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DB18" w14:textId="77777777" w:rsidR="00A305E9" w:rsidRDefault="00C0782E">
      <w:pPr>
        <w:spacing w:before="324" w:line="242" w:lineRule="auto"/>
        <w:ind w:left="1974" w:right="1174" w:firstLine="969"/>
        <w:rPr>
          <w:b/>
          <w:bCs/>
          <w:sz w:val="32"/>
          <w:szCs w:val="32"/>
        </w:rPr>
      </w:pPr>
      <w:bookmarkStart w:id="0" w:name="oduram86gmcw" w:colFirst="0" w:colLast="0"/>
      <w:bookmarkEnd w:id="0"/>
      <w:r>
        <w:rPr>
          <w:b/>
          <w:bCs/>
          <w:sz w:val="32"/>
          <w:szCs w:val="32"/>
        </w:rPr>
        <w:t xml:space="preserve">MODUL PRAKTIKUM </w:t>
      </w:r>
      <w:bookmarkStart w:id="1" w:name="ptftogos503k" w:colFirst="0" w:colLast="0"/>
      <w:bookmarkEnd w:id="1"/>
      <w:r>
        <w:rPr>
          <w:b/>
          <w:bCs/>
          <w:sz w:val="32"/>
          <w:szCs w:val="32"/>
        </w:rPr>
        <w:t>REKAYASA PERANGKAT LUNAK</w:t>
      </w:r>
    </w:p>
    <w:p w14:paraId="13F71C63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2"/>
          <w:szCs w:val="32"/>
        </w:rPr>
      </w:pPr>
    </w:p>
    <w:p w14:paraId="0A08AE67" w14:textId="77777777" w:rsidR="00A305E9" w:rsidRDefault="00242E00" w:rsidP="00242E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noProof/>
          <w:color w:val="000000"/>
          <w:sz w:val="32"/>
          <w:szCs w:val="32"/>
          <w:lang w:val="en-US"/>
        </w:rPr>
        <w:drawing>
          <wp:inline distT="0" distB="0" distL="0" distR="0" wp14:anchorId="67F48578" wp14:editId="2AB149BA">
            <wp:extent cx="2333625" cy="1984922"/>
            <wp:effectExtent l="0" t="0" r="0" b="0"/>
            <wp:docPr id="81" name="Picture 81" descr="C:\Users\ThinkPad\Picture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hinkPad\Pictures\downloa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740" cy="199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74DE2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spacing w:before="88"/>
        <w:rPr>
          <w:b/>
          <w:bCs/>
          <w:color w:val="000000"/>
          <w:sz w:val="32"/>
          <w:szCs w:val="32"/>
        </w:rPr>
      </w:pPr>
    </w:p>
    <w:p w14:paraId="3B138DE0" w14:textId="77777777" w:rsidR="00A305E9" w:rsidRDefault="00C0782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(14 Pertemuan)</w:t>
      </w:r>
    </w:p>
    <w:p w14:paraId="78369BBE" w14:textId="77777777" w:rsidR="00A305E9" w:rsidRDefault="00C078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6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Mata kuliah: Praktikum Rekayasa Perangkat Lunak</w:t>
      </w:r>
    </w:p>
    <w:p w14:paraId="6201D244" w14:textId="77777777" w:rsidR="00A305E9" w:rsidRDefault="00C078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6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Bobot: 2 SKS praktikum</w:t>
      </w:r>
    </w:p>
    <w:p w14:paraId="7AEC597C" w14:textId="77777777" w:rsidR="00A305E9" w:rsidRDefault="00C078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3" w:line="276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Pendekatan: Project-Based Learning</w:t>
      </w:r>
    </w:p>
    <w:p w14:paraId="5831E1A2" w14:textId="77777777" w:rsidR="00A305E9" w:rsidRDefault="00C078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/>
        <w:rPr>
          <w:color w:val="000000"/>
        </w:rPr>
      </w:pPr>
      <w:r>
        <w:rPr>
          <w:color w:val="000000"/>
          <w:sz w:val="24"/>
          <w:szCs w:val="24"/>
        </w:rPr>
        <w:t>Studi kasus utama:</w:t>
      </w:r>
    </w:p>
    <w:p w14:paraId="0CA9D9CC" w14:textId="77777777" w:rsidR="00A305E9" w:rsidRDefault="00C0782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4"/>
        </w:tabs>
        <w:spacing w:before="7" w:line="230" w:lineRule="auto"/>
        <w:ind w:right="820"/>
        <w:rPr>
          <w:color w:val="000000"/>
        </w:rPr>
      </w:pPr>
      <w:r>
        <w:rPr>
          <w:color w:val="000000"/>
          <w:sz w:val="24"/>
          <w:szCs w:val="24"/>
        </w:rPr>
        <w:t>Pengembangan Sistem Informasi (misalnya Sistem Informasi Manajemen Proyek / Akademik / Penjualan / Kesehatan / Jasa / Transportasi / Boga , dll)</w:t>
      </w:r>
    </w:p>
    <w:p w14:paraId="6B1527B2" w14:textId="77777777" w:rsidR="00A305E9" w:rsidRDefault="00C0782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6" w:line="286" w:lineRule="auto"/>
        <w:ind w:left="1463" w:hanging="359"/>
        <w:rPr>
          <w:color w:val="000000"/>
        </w:rPr>
      </w:pPr>
      <w:r>
        <w:rPr>
          <w:color w:val="000000"/>
          <w:sz w:val="24"/>
          <w:szCs w:val="24"/>
        </w:rPr>
        <w:t>Pengembangan Multimedia dan Game Entertainment</w:t>
      </w:r>
    </w:p>
    <w:p w14:paraId="25A0C789" w14:textId="77777777" w:rsidR="00A305E9" w:rsidRDefault="00C0782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86" w:lineRule="auto"/>
        <w:ind w:left="1463" w:hanging="359"/>
        <w:rPr>
          <w:color w:val="000000"/>
        </w:rPr>
      </w:pPr>
      <w:r>
        <w:rPr>
          <w:color w:val="000000"/>
          <w:sz w:val="24"/>
          <w:szCs w:val="24"/>
        </w:rPr>
        <w:t>Aplikasi Sistem Embeded dan Robotika</w:t>
      </w:r>
    </w:p>
    <w:p w14:paraId="24138D97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D2BA3E3" w14:textId="57CA1D17" w:rsidR="00A305E9" w:rsidRDefault="00242E00" w:rsidP="00242E00">
      <w:pPr>
        <w:pBdr>
          <w:top w:val="nil"/>
          <w:left w:val="nil"/>
          <w:bottom w:val="nil"/>
          <w:right w:val="nil"/>
          <w:between w:val="nil"/>
        </w:pBdr>
        <w:spacing w:before="251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Nama : </w:t>
      </w:r>
      <w:r w:rsidRPr="00242E00">
        <w:rPr>
          <w:b/>
          <w:bCs/>
          <w:color w:val="000000"/>
          <w:sz w:val="24"/>
          <w:szCs w:val="24"/>
        </w:rPr>
        <w:t>F</w:t>
      </w:r>
      <w:r w:rsidR="000F5423">
        <w:rPr>
          <w:b/>
          <w:bCs/>
          <w:color w:val="000000"/>
          <w:sz w:val="24"/>
          <w:szCs w:val="24"/>
        </w:rPr>
        <w:t xml:space="preserve">ika Azzaskia </w:t>
      </w:r>
      <w:r w:rsidRPr="00242E00">
        <w:rPr>
          <w:b/>
          <w:bCs/>
          <w:color w:val="000000"/>
          <w:sz w:val="24"/>
          <w:szCs w:val="24"/>
        </w:rPr>
        <w:t>(24030150</w:t>
      </w:r>
      <w:r w:rsidR="000F5423">
        <w:rPr>
          <w:b/>
          <w:bCs/>
          <w:color w:val="000000"/>
          <w:sz w:val="24"/>
          <w:szCs w:val="24"/>
        </w:rPr>
        <w:t>3</w:t>
      </w:r>
      <w:r w:rsidRPr="00242E00">
        <w:rPr>
          <w:b/>
          <w:bCs/>
          <w:color w:val="000000"/>
          <w:sz w:val="24"/>
          <w:szCs w:val="24"/>
        </w:rPr>
        <w:t>4)</w:t>
      </w:r>
    </w:p>
    <w:p w14:paraId="2E3B00A0" w14:textId="77777777" w:rsidR="00242E00" w:rsidRDefault="00242E00" w:rsidP="00242E00">
      <w:pPr>
        <w:pBdr>
          <w:top w:val="nil"/>
          <w:left w:val="nil"/>
          <w:bottom w:val="nil"/>
          <w:right w:val="nil"/>
          <w:between w:val="nil"/>
        </w:pBdr>
        <w:spacing w:before="251"/>
        <w:jc w:val="center"/>
        <w:rPr>
          <w:color w:val="000000"/>
          <w:sz w:val="24"/>
          <w:szCs w:val="24"/>
        </w:rPr>
      </w:pPr>
    </w:p>
    <w:p w14:paraId="2893C6B4" w14:textId="77777777" w:rsidR="00A305E9" w:rsidRDefault="00C0782E">
      <w:pPr>
        <w:spacing w:before="1"/>
        <w:ind w:left="1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Dosen Pengampu : </w:t>
      </w:r>
      <w:r>
        <w:rPr>
          <w:b/>
          <w:bCs/>
          <w:sz w:val="24"/>
          <w:szCs w:val="24"/>
        </w:rPr>
        <w:t>Ir. Arry Avorizano, S.Kom., M.Kom.</w:t>
      </w:r>
    </w:p>
    <w:p w14:paraId="483AB34B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EFD1E2A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F7AE389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877D40A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380E523C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8759008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1233A47" w14:textId="77777777" w:rsidR="00242E00" w:rsidRDefault="00242E00">
      <w:pPr>
        <w:spacing w:before="1" w:line="242" w:lineRule="auto"/>
        <w:ind w:left="324" w:firstLine="1045"/>
        <w:rPr>
          <w:b/>
          <w:bCs/>
          <w:color w:val="000000"/>
          <w:sz w:val="24"/>
          <w:szCs w:val="24"/>
        </w:rPr>
      </w:pPr>
    </w:p>
    <w:p w14:paraId="6F7F988C" w14:textId="77777777" w:rsidR="00242E00" w:rsidRDefault="00242E00">
      <w:pPr>
        <w:spacing w:before="1" w:line="242" w:lineRule="auto"/>
        <w:ind w:left="324" w:firstLine="1045"/>
        <w:rPr>
          <w:b/>
          <w:bCs/>
          <w:color w:val="000000"/>
          <w:sz w:val="24"/>
          <w:szCs w:val="24"/>
        </w:rPr>
      </w:pPr>
    </w:p>
    <w:p w14:paraId="0D0C1C49" w14:textId="77777777" w:rsidR="00A305E9" w:rsidRDefault="00C0782E">
      <w:pPr>
        <w:spacing w:before="1" w:line="242" w:lineRule="auto"/>
        <w:ind w:left="324" w:firstLine="1045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STUDI TEKNIK INFORMATIKA FAKULTAS TEKNOLOGI INDUSTRI DAN INFORMATIKA</w:t>
      </w:r>
    </w:p>
    <w:p w14:paraId="24A5E5E0" w14:textId="77777777" w:rsidR="00A305E9" w:rsidRDefault="00C0782E">
      <w:pPr>
        <w:spacing w:line="360" w:lineRule="auto"/>
        <w:ind w:left="649"/>
        <w:rPr>
          <w:b/>
          <w:bCs/>
          <w:sz w:val="32"/>
          <w:szCs w:val="32"/>
        </w:rPr>
        <w:sectPr w:rsidR="00A305E9">
          <w:headerReference w:type="default" r:id="rId8"/>
          <w:pgSz w:w="11910" w:h="16840"/>
          <w:pgMar w:top="1940" w:right="1417" w:bottom="280" w:left="1417" w:header="1742" w:footer="0" w:gutter="0"/>
          <w:pgNumType w:start="1"/>
          <w:cols w:space="720"/>
        </w:sectPr>
      </w:pPr>
      <w:r>
        <w:rPr>
          <w:b/>
          <w:bCs/>
          <w:sz w:val="32"/>
          <w:szCs w:val="32"/>
        </w:rPr>
        <w:t>UNIVERSITAS MUHAMMADIYAH PROF.DR HAMKA</w:t>
      </w:r>
      <w:r>
        <w:rPr>
          <w:noProof/>
          <w:lang w:val="en-US"/>
        </w:rPr>
        <w:drawing>
          <wp:anchor distT="0" distB="0" distL="0" distR="0" simplePos="0" relativeHeight="251658240" behindDoc="0" locked="0" layoutInCell="1" hidden="0" allowOverlap="1" wp14:anchorId="3A1A099C" wp14:editId="13EF6EEB">
            <wp:simplePos x="0" y="0"/>
            <wp:positionH relativeFrom="column">
              <wp:posOffset>9842</wp:posOffset>
            </wp:positionH>
            <wp:positionV relativeFrom="paragraph">
              <wp:posOffset>535786</wp:posOffset>
            </wp:positionV>
            <wp:extent cx="5741098" cy="10159"/>
            <wp:effectExtent l="0" t="0" r="0" b="0"/>
            <wp:wrapNone/>
            <wp:docPr id="1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0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70958D" w14:textId="77777777" w:rsidR="00A305E9" w:rsidRDefault="00C0782E">
      <w:pPr>
        <w:pStyle w:val="Judul1"/>
        <w:spacing w:before="75" w:line="240" w:lineRule="auto"/>
        <w:ind w:firstLine="23"/>
      </w:pPr>
      <w:bookmarkStart w:id="2" w:name="xt2n48w20rpc" w:colFirst="0" w:colLast="0"/>
      <w:bookmarkEnd w:id="2"/>
      <w:r>
        <w:lastRenderedPageBreak/>
        <w:t>Pertemuan 1 – Pengenalan Rekayasa Perangkat Lunak dan Proyek</w:t>
      </w:r>
      <w:r>
        <w:rPr>
          <w:noProof/>
          <w:lang w:val="en-US"/>
        </w:rPr>
        <w:drawing>
          <wp:anchor distT="0" distB="0" distL="0" distR="0" simplePos="0" relativeHeight="251659264" behindDoc="0" locked="0" layoutInCell="1" hidden="0" allowOverlap="1" wp14:anchorId="637EEE68" wp14:editId="178CFF19">
            <wp:simplePos x="0" y="0"/>
            <wp:positionH relativeFrom="column">
              <wp:posOffset>9842</wp:posOffset>
            </wp:positionH>
            <wp:positionV relativeFrom="paragraph">
              <wp:posOffset>5080</wp:posOffset>
            </wp:positionV>
            <wp:extent cx="5741098" cy="11429"/>
            <wp:effectExtent l="0" t="0" r="0" b="0"/>
            <wp:wrapNone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1098" cy="114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25E729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</w:p>
    <w:p w14:paraId="3E21FECA" w14:textId="77777777" w:rsidR="00A305E9" w:rsidRDefault="00C0782E">
      <w:pPr>
        <w:spacing w:line="276" w:lineRule="auto"/>
        <w:ind w:left="23"/>
        <w:rPr>
          <w:b/>
          <w:bCs/>
          <w:sz w:val="24"/>
          <w:szCs w:val="24"/>
        </w:rPr>
      </w:pPr>
      <w:bookmarkStart w:id="3" w:name="b5aoo0osyil" w:colFirst="0" w:colLast="0"/>
      <w:bookmarkEnd w:id="3"/>
      <w:r>
        <w:rPr>
          <w:b/>
          <w:bCs/>
          <w:sz w:val="24"/>
          <w:szCs w:val="24"/>
        </w:rPr>
        <w:t>Tujuan</w:t>
      </w:r>
    </w:p>
    <w:p w14:paraId="39385EA1" w14:textId="77777777" w:rsidR="00A305E9" w:rsidRDefault="00C0782E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Mahasiswa memahami konsep dasar RPL dan ruang lingkup proyek yang akan dikerjakan selama satu semester.</w:t>
      </w:r>
    </w:p>
    <w:p w14:paraId="429318C2" w14:textId="77777777" w:rsidR="00A305E9" w:rsidRDefault="00C0782E">
      <w:pPr>
        <w:pStyle w:val="Judul1"/>
        <w:spacing w:before="273" w:line="240" w:lineRule="auto"/>
        <w:ind w:firstLine="23"/>
      </w:pPr>
      <w:bookmarkStart w:id="4" w:name="dwzidvl9od10" w:colFirst="0" w:colLast="0"/>
      <w:bookmarkEnd w:id="4"/>
      <w:r>
        <w:t>Teori Singkat</w:t>
      </w:r>
    </w:p>
    <w:p w14:paraId="2029B540" w14:textId="77777777" w:rsidR="00A305E9" w:rsidRDefault="00C0782E">
      <w:pPr>
        <w:pBdr>
          <w:top w:val="nil"/>
          <w:left w:val="nil"/>
          <w:bottom w:val="nil"/>
          <w:right w:val="nil"/>
          <w:between w:val="nil"/>
        </w:pBdr>
        <w:spacing w:before="4"/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Rekayasa Perangkat Lunak (RPL) adalah disiplin ilmu yang membahas pendekatan sistematis, terstruktur, dan terukur dalam pengembangan, pengoperasian, dan pemeliharaan perangkat lunak. Fokus utama RPL adalah </w:t>
      </w:r>
      <w:r>
        <w:rPr>
          <w:b/>
          <w:bCs/>
          <w:color w:val="000000"/>
          <w:sz w:val="24"/>
          <w:szCs w:val="24"/>
        </w:rPr>
        <w:t>kualitas, efisiensi, dan keberlanjutan software</w:t>
      </w:r>
      <w:r>
        <w:rPr>
          <w:color w:val="000000"/>
          <w:sz w:val="24"/>
          <w:szCs w:val="24"/>
        </w:rPr>
        <w:t>.</w:t>
      </w:r>
    </w:p>
    <w:p w14:paraId="7B1B2BDE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5C6ED8C3" w14:textId="77777777" w:rsidR="00A305E9" w:rsidRDefault="00C0782E">
      <w:pPr>
        <w:pStyle w:val="Judul1"/>
        <w:ind w:firstLine="23"/>
      </w:pPr>
      <w:bookmarkStart w:id="5" w:name="dvimoq34a92g" w:colFirst="0" w:colLast="0"/>
      <w:bookmarkEnd w:id="5"/>
      <w:r>
        <w:t>Bahan dan Alat</w:t>
      </w:r>
    </w:p>
    <w:p w14:paraId="237E8716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Modul RPL</w:t>
      </w:r>
    </w:p>
    <w:p w14:paraId="48110D17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Laptop</w:t>
      </w:r>
    </w:p>
    <w:p w14:paraId="51300ABD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Text editor / IDE (VS Code / IntelliJ)</w:t>
      </w:r>
    </w:p>
    <w:p w14:paraId="3B18D744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Git dan GitHub/GitLab</w:t>
      </w:r>
    </w:p>
    <w:p w14:paraId="4307270A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4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Browser</w:t>
      </w:r>
    </w:p>
    <w:p w14:paraId="04719496" w14:textId="77777777" w:rsidR="00A305E9" w:rsidRDefault="00C0782E">
      <w:pPr>
        <w:pStyle w:val="Judul1"/>
        <w:spacing w:before="274"/>
        <w:ind w:firstLine="23"/>
      </w:pPr>
      <w:bookmarkStart w:id="6" w:name="40qp4h4swyjn" w:colFirst="0" w:colLast="0"/>
      <w:bookmarkEnd w:id="6"/>
      <w:r>
        <w:t>Contoh Permasalahan</w:t>
      </w:r>
    </w:p>
    <w:p w14:paraId="145DEBD4" w14:textId="77777777" w:rsidR="00A305E9" w:rsidRDefault="00C0782E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Sebuah organisasi mengembangkan aplikasi tanpa dokumentasi dan perencanaan yang baik sehingga sering gagal memenuhi kebutuhan pengguna.</w:t>
      </w:r>
    </w:p>
    <w:p w14:paraId="722CD35E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4"/>
          <w:szCs w:val="24"/>
        </w:rPr>
      </w:pPr>
    </w:p>
    <w:p w14:paraId="3CB5B58F" w14:textId="77777777" w:rsidR="00A305E9" w:rsidRDefault="00C0782E">
      <w:pPr>
        <w:pStyle w:val="Judul1"/>
        <w:ind w:firstLine="23"/>
      </w:pPr>
      <w:bookmarkStart w:id="7" w:name="5ww6pvf9ogmb" w:colFirst="0" w:colLast="0"/>
      <w:bookmarkEnd w:id="7"/>
      <w:r>
        <w:t>Studi Kasus</w:t>
      </w:r>
    </w:p>
    <w:p w14:paraId="220304E5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 xml:space="preserve">Tentukan </w:t>
      </w:r>
      <w:r>
        <w:rPr>
          <w:b/>
          <w:bCs/>
          <w:color w:val="000000"/>
          <w:sz w:val="24"/>
          <w:szCs w:val="24"/>
        </w:rPr>
        <w:t xml:space="preserve">tema proyek perangkat lunak </w:t>
      </w:r>
      <w:r>
        <w:rPr>
          <w:color w:val="000000"/>
          <w:sz w:val="24"/>
          <w:szCs w:val="24"/>
        </w:rPr>
        <w:t>secara berkelompok</w:t>
      </w:r>
    </w:p>
    <w:p w14:paraId="68DF85C7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5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Buat deskripsi singkat:</w:t>
      </w:r>
    </w:p>
    <w:p w14:paraId="621C1329" w14:textId="259BA556" w:rsidR="00A305E9" w:rsidRDefault="00C0782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80" w:lineRule="auto"/>
        <w:ind w:left="1463" w:hanging="359"/>
        <w:rPr>
          <w:color w:val="000000"/>
        </w:rPr>
      </w:pPr>
      <w:r>
        <w:rPr>
          <w:color w:val="000000"/>
          <w:sz w:val="24"/>
          <w:szCs w:val="24"/>
        </w:rPr>
        <w:t>Nama sistem</w:t>
      </w:r>
      <w:r w:rsidR="000F5423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: Platform </w:t>
      </w:r>
      <w:proofErr w:type="spellStart"/>
      <w:r>
        <w:rPr>
          <w:color w:val="000000"/>
          <w:sz w:val="24"/>
          <w:szCs w:val="24"/>
        </w:rPr>
        <w:t>Booking</w:t>
      </w:r>
      <w:proofErr w:type="spellEnd"/>
      <w:r>
        <w:rPr>
          <w:color w:val="000000"/>
          <w:sz w:val="24"/>
          <w:szCs w:val="24"/>
        </w:rPr>
        <w:t xml:space="preserve"> dan Layanan UMKM Berbasis Web</w:t>
      </w:r>
    </w:p>
    <w:p w14:paraId="6A17ED00" w14:textId="77777777" w:rsidR="00A305E9" w:rsidRDefault="00C0782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78" w:lineRule="auto"/>
        <w:ind w:left="1463" w:hanging="359"/>
        <w:rPr>
          <w:color w:val="000000"/>
        </w:rPr>
      </w:pPr>
      <w:r>
        <w:rPr>
          <w:color w:val="000000"/>
          <w:sz w:val="24"/>
          <w:szCs w:val="24"/>
        </w:rPr>
        <w:t>Tujuan sistem : Menyediakan platform digital yang menghubungkan pelanggan dengan pelaku UMKM untuk melakukan reservasi dan pemesanan layanan secara online.</w:t>
      </w:r>
    </w:p>
    <w:p w14:paraId="32EC026D" w14:textId="77777777" w:rsidR="00A305E9" w:rsidRDefault="00C0782E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78" w:lineRule="auto"/>
        <w:ind w:left="1463" w:hanging="359"/>
        <w:rPr>
          <w:color w:val="000000"/>
        </w:rPr>
      </w:pPr>
      <w:r>
        <w:rPr>
          <w:color w:val="000000"/>
          <w:sz w:val="24"/>
          <w:szCs w:val="24"/>
        </w:rPr>
        <w:t>Target pengguna : Mitra usaha (café, laundry, barbershop)</w:t>
      </w:r>
    </w:p>
    <w:p w14:paraId="2325D8E1" w14:textId="77777777" w:rsidR="00A305E9" w:rsidRDefault="00C0782E">
      <w:p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78" w:lineRule="auto"/>
        <w:ind w:left="1464"/>
        <w:rPr>
          <w:sz w:val="24"/>
          <w:szCs w:val="24"/>
        </w:rPr>
      </w:pPr>
      <w:r>
        <w:rPr>
          <w:color w:val="000000"/>
          <w:sz w:val="24"/>
          <w:szCs w:val="24"/>
        </w:rPr>
        <w:t>Customer</w:t>
      </w:r>
    </w:p>
    <w:p w14:paraId="7DFDFBF0" w14:textId="77777777" w:rsidR="00A305E9" w:rsidRDefault="00C078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line="271" w:lineRule="auto"/>
        <w:ind w:left="743" w:hanging="359"/>
        <w:rPr>
          <w:color w:val="000000"/>
        </w:rPr>
      </w:pPr>
      <w:r>
        <w:rPr>
          <w:color w:val="000000"/>
          <w:sz w:val="24"/>
          <w:szCs w:val="24"/>
        </w:rPr>
        <w:t>Buat repository Git untuk proyek</w:t>
      </w:r>
    </w:p>
    <w:p w14:paraId="13B71BFA" w14:textId="77777777" w:rsidR="00A305E9" w:rsidRDefault="00C0782E">
      <w:pPr>
        <w:pStyle w:val="Judul1"/>
        <w:spacing w:before="274" w:line="240" w:lineRule="auto"/>
        <w:ind w:firstLine="23"/>
      </w:pPr>
      <w:r>
        <w:t>Aspek Penilaian</w:t>
      </w:r>
    </w:p>
    <w:p w14:paraId="72B90DF9" w14:textId="77777777" w:rsidR="00A305E9" w:rsidRDefault="00A305E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color w:val="000000"/>
          <w:sz w:val="17"/>
          <w:szCs w:val="17"/>
        </w:rPr>
      </w:pPr>
    </w:p>
    <w:tbl>
      <w:tblPr>
        <w:tblStyle w:val="a"/>
        <w:tblW w:w="9019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6"/>
        <w:gridCol w:w="2076"/>
        <w:gridCol w:w="1865"/>
        <w:gridCol w:w="1646"/>
        <w:gridCol w:w="1516"/>
      </w:tblGrid>
      <w:tr w:rsidR="00A305E9" w14:paraId="7E8DFA08" w14:textId="77777777">
        <w:trPr>
          <w:trHeight w:val="275"/>
        </w:trPr>
        <w:tc>
          <w:tcPr>
            <w:tcW w:w="1916" w:type="dxa"/>
          </w:tcPr>
          <w:p w14:paraId="405A0696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59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Aspek</w:t>
            </w:r>
          </w:p>
        </w:tc>
        <w:tc>
          <w:tcPr>
            <w:tcW w:w="2076" w:type="dxa"/>
          </w:tcPr>
          <w:p w14:paraId="58BB8F84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8" w:right="9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865" w:type="dxa"/>
          </w:tcPr>
          <w:p w14:paraId="2E7DB1CA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646" w:type="dxa"/>
          </w:tcPr>
          <w:p w14:paraId="271A6F5F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83" w:right="74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516" w:type="dxa"/>
          </w:tcPr>
          <w:p w14:paraId="3C2F52F3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5" w:lineRule="auto"/>
              <w:ind w:left="8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A305E9" w14:paraId="6B561649" w14:textId="77777777">
        <w:trPr>
          <w:trHeight w:val="830"/>
        </w:trPr>
        <w:tc>
          <w:tcPr>
            <w:tcW w:w="1916" w:type="dxa"/>
          </w:tcPr>
          <w:p w14:paraId="27BE093B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Pemahaman konsep RPL</w:t>
            </w:r>
          </w:p>
        </w:tc>
        <w:tc>
          <w:tcPr>
            <w:tcW w:w="2076" w:type="dxa"/>
          </w:tcPr>
          <w:p w14:paraId="4074EDE2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Menjelaskan</w:t>
            </w:r>
          </w:p>
          <w:p w14:paraId="60D6BB96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konsep dengan sangat baik</w:t>
            </w:r>
          </w:p>
        </w:tc>
        <w:tc>
          <w:tcPr>
            <w:tcW w:w="1865" w:type="dxa"/>
          </w:tcPr>
          <w:p w14:paraId="28E74415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Menjelaskan dengan baik</w:t>
            </w:r>
          </w:p>
        </w:tc>
        <w:tc>
          <w:tcPr>
            <w:tcW w:w="1646" w:type="dxa"/>
          </w:tcPr>
          <w:p w14:paraId="4B2BA442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Penjelasan kurang tepat</w:t>
            </w:r>
          </w:p>
        </w:tc>
        <w:tc>
          <w:tcPr>
            <w:tcW w:w="1516" w:type="dxa"/>
          </w:tcPr>
          <w:p w14:paraId="64494E84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10" w:right="2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Tidak memahami</w:t>
            </w:r>
          </w:p>
        </w:tc>
      </w:tr>
      <w:tr w:rsidR="00A305E9" w14:paraId="35A2814E" w14:textId="77777777">
        <w:trPr>
          <w:trHeight w:val="550"/>
        </w:trPr>
        <w:tc>
          <w:tcPr>
            <w:tcW w:w="1916" w:type="dxa"/>
          </w:tcPr>
          <w:p w14:paraId="60A1E3C8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0" w:righ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Deskripsi proyek</w:t>
            </w:r>
          </w:p>
        </w:tc>
        <w:tc>
          <w:tcPr>
            <w:tcW w:w="2076" w:type="dxa"/>
          </w:tcPr>
          <w:p w14:paraId="3DAC53D6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05" w:right="2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Jelas, realistis, dan relevan</w:t>
            </w:r>
          </w:p>
        </w:tc>
        <w:tc>
          <w:tcPr>
            <w:tcW w:w="1865" w:type="dxa"/>
          </w:tcPr>
          <w:p w14:paraId="17190CF7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Cukup jelas</w:t>
            </w:r>
          </w:p>
        </w:tc>
        <w:tc>
          <w:tcPr>
            <w:tcW w:w="1646" w:type="dxa"/>
          </w:tcPr>
          <w:p w14:paraId="37131980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 w:right="83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Kurang jelas</w:t>
            </w:r>
          </w:p>
        </w:tc>
        <w:tc>
          <w:tcPr>
            <w:tcW w:w="1516" w:type="dxa"/>
          </w:tcPr>
          <w:p w14:paraId="72C61F0F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4" w:lineRule="auto"/>
              <w:ind w:left="110" w:right="69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Tidak sesuai</w:t>
            </w:r>
          </w:p>
        </w:tc>
      </w:tr>
      <w:tr w:rsidR="00A305E9" w14:paraId="2D1105A5" w14:textId="77777777">
        <w:trPr>
          <w:trHeight w:val="830"/>
        </w:trPr>
        <w:tc>
          <w:tcPr>
            <w:tcW w:w="1916" w:type="dxa"/>
          </w:tcPr>
          <w:p w14:paraId="364754BE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 w:right="13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Pembentukan tim &amp; repo</w:t>
            </w:r>
          </w:p>
        </w:tc>
        <w:tc>
          <w:tcPr>
            <w:tcW w:w="2076" w:type="dxa"/>
          </w:tcPr>
          <w:p w14:paraId="698ADAD5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 rapi dan sesuai standar</w:t>
            </w:r>
          </w:p>
        </w:tc>
        <w:tc>
          <w:tcPr>
            <w:tcW w:w="1865" w:type="dxa"/>
          </w:tcPr>
          <w:p w14:paraId="0EFA071B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 ada</w:t>
            </w:r>
          </w:p>
          <w:p w14:paraId="28EF559A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namun kurang rapi</w:t>
            </w:r>
          </w:p>
        </w:tc>
        <w:tc>
          <w:tcPr>
            <w:tcW w:w="1646" w:type="dxa"/>
          </w:tcPr>
          <w:p w14:paraId="00B3B0AB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 kurang lengkap</w:t>
            </w:r>
          </w:p>
        </w:tc>
        <w:tc>
          <w:tcPr>
            <w:tcW w:w="1516" w:type="dxa"/>
          </w:tcPr>
          <w:p w14:paraId="088D3AAF" w14:textId="77777777" w:rsidR="00A305E9" w:rsidRDefault="00C078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4" w:lineRule="auto"/>
              <w:ind w:left="110" w:right="20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Tidak membuat</w:t>
            </w:r>
          </w:p>
        </w:tc>
      </w:tr>
    </w:tbl>
    <w:p w14:paraId="01126785" w14:textId="77777777" w:rsidR="00A305E9" w:rsidRDefault="00A305E9" w:rsidP="00242E00">
      <w:pPr>
        <w:spacing w:before="48"/>
        <w:ind w:left="23"/>
        <w:rPr>
          <w:b/>
          <w:bCs/>
          <w:sz w:val="24"/>
          <w:szCs w:val="24"/>
        </w:rPr>
      </w:pPr>
      <w:bookmarkStart w:id="8" w:name="phw9u91d57xn" w:colFirst="0" w:colLast="0"/>
      <w:bookmarkEnd w:id="8"/>
    </w:p>
    <w:sectPr w:rsidR="00A305E9" w:rsidSect="00242E00">
      <w:headerReference w:type="even" r:id="rId11"/>
      <w:pgSz w:w="11910" w:h="16840"/>
      <w:pgMar w:top="1940" w:right="1417" w:bottom="280" w:left="1417" w:header="17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018F7" w14:textId="77777777" w:rsidR="001904CF" w:rsidRDefault="001904CF">
      <w:r>
        <w:separator/>
      </w:r>
    </w:p>
  </w:endnote>
  <w:endnote w:type="continuationSeparator" w:id="0">
    <w:p w14:paraId="59C3D290" w14:textId="77777777" w:rsidR="001904CF" w:rsidRDefault="00190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278BB82-559A-43E6-B26D-408F135F745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DB675E7C-0E62-4A01-9CCC-F061509B65C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20B8D33-DBC6-4BC6-A423-2B026217D7CF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2CBB6ED-3DBA-451D-BBC6-FF013A3AFE8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44620" w14:textId="77777777" w:rsidR="001904CF" w:rsidRDefault="001904CF">
      <w:r>
        <w:separator/>
      </w:r>
    </w:p>
  </w:footnote>
  <w:footnote w:type="continuationSeparator" w:id="0">
    <w:p w14:paraId="6254F588" w14:textId="77777777" w:rsidR="001904CF" w:rsidRDefault="001904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3DF0C" w14:textId="77777777" w:rsidR="00A305E9" w:rsidRDefault="00C0782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  <w:lang w:val="en-US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8605F89" wp14:editId="743DBC12">
              <wp:simplePos x="0" y="0"/>
              <wp:positionH relativeFrom="page">
                <wp:posOffset>909637</wp:posOffset>
              </wp:positionH>
              <wp:positionV relativeFrom="page">
                <wp:posOffset>1221739</wp:posOffset>
              </wp:positionV>
              <wp:extent cx="5741670" cy="11430"/>
              <wp:effectExtent l="0" t="0" r="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670" cy="11430"/>
                        <a:chOff x="0" y="0"/>
                        <a:chExt cx="5741670" cy="11430"/>
                      </a:xfrm>
                    </wpg:grpSpPr>
                    <pic:pic xmlns:pic="http://schemas.openxmlformats.org/drawingml/2006/picture">
                      <pic:nvPicPr>
                        <pic:cNvPr id="1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016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5080"/>
                          <a:ext cx="6950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270"/>
                          <a:ext cx="6391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109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07" y="6350"/>
                          <a:ext cx="5728441" cy="381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Freeform 7"/>
                      <wps:cNvSpPr/>
                      <wps:spPr>
                        <a:xfrm>
                          <a:off x="8889" y="5080"/>
                          <a:ext cx="1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270">
                              <a:moveTo>
                                <a:pt x="0" y="1270"/>
                              </a:moveTo>
                              <a:lnTo>
                                <a:pt x="0" y="0"/>
                              </a:lnTo>
                              <a:lnTo>
                                <a:pt x="0" y="1270"/>
                              </a:lnTo>
                              <a:close/>
                            </a:path>
                          </a:pathLst>
                        </a:custGeom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113" y="5080"/>
                          <a:ext cx="6985" cy="50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4665" y="1270"/>
                          <a:ext cx="643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8889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9525" y="5080"/>
                          <a:ext cx="5722048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706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391" y="1270"/>
                          <a:ext cx="5728273" cy="38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731573" y="5080"/>
                          <a:ext cx="1270" cy="127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C4F1260" id="Group 2" o:spid="_x0000_s1026" style="position:absolute;margin-left:71.6pt;margin-top:96.2pt;width:452.1pt;height:.9pt;z-index:-251658240;mso-wrap-distance-left:0;mso-wrap-distance-right:0;mso-position-horizontal-relative:page;mso-position-vertical-relative:page" coordsize="57416,1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13stewQAAJQhAAAOAAAAZHJzL2Uyb0RvYy54bWzsWttu4zYQfS/QfxD0&#10;vpHki2wLcRZF0wQBim3QTdFnmqYsoZLIknTs/H0PSdHyJdndBk3grf1gmTQpamZ0dOYM5cuP67oK&#10;HplUJW+mYXIRhwFrKJ+XzWIa/vFw82EcBkqTZk4q3rBp+MRU+PHqxx8uVyJjPV7was5kgEUala3E&#10;NCy0FlkUKVqwmqgLLliDwZzLmmh05SKaS7LC6nUV9eI4jVZczoXklCmFX6/dYHhl189zRvVvea6Y&#10;DqppCNu0PUp7nJljdHVJsoUkoihpawZ5hRU1KRtcdLPUNdEkWMryYKm6pJIrnusLyuuI53lJmfUB&#10;3iTxnje3ki+F9WWRrRZiEyaEdi9Or16Wfnq8leKzuJeIxEosEAvbM76sc1mbb1gZrG3InjYhY2sd&#10;UPw4HA2SdITIUowlyaDfhpQWiPvBWbT45YvnRf6i0Y4poqQZPq3/aB34/3Wc4Cy9lCxsF6m/aY2a&#10;yL+W4gNulSC6nJVVqZ8s7HBTjFHN431J76XrIJT3MijniEMYNKQG2u9qsmBBz6DMTDczzHx0o4PT&#10;Z1UpbsqqMhE37dZQYHXvXj/jq8PRNafLmjXaPRiSVbCZN6oohQoDmbF6xmCcvJvDPoqHUsNCIctG&#10;u6dAack0Lcz1c9jxO54dYyjJNgPW6M5O44ICcl7EShInaYuHbbzEE5CCxUsPyHHX8FgTUulbxuvA&#10;NGAsjECsSUYef1WtOX5KG0RngTUNBrlAo/HdgKW/C5b+sYGl905gGcbjPaykk2FLLH5sww8k8yg4&#10;HaAMdoEyOFWgJC1rkMyTStqfGEpDBuqP48nJM8pwFyjDYwPKe6WfPToxUuWcepwKcTol3QVKemxA&#10;QWp8Y52S9uNRGIA40j5yDaRIRyrDUW88GGx4JfnvlcpKoOZRXuihdyD1/pWs/1wQwSCWzLKdFoV7&#10;ToveSMZMHRWMjJ/tpI3wVy8pufF4PLER8jm4i5Al4peEHF06Ibct3lAezZ2Mg6ArfIuuG980cs9U&#10;apWt1DRUKyRgGKBSm7mbAxluzjOLmmZQQGybdGB+qPkje+B2SHeVh88WkA7dhKo5nOjvrx/z3+L5&#10;xfwwrbhiTsMai6xg3liJi3ZxQE3jo2xaMz5/Qr2wQu05DdXfS2KKk+quAQpMoeob0jdmviF19TO3&#10;5az1FTr5Yf0nkaJVQhpZ8RP3YDhQzm6uObPhPy01z0srqzuL4IHpAJjfn5ZGXbFdeI2PjdDeXksP&#10;R/1BkoA4wWmHT2w6GUMcGKHkx05aUYPYtuFilaMpao+lTn8fuKQpMAFIeKbsCD4d9E0KxthZV5tt&#10;HfDyNl6cJDgtwLxWDpxeuZ5AOu6gJTm2bPT28noy7Dlu8emm4xbI6148OG8Edko9Ad3vAObo9o3f&#10;JR8lkDAvyJcvFhwnyDCI0w5gTnDvGGDpADOK7RZGRzJnwLRqtn0vtbeFnBzdHvLbpyS3V/ys3DU7&#10;Pj1DPmfF619kInvvMMzR7SX/z1OSfQ+OV/92W6n9m4L5b8F2327YdH+muPoHAAD//wMAUEsDBAoA&#10;AAAAAAAAIQCEqjUedgAAAHYAAAAUAAAAZHJzL21lZGlhL2ltYWdlMS5wbmeJUE5HDQoaCgAAAA1J&#10;SERSAAABxAAAAAEIBgAAAEAN3qwAAAAGYktHRAD/AP8A/6C9p5MAAAAJcEhZcwAACxMAAAEUAUJM&#10;jwkAAAAWSURBVDiNY2AYBaNgFIyCUTAKRgEDAAcRAAGLdTZiAAAAAElFTkSuQmCCUEsDBAoAAAAA&#10;AAAAIQCjj0ecawAAAGsAAAAUAAAAZHJzL21lZGlhL2ltYWdlMi5wbmeJUE5HDQoaCgAAAA1JSERS&#10;AAAAAQAAAAEIBgAAAB8VxIkAAAAGYktHRAD/AP8A/6C9p5MAAAAJcEhZcwAADsQAAA7EAZUrDhsA&#10;AAALSURBVAiZY2AAAgAABQABYlUyiAAAAABJRU5ErkJgglBLAwQKAAAAAAAAACEA0VFfUXYAAAB2&#10;AAAAFAAAAGRycy9tZWRpYS9pbWFnZTMucG5niVBORw0KGgoAAAANSUhEUgAAAcMAAAABCAYAAACi&#10;0cXVAAAABmJLR0QA/wD/AP+gvaeTAAAACXBIWXMAAAsTAAADOwFT1GMKAAAAFklEQVQ4jWNgGAWj&#10;YBSMglEwCkY4AAAHDQABJSb+WQAAAABJRU5ErkJgglBLAwQUAAYACAAAACEA6/jbqOAAAAAMAQAA&#10;DwAAAGRycy9kb3ducmV2LnhtbEyPT0+DQBDF7yZ+h82YeLMLFP8hS9M06qkxsTUx3rbsFEjZWcJu&#10;gX57h5Pe3pt5efObfDXZVgzY+8aRgngRgUAqnWmoUvC1f7t7AuGDJqNbR6jggh5WxfVVrjPjRvrE&#10;YRcqwSXkM62gDqHLpPRljVb7heuQeHd0vdWBbV9J0+uRy20rkyh6kFY3xBdq3eGmxvK0O1sF76Me&#10;18v4ddiejpvLz/7+43sbo1K3N9P6BUTAKfyFYcZndCiY6eDOZLxo2afLhKMsnpMUxJyI0kdWh3mU&#10;JiCLXP5/ovgF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M/Xey17BAAAlCEAAA4AAAAAAAAAAAAAAAAAOgIAAGRycy9lMm9Eb2MueG1s&#10;UEsBAi0ACgAAAAAAAAAhAISqNR52AAAAdgAAABQAAAAAAAAAAAAAAAAA4QYAAGRycy9tZWRpYS9p&#10;bWFnZTEucG5nUEsBAi0ACgAAAAAAAAAhAKOPR5xrAAAAawAAABQAAAAAAAAAAAAAAAAAiQcAAGRy&#10;cy9tZWRpYS9pbWFnZTIucG5nUEsBAi0ACgAAAAAAAAAhANFRX1F2AAAAdgAAABQAAAAAAAAAAAAA&#10;AAAAJggAAGRycy9tZWRpYS9pbWFnZTMucG5nUEsBAi0AFAAGAAgAAAAhAOv426jgAAAADAEAAA8A&#10;AAAAAAAAAAAAAAAAzggAAGRycy9kb3ducmV2LnhtbFBLAQItABQABgAIAAAAIQA3J0dhzAAAACkC&#10;AAAZAAAAAAAAAAAAAAAAANsJAABkcnMvX3JlbHMvZTJvRG9jLnhtbC5yZWxzUEsFBgAAAAAIAAgA&#10;AAIAAN4K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top:101;width:5741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fNawAAAANoAAAAPAAAAZHJzL2Rvd25yZXYueG1sRE9LasMw&#10;EN0Xcgcxge4aOYWU4kQxJokhpotStwcYrIktxxoZS03c21eGQlfD431nl022FzcavXGsYL1KQBDX&#10;ThtuFHx9Fk+vIHxA1tg7JgU/5CHbLx52mGp35w+6VaERMYR9igraEIZUSl+3ZNGv3EAcuYsbLYYI&#10;x0bqEe8x3PbyOUlepEXDsaHFgQ4t1dfq2yqoN8f33JxMefFl102YV8VbYZR6XE75FkSgKfyL/9xn&#10;HefD/Mp85f4XAAD//wMAUEsBAi0AFAAGAAgAAAAhANvh9svuAAAAhQEAABMAAAAAAAAAAAAAAAAA&#10;AAAAAFtDb250ZW50X1R5cGVzXS54bWxQSwECLQAUAAYACAAAACEAWvQsW78AAAAVAQAACwAAAAAA&#10;AAAAAAAAAAAfAQAAX3JlbHMvLnJlbHNQSwECLQAUAAYACAAAACEA3ynzWsAAAADaAAAADwAAAAAA&#10;AAAAAAAAAAAHAgAAZHJzL2Rvd25yZXYueG1sUEsFBgAAAAADAAMAtwAAAPQCAAAAAA==&#10;">
                <v:imagedata r:id="rId4" o:title=""/>
              </v:shape>
              <v:shape id="Image 3" o:spid="_x0000_s1028" type="#_x0000_t75" style="position:absolute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IwWwQAAANoAAAAPAAAAZHJzL2Rvd25yZXYueG1sRI9Bi8Iw&#10;FITvgv8hPGEvoqku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EKsjBbBAAAA2gAAAA8AAAAA&#10;AAAAAAAAAAAABwIAAGRycy9kb3ducmV2LnhtbFBLBQYAAAAAAwADALcAAAD1AgAAAAA=&#10;">
                <v:imagedata r:id="rId5" o:title=""/>
              </v:shape>
              <v:shape id="Image 4" o:spid="_x0000_s1029" type="#_x0000_t75" style="position:absolute;top:12;width:6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RRiwQAAANoAAAAPAAAAZHJzL2Rvd25yZXYueG1sRI9Bi8Iw&#10;FITvgv8hPGEvoqmySK1GEUEo7MV1Xb0+mmcbbF5KE7X+e7Ow4HGYmW+Y5bqztbhT641jBZNxAoK4&#10;cNpwqeD4sxulIHxA1lg7JgVP8rBe9XtLzLR78DfdD6EUEcI+QwVVCE0mpS8qsujHriGO3sW1FkOU&#10;bSl1i48It7WcJslMWjQcFypsaFtRcT3crILzMU1z5kvOvyd6fg33xs1To9THoNssQATqwjv83861&#10;gk/4uxJvgFy9AAAA//8DAFBLAQItABQABgAIAAAAIQDb4fbL7gAAAIUBAAATAAAAAAAAAAAAAAAA&#10;AAAAAABbQ29udGVudF9UeXBlc10ueG1sUEsBAi0AFAAGAAgAAAAhAFr0LFu/AAAAFQEAAAsAAAAA&#10;AAAAAAAAAAAAHwEAAF9yZWxzLy5yZWxzUEsBAi0AFAAGAAgAAAAhAM1FFGLBAAAA2gAAAA8AAAAA&#10;AAAAAAAAAAAABwIAAGRycy9kb3ducmV2LnhtbFBLBQYAAAAAAwADALcAAAD1AgAAAAA=&#10;">
                <v:imagedata r:id="rId5" o:title=""/>
              </v:shape>
              <v:shape id="Image 5" o:spid="_x0000_s1030" type="#_x0000_t75" style="position:absolute;width:57410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vVZwwAAANoAAAAPAAAAZHJzL2Rvd25yZXYueG1sRI/BasMw&#10;EETvhfyD2EBujZyCS3GiGJPEENNDqdsPWKyNLcdaGUtN3L+vCoUeh5l5w+zy2Q7iRpM3jhVs1gkI&#10;4sZpw62Cz4/y8QWED8gaB8ek4Js85PvFww4z7e78Trc6tCJC2GeooAthzKT0TUcW/dqNxNG7uMli&#10;iHJqpZ7wHuF2kE9J8iwtGo4LHY506Ki51l9WQZMe3wpzMtXFV30/Y1GXr6VRarWciy2IQHP4D/+1&#10;z1pBCr9X4g2Q+x8AAAD//wMAUEsBAi0AFAAGAAgAAAAhANvh9svuAAAAhQEAABMAAAAAAAAAAAAA&#10;AAAAAAAAAFtDb250ZW50X1R5cGVzXS54bWxQSwECLQAUAAYACAAAACEAWvQsW78AAAAVAQAACwAA&#10;AAAAAAAAAAAAAAAfAQAAX3JlbHMvLnJlbHNQSwECLQAUAAYACAAAACEAoBL1WcMAAADaAAAADwAA&#10;AAAAAAAAAAAAAAAHAgAAZHJzL2Rvd25yZXYueG1sUEsFBgAAAAADAAMAtwAAAPcCAAAAAA==&#10;">
                <v:imagedata r:id="rId4" o:title=""/>
              </v:shape>
              <v:shape id="Image 6" o:spid="_x0000_s1031" type="#_x0000_t75" style="position:absolute;left:63;top:63;width:5728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K4vxAAAANoAAAAPAAAAZHJzL2Rvd25yZXYueG1sRI9Ba8JA&#10;FITvBf/D8oTemo2BhhKzSqkIltJDVdDjM/tMgtm3YXfVpL++Wyj0OMzMN0y5HEwnbuR8a1nBLElB&#10;EFdWt1wr2O/WTy8gfEDW2FkmBSN5WC4mDyUW2t75i27bUIsIYV+ggiaEvpDSVw0Z9IntiaN3ts5g&#10;iNLVUju8R7jpZJamuTTYclxosKe3hqrL9moUfDyT/1wdx3Z9fT/w6pI5952dlHqcDq9zEIGG8B/+&#10;a2+0ghx+r8QbIBc/AAAA//8DAFBLAQItABQABgAIAAAAIQDb4fbL7gAAAIUBAAATAAAAAAAAAAAA&#10;AAAAAAAAAABbQ29udGVudF9UeXBlc10ueG1sUEsBAi0AFAAGAAgAAAAhAFr0LFu/AAAAFQEAAAsA&#10;AAAAAAAAAAAAAAAAHwEAAF9yZWxzLy5yZWxzUEsBAi0AFAAGAAgAAAAhACvwri/EAAAA2gAAAA8A&#10;AAAAAAAAAAAAAAAABwIAAGRycy9kb3ducmV2LnhtbFBLBQYAAAAAAwADALcAAAD4AgAAAAA=&#10;">
                <v:imagedata r:id="rId6" o:title=""/>
              </v:shape>
              <v:shape id="Freeform 7" o:spid="_x0000_s1032" style="position:absolute;left:88;top:50;width:13;height:13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rEywwAAANoAAAAPAAAAZHJzL2Rvd25yZXYueG1sRI9Bi8Iw&#10;FITvwv6H8Ba8iKa6rpVqFBGEvXhQF/X4aJ5tsXkpTazd/fVGEDwOM98MM1+2phQN1a6wrGA4iEAQ&#10;p1YXnCn4PWz6UxDOI2ssLZOCP3KwXHx05phoe+cdNXufiVDCLkEFufdVIqVLczLoBrYiDt7F1gZ9&#10;kHUmdY33UG5KOYqiiTRYcFjIsaJ1Tul1fzMK4uZyPn6t/otTPF5/j3oRDbPtTanuZ7uagfDU+nf4&#10;Rf/owMHzSrgBcvEAAAD//wMAUEsBAi0AFAAGAAgAAAAhANvh9svuAAAAhQEAABMAAAAAAAAAAAAA&#10;AAAAAAAAAFtDb250ZW50X1R5cGVzXS54bWxQSwECLQAUAAYACAAAACEAWvQsW78AAAAVAQAACwAA&#10;AAAAAAAAAAAAAAAfAQAAX3JlbHMvLnJlbHNQSwECLQAUAAYACAAAACEAe9qxMsMAAADaAAAADwAA&#10;AAAAAAAAAAAAAAAHAgAAZHJzL2Rvd25yZXYueG1sUEsFBgAAAAADAAMAtwAAAPcCAAAAAA==&#10;" path="m,1270l,,,1270xe" filled="f" stroked="f">
                <v:path arrowok="t"/>
              </v:shape>
              <v:shape id="Image 8" o:spid="_x0000_s1033" type="#_x0000_t75" style="position:absolute;left:57341;top:50;width:69;height: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B5nvwAAANoAAAAPAAAAZHJzL2Rvd25yZXYueG1sRE/LisIw&#10;FN0L/kO4wmxE03Ex1GpaRBAKbkbHx/bSXNtgc1OajNa/N4uBWR7Oe10MthUP6r1xrOBznoAgrpw2&#10;XCs4/exmKQgfkDW2jknBizwU+Xi0xky7Jx/ocQy1iCHsM1TQhNBlUvqqIYt+7jriyN1cbzFE2NdS&#10;9/iM4baViyT5khYNx4YGO9o2VN2Pv1bB9ZSmJfOt5POFXvvpt3HL1Cj1MRk2KxCBhvAv/nOXWkHc&#10;Gq/EGyDzNwAAAP//AwBQSwECLQAUAAYACAAAACEA2+H2y+4AAACFAQAAEwAAAAAAAAAAAAAAAAAA&#10;AAAAW0NvbnRlbnRfVHlwZXNdLnhtbFBLAQItABQABgAIAAAAIQBa9CxbvwAAABUBAAALAAAAAAAA&#10;AAAAAAAAAB8BAABfcmVscy8ucmVsc1BLAQItABQABgAIAAAAIQBMCB5nvwAAANoAAAAPAAAAAAAA&#10;AAAAAAAAAAcCAABkcnMvZG93bnJldi54bWxQSwUGAAAAAAMAAwC3AAAA8wIAAAAA&#10;">
                <v:imagedata r:id="rId5" o:title=""/>
              </v:shape>
              <v:shape id="Image 9" o:spid="_x0000_s1034" type="#_x0000_t75" style="position:absolute;left:57346;top:12;width:64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Lv8wQAAANoAAAAPAAAAZHJzL2Rvd25yZXYueG1sRI9Bi8Iw&#10;FITvC/sfwhO8LGuqh6VWo8iCUPDianWvj+bZBpuX0kSt/94IgsdhZr5h5sveNuJKnTeOFYxHCQji&#10;0mnDlYJiv/5OQfiArLFxTAru5GG5+PyYY6bdjf/ouguViBD2GSqoQ2gzKX1Zk0U/ci1x9E6usxii&#10;7CqpO7xFuG3kJEl+pEXDcaHGln5rKs+7i1XwX6RpznzK+XCk++Zra9w0NUoNB/1qBiJQH97hVzvX&#10;CqbwvBJvgFw8AAAA//8DAFBLAQItABQABgAIAAAAIQDb4fbL7gAAAIUBAAATAAAAAAAAAAAAAAAA&#10;AAAAAABbQ29udGVudF9UeXBlc10ueG1sUEsBAi0AFAAGAAgAAAAhAFr0LFu/AAAAFQEAAAsAAAAA&#10;AAAAAAAAAAAAHwEAAF9yZWxzLy5yZWxzUEsBAi0AFAAGAAgAAAAhACNEu/zBAAAA2gAAAA8AAAAA&#10;AAAAAAAAAAAABwIAAGRycy9kb3ducmV2LnhtbFBLBQYAAAAAAwADALcAAAD1AgAAAAA=&#10;">
                <v:imagedata r:id="rId5" o:title=""/>
              </v:shape>
              <v:shape id="Image 10" o:spid="_x0000_s1035" type="#_x0000_t75" style="position:absolute;left:88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N6wwAAANsAAAAPAAAAZHJzL2Rvd25yZXYueG1sRI9Ba8JA&#10;EIXvBf/DMkIvRTf1UNLoKiIIAS/VWr0O2TFZzM6G7Fbjv3cOhd5meG/e+2axGnyrbtRHF9jA+zQD&#10;RVwF67g2cPzeTnJQMSFbbAOTgQdFWC1HLwssbLjznm6HVCsJ4ViggSalrtA6Vg15jNPQEYt2Cb3H&#10;JGtfa9vjXcJ9q2dZ9qE9OpaGBjvaNFRdD7/ewPmY5yXzpeSfEz12b18ufObOmNfxsJ6DSjSkf/Pf&#10;dWkFX+jlFxlAL58AAAD//wMAUEsBAi0AFAAGAAgAAAAhANvh9svuAAAAhQEAABMAAAAAAAAAAAAA&#10;AAAAAAAAAFtDb250ZW50X1R5cGVzXS54bWxQSwECLQAUAAYACAAAACEAWvQsW78AAAAVAQAACwAA&#10;AAAAAAAAAAAAAAAfAQAAX3JlbHMvLnJlbHNQSwECLQAUAAYACAAAACEA6IGjesMAAADbAAAADwAA&#10;AAAAAAAAAAAAAAAHAgAAZHJzL2Rvd25yZXYueG1sUEsFBgAAAAADAAMAtwAAAPcCAAAAAA==&#10;">
                <v:imagedata r:id="rId5" o:title=""/>
              </v:shape>
              <v:shape id="Image 11" o:spid="_x0000_s1036" type="#_x0000_t75" style="position:absolute;left:95;top:50;width:57220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X7IwgAAANsAAAAPAAAAZHJzL2Rvd25yZXYueG1sRE9LawIx&#10;EL4X/A9hhN5q1oWWshpFFEEpPVQL9Thuxt3FzWRJsq/++qZQ6G0+vucs14OpRUfOV5YVzGcJCOLc&#10;6ooLBZ/n/dMrCB+QNdaWScFIHtarycMSM217/qDuFAoRQ9hnqKAMocmk9HlJBv3MNsSRu1lnMETo&#10;Cqkd9jHc1DJNkhdpsOLYUGJD25Ly+6k1Ct6eyb/vLmO1b49fvLunzn2nV6Uep8NmASLQEP7Ff+6D&#10;jvPn8PtLPECufgAAAP//AwBQSwECLQAUAAYACAAAACEA2+H2y+4AAACFAQAAEwAAAAAAAAAAAAAA&#10;AAAAAAAAW0NvbnRlbnRfVHlwZXNdLnhtbFBLAQItABQABgAIAAAAIQBa9CxbvwAAABUBAAALAAAA&#10;AAAAAAAAAAAAAB8BAABfcmVscy8ucmVsc1BLAQItABQABgAIAAAAIQA0hX7IwgAAANsAAAAPAAAA&#10;AAAAAAAAAAAAAAcCAABkcnMvZG93bnJldi54bWxQSwUGAAAAAAMAAwC3AAAA9gIAAAAA&#10;">
                <v:imagedata r:id="rId6" o:title=""/>
              </v:shape>
              <v:shape id="Image 12" o:spid="_x0000_s1037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5iWvwAAANsAAAAPAAAAZHJzL2Rvd25yZXYueG1sRE9Ni8Iw&#10;EL0v+B/CCF4WTfWwdKtRRBAKXlx19To0YxtsJqWJWv+9EQRv83ifM1t0thY3ar1xrGA8SkAQF04b&#10;LhUc9uthCsIHZI21Y1LwIA+Lee9rhpl2d/6j2y6UIoawz1BBFUKTSemLiiz6kWuII3d2rcUQYVtK&#10;3eI9httaTpLkR1o0HBsqbGhVUXHZXa2C0yFNc+Zzzv9Hemy+t8b9pkapQb9bTkEE6sJH/HbnOs6f&#10;wOuXeICcPwEAAP//AwBQSwECLQAUAAYACAAAACEA2+H2y+4AAACFAQAAEwAAAAAAAAAAAAAAAAAA&#10;AAAAW0NvbnRlbnRfVHlwZXNdLnhtbFBLAQItABQABgAIAAAAIQBa9CxbvwAAABUBAAALAAAAAAAA&#10;AAAAAAAAAB8BAABfcmVscy8ucmVsc1BLAQItABQABgAIAAAAIQB3H5iWvwAAANsAAAAPAAAAAAAA&#10;AAAAAAAAAAcCAABkcnMvZG93bnJldi54bWxQSwUGAAAAAAMAAwC3AAAA8wIAAAAA&#10;">
                <v:imagedata r:id="rId5" o:title=""/>
              </v:shape>
              <v:shape id="Image 13" o:spid="_x0000_s1038" type="#_x0000_t75" style="position:absolute;left:57315;top:57;width:13;height: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z0NwAAAANsAAAAPAAAAZHJzL2Rvd25yZXYueG1sRE9Ni8Iw&#10;EL0L/ocwwl5EU12Q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GFM9DcAAAADbAAAADwAAAAAA&#10;AAAAAAAAAAAHAgAAZHJzL2Rvd25yZXYueG1sUEsFBgAAAAADAAMAtwAAAPQCAAAAAA==&#10;">
                <v:imagedata r:id="rId5" o:title=""/>
              </v:shape>
              <v:shape id="Image 14" o:spid="_x0000_s1039" type="#_x0000_t75" style="position:absolute;left:63;top:12;width:57283;height: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t1QwwAAANsAAAAPAAAAZHJzL2Rvd25yZXYueG1sRE9Na8JA&#10;EL0L/Q/LFLyZTYOWEl1DqQgV6UFbqMdpdpqEZGfD7qrRX98VCt7m8T5nUQymEydyvrGs4ClJQRCX&#10;VjdcKfj6XE9eQPiArLGzTAou5KFYPowWmGt75h2d9qESMYR9jgrqEPpcSl/WZNAntieO3K91BkOE&#10;rpLa4TmGm05mafosDTYcG2rs6a2mst0fjYLtjPzH6nBp1sfNN6/azLlr9qPU+HF4nYMINIS7+N/9&#10;ruP8Kdx+iQfI5R8AAAD//wMAUEsBAi0AFAAGAAgAAAAhANvh9svuAAAAhQEAABMAAAAAAAAAAAAA&#10;AAAAAAAAAFtDb250ZW50X1R5cGVzXS54bWxQSwECLQAUAAYACAAAACEAWvQsW78AAAAVAQAACwAA&#10;AAAAAAAAAAAAAAAfAQAAX3JlbHMvLnJlbHNQSwECLQAUAAYACAAAACEAJPLdUMMAAADbAAAADwAA&#10;AAAAAAAAAAAAAAAHAgAAZHJzL2Rvd25yZXYueG1sUEsFBgAAAAADAAMAtwAAAPcCAAAAAA==&#10;">
                <v:imagedata r:id="rId6" o:title=""/>
              </v:shape>
              <v:shape id="Image 15" o:spid="_x0000_s1040" type="#_x0000_t75" style="position:absolute;left:57315;top:50;width:13;height: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gDiwAAAANsAAAAPAAAAZHJzL2Rvd25yZXYueG1sRE9Ni8Iw&#10;EL0L/ocwwl5EU4WVWo0iglDYi+u6eh2asQ02k9JErf/eLCx4m8f7nOW6s7W4U+uNYwWTcQKCuHDa&#10;cKng+LMbpSB8QNZYOyYFT/KwXvV7S8y0e/A33Q+hFDGEfYYKqhCaTEpfVGTRj11DHLmLay2GCNtS&#10;6hYfMdzWcpokM2nRcGyosKFtRcX1cLMKzsc0zZkvOf+e6Pk13Bs3T41SH4NuswARqAtv8b8713H+&#10;J/z9Eg+QqxcAAAD//wMAUEsBAi0AFAAGAAgAAAAhANvh9svuAAAAhQEAABMAAAAAAAAAAAAAAAAA&#10;AAAAAFtDb250ZW50X1R5cGVzXS54bWxQSwECLQAUAAYACAAAACEAWvQsW78AAAAVAQAACwAAAAAA&#10;AAAAAAAAAAAfAQAAX3JlbHMvLnJlbHNQSwECLQAUAAYACAAAACEA+PYA4sAAAADbAAAADwAAAAAA&#10;AAAAAAAAAAAHAgAAZHJzL2Rvd25yZXYueG1sUEsFBgAAAAADAAMAtwAAAPQCAAAAAA=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6A34" w14:textId="77777777" w:rsidR="00A305E9" w:rsidRDefault="00A305E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F5C10"/>
    <w:multiLevelType w:val="multilevel"/>
    <w:tmpl w:val="11FA210A"/>
    <w:lvl w:ilvl="0">
      <w:numFmt w:val="bullet"/>
      <w:lvlText w:val="•"/>
      <w:lvlJc w:val="left"/>
      <w:pPr>
        <w:ind w:left="744" w:hanging="359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305" w:hanging="360"/>
      </w:pPr>
    </w:lvl>
    <w:lvl w:ilvl="3">
      <w:numFmt w:val="bullet"/>
      <w:lvlText w:val="•"/>
      <w:lvlJc w:val="left"/>
      <w:pPr>
        <w:ind w:left="3151" w:hanging="360"/>
      </w:pPr>
    </w:lvl>
    <w:lvl w:ilvl="4">
      <w:numFmt w:val="bullet"/>
      <w:lvlText w:val="•"/>
      <w:lvlJc w:val="left"/>
      <w:pPr>
        <w:ind w:left="3997" w:hanging="360"/>
      </w:pPr>
    </w:lvl>
    <w:lvl w:ilvl="5">
      <w:numFmt w:val="bullet"/>
      <w:lvlText w:val="•"/>
      <w:lvlJc w:val="left"/>
      <w:pPr>
        <w:ind w:left="4842" w:hanging="360"/>
      </w:pPr>
    </w:lvl>
    <w:lvl w:ilvl="6">
      <w:numFmt w:val="bullet"/>
      <w:lvlText w:val="•"/>
      <w:lvlJc w:val="left"/>
      <w:pPr>
        <w:ind w:left="5688" w:hanging="360"/>
      </w:pPr>
    </w:lvl>
    <w:lvl w:ilvl="7">
      <w:numFmt w:val="bullet"/>
      <w:lvlText w:val="•"/>
      <w:lvlJc w:val="left"/>
      <w:pPr>
        <w:ind w:left="6534" w:hanging="360"/>
      </w:pPr>
    </w:lvl>
    <w:lvl w:ilvl="8">
      <w:numFmt w:val="bullet"/>
      <w:lvlText w:val="•"/>
      <w:lvlJc w:val="left"/>
      <w:pPr>
        <w:ind w:left="7379" w:hanging="360"/>
      </w:pPr>
    </w:lvl>
  </w:abstractNum>
  <w:abstractNum w:abstractNumId="1" w15:restartNumberingAfterBreak="0">
    <w:nsid w:val="68BD7311"/>
    <w:multiLevelType w:val="multilevel"/>
    <w:tmpl w:val="312E0E0C"/>
    <w:lvl w:ilvl="0">
      <w:numFmt w:val="bullet"/>
      <w:lvlText w:val="●"/>
      <w:lvlJc w:val="left"/>
      <w:pPr>
        <w:ind w:left="23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1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305" w:hanging="360"/>
      </w:pPr>
    </w:lvl>
    <w:lvl w:ilvl="3">
      <w:numFmt w:val="bullet"/>
      <w:lvlText w:val="•"/>
      <w:lvlJc w:val="left"/>
      <w:pPr>
        <w:ind w:left="3151" w:hanging="360"/>
      </w:pPr>
    </w:lvl>
    <w:lvl w:ilvl="4">
      <w:numFmt w:val="bullet"/>
      <w:lvlText w:val="•"/>
      <w:lvlJc w:val="left"/>
      <w:pPr>
        <w:ind w:left="3997" w:hanging="360"/>
      </w:pPr>
    </w:lvl>
    <w:lvl w:ilvl="5">
      <w:numFmt w:val="bullet"/>
      <w:lvlText w:val="•"/>
      <w:lvlJc w:val="left"/>
      <w:pPr>
        <w:ind w:left="4842" w:hanging="360"/>
      </w:pPr>
    </w:lvl>
    <w:lvl w:ilvl="6">
      <w:numFmt w:val="bullet"/>
      <w:lvlText w:val="•"/>
      <w:lvlJc w:val="left"/>
      <w:pPr>
        <w:ind w:left="5688" w:hanging="360"/>
      </w:pPr>
    </w:lvl>
    <w:lvl w:ilvl="7">
      <w:numFmt w:val="bullet"/>
      <w:lvlText w:val="•"/>
      <w:lvlJc w:val="left"/>
      <w:pPr>
        <w:ind w:left="6534" w:hanging="360"/>
      </w:pPr>
    </w:lvl>
    <w:lvl w:ilvl="8">
      <w:numFmt w:val="bullet"/>
      <w:lvlText w:val="•"/>
      <w:lvlJc w:val="left"/>
      <w:pPr>
        <w:ind w:left="7379" w:hanging="360"/>
      </w:pPr>
    </w:lvl>
  </w:abstractNum>
  <w:num w:numId="1" w16cid:durableId="92014709">
    <w:abstractNumId w:val="1"/>
  </w:num>
  <w:num w:numId="2" w16cid:durableId="214527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E9"/>
    <w:rsid w:val="000F5423"/>
    <w:rsid w:val="001904CF"/>
    <w:rsid w:val="00242E00"/>
    <w:rsid w:val="00485641"/>
    <w:rsid w:val="00A305E9"/>
    <w:rsid w:val="00C0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A7095"/>
  <w15:docId w15:val="{A43B632D-FD69-4B14-976F-D6F493F79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Judul1">
    <w:name w:val="heading 1"/>
    <w:basedOn w:val="Normal"/>
    <w:next w:val="Normal"/>
    <w:pPr>
      <w:spacing w:line="275" w:lineRule="auto"/>
      <w:ind w:left="23"/>
      <w:outlineLvl w:val="0"/>
    </w:pPr>
    <w:rPr>
      <w:b/>
      <w:bCs/>
      <w:sz w:val="24"/>
      <w:szCs w:val="24"/>
    </w:rPr>
  </w:style>
  <w:style w:type="paragraph" w:styleId="Judul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Judul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Judul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judul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242E00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242E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fika azzaskia</cp:lastModifiedBy>
  <cp:revision>2</cp:revision>
  <dcterms:created xsi:type="dcterms:W3CDTF">2026-03-11T17:38:00Z</dcterms:created>
  <dcterms:modified xsi:type="dcterms:W3CDTF">2026-03-11T17:38:00Z</dcterms:modified>
</cp:coreProperties>
</file>