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47987" w14:textId="77777777" w:rsidR="006650EA" w:rsidRPr="00E53632" w:rsidRDefault="006650EA" w:rsidP="006650EA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lang w:val="id-ID"/>
        </w:rPr>
      </w:pPr>
      <w:r w:rsidRPr="002263FB">
        <w:rPr>
          <w:b/>
          <w:bCs/>
          <w:color w:val="000000"/>
        </w:rPr>
        <w:t>ANALISIS CAPAIAN PEMBELAJARAN (CP)</w:t>
      </w:r>
      <w:r>
        <w:rPr>
          <w:b/>
          <w:bCs/>
          <w:color w:val="000000"/>
          <w:lang w:val="id-ID"/>
        </w:rPr>
        <w:t xml:space="preserve"> – </w:t>
      </w:r>
      <w:proofErr w:type="gramStart"/>
      <w:r>
        <w:rPr>
          <w:b/>
          <w:bCs/>
          <w:color w:val="000000"/>
          <w:lang w:val="id-ID"/>
        </w:rPr>
        <w:t xml:space="preserve">TUJUAN </w:t>
      </w:r>
      <w:r w:rsidRPr="002263FB">
        <w:rPr>
          <w:b/>
          <w:bCs/>
          <w:color w:val="000000"/>
        </w:rPr>
        <w:t xml:space="preserve"> PEMBELAJARAN</w:t>
      </w:r>
      <w:proofErr w:type="gramEnd"/>
      <w:r w:rsidRPr="002263FB">
        <w:rPr>
          <w:b/>
          <w:bCs/>
          <w:color w:val="000000"/>
        </w:rPr>
        <w:t xml:space="preserve"> </w:t>
      </w:r>
      <w:r>
        <w:rPr>
          <w:b/>
          <w:bCs/>
          <w:color w:val="000000"/>
          <w:lang w:val="id-ID"/>
        </w:rPr>
        <w:t>(TP)</w:t>
      </w:r>
    </w:p>
    <w:p w14:paraId="58A711E6" w14:textId="24536B9F" w:rsidR="006650EA" w:rsidRPr="002263FB" w:rsidRDefault="006650EA" w:rsidP="006650EA">
      <w:pPr>
        <w:pStyle w:val="NormalWeb"/>
        <w:spacing w:before="0" w:beforeAutospacing="0" w:after="0" w:afterAutospacing="0" w:line="360" w:lineRule="auto"/>
        <w:jc w:val="center"/>
      </w:pPr>
      <w:r w:rsidRPr="002263FB">
        <w:rPr>
          <w:b/>
          <w:bCs/>
          <w:color w:val="000000"/>
        </w:rPr>
        <w:t>IPA FASE D KELAS VII</w:t>
      </w:r>
    </w:p>
    <w:p w14:paraId="1C6686F0" w14:textId="77777777" w:rsidR="006650EA" w:rsidRPr="002263FB" w:rsidRDefault="006650EA" w:rsidP="006650EA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</w:rPr>
      </w:pPr>
      <w:r w:rsidRPr="002263FB">
        <w:rPr>
          <w:b/>
          <w:bCs/>
          <w:color w:val="000000"/>
        </w:rPr>
        <w:t>SEMESTER GENAP TAHUN PELAJARAN 2025/2026</w:t>
      </w:r>
    </w:p>
    <w:p w14:paraId="6EE0BDF0" w14:textId="77777777" w:rsidR="00F63621" w:rsidRDefault="00F63621">
      <w:pPr>
        <w:rPr>
          <w:b/>
          <w:caps/>
          <w:color w:val="FFFFFF" w:themeColor="background1"/>
          <w:sz w:val="24"/>
          <w:szCs w:val="24"/>
        </w:rPr>
      </w:pPr>
    </w:p>
    <w:p w14:paraId="4B22E30A" w14:textId="77777777" w:rsidR="00F63621" w:rsidRDefault="00F63621">
      <w:pPr>
        <w:rPr>
          <w:b/>
          <w:caps/>
          <w:color w:val="FFFFFF" w:themeColor="background1"/>
          <w:sz w:val="24"/>
          <w:szCs w:val="24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358"/>
        <w:gridCol w:w="2012"/>
        <w:gridCol w:w="1748"/>
        <w:gridCol w:w="4947"/>
      </w:tblGrid>
      <w:tr w:rsidR="006650EA" w:rsidRPr="00CF0EE5" w14:paraId="689FD2BB" w14:textId="77777777" w:rsidTr="0077114E">
        <w:trPr>
          <w:trHeight w:val="607"/>
          <w:tblHeader/>
        </w:trPr>
        <w:tc>
          <w:tcPr>
            <w:tcW w:w="1358" w:type="dxa"/>
            <w:shd w:val="clear" w:color="auto" w:fill="D8D8D8" w:themeFill="background1" w:themeFillShade="D8"/>
            <w:vAlign w:val="center"/>
          </w:tcPr>
          <w:p w14:paraId="55E10B6A" w14:textId="77777777" w:rsidR="006650EA" w:rsidRPr="00CF0EE5" w:rsidRDefault="006650EA" w:rsidP="006650EA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F0EE5">
              <w:rPr>
                <w:rFonts w:ascii="Times New Roman" w:hAnsi="Times New Roman" w:cs="Times New Roman"/>
                <w:b/>
              </w:rPr>
              <w:t>Elemen</w:t>
            </w:r>
            <w:proofErr w:type="spellEnd"/>
          </w:p>
        </w:tc>
        <w:tc>
          <w:tcPr>
            <w:tcW w:w="2012" w:type="dxa"/>
            <w:shd w:val="clear" w:color="auto" w:fill="D8D8D8" w:themeFill="background1" w:themeFillShade="D8"/>
            <w:vAlign w:val="center"/>
          </w:tcPr>
          <w:p w14:paraId="50BD4D46" w14:textId="77777777" w:rsidR="006650EA" w:rsidRPr="00CF0EE5" w:rsidRDefault="006650EA" w:rsidP="006650EA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F0EE5">
              <w:rPr>
                <w:rFonts w:ascii="Times New Roman" w:hAnsi="Times New Roman" w:cs="Times New Roman"/>
                <w:b/>
              </w:rPr>
              <w:t>Capaia</w:t>
            </w:r>
            <w:proofErr w:type="spellEnd"/>
            <w:r w:rsidRPr="00CF0EE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b/>
              </w:rPr>
              <w:t>Pembelajaran</w:t>
            </w:r>
            <w:proofErr w:type="spellEnd"/>
          </w:p>
        </w:tc>
        <w:tc>
          <w:tcPr>
            <w:tcW w:w="1748" w:type="dxa"/>
            <w:shd w:val="clear" w:color="auto" w:fill="D8D8D8" w:themeFill="background1" w:themeFillShade="D8"/>
            <w:vAlign w:val="center"/>
          </w:tcPr>
          <w:p w14:paraId="6D108D49" w14:textId="4665543A" w:rsidR="006650EA" w:rsidRPr="00CF0EE5" w:rsidRDefault="006650EA" w:rsidP="006650EA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F0EE5">
              <w:rPr>
                <w:rFonts w:ascii="Times New Roman" w:hAnsi="Times New Roman" w:cs="Times New Roman"/>
                <w:b/>
              </w:rPr>
              <w:t>Materi</w:t>
            </w:r>
            <w:proofErr w:type="spellEnd"/>
            <w:r w:rsidRPr="00CF0EE5">
              <w:rPr>
                <w:rFonts w:ascii="Times New Roman" w:hAnsi="Times New Roman" w:cs="Times New Roman"/>
                <w:b/>
              </w:rPr>
              <w:t xml:space="preserve"> (</w:t>
            </w:r>
            <w:proofErr w:type="spellStart"/>
            <w:r w:rsidRPr="00CF0EE5">
              <w:rPr>
                <w:rFonts w:ascii="Times New Roman" w:hAnsi="Times New Roman" w:cs="Times New Roman"/>
                <w:b/>
              </w:rPr>
              <w:t>Konten</w:t>
            </w:r>
            <w:proofErr w:type="spellEnd"/>
            <w:r w:rsidRPr="00CF0EE5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947" w:type="dxa"/>
            <w:shd w:val="clear" w:color="auto" w:fill="D8D8D8" w:themeFill="background1" w:themeFillShade="D8"/>
            <w:vAlign w:val="center"/>
          </w:tcPr>
          <w:p w14:paraId="311C7E9A" w14:textId="64DF7ECE" w:rsidR="006650EA" w:rsidRPr="00CF0EE5" w:rsidRDefault="006650EA" w:rsidP="006650EA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F0EE5">
              <w:rPr>
                <w:rFonts w:ascii="Times New Roman" w:hAnsi="Times New Roman" w:cs="Times New Roman"/>
                <w:b/>
              </w:rPr>
              <w:t>Tujuan</w:t>
            </w:r>
            <w:proofErr w:type="spellEnd"/>
            <w:r w:rsidRPr="00CF0EE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b/>
              </w:rPr>
              <w:t>Pembelajaran</w:t>
            </w:r>
            <w:proofErr w:type="spellEnd"/>
          </w:p>
        </w:tc>
      </w:tr>
      <w:tr w:rsidR="006650EA" w:rsidRPr="00CF0EE5" w14:paraId="19797F37" w14:textId="77777777" w:rsidTr="006650EA">
        <w:tc>
          <w:tcPr>
            <w:tcW w:w="1358" w:type="dxa"/>
          </w:tcPr>
          <w:p w14:paraId="694FA9CF" w14:textId="77777777" w:rsidR="006650EA" w:rsidRPr="00CF0EE5" w:rsidRDefault="006650EA" w:rsidP="006650EA">
            <w:pPr>
              <w:jc w:val="both"/>
              <w:rPr>
                <w:rStyle w:val="fontstyle01"/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Pemahaman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IPA</w:t>
            </w:r>
          </w:p>
        </w:tc>
        <w:tc>
          <w:tcPr>
            <w:tcW w:w="2012" w:type="dxa"/>
          </w:tcPr>
          <w:p w14:paraId="13A729EA" w14:textId="77777777" w:rsidR="006650EA" w:rsidRPr="00CF0EE5" w:rsidRDefault="006650EA" w:rsidP="006650E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Melakukan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klasifikasi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benda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berdasarkan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karakteristik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yang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diamati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>.</w:t>
            </w:r>
          </w:p>
        </w:tc>
        <w:tc>
          <w:tcPr>
            <w:tcW w:w="1748" w:type="dxa"/>
          </w:tcPr>
          <w:p w14:paraId="09036477" w14:textId="6A5A0522" w:rsidR="006650EA" w:rsidRPr="00CF0EE5" w:rsidRDefault="006650EA" w:rsidP="006650EA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Klasifikasi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Hidup</w:t>
            </w:r>
            <w:proofErr w:type="spellEnd"/>
          </w:p>
        </w:tc>
        <w:tc>
          <w:tcPr>
            <w:tcW w:w="4947" w:type="dxa"/>
          </w:tcPr>
          <w:p w14:paraId="6F807835" w14:textId="2F090B4D" w:rsidR="006650EA" w:rsidRPr="00CF0EE5" w:rsidRDefault="006650EA" w:rsidP="006650E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Membedakan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dengan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benda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mati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karakteristiknya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63AA10C6" w14:textId="77777777" w:rsidR="006650EA" w:rsidRPr="00CF0EE5" w:rsidRDefault="006650EA" w:rsidP="006650E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teknik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pengelompokan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0658EDFC" w14:textId="77777777" w:rsidR="006650EA" w:rsidRPr="00CF0EE5" w:rsidRDefault="006650EA" w:rsidP="006650E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Membuat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kunci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klasifikasi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untuk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F0EE5">
              <w:rPr>
                <w:rFonts w:ascii="Times New Roman" w:hAnsi="Times New Roman" w:cs="Times New Roman"/>
              </w:rPr>
              <w:t>sekitar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sekolah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65D7C895" w14:textId="77777777" w:rsidR="006650EA" w:rsidRPr="00CF0EE5" w:rsidRDefault="006650EA" w:rsidP="006650E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karakteristik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khas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setiap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kerajaan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3FC6F840" w14:textId="77777777" w:rsidR="006650EA" w:rsidRPr="00CF0EE5" w:rsidRDefault="006650EA" w:rsidP="006650EA">
            <w:pPr>
              <w:pStyle w:val="ListParagraph"/>
              <w:numPr>
                <w:ilvl w:val="0"/>
                <w:numId w:val="6"/>
              </w:numPr>
              <w:ind w:left="324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peranan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dalam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kehidupan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manusia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</w:tc>
      </w:tr>
      <w:tr w:rsidR="006650EA" w:rsidRPr="00CF0EE5" w14:paraId="7861CD03" w14:textId="77777777" w:rsidTr="006650EA">
        <w:tc>
          <w:tcPr>
            <w:tcW w:w="1358" w:type="dxa"/>
          </w:tcPr>
          <w:p w14:paraId="1A79760E" w14:textId="77777777" w:rsidR="006650EA" w:rsidRPr="00CF0EE5" w:rsidRDefault="006650EA">
            <w:pPr>
              <w:jc w:val="both"/>
              <w:rPr>
                <w:rStyle w:val="fontstyle01"/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Pemahaman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IPA</w:t>
            </w:r>
          </w:p>
        </w:tc>
        <w:tc>
          <w:tcPr>
            <w:tcW w:w="2012" w:type="dxa"/>
          </w:tcPr>
          <w:p w14:paraId="072C7D66" w14:textId="77777777" w:rsidR="006650EA" w:rsidRPr="00CF0EE5" w:rsidRDefault="006650EA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Mengidentifikasi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interaksi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antar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br/>
            </w:r>
            <w:r w:rsidRPr="00CF0EE5">
              <w:rPr>
                <w:rStyle w:val="fontstyle01"/>
                <w:rFonts w:ascii="Times New Roman" w:hAnsi="Times New Roman" w:cs="Times New Roman"/>
              </w:rPr>
              <w:t xml:space="preserve">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lingkungannya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,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serta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dapat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merancang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upaya-upaya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mencegah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mengatasi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pencemaran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perubahan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iklim</w:t>
            </w:r>
            <w:proofErr w:type="spellEnd"/>
            <w:r w:rsidRPr="00CF0EE5">
              <w:rPr>
                <w:rStyle w:val="fontstyle21"/>
                <w:rFonts w:ascii="Times New Roman" w:hAnsi="Times New Roman" w:cs="Times New Roman"/>
              </w:rPr>
              <w:t>.</w:t>
            </w:r>
          </w:p>
        </w:tc>
        <w:tc>
          <w:tcPr>
            <w:tcW w:w="1748" w:type="dxa"/>
          </w:tcPr>
          <w:p w14:paraId="2CADCBC8" w14:textId="51A69E21" w:rsidR="006650EA" w:rsidRPr="00CF0EE5" w:rsidRDefault="006650EA" w:rsidP="006650EA">
            <w:pPr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Ekologi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Keanekaragaman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Hayati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di Indonesia</w:t>
            </w:r>
          </w:p>
        </w:tc>
        <w:tc>
          <w:tcPr>
            <w:tcW w:w="4947" w:type="dxa"/>
          </w:tcPr>
          <w:p w14:paraId="5EE7DF02" w14:textId="6231D463" w:rsidR="006650EA" w:rsidRPr="00CF0EE5" w:rsidRDefault="006650EA">
            <w:pPr>
              <w:pStyle w:val="ListParagraph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pengaruh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terhadap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makhluk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hidup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2AE6FC66" w14:textId="77777777" w:rsidR="006650EA" w:rsidRPr="00CF0EE5" w:rsidRDefault="006650EA">
            <w:pPr>
              <w:pStyle w:val="ListParagraph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interaksi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antar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komponen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penyusun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suatu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ekosistem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27A611A9" w14:textId="77777777" w:rsidR="006650EA" w:rsidRPr="00CF0EE5" w:rsidRDefault="006650EA">
            <w:pPr>
              <w:pStyle w:val="ListParagraph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perbedaan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keanekaragaman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hayati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Indonesia </w:t>
            </w:r>
            <w:proofErr w:type="spellStart"/>
            <w:r w:rsidRPr="00CF0EE5">
              <w:rPr>
                <w:rFonts w:ascii="Times New Roman" w:hAnsi="Times New Roman" w:cs="Times New Roman"/>
              </w:rPr>
              <w:t>dengan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CF0EE5">
              <w:rPr>
                <w:rFonts w:ascii="Times New Roman" w:hAnsi="Times New Roman" w:cs="Times New Roman"/>
              </w:rPr>
              <w:t>belahan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dunia </w:t>
            </w:r>
            <w:proofErr w:type="spellStart"/>
            <w:r w:rsidRPr="00CF0EE5">
              <w:rPr>
                <w:rFonts w:ascii="Times New Roman" w:hAnsi="Times New Roman" w:cs="Times New Roman"/>
              </w:rPr>
              <w:t>lainnya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5006B184" w14:textId="77777777" w:rsidR="006650EA" w:rsidRPr="00CF0EE5" w:rsidRDefault="006650EA">
            <w:pPr>
              <w:pStyle w:val="ListParagraph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pengaruh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manusia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terhadap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ekosistem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  <w:p w14:paraId="34965C21" w14:textId="77777777" w:rsidR="006650EA" w:rsidRPr="00CF0EE5" w:rsidRDefault="006650EA">
            <w:pPr>
              <w:pStyle w:val="ListParagraph"/>
              <w:numPr>
                <w:ilvl w:val="0"/>
                <w:numId w:val="7"/>
              </w:numPr>
              <w:ind w:left="295"/>
              <w:rPr>
                <w:rFonts w:ascii="Times New Roman" w:hAnsi="Times New Roman" w:cs="Times New Roman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konservasi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keanekaragaman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</w:rPr>
              <w:t>hayati</w:t>
            </w:r>
            <w:proofErr w:type="spellEnd"/>
            <w:r w:rsidRPr="00CF0EE5">
              <w:rPr>
                <w:rFonts w:ascii="Times New Roman" w:hAnsi="Times New Roman" w:cs="Times New Roman"/>
              </w:rPr>
              <w:t>.</w:t>
            </w:r>
          </w:p>
        </w:tc>
      </w:tr>
      <w:tr w:rsidR="006650EA" w:rsidRPr="00CF0EE5" w14:paraId="20747C8A" w14:textId="77777777" w:rsidTr="006650EA">
        <w:trPr>
          <w:trHeight w:val="4181"/>
        </w:trPr>
        <w:tc>
          <w:tcPr>
            <w:tcW w:w="1358" w:type="dxa"/>
          </w:tcPr>
          <w:p w14:paraId="5F753C2C" w14:textId="77777777" w:rsidR="006650EA" w:rsidRPr="00CF0EE5" w:rsidRDefault="006650EA">
            <w:pPr>
              <w:jc w:val="both"/>
              <w:rPr>
                <w:rStyle w:val="fontstyle01"/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Pemahaman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IPA</w:t>
            </w:r>
          </w:p>
        </w:tc>
        <w:tc>
          <w:tcPr>
            <w:tcW w:w="2012" w:type="dxa"/>
          </w:tcPr>
          <w:p w14:paraId="221C6C9B" w14:textId="77777777" w:rsidR="006650EA" w:rsidRPr="00CF0EE5" w:rsidRDefault="006650EA">
            <w:pPr>
              <w:rPr>
                <w:rStyle w:val="fontstyle01"/>
                <w:rFonts w:ascii="Times New Roman" w:hAnsi="Times New Roman" w:cs="Times New Roman"/>
              </w:rPr>
            </w:pP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Mengelaborasikan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pemahamannya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tentang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posisi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relatif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bumi-bulan-matahari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dalam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br/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sistem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tata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surya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dan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memahami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struktur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lapisan</w:t>
            </w:r>
            <w:proofErr w:type="spellEnd"/>
            <w:r w:rsidRPr="00CF0E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bumi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untuk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menjelaskan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fenomena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alam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yang</w:t>
            </w:r>
            <w:r w:rsidRPr="00CF0EE5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terjadi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dalam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rangka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mitigasi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proofErr w:type="spellStart"/>
            <w:r w:rsidRPr="00CF0EE5">
              <w:rPr>
                <w:rStyle w:val="fontstyle01"/>
                <w:rFonts w:ascii="Times New Roman" w:hAnsi="Times New Roman" w:cs="Times New Roman"/>
              </w:rPr>
              <w:t>bencana</w:t>
            </w:r>
            <w:proofErr w:type="spellEnd"/>
            <w:r w:rsidRPr="00CF0EE5">
              <w:rPr>
                <w:rStyle w:val="fontstyle01"/>
                <w:rFonts w:ascii="Times New Roman" w:hAnsi="Times New Roman" w:cs="Times New Roman"/>
              </w:rPr>
              <w:t>.</w:t>
            </w:r>
          </w:p>
          <w:p w14:paraId="0CE61833" w14:textId="77777777" w:rsidR="006650EA" w:rsidRPr="00CF0EE5" w:rsidRDefault="006650E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48" w:type="dxa"/>
          </w:tcPr>
          <w:p w14:paraId="2CAC2CA1" w14:textId="7314059E" w:rsidR="006650EA" w:rsidRPr="00CF0EE5" w:rsidRDefault="006650EA" w:rsidP="006650EA">
            <w:pPr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</w:rPr>
              <w:t>Bumi</w:t>
            </w:r>
            <w:proofErr w:type="spellEnd"/>
            <w:r w:rsidRPr="00CF0EE5">
              <w:rPr>
                <w:rFonts w:ascii="Times New Roman" w:hAnsi="Times New Roman" w:cs="Times New Roman"/>
              </w:rPr>
              <w:t xml:space="preserve"> dan tata Surya</w:t>
            </w:r>
          </w:p>
        </w:tc>
        <w:tc>
          <w:tcPr>
            <w:tcW w:w="4947" w:type="dxa"/>
          </w:tcPr>
          <w:p w14:paraId="7B61D9BA" w14:textId="226F8E20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proofErr w:type="gramStart"/>
            <w:r w:rsidRPr="00CF0EE5">
              <w:rPr>
                <w:rFonts w:ascii="Times New Roman" w:hAnsi="Times New Roman" w:cs="Times New Roman"/>
                <w:color w:val="231F20"/>
              </w:rPr>
              <w:t>Menyebutkan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macam</w:t>
            </w:r>
            <w:proofErr w:type="gramEnd"/>
            <w:r w:rsidRPr="00CF0EE5">
              <w:rPr>
                <w:rFonts w:ascii="Times New Roman" w:hAnsi="Times New Roman" w:cs="Times New Roman"/>
                <w:color w:val="231F20"/>
              </w:rPr>
              <w:t>-macam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benda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langit</w:t>
            </w:r>
            <w:proofErr w:type="spellEnd"/>
          </w:p>
          <w:p w14:paraId="74DD4E00" w14:textId="77777777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Mendeskripsikan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perbedaan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benda-benda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langit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. </w:t>
            </w:r>
          </w:p>
          <w:p w14:paraId="7E16CB25" w14:textId="77777777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Mengumpulkan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informasi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untuk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mendukung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pendapat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kondisi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benda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langit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yang paling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sesuai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untuk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kehidupan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manusia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>.</w:t>
            </w:r>
          </w:p>
          <w:p w14:paraId="42C71C07" w14:textId="77777777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Mendeskripsikan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perbedaan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satelit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alami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dan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buatan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. </w:t>
            </w:r>
          </w:p>
          <w:p w14:paraId="303F6523" w14:textId="77777777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Mendeskripsikan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akibat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dari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pergerakan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Bumi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dan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benda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langit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lain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terhadap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fenomena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alam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di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Bumi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>.</w:t>
            </w:r>
          </w:p>
          <w:p w14:paraId="210FFE49" w14:textId="77777777" w:rsidR="006650EA" w:rsidRPr="00CF0EE5" w:rsidRDefault="006650EA">
            <w:pPr>
              <w:pStyle w:val="ListParagraph"/>
              <w:numPr>
                <w:ilvl w:val="0"/>
                <w:numId w:val="8"/>
              </w:numPr>
              <w:ind w:left="295" w:hanging="295"/>
              <w:rPr>
                <w:rFonts w:ascii="Times New Roman" w:hAnsi="Times New Roman" w:cs="Times New Roman"/>
                <w:color w:val="231F20"/>
              </w:rPr>
            </w:pP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Menjelaskan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peranan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Matahari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dalam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 xml:space="preserve"> </w:t>
            </w:r>
            <w:proofErr w:type="spellStart"/>
            <w:r w:rsidRPr="00CF0EE5">
              <w:rPr>
                <w:rFonts w:ascii="Times New Roman" w:hAnsi="Times New Roman" w:cs="Times New Roman"/>
                <w:color w:val="231F20"/>
              </w:rPr>
              <w:t>kehidupan</w:t>
            </w:r>
            <w:proofErr w:type="spellEnd"/>
            <w:r w:rsidRPr="00CF0EE5">
              <w:rPr>
                <w:rFonts w:ascii="Times New Roman" w:hAnsi="Times New Roman" w:cs="Times New Roman"/>
                <w:color w:val="231F20"/>
              </w:rPr>
              <w:t>.</w:t>
            </w:r>
          </w:p>
        </w:tc>
      </w:tr>
    </w:tbl>
    <w:p w14:paraId="69F758AA" w14:textId="5E6D0AE2" w:rsidR="00F63621" w:rsidRDefault="00F63621">
      <w:pPr>
        <w:rPr>
          <w:b/>
          <w:caps/>
          <w:color w:val="FFFFFF" w:themeColor="background1"/>
          <w:sz w:val="24"/>
          <w:szCs w:val="24"/>
        </w:rPr>
      </w:pPr>
    </w:p>
    <w:p w14:paraId="18476FD3" w14:textId="07999E77" w:rsidR="006650EA" w:rsidRDefault="006650EA">
      <w:pPr>
        <w:rPr>
          <w:b/>
          <w:caps/>
          <w:color w:val="FFFFFF" w:themeColor="background1"/>
          <w:sz w:val="24"/>
          <w:szCs w:val="24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3261"/>
      </w:tblGrid>
      <w:tr w:rsidR="006650EA" w14:paraId="06D3452E" w14:textId="77777777" w:rsidTr="006650EA">
        <w:tc>
          <w:tcPr>
            <w:tcW w:w="6912" w:type="dxa"/>
          </w:tcPr>
          <w:p w14:paraId="3E84C084" w14:textId="77777777" w:rsidR="006650EA" w:rsidRDefault="006650EA" w:rsidP="00387748">
            <w:proofErr w:type="spellStart"/>
            <w:r>
              <w:t>Mengetahui</w:t>
            </w:r>
            <w:proofErr w:type="spellEnd"/>
            <w:r>
              <w:t>,</w:t>
            </w:r>
          </w:p>
          <w:p w14:paraId="05DA5B34" w14:textId="77777777" w:rsidR="006650EA" w:rsidRDefault="006650EA" w:rsidP="00387748">
            <w:proofErr w:type="spellStart"/>
            <w:r>
              <w:t>Kepala</w:t>
            </w:r>
            <w:proofErr w:type="spellEnd"/>
            <w:r>
              <w:t xml:space="preserve"> MTs </w:t>
            </w:r>
            <w:proofErr w:type="spellStart"/>
            <w:r>
              <w:t>Bustanul</w:t>
            </w:r>
            <w:proofErr w:type="spellEnd"/>
            <w:r>
              <w:t xml:space="preserve"> </w:t>
            </w:r>
            <w:proofErr w:type="spellStart"/>
            <w:r>
              <w:t>Ulum</w:t>
            </w:r>
            <w:proofErr w:type="spellEnd"/>
          </w:p>
          <w:p w14:paraId="24E985CD" w14:textId="77777777" w:rsidR="006650EA" w:rsidRDefault="006650EA" w:rsidP="00387748"/>
          <w:p w14:paraId="2DBECDE2" w14:textId="77777777" w:rsidR="006650EA" w:rsidRDefault="006650EA" w:rsidP="00387748"/>
          <w:p w14:paraId="0BED2ABA" w14:textId="77777777" w:rsidR="006650EA" w:rsidRDefault="006650EA" w:rsidP="00387748"/>
          <w:p w14:paraId="248CC9F5" w14:textId="77777777" w:rsidR="006650EA" w:rsidRDefault="006650EA" w:rsidP="00387748"/>
          <w:p w14:paraId="482C922C" w14:textId="77777777" w:rsidR="006650EA" w:rsidRPr="00D04C5C" w:rsidRDefault="006650EA" w:rsidP="00387748">
            <w:pPr>
              <w:rPr>
                <w:b/>
              </w:rPr>
            </w:pPr>
            <w:proofErr w:type="spellStart"/>
            <w:r>
              <w:rPr>
                <w:b/>
              </w:rPr>
              <w:t>Irsada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Fitri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Zulkarnain</w:t>
            </w:r>
            <w:proofErr w:type="spellEnd"/>
            <w:r>
              <w:rPr>
                <w:b/>
              </w:rPr>
              <w:t xml:space="preserve">, </w:t>
            </w:r>
            <w:proofErr w:type="gramStart"/>
            <w:r>
              <w:rPr>
                <w:b/>
              </w:rPr>
              <w:t>S.S</w:t>
            </w:r>
            <w:proofErr w:type="gramEnd"/>
          </w:p>
        </w:tc>
        <w:tc>
          <w:tcPr>
            <w:tcW w:w="3261" w:type="dxa"/>
          </w:tcPr>
          <w:p w14:paraId="70F0777A" w14:textId="77777777" w:rsidR="006650EA" w:rsidRDefault="006650EA" w:rsidP="00387748">
            <w:proofErr w:type="spellStart"/>
            <w:proofErr w:type="gramStart"/>
            <w:r>
              <w:t>Blitar</w:t>
            </w:r>
            <w:proofErr w:type="spellEnd"/>
            <w:r>
              <w:t xml:space="preserve">,   </w:t>
            </w:r>
            <w:proofErr w:type="gramEnd"/>
            <w:r>
              <w:t xml:space="preserve"> </w:t>
            </w:r>
            <w:r>
              <w:rPr>
                <w:lang w:val="id-ID"/>
              </w:rPr>
              <w:t xml:space="preserve">Desember </w:t>
            </w:r>
            <w:r>
              <w:t>2025</w:t>
            </w:r>
          </w:p>
          <w:p w14:paraId="542466D3" w14:textId="77777777" w:rsidR="006650EA" w:rsidRDefault="006650EA" w:rsidP="00387748">
            <w:r>
              <w:t>Guru Mata Pelajaran</w:t>
            </w:r>
          </w:p>
          <w:p w14:paraId="13898EE3" w14:textId="77777777" w:rsidR="006650EA" w:rsidRDefault="006650EA" w:rsidP="00387748"/>
          <w:p w14:paraId="1F3B52F7" w14:textId="77777777" w:rsidR="006650EA" w:rsidRDefault="006650EA" w:rsidP="00387748"/>
          <w:p w14:paraId="41EA7F8F" w14:textId="77777777" w:rsidR="006650EA" w:rsidRDefault="006650EA" w:rsidP="00387748"/>
          <w:p w14:paraId="5C2C62C5" w14:textId="77777777" w:rsidR="006650EA" w:rsidRDefault="006650EA" w:rsidP="00387748"/>
          <w:p w14:paraId="2DD606E5" w14:textId="77777777" w:rsidR="006650EA" w:rsidRPr="00D04C5C" w:rsidRDefault="006650EA" w:rsidP="00387748">
            <w:pPr>
              <w:rPr>
                <w:b/>
              </w:rPr>
            </w:pPr>
            <w:r>
              <w:rPr>
                <w:b/>
              </w:rPr>
              <w:t xml:space="preserve">Umi </w:t>
            </w:r>
            <w:proofErr w:type="spellStart"/>
            <w:r>
              <w:rPr>
                <w:b/>
              </w:rPr>
              <w:t>Rohmatul</w:t>
            </w:r>
            <w:proofErr w:type="spellEnd"/>
            <w:r>
              <w:rPr>
                <w:b/>
              </w:rPr>
              <w:t xml:space="preserve"> M., </w:t>
            </w:r>
            <w:proofErr w:type="spellStart"/>
            <w:proofErr w:type="gramStart"/>
            <w:r>
              <w:rPr>
                <w:b/>
              </w:rPr>
              <w:t>S.Si</w:t>
            </w:r>
            <w:proofErr w:type="spellEnd"/>
            <w:proofErr w:type="gramEnd"/>
          </w:p>
        </w:tc>
      </w:tr>
    </w:tbl>
    <w:p w14:paraId="72119BD9" w14:textId="77777777" w:rsidR="006650EA" w:rsidRDefault="006650EA" w:rsidP="006650EA">
      <w:pPr>
        <w:rPr>
          <w:b/>
          <w:caps/>
          <w:color w:val="FFFFFF" w:themeColor="background1"/>
          <w:sz w:val="24"/>
          <w:szCs w:val="24"/>
        </w:rPr>
      </w:pPr>
    </w:p>
    <w:p w14:paraId="2B60E02C" w14:textId="77777777" w:rsidR="006650EA" w:rsidRDefault="006650EA">
      <w:pPr>
        <w:rPr>
          <w:b/>
          <w:caps/>
          <w:color w:val="FFFFFF" w:themeColor="background1"/>
          <w:sz w:val="24"/>
          <w:szCs w:val="24"/>
        </w:rPr>
      </w:pPr>
    </w:p>
    <w:sectPr w:rsidR="006650EA" w:rsidSect="006650EA">
      <w:pgSz w:w="12242" w:h="18711" w:code="5"/>
      <w:pgMar w:top="1247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BookmanOldStyle">
    <w:altName w:val="Times New Roman"/>
    <w:charset w:val="00"/>
    <w:family w:val="roman"/>
    <w:pitch w:val="default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D78"/>
    <w:multiLevelType w:val="multilevel"/>
    <w:tmpl w:val="00A26D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61843"/>
    <w:multiLevelType w:val="multilevel"/>
    <w:tmpl w:val="27261843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color w:val="231F20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342C0"/>
    <w:multiLevelType w:val="multilevel"/>
    <w:tmpl w:val="27B342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D43C5"/>
    <w:multiLevelType w:val="multilevel"/>
    <w:tmpl w:val="473D43C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E4525"/>
    <w:multiLevelType w:val="multilevel"/>
    <w:tmpl w:val="482E45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72D28"/>
    <w:multiLevelType w:val="multilevel"/>
    <w:tmpl w:val="4EE72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B4C45"/>
    <w:multiLevelType w:val="multilevel"/>
    <w:tmpl w:val="96BAD6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231F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673FC"/>
    <w:multiLevelType w:val="multilevel"/>
    <w:tmpl w:val="E2880D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231F20"/>
        <w:sz w:val="22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FA"/>
    <w:rsid w:val="000C0F37"/>
    <w:rsid w:val="000C6F1D"/>
    <w:rsid w:val="000C7AD4"/>
    <w:rsid w:val="00147FB3"/>
    <w:rsid w:val="001721BE"/>
    <w:rsid w:val="00183D43"/>
    <w:rsid w:val="0018660C"/>
    <w:rsid w:val="001A3331"/>
    <w:rsid w:val="001C61A6"/>
    <w:rsid w:val="00213389"/>
    <w:rsid w:val="002C7321"/>
    <w:rsid w:val="002E3E68"/>
    <w:rsid w:val="00315722"/>
    <w:rsid w:val="003B0485"/>
    <w:rsid w:val="003B4E5E"/>
    <w:rsid w:val="003E02A2"/>
    <w:rsid w:val="003E272C"/>
    <w:rsid w:val="004149B9"/>
    <w:rsid w:val="004A5CC2"/>
    <w:rsid w:val="004C43A1"/>
    <w:rsid w:val="004D25C6"/>
    <w:rsid w:val="00550E20"/>
    <w:rsid w:val="00554EAC"/>
    <w:rsid w:val="00566AB5"/>
    <w:rsid w:val="00606D9F"/>
    <w:rsid w:val="00627346"/>
    <w:rsid w:val="0062746A"/>
    <w:rsid w:val="006560D4"/>
    <w:rsid w:val="006650EA"/>
    <w:rsid w:val="00670C78"/>
    <w:rsid w:val="00672D40"/>
    <w:rsid w:val="00692387"/>
    <w:rsid w:val="006A6327"/>
    <w:rsid w:val="006B63EC"/>
    <w:rsid w:val="006C289D"/>
    <w:rsid w:val="006C6BAD"/>
    <w:rsid w:val="006D40EA"/>
    <w:rsid w:val="006F15FA"/>
    <w:rsid w:val="00711E58"/>
    <w:rsid w:val="0077114E"/>
    <w:rsid w:val="00772A0F"/>
    <w:rsid w:val="0079432F"/>
    <w:rsid w:val="007E59E5"/>
    <w:rsid w:val="008367C5"/>
    <w:rsid w:val="0084002B"/>
    <w:rsid w:val="008711E0"/>
    <w:rsid w:val="00877AA9"/>
    <w:rsid w:val="00937ACE"/>
    <w:rsid w:val="0094361D"/>
    <w:rsid w:val="009549DA"/>
    <w:rsid w:val="009943DB"/>
    <w:rsid w:val="009D51B3"/>
    <w:rsid w:val="009F0DD5"/>
    <w:rsid w:val="00A9267E"/>
    <w:rsid w:val="00AB53F4"/>
    <w:rsid w:val="00AE3200"/>
    <w:rsid w:val="00B33C16"/>
    <w:rsid w:val="00B72E15"/>
    <w:rsid w:val="00C01946"/>
    <w:rsid w:val="00C503EE"/>
    <w:rsid w:val="00CB0098"/>
    <w:rsid w:val="00CC787A"/>
    <w:rsid w:val="00CF0EE5"/>
    <w:rsid w:val="00D106BD"/>
    <w:rsid w:val="00D7592D"/>
    <w:rsid w:val="00D96F1D"/>
    <w:rsid w:val="00DA080B"/>
    <w:rsid w:val="00DF54F3"/>
    <w:rsid w:val="00E74ECE"/>
    <w:rsid w:val="00E80187"/>
    <w:rsid w:val="00E95685"/>
    <w:rsid w:val="00EA5B25"/>
    <w:rsid w:val="00F25E3D"/>
    <w:rsid w:val="00F3791B"/>
    <w:rsid w:val="00F63621"/>
    <w:rsid w:val="00F64699"/>
    <w:rsid w:val="00FF4896"/>
    <w:rsid w:val="29845ABF"/>
    <w:rsid w:val="365C2DF1"/>
    <w:rsid w:val="37EE12C2"/>
    <w:rsid w:val="4C70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7C968"/>
  <w15:docId w15:val="{9F9ABFC0-7209-41ED-B720-0A04E5DF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Raleway" w:hAnsi="Raleway" w:cs="Raleway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qFormat/>
    <w:rPr>
      <w:rFonts w:ascii="BookmanOldStyle" w:hAnsi="BookmanOldStyle" w:hint="default"/>
      <w:color w:val="000000"/>
      <w:sz w:val="22"/>
      <w:szCs w:val="22"/>
    </w:rPr>
  </w:style>
  <w:style w:type="character" w:customStyle="1" w:styleId="fontstyle21">
    <w:name w:val="fontstyle21"/>
    <w:basedOn w:val="DefaultParagraphFont"/>
    <w:qFormat/>
    <w:rPr>
      <w:rFonts w:ascii="Roboto" w:hAnsi="Roboto" w:hint="default"/>
      <w:color w:val="3C4043"/>
      <w:sz w:val="22"/>
      <w:szCs w:val="22"/>
    </w:rPr>
  </w:style>
  <w:style w:type="paragraph" w:styleId="NormalWeb">
    <w:name w:val="Normal (Web)"/>
    <w:basedOn w:val="Normal"/>
    <w:uiPriority w:val="99"/>
    <w:unhideWhenUsed/>
    <w:rsid w:val="006650E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ADVAN</cp:lastModifiedBy>
  <cp:revision>4</cp:revision>
  <dcterms:created xsi:type="dcterms:W3CDTF">2025-12-14T14:40:00Z</dcterms:created>
  <dcterms:modified xsi:type="dcterms:W3CDTF">2025-12-15T02:20:00Z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1DAF7D5CCF0047188B2A9D6BB6B5A2AB_13</vt:lpwstr>
  </property>
</Properties>
</file>