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B0F95" w14:textId="6E79A34D" w:rsidR="00455291" w:rsidRDefault="00D146AD">
      <w:pPr>
        <w:rPr>
          <w:sz w:val="32"/>
          <w:szCs w:val="32"/>
        </w:rPr>
      </w:pPr>
      <w:r>
        <w:rPr>
          <w:sz w:val="32"/>
          <w:szCs w:val="32"/>
        </w:rPr>
        <w:t>Nume: Filip</w:t>
      </w:r>
    </w:p>
    <w:p w14:paraId="3F1B0F7A" w14:textId="54C4DBDA" w:rsidR="00D146AD" w:rsidRDefault="00D146AD">
      <w:pPr>
        <w:rPr>
          <w:sz w:val="32"/>
          <w:szCs w:val="32"/>
        </w:rPr>
      </w:pPr>
      <w:r>
        <w:rPr>
          <w:sz w:val="32"/>
          <w:szCs w:val="32"/>
        </w:rPr>
        <w:t>Prenume: Alexandru-Calin</w:t>
      </w:r>
    </w:p>
    <w:p w14:paraId="077A3917" w14:textId="20EFB9C4" w:rsidR="00D146AD" w:rsidRDefault="00D146AD">
      <w:pPr>
        <w:rPr>
          <w:sz w:val="32"/>
          <w:szCs w:val="32"/>
        </w:rPr>
      </w:pPr>
      <w:r>
        <w:rPr>
          <w:sz w:val="32"/>
          <w:szCs w:val="32"/>
        </w:rPr>
        <w:t xml:space="preserve">Email: </w:t>
      </w:r>
      <w:hyperlink r:id="rId5" w:history="1">
        <w:r w:rsidRPr="00061B84">
          <w:rPr>
            <w:rStyle w:val="Hyperlink"/>
            <w:sz w:val="32"/>
            <w:szCs w:val="32"/>
          </w:rPr>
          <w:t>filip.va.calin@student.utcluj.ro</w:t>
        </w:r>
      </w:hyperlink>
    </w:p>
    <w:p w14:paraId="5548DAF9" w14:textId="76495918" w:rsidR="00D146AD" w:rsidRDefault="00D146A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28DDABC" wp14:editId="6B9D0FB7">
            <wp:extent cx="1419225" cy="2316840"/>
            <wp:effectExtent l="0" t="0" r="0" b="7620"/>
            <wp:docPr id="2" name="Picture 2" descr="Brad pitt biography – Artof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rad pitt biography – Artofi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247" cy="2321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4ED47" w14:textId="471B82F7" w:rsidR="00D146AD" w:rsidRDefault="00D146AD">
      <w:pPr>
        <w:rPr>
          <w:sz w:val="32"/>
          <w:szCs w:val="32"/>
        </w:rPr>
      </w:pPr>
      <w:r>
        <w:rPr>
          <w:sz w:val="32"/>
          <w:szCs w:val="32"/>
        </w:rPr>
        <w:t>Asteptari despre facultate:</w:t>
      </w:r>
    </w:p>
    <w:p w14:paraId="0769EDA4" w14:textId="1D05F8AB" w:rsidR="00D146AD" w:rsidRDefault="00D146AD">
      <w:pPr>
        <w:rPr>
          <w:sz w:val="32"/>
          <w:szCs w:val="32"/>
        </w:rPr>
      </w:pPr>
      <w:r>
        <w:rPr>
          <w:sz w:val="32"/>
          <w:szCs w:val="32"/>
        </w:rPr>
        <w:t>Sa fie bine ca sa nu fie rau</w:t>
      </w:r>
    </w:p>
    <w:p w14:paraId="7DFB0BF6" w14:textId="77777777" w:rsidR="00133718" w:rsidRDefault="00133718">
      <w:pPr>
        <w:rPr>
          <w:sz w:val="32"/>
          <w:szCs w:val="32"/>
        </w:rPr>
      </w:pPr>
    </w:p>
    <w:p w14:paraId="2359031E" w14:textId="54F088B4" w:rsidR="00D146AD" w:rsidRDefault="00D146AD">
      <w:pPr>
        <w:rPr>
          <w:sz w:val="32"/>
          <w:szCs w:val="32"/>
        </w:rPr>
      </w:pPr>
      <w:r>
        <w:rPr>
          <w:sz w:val="32"/>
          <w:szCs w:val="32"/>
        </w:rPr>
        <w:t>Discipline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17"/>
        <w:gridCol w:w="470"/>
        <w:gridCol w:w="145"/>
        <w:gridCol w:w="5058"/>
      </w:tblGrid>
      <w:tr w:rsidR="00D146AD" w14:paraId="3D6F665E" w14:textId="77777777" w:rsidTr="001337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4" w:type="dxa"/>
          </w:tcPr>
          <w:p w14:paraId="2DDB8F07" w14:textId="6CADDC54" w:rsidR="00D146AD" w:rsidRDefault="00D146A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Disc</w:t>
            </w:r>
          </w:p>
        </w:tc>
        <w:tc>
          <w:tcPr>
            <w:tcW w:w="675" w:type="dxa"/>
            <w:gridSpan w:val="2"/>
          </w:tcPr>
          <w:p w14:paraId="5B0ABCE8" w14:textId="0F0B139E" w:rsidR="00D146AD" w:rsidRDefault="00D146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</w:t>
            </w:r>
          </w:p>
        </w:tc>
        <w:tc>
          <w:tcPr>
            <w:tcW w:w="4961" w:type="dxa"/>
          </w:tcPr>
          <w:p w14:paraId="45FE076B" w14:textId="265FC914" w:rsidR="00D146AD" w:rsidRDefault="00D146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Link</w:t>
            </w:r>
          </w:p>
        </w:tc>
      </w:tr>
      <w:tr w:rsidR="00D146AD" w14:paraId="35A187FE" w14:textId="77777777" w:rsidTr="001337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4" w:type="dxa"/>
          </w:tcPr>
          <w:p w14:paraId="75B6FD76" w14:textId="5EED6982" w:rsidR="00D146AD" w:rsidRPr="00D146AD" w:rsidRDefault="00D146AD">
            <w:pPr>
              <w:rPr>
                <w:color w:val="000000" w:themeColor="text1"/>
                <w:sz w:val="22"/>
                <w:szCs w:val="22"/>
              </w:rPr>
            </w:pPr>
            <w:hyperlink r:id="rId7" w:tgtFrame="_blank" w:history="1">
              <w:r w:rsidRPr="00D146AD">
                <w:rPr>
                  <w:rStyle w:val="Hyperlink"/>
                  <w:b w:val="0"/>
                  <w:bCs w:val="0"/>
                  <w:color w:val="000000" w:themeColor="text1"/>
                  <w:sz w:val="22"/>
                  <w:szCs w:val="22"/>
                </w:rPr>
                <w:t>Analiză matematică</w:t>
              </w:r>
            </w:hyperlink>
          </w:p>
        </w:tc>
        <w:tc>
          <w:tcPr>
            <w:tcW w:w="601" w:type="dxa"/>
          </w:tcPr>
          <w:p w14:paraId="0826857E" w14:textId="5B8FED28" w:rsidR="00D146AD" w:rsidRDefault="00133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035" w:type="dxa"/>
            <w:gridSpan w:val="2"/>
          </w:tcPr>
          <w:p w14:paraId="48DBDC5C" w14:textId="33B8AF80" w:rsidR="00D146AD" w:rsidRDefault="00133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33718">
              <w:rPr>
                <w:sz w:val="32"/>
                <w:szCs w:val="32"/>
              </w:rPr>
              <w:t>https://etti.utcluj.ro/files/FiseDisciplina/EaRo/01.pdf</w:t>
            </w:r>
          </w:p>
        </w:tc>
      </w:tr>
      <w:tr w:rsidR="00D146AD" w14:paraId="38CC9E9B" w14:textId="77777777" w:rsidTr="001337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4" w:type="dxa"/>
          </w:tcPr>
          <w:tbl>
            <w:tblPr>
              <w:tblW w:w="7200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26"/>
              <w:gridCol w:w="1274"/>
            </w:tblGrid>
            <w:tr w:rsidR="00D146AD" w:rsidRPr="00D146AD" w14:paraId="1B3199EF" w14:textId="77777777" w:rsidTr="00D146AD">
              <w:tc>
                <w:tcPr>
                  <w:tcW w:w="5243" w:type="dxa"/>
                  <w:tcBorders>
                    <w:top w:val="nil"/>
                    <w:bottom w:val="single" w:sz="12" w:space="0" w:color="E9ECEF"/>
                  </w:tcBorders>
                  <w:shd w:val="clear" w:color="auto" w:fill="E7E5F1"/>
                  <w:vAlign w:val="center"/>
                  <w:hideMark/>
                </w:tcPr>
                <w:p w14:paraId="025407BB" w14:textId="53B991DE" w:rsidR="00D146AD" w:rsidRPr="00133718" w:rsidRDefault="00133718" w:rsidP="00D146AD">
                  <w:pPr>
                    <w:pStyle w:val="NormalWeb"/>
                    <w:spacing w:before="0" w:beforeAutospacing="0" w:after="0" w:afterAutospacing="0"/>
                    <w:ind w:left="60"/>
                    <w:rPr>
                      <w:rFonts w:asciiTheme="majorHAnsi" w:hAnsiTheme="majorHAnsi" w:cs="Poppins"/>
                      <w:color w:val="000000" w:themeColor="text1"/>
                      <w:spacing w:val="11"/>
                      <w:sz w:val="22"/>
                      <w:szCs w:val="22"/>
                    </w:rPr>
                  </w:pPr>
                  <w:hyperlink r:id="rId8" w:tgtFrame="_blank" w:history="1">
                    <w:r w:rsidRPr="00133718">
                      <w:rPr>
                        <w:rStyle w:val="Hyperlink"/>
                        <w:rFonts w:asciiTheme="majorHAnsi" w:hAnsiTheme="majorHAnsi" w:cs="Poppins"/>
                        <w:color w:val="000000" w:themeColor="text1"/>
                        <w:spacing w:val="11"/>
                        <w:sz w:val="22"/>
                        <w:szCs w:val="22"/>
                        <w:u w:val="none"/>
                      </w:rPr>
                      <w:t>Tehnici CAD</w:t>
                    </w:r>
                  </w:hyperlink>
                </w:p>
              </w:tc>
              <w:tc>
                <w:tcPr>
                  <w:tcW w:w="1127" w:type="dxa"/>
                  <w:tcBorders>
                    <w:top w:val="nil"/>
                    <w:bottom w:val="single" w:sz="12" w:space="0" w:color="E9ECEF"/>
                  </w:tcBorders>
                  <w:shd w:val="clear" w:color="auto" w:fill="E7E5F1"/>
                  <w:vAlign w:val="center"/>
                  <w:hideMark/>
                </w:tcPr>
                <w:p w14:paraId="6CB948FA" w14:textId="77777777" w:rsidR="00D146AD" w:rsidRPr="00D146AD" w:rsidRDefault="00D146AD" w:rsidP="00D146AD">
                  <w:pPr>
                    <w:rPr>
                      <w:rFonts w:ascii="Poppins" w:hAnsi="Poppins" w:cs="Poppins"/>
                      <w:color w:val="000000" w:themeColor="text1"/>
                      <w:spacing w:val="11"/>
                      <w:sz w:val="22"/>
                      <w:szCs w:val="22"/>
                    </w:rPr>
                  </w:pPr>
                </w:p>
              </w:tc>
            </w:tr>
          </w:tbl>
          <w:p w14:paraId="10EAFB8F" w14:textId="01CB9895" w:rsidR="00D146AD" w:rsidRPr="00D146AD" w:rsidRDefault="00D146AD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601" w:type="dxa"/>
          </w:tcPr>
          <w:p w14:paraId="21C16016" w14:textId="51A3F4A0" w:rsidR="00D146AD" w:rsidRDefault="00133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5035" w:type="dxa"/>
            <w:gridSpan w:val="2"/>
          </w:tcPr>
          <w:p w14:paraId="128FFC3E" w14:textId="0355B25C" w:rsidR="00D146AD" w:rsidRDefault="00133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33718">
              <w:rPr>
                <w:sz w:val="32"/>
                <w:szCs w:val="32"/>
              </w:rPr>
              <w:t>https://etti.utcluj.ro/files/FiseDisciplina/EaRo/28.pdf</w:t>
            </w:r>
          </w:p>
        </w:tc>
      </w:tr>
      <w:tr w:rsidR="00D146AD" w14:paraId="299E532C" w14:textId="77777777" w:rsidTr="00133718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4" w:type="dxa"/>
          </w:tcPr>
          <w:p w14:paraId="1CED701C" w14:textId="3E69AB62" w:rsidR="00D146AD" w:rsidRPr="00D146AD" w:rsidRDefault="00D146AD">
            <w:pPr>
              <w:rPr>
                <w:color w:val="000000" w:themeColor="text1"/>
                <w:sz w:val="22"/>
                <w:szCs w:val="22"/>
              </w:rPr>
            </w:pPr>
            <w:hyperlink r:id="rId9" w:tgtFrame="_blank" w:history="1">
              <w:r w:rsidRPr="00D146AD">
                <w:rPr>
                  <w:rStyle w:val="Hyperlink"/>
                  <w:b w:val="0"/>
                  <w:bCs w:val="0"/>
                  <w:color w:val="000000" w:themeColor="text1"/>
                  <w:sz w:val="22"/>
                  <w:szCs w:val="22"/>
                </w:rPr>
                <w:t>Fizică I</w:t>
              </w:r>
            </w:hyperlink>
          </w:p>
        </w:tc>
        <w:tc>
          <w:tcPr>
            <w:tcW w:w="601" w:type="dxa"/>
          </w:tcPr>
          <w:p w14:paraId="5BF2A6CE" w14:textId="383F6131" w:rsidR="00D146AD" w:rsidRDefault="00133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035" w:type="dxa"/>
            <w:gridSpan w:val="2"/>
          </w:tcPr>
          <w:p w14:paraId="06F6155D" w14:textId="4C468D06" w:rsidR="00D146AD" w:rsidRDefault="00133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33718">
              <w:rPr>
                <w:sz w:val="32"/>
                <w:szCs w:val="32"/>
              </w:rPr>
              <w:t>https://etti.utcluj.ro/files/FiseDisciplina/EaRo/03.pdf</w:t>
            </w:r>
          </w:p>
        </w:tc>
      </w:tr>
    </w:tbl>
    <w:p w14:paraId="61AE03D0" w14:textId="77777777" w:rsidR="00D146AD" w:rsidRDefault="00D146AD">
      <w:pPr>
        <w:rPr>
          <w:sz w:val="32"/>
          <w:szCs w:val="32"/>
        </w:rPr>
      </w:pPr>
    </w:p>
    <w:p w14:paraId="76DA0F68" w14:textId="4DBF5946" w:rsidR="00D146AD" w:rsidRDefault="00D146AD">
      <w:pPr>
        <w:rPr>
          <w:sz w:val="32"/>
          <w:szCs w:val="32"/>
        </w:rPr>
      </w:pPr>
      <w:r>
        <w:rPr>
          <w:sz w:val="32"/>
          <w:szCs w:val="32"/>
        </w:rPr>
        <w:t>Hobbyuri:</w:t>
      </w:r>
    </w:p>
    <w:p w14:paraId="5A2314F5" w14:textId="7511585A" w:rsidR="00133718" w:rsidRDefault="00133718" w:rsidP="0013371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Fotografie pe film</w:t>
      </w:r>
    </w:p>
    <w:p w14:paraId="42707171" w14:textId="5A15471E" w:rsidR="00133718" w:rsidRDefault="00133718" w:rsidP="0013371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chitarra bass</w:t>
      </w:r>
    </w:p>
    <w:p w14:paraId="70EFE9ED" w14:textId="6218DFF6" w:rsidR="00133718" w:rsidRDefault="00133718" w:rsidP="0013371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ui/ux</w:t>
      </w:r>
    </w:p>
    <w:p w14:paraId="25CAD7A1" w14:textId="3420C63E" w:rsidR="00133718" w:rsidRDefault="00133718" w:rsidP="0013371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programare</w:t>
      </w:r>
    </w:p>
    <w:p w14:paraId="157E4A6D" w14:textId="175B0E20" w:rsidR="00133718" w:rsidRDefault="00133718" w:rsidP="0013371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powerlifting</w:t>
      </w:r>
    </w:p>
    <w:p w14:paraId="0A3C8214" w14:textId="57A5162B" w:rsidR="00133718" w:rsidRDefault="00133718" w:rsidP="0013371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electronica</w:t>
      </w:r>
    </w:p>
    <w:p w14:paraId="6E0198CA" w14:textId="77777777" w:rsidR="00133718" w:rsidRDefault="00133718" w:rsidP="00133718">
      <w:pPr>
        <w:rPr>
          <w:sz w:val="32"/>
          <w:szCs w:val="32"/>
        </w:rPr>
      </w:pPr>
    </w:p>
    <w:p w14:paraId="08BEA937" w14:textId="77777777" w:rsidR="00133718" w:rsidRDefault="00133718" w:rsidP="00133718">
      <w:pPr>
        <w:rPr>
          <w:sz w:val="32"/>
          <w:szCs w:val="32"/>
        </w:rPr>
      </w:pPr>
    </w:p>
    <w:p w14:paraId="44F1D86F" w14:textId="09DD6DE8" w:rsidR="00133718" w:rsidRPr="00133718" w:rsidRDefault="00133718" w:rsidP="00133718">
      <w:pPr>
        <w:rPr>
          <w:sz w:val="32"/>
          <w:szCs w:val="32"/>
        </w:rPr>
      </w:pPr>
      <w:r>
        <w:rPr>
          <w:sz w:val="32"/>
          <w:szCs w:val="32"/>
        </w:rPr>
        <w:t xml:space="preserve">link: </w:t>
      </w:r>
      <w:r w:rsidRPr="00133718">
        <w:rPr>
          <w:sz w:val="32"/>
          <w:szCs w:val="32"/>
        </w:rPr>
        <w:t>https://github.com/filip-uni/repo#</w:t>
      </w:r>
    </w:p>
    <w:sectPr w:rsidR="00133718" w:rsidRPr="00133718" w:rsidSect="00D146A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E96D1D"/>
    <w:multiLevelType w:val="hybridMultilevel"/>
    <w:tmpl w:val="3A4CBF76"/>
    <w:lvl w:ilvl="0" w:tplc="B2DC32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864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291"/>
    <w:rsid w:val="00133718"/>
    <w:rsid w:val="00455291"/>
    <w:rsid w:val="00D146AD"/>
    <w:rsid w:val="00D3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4F73D"/>
  <w15:chartTrackingRefBased/>
  <w15:docId w15:val="{9F27093E-767C-488F-8370-E38907D6D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2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2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2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2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2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2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46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6A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14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D146A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D146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8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tti.utcluj.ro/files/FiseDisciplina/EaRo/28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tti.utcluj.ro/files/FiseDisciplina/EaRo/01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mailto:filip.va.calin@student.utcluj.ro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tti.utcluj.ro/files/FiseDisciplina/EaRo/0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Calin Filip</dc:creator>
  <cp:keywords/>
  <dc:description/>
  <cp:lastModifiedBy>Alexandru Calin Filip</cp:lastModifiedBy>
  <cp:revision>2</cp:revision>
  <dcterms:created xsi:type="dcterms:W3CDTF">2025-10-28T06:28:00Z</dcterms:created>
  <dcterms:modified xsi:type="dcterms:W3CDTF">2025-10-28T06:43:00Z</dcterms:modified>
</cp:coreProperties>
</file>