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811" w:rsidRDefault="00E53811" w:rsidP="00694E3B">
      <w:pPr>
        <w:spacing w:line="240" w:lineRule="auto"/>
        <w:rPr>
          <w:b/>
          <w:sz w:val="32"/>
        </w:rPr>
      </w:pPr>
      <w:r w:rsidRPr="00806E14">
        <w:rPr>
          <w:b/>
          <w:sz w:val="32"/>
        </w:rPr>
        <w:t>Preparação: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objetivo principal será avaliar o desempenho da interface que foi desenvolvida para o iGo.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testes serão realizados nas salas de estudo do IST – Taguspark entre os dias 20 e 25 de maio de 2019, sendo que a maioria dos indivíduos convidados para os mesmos serão na maioria estudantes que frequentam este estabelecimento de ensino.</w:t>
      </w:r>
      <w:r w:rsidR="007B0841">
        <w:rPr>
          <w:sz w:val="24"/>
          <w:szCs w:val="24"/>
        </w:rPr>
        <w:t xml:space="preserve"> Os mesmos irão realizar o teste numa sala silenciosa e de preferência sentados.</w:t>
      </w:r>
    </w:p>
    <w:p w:rsidR="00DB18ED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equipamento necessário á realização dos testes será um computador/tablet com ligação á internet.</w:t>
      </w:r>
    </w:p>
    <w:p w:rsidR="007B0841" w:rsidRDefault="00DB18ED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Os elementos do grupo serão os observadores e coordenadores deste teste.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DB18ED">
        <w:rPr>
          <w:sz w:val="24"/>
          <w:szCs w:val="24"/>
        </w:rPr>
        <w:t>everá ser aberto um navegador de internet</w:t>
      </w:r>
      <w:r w:rsidR="007B0841">
        <w:rPr>
          <w:sz w:val="24"/>
          <w:szCs w:val="24"/>
        </w:rPr>
        <w:t xml:space="preserve"> (Google Chrome)</w:t>
      </w:r>
      <w:r w:rsidR="00DB18ED">
        <w:rPr>
          <w:sz w:val="24"/>
          <w:szCs w:val="24"/>
        </w:rPr>
        <w:t xml:space="preserve"> e deverá ser acedida a página referente ao iGo, e deixar o mesmo no seu ecrã principal.</w:t>
      </w:r>
      <w:r w:rsidR="007B0841">
        <w:rPr>
          <w:sz w:val="24"/>
          <w:szCs w:val="24"/>
        </w:rPr>
        <w:t xml:space="preserve"> 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Antes do começo do teste deverá ser apresentado ao individuo o formulário de consentimento, e depois o questionário pré-teste.</w:t>
      </w:r>
    </w:p>
    <w:p w:rsidR="00DB18ED" w:rsidRDefault="007B084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Quando o teste a cada uma das funcionalidades acabar, voltar ao ecrã principal</w:t>
      </w:r>
      <w:r w:rsidR="00485EA1">
        <w:rPr>
          <w:sz w:val="24"/>
          <w:szCs w:val="24"/>
        </w:rPr>
        <w:t>, e apresentar ao individuo o questionário acerca da funcionalidade.</w:t>
      </w:r>
    </w:p>
    <w:p w:rsidR="00485EA1" w:rsidRDefault="00485EA1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 final do teste, apresentar ao mesmo o questionário de satisfação final.</w:t>
      </w:r>
    </w:p>
    <w:p w:rsidR="00485CB0" w:rsidRDefault="00485CB0" w:rsidP="00694E3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tempo total de duração do teste não deverá exceder os 15 minutos.</w:t>
      </w:r>
    </w:p>
    <w:p w:rsidR="00485CB0" w:rsidRDefault="00485CB0" w:rsidP="00694E3B">
      <w:pPr>
        <w:spacing w:line="240" w:lineRule="auto"/>
        <w:rPr>
          <w:b/>
          <w:sz w:val="32"/>
        </w:rPr>
      </w:pPr>
    </w:p>
    <w:p w:rsidR="00F73A29" w:rsidRDefault="00982F4C" w:rsidP="00694E3B">
      <w:pPr>
        <w:spacing w:line="240" w:lineRule="auto"/>
        <w:rPr>
          <w:b/>
          <w:sz w:val="32"/>
        </w:rPr>
      </w:pPr>
      <w:r w:rsidRPr="00982F4C">
        <w:rPr>
          <w:b/>
          <w:sz w:val="32"/>
        </w:rPr>
        <w:t>Introdução:</w:t>
      </w:r>
    </w:p>
    <w:p w:rsidR="004F3C91" w:rsidRDefault="00893D3C" w:rsidP="00694E3B">
      <w:pPr>
        <w:spacing w:line="240" w:lineRule="auto"/>
        <w:rPr>
          <w:u w:val="single"/>
        </w:rPr>
      </w:pPr>
      <w:r>
        <w:t>Os testes que vamos realizar dizem respeito à</w:t>
      </w:r>
      <w:r w:rsidR="00982F4C">
        <w:t xml:space="preserve"> interface </w:t>
      </w:r>
      <w:r>
        <w:t>que desenvolvemos</w:t>
      </w:r>
      <w:r w:rsidR="00982F4C">
        <w:t xml:space="preserve"> para o iGo</w:t>
      </w:r>
      <w:r>
        <w:t xml:space="preserve"> - </w:t>
      </w:r>
      <w:r w:rsidR="00982F4C">
        <w:t>um</w:t>
      </w:r>
      <w:r w:rsidR="00D70392">
        <w:t xml:space="preserve"> dispositivo </w:t>
      </w:r>
      <w:proofErr w:type="spellStart"/>
      <w:r w:rsidR="00D70392" w:rsidRPr="00893D3C">
        <w:rPr>
          <w:i/>
        </w:rPr>
        <w:t>wearable</w:t>
      </w:r>
      <w:proofErr w:type="spellEnd"/>
      <w:r w:rsidR="00D70392">
        <w:t xml:space="preserve">, que presta acesso </w:t>
      </w:r>
      <w:r w:rsidR="0009246A">
        <w:t>à</w:t>
      </w:r>
      <w:r w:rsidR="00D70392">
        <w:t xml:space="preserve"> rede social MyWeb</w:t>
      </w:r>
      <w:r>
        <w:t xml:space="preserve">, e </w:t>
      </w:r>
      <w:r w:rsidR="00D70392">
        <w:t xml:space="preserve">que é para ser usado no contexto de uma viagem, permitindo encontrar pontos de </w:t>
      </w:r>
      <w:r w:rsidR="0076284D">
        <w:t xml:space="preserve">interesse, caminhos até </w:t>
      </w:r>
      <w:r w:rsidR="00B516BB">
        <w:t xml:space="preserve">diversos locais </w:t>
      </w:r>
      <w:r w:rsidR="0076284D">
        <w:t>e criar grupos de viage</w:t>
      </w:r>
      <w:r w:rsidR="0009246A">
        <w:t>m</w:t>
      </w:r>
      <w:r w:rsidR="0076284D">
        <w:t xml:space="preserve"> para partilhar informações e eventos</w:t>
      </w:r>
      <w:r w:rsidR="0009246A">
        <w:t xml:space="preserve"> </w:t>
      </w:r>
      <w:r w:rsidR="0076284D">
        <w:t>relacionados com essa viagem.</w:t>
      </w:r>
      <w:r w:rsidR="00567F0C">
        <w:t xml:space="preserve"> </w:t>
      </w:r>
      <w:r>
        <w:t>O nosso objetivo com e</w:t>
      </w:r>
      <w:r w:rsidR="00567F0C">
        <w:t>stes</w:t>
      </w:r>
      <w:r w:rsidR="00B516BB">
        <w:t xml:space="preserve"> testes</w:t>
      </w:r>
      <w:r w:rsidR="00567F0C">
        <w:t xml:space="preserve"> </w:t>
      </w:r>
      <w:r>
        <w:t>é</w:t>
      </w:r>
      <w:r w:rsidR="00567F0C">
        <w:t xml:space="preserve"> perceber </w:t>
      </w:r>
      <w:r w:rsidR="00B516BB">
        <w:t xml:space="preserve">melhor </w:t>
      </w:r>
      <w:r w:rsidR="00567F0C">
        <w:t xml:space="preserve">quais os problemas com a nossa </w:t>
      </w:r>
      <w:r w:rsidR="00567F0C" w:rsidRPr="0009246A">
        <w:t>interface</w:t>
      </w:r>
      <w:r w:rsidR="00567F0C">
        <w:t xml:space="preserve"> e como a poder</w:t>
      </w:r>
      <w:r w:rsidR="00B516BB">
        <w:t>e</w:t>
      </w:r>
      <w:r w:rsidR="00567F0C">
        <w:t>mos melhorar no futuro.</w:t>
      </w:r>
    </w:p>
    <w:p w:rsidR="00567F0C" w:rsidRPr="004F3C91" w:rsidRDefault="002F43A7" w:rsidP="00694E3B">
      <w:pPr>
        <w:spacing w:line="240" w:lineRule="auto"/>
        <w:rPr>
          <w:u w:val="single"/>
        </w:rPr>
      </w:pPr>
      <w:r>
        <w:t xml:space="preserve">No âmbito do nosso projeto da Unidade </w:t>
      </w:r>
      <w:r w:rsidRPr="002F43A7">
        <w:t>Curricular</w:t>
      </w:r>
      <w:r>
        <w:t xml:space="preserve"> de Interfaces Pessoa-Máquina, pedimos não mais que 15 minutos do seu tempo para testar a nossa interface.</w:t>
      </w:r>
      <w:r w:rsidR="004F3C91">
        <w:rPr>
          <w:u w:val="single"/>
        </w:rPr>
        <w:t xml:space="preserve"> </w:t>
      </w:r>
      <w:r w:rsidR="00567F0C">
        <w:t>Para contextualizar</w:t>
      </w:r>
      <w:r w:rsidR="0009246A">
        <w:t>,</w:t>
      </w:r>
      <w:r w:rsidR="00567F0C">
        <w:t xml:space="preserve"> será feito um </w:t>
      </w:r>
      <w:r>
        <w:t xml:space="preserve">breve </w:t>
      </w:r>
      <w:r w:rsidR="00567F0C">
        <w:t>questionário sobre o utilizador</w:t>
      </w:r>
      <w:r w:rsidR="00E667C4">
        <w:t xml:space="preserve"> antes dos testes</w:t>
      </w:r>
      <w:r w:rsidR="0009246A">
        <w:t>;</w:t>
      </w:r>
      <w:r w:rsidR="00567F0C">
        <w:t xml:space="preserve"> </w:t>
      </w:r>
      <w:r w:rsidR="00E667C4">
        <w:t xml:space="preserve">após </w:t>
      </w:r>
      <w:r w:rsidR="0009246A">
        <w:t xml:space="preserve">os testes, </w:t>
      </w:r>
      <w:r w:rsidR="00E667C4">
        <w:t>será feito outro</w:t>
      </w:r>
      <w:r w:rsidR="00567F0C">
        <w:t xml:space="preserve"> para </w:t>
      </w:r>
      <w:r w:rsidR="00893D3C">
        <w:t>determinar a</w:t>
      </w:r>
      <w:r w:rsidR="003A0ECB">
        <w:t xml:space="preserve"> sua</w:t>
      </w:r>
      <w:r w:rsidR="00893D3C">
        <w:t xml:space="preserve"> </w:t>
      </w:r>
      <w:r w:rsidR="00E667C4">
        <w:t>s</w:t>
      </w:r>
      <w:r w:rsidR="00893D3C">
        <w:t>atisfaçã</w:t>
      </w:r>
      <w:r w:rsidR="003A0ECB">
        <w:t>o</w:t>
      </w:r>
      <w:r w:rsidR="00E667C4">
        <w:t>.</w:t>
      </w:r>
      <w:r w:rsidR="00567F0C">
        <w:t xml:space="preserve"> </w:t>
      </w:r>
      <w:r w:rsidR="00E667C4">
        <w:t xml:space="preserve">Serão também recolhidas algumas observações </w:t>
      </w:r>
      <w:r w:rsidR="00B516BB">
        <w:t xml:space="preserve">sobre o desempenho do utilizador </w:t>
      </w:r>
      <w:r w:rsidR="00E667C4">
        <w:t>durante os testes.</w:t>
      </w:r>
    </w:p>
    <w:p w:rsidR="008B3CC5" w:rsidRDefault="00B516BB" w:rsidP="00694E3B">
      <w:pPr>
        <w:spacing w:line="240" w:lineRule="auto"/>
      </w:pPr>
      <w:r>
        <w:t>Por motivos de igualdade estatística, o nosso grupo não poderá, durante os testes, dar indicações, ou responder a questões sobre como funciona a interface.</w:t>
      </w:r>
      <w:r w:rsidR="008B3CC5">
        <w:t xml:space="preserve"> </w:t>
      </w:r>
      <w:r>
        <w:t xml:space="preserve">No entanto, esteja ciente de que o que está a ser testada é a nossa interface, e não o utilizador. </w:t>
      </w:r>
      <w:r w:rsidR="00E667C4">
        <w:t>Se quiser</w:t>
      </w:r>
      <w:r w:rsidR="0009246A">
        <w:t>,</w:t>
      </w:r>
      <w:r w:rsidR="00E667C4">
        <w:t xml:space="preserve"> pode</w:t>
      </w:r>
      <w:r>
        <w:t>,</w:t>
      </w:r>
      <w:r w:rsidR="00E667C4">
        <w:t xml:space="preserve"> </w:t>
      </w:r>
      <w:r>
        <w:t xml:space="preserve">sem qualquer prejuízo, </w:t>
      </w:r>
      <w:r w:rsidR="00E667C4">
        <w:t>desistir de uma tarefa a qualquer momento</w:t>
      </w:r>
      <w:r>
        <w:t>,</w:t>
      </w:r>
      <w:r w:rsidR="00E667C4">
        <w:t xml:space="preserve"> </w:t>
      </w:r>
      <w:r w:rsidR="00893D3C">
        <w:t xml:space="preserve">ou </w:t>
      </w:r>
      <w:r w:rsidR="00E667C4">
        <w:t>até abandonar os testes</w:t>
      </w:r>
      <w:r>
        <w:t xml:space="preserve">. </w:t>
      </w:r>
      <w:r w:rsidR="008B3CC5">
        <w:t>Obrigado pela sua disponibilidade.</w:t>
      </w:r>
    </w:p>
    <w:p w:rsidR="00EA001E" w:rsidRDefault="00EA001E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3B23C7" w:rsidRPr="003B23C7" w:rsidRDefault="003B23C7" w:rsidP="003B23C7">
      <w:pPr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694E3B" w:rsidRDefault="00694E3B" w:rsidP="00694E3B">
      <w:pPr>
        <w:pStyle w:val="PargrafodaLista"/>
        <w:tabs>
          <w:tab w:val="left" w:pos="1896"/>
        </w:tabs>
        <w:spacing w:after="0" w:line="240" w:lineRule="auto"/>
        <w:rPr>
          <w:rFonts w:cstheme="minorHAnsi"/>
          <w:position w:val="6"/>
        </w:rPr>
      </w:pPr>
    </w:p>
    <w:p w:rsidR="009443C5" w:rsidRDefault="00E96346" w:rsidP="00694E3B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Tarefas a realizar</w:t>
      </w:r>
    </w:p>
    <w:p w:rsidR="00E52884" w:rsidRDefault="00F12A60" w:rsidP="00694E3B">
      <w:pPr>
        <w:spacing w:line="240" w:lineRule="auto"/>
        <w:rPr>
          <w:b/>
          <w:u w:val="single"/>
        </w:rPr>
      </w:pPr>
      <w:r w:rsidRPr="00F12A60">
        <w:rPr>
          <w:b/>
          <w:u w:val="single"/>
        </w:rPr>
        <w:t>Metodologia</w:t>
      </w:r>
    </w:p>
    <w:p w:rsidR="00F12A60" w:rsidRDefault="00F12A60" w:rsidP="00694E3B">
      <w:pPr>
        <w:spacing w:line="240" w:lineRule="auto"/>
      </w:pPr>
      <w:r w:rsidRPr="00F12A60">
        <w:t>As tarefas serão realizadas pela ordem que consta no guião.</w:t>
      </w:r>
      <w:r w:rsidR="00694E3B">
        <w:t xml:space="preserve"> </w:t>
      </w:r>
      <w:r w:rsidRPr="00F12A60">
        <w:t>Apenas será dada informação aos utilizadores acerca de comandos que simulam botões físicos e comportamentos não disponíveis no dispositivo de testes, como por exemplo botão de ligar/desligar, zoom in/out, scroll, etc.</w:t>
      </w:r>
      <w:r w:rsidR="00694E3B">
        <w:t xml:space="preserve"> </w:t>
      </w:r>
      <w:r w:rsidRPr="00F12A60">
        <w:t>A recolha de dados será feita através de papel.</w:t>
      </w:r>
      <w:r w:rsidR="00694E3B">
        <w:t xml:space="preserve"> </w:t>
      </w:r>
      <w:r>
        <w:t>Os cliques/toques, quando usado teclado, não serão contados na recolha de dados.</w:t>
      </w:r>
    </w:p>
    <w:p w:rsidR="00694E3B" w:rsidRDefault="00694E3B" w:rsidP="00694E3B">
      <w:pPr>
        <w:spacing w:line="240" w:lineRule="auto"/>
      </w:pPr>
    </w:p>
    <w:p w:rsidR="003B23C7" w:rsidRPr="00F12A60" w:rsidRDefault="003B23C7" w:rsidP="00694E3B">
      <w:pPr>
        <w:spacing w:line="240" w:lineRule="auto"/>
      </w:pPr>
    </w:p>
    <w:p w:rsidR="00E96346" w:rsidRDefault="00E96346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1ª Tarefa</w:t>
      </w:r>
      <w:r w:rsidR="005C2542">
        <w:rPr>
          <w:b/>
          <w:u w:val="single"/>
        </w:rPr>
        <w:t xml:space="preserve"> – Aplicação iGuide</w:t>
      </w:r>
    </w:p>
    <w:p w:rsidR="005C2542" w:rsidRDefault="00E96346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5C2542" w:rsidRDefault="005C2542" w:rsidP="00694E3B">
      <w:pPr>
        <w:spacing w:line="240" w:lineRule="auto"/>
      </w:pPr>
      <w:r w:rsidRPr="005C2542">
        <w:rPr>
          <w:b/>
        </w:rPr>
        <w:t>Responder à questão</w:t>
      </w:r>
      <w:r>
        <w:t>: Qual o local mais próximo de si, e a que distância se encontra do mesmo?</w:t>
      </w:r>
      <w:r>
        <w:tab/>
      </w:r>
    </w:p>
    <w:p w:rsidR="005C2542" w:rsidRDefault="005C2542" w:rsidP="00694E3B">
      <w:pPr>
        <w:spacing w:line="240" w:lineRule="auto"/>
      </w:pPr>
      <w:r>
        <w:t>Local:_______________</w:t>
      </w:r>
      <w:r>
        <w:tab/>
      </w:r>
      <w:bookmarkStart w:id="0" w:name="_GoBack"/>
      <w:bookmarkEnd w:id="0"/>
      <w:r>
        <w:t>Distância:_____m</w:t>
      </w:r>
    </w:p>
    <w:p w:rsidR="00051DF3" w:rsidRDefault="005C2542" w:rsidP="00694E3B">
      <w:pPr>
        <w:spacing w:line="240" w:lineRule="auto"/>
      </w:pPr>
      <w:r>
        <w:t>P</w:t>
      </w:r>
      <w:r w:rsidR="00E96346">
        <w:t>rocurar perto de si o local “</w:t>
      </w:r>
      <w:r w:rsidR="00E96346" w:rsidRPr="00E96346">
        <w:rPr>
          <w:i/>
        </w:rPr>
        <w:t>Parque Eduardo VII</w:t>
      </w:r>
      <w:r w:rsidR="00E96346">
        <w:t xml:space="preserve">”, ler a descrição do local, aceder </w:t>
      </w:r>
      <w:r>
        <w:t>à</w:t>
      </w:r>
      <w:r w:rsidR="00E96346">
        <w:t xml:space="preserve"> galeria de imagens e </w:t>
      </w:r>
      <w:r>
        <w:t xml:space="preserve">finalmente aos </w:t>
      </w:r>
      <w:r w:rsidR="00E96346">
        <w:t>eventos do mesmo. De seguida, comprar bilhete para o evento “</w:t>
      </w:r>
      <w:r w:rsidR="00E96346" w:rsidRPr="00E96346">
        <w:rPr>
          <w:i/>
        </w:rPr>
        <w:t xml:space="preserve">Ver estrelas no </w:t>
      </w:r>
      <w:r w:rsidR="0027581D">
        <w:rPr>
          <w:i/>
        </w:rPr>
        <w:t>parque</w:t>
      </w:r>
      <w:r w:rsidR="00E96346">
        <w:t>”. Para realizar a compra, adicion</w:t>
      </w:r>
      <w:r>
        <w:t>ar</w:t>
      </w:r>
      <w:r w:rsidR="00E96346">
        <w:t xml:space="preserve"> um método de pagamento por </w:t>
      </w:r>
      <w:r w:rsidR="00E96346" w:rsidRPr="005C2542">
        <w:rPr>
          <w:i/>
          <w:u w:val="single"/>
        </w:rPr>
        <w:t>Paypa</w:t>
      </w:r>
      <w:r w:rsidRPr="005C2542">
        <w:rPr>
          <w:i/>
          <w:u w:val="single"/>
        </w:rPr>
        <w:t>l</w:t>
      </w:r>
      <w:r w:rsidR="00E96346">
        <w:t xml:space="preserve">, cujo email e senha são </w:t>
      </w:r>
      <w:hyperlink r:id="rId5" w:history="1">
        <w:r w:rsidR="00E96346" w:rsidRPr="00E96346">
          <w:rPr>
            <w:rStyle w:val="Hiperligao"/>
            <w:color w:val="auto"/>
            <w:u w:val="none"/>
          </w:rPr>
          <w:t>exemplo@mail.com</w:t>
        </w:r>
      </w:hyperlink>
      <w:r w:rsidR="00E96346">
        <w:t xml:space="preserve"> e 123abc, respetivamente.</w:t>
      </w:r>
    </w:p>
    <w:p w:rsidR="00051DF3" w:rsidRP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E52884">
        <w:t>Realização da tarefa com sucesso e resposta correta à questão colocada.</w:t>
      </w:r>
    </w:p>
    <w:p w:rsidR="00051DF3" w:rsidRDefault="00051DF3" w:rsidP="00694E3B">
      <w:pPr>
        <w:spacing w:line="240" w:lineRule="auto"/>
      </w:pPr>
      <w:r>
        <w:t>Eficiência: Tempo</w:t>
      </w:r>
      <w:r w:rsidR="005C2542">
        <w:t xml:space="preserve"> </w:t>
      </w:r>
      <w:r>
        <w:t xml:space="preserve">necessário </w:t>
      </w:r>
      <w:r w:rsidR="004F3C91">
        <w:t>para a</w:t>
      </w:r>
      <w:r>
        <w:t xml:space="preserve"> realização da tarefa.</w:t>
      </w:r>
    </w:p>
    <w:p w:rsidR="00E52884" w:rsidRDefault="00051DF3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051DF3" w:rsidRDefault="00051DF3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Critérios de Usabilidade:</w:t>
      </w:r>
    </w:p>
    <w:p w:rsidR="00051DF3" w:rsidRDefault="00051DF3" w:rsidP="00694E3B">
      <w:pPr>
        <w:spacing w:line="240" w:lineRule="auto"/>
      </w:pPr>
      <w:r>
        <w:t xml:space="preserve">Eficácia: </w:t>
      </w:r>
      <w:r w:rsidR="00E52884">
        <w:t xml:space="preserve">Pelo menos </w:t>
      </w:r>
      <w:r w:rsidR="005C2542">
        <w:t>90% dos utilizadores completar</w:t>
      </w:r>
      <w:r w:rsidR="00BD465D">
        <w:t>e</w:t>
      </w:r>
      <w:r w:rsidR="005C2542">
        <w:t>m</w:t>
      </w:r>
      <w:r w:rsidR="00CE47E8">
        <w:t xml:space="preserve"> a tarefa</w:t>
      </w:r>
      <w:r w:rsidR="005C2542">
        <w:t xml:space="preserve"> com sucesso e responder</w:t>
      </w:r>
      <w:r w:rsidR="00BD465D">
        <w:t>e</w:t>
      </w:r>
      <w:r w:rsidR="00EA001E">
        <w:t>m</w:t>
      </w:r>
      <w:r w:rsidR="005C2542">
        <w:t xml:space="preserve"> corretamente à questão colocada</w:t>
      </w:r>
      <w:r w:rsidR="00CE47E8">
        <w:t>.</w:t>
      </w:r>
    </w:p>
    <w:p w:rsidR="00051DF3" w:rsidRPr="004F3C91" w:rsidRDefault="00051DF3" w:rsidP="00694E3B">
      <w:pPr>
        <w:spacing w:line="240" w:lineRule="auto"/>
        <w:rPr>
          <w:u w:val="single"/>
        </w:rPr>
      </w:pPr>
      <w:r>
        <w:t>Eficiência:</w:t>
      </w:r>
      <w:r w:rsidR="00CE47E8">
        <w:t xml:space="preserve"> </w:t>
      </w:r>
      <w:r w:rsidR="00E52884">
        <w:t xml:space="preserve">Pelo menos </w:t>
      </w:r>
      <w:r w:rsidR="005C2542">
        <w:t>75% dos utilizadores r</w:t>
      </w:r>
      <w:r w:rsidR="00CE47E8">
        <w:t>ealizar</w:t>
      </w:r>
      <w:r w:rsidR="00BD465D">
        <w:t>e</w:t>
      </w:r>
      <w:r w:rsidR="005C2542">
        <w:t>m</w:t>
      </w:r>
      <w:r w:rsidR="00CE47E8">
        <w:t xml:space="preserve"> a tarefa num tempo máximo de 3 minutos.</w:t>
      </w:r>
    </w:p>
    <w:p w:rsidR="003B23C7" w:rsidRDefault="00051DF3" w:rsidP="00694E3B">
      <w:pPr>
        <w:spacing w:line="240" w:lineRule="auto"/>
      </w:pPr>
      <w:r>
        <w:t>Satisfação:</w:t>
      </w:r>
      <w:r w:rsidR="00CE47E8">
        <w:t xml:space="preserve"> </w:t>
      </w:r>
      <w:r w:rsidR="00BD465D">
        <w:t>No máximo 20% dos utilizadores</w:t>
      </w:r>
      <w:r w:rsidR="00CE47E8">
        <w:t xml:space="preserve"> </w:t>
      </w:r>
      <w:r w:rsidR="00BD465D">
        <w:t xml:space="preserve">apresentarem valor médio dos parâmetros de satisfação da escala de </w:t>
      </w:r>
      <w:proofErr w:type="spellStart"/>
      <w:r w:rsidR="00BD465D" w:rsidRPr="00BD465D">
        <w:rPr>
          <w:i/>
        </w:rPr>
        <w:t>Likert</w:t>
      </w:r>
      <w:proofErr w:type="spellEnd"/>
      <w:r w:rsidR="00BD465D">
        <w:t xml:space="preserve"> inferior a 3.</w:t>
      </w:r>
    </w:p>
    <w:p w:rsidR="003B23C7" w:rsidRDefault="003B23C7" w:rsidP="00694E3B">
      <w:pPr>
        <w:spacing w:line="240" w:lineRule="auto"/>
      </w:pPr>
    </w:p>
    <w:p w:rsidR="003B23C7" w:rsidRDefault="003B23C7" w:rsidP="00694E3B">
      <w:pPr>
        <w:spacing w:line="240" w:lineRule="auto"/>
      </w:pPr>
    </w:p>
    <w:p w:rsidR="009443C5" w:rsidRDefault="009443C5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2ª Tarefa</w:t>
      </w:r>
      <w:r w:rsidR="00EA001E">
        <w:rPr>
          <w:b/>
          <w:u w:val="single"/>
        </w:rPr>
        <w:t xml:space="preserve"> – Aplicação iGroup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A001E" w:rsidRDefault="00EA001E" w:rsidP="00694E3B">
      <w:pPr>
        <w:spacing w:line="240" w:lineRule="auto"/>
      </w:pPr>
      <w:r>
        <w:t>C</w:t>
      </w:r>
      <w:r w:rsidR="00B417AB">
        <w:t>riar um grupo com o nome “</w:t>
      </w:r>
      <w:r w:rsidR="00B417AB" w:rsidRPr="00B417AB">
        <w:rPr>
          <w:i/>
        </w:rPr>
        <w:t>Teste</w:t>
      </w:r>
      <w:r w:rsidR="00B417AB">
        <w:t>”, com destino “</w:t>
      </w:r>
      <w:r w:rsidR="00B417AB" w:rsidRPr="00B417AB">
        <w:rPr>
          <w:i/>
        </w:rPr>
        <w:t>Lisboa</w:t>
      </w:r>
      <w:r w:rsidR="00B417AB">
        <w:t>”, e data de viagem “</w:t>
      </w:r>
      <w:r w:rsidR="00B417AB" w:rsidRPr="00B417AB">
        <w:rPr>
          <w:i/>
        </w:rPr>
        <w:t>2019-12-20</w:t>
      </w:r>
      <w:r w:rsidR="00B417AB">
        <w:t xml:space="preserve">”. De seguida, aceder </w:t>
      </w:r>
      <w:r>
        <w:t>à</w:t>
      </w:r>
      <w:r w:rsidR="00B417AB">
        <w:t>s opções do grupo, adicionar um membro chamado “</w:t>
      </w:r>
      <w:r w:rsidR="00B417AB" w:rsidRPr="00B417AB">
        <w:rPr>
          <w:i/>
        </w:rPr>
        <w:t>Rodrigo Rosa</w:t>
      </w:r>
      <w:r w:rsidR="00B417AB">
        <w:t>”</w:t>
      </w:r>
      <w:r>
        <w:t xml:space="preserve"> e outro chamado “</w:t>
      </w:r>
      <w:r w:rsidR="00E52884">
        <w:t>João Lopes</w:t>
      </w:r>
      <w:r>
        <w:t xml:space="preserve">”. Aceder à lista de membros e ver no mapa o membro “Rodrigo Rosa”. </w:t>
      </w:r>
    </w:p>
    <w:p w:rsidR="00EA001E" w:rsidRDefault="00EA001E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dos me</w:t>
      </w:r>
      <w:r w:rsidR="00E52884">
        <w:t>m</w:t>
      </w:r>
      <w:r>
        <w:t>bros do grupo se encontra mais a sul?</w:t>
      </w:r>
      <w:r w:rsidR="00E52884">
        <w:tab/>
        <w:t>Nome do membro:_______________</w:t>
      </w:r>
    </w:p>
    <w:p w:rsidR="00B417AB" w:rsidRDefault="00EA001E" w:rsidP="00694E3B">
      <w:pPr>
        <w:spacing w:line="240" w:lineRule="auto"/>
      </w:pPr>
      <w:r>
        <w:t>C</w:t>
      </w:r>
      <w:r w:rsidR="00B417AB">
        <w:t>riar um</w:t>
      </w:r>
      <w:r>
        <w:t xml:space="preserve"> evento</w:t>
      </w:r>
      <w:r w:rsidR="00B417AB">
        <w:t xml:space="preserve"> com nome “</w:t>
      </w:r>
      <w:r w:rsidR="00B417AB" w:rsidRPr="00B417AB">
        <w:rPr>
          <w:i/>
        </w:rPr>
        <w:t>IPM party”</w:t>
      </w:r>
      <w:r w:rsidR="00B417AB">
        <w:rPr>
          <w:i/>
        </w:rPr>
        <w:t>.</w:t>
      </w:r>
      <w:r w:rsidR="00B417AB">
        <w:t xml:space="preserve"> Volt</w:t>
      </w:r>
      <w:r>
        <w:t>ar</w:t>
      </w:r>
      <w:r w:rsidR="00B417AB">
        <w:t xml:space="preserve"> ao ecrã inicial do iGo, e de seguida </w:t>
      </w:r>
      <w:r>
        <w:t>aceder</w:t>
      </w:r>
      <w:r w:rsidR="00B417AB">
        <w:t xml:space="preserve"> de novo </w:t>
      </w:r>
      <w:r>
        <w:t>à</w:t>
      </w:r>
      <w:r w:rsidR="00B417AB">
        <w:t xml:space="preserve"> aplicação iGroup, e observ</w:t>
      </w:r>
      <w:r>
        <w:t>ar</w:t>
      </w:r>
      <w:r w:rsidR="00B417AB">
        <w:t xml:space="preserve"> as notificações.</w:t>
      </w:r>
    </w:p>
    <w:p w:rsidR="009443C5" w:rsidRPr="00051DF3" w:rsidRDefault="009443C5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Default="00E52884" w:rsidP="00694E3B">
      <w:pPr>
        <w:spacing w:line="240" w:lineRule="auto"/>
      </w:pPr>
      <w:r>
        <w:t xml:space="preserve">Eficiência: Tempo necessário </w:t>
      </w:r>
      <w:r w:rsidR="00BD465D">
        <w:t xml:space="preserve">para </w:t>
      </w:r>
      <w:r>
        <w:t>a realização da tarefa.</w:t>
      </w:r>
    </w:p>
    <w:p w:rsidR="009443C5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9443C5" w:rsidRPr="00BD465D" w:rsidRDefault="009443C5" w:rsidP="00694E3B">
      <w:pPr>
        <w:spacing w:line="240" w:lineRule="auto"/>
        <w:rPr>
          <w:i/>
        </w:rPr>
      </w:pPr>
      <w:r w:rsidRPr="00051DF3">
        <w:rPr>
          <w:i/>
          <w:u w:val="single"/>
        </w:rPr>
        <w:lastRenderedPageBreak/>
        <w:t xml:space="preserve">Critérios de </w:t>
      </w:r>
      <w:r w:rsidRPr="00E3124D">
        <w:rPr>
          <w:i/>
          <w:u w:val="single"/>
        </w:rPr>
        <w:t>Usabilidade</w:t>
      </w:r>
      <w:r w:rsidRPr="00051DF3">
        <w:rPr>
          <w:i/>
          <w:u w:val="single"/>
        </w:rPr>
        <w:t>:</w:t>
      </w:r>
    </w:p>
    <w:p w:rsidR="009443C5" w:rsidRDefault="009443C5" w:rsidP="00694E3B">
      <w:pPr>
        <w:spacing w:line="240" w:lineRule="auto"/>
      </w:pPr>
      <w:r>
        <w:t xml:space="preserve">Eficácia: </w:t>
      </w:r>
      <w:r w:rsidR="00E52884">
        <w:t>Pelo menos 90% dos utilizadores completar</w:t>
      </w:r>
      <w:r w:rsidR="00BD465D">
        <w:t>e</w:t>
      </w:r>
      <w:r w:rsidR="00E52884">
        <w:t>m a tarefa com sucesso e responder</w:t>
      </w:r>
      <w:r w:rsidR="00BD465D">
        <w:t>e</w:t>
      </w:r>
      <w:r w:rsidR="00E52884">
        <w:t>m corretamente à questão colocada.</w:t>
      </w:r>
    </w:p>
    <w:p w:rsidR="009443C5" w:rsidRPr="00CE12AA" w:rsidRDefault="009443C5" w:rsidP="00694E3B">
      <w:pPr>
        <w:spacing w:line="240" w:lineRule="auto"/>
        <w:rPr>
          <w:u w:val="single"/>
        </w:rPr>
      </w:pPr>
      <w:r>
        <w:t>Eficiência:</w:t>
      </w:r>
      <w:r w:rsidR="00E52884" w:rsidRPr="00E52884">
        <w:t xml:space="preserve"> </w:t>
      </w:r>
      <w:r w:rsidR="00E52884">
        <w:t>Pelo menos 75% dos utilizadores completar</w:t>
      </w:r>
      <w:r w:rsidR="00BD465D">
        <w:t>e</w:t>
      </w:r>
      <w:r w:rsidR="00E52884">
        <w:t xml:space="preserve">m a tarefa </w:t>
      </w:r>
      <w:r w:rsidR="00CE12AA">
        <w:t xml:space="preserve">num tempo máximo de 4 minutos. </w:t>
      </w:r>
    </w:p>
    <w:p w:rsidR="00BD465D" w:rsidRPr="00BD465D" w:rsidRDefault="00BD465D" w:rsidP="00BD465D">
      <w:pPr>
        <w:spacing w:line="240" w:lineRule="auto"/>
        <w:rPr>
          <w:u w:val="single"/>
        </w:rPr>
      </w:pPr>
      <w:r>
        <w:t xml:space="preserve">Satisfação: No máximo 20% dos utilizadores apresentarem valor médio dos parâmetros de satisfação da escala de </w:t>
      </w:r>
      <w:proofErr w:type="spellStart"/>
      <w:r w:rsidRPr="00BD465D">
        <w:rPr>
          <w:i/>
        </w:rPr>
        <w:t>Likert</w:t>
      </w:r>
      <w:proofErr w:type="spellEnd"/>
      <w:r>
        <w:t xml:space="preserve"> inferior a 3.</w:t>
      </w:r>
    </w:p>
    <w:p w:rsidR="009443C5" w:rsidRDefault="009443C5" w:rsidP="00694E3B">
      <w:pPr>
        <w:spacing w:line="240" w:lineRule="auto"/>
      </w:pPr>
    </w:p>
    <w:p w:rsidR="00BD465D" w:rsidRDefault="00BD465D" w:rsidP="00694E3B">
      <w:pPr>
        <w:spacing w:line="240" w:lineRule="auto"/>
      </w:pPr>
    </w:p>
    <w:p w:rsidR="00BD465D" w:rsidRPr="00E96346" w:rsidRDefault="00BD465D" w:rsidP="00694E3B">
      <w:pPr>
        <w:spacing w:line="240" w:lineRule="auto"/>
      </w:pPr>
    </w:p>
    <w:p w:rsidR="00DD09E1" w:rsidRDefault="00DD09E1" w:rsidP="00694E3B">
      <w:pPr>
        <w:spacing w:line="240" w:lineRule="auto"/>
        <w:rPr>
          <w:b/>
          <w:u w:val="single"/>
        </w:rPr>
      </w:pPr>
      <w:r>
        <w:rPr>
          <w:b/>
          <w:u w:val="single"/>
        </w:rPr>
        <w:t>3ª Tarefa</w:t>
      </w:r>
      <w:r w:rsidR="00E52884">
        <w:rPr>
          <w:b/>
          <w:u w:val="single"/>
        </w:rPr>
        <w:t xml:space="preserve"> – Aplicação iWay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 xml:space="preserve">Descrição: </w:t>
      </w:r>
    </w:p>
    <w:p w:rsidR="00E52884" w:rsidRDefault="00E52884" w:rsidP="00694E3B">
      <w:pPr>
        <w:spacing w:line="240" w:lineRule="auto"/>
      </w:pPr>
      <w:r>
        <w:t>P</w:t>
      </w:r>
      <w:r w:rsidR="00DD09E1">
        <w:t>rocur</w:t>
      </w:r>
      <w:r>
        <w:t>ar</w:t>
      </w:r>
      <w:r w:rsidR="00DD09E1">
        <w:t xml:space="preserve"> o caminho mais </w:t>
      </w:r>
      <w:r>
        <w:t>curto</w:t>
      </w:r>
      <w:r w:rsidR="00DD09E1">
        <w:t xml:space="preserve"> desde sua localização atual até ao </w:t>
      </w:r>
      <w:r w:rsidR="00DD09E1" w:rsidRPr="00DD09E1">
        <w:rPr>
          <w:i/>
        </w:rPr>
        <w:t>Padrão dos Descobrimentos</w:t>
      </w:r>
      <w:r w:rsidR="00DD09E1">
        <w:t>. De seguida, aced</w:t>
      </w:r>
      <w:r>
        <w:t>er</w:t>
      </w:r>
      <w:r w:rsidR="00DD09E1">
        <w:t xml:space="preserve"> </w:t>
      </w:r>
      <w:r>
        <w:t>à</w:t>
      </w:r>
      <w:r w:rsidR="00DD09E1">
        <w:t xml:space="preserve"> visão global do caminho, e observe os pormenores acerca dos tipos de percurso. Se necessário, compr</w:t>
      </w:r>
      <w:r>
        <w:t>ar</w:t>
      </w:r>
      <w:r w:rsidR="00DD09E1">
        <w:t xml:space="preserve"> bilhete para todos os comboios que </w:t>
      </w:r>
      <w:r>
        <w:t>precisar de</w:t>
      </w:r>
      <w:r w:rsidR="00DD09E1">
        <w:t xml:space="preserve"> apanhar para chegar a</w:t>
      </w:r>
      <w:r>
        <w:t>o</w:t>
      </w:r>
      <w:r w:rsidR="00DD09E1">
        <w:t xml:space="preserve"> destino</w:t>
      </w:r>
      <w:r>
        <w:t xml:space="preserve">, usando o método de pagamento por Paypal criado anteriormente. </w:t>
      </w:r>
    </w:p>
    <w:p w:rsidR="00313B36" w:rsidRDefault="00E52884" w:rsidP="00694E3B">
      <w:pPr>
        <w:spacing w:line="240" w:lineRule="auto"/>
      </w:pPr>
      <w:r w:rsidRPr="00E52884">
        <w:rPr>
          <w:b/>
        </w:rPr>
        <w:t>Responder à questão:</w:t>
      </w:r>
      <w:r>
        <w:t xml:space="preserve"> Qual o custo total da viagem?</w:t>
      </w:r>
      <w:r>
        <w:tab/>
        <w:t>Custo: €_____</w:t>
      </w:r>
    </w:p>
    <w:p w:rsidR="00DD09E1" w:rsidRPr="00051DF3" w:rsidRDefault="00DD09E1" w:rsidP="00694E3B">
      <w:pPr>
        <w:spacing w:line="240" w:lineRule="auto"/>
        <w:rPr>
          <w:i/>
          <w:u w:val="single"/>
        </w:rPr>
      </w:pPr>
      <w:r w:rsidRPr="00051DF3">
        <w:rPr>
          <w:i/>
          <w:u w:val="single"/>
        </w:rPr>
        <w:t>Medidas de Usabilidade:</w:t>
      </w:r>
    </w:p>
    <w:p w:rsidR="00E52884" w:rsidRDefault="00E52884" w:rsidP="00694E3B">
      <w:pPr>
        <w:spacing w:line="240" w:lineRule="auto"/>
      </w:pPr>
      <w:r>
        <w:t>Eficácia: Realização da tarefa com sucesso e resposta correta à questão colocada.</w:t>
      </w:r>
    </w:p>
    <w:p w:rsidR="00E52884" w:rsidRPr="00E3124D" w:rsidRDefault="00E52884" w:rsidP="00694E3B">
      <w:pPr>
        <w:spacing w:line="240" w:lineRule="auto"/>
        <w:rPr>
          <w:u w:val="single"/>
        </w:rPr>
      </w:pPr>
      <w:r>
        <w:t xml:space="preserve">Eficiência: Tempo </w:t>
      </w:r>
      <w:r w:rsidR="00E3124D">
        <w:t>necessário</w:t>
      </w:r>
      <w:r>
        <w:t xml:space="preserve"> na realização da taref</w:t>
      </w:r>
      <w:r w:rsidR="00E3124D">
        <w:t>a.</w:t>
      </w:r>
    </w:p>
    <w:p w:rsidR="00DD09E1" w:rsidRDefault="00E52884" w:rsidP="00694E3B">
      <w:pPr>
        <w:spacing w:line="240" w:lineRule="auto"/>
      </w:pPr>
      <w:r>
        <w:t xml:space="preserve">Satisfação: Utilização da escala de </w:t>
      </w:r>
      <w:proofErr w:type="spellStart"/>
      <w:r w:rsidRPr="00E52884">
        <w:rPr>
          <w:i/>
        </w:rPr>
        <w:t>Likert</w:t>
      </w:r>
      <w:proofErr w:type="spellEnd"/>
      <w:r>
        <w:t>.</w:t>
      </w:r>
    </w:p>
    <w:p w:rsidR="00DD09E1" w:rsidRPr="00CE12AA" w:rsidRDefault="00DD09E1" w:rsidP="00694E3B">
      <w:pPr>
        <w:spacing w:line="240" w:lineRule="auto"/>
        <w:rPr>
          <w:i/>
        </w:rPr>
      </w:pPr>
      <w:r w:rsidRPr="00051DF3">
        <w:rPr>
          <w:i/>
          <w:u w:val="single"/>
        </w:rPr>
        <w:t>Critérios de Usabilidade:</w:t>
      </w:r>
    </w:p>
    <w:p w:rsidR="00DD09E1" w:rsidRPr="004F3C91" w:rsidRDefault="00DD09E1" w:rsidP="00694E3B">
      <w:pPr>
        <w:spacing w:line="240" w:lineRule="auto"/>
        <w:rPr>
          <w:u w:val="single"/>
        </w:rPr>
      </w:pPr>
      <w:r>
        <w:t xml:space="preserve">Eficácia: </w:t>
      </w:r>
      <w:r w:rsidR="00CE12AA">
        <w:t>Pelo menos 90% dos utilizadores completar</w:t>
      </w:r>
      <w:r w:rsidR="00E3124D">
        <w:t>e</w:t>
      </w:r>
      <w:r w:rsidR="00CE12AA">
        <w:t>m a tarefa com sucesso e responder</w:t>
      </w:r>
      <w:r w:rsidR="00E3124D">
        <w:t>e</w:t>
      </w:r>
      <w:r w:rsidR="00CE12AA">
        <w:t>m corretamente à questão colocada.</w:t>
      </w:r>
    </w:p>
    <w:p w:rsidR="00DD09E1" w:rsidRDefault="00DD09E1" w:rsidP="00694E3B">
      <w:pPr>
        <w:spacing w:line="240" w:lineRule="auto"/>
      </w:pPr>
      <w:r>
        <w:t xml:space="preserve">Eficiência: </w:t>
      </w:r>
      <w:r w:rsidR="00CE12AA">
        <w:t>Pelo menos 75% dos utilizadores completar</w:t>
      </w:r>
      <w:r w:rsidR="00E3124D">
        <w:t>e</w:t>
      </w:r>
      <w:r w:rsidR="00CE12AA">
        <w:t>m</w:t>
      </w:r>
      <w:r>
        <w:t xml:space="preserve"> a tarefa num tempo máximo de 4</w:t>
      </w:r>
      <w:r w:rsidR="00E3124D">
        <w:t xml:space="preserve"> minutos</w:t>
      </w:r>
      <w:r w:rsidR="00CE12AA">
        <w:t>.</w:t>
      </w:r>
    </w:p>
    <w:p w:rsidR="00E3124D" w:rsidRPr="00E3124D" w:rsidRDefault="00DD09E1" w:rsidP="00E3124D">
      <w:pPr>
        <w:spacing w:line="240" w:lineRule="auto"/>
        <w:rPr>
          <w:u w:val="single"/>
        </w:rPr>
      </w:pPr>
      <w:r>
        <w:t xml:space="preserve">Satisfação: </w:t>
      </w:r>
      <w:r w:rsidR="00BD465D">
        <w:t>No máximo 20%</w:t>
      </w:r>
      <w:r>
        <w:t xml:space="preserve"> d</w:t>
      </w:r>
      <w:r w:rsidR="00BD465D">
        <w:t>os</w:t>
      </w:r>
      <w:r>
        <w:t xml:space="preserve"> utilizadores </w:t>
      </w:r>
      <w:r w:rsidR="00BD465D">
        <w:t>apresenta</w:t>
      </w:r>
      <w:r w:rsidR="00E3124D">
        <w:t>re</w:t>
      </w:r>
      <w:r w:rsidR="00BD465D">
        <w:t xml:space="preserve">m </w:t>
      </w:r>
      <w:r w:rsidR="00E3124D">
        <w:t xml:space="preserve">valor médio dos parâmetros de satisfação da escala de </w:t>
      </w:r>
      <w:proofErr w:type="spellStart"/>
      <w:r w:rsidR="00E3124D" w:rsidRPr="00BD465D">
        <w:rPr>
          <w:i/>
        </w:rPr>
        <w:t>Likert</w:t>
      </w:r>
      <w:proofErr w:type="spellEnd"/>
      <w:r w:rsidR="00E3124D">
        <w:t xml:space="preserve"> inferior a 3.</w:t>
      </w:r>
    </w:p>
    <w:p w:rsidR="004F3C91" w:rsidRDefault="004F3C91" w:rsidP="00694E3B">
      <w:pPr>
        <w:spacing w:line="240" w:lineRule="auto"/>
      </w:pPr>
    </w:p>
    <w:p w:rsidR="004F3C91" w:rsidRDefault="004F3C91" w:rsidP="00694E3B">
      <w:pPr>
        <w:spacing w:line="240" w:lineRule="auto"/>
      </w:pPr>
    </w:p>
    <w:p w:rsidR="004F3C91" w:rsidRPr="004F3C91" w:rsidRDefault="004F3C91" w:rsidP="004F3C91">
      <w:pPr>
        <w:spacing w:line="240" w:lineRule="auto"/>
        <w:jc w:val="right"/>
        <w:rPr>
          <w:b/>
        </w:rPr>
      </w:pPr>
      <w:r w:rsidRPr="004F3C91">
        <w:rPr>
          <w:b/>
        </w:rPr>
        <w:t>Obrigado pela sua participação!</w:t>
      </w:r>
    </w:p>
    <w:sectPr w:rsidR="004F3C91" w:rsidRPr="004F3C91" w:rsidSect="009443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376AF"/>
    <w:multiLevelType w:val="hybridMultilevel"/>
    <w:tmpl w:val="1BE691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016FA"/>
    <w:multiLevelType w:val="hybridMultilevel"/>
    <w:tmpl w:val="407AD4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068"/>
    <w:multiLevelType w:val="hybridMultilevel"/>
    <w:tmpl w:val="F9C0F3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E5ED3"/>
    <w:multiLevelType w:val="hybridMultilevel"/>
    <w:tmpl w:val="FE222B6A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051DF3"/>
    <w:rsid w:val="0009246A"/>
    <w:rsid w:val="0017744B"/>
    <w:rsid w:val="002511C9"/>
    <w:rsid w:val="00266152"/>
    <w:rsid w:val="0027581D"/>
    <w:rsid w:val="002F43A7"/>
    <w:rsid w:val="00313B36"/>
    <w:rsid w:val="00324AD9"/>
    <w:rsid w:val="003A0ECB"/>
    <w:rsid w:val="003A7BA5"/>
    <w:rsid w:val="003B23C7"/>
    <w:rsid w:val="00485CB0"/>
    <w:rsid w:val="00485EA1"/>
    <w:rsid w:val="004F3C91"/>
    <w:rsid w:val="00527CA1"/>
    <w:rsid w:val="00567F0C"/>
    <w:rsid w:val="00583CDF"/>
    <w:rsid w:val="005C2542"/>
    <w:rsid w:val="006751D4"/>
    <w:rsid w:val="00694E3B"/>
    <w:rsid w:val="006C503B"/>
    <w:rsid w:val="0076284D"/>
    <w:rsid w:val="007B0841"/>
    <w:rsid w:val="007C454C"/>
    <w:rsid w:val="00806E14"/>
    <w:rsid w:val="00893D3C"/>
    <w:rsid w:val="008B3CC5"/>
    <w:rsid w:val="008C7A4E"/>
    <w:rsid w:val="008E2A93"/>
    <w:rsid w:val="008E5A7D"/>
    <w:rsid w:val="00901761"/>
    <w:rsid w:val="009443C5"/>
    <w:rsid w:val="00982F4C"/>
    <w:rsid w:val="009B483A"/>
    <w:rsid w:val="009E2070"/>
    <w:rsid w:val="009E4554"/>
    <w:rsid w:val="009F145F"/>
    <w:rsid w:val="00A84E21"/>
    <w:rsid w:val="00B26C8E"/>
    <w:rsid w:val="00B417AB"/>
    <w:rsid w:val="00B516BB"/>
    <w:rsid w:val="00BD465D"/>
    <w:rsid w:val="00BF4250"/>
    <w:rsid w:val="00CE078D"/>
    <w:rsid w:val="00CE12AA"/>
    <w:rsid w:val="00CE47E8"/>
    <w:rsid w:val="00D70392"/>
    <w:rsid w:val="00DB18ED"/>
    <w:rsid w:val="00DD09E1"/>
    <w:rsid w:val="00DF18CE"/>
    <w:rsid w:val="00E3124D"/>
    <w:rsid w:val="00E52884"/>
    <w:rsid w:val="00E53811"/>
    <w:rsid w:val="00E667C4"/>
    <w:rsid w:val="00E96346"/>
    <w:rsid w:val="00EA001E"/>
    <w:rsid w:val="00ED3F40"/>
    <w:rsid w:val="00F12A60"/>
    <w:rsid w:val="00F73A29"/>
    <w:rsid w:val="00FE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45187"/>
  <w15:chartTrackingRefBased/>
  <w15:docId w15:val="{3C9386D5-A866-4981-88FC-4F22BA72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34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E9634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6346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8C7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emplo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983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mota</dc:creator>
  <cp:keywords/>
  <dc:description/>
  <cp:lastModifiedBy>Filipe Sousa</cp:lastModifiedBy>
  <cp:revision>42</cp:revision>
  <dcterms:created xsi:type="dcterms:W3CDTF">2019-05-19T16:11:00Z</dcterms:created>
  <dcterms:modified xsi:type="dcterms:W3CDTF">2019-05-23T13:00:00Z</dcterms:modified>
</cp:coreProperties>
</file>