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D1E" w:rsidRDefault="007A2A2D">
      <w:r>
        <w:t>Projekt został wykonany na platformie AWS korzystając z narzędzi:</w:t>
      </w:r>
    </w:p>
    <w:p w:rsidR="007A2A2D" w:rsidRDefault="00F45F03" w:rsidP="007A2A2D">
      <w:pPr>
        <w:pStyle w:val="Akapitzlist"/>
        <w:numPr>
          <w:ilvl w:val="0"/>
          <w:numId w:val="3"/>
        </w:numPr>
      </w:pPr>
      <w:r>
        <w:t xml:space="preserve">Amazon </w:t>
      </w:r>
      <w:proofErr w:type="spellStart"/>
      <w:r w:rsidR="007A2A2D">
        <w:t>SageMaker</w:t>
      </w:r>
      <w:proofErr w:type="spellEnd"/>
      <w:r>
        <w:t xml:space="preserve"> – platforma uczenia maszynowego w chmurze</w:t>
      </w:r>
    </w:p>
    <w:p w:rsidR="00F45F03" w:rsidRDefault="00F45F03" w:rsidP="00F45F03">
      <w:pPr>
        <w:pStyle w:val="Akapitzlist"/>
        <w:numPr>
          <w:ilvl w:val="0"/>
          <w:numId w:val="3"/>
        </w:numPr>
      </w:pPr>
      <w:r>
        <w:t>Amazon Simple Storage Service (S3) – internetowy nośnik danych</w:t>
      </w:r>
    </w:p>
    <w:p w:rsidR="00D008A3" w:rsidRDefault="00F45F03" w:rsidP="007A2A2D">
      <w:r>
        <w:t>Dane do projektu zostały pobrane ze strony</w:t>
      </w:r>
      <w:r w:rsidR="00D008A3">
        <w:t>:</w:t>
      </w:r>
      <w:r>
        <w:t xml:space="preserve"> </w:t>
      </w:r>
      <w:hyperlink r:id="rId5" w:history="1">
        <w:r w:rsidRPr="000F7A95">
          <w:rPr>
            <w:rStyle w:val="Hipercze"/>
          </w:rPr>
          <w:t>https://www.robots.ox.ac.uk/~vgg/data/flowers/17/index.html</w:t>
        </w:r>
      </w:hyperlink>
    </w:p>
    <w:p w:rsidR="00D008A3" w:rsidRDefault="00D008A3" w:rsidP="007A2A2D">
      <w:r>
        <w:t>Dane w postaci obrazów przedstawiają 17 rodzajów kwiatów. Do każdego rodzaju jest 80 zdjęć z czego 54 z nich zostały wykorzystane do stworzenia bazy do uczenia i 26 zostało wykorzystane do stworzenia bazy walidacyjnej.</w:t>
      </w:r>
    </w:p>
    <w:p w:rsidR="007A2A2D" w:rsidRDefault="007A2A2D" w:rsidP="007A2A2D">
      <w:r>
        <w:t>Dodatkowo korzystałem z</w:t>
      </w:r>
      <w:r w:rsidR="006032A8">
        <w:t xml:space="preserve"> Apache</w:t>
      </w:r>
      <w:r>
        <w:t xml:space="preserve"> </w:t>
      </w:r>
      <w:proofErr w:type="spellStart"/>
      <w:r>
        <w:t>MX</w:t>
      </w:r>
      <w:r w:rsidR="006032A8">
        <w:t>N</w:t>
      </w:r>
      <w:r>
        <w:t>et</w:t>
      </w:r>
      <w:proofErr w:type="spellEnd"/>
      <w:r>
        <w:t xml:space="preserve"> aby pliki do uczenia i walidacji modelu zostały przekształcone </w:t>
      </w:r>
      <w:r w:rsidR="00F45F03">
        <w:t xml:space="preserve">z formatu JPG </w:t>
      </w:r>
      <w:r>
        <w:t xml:space="preserve">do formatu </w:t>
      </w:r>
      <w:r w:rsidR="00F45F03">
        <w:t xml:space="preserve">REC </w:t>
      </w:r>
      <w:r w:rsidR="00F45F03">
        <w:t xml:space="preserve">(format </w:t>
      </w:r>
      <w:r w:rsidR="00F45F03">
        <w:t>se</w:t>
      </w:r>
      <w:r>
        <w:t xml:space="preserve">kwencji rekordów </w:t>
      </w:r>
      <w:proofErr w:type="spellStart"/>
      <w:r>
        <w:t>RecordIO</w:t>
      </w:r>
      <w:proofErr w:type="spellEnd"/>
      <w:r>
        <w:t>).</w:t>
      </w:r>
    </w:p>
    <w:p w:rsidR="006032A8" w:rsidRDefault="006032A8" w:rsidP="007A2A2D">
      <w:r>
        <w:t xml:space="preserve">Projekt został napisany w języku Python3, zasoby </w:t>
      </w:r>
      <w:proofErr w:type="spellStart"/>
      <w:r>
        <w:t>aws</w:t>
      </w:r>
      <w:proofErr w:type="spellEnd"/>
      <w:r>
        <w:t xml:space="preserve"> należały do regionu us-east-2 (Ohio), instancje wykorzystane w projekcie to </w:t>
      </w:r>
      <w:r w:rsidRPr="006032A8">
        <w:t>ml.p2.xlarg</w:t>
      </w:r>
      <w:r>
        <w:t xml:space="preserve">e, </w:t>
      </w:r>
      <w:r w:rsidRPr="006032A8">
        <w:t>ml.m4.xlarge</w:t>
      </w:r>
      <w:r>
        <w:t xml:space="preserve"> oraz </w:t>
      </w:r>
      <w:r w:rsidRPr="006032A8">
        <w:t>ml.eia1.large</w:t>
      </w:r>
      <w:r>
        <w:t xml:space="preserve">. </w:t>
      </w:r>
    </w:p>
    <w:p w:rsidR="006032A8" w:rsidRDefault="006032A8" w:rsidP="007A2A2D">
      <w:r>
        <w:t xml:space="preserve">Podczas wykonywania projektu musiałem wnioskować o dodatkowe uprawnienia do </w:t>
      </w:r>
      <w:r w:rsidRPr="006032A8">
        <w:t>ml.p2.xlarg</w:t>
      </w:r>
      <w:r>
        <w:t>e</w:t>
      </w:r>
      <w:r>
        <w:t xml:space="preserve"> oraz </w:t>
      </w:r>
      <w:r w:rsidRPr="006032A8">
        <w:t>ml.eia1.large</w:t>
      </w:r>
      <w:bookmarkStart w:id="0" w:name="_GoBack"/>
      <w:bookmarkEnd w:id="0"/>
    </w:p>
    <w:p w:rsidR="006032A8" w:rsidRDefault="006032A8" w:rsidP="007A2A2D">
      <w:r>
        <w:t>Niestety wyuczony model nie jest idealny (często się myli), jest to prawdopodobnie spowodowane zbyt małą ilością danych do uczenia</w:t>
      </w:r>
      <w:r w:rsidR="00F45F03">
        <w:t>.</w:t>
      </w:r>
    </w:p>
    <w:p w:rsidR="007A2A2D" w:rsidRDefault="007A2A2D"/>
    <w:sectPr w:rsidR="007A2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6D0"/>
    <w:multiLevelType w:val="hybridMultilevel"/>
    <w:tmpl w:val="E14CE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43D3B"/>
    <w:multiLevelType w:val="hybridMultilevel"/>
    <w:tmpl w:val="7FAAF9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91FCB"/>
    <w:multiLevelType w:val="hybridMultilevel"/>
    <w:tmpl w:val="E1BCA3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2D"/>
    <w:rsid w:val="006032A8"/>
    <w:rsid w:val="007A2A2D"/>
    <w:rsid w:val="007C1D1E"/>
    <w:rsid w:val="00D008A3"/>
    <w:rsid w:val="00EB27ED"/>
    <w:rsid w:val="00F4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01BF"/>
  <w15:chartTrackingRefBased/>
  <w15:docId w15:val="{AD69BD2F-5B4B-459C-851A-BA259DE7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2A2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032A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03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bots.ox.ac.uk/~vgg/data/flowers/17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2020-01-22T17:41:00Z</dcterms:created>
  <dcterms:modified xsi:type="dcterms:W3CDTF">2020-01-22T18:16:00Z</dcterms:modified>
</cp:coreProperties>
</file>