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5418" w14:textId="2812A790" w:rsidR="00A867A1" w:rsidRDefault="007907C5">
      <w:r>
        <w:t xml:space="preserve">                                                        PROJET PERSONNEL</w:t>
      </w:r>
    </w:p>
    <w:p w14:paraId="3F1A8DB6" w14:textId="77777777" w:rsidR="007907C5" w:rsidRDefault="007907C5"/>
    <w:p w14:paraId="5A67D538" w14:textId="1EC6D3C0" w:rsidR="0098335F" w:rsidRDefault="0098335F" w:rsidP="0098335F">
      <w:pPr>
        <w:pStyle w:val="Paragraphedeliste"/>
        <w:numPr>
          <w:ilvl w:val="0"/>
          <w:numId w:val="2"/>
        </w:numPr>
      </w:pPr>
      <w:r>
        <w:t>Définir le concept</w:t>
      </w:r>
    </w:p>
    <w:p w14:paraId="50506B89" w14:textId="113C8931" w:rsidR="007907C5" w:rsidRDefault="007907C5">
      <w:r>
        <w:t xml:space="preserve">INTITULE : </w:t>
      </w:r>
      <w:proofErr w:type="spellStart"/>
      <w:r>
        <w:t>Match&amp;</w:t>
      </w:r>
      <w:proofErr w:type="gramStart"/>
      <w:r>
        <w:t>Chill</w:t>
      </w:r>
      <w:proofErr w:type="spellEnd"/>
      <w:r>
        <w:t> .</w:t>
      </w:r>
      <w:proofErr w:type="gramEnd"/>
    </w:p>
    <w:p w14:paraId="3D96FCB4" w14:textId="7D6AB966" w:rsidR="007907C5" w:rsidRDefault="007907C5">
      <w:r>
        <w:t xml:space="preserve">Quoi : </w:t>
      </w:r>
      <w:proofErr w:type="spellStart"/>
      <w:r>
        <w:t>Match&amp;Chill</w:t>
      </w:r>
      <w:proofErr w:type="spellEnd"/>
      <w:r>
        <w:t xml:space="preserve"> est une plateforme de rencontre qui rassemblent des </w:t>
      </w:r>
      <w:r w:rsidR="003857C0">
        <w:t>fans</w:t>
      </w:r>
      <w:r w:rsidR="00C07F9E">
        <w:t xml:space="preserve"> d’une équipes ou d’un sport</w:t>
      </w:r>
      <w:r w:rsidR="003857C0">
        <w:t xml:space="preserve"> autours</w:t>
      </w:r>
      <w:r>
        <w:t xml:space="preserve"> d’un évènement</w:t>
      </w:r>
      <w:r w:rsidR="003857C0">
        <w:t>.</w:t>
      </w:r>
    </w:p>
    <w:p w14:paraId="19F72AA9" w14:textId="12834A6B" w:rsidR="003857C0" w:rsidRDefault="003857C0">
      <w:r>
        <w:t xml:space="preserve">Pourquoi : Pour partager ensemble des moments de </w:t>
      </w:r>
      <w:r w:rsidR="0098335F">
        <w:t>joie,</w:t>
      </w:r>
      <w:r>
        <w:t xml:space="preserve"> s’entraider</w:t>
      </w:r>
      <w:r w:rsidR="00C07F9E">
        <w:t xml:space="preserve"> (acheter </w:t>
      </w:r>
      <w:proofErr w:type="gramStart"/>
      <w:r w:rsidR="00C07F9E">
        <w:t>des billet</w:t>
      </w:r>
      <w:proofErr w:type="gramEnd"/>
      <w:r w:rsidR="00C07F9E">
        <w:t xml:space="preserve"> d’avion, de trains, ou de stade en gros pour avoir des réduction)</w:t>
      </w:r>
      <w:r w:rsidR="0098335F">
        <w:t xml:space="preserve">, ou tout simplement donner leurs avis. </w:t>
      </w:r>
    </w:p>
    <w:p w14:paraId="0F3C0DA4" w14:textId="6D0F9747" w:rsidR="0098335F" w:rsidRDefault="0098335F">
      <w:r>
        <w:t>Qui : passionné, amateur, curieux de sport et évènements</w:t>
      </w:r>
    </w:p>
    <w:p w14:paraId="7F171AA2" w14:textId="100299C0" w:rsidR="0098335F" w:rsidRDefault="0098335F">
      <w:r>
        <w:t xml:space="preserve">Où : N’importe où </w:t>
      </w:r>
    </w:p>
    <w:p w14:paraId="5C82098D" w14:textId="651AF91E" w:rsidR="0098335F" w:rsidRDefault="0098335F">
      <w:r>
        <w:t xml:space="preserve">Quand : N’importe quand </w:t>
      </w:r>
    </w:p>
    <w:p w14:paraId="47E7588A" w14:textId="77777777" w:rsidR="0098335F" w:rsidRDefault="0098335F"/>
    <w:p w14:paraId="276710A6" w14:textId="77777777" w:rsidR="00C07F9E" w:rsidRDefault="00C07F9E"/>
    <w:p w14:paraId="2B16C114" w14:textId="3B70EA46" w:rsidR="00C07F9E" w:rsidRDefault="00C07F9E" w:rsidP="00C07F9E">
      <w:pPr>
        <w:pStyle w:val="Paragraphedeliste"/>
        <w:numPr>
          <w:ilvl w:val="0"/>
          <w:numId w:val="3"/>
        </w:numPr>
      </w:pPr>
      <w:r>
        <w:t>Fonctionnalités clés</w:t>
      </w:r>
    </w:p>
    <w:p w14:paraId="22F9D8F6" w14:textId="77777777" w:rsidR="00C07F9E" w:rsidRDefault="00C07F9E" w:rsidP="00C07F9E">
      <w:r>
        <w:t>1. **Création de Profil Utilisateur** :</w:t>
      </w:r>
    </w:p>
    <w:p w14:paraId="66050DC9" w14:textId="77777777" w:rsidR="00C07F9E" w:rsidRDefault="00C07F9E" w:rsidP="00C07F9E">
      <w:r>
        <w:t xml:space="preserve">   - Permettez aux utilisateurs de créer des profils personnalisés avec des informations telles que leur nom, leur photo de profil, leurs équipes sportives préférées, etc.</w:t>
      </w:r>
    </w:p>
    <w:p w14:paraId="6AEECF9A" w14:textId="77777777" w:rsidR="00C07F9E" w:rsidRDefault="00C07F9E" w:rsidP="00C07F9E"/>
    <w:p w14:paraId="669F4340" w14:textId="77777777" w:rsidR="00C07F9E" w:rsidRDefault="00C07F9E" w:rsidP="00C07F9E">
      <w:r>
        <w:t>2. **Création d'Événements** :</w:t>
      </w:r>
    </w:p>
    <w:p w14:paraId="06E3D548" w14:textId="77777777" w:rsidR="00C07F9E" w:rsidRDefault="00C07F9E" w:rsidP="00C07F9E">
      <w:r>
        <w:t xml:space="preserve">   - Autorisez les utilisateurs à créer des événements liés au sport, tels que des soirées de visionnage de match, des voyages pour assister à un match, des réunions de fans, etc.</w:t>
      </w:r>
    </w:p>
    <w:p w14:paraId="6D79D543" w14:textId="77777777" w:rsidR="00C07F9E" w:rsidRDefault="00C07F9E" w:rsidP="00C07F9E"/>
    <w:p w14:paraId="75F76EB0" w14:textId="77777777" w:rsidR="00C07F9E" w:rsidRDefault="00C07F9E" w:rsidP="00C07F9E">
      <w:r>
        <w:t>3. **Recherche d'Événements** :</w:t>
      </w:r>
    </w:p>
    <w:p w14:paraId="305E3FD0" w14:textId="77777777" w:rsidR="00C07F9E" w:rsidRDefault="00C07F9E" w:rsidP="00C07F9E">
      <w:r>
        <w:t xml:space="preserve">   - Fournissez une fonction de recherche pour que les utilisateurs puissent trouver des événements en fonction de leur emplacement, de leur équipe préférée ou d'autres critères pertinents.</w:t>
      </w:r>
    </w:p>
    <w:p w14:paraId="2AC2DB5E" w14:textId="77777777" w:rsidR="00C07F9E" w:rsidRDefault="00C07F9E" w:rsidP="00C07F9E"/>
    <w:p w14:paraId="10665F99" w14:textId="77777777" w:rsidR="00C07F9E" w:rsidRDefault="00C07F9E" w:rsidP="00C07F9E">
      <w:r>
        <w:t>4. **Chat et Messagerie** :</w:t>
      </w:r>
    </w:p>
    <w:p w14:paraId="426E17C5" w14:textId="77777777" w:rsidR="00C07F9E" w:rsidRDefault="00C07F9E" w:rsidP="00C07F9E">
      <w:r>
        <w:t xml:space="preserve">   - Intégrez un système de messagerie pour permettre aux utilisateurs de communiquer entre eux, de discuter des détails des événements et de coordonner leurs plans.</w:t>
      </w:r>
    </w:p>
    <w:p w14:paraId="1492BA55" w14:textId="77777777" w:rsidR="00C07F9E" w:rsidRDefault="00C07F9E" w:rsidP="00C07F9E"/>
    <w:p w14:paraId="5C031995" w14:textId="77777777" w:rsidR="00C07F9E" w:rsidRDefault="00C07F9E" w:rsidP="00C07F9E">
      <w:r>
        <w:t>5. **Gestion des Billets** :</w:t>
      </w:r>
    </w:p>
    <w:p w14:paraId="7DF946A3" w14:textId="77777777" w:rsidR="00C07F9E" w:rsidRDefault="00C07F9E" w:rsidP="00C07F9E">
      <w:r>
        <w:t xml:space="preserve">   - Permettez aux utilisateurs d'acheter des billets pour les événements directement sur la plateforme, en facilitant le processus de réservation.</w:t>
      </w:r>
    </w:p>
    <w:p w14:paraId="5F17CF6D" w14:textId="77777777" w:rsidR="00C07F9E" w:rsidRDefault="00C07F9E" w:rsidP="00C07F9E"/>
    <w:p w14:paraId="2F7D7E50" w14:textId="77777777" w:rsidR="00C07F9E" w:rsidRDefault="00C07F9E" w:rsidP="00C07F9E">
      <w:r>
        <w:lastRenderedPageBreak/>
        <w:t>6. **Forum de Discussion** :</w:t>
      </w:r>
    </w:p>
    <w:p w14:paraId="7C63843F" w14:textId="77777777" w:rsidR="00C07F9E" w:rsidRDefault="00C07F9E" w:rsidP="00C07F9E">
      <w:r>
        <w:t xml:space="preserve">   - Mettez en place un forum où les fans peuvent discuter de sujets liés au sport, aux équipes et aux événements.</w:t>
      </w:r>
    </w:p>
    <w:p w14:paraId="10D56624" w14:textId="77777777" w:rsidR="00C07F9E" w:rsidRDefault="00C07F9E" w:rsidP="00C07F9E"/>
    <w:p w14:paraId="65BC334A" w14:textId="77777777" w:rsidR="00C07F9E" w:rsidRDefault="00C07F9E" w:rsidP="00C07F9E">
      <w:r>
        <w:t>7. **Avis et Évaluations** :</w:t>
      </w:r>
    </w:p>
    <w:p w14:paraId="00089147" w14:textId="77777777" w:rsidR="00C07F9E" w:rsidRDefault="00C07F9E" w:rsidP="00C07F9E">
      <w:r>
        <w:t xml:space="preserve">   - Offrez la possibilité aux utilisateurs de laisser des avis et des évaluations sur les événements auxquels ils ont participé, ce qui peut aider d'autres fans à prendre des décisions éclairées.</w:t>
      </w:r>
    </w:p>
    <w:p w14:paraId="63B9F9C7" w14:textId="77777777" w:rsidR="00C07F9E" w:rsidRDefault="00C07F9E" w:rsidP="00C07F9E"/>
    <w:p w14:paraId="70B02ED8" w14:textId="77777777" w:rsidR="00C07F9E" w:rsidRDefault="00C07F9E" w:rsidP="00C07F9E">
      <w:r>
        <w:t>8. **Partage Social** :</w:t>
      </w:r>
    </w:p>
    <w:p w14:paraId="3201FCFF" w14:textId="77777777" w:rsidR="00C07F9E" w:rsidRDefault="00C07F9E" w:rsidP="00C07F9E">
      <w:r>
        <w:t xml:space="preserve">   - Intégrez des fonctionnalités de partage sur les médias sociaux pour que les utilisateurs puissent inviter leurs amis à rejoindre la plateforme et à participer à des événements.</w:t>
      </w:r>
    </w:p>
    <w:p w14:paraId="1153851A" w14:textId="77777777" w:rsidR="00C07F9E" w:rsidRDefault="00C07F9E" w:rsidP="00C07F9E"/>
    <w:p w14:paraId="4C25EE57" w14:textId="77777777" w:rsidR="00C07F9E" w:rsidRDefault="00C07F9E" w:rsidP="00C07F9E">
      <w:r>
        <w:t>9. **Gestion des Coûts** :</w:t>
      </w:r>
    </w:p>
    <w:p w14:paraId="66356CC6" w14:textId="77777777" w:rsidR="00C07F9E" w:rsidRDefault="00C07F9E" w:rsidP="00C07F9E">
      <w:r>
        <w:t xml:space="preserve">   - Proposez un outil pour aider les utilisateurs à gérer les coûts partagés lors de l'organisation d'événements, tels que les frais de voyage et d'hébergement.</w:t>
      </w:r>
    </w:p>
    <w:p w14:paraId="2A9ADAB9" w14:textId="77777777" w:rsidR="00C07F9E" w:rsidRDefault="00C07F9E" w:rsidP="00C07F9E"/>
    <w:p w14:paraId="11C5A92D" w14:textId="77777777" w:rsidR="00C07F9E" w:rsidRDefault="00C07F9E" w:rsidP="00C07F9E">
      <w:r>
        <w:t>10. **Notifications** :</w:t>
      </w:r>
    </w:p>
    <w:p w14:paraId="66F7DF23" w14:textId="77777777" w:rsidR="00C07F9E" w:rsidRDefault="00C07F9E" w:rsidP="00C07F9E">
      <w:r>
        <w:t xml:space="preserve">    - Envoyez des notifications aux utilisateurs pour les tenir informés des événements à venir, des messages reçus et d'autres activités pertinentes.</w:t>
      </w:r>
    </w:p>
    <w:p w14:paraId="4E383FF8" w14:textId="77777777" w:rsidR="00C07F9E" w:rsidRDefault="00C07F9E" w:rsidP="00C07F9E"/>
    <w:p w14:paraId="5EFAE967" w14:textId="77777777" w:rsidR="00C07F9E" w:rsidRDefault="00C07F9E" w:rsidP="00C07F9E">
      <w:r>
        <w:t>11. **Système de Récompenses** :</w:t>
      </w:r>
    </w:p>
    <w:p w14:paraId="5AD90C3A" w14:textId="77777777" w:rsidR="00C07F9E" w:rsidRDefault="00C07F9E" w:rsidP="00C07F9E">
      <w:r>
        <w:t xml:space="preserve">    - Mettez en place un système de récompenses ou de fidélisation pour encourager la participation active des utilisateurs.</w:t>
      </w:r>
    </w:p>
    <w:p w14:paraId="53B6F7EB" w14:textId="77777777" w:rsidR="00C07F9E" w:rsidRDefault="00C07F9E" w:rsidP="00C07F9E"/>
    <w:p w14:paraId="2D51CCF6" w14:textId="77777777" w:rsidR="00C07F9E" w:rsidRDefault="00C07F9E" w:rsidP="00C07F9E">
      <w:r>
        <w:t>12. **Gestion de la Confidentialité** :</w:t>
      </w:r>
    </w:p>
    <w:p w14:paraId="3630C3FF" w14:textId="77777777" w:rsidR="00C07F9E" w:rsidRDefault="00C07F9E" w:rsidP="00C07F9E">
      <w:r>
        <w:t xml:space="preserve">    - Assurez-vous que les utilisateurs ont le contrôle sur la confidentialité de leurs informations et de leurs activités sur la plateforme.</w:t>
      </w:r>
    </w:p>
    <w:p w14:paraId="07DBE42F" w14:textId="77777777" w:rsidR="00C07F9E" w:rsidRDefault="00C07F9E" w:rsidP="00C07F9E"/>
    <w:p w14:paraId="19CD8AAF" w14:textId="77777777" w:rsidR="00C07F9E" w:rsidRDefault="00C07F9E" w:rsidP="00C07F9E">
      <w:r>
        <w:t>13. **Support Client** :</w:t>
      </w:r>
    </w:p>
    <w:p w14:paraId="7D4E2A78" w14:textId="77777777" w:rsidR="00C07F9E" w:rsidRDefault="00C07F9E" w:rsidP="00C07F9E">
      <w:r>
        <w:t xml:space="preserve">    - Fournissez un moyen de contacter le support client en cas de problème ou de question.</w:t>
      </w:r>
    </w:p>
    <w:p w14:paraId="3AC04810" w14:textId="77777777" w:rsidR="00C07F9E" w:rsidRDefault="00C07F9E" w:rsidP="00C07F9E"/>
    <w:p w14:paraId="7D995B0F" w14:textId="77777777" w:rsidR="00C07F9E" w:rsidRDefault="00C07F9E" w:rsidP="00C07F9E">
      <w:r>
        <w:t>14. **Analytiques et Statistiques** :</w:t>
      </w:r>
    </w:p>
    <w:p w14:paraId="7F475910" w14:textId="77777777" w:rsidR="00C07F9E" w:rsidRDefault="00C07F9E" w:rsidP="00C07F9E">
      <w:r>
        <w:t xml:space="preserve">    - Intégrez des outils d'analyse pour comprendre comment les utilisateurs interagissent avec la plateforme et pour identifier les tendances.</w:t>
      </w:r>
    </w:p>
    <w:p w14:paraId="6F30BC83" w14:textId="77777777" w:rsidR="00C07F9E" w:rsidRDefault="00C07F9E" w:rsidP="00C07F9E"/>
    <w:p w14:paraId="3BBCD79D" w14:textId="77777777" w:rsidR="00C07F9E" w:rsidRDefault="00C07F9E" w:rsidP="00C07F9E">
      <w:r>
        <w:t>15. **Sécurité des Paiements** :</w:t>
      </w:r>
    </w:p>
    <w:p w14:paraId="56A87CC6" w14:textId="77777777" w:rsidR="00C07F9E" w:rsidRDefault="00C07F9E" w:rsidP="00C07F9E">
      <w:r>
        <w:t xml:space="preserve">    - Assurez-vous que les paiements effectués sur la plateforme sont sécurisés en utilisant des méthodes de paiement réputées.</w:t>
      </w:r>
    </w:p>
    <w:p w14:paraId="18C7907F" w14:textId="77777777" w:rsidR="00C07F9E" w:rsidRDefault="00C07F9E" w:rsidP="00C07F9E"/>
    <w:p w14:paraId="5548156F" w14:textId="3AFF2670" w:rsidR="00C07F9E" w:rsidRDefault="00C07F9E" w:rsidP="00C07F9E">
      <w:r>
        <w:t>N'oubliez pas que la simplicité d'utilisation et une interface utilisateur conviviale sont essentielles pour encourager l'adoption de votre plateforme. Vous pouvez également envisager des fonctionnalités spécifiques pour encourager l'engagement communautaire, telles que des classements de fans ou des badges.</w:t>
      </w:r>
    </w:p>
    <w:sectPr w:rsidR="00C07F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00250"/>
    <w:multiLevelType w:val="hybridMultilevel"/>
    <w:tmpl w:val="EE4C7584"/>
    <w:lvl w:ilvl="0" w:tplc="B842723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F206CBB"/>
    <w:multiLevelType w:val="hybridMultilevel"/>
    <w:tmpl w:val="0CEE53BA"/>
    <w:lvl w:ilvl="0" w:tplc="5D086A9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D95051B"/>
    <w:multiLevelType w:val="hybridMultilevel"/>
    <w:tmpl w:val="71A8C9C6"/>
    <w:lvl w:ilvl="0" w:tplc="5F6E56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41788854">
    <w:abstractNumId w:val="0"/>
  </w:num>
  <w:num w:numId="2" w16cid:durableId="1188786404">
    <w:abstractNumId w:val="1"/>
  </w:num>
  <w:num w:numId="3" w16cid:durableId="709643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C5"/>
    <w:rsid w:val="00215902"/>
    <w:rsid w:val="003857C0"/>
    <w:rsid w:val="00571483"/>
    <w:rsid w:val="005E6827"/>
    <w:rsid w:val="007907C5"/>
    <w:rsid w:val="0098335F"/>
    <w:rsid w:val="009C46EF"/>
    <w:rsid w:val="00A867A1"/>
    <w:rsid w:val="00B07501"/>
    <w:rsid w:val="00C07F9E"/>
    <w:rsid w:val="00E00A16"/>
    <w:rsid w:val="00E4626F"/>
    <w:rsid w:val="00EE256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C1D5"/>
  <w15:docId w15:val="{10A5120A-DD4A-4123-8F62-48578B8DE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3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3</Pages>
  <Words>560</Words>
  <Characters>3084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LOEMBA-KAMENI</dc:creator>
  <cp:keywords/>
  <dc:description/>
  <cp:lastModifiedBy>Arnaud LOEMBA-KAMENI</cp:lastModifiedBy>
  <cp:revision>1</cp:revision>
  <dcterms:created xsi:type="dcterms:W3CDTF">2023-10-10T13:50:00Z</dcterms:created>
  <dcterms:modified xsi:type="dcterms:W3CDTF">2023-10-11T20:39:00Z</dcterms:modified>
</cp:coreProperties>
</file>