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attitudes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Climate, doubters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skepticism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Evolution, doubters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-1.272***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-2.410***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age25-39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age40-54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age55-98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(0.392)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edu16-19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-0.451***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eduStill Studying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eduNo full-time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scilit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0.031***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-0.041+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promise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-0.343***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techoptimism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0.194***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country)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30019.7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15534.1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26688.5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17500.1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30159.3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17628.6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2024-05-28T11:21:19Z</dcterms:modified>
  <cp:category/>
</cp:coreProperties>
</file>