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page" w:tblpX="2151" w:tblpY="1561"/>
        <w:tblW w:w="120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0"/>
        <w:gridCol w:w="2183"/>
        <w:gridCol w:w="3188"/>
        <w:gridCol w:w="440"/>
        <w:gridCol w:w="320"/>
        <w:gridCol w:w="340"/>
        <w:gridCol w:w="320"/>
        <w:gridCol w:w="340"/>
        <w:gridCol w:w="380"/>
        <w:gridCol w:w="400"/>
        <w:gridCol w:w="420"/>
        <w:gridCol w:w="320"/>
        <w:gridCol w:w="400"/>
        <w:gridCol w:w="320"/>
        <w:gridCol w:w="300"/>
        <w:gridCol w:w="320"/>
      </w:tblGrid>
      <w:tr w:rsidR="0010605E" w:rsidRPr="003C673B" w:rsidTr="00896647">
        <w:trPr>
          <w:trHeight w:val="300"/>
        </w:trPr>
        <w:tc>
          <w:tcPr>
            <w:tcW w:w="2097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FECHA</w:t>
            </w:r>
          </w:p>
        </w:tc>
        <w:tc>
          <w:tcPr>
            <w:tcW w:w="218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30DF4" w:rsidP="00330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&lt;&lt;Fecha</w:t>
            </w:r>
            <w:r w:rsidR="00A97CE5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&gt;&gt;</w:t>
            </w:r>
          </w:p>
        </w:tc>
        <w:tc>
          <w:tcPr>
            <w:tcW w:w="318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</w:tr>
      <w:tr w:rsidR="0010605E" w:rsidRPr="003C673B" w:rsidTr="00896647">
        <w:trPr>
          <w:trHeight w:val="375"/>
        </w:trPr>
        <w:tc>
          <w:tcPr>
            <w:tcW w:w="20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L"/>
              </w:rPr>
              <w:t>MONTO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A97CE5" w:rsidP="00330D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L"/>
              </w:rPr>
              <w:t>&lt;&lt;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L"/>
              </w:rPr>
              <w:t>MontoGir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L"/>
              </w:rPr>
              <w:t>&gt;&gt;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</w:tr>
      <w:tr w:rsidR="003C673B" w:rsidRPr="003C673B" w:rsidTr="00896647">
        <w:trPr>
          <w:trHeight w:val="352"/>
        </w:trPr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L"/>
              </w:rPr>
              <w:t>CONCEPTO:</w:t>
            </w:r>
          </w:p>
        </w:tc>
        <w:tc>
          <w:tcPr>
            <w:tcW w:w="9991" w:type="dxa"/>
            <w:gridSpan w:val="1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A97C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L"/>
              </w:rPr>
              <w:t>OPERACIÓN FACTORING</w:t>
            </w:r>
            <w:r w:rsidR="00A97CE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L"/>
              </w:rPr>
              <w:t>.</w:t>
            </w:r>
            <w:r w:rsidRPr="003C673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L"/>
              </w:rPr>
              <w:t xml:space="preserve"> </w:t>
            </w:r>
            <w:r w:rsidR="00A97CE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L"/>
              </w:rPr>
              <w:t>&lt;&lt;</w:t>
            </w:r>
            <w:proofErr w:type="spellStart"/>
            <w:r w:rsidR="00A97CE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L"/>
              </w:rPr>
              <w:t>NombreCliente</w:t>
            </w:r>
            <w:proofErr w:type="spellEnd"/>
            <w:r w:rsidR="00A97CE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L"/>
              </w:rPr>
              <w:t>&gt;&gt;. OP</w:t>
            </w:r>
            <w:r w:rsidR="0072429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L"/>
              </w:rPr>
              <w:t>ERACIÓN</w:t>
            </w:r>
            <w:bookmarkStart w:id="0" w:name="_GoBack"/>
            <w:bookmarkEnd w:id="0"/>
            <w:r w:rsidR="00A97CE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L"/>
              </w:rPr>
              <w:t xml:space="preserve"> Nº . FA</w:t>
            </w:r>
            <w:r w:rsidR="0040427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L"/>
              </w:rPr>
              <w:t>CTURA Nº &lt;&lt;</w:t>
            </w:r>
            <w:proofErr w:type="spellStart"/>
            <w:r w:rsidR="0040427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L"/>
              </w:rPr>
              <w:t>NumeroFactura</w:t>
            </w:r>
            <w:proofErr w:type="spellEnd"/>
            <w:r w:rsidR="0040427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L"/>
              </w:rPr>
              <w:t>&gt;&gt;.</w:t>
            </w:r>
            <w:r w:rsidR="00A97CE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L"/>
              </w:rPr>
              <w:t xml:space="preserve"> ID </w:t>
            </w:r>
          </w:p>
        </w:tc>
      </w:tr>
      <w:tr w:rsidR="003C673B" w:rsidRPr="003C673B" w:rsidTr="00896647">
        <w:trPr>
          <w:trHeight w:val="300"/>
        </w:trPr>
        <w:tc>
          <w:tcPr>
            <w:tcW w:w="20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3C673B" w:rsidRPr="003C673B" w:rsidTr="00896647">
        <w:trPr>
          <w:trHeight w:val="315"/>
        </w:trPr>
        <w:tc>
          <w:tcPr>
            <w:tcW w:w="42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  <w:t>CUENTA DE EGRESO</w:t>
            </w:r>
          </w:p>
        </w:tc>
        <w:tc>
          <w:tcPr>
            <w:tcW w:w="3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3C673B" w:rsidRPr="003C673B" w:rsidTr="00896647">
        <w:trPr>
          <w:trHeight w:val="300"/>
        </w:trPr>
        <w:tc>
          <w:tcPr>
            <w:tcW w:w="20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EMPRESA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</w:p>
        </w:tc>
        <w:tc>
          <w:tcPr>
            <w:tcW w:w="3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BANCO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3C673B" w:rsidRPr="003C673B" w:rsidTr="00896647">
        <w:trPr>
          <w:trHeight w:val="300"/>
        </w:trPr>
        <w:tc>
          <w:tcPr>
            <w:tcW w:w="42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SERVICIOS FINANCIEROS SUMAR</w:t>
            </w:r>
          </w:p>
        </w:tc>
        <w:tc>
          <w:tcPr>
            <w:tcW w:w="3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CHILE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3C673B" w:rsidRPr="003C673B" w:rsidTr="00896647">
        <w:trPr>
          <w:trHeight w:val="300"/>
        </w:trPr>
        <w:tc>
          <w:tcPr>
            <w:tcW w:w="42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SERVICIOS FINANCIEROS SUMAR</w:t>
            </w:r>
          </w:p>
        </w:tc>
        <w:tc>
          <w:tcPr>
            <w:tcW w:w="3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SANTANDER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X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0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5</w:t>
            </w:r>
          </w:p>
        </w:tc>
      </w:tr>
      <w:tr w:rsidR="003C673B" w:rsidRPr="003C673B" w:rsidTr="00896647">
        <w:trPr>
          <w:trHeight w:val="300"/>
        </w:trPr>
        <w:tc>
          <w:tcPr>
            <w:tcW w:w="20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7106F4" w:rsidRPr="003C673B" w:rsidTr="00896647">
        <w:trPr>
          <w:trHeight w:val="300"/>
        </w:trPr>
        <w:tc>
          <w:tcPr>
            <w:tcW w:w="20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896647" w:rsidRPr="003C673B" w:rsidTr="007106F4">
        <w:trPr>
          <w:trHeight w:val="300"/>
        </w:trPr>
        <w:tc>
          <w:tcPr>
            <w:tcW w:w="2097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21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188" w:type="dxa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420" w:type="dxa"/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896647" w:rsidRPr="003C673B" w:rsidTr="007106F4">
        <w:trPr>
          <w:trHeight w:val="80"/>
        </w:trPr>
        <w:tc>
          <w:tcPr>
            <w:tcW w:w="4280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CUENTA DE INGRESO A:</w:t>
            </w:r>
          </w:p>
        </w:tc>
        <w:tc>
          <w:tcPr>
            <w:tcW w:w="3188" w:type="dxa"/>
            <w:shd w:val="clear" w:color="auto" w:fill="auto"/>
            <w:noWrap/>
            <w:vAlign w:val="bottom"/>
          </w:tcPr>
          <w:p w:rsidR="003C673B" w:rsidRPr="003C673B" w:rsidRDefault="007D4E95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BANCO</w:t>
            </w:r>
          </w:p>
        </w:tc>
        <w:tc>
          <w:tcPr>
            <w:tcW w:w="44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</w:tr>
      <w:tr w:rsidR="007106F4" w:rsidRPr="003C673B" w:rsidTr="009852AA">
        <w:trPr>
          <w:trHeight w:val="300"/>
        </w:trPr>
        <w:tc>
          <w:tcPr>
            <w:tcW w:w="42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6F4" w:rsidRPr="003C673B" w:rsidRDefault="007106F4" w:rsidP="00A97C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 xml:space="preserve">NOMBRE: </w:t>
            </w:r>
            <w:r w:rsidR="00A97CE5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&lt;&lt;</w:t>
            </w:r>
            <w:proofErr w:type="spellStart"/>
            <w:r w:rsidR="00A97CE5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NombreCliente</w:t>
            </w:r>
            <w:proofErr w:type="spellEnd"/>
            <w:r w:rsidR="00A97CE5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&gt;&gt;</w:t>
            </w:r>
          </w:p>
        </w:tc>
        <w:tc>
          <w:tcPr>
            <w:tcW w:w="318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6F4" w:rsidRPr="003C673B" w:rsidRDefault="00A97CE5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&lt;&lt;Banco&gt;&gt;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6F4" w:rsidRPr="003C673B" w:rsidRDefault="007106F4" w:rsidP="003C673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L"/>
              </w:rPr>
            </w:pPr>
            <w:r w:rsidRPr="007106F4">
              <w:rPr>
                <w:rFonts w:ascii="Calibri" w:eastAsia="Times New Roman" w:hAnsi="Calibri" w:cs="Calibri"/>
                <w:b/>
                <w:color w:val="000000"/>
                <w:lang w:eastAsia="es-CL"/>
              </w:rPr>
              <w:t>X</w:t>
            </w:r>
          </w:p>
        </w:tc>
        <w:tc>
          <w:tcPr>
            <w:tcW w:w="418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6F4" w:rsidRPr="003C673B" w:rsidRDefault="00E8328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&lt;&lt;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L"/>
              </w:rPr>
              <w:t>NumCta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L"/>
              </w:rPr>
              <w:t>&gt;&gt;</w:t>
            </w:r>
          </w:p>
        </w:tc>
      </w:tr>
      <w:tr w:rsidR="00896647" w:rsidRPr="003C673B" w:rsidTr="007D4E95">
        <w:trPr>
          <w:trHeight w:val="465"/>
        </w:trPr>
        <w:tc>
          <w:tcPr>
            <w:tcW w:w="20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A97CE5" w:rsidP="00896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RUT.</w:t>
            </w:r>
            <w:r w:rsidR="00896647" w:rsidRPr="00A97CE5">
              <w:rPr>
                <w:rFonts w:ascii="Calibri" w:eastAsia="Times New Roman" w:hAnsi="Calibri" w:cs="Calibri"/>
                <w:b/>
                <w:color w:val="000000"/>
                <w:lang w:eastAsia="es-CL"/>
              </w:rPr>
              <w:t>&lt;&lt;</w:t>
            </w:r>
            <w:proofErr w:type="spellStart"/>
            <w:r w:rsidR="00896647" w:rsidRPr="00A97CE5">
              <w:rPr>
                <w:rFonts w:ascii="Calibri" w:eastAsia="Times New Roman" w:hAnsi="Calibri" w:cs="Calibri"/>
                <w:b/>
                <w:color w:val="000000"/>
                <w:lang w:eastAsia="es-CL"/>
              </w:rPr>
              <w:t>RutCliente</w:t>
            </w:r>
            <w:r w:rsidRPr="00A97CE5">
              <w:rPr>
                <w:rFonts w:ascii="Calibri" w:eastAsia="Times New Roman" w:hAnsi="Calibri" w:cs="Calibri"/>
                <w:b/>
                <w:color w:val="000000"/>
                <w:lang w:eastAsia="es-CL"/>
              </w:rPr>
              <w:t>Numero</w:t>
            </w:r>
            <w:proofErr w:type="spellEnd"/>
            <w:r w:rsidR="00896647" w:rsidRPr="00A97CE5">
              <w:rPr>
                <w:rFonts w:ascii="Calibri" w:eastAsia="Times New Roman" w:hAnsi="Calibri" w:cs="Calibri"/>
                <w:b/>
                <w:color w:val="000000"/>
                <w:lang w:eastAsia="es-CL"/>
              </w:rPr>
              <w:t>&gt;&gt;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188" w:type="dxa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4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</w:tr>
      <w:tr w:rsidR="00896647" w:rsidRPr="003C673B" w:rsidTr="00896647">
        <w:trPr>
          <w:trHeight w:val="300"/>
        </w:trPr>
        <w:tc>
          <w:tcPr>
            <w:tcW w:w="20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188" w:type="dxa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4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2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</w:tr>
      <w:tr w:rsidR="00896647" w:rsidRPr="003C673B" w:rsidTr="00896647">
        <w:trPr>
          <w:trHeight w:val="300"/>
        </w:trPr>
        <w:tc>
          <w:tcPr>
            <w:tcW w:w="20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188" w:type="dxa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4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2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</w:tr>
      <w:tr w:rsidR="00896647" w:rsidRPr="003C673B" w:rsidTr="00896647">
        <w:trPr>
          <w:trHeight w:val="300"/>
        </w:trPr>
        <w:tc>
          <w:tcPr>
            <w:tcW w:w="20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188" w:type="dxa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4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2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</w:tr>
      <w:tr w:rsidR="00896647" w:rsidRPr="003C673B" w:rsidTr="00896647">
        <w:trPr>
          <w:trHeight w:val="300"/>
        </w:trPr>
        <w:tc>
          <w:tcPr>
            <w:tcW w:w="20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188" w:type="dxa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</w:p>
        </w:tc>
        <w:tc>
          <w:tcPr>
            <w:tcW w:w="44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2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</w:tr>
      <w:tr w:rsidR="007106F4" w:rsidRPr="003C673B" w:rsidTr="00896647">
        <w:trPr>
          <w:trHeight w:val="300"/>
        </w:trPr>
        <w:tc>
          <w:tcPr>
            <w:tcW w:w="20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18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4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</w:tr>
      <w:tr w:rsidR="003C673B" w:rsidRPr="003C673B" w:rsidTr="00896647">
        <w:trPr>
          <w:trHeight w:val="300"/>
        </w:trPr>
        <w:tc>
          <w:tcPr>
            <w:tcW w:w="42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AUTORIZADO POR WILLIAM SUMAR</w:t>
            </w:r>
          </w:p>
        </w:tc>
        <w:tc>
          <w:tcPr>
            <w:tcW w:w="3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3C673B" w:rsidRPr="003C673B" w:rsidTr="00896647">
        <w:trPr>
          <w:trHeight w:val="300"/>
        </w:trPr>
        <w:tc>
          <w:tcPr>
            <w:tcW w:w="20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3C673B" w:rsidRPr="003C673B" w:rsidTr="00896647">
        <w:trPr>
          <w:trHeight w:val="300"/>
        </w:trPr>
        <w:tc>
          <w:tcPr>
            <w:tcW w:w="20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3C673B" w:rsidRPr="003C673B" w:rsidTr="00896647">
        <w:trPr>
          <w:trHeight w:val="300"/>
        </w:trPr>
        <w:tc>
          <w:tcPr>
            <w:tcW w:w="20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3C673B" w:rsidRPr="003C673B" w:rsidTr="00896647">
        <w:trPr>
          <w:trHeight w:val="300"/>
        </w:trPr>
        <w:tc>
          <w:tcPr>
            <w:tcW w:w="746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8966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SALDO PENDIENTE=</w:t>
            </w:r>
            <w:r w:rsidR="00C92388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 xml:space="preserve"> &lt;&lt;</w:t>
            </w:r>
            <w:proofErr w:type="spellStart"/>
            <w:r w:rsidR="00C92388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SalPendiente</w:t>
            </w:r>
            <w:proofErr w:type="spellEnd"/>
            <w:r w:rsidR="00C92388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&gt;&gt;</w:t>
            </w:r>
            <w:r w:rsidR="0036010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 xml:space="preserve"> NO FINANCIADO=</w:t>
            </w:r>
            <w:r w:rsidR="00C92388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 xml:space="preserve"> &lt;&lt;</w:t>
            </w:r>
            <w:proofErr w:type="spellStart"/>
            <w:r w:rsidR="00C92388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SaldoPendiente</w:t>
            </w:r>
            <w:proofErr w:type="spellEnd"/>
            <w:r w:rsidR="00C92388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&gt;&gt;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3C673B" w:rsidRPr="003C673B" w:rsidTr="00896647">
        <w:trPr>
          <w:trHeight w:val="300"/>
        </w:trPr>
        <w:tc>
          <w:tcPr>
            <w:tcW w:w="20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</w:tbl>
    <w:p w:rsidR="00E92A99" w:rsidRPr="003C673B" w:rsidRDefault="00E92A99" w:rsidP="003C673B"/>
    <w:sectPr w:rsidR="00E92A99" w:rsidRPr="003C673B" w:rsidSect="006C502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7901" w:rsidRDefault="007D7901" w:rsidP="00E92A99">
      <w:pPr>
        <w:spacing w:after="0" w:line="240" w:lineRule="auto"/>
      </w:pPr>
      <w:r>
        <w:separator/>
      </w:r>
    </w:p>
  </w:endnote>
  <w:endnote w:type="continuationSeparator" w:id="0">
    <w:p w:rsidR="007D7901" w:rsidRDefault="007D7901" w:rsidP="00E92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7901" w:rsidRDefault="007D7901" w:rsidP="00E92A99">
      <w:pPr>
        <w:spacing w:after="0" w:line="240" w:lineRule="auto"/>
      </w:pPr>
      <w:r>
        <w:separator/>
      </w:r>
    </w:p>
  </w:footnote>
  <w:footnote w:type="continuationSeparator" w:id="0">
    <w:p w:rsidR="007D7901" w:rsidRDefault="007D7901" w:rsidP="00E92A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028"/>
    <w:rsid w:val="00023085"/>
    <w:rsid w:val="000F1ABF"/>
    <w:rsid w:val="00103110"/>
    <w:rsid w:val="0010605E"/>
    <w:rsid w:val="00141D10"/>
    <w:rsid w:val="00164AF7"/>
    <w:rsid w:val="00196AB1"/>
    <w:rsid w:val="00330DF4"/>
    <w:rsid w:val="0036010B"/>
    <w:rsid w:val="003C673B"/>
    <w:rsid w:val="00404270"/>
    <w:rsid w:val="00407FFE"/>
    <w:rsid w:val="004B06A7"/>
    <w:rsid w:val="006C5028"/>
    <w:rsid w:val="007106F4"/>
    <w:rsid w:val="00724295"/>
    <w:rsid w:val="007944EC"/>
    <w:rsid w:val="007A07D4"/>
    <w:rsid w:val="007D4E95"/>
    <w:rsid w:val="007D7901"/>
    <w:rsid w:val="00896647"/>
    <w:rsid w:val="00A97CE5"/>
    <w:rsid w:val="00AB5EB5"/>
    <w:rsid w:val="00AD3CFC"/>
    <w:rsid w:val="00B90FE2"/>
    <w:rsid w:val="00C84CB2"/>
    <w:rsid w:val="00C92388"/>
    <w:rsid w:val="00D43FA2"/>
    <w:rsid w:val="00E41BB1"/>
    <w:rsid w:val="00E8328B"/>
    <w:rsid w:val="00E92A99"/>
    <w:rsid w:val="00F75E04"/>
    <w:rsid w:val="00FE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2A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2A99"/>
  </w:style>
  <w:style w:type="paragraph" w:styleId="Piedepgina">
    <w:name w:val="footer"/>
    <w:basedOn w:val="Normal"/>
    <w:link w:val="PiedepginaCar"/>
    <w:uiPriority w:val="99"/>
    <w:unhideWhenUsed/>
    <w:rsid w:val="00E92A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2A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2A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2A99"/>
  </w:style>
  <w:style w:type="paragraph" w:styleId="Piedepgina">
    <w:name w:val="footer"/>
    <w:basedOn w:val="Normal"/>
    <w:link w:val="PiedepginaCar"/>
    <w:uiPriority w:val="99"/>
    <w:unhideWhenUsed/>
    <w:rsid w:val="00E92A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2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05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Vector</dc:creator>
  <cp:lastModifiedBy>operaciones 1</cp:lastModifiedBy>
  <cp:revision>8</cp:revision>
  <dcterms:created xsi:type="dcterms:W3CDTF">2018-12-19T19:55:00Z</dcterms:created>
  <dcterms:modified xsi:type="dcterms:W3CDTF">2019-01-15T16:07:00Z</dcterms:modified>
</cp:coreProperties>
</file>