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0CA" w:rsidRPr="00D840CA" w:rsidRDefault="00D840CA" w:rsidP="00D84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40CA">
        <w:rPr>
          <w:rFonts w:ascii="Times New Roman" w:eastAsia="Times New Roman" w:hAnsi="Times New Roman" w:cs="Times New Roman"/>
          <w:b/>
          <w:bCs/>
          <w:sz w:val="36"/>
          <w:szCs w:val="36"/>
        </w:rPr>
        <w:t>Suggested Schedule of Courses for Full-time Electrical Engineering Students</w:t>
      </w:r>
    </w:p>
    <w:p w:rsidR="00D840CA" w:rsidRPr="00D840CA" w:rsidRDefault="00D840CA" w:rsidP="00B417C4">
      <w:pPr>
        <w:tabs>
          <w:tab w:val="left" w:pos="562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firstyear"/>
      <w:bookmarkEnd w:id="0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First Year</w:t>
      </w:r>
      <w:r w:rsidR="00B417C4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fall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EC7AF8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171 - Calculus A</w:t>
        </w:r>
      </w:hyperlink>
    </w:p>
    <w:p w:rsidR="00D840CA" w:rsidRPr="00D840CA" w:rsidRDefault="00EC7AF8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121 - General Chemistry I</w:t>
        </w:r>
      </w:hyperlink>
    </w:p>
    <w:p w:rsidR="00D840CA" w:rsidRPr="00D840CA" w:rsidRDefault="00EC7AF8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 125 - General Chemistry Laboratory I</w:t>
        </w:r>
      </w:hyperlink>
    </w:p>
    <w:p w:rsidR="00D840CA" w:rsidRPr="00D840CA" w:rsidRDefault="00D840CA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EC7AF8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101 - Freshman Composition</w:t>
        </w:r>
      </w:hyperlink>
    </w:p>
    <w:p w:rsidR="00D840CA" w:rsidRPr="00D840CA" w:rsidRDefault="00EC7AF8" w:rsidP="00D84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100 - Fundamentals of Computer, Electrical and Optical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spring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EC7AF8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172 - Calculus B</w:t>
        </w:r>
      </w:hyperlink>
    </w:p>
    <w:p w:rsidR="00D840CA" w:rsidRPr="00D840CA" w:rsidRDefault="00EC7AF8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111 - General Physics with Calculus I</w:t>
        </w:r>
      </w:hyperlink>
    </w:p>
    <w:p w:rsidR="00D840CA" w:rsidRPr="00D840CA" w:rsidRDefault="00EC7AF8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114 - General Physics Laboratory I</w:t>
        </w:r>
      </w:hyperlink>
    </w:p>
    <w:p w:rsidR="00D840CA" w:rsidRPr="00D840CA" w:rsidRDefault="00EC7AF8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EH 102 - Freshman Composition</w:t>
        </w:r>
      </w:hyperlink>
    </w:p>
    <w:p w:rsidR="00D840CA" w:rsidRPr="00D840CA" w:rsidRDefault="00D840CA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EC7AF8" w:rsidP="00D840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112 - Introduction to Computer Programming in Engineering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34totalsemesterhours"/>
      <w:bookmarkEnd w:id="3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34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secondyear"/>
      <w:bookmarkEnd w:id="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Second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EC7AF8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201 - Calculus C</w:t>
        </w:r>
      </w:hyperlink>
    </w:p>
    <w:p w:rsidR="00D840CA" w:rsidRPr="00D840CA" w:rsidRDefault="00EC7AF8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112 - General Physics with Calculus II</w:t>
        </w:r>
      </w:hyperlink>
    </w:p>
    <w:p w:rsidR="00D840CA" w:rsidRPr="00D840CA" w:rsidRDefault="00EC7AF8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115 - General Physics Laboratory II</w:t>
        </w:r>
      </w:hyperlink>
    </w:p>
    <w:p w:rsidR="00D840CA" w:rsidRPr="00D840CA" w:rsidRDefault="00EC7AF8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244 - Introduction to Linear Algebra</w:t>
        </w:r>
      </w:hyperlink>
    </w:p>
    <w:p w:rsidR="00D840CA" w:rsidRPr="00D840CA" w:rsidRDefault="00EC7AF8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202 - Introduction to Digital Logic Design</w:t>
        </w:r>
      </w:hyperlink>
    </w:p>
    <w:p w:rsidR="00D840CA" w:rsidRPr="00D840CA" w:rsidRDefault="00D840CA" w:rsidP="00D840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203 - Digital Logic Design Lab</w:t>
        </w:r>
      </w:hyperlink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 238 - Applied Differential Equations</w:t>
        </w:r>
      </w:hyperlink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213 - Electrical Circuit Analysis I</w:t>
        </w:r>
      </w:hyperlink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113 - General Physics with Calculus III</w:t>
        </w:r>
      </w:hyperlink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 116 - General Physics Laboratory III</w:t>
        </w:r>
      </w:hyperlink>
    </w:p>
    <w:p w:rsidR="00D840CA" w:rsidRPr="00D840CA" w:rsidRDefault="00EC7AF8" w:rsidP="00D840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221 - Computer Organization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15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thirdyear"/>
      <w:bookmarkEnd w:id="5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Third Year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307 - Electricity and Magnetism</w:t>
        </w:r>
      </w:hyperlink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310 - Solid State Fundamentals</w:t>
        </w:r>
      </w:hyperlink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313 - Electrical Circuit Analysis II</w:t>
        </w:r>
      </w:hyperlink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382 - Analytical Methods for Continuous Time Systems</w:t>
        </w:r>
      </w:hyperlink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323 - Introduction to Embedded Computer Systems</w:t>
        </w:r>
      </w:hyperlink>
    </w:p>
    <w:p w:rsidR="00D840CA" w:rsidRPr="00D840CA" w:rsidRDefault="00EC7AF8" w:rsidP="00D840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CPE 325 - Embedded Systems Laboratory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16semesterhours"/>
      <w:bookmarkEnd w:id="6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16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383 - Analytical Methods for Multivariable and Discrete Time Systems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384 - Digital Signal Processing Laboratory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315 - Introduction to Electronic Analysis and Design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308 - Electromagnetic Engineering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EE 316 - Electrical Circuits and </w:t>
        </w:r>
        <w:proofErr w:type="spellStart"/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Electronics</w:t>
        </w:r>
        <w:proofErr w:type="spellEnd"/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Design Laboratory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386 - Introduction to Control and Robotic Systems</w:t>
        </w:r>
      </w:hyperlink>
    </w:p>
    <w:p w:rsidR="00D840CA" w:rsidRPr="00D840CA" w:rsidRDefault="00EC7AF8" w:rsidP="00D840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385 - Random Signals and Noise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17semesterhours"/>
      <w:bookmarkEnd w:id="7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17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32totalsemesterhours"/>
      <w:bookmarkEnd w:id="8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32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fourthyear"/>
      <w:bookmarkEnd w:id="9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Fourth Year</w:t>
      </w:r>
    </w:p>
    <w:bookmarkEnd w:id="1"/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Fall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EE Electives 6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</w:t>
      </w:r>
      <w:proofErr w:type="gramStart"/>
      <w:r w:rsidRPr="00D840CA">
        <w:rPr>
          <w:rFonts w:ascii="Times New Roman" w:eastAsia="Times New Roman" w:hAnsi="Times New Roman" w:cs="Times New Roman"/>
          <w:sz w:val="24"/>
          <w:szCs w:val="24"/>
        </w:rPr>
        <w:t>  6</w:t>
      </w:r>
      <w:proofErr w:type="gramEnd"/>
      <w:r w:rsidRPr="00D840CA">
        <w:rPr>
          <w:rFonts w:ascii="Times New Roman" w:eastAsia="Times New Roman" w:hAnsi="Times New Roman" w:cs="Times New Roman"/>
          <w:sz w:val="24"/>
          <w:szCs w:val="24"/>
        </w:rPr>
        <w:t xml:space="preserve">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Tech Elective</w:t>
      </w:r>
      <w:proofErr w:type="gramStart"/>
      <w:r w:rsidRPr="00D840CA">
        <w:rPr>
          <w:rFonts w:ascii="Times New Roman" w:eastAsia="Times New Roman" w:hAnsi="Times New Roman" w:cs="Times New Roman"/>
          <w:sz w:val="24"/>
          <w:szCs w:val="24"/>
        </w:rPr>
        <w:t>  3</w:t>
      </w:r>
      <w:proofErr w:type="gramEnd"/>
      <w:r w:rsidRPr="00D840CA">
        <w:rPr>
          <w:rFonts w:ascii="Times New Roman" w:eastAsia="Times New Roman" w:hAnsi="Times New Roman" w:cs="Times New Roman"/>
          <w:sz w:val="24"/>
          <w:szCs w:val="24"/>
        </w:rPr>
        <w:t xml:space="preserve">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15semesterhours"/>
      <w:bookmarkEnd w:id="10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15 Semester Hours</w:t>
      </w:r>
    </w:p>
    <w:bookmarkEnd w:id="2"/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Spring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EE Electives 3 Semester Hours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Tech Elective 3 Semester Hours</w:t>
      </w:r>
    </w:p>
    <w:p w:rsidR="00D840CA" w:rsidRPr="00D840CA" w:rsidRDefault="00D840CA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HU/SS* 3 Semester Hours</w:t>
      </w:r>
    </w:p>
    <w:p w:rsidR="00D840CA" w:rsidRPr="00D840CA" w:rsidRDefault="00EC7AF8" w:rsidP="00D840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blank" w:history="1">
        <w:r w:rsidR="00D840CA" w:rsidRPr="00D840C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EE 494 - EE Design Projects</w:t>
        </w:r>
      </w:hyperlink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1" w:name="12semesterhours"/>
      <w:bookmarkEnd w:id="11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12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2" w:name="30totalsemesterhours"/>
      <w:bookmarkEnd w:id="12"/>
      <w:r w:rsidRPr="00D840CA">
        <w:rPr>
          <w:rFonts w:ascii="Times New Roman" w:eastAsia="Times New Roman" w:hAnsi="Times New Roman" w:cs="Times New Roman"/>
          <w:b/>
          <w:bCs/>
          <w:sz w:val="24"/>
          <w:szCs w:val="24"/>
        </w:rPr>
        <w:t>30 Total Semester Hours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totalhours128"/>
      <w:bookmarkEnd w:id="13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Total Hours 128</w:t>
      </w:r>
    </w:p>
    <w:p w:rsidR="00D840CA" w:rsidRPr="00D840CA" w:rsidRDefault="00D840CA" w:rsidP="00D840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notes"/>
      <w:bookmarkEnd w:id="14"/>
      <w:r w:rsidRPr="00D840CA">
        <w:rPr>
          <w:rFonts w:ascii="Times New Roman" w:eastAsia="Times New Roman" w:hAnsi="Times New Roman" w:cs="Times New Roman"/>
          <w:b/>
          <w:bCs/>
          <w:sz w:val="27"/>
          <w:szCs w:val="27"/>
        </w:rPr>
        <w:t>Note(s):</w:t>
      </w:r>
    </w:p>
    <w:p w:rsidR="00D840CA" w:rsidRPr="00D840CA" w:rsidRDefault="00D840CA" w:rsidP="00D84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0CA">
        <w:rPr>
          <w:rFonts w:ascii="Times New Roman" w:eastAsia="Times New Roman" w:hAnsi="Times New Roman" w:cs="Times New Roman"/>
          <w:sz w:val="24"/>
          <w:szCs w:val="24"/>
        </w:rPr>
        <w:t>*HU/SS - 18 hours in humanities and social sciences.</w:t>
      </w:r>
    </w:p>
    <w:p w:rsidR="00C90E27" w:rsidRDefault="00C90E27"/>
    <w:sectPr w:rsidR="00C90E27" w:rsidSect="00C9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CA2"/>
    <w:multiLevelType w:val="multilevel"/>
    <w:tmpl w:val="6478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365FF"/>
    <w:multiLevelType w:val="multilevel"/>
    <w:tmpl w:val="436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52188"/>
    <w:multiLevelType w:val="multilevel"/>
    <w:tmpl w:val="488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F1993"/>
    <w:multiLevelType w:val="multilevel"/>
    <w:tmpl w:val="B24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D70930"/>
    <w:multiLevelType w:val="multilevel"/>
    <w:tmpl w:val="7042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FD4E8F"/>
    <w:multiLevelType w:val="multilevel"/>
    <w:tmpl w:val="06F0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25128"/>
    <w:multiLevelType w:val="multilevel"/>
    <w:tmpl w:val="6F1A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0CA"/>
    <w:rsid w:val="00A44E07"/>
    <w:rsid w:val="00B417C4"/>
    <w:rsid w:val="00C90E27"/>
    <w:rsid w:val="00D840CA"/>
    <w:rsid w:val="00EC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E27"/>
  </w:style>
  <w:style w:type="paragraph" w:styleId="Heading2">
    <w:name w:val="heading 2"/>
    <w:basedOn w:val="Normal"/>
    <w:link w:val="Heading2Char"/>
    <w:uiPriority w:val="9"/>
    <w:qFormat/>
    <w:rsid w:val="00D84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40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840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0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40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840C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0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3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1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alog.uah.edu/preview_course_nopop.php?catoid=9&amp;coid=20513" TargetMode="External"/><Relationship Id="rId13" Type="http://schemas.openxmlformats.org/officeDocument/2006/relationships/hyperlink" Target="http://catalog.uah.edu/preview_course_nopop.php?catoid=9&amp;coid=20514" TargetMode="External"/><Relationship Id="rId18" Type="http://schemas.openxmlformats.org/officeDocument/2006/relationships/hyperlink" Target="http://catalog.uah.edu/preview_course_nopop.php?catoid=9&amp;coid=20857" TargetMode="External"/><Relationship Id="rId26" Type="http://schemas.openxmlformats.org/officeDocument/2006/relationships/hyperlink" Target="http://catalog.uah.edu/preview_course_nopop.php?catoid=9&amp;coid=20478" TargetMode="External"/><Relationship Id="rId39" Type="http://schemas.openxmlformats.org/officeDocument/2006/relationships/hyperlink" Target="http://catalog.uah.edu/preview_course_nopop.php?catoid=9&amp;coid=205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talog.uah.edu/preview_course_nopop.php?catoid=9&amp;coid=20856" TargetMode="External"/><Relationship Id="rId34" Type="http://schemas.openxmlformats.org/officeDocument/2006/relationships/hyperlink" Target="http://catalog.uah.edu/preview_course_nopop.php?catoid=9&amp;coid=20481" TargetMode="External"/><Relationship Id="rId7" Type="http://schemas.openxmlformats.org/officeDocument/2006/relationships/hyperlink" Target="http://catalog.uah.edu/preview_course_nopop.php?catoid=9&amp;coid=20240" TargetMode="External"/><Relationship Id="rId12" Type="http://schemas.openxmlformats.org/officeDocument/2006/relationships/hyperlink" Target="http://catalog.uah.edu/preview_course_nopop.php?catoid=9&amp;coid=21157" TargetMode="External"/><Relationship Id="rId17" Type="http://schemas.openxmlformats.org/officeDocument/2006/relationships/hyperlink" Target="http://catalog.uah.edu/preview_course_nopop.php?catoid=9&amp;coid=21158" TargetMode="External"/><Relationship Id="rId25" Type="http://schemas.openxmlformats.org/officeDocument/2006/relationships/hyperlink" Target="http://catalog.uah.edu/preview_course_nopop.php?catoid=9&amp;coid=20354" TargetMode="External"/><Relationship Id="rId33" Type="http://schemas.openxmlformats.org/officeDocument/2006/relationships/hyperlink" Target="http://catalog.uah.edu/preview_course_nopop.php?catoid=9&amp;coid=20485" TargetMode="External"/><Relationship Id="rId38" Type="http://schemas.openxmlformats.org/officeDocument/2006/relationships/hyperlink" Target="http://catalog.uah.edu/preview_course_nopop.php?catoid=9&amp;coid=20492" TargetMode="External"/><Relationship Id="rId2" Type="http://schemas.openxmlformats.org/officeDocument/2006/relationships/styles" Target="styles.xml"/><Relationship Id="rId16" Type="http://schemas.openxmlformats.org/officeDocument/2006/relationships/hyperlink" Target="http://catalog.uah.edu/preview_course_nopop.php?catoid=9&amp;coid=21155" TargetMode="External"/><Relationship Id="rId20" Type="http://schemas.openxmlformats.org/officeDocument/2006/relationships/hyperlink" Target="http://catalog.uah.edu/preview_course_nopop.php?catoid=9&amp;coid=20474" TargetMode="External"/><Relationship Id="rId29" Type="http://schemas.openxmlformats.org/officeDocument/2006/relationships/hyperlink" Target="http://catalog.uah.edu/preview_course_nopop.php?catoid=9&amp;coid=2048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talog.uah.edu/preview_course_nopop.php?catoid=9&amp;coid=20237" TargetMode="External"/><Relationship Id="rId11" Type="http://schemas.openxmlformats.org/officeDocument/2006/relationships/hyperlink" Target="http://catalog.uah.edu/preview_course_nopop.php?catoid=9&amp;coid=21154" TargetMode="External"/><Relationship Id="rId24" Type="http://schemas.openxmlformats.org/officeDocument/2006/relationships/hyperlink" Target="http://catalog.uah.edu/preview_course_nopop.php?catoid=9&amp;coid=21159" TargetMode="External"/><Relationship Id="rId32" Type="http://schemas.openxmlformats.org/officeDocument/2006/relationships/hyperlink" Target="http://catalog.uah.edu/preview_course_nopop.php?catoid=9&amp;coid=20484" TargetMode="External"/><Relationship Id="rId37" Type="http://schemas.openxmlformats.org/officeDocument/2006/relationships/hyperlink" Target="http://catalog.uah.edu/preview_course_nopop.php?catoid=9&amp;coid=20497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catalog.uah.edu/preview_course_nopop.php?catoid=9&amp;coid=20851" TargetMode="External"/><Relationship Id="rId15" Type="http://schemas.openxmlformats.org/officeDocument/2006/relationships/hyperlink" Target="http://catalog.uah.edu/preview_course_nopop.php?catoid=9&amp;coid=20853" TargetMode="External"/><Relationship Id="rId23" Type="http://schemas.openxmlformats.org/officeDocument/2006/relationships/hyperlink" Target="http://catalog.uah.edu/preview_course_nopop.php?catoid=9&amp;coid=21156" TargetMode="External"/><Relationship Id="rId28" Type="http://schemas.openxmlformats.org/officeDocument/2006/relationships/hyperlink" Target="http://catalog.uah.edu/preview_course_nopop.php?catoid=9&amp;coid=20480" TargetMode="External"/><Relationship Id="rId36" Type="http://schemas.openxmlformats.org/officeDocument/2006/relationships/hyperlink" Target="http://catalog.uah.edu/preview_course_nopop.php?catoid=9&amp;coid=22469" TargetMode="External"/><Relationship Id="rId10" Type="http://schemas.openxmlformats.org/officeDocument/2006/relationships/hyperlink" Target="http://catalog.uah.edu/preview_course_nopop.php?catoid=9&amp;coid=20852" TargetMode="External"/><Relationship Id="rId19" Type="http://schemas.openxmlformats.org/officeDocument/2006/relationships/hyperlink" Target="http://catalog.uah.edu/preview_course_nopop.php?catoid=9&amp;coid=20473" TargetMode="External"/><Relationship Id="rId31" Type="http://schemas.openxmlformats.org/officeDocument/2006/relationships/hyperlink" Target="http://catalog.uah.edu/preview_course_nopop.php?catoid=9&amp;coid=22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talog.uah.edu/preview_course_nopop.php?catoid=9&amp;coid=20471" TargetMode="External"/><Relationship Id="rId14" Type="http://schemas.openxmlformats.org/officeDocument/2006/relationships/hyperlink" Target="http://catalog.uah.edu/preview_course_nopop.php?catoid=9&amp;coid=20351" TargetMode="External"/><Relationship Id="rId22" Type="http://schemas.openxmlformats.org/officeDocument/2006/relationships/hyperlink" Target="http://catalog.uah.edu/preview_course_nopop.php?catoid=9&amp;coid=20475" TargetMode="External"/><Relationship Id="rId27" Type="http://schemas.openxmlformats.org/officeDocument/2006/relationships/hyperlink" Target="http://catalog.uah.edu/preview_course_nopop.php?catoid=9&amp;coid=20479" TargetMode="External"/><Relationship Id="rId30" Type="http://schemas.openxmlformats.org/officeDocument/2006/relationships/hyperlink" Target="http://catalog.uah.edu/preview_course_nopop.php?catoid=9&amp;coid=20355" TargetMode="External"/><Relationship Id="rId35" Type="http://schemas.openxmlformats.org/officeDocument/2006/relationships/hyperlink" Target="http://catalog.uah.edu/preview_course_nopop.php?catoid=9&amp;coid=20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4</cp:revision>
  <dcterms:created xsi:type="dcterms:W3CDTF">2012-10-12T21:01:00Z</dcterms:created>
  <dcterms:modified xsi:type="dcterms:W3CDTF">2012-10-22T18:29:00Z</dcterms:modified>
</cp:coreProperties>
</file>