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4424F" w14:textId="77777777" w:rsidR="00890559" w:rsidRPr="00890559" w:rsidRDefault="00890559" w:rsidP="00890559">
      <w:pPr>
        <w:rPr>
          <w:b/>
          <w:bCs/>
        </w:rPr>
      </w:pPr>
      <w:r w:rsidRPr="00890559">
        <w:rPr>
          <w:b/>
          <w:bCs/>
        </w:rPr>
        <w:t>1. Introduction</w:t>
      </w:r>
    </w:p>
    <w:p w14:paraId="2510BDCC" w14:textId="5BF9E47B" w:rsidR="00890559" w:rsidRPr="00890559" w:rsidRDefault="00890559" w:rsidP="00890559">
      <w:r w:rsidRPr="00890559">
        <w:t xml:space="preserve">This document outlines the architecture, components, and deployment strategy for an AI/ML project utilizing </w:t>
      </w:r>
      <w:r w:rsidR="000C06C5">
        <w:t>HTML, SCSS, JavaScript, Flask f</w:t>
      </w:r>
      <w:r w:rsidRPr="00890559">
        <w:t>or the frontend and backend, Python for the ML model, and Excel datasets for input.</w:t>
      </w:r>
    </w:p>
    <w:p w14:paraId="0E4E0092" w14:textId="77777777" w:rsidR="00890559" w:rsidRPr="00890559" w:rsidRDefault="00890559" w:rsidP="00890559">
      <w:r w:rsidRPr="00890559">
        <w:pict w14:anchorId="6FD12AF7">
          <v:rect id="_x0000_i1067" style="width:0;height:1.5pt" o:hralign="center" o:hrstd="t" o:hr="t" fillcolor="#a0a0a0" stroked="f"/>
        </w:pict>
      </w:r>
    </w:p>
    <w:p w14:paraId="6178A320" w14:textId="77777777" w:rsidR="00890559" w:rsidRPr="00890559" w:rsidRDefault="00890559" w:rsidP="00890559">
      <w:pPr>
        <w:rPr>
          <w:b/>
          <w:bCs/>
        </w:rPr>
      </w:pPr>
      <w:r w:rsidRPr="00890559">
        <w:rPr>
          <w:b/>
          <w:bCs/>
        </w:rPr>
        <w:t>2. System Overview</w:t>
      </w:r>
    </w:p>
    <w:p w14:paraId="6C16E467" w14:textId="77777777" w:rsidR="00890559" w:rsidRPr="00890559" w:rsidRDefault="00890559" w:rsidP="00890559">
      <w:r w:rsidRPr="00890559">
        <w:t>The AI/ML system consists of the following key components:</w:t>
      </w:r>
    </w:p>
    <w:p w14:paraId="45454532" w14:textId="22F607FB" w:rsidR="00890559" w:rsidRPr="00890559" w:rsidRDefault="00890559" w:rsidP="00890559">
      <w:pPr>
        <w:numPr>
          <w:ilvl w:val="0"/>
          <w:numId w:val="1"/>
        </w:numPr>
      </w:pPr>
      <w:r w:rsidRPr="00890559">
        <w:rPr>
          <w:b/>
          <w:bCs/>
        </w:rPr>
        <w:t>Frontend</w:t>
      </w:r>
      <w:r w:rsidRPr="00890559">
        <w:t xml:space="preserve"> - A user interface built using </w:t>
      </w:r>
      <w:r w:rsidR="00AA1116">
        <w:t>SCSS, HTML, Flash &amp; Java Script</w:t>
      </w:r>
      <w:r w:rsidRPr="00890559">
        <w:t xml:space="preserve"> for data interaction and visualization.</w:t>
      </w:r>
    </w:p>
    <w:p w14:paraId="0D7C59B9" w14:textId="77777777" w:rsidR="00890559" w:rsidRPr="00890559" w:rsidRDefault="00890559" w:rsidP="00890559">
      <w:pPr>
        <w:numPr>
          <w:ilvl w:val="0"/>
          <w:numId w:val="1"/>
        </w:numPr>
      </w:pPr>
      <w:r w:rsidRPr="00890559">
        <w:rPr>
          <w:b/>
          <w:bCs/>
        </w:rPr>
        <w:t>Backend</w:t>
      </w:r>
      <w:r w:rsidRPr="00890559">
        <w:t xml:space="preserve"> - API layer for processing requests and serving ML predictions.</w:t>
      </w:r>
    </w:p>
    <w:p w14:paraId="768AB76A" w14:textId="77777777" w:rsidR="00890559" w:rsidRPr="00890559" w:rsidRDefault="00890559" w:rsidP="00890559">
      <w:pPr>
        <w:numPr>
          <w:ilvl w:val="0"/>
          <w:numId w:val="1"/>
        </w:numPr>
      </w:pPr>
      <w:r w:rsidRPr="00890559">
        <w:rPr>
          <w:b/>
          <w:bCs/>
        </w:rPr>
        <w:t>Machine Learning Model</w:t>
      </w:r>
      <w:r w:rsidRPr="00890559">
        <w:t xml:space="preserve"> - Python-based model for training and inference.</w:t>
      </w:r>
    </w:p>
    <w:p w14:paraId="42AB59F7" w14:textId="77777777" w:rsidR="00890559" w:rsidRPr="00890559" w:rsidRDefault="00890559" w:rsidP="00890559">
      <w:pPr>
        <w:numPr>
          <w:ilvl w:val="0"/>
          <w:numId w:val="1"/>
        </w:numPr>
      </w:pPr>
      <w:r w:rsidRPr="00890559">
        <w:rPr>
          <w:b/>
          <w:bCs/>
        </w:rPr>
        <w:t>Dataset</w:t>
      </w:r>
      <w:r w:rsidRPr="00890559">
        <w:t xml:space="preserve"> - Excel files used for training and inference.</w:t>
      </w:r>
    </w:p>
    <w:p w14:paraId="42A72755" w14:textId="77777777" w:rsidR="00890559" w:rsidRPr="00890559" w:rsidRDefault="00890559" w:rsidP="00890559">
      <w:r w:rsidRPr="00890559">
        <w:pict w14:anchorId="466A3A8B">
          <v:rect id="_x0000_i1068" style="width:0;height:1.5pt" o:hralign="center" o:hrstd="t" o:hr="t" fillcolor="#a0a0a0" stroked="f"/>
        </w:pict>
      </w:r>
    </w:p>
    <w:p w14:paraId="219CB01D" w14:textId="77777777" w:rsidR="00890559" w:rsidRPr="00890559" w:rsidRDefault="00890559" w:rsidP="00890559">
      <w:pPr>
        <w:rPr>
          <w:b/>
          <w:bCs/>
        </w:rPr>
      </w:pPr>
      <w:r w:rsidRPr="00890559">
        <w:rPr>
          <w:b/>
          <w:bCs/>
        </w:rPr>
        <w:t>3. Architecture</w:t>
      </w:r>
    </w:p>
    <w:p w14:paraId="131CFFE9" w14:textId="77777777" w:rsidR="00890559" w:rsidRPr="00890559" w:rsidRDefault="00890559" w:rsidP="00890559">
      <w:pPr>
        <w:rPr>
          <w:b/>
          <w:bCs/>
        </w:rPr>
      </w:pPr>
      <w:r w:rsidRPr="00890559">
        <w:rPr>
          <w:b/>
          <w:bCs/>
        </w:rPr>
        <w:t>3.1 System Components</w:t>
      </w:r>
    </w:p>
    <w:p w14:paraId="5A924A09" w14:textId="75363377" w:rsidR="00890559" w:rsidRPr="00890559" w:rsidRDefault="00890559" w:rsidP="00890559">
      <w:pPr>
        <w:rPr>
          <w:b/>
          <w:bCs/>
        </w:rPr>
      </w:pPr>
      <w:r w:rsidRPr="00890559">
        <w:rPr>
          <w:b/>
          <w:bCs/>
        </w:rPr>
        <w:t>Frontend (</w:t>
      </w:r>
      <w:r w:rsidR="00AA1116">
        <w:rPr>
          <w:b/>
          <w:bCs/>
        </w:rPr>
        <w:t>HTML, SCSS, JavaScript, Flask</w:t>
      </w:r>
      <w:r w:rsidRPr="00890559">
        <w:rPr>
          <w:b/>
          <w:bCs/>
        </w:rPr>
        <w:t>)</w:t>
      </w:r>
    </w:p>
    <w:p w14:paraId="392F248B" w14:textId="77777777" w:rsidR="00890559" w:rsidRPr="00890559" w:rsidRDefault="00890559" w:rsidP="00890559">
      <w:pPr>
        <w:numPr>
          <w:ilvl w:val="0"/>
          <w:numId w:val="2"/>
        </w:numPr>
      </w:pPr>
      <w:r w:rsidRPr="00890559">
        <w:t>Users upload Excel datasets.</w:t>
      </w:r>
    </w:p>
    <w:p w14:paraId="6099CA33" w14:textId="77777777" w:rsidR="00890559" w:rsidRPr="00890559" w:rsidRDefault="00890559" w:rsidP="00890559">
      <w:pPr>
        <w:numPr>
          <w:ilvl w:val="0"/>
          <w:numId w:val="2"/>
        </w:numPr>
      </w:pPr>
      <w:r w:rsidRPr="00890559">
        <w:t>Communicates with the backend via REST API.</w:t>
      </w:r>
    </w:p>
    <w:p w14:paraId="06EF0157" w14:textId="77777777" w:rsidR="00890559" w:rsidRPr="00890559" w:rsidRDefault="00890559" w:rsidP="00890559">
      <w:pPr>
        <w:numPr>
          <w:ilvl w:val="0"/>
          <w:numId w:val="2"/>
        </w:numPr>
      </w:pPr>
      <w:r w:rsidRPr="00890559">
        <w:t>Displays predictions and insights using Chart.js / D3.js.</w:t>
      </w:r>
    </w:p>
    <w:p w14:paraId="1A130EEB" w14:textId="77777777" w:rsidR="00890559" w:rsidRPr="00890559" w:rsidRDefault="00890559" w:rsidP="00890559">
      <w:pPr>
        <w:rPr>
          <w:b/>
          <w:bCs/>
        </w:rPr>
      </w:pPr>
      <w:r w:rsidRPr="00890559">
        <w:rPr>
          <w:b/>
          <w:bCs/>
        </w:rPr>
        <w:t>Backend (Node.js &amp; Express.js API)</w:t>
      </w:r>
    </w:p>
    <w:p w14:paraId="68301C91" w14:textId="77777777" w:rsidR="00890559" w:rsidRPr="00890559" w:rsidRDefault="00890559" w:rsidP="00890559">
      <w:pPr>
        <w:numPr>
          <w:ilvl w:val="0"/>
          <w:numId w:val="3"/>
        </w:numPr>
      </w:pPr>
      <w:r w:rsidRPr="00890559">
        <w:t>Handles API requests from the frontend.</w:t>
      </w:r>
    </w:p>
    <w:p w14:paraId="18C4E6A8" w14:textId="77777777" w:rsidR="00890559" w:rsidRPr="00890559" w:rsidRDefault="00890559" w:rsidP="00890559">
      <w:pPr>
        <w:numPr>
          <w:ilvl w:val="0"/>
          <w:numId w:val="3"/>
        </w:numPr>
      </w:pPr>
      <w:r w:rsidRPr="00890559">
        <w:t>Processes and validates Excel data.</w:t>
      </w:r>
    </w:p>
    <w:p w14:paraId="54D177CC" w14:textId="77777777" w:rsidR="00890559" w:rsidRPr="00890559" w:rsidRDefault="00890559" w:rsidP="00890559">
      <w:pPr>
        <w:numPr>
          <w:ilvl w:val="0"/>
          <w:numId w:val="3"/>
        </w:numPr>
      </w:pPr>
      <w:r w:rsidRPr="00890559">
        <w:t>Calls the ML model API for predictions.</w:t>
      </w:r>
    </w:p>
    <w:p w14:paraId="02EDB2DE" w14:textId="77777777" w:rsidR="00890559" w:rsidRPr="00890559" w:rsidRDefault="00890559" w:rsidP="00890559">
      <w:pPr>
        <w:numPr>
          <w:ilvl w:val="0"/>
          <w:numId w:val="3"/>
        </w:numPr>
      </w:pPr>
      <w:r w:rsidRPr="00890559">
        <w:t>Returns responses to the frontend.</w:t>
      </w:r>
    </w:p>
    <w:p w14:paraId="73F39562" w14:textId="77777777" w:rsidR="00890559" w:rsidRPr="00890559" w:rsidRDefault="00890559" w:rsidP="00890559">
      <w:pPr>
        <w:rPr>
          <w:b/>
          <w:bCs/>
        </w:rPr>
      </w:pPr>
      <w:r w:rsidRPr="00890559">
        <w:rPr>
          <w:b/>
          <w:bCs/>
        </w:rPr>
        <w:t xml:space="preserve">Machine Learning Model (Python &amp; </w:t>
      </w:r>
      <w:proofErr w:type="spellStart"/>
      <w:r w:rsidRPr="00890559">
        <w:rPr>
          <w:b/>
          <w:bCs/>
        </w:rPr>
        <w:t>FastAPI</w:t>
      </w:r>
      <w:proofErr w:type="spellEnd"/>
      <w:r w:rsidRPr="00890559">
        <w:rPr>
          <w:b/>
          <w:bCs/>
        </w:rPr>
        <w:t>/Flask)</w:t>
      </w:r>
    </w:p>
    <w:p w14:paraId="62B6CD48" w14:textId="77777777" w:rsidR="00890559" w:rsidRPr="00890559" w:rsidRDefault="00890559" w:rsidP="00890559">
      <w:pPr>
        <w:numPr>
          <w:ilvl w:val="0"/>
          <w:numId w:val="4"/>
        </w:numPr>
      </w:pPr>
      <w:r w:rsidRPr="00890559">
        <w:t xml:space="preserve">Reads and preprocesses Excel files (Pandas, </w:t>
      </w:r>
      <w:proofErr w:type="spellStart"/>
      <w:r w:rsidRPr="00890559">
        <w:t>OpenPyXL</w:t>
      </w:r>
      <w:proofErr w:type="spellEnd"/>
      <w:r w:rsidRPr="00890559">
        <w:t>).</w:t>
      </w:r>
    </w:p>
    <w:p w14:paraId="19EE3DAB" w14:textId="77777777" w:rsidR="00890559" w:rsidRPr="00890559" w:rsidRDefault="00890559" w:rsidP="00890559">
      <w:pPr>
        <w:numPr>
          <w:ilvl w:val="0"/>
          <w:numId w:val="4"/>
        </w:numPr>
      </w:pPr>
      <w:r w:rsidRPr="00890559">
        <w:t>Trains ML models (Scikit-learn, TensorFlow).</w:t>
      </w:r>
    </w:p>
    <w:p w14:paraId="63C07BEC" w14:textId="77777777" w:rsidR="00890559" w:rsidRDefault="00890559" w:rsidP="00890559">
      <w:pPr>
        <w:numPr>
          <w:ilvl w:val="0"/>
          <w:numId w:val="4"/>
        </w:numPr>
      </w:pPr>
      <w:r w:rsidRPr="00890559">
        <w:t>Exposes REST API for inference.</w:t>
      </w:r>
    </w:p>
    <w:p w14:paraId="21E3076F" w14:textId="77777777" w:rsidR="00AA1116" w:rsidRPr="00890559" w:rsidRDefault="00AA1116" w:rsidP="00AA1116">
      <w:pPr>
        <w:ind w:left="720"/>
      </w:pPr>
    </w:p>
    <w:p w14:paraId="6A5EEC6A" w14:textId="77777777" w:rsidR="00890559" w:rsidRPr="00890559" w:rsidRDefault="00890559" w:rsidP="00890559">
      <w:pPr>
        <w:rPr>
          <w:b/>
          <w:bCs/>
        </w:rPr>
      </w:pPr>
      <w:r w:rsidRPr="00890559">
        <w:rPr>
          <w:b/>
          <w:bCs/>
        </w:rPr>
        <w:lastRenderedPageBreak/>
        <w:t>Dataset &amp; Storage</w:t>
      </w:r>
    </w:p>
    <w:p w14:paraId="56A09CFC" w14:textId="77777777" w:rsidR="00890559" w:rsidRPr="00890559" w:rsidRDefault="00890559" w:rsidP="00890559">
      <w:pPr>
        <w:numPr>
          <w:ilvl w:val="0"/>
          <w:numId w:val="5"/>
        </w:numPr>
      </w:pPr>
      <w:r w:rsidRPr="00890559">
        <w:t>Excel files stored locally or in cloud storage (Google Drive, AWS S3).</w:t>
      </w:r>
    </w:p>
    <w:p w14:paraId="6AB360C3" w14:textId="77777777" w:rsidR="00890559" w:rsidRPr="00890559" w:rsidRDefault="00890559" w:rsidP="00890559">
      <w:pPr>
        <w:numPr>
          <w:ilvl w:val="0"/>
          <w:numId w:val="5"/>
        </w:numPr>
      </w:pPr>
      <w:proofErr w:type="spellStart"/>
      <w:r w:rsidRPr="00890559">
        <w:t>Preprocessed</w:t>
      </w:r>
      <w:proofErr w:type="spellEnd"/>
      <w:r w:rsidRPr="00890559">
        <w:t xml:space="preserve"> and structured before use.</w:t>
      </w:r>
    </w:p>
    <w:p w14:paraId="7E940449" w14:textId="77777777" w:rsidR="00890559" w:rsidRPr="00890559" w:rsidRDefault="00890559" w:rsidP="00890559">
      <w:r w:rsidRPr="00890559">
        <w:pict w14:anchorId="7454C73A">
          <v:rect id="_x0000_i1069" style="width:0;height:1.5pt" o:hralign="center" o:hrstd="t" o:hr="t" fillcolor="#a0a0a0" stroked="f"/>
        </w:pict>
      </w:r>
    </w:p>
    <w:p w14:paraId="0F75507F" w14:textId="77777777" w:rsidR="00890559" w:rsidRPr="00890559" w:rsidRDefault="00890559" w:rsidP="00890559">
      <w:pPr>
        <w:rPr>
          <w:b/>
          <w:bCs/>
        </w:rPr>
      </w:pPr>
      <w:r w:rsidRPr="00890559">
        <w:rPr>
          <w:b/>
          <w:bCs/>
        </w:rPr>
        <w:t>4. Workflow</w:t>
      </w:r>
    </w:p>
    <w:p w14:paraId="229DC1E0" w14:textId="77777777" w:rsidR="00890559" w:rsidRPr="00890559" w:rsidRDefault="00890559" w:rsidP="00890559">
      <w:pPr>
        <w:numPr>
          <w:ilvl w:val="0"/>
          <w:numId w:val="6"/>
        </w:numPr>
      </w:pPr>
      <w:r w:rsidRPr="00890559">
        <w:rPr>
          <w:b/>
          <w:bCs/>
        </w:rPr>
        <w:t>User uploads Excel file via frontend.</w:t>
      </w:r>
    </w:p>
    <w:p w14:paraId="19236886" w14:textId="77777777" w:rsidR="00890559" w:rsidRPr="00890559" w:rsidRDefault="00890559" w:rsidP="00890559">
      <w:pPr>
        <w:numPr>
          <w:ilvl w:val="0"/>
          <w:numId w:val="6"/>
        </w:numPr>
      </w:pPr>
      <w:r w:rsidRPr="00890559">
        <w:rPr>
          <w:b/>
          <w:bCs/>
        </w:rPr>
        <w:t>Backend validates and preprocesses data.</w:t>
      </w:r>
    </w:p>
    <w:p w14:paraId="7E6D8E5B" w14:textId="77777777" w:rsidR="00890559" w:rsidRPr="00890559" w:rsidRDefault="00890559" w:rsidP="00890559">
      <w:pPr>
        <w:numPr>
          <w:ilvl w:val="0"/>
          <w:numId w:val="6"/>
        </w:numPr>
      </w:pPr>
      <w:r w:rsidRPr="00890559">
        <w:rPr>
          <w:b/>
          <w:bCs/>
        </w:rPr>
        <w:t>Backend sends structured data to ML API.</w:t>
      </w:r>
    </w:p>
    <w:p w14:paraId="4BFB234E" w14:textId="77777777" w:rsidR="00890559" w:rsidRPr="00890559" w:rsidRDefault="00890559" w:rsidP="00890559">
      <w:pPr>
        <w:numPr>
          <w:ilvl w:val="0"/>
          <w:numId w:val="6"/>
        </w:numPr>
      </w:pPr>
      <w:r w:rsidRPr="00890559">
        <w:rPr>
          <w:b/>
          <w:bCs/>
        </w:rPr>
        <w:t>ML model performs inference and returns predictions.</w:t>
      </w:r>
    </w:p>
    <w:p w14:paraId="7C86570D" w14:textId="77777777" w:rsidR="00890559" w:rsidRPr="00890559" w:rsidRDefault="00890559" w:rsidP="00890559">
      <w:pPr>
        <w:numPr>
          <w:ilvl w:val="0"/>
          <w:numId w:val="6"/>
        </w:numPr>
      </w:pPr>
      <w:r w:rsidRPr="00890559">
        <w:rPr>
          <w:b/>
          <w:bCs/>
        </w:rPr>
        <w:t>Backend forwards response to frontend.</w:t>
      </w:r>
    </w:p>
    <w:p w14:paraId="48C68742" w14:textId="77777777" w:rsidR="00890559" w:rsidRPr="00890559" w:rsidRDefault="00890559" w:rsidP="00890559">
      <w:pPr>
        <w:numPr>
          <w:ilvl w:val="0"/>
          <w:numId w:val="6"/>
        </w:numPr>
      </w:pPr>
      <w:r w:rsidRPr="00890559">
        <w:rPr>
          <w:b/>
          <w:bCs/>
        </w:rPr>
        <w:t>User views predictions and insights in UI.</w:t>
      </w:r>
    </w:p>
    <w:p w14:paraId="033FBA6F" w14:textId="77777777" w:rsidR="00890559" w:rsidRPr="00890559" w:rsidRDefault="00890559" w:rsidP="00890559">
      <w:r w:rsidRPr="00890559">
        <w:pict w14:anchorId="736BE903">
          <v:rect id="_x0000_i1070" style="width:0;height:1.5pt" o:hralign="center" o:hrstd="t" o:hr="t" fillcolor="#a0a0a0" stroked="f"/>
        </w:pict>
      </w:r>
    </w:p>
    <w:p w14:paraId="3EDFE46E" w14:textId="77777777" w:rsidR="00890559" w:rsidRPr="00890559" w:rsidRDefault="00890559" w:rsidP="00890559">
      <w:pPr>
        <w:rPr>
          <w:b/>
          <w:bCs/>
        </w:rPr>
      </w:pPr>
      <w:r w:rsidRPr="00890559">
        <w:rPr>
          <w:b/>
          <w:bCs/>
        </w:rPr>
        <w:t>5.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3992"/>
      </w:tblGrid>
      <w:tr w:rsidR="00890559" w:rsidRPr="00890559" w14:paraId="16A449C8" w14:textId="77777777" w:rsidTr="008905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B1AF8" w14:textId="77777777" w:rsidR="00890559" w:rsidRPr="00890559" w:rsidRDefault="00890559" w:rsidP="00890559">
            <w:pPr>
              <w:rPr>
                <w:b/>
                <w:bCs/>
              </w:rPr>
            </w:pPr>
            <w:r w:rsidRPr="00890559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2565FC2" w14:textId="77777777" w:rsidR="00890559" w:rsidRPr="00890559" w:rsidRDefault="00890559" w:rsidP="00890559">
            <w:pPr>
              <w:rPr>
                <w:b/>
                <w:bCs/>
              </w:rPr>
            </w:pPr>
            <w:r w:rsidRPr="00890559">
              <w:rPr>
                <w:b/>
                <w:bCs/>
              </w:rPr>
              <w:t>Technology</w:t>
            </w:r>
          </w:p>
        </w:tc>
      </w:tr>
      <w:tr w:rsidR="00890559" w:rsidRPr="00890559" w14:paraId="55C4BA98" w14:textId="77777777" w:rsidTr="008905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F28E4" w14:textId="77777777" w:rsidR="00890559" w:rsidRPr="00890559" w:rsidRDefault="00890559" w:rsidP="00890559">
            <w:r w:rsidRPr="00890559">
              <w:t>Frontend</w:t>
            </w:r>
          </w:p>
        </w:tc>
        <w:tc>
          <w:tcPr>
            <w:tcW w:w="0" w:type="auto"/>
            <w:vAlign w:val="center"/>
            <w:hideMark/>
          </w:tcPr>
          <w:p w14:paraId="55C08540" w14:textId="77777777" w:rsidR="00890559" w:rsidRPr="00890559" w:rsidRDefault="00890559" w:rsidP="00890559">
            <w:r w:rsidRPr="00890559">
              <w:t>Node.js, Express.js, React (optional)</w:t>
            </w:r>
          </w:p>
        </w:tc>
      </w:tr>
      <w:tr w:rsidR="00890559" w:rsidRPr="00890559" w14:paraId="7DCCA9D8" w14:textId="77777777" w:rsidTr="008905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74AF5" w14:textId="77777777" w:rsidR="00890559" w:rsidRPr="00890559" w:rsidRDefault="00890559" w:rsidP="00890559">
            <w:r w:rsidRPr="00890559">
              <w:t>Backend</w:t>
            </w:r>
          </w:p>
        </w:tc>
        <w:tc>
          <w:tcPr>
            <w:tcW w:w="0" w:type="auto"/>
            <w:vAlign w:val="center"/>
            <w:hideMark/>
          </w:tcPr>
          <w:p w14:paraId="1F438EDE" w14:textId="77777777" w:rsidR="00890559" w:rsidRPr="00890559" w:rsidRDefault="00890559" w:rsidP="00890559">
            <w:r w:rsidRPr="00890559">
              <w:t xml:space="preserve">Node.js, Express.js, </w:t>
            </w:r>
            <w:proofErr w:type="spellStart"/>
            <w:r w:rsidRPr="00890559">
              <w:t>FastAPI</w:t>
            </w:r>
            <w:proofErr w:type="spellEnd"/>
            <w:r w:rsidRPr="00890559">
              <w:t>/Flask</w:t>
            </w:r>
          </w:p>
        </w:tc>
      </w:tr>
      <w:tr w:rsidR="00890559" w:rsidRPr="00890559" w14:paraId="02E0ED41" w14:textId="77777777" w:rsidTr="008905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CC373" w14:textId="77777777" w:rsidR="00890559" w:rsidRPr="00890559" w:rsidRDefault="00890559" w:rsidP="00890559">
            <w:r w:rsidRPr="00890559">
              <w:t>ML Model</w:t>
            </w:r>
          </w:p>
        </w:tc>
        <w:tc>
          <w:tcPr>
            <w:tcW w:w="0" w:type="auto"/>
            <w:vAlign w:val="center"/>
            <w:hideMark/>
          </w:tcPr>
          <w:p w14:paraId="2C02CF8C" w14:textId="77777777" w:rsidR="00890559" w:rsidRPr="00890559" w:rsidRDefault="00890559" w:rsidP="00890559">
            <w:r w:rsidRPr="00890559">
              <w:t>Python, Pandas, Scikit-learn, TensorFlow</w:t>
            </w:r>
          </w:p>
        </w:tc>
      </w:tr>
      <w:tr w:rsidR="00890559" w:rsidRPr="00890559" w14:paraId="62E4B983" w14:textId="77777777" w:rsidTr="008905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A7D5B" w14:textId="77777777" w:rsidR="00890559" w:rsidRPr="00890559" w:rsidRDefault="00890559" w:rsidP="00890559">
            <w:r w:rsidRPr="00890559">
              <w:t>Storage</w:t>
            </w:r>
          </w:p>
        </w:tc>
        <w:tc>
          <w:tcPr>
            <w:tcW w:w="0" w:type="auto"/>
            <w:vAlign w:val="center"/>
            <w:hideMark/>
          </w:tcPr>
          <w:p w14:paraId="69A7BC03" w14:textId="77777777" w:rsidR="00890559" w:rsidRPr="00890559" w:rsidRDefault="00890559" w:rsidP="00890559">
            <w:r w:rsidRPr="00890559">
              <w:t>Local file system, Google Drive, AWS S3</w:t>
            </w:r>
          </w:p>
        </w:tc>
      </w:tr>
      <w:tr w:rsidR="00890559" w:rsidRPr="00890559" w14:paraId="31307EB8" w14:textId="77777777" w:rsidTr="008905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DBFDC" w14:textId="77777777" w:rsidR="00890559" w:rsidRPr="00890559" w:rsidRDefault="00890559" w:rsidP="00890559">
            <w:r w:rsidRPr="00890559">
              <w:t>API Communication</w:t>
            </w:r>
          </w:p>
        </w:tc>
        <w:tc>
          <w:tcPr>
            <w:tcW w:w="0" w:type="auto"/>
            <w:vAlign w:val="center"/>
            <w:hideMark/>
          </w:tcPr>
          <w:p w14:paraId="53A662FE" w14:textId="77777777" w:rsidR="00890559" w:rsidRPr="00890559" w:rsidRDefault="00890559" w:rsidP="00890559">
            <w:r w:rsidRPr="00890559">
              <w:t>RESTful APIs</w:t>
            </w:r>
          </w:p>
        </w:tc>
      </w:tr>
      <w:tr w:rsidR="00890559" w:rsidRPr="00890559" w14:paraId="05C6E992" w14:textId="77777777" w:rsidTr="008905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A2785" w14:textId="77777777" w:rsidR="00890559" w:rsidRPr="00890559" w:rsidRDefault="00890559" w:rsidP="00890559">
            <w:r w:rsidRPr="00890559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654AE883" w14:textId="77777777" w:rsidR="00890559" w:rsidRPr="00890559" w:rsidRDefault="00890559" w:rsidP="00890559">
            <w:r w:rsidRPr="00890559">
              <w:t>Docker, Kubernetes, AWS/GCP/Azure</w:t>
            </w:r>
          </w:p>
        </w:tc>
      </w:tr>
    </w:tbl>
    <w:p w14:paraId="3AFB42CE" w14:textId="77777777" w:rsidR="00890559" w:rsidRPr="00890559" w:rsidRDefault="00890559" w:rsidP="00890559">
      <w:r w:rsidRPr="00890559">
        <w:pict w14:anchorId="0DD71C7E">
          <v:rect id="_x0000_i1071" style="width:0;height:1.5pt" o:hralign="center" o:hrstd="t" o:hr="t" fillcolor="#a0a0a0" stroked="f"/>
        </w:pict>
      </w:r>
    </w:p>
    <w:p w14:paraId="543EBE96" w14:textId="77777777" w:rsidR="00890559" w:rsidRPr="00890559" w:rsidRDefault="00890559" w:rsidP="00890559">
      <w:pPr>
        <w:rPr>
          <w:b/>
          <w:bCs/>
        </w:rPr>
      </w:pPr>
      <w:r w:rsidRPr="00890559">
        <w:rPr>
          <w:b/>
          <w:bCs/>
        </w:rPr>
        <w:t>6. Deployment &amp; Scaling</w:t>
      </w:r>
    </w:p>
    <w:p w14:paraId="062273F6" w14:textId="77777777" w:rsidR="00890559" w:rsidRPr="00890559" w:rsidRDefault="00890559" w:rsidP="00890559">
      <w:pPr>
        <w:numPr>
          <w:ilvl w:val="0"/>
          <w:numId w:val="7"/>
        </w:numPr>
      </w:pPr>
      <w:r w:rsidRPr="00890559">
        <w:rPr>
          <w:b/>
          <w:bCs/>
        </w:rPr>
        <w:t>Containerization</w:t>
      </w:r>
      <w:r w:rsidRPr="00890559">
        <w:t>: Docker for packaging applications.</w:t>
      </w:r>
    </w:p>
    <w:p w14:paraId="72C75452" w14:textId="77777777" w:rsidR="00890559" w:rsidRPr="00890559" w:rsidRDefault="00890559" w:rsidP="00890559">
      <w:pPr>
        <w:numPr>
          <w:ilvl w:val="0"/>
          <w:numId w:val="7"/>
        </w:numPr>
      </w:pPr>
      <w:r w:rsidRPr="00890559">
        <w:rPr>
          <w:b/>
          <w:bCs/>
        </w:rPr>
        <w:t>Orchestration</w:t>
      </w:r>
      <w:r w:rsidRPr="00890559">
        <w:t>: Kubernetes for managing deployments.</w:t>
      </w:r>
    </w:p>
    <w:p w14:paraId="63FAB138" w14:textId="77777777" w:rsidR="00890559" w:rsidRPr="00890559" w:rsidRDefault="00890559" w:rsidP="00890559">
      <w:pPr>
        <w:numPr>
          <w:ilvl w:val="0"/>
          <w:numId w:val="7"/>
        </w:numPr>
      </w:pPr>
      <w:r w:rsidRPr="00890559">
        <w:rPr>
          <w:b/>
          <w:bCs/>
        </w:rPr>
        <w:t>Cloud Hosting</w:t>
      </w:r>
      <w:r w:rsidRPr="00890559">
        <w:t>: AWS/GCP/Azure for scalability.</w:t>
      </w:r>
    </w:p>
    <w:p w14:paraId="236D8CAF" w14:textId="77777777" w:rsidR="00890559" w:rsidRPr="00890559" w:rsidRDefault="00890559" w:rsidP="00890559">
      <w:pPr>
        <w:numPr>
          <w:ilvl w:val="0"/>
          <w:numId w:val="7"/>
        </w:numPr>
      </w:pPr>
      <w:r w:rsidRPr="00890559">
        <w:rPr>
          <w:b/>
          <w:bCs/>
        </w:rPr>
        <w:t>Monitoring</w:t>
      </w:r>
      <w:r w:rsidRPr="00890559">
        <w:t>: Prometheus, Grafana for performance tracking.</w:t>
      </w:r>
    </w:p>
    <w:p w14:paraId="3CBAD929" w14:textId="77777777" w:rsidR="00890559" w:rsidRPr="00890559" w:rsidRDefault="00890559" w:rsidP="00890559">
      <w:r w:rsidRPr="00890559">
        <w:pict w14:anchorId="106CBFC1">
          <v:rect id="_x0000_i1072" style="width:0;height:1.5pt" o:hralign="center" o:hrstd="t" o:hr="t" fillcolor="#a0a0a0" stroked="f"/>
        </w:pict>
      </w:r>
    </w:p>
    <w:p w14:paraId="6729CD96" w14:textId="77777777" w:rsidR="00890559" w:rsidRPr="00890559" w:rsidRDefault="00890559" w:rsidP="00890559">
      <w:pPr>
        <w:rPr>
          <w:b/>
          <w:bCs/>
        </w:rPr>
      </w:pPr>
      <w:r w:rsidRPr="00890559">
        <w:rPr>
          <w:b/>
          <w:bCs/>
        </w:rPr>
        <w:lastRenderedPageBreak/>
        <w:t>7. Security Considerations</w:t>
      </w:r>
    </w:p>
    <w:p w14:paraId="49C0EF93" w14:textId="77777777" w:rsidR="00890559" w:rsidRPr="00890559" w:rsidRDefault="00890559" w:rsidP="00890559">
      <w:pPr>
        <w:numPr>
          <w:ilvl w:val="0"/>
          <w:numId w:val="8"/>
        </w:numPr>
      </w:pPr>
      <w:r w:rsidRPr="00890559">
        <w:rPr>
          <w:b/>
          <w:bCs/>
        </w:rPr>
        <w:t>Authentication</w:t>
      </w:r>
      <w:r w:rsidRPr="00890559">
        <w:t>: OAuth2, JWT for secure API access.</w:t>
      </w:r>
    </w:p>
    <w:p w14:paraId="09B3AC74" w14:textId="77777777" w:rsidR="00890559" w:rsidRPr="00890559" w:rsidRDefault="00890559" w:rsidP="00890559">
      <w:pPr>
        <w:numPr>
          <w:ilvl w:val="0"/>
          <w:numId w:val="8"/>
        </w:numPr>
      </w:pPr>
      <w:r w:rsidRPr="00890559">
        <w:rPr>
          <w:b/>
          <w:bCs/>
        </w:rPr>
        <w:t>Data Encryption</w:t>
      </w:r>
      <w:r w:rsidRPr="00890559">
        <w:t>: Secure storage and transmission of sensitive data.</w:t>
      </w:r>
    </w:p>
    <w:p w14:paraId="4CEB8DA5" w14:textId="77777777" w:rsidR="00890559" w:rsidRPr="00890559" w:rsidRDefault="00890559" w:rsidP="00890559">
      <w:pPr>
        <w:numPr>
          <w:ilvl w:val="0"/>
          <w:numId w:val="8"/>
        </w:numPr>
      </w:pPr>
      <w:r w:rsidRPr="00890559">
        <w:rPr>
          <w:b/>
          <w:bCs/>
        </w:rPr>
        <w:t>Rate Limiting</w:t>
      </w:r>
      <w:r w:rsidRPr="00890559">
        <w:t>: Prevent abuse of API endpoints.</w:t>
      </w:r>
    </w:p>
    <w:p w14:paraId="03A5D2EE" w14:textId="77777777" w:rsidR="00890559" w:rsidRPr="00890559" w:rsidRDefault="00890559" w:rsidP="00890559">
      <w:r w:rsidRPr="00890559">
        <w:pict w14:anchorId="37050882">
          <v:rect id="_x0000_i1073" style="width:0;height:1.5pt" o:hralign="center" o:hrstd="t" o:hr="t" fillcolor="#a0a0a0" stroked="f"/>
        </w:pict>
      </w:r>
    </w:p>
    <w:p w14:paraId="06856905" w14:textId="77777777" w:rsidR="00D27C71" w:rsidRPr="00D27C71" w:rsidRDefault="00D27C71" w:rsidP="00D27C71">
      <w:pPr>
        <w:rPr>
          <w:b/>
          <w:bCs/>
        </w:rPr>
      </w:pPr>
      <w:r w:rsidRPr="00D27C71">
        <w:rPr>
          <w:b/>
          <w:bCs/>
        </w:rPr>
        <w:t>Model Performance and Results</w:t>
      </w:r>
    </w:p>
    <w:p w14:paraId="471AA7BA" w14:textId="77777777" w:rsidR="00D27C71" w:rsidRPr="00D27C71" w:rsidRDefault="00D27C71" w:rsidP="00D27C71">
      <w:pPr>
        <w:rPr>
          <w:b/>
          <w:bCs/>
        </w:rPr>
      </w:pPr>
      <w:r w:rsidRPr="00D27C71">
        <w:rPr>
          <w:b/>
          <w:bCs/>
        </w:rPr>
        <w:t>8.1 Key Performance Metrics</w:t>
      </w:r>
    </w:p>
    <w:p w14:paraId="64A16C46" w14:textId="77777777" w:rsidR="00D27C71" w:rsidRPr="00D27C71" w:rsidRDefault="00D27C71" w:rsidP="00D27C71">
      <w:pPr>
        <w:numPr>
          <w:ilvl w:val="0"/>
          <w:numId w:val="9"/>
        </w:numPr>
        <w:rPr>
          <w:b/>
          <w:bCs/>
        </w:rPr>
      </w:pPr>
      <w:r w:rsidRPr="00D27C71">
        <w:rPr>
          <w:b/>
          <w:bCs/>
        </w:rPr>
        <w:t>Accuracy: Measures the percentage of correct predictions.</w:t>
      </w:r>
    </w:p>
    <w:p w14:paraId="1FC3B43D" w14:textId="77777777" w:rsidR="00D27C71" w:rsidRPr="00D27C71" w:rsidRDefault="00D27C71" w:rsidP="00D27C71">
      <w:pPr>
        <w:numPr>
          <w:ilvl w:val="0"/>
          <w:numId w:val="9"/>
        </w:numPr>
        <w:rPr>
          <w:b/>
          <w:bCs/>
        </w:rPr>
      </w:pPr>
      <w:r w:rsidRPr="00D27C71">
        <w:rPr>
          <w:b/>
          <w:bCs/>
        </w:rPr>
        <w:t>Precision &amp; Recall: Evaluates the model’s effectiveness in classifying sentiment correctly.</w:t>
      </w:r>
    </w:p>
    <w:p w14:paraId="31E656D6" w14:textId="77777777" w:rsidR="00D27C71" w:rsidRPr="00D27C71" w:rsidRDefault="00D27C71" w:rsidP="00D27C71">
      <w:pPr>
        <w:numPr>
          <w:ilvl w:val="0"/>
          <w:numId w:val="9"/>
        </w:numPr>
        <w:rPr>
          <w:b/>
          <w:bCs/>
        </w:rPr>
      </w:pPr>
      <w:r w:rsidRPr="00D27C71">
        <w:rPr>
          <w:b/>
          <w:bCs/>
        </w:rPr>
        <w:t>F1 Score: Balances precision and recall.</w:t>
      </w:r>
    </w:p>
    <w:p w14:paraId="6C9E1EF0" w14:textId="77777777" w:rsidR="00D27C71" w:rsidRPr="00D27C71" w:rsidRDefault="00D27C71" w:rsidP="00D27C71">
      <w:pPr>
        <w:numPr>
          <w:ilvl w:val="0"/>
          <w:numId w:val="9"/>
        </w:numPr>
        <w:rPr>
          <w:b/>
          <w:bCs/>
        </w:rPr>
      </w:pPr>
      <w:r w:rsidRPr="00D27C71">
        <w:rPr>
          <w:b/>
          <w:bCs/>
        </w:rPr>
        <w:t>Mean Squared Error (MSE) / Root Mean Squared Error (RMSE): Measures prediction error for regression tasks.</w:t>
      </w:r>
    </w:p>
    <w:p w14:paraId="0915DD2B" w14:textId="77777777" w:rsidR="00D27C71" w:rsidRPr="00D27C71" w:rsidRDefault="00D27C71" w:rsidP="00D27C71">
      <w:pPr>
        <w:numPr>
          <w:ilvl w:val="0"/>
          <w:numId w:val="9"/>
        </w:numPr>
        <w:rPr>
          <w:b/>
          <w:bCs/>
        </w:rPr>
      </w:pPr>
      <w:r w:rsidRPr="00D27C71">
        <w:rPr>
          <w:b/>
          <w:bCs/>
        </w:rPr>
        <w:t>ROC-AUC Score: Measures the classification performance.</w:t>
      </w:r>
    </w:p>
    <w:p w14:paraId="26D27764" w14:textId="77777777" w:rsidR="00D27C71" w:rsidRPr="00D27C71" w:rsidRDefault="00D27C71" w:rsidP="00D27C71">
      <w:pPr>
        <w:rPr>
          <w:b/>
          <w:bCs/>
        </w:rPr>
      </w:pPr>
      <w:r w:rsidRPr="00D27C71">
        <w:rPr>
          <w:b/>
          <w:bCs/>
        </w:rPr>
        <w:t>8.2 Comparison Against Baselines</w:t>
      </w:r>
    </w:p>
    <w:p w14:paraId="733AF6B7" w14:textId="77777777" w:rsidR="00D27C71" w:rsidRPr="00D27C71" w:rsidRDefault="00D27C71" w:rsidP="00D27C71">
      <w:pPr>
        <w:numPr>
          <w:ilvl w:val="0"/>
          <w:numId w:val="10"/>
        </w:numPr>
        <w:rPr>
          <w:b/>
          <w:bCs/>
        </w:rPr>
      </w:pPr>
      <w:r w:rsidRPr="00D27C71">
        <w:rPr>
          <w:b/>
          <w:bCs/>
        </w:rPr>
        <w:t>Baseline Model: A simple logistic regression or random forest model for comparison.</w:t>
      </w:r>
    </w:p>
    <w:p w14:paraId="3817BDF2" w14:textId="77777777" w:rsidR="00D27C71" w:rsidRPr="00D27C71" w:rsidRDefault="00D27C71" w:rsidP="00D27C71">
      <w:pPr>
        <w:numPr>
          <w:ilvl w:val="0"/>
          <w:numId w:val="10"/>
        </w:numPr>
        <w:rPr>
          <w:b/>
          <w:bCs/>
        </w:rPr>
      </w:pPr>
      <w:r w:rsidRPr="00D27C71">
        <w:rPr>
          <w:b/>
          <w:bCs/>
        </w:rPr>
        <w:t>Improvement Over Baseline: Measure performance gains with advanced ML models like LSTM, CNN, or ensemble learning.</w:t>
      </w:r>
    </w:p>
    <w:p w14:paraId="01DEC34F" w14:textId="77777777" w:rsidR="00D27C71" w:rsidRPr="00D27C71" w:rsidRDefault="00D27C71" w:rsidP="00D27C71">
      <w:pPr>
        <w:numPr>
          <w:ilvl w:val="0"/>
          <w:numId w:val="10"/>
        </w:numPr>
        <w:rPr>
          <w:b/>
          <w:bCs/>
        </w:rPr>
      </w:pPr>
      <w:r w:rsidRPr="00D27C71">
        <w:rPr>
          <w:b/>
          <w:bCs/>
        </w:rPr>
        <w:t>Benchmarking with Industry Standards: Compare results against publicly available datasets and benchmarks.</w:t>
      </w:r>
    </w:p>
    <w:p w14:paraId="59F771BC" w14:textId="77777777" w:rsidR="00D27C71" w:rsidRPr="00D27C71" w:rsidRDefault="00D27C71" w:rsidP="00D27C71">
      <w:pPr>
        <w:rPr>
          <w:b/>
          <w:bCs/>
        </w:rPr>
      </w:pPr>
      <w:r w:rsidRPr="00D27C71">
        <w:rPr>
          <w:b/>
          <w:bCs/>
        </w:rPr>
        <w:t>8.3 Visualizations</w:t>
      </w:r>
    </w:p>
    <w:p w14:paraId="04D31072" w14:textId="77777777" w:rsidR="00D27C71" w:rsidRPr="00D27C71" w:rsidRDefault="00D27C71" w:rsidP="00D27C71">
      <w:pPr>
        <w:numPr>
          <w:ilvl w:val="0"/>
          <w:numId w:val="11"/>
        </w:numPr>
        <w:rPr>
          <w:b/>
          <w:bCs/>
        </w:rPr>
      </w:pPr>
      <w:r w:rsidRPr="00D27C71">
        <w:rPr>
          <w:b/>
          <w:bCs/>
        </w:rPr>
        <w:t>Confusion Matrix: Displays the performance of classification models.</w:t>
      </w:r>
    </w:p>
    <w:p w14:paraId="302A930C" w14:textId="77777777" w:rsidR="00D27C71" w:rsidRPr="00D27C71" w:rsidRDefault="00D27C71" w:rsidP="00D27C71">
      <w:pPr>
        <w:numPr>
          <w:ilvl w:val="0"/>
          <w:numId w:val="11"/>
        </w:numPr>
        <w:rPr>
          <w:b/>
          <w:bCs/>
        </w:rPr>
      </w:pPr>
      <w:r w:rsidRPr="00D27C71">
        <w:rPr>
          <w:b/>
          <w:bCs/>
        </w:rPr>
        <w:t>Precision-Recall Curves: Illustrates trade-offs between precision and recall.</w:t>
      </w:r>
    </w:p>
    <w:p w14:paraId="6C57FE96" w14:textId="77777777" w:rsidR="00D27C71" w:rsidRPr="00D27C71" w:rsidRDefault="00D27C71" w:rsidP="00D27C71">
      <w:pPr>
        <w:numPr>
          <w:ilvl w:val="0"/>
          <w:numId w:val="11"/>
        </w:numPr>
        <w:rPr>
          <w:b/>
          <w:bCs/>
        </w:rPr>
      </w:pPr>
      <w:r w:rsidRPr="00D27C71">
        <w:rPr>
          <w:b/>
          <w:bCs/>
        </w:rPr>
        <w:t>Stock Price Prediction vs. Actual Prices: Time-series plots comparing predictions and real market data.</w:t>
      </w:r>
    </w:p>
    <w:p w14:paraId="06CEA86C" w14:textId="77777777" w:rsidR="00D27C71" w:rsidRPr="00D27C71" w:rsidRDefault="00D27C71" w:rsidP="00D27C71">
      <w:pPr>
        <w:numPr>
          <w:ilvl w:val="0"/>
          <w:numId w:val="11"/>
        </w:numPr>
        <w:rPr>
          <w:b/>
          <w:bCs/>
        </w:rPr>
      </w:pPr>
      <w:r w:rsidRPr="00D27C71">
        <w:rPr>
          <w:b/>
          <w:bCs/>
        </w:rPr>
        <w:t>Sentiment Distribution: Pie charts or bar graphs showing sentiment categories.</w:t>
      </w:r>
    </w:p>
    <w:p w14:paraId="411FE850" w14:textId="77777777" w:rsidR="00D27C71" w:rsidRPr="00D27C71" w:rsidRDefault="00D27C71" w:rsidP="00D27C71">
      <w:pPr>
        <w:numPr>
          <w:ilvl w:val="0"/>
          <w:numId w:val="11"/>
        </w:numPr>
        <w:rPr>
          <w:b/>
          <w:bCs/>
        </w:rPr>
      </w:pPr>
      <w:r w:rsidRPr="00D27C71">
        <w:rPr>
          <w:b/>
          <w:bCs/>
        </w:rPr>
        <w:t>Feature Importance Graphs: Highlights influential features in predictions.</w:t>
      </w:r>
    </w:p>
    <w:p w14:paraId="00201DEF" w14:textId="77777777" w:rsidR="00D27C71" w:rsidRPr="00D27C71" w:rsidRDefault="00D27C71" w:rsidP="00D27C71">
      <w:pPr>
        <w:rPr>
          <w:b/>
          <w:bCs/>
        </w:rPr>
      </w:pPr>
      <w:r w:rsidRPr="00D27C71">
        <w:rPr>
          <w:b/>
          <w:bCs/>
        </w:rPr>
        <w:pict w14:anchorId="7CF9642F">
          <v:rect id="_x0000_i1087" style="width:0;height:1.5pt" o:hralign="center" o:hrstd="t" o:hr="t" fillcolor="#a0a0a0" stroked="f"/>
        </w:pict>
      </w:r>
    </w:p>
    <w:p w14:paraId="6B28F745" w14:textId="77777777" w:rsidR="00D27C71" w:rsidRPr="00D27C71" w:rsidRDefault="00D27C71" w:rsidP="00D27C71">
      <w:pPr>
        <w:rPr>
          <w:b/>
          <w:bCs/>
        </w:rPr>
      </w:pPr>
      <w:r w:rsidRPr="00D27C71">
        <w:rPr>
          <w:b/>
          <w:bCs/>
        </w:rPr>
        <w:t>9. Conclusion</w:t>
      </w:r>
    </w:p>
    <w:p w14:paraId="1DA2FAAC" w14:textId="77777777" w:rsidR="00D27C71" w:rsidRPr="00D27C71" w:rsidRDefault="00D27C71" w:rsidP="00D27C71">
      <w:pPr>
        <w:rPr>
          <w:b/>
          <w:bCs/>
        </w:rPr>
      </w:pPr>
      <w:r w:rsidRPr="00D27C71">
        <w:rPr>
          <w:b/>
          <w:bCs/>
        </w:rPr>
        <w:lastRenderedPageBreak/>
        <w:t>This technical documentation provides a comprehensive overview of the AI/ML system architecture, workflow, technology stack, and deployment considerations. Future enhancements may include improved ML models, real-time streaming data support, and AI-driven analytics.</w:t>
      </w:r>
    </w:p>
    <w:p w14:paraId="3061511B" w14:textId="77777777" w:rsidR="00890559" w:rsidRDefault="00890559" w:rsidP="00D27C71"/>
    <w:sectPr w:rsidR="00890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544E6"/>
    <w:multiLevelType w:val="multilevel"/>
    <w:tmpl w:val="E512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A7905"/>
    <w:multiLevelType w:val="multilevel"/>
    <w:tmpl w:val="F5C29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83A88"/>
    <w:multiLevelType w:val="multilevel"/>
    <w:tmpl w:val="44DE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A1442"/>
    <w:multiLevelType w:val="multilevel"/>
    <w:tmpl w:val="AB78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B7460"/>
    <w:multiLevelType w:val="multilevel"/>
    <w:tmpl w:val="BB32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F1DAD"/>
    <w:multiLevelType w:val="multilevel"/>
    <w:tmpl w:val="73AE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453CD"/>
    <w:multiLevelType w:val="multilevel"/>
    <w:tmpl w:val="30A0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E111E"/>
    <w:multiLevelType w:val="multilevel"/>
    <w:tmpl w:val="E22A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C85681"/>
    <w:multiLevelType w:val="multilevel"/>
    <w:tmpl w:val="9A46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206E1F"/>
    <w:multiLevelType w:val="multilevel"/>
    <w:tmpl w:val="BF607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9A32BE"/>
    <w:multiLevelType w:val="multilevel"/>
    <w:tmpl w:val="D970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573120">
    <w:abstractNumId w:val="1"/>
  </w:num>
  <w:num w:numId="2" w16cid:durableId="1207715933">
    <w:abstractNumId w:val="6"/>
  </w:num>
  <w:num w:numId="3" w16cid:durableId="2122457042">
    <w:abstractNumId w:val="7"/>
  </w:num>
  <w:num w:numId="4" w16cid:durableId="1092120669">
    <w:abstractNumId w:val="8"/>
  </w:num>
  <w:num w:numId="5" w16cid:durableId="920916912">
    <w:abstractNumId w:val="10"/>
  </w:num>
  <w:num w:numId="6" w16cid:durableId="1228566501">
    <w:abstractNumId w:val="9"/>
  </w:num>
  <w:num w:numId="7" w16cid:durableId="1271622288">
    <w:abstractNumId w:val="5"/>
  </w:num>
  <w:num w:numId="8" w16cid:durableId="1559047708">
    <w:abstractNumId w:val="4"/>
  </w:num>
  <w:num w:numId="9" w16cid:durableId="2073699907">
    <w:abstractNumId w:val="2"/>
  </w:num>
  <w:num w:numId="10" w16cid:durableId="527762299">
    <w:abstractNumId w:val="0"/>
  </w:num>
  <w:num w:numId="11" w16cid:durableId="675503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59"/>
    <w:rsid w:val="000C06C5"/>
    <w:rsid w:val="00890559"/>
    <w:rsid w:val="00AA1116"/>
    <w:rsid w:val="00C4643D"/>
    <w:rsid w:val="00D2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F84B"/>
  <w15:chartTrackingRefBased/>
  <w15:docId w15:val="{AE06BAA0-BD1E-4FA5-87E4-E296CB53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5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5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5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5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5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5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5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5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5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5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3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Natesh kumar</dc:creator>
  <cp:keywords/>
  <dc:description/>
  <cp:lastModifiedBy>Natesh kumar</cp:lastModifiedBy>
  <cp:revision>4</cp:revision>
  <dcterms:created xsi:type="dcterms:W3CDTF">2025-02-06T15:24:00Z</dcterms:created>
  <dcterms:modified xsi:type="dcterms:W3CDTF">2025-02-06T15:47:00Z</dcterms:modified>
</cp:coreProperties>
</file>