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4BABB" w14:textId="77777777" w:rsidR="00290F39" w:rsidRPr="00BD0558" w:rsidRDefault="00290F39" w:rsidP="00290F39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4EDD7057" w14:textId="09C85796" w:rsidR="00290F39" w:rsidRPr="00BD0558" w:rsidRDefault="00290F39" w:rsidP="00290F39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  <w:r w:rsidRPr="00BD0558">
        <w:rPr>
          <w:rFonts w:ascii="Times New Roman" w:hAnsi="Times New Roman" w:cs="Times New Roman"/>
          <w:b/>
          <w:noProof/>
          <w:sz w:val="20"/>
        </w:rPr>
        <w:drawing>
          <wp:inline distT="0" distB="0" distL="0" distR="0" wp14:anchorId="57D047CE" wp14:editId="6C5F90EF">
            <wp:extent cx="1339161" cy="1338833"/>
            <wp:effectExtent l="0" t="0" r="0" b="0"/>
            <wp:docPr id="1" name="Image 1" descr="logo, metin, simge, sembol, kırpıntı çizim içeren bir resim&#10;&#10;Açıklama otomatik olarak oluşturuld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, metin, simge, sembol, kırpıntı çizim içeren bir resim&#10;&#10;Açıklama otomatik olarak oluşturuldu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161" cy="13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8EA7" w14:textId="77777777" w:rsidR="00290F39" w:rsidRPr="00BD0558" w:rsidRDefault="00290F39" w:rsidP="00290F39">
      <w:pPr>
        <w:pStyle w:val="BodyText"/>
        <w:spacing w:before="237"/>
        <w:ind w:left="1871" w:right="1669"/>
        <w:jc w:val="center"/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  <w:spacing w:val="-4"/>
        </w:rPr>
        <w:t>T.C.</w:t>
      </w:r>
    </w:p>
    <w:p w14:paraId="420C565D" w14:textId="77777777" w:rsidR="00290F39" w:rsidRPr="00BD0558" w:rsidRDefault="00290F39" w:rsidP="00290F39">
      <w:pPr>
        <w:pStyle w:val="BodyText"/>
        <w:spacing w:before="240" w:line="451" w:lineRule="auto"/>
        <w:ind w:left="1871" w:right="166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0558">
        <w:rPr>
          <w:rFonts w:ascii="Times New Roman" w:hAnsi="Times New Roman" w:cs="Times New Roman"/>
          <w:b/>
          <w:bCs/>
          <w:sz w:val="24"/>
          <w:szCs w:val="24"/>
        </w:rPr>
        <w:t>ONDOKUZ</w:t>
      </w:r>
      <w:r w:rsidRPr="00BD0558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BD0558">
        <w:rPr>
          <w:rFonts w:ascii="Times New Roman" w:hAnsi="Times New Roman" w:cs="Times New Roman"/>
          <w:b/>
          <w:bCs/>
          <w:sz w:val="24"/>
          <w:szCs w:val="24"/>
        </w:rPr>
        <w:t>MAYIS</w:t>
      </w:r>
      <w:r w:rsidRPr="00BD0558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BD0558">
        <w:rPr>
          <w:rFonts w:ascii="Times New Roman" w:hAnsi="Times New Roman" w:cs="Times New Roman"/>
          <w:b/>
          <w:bCs/>
          <w:sz w:val="24"/>
          <w:szCs w:val="24"/>
        </w:rPr>
        <w:t xml:space="preserve">ÜNİVERSİTESİ LİSANSÜSTÜ EĞİTİM ENSTİTÜSÜ BİLGİSAYAR MÜHENDİSLİĞİ </w:t>
      </w:r>
    </w:p>
    <w:p w14:paraId="6E5A0260" w14:textId="77777777" w:rsidR="00290F39" w:rsidRPr="00BD0558" w:rsidRDefault="00290F39" w:rsidP="00290F39">
      <w:pPr>
        <w:pStyle w:val="BodyText"/>
        <w:rPr>
          <w:rFonts w:ascii="Times New Roman" w:hAnsi="Times New Roman" w:cs="Times New Roman"/>
          <w:b/>
          <w:bCs/>
        </w:rPr>
      </w:pPr>
    </w:p>
    <w:p w14:paraId="0E1A1FDA" w14:textId="77777777" w:rsidR="00290F39" w:rsidRPr="00BD0558" w:rsidRDefault="00290F39" w:rsidP="00290F39">
      <w:pPr>
        <w:pStyle w:val="BodyText"/>
        <w:rPr>
          <w:rFonts w:ascii="Times New Roman" w:hAnsi="Times New Roman" w:cs="Times New Roman"/>
          <w:b/>
          <w:bCs/>
        </w:rPr>
      </w:pPr>
    </w:p>
    <w:p w14:paraId="1B44B528" w14:textId="77777777" w:rsidR="00290F39" w:rsidRPr="00BD0558" w:rsidRDefault="00290F39" w:rsidP="00290F39">
      <w:pPr>
        <w:pStyle w:val="BodyText"/>
        <w:rPr>
          <w:rFonts w:ascii="Times New Roman" w:hAnsi="Times New Roman" w:cs="Times New Roman"/>
          <w:b/>
          <w:bCs/>
        </w:rPr>
      </w:pPr>
    </w:p>
    <w:p w14:paraId="35E67388" w14:textId="6D128D85" w:rsidR="00290F39" w:rsidRPr="00BD0558" w:rsidRDefault="00290F39" w:rsidP="00290F39">
      <w:pPr>
        <w:pStyle w:val="Body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0558">
        <w:rPr>
          <w:rFonts w:ascii="Times New Roman" w:hAnsi="Times New Roman" w:cs="Times New Roman"/>
          <w:b/>
          <w:bCs/>
          <w:sz w:val="24"/>
          <w:szCs w:val="24"/>
        </w:rPr>
        <w:t>OPTİMİZASYON</w:t>
      </w:r>
      <w:r w:rsidRPr="00BD0558">
        <w:rPr>
          <w:rFonts w:ascii="Times New Roman" w:hAnsi="Times New Roman" w:cs="Times New Roman"/>
          <w:b/>
          <w:bCs/>
          <w:sz w:val="24"/>
          <w:szCs w:val="24"/>
        </w:rPr>
        <w:t>-BM6</w:t>
      </w:r>
      <w:r w:rsidRPr="00BD0558">
        <w:rPr>
          <w:rFonts w:ascii="Times New Roman" w:hAnsi="Times New Roman" w:cs="Times New Roman"/>
          <w:b/>
          <w:bCs/>
          <w:sz w:val="24"/>
          <w:szCs w:val="24"/>
        </w:rPr>
        <w:t>15</w:t>
      </w:r>
    </w:p>
    <w:p w14:paraId="64EB047E" w14:textId="77777777" w:rsidR="00290F39" w:rsidRPr="00BD0558" w:rsidRDefault="00290F39" w:rsidP="00290F39">
      <w:pPr>
        <w:pStyle w:val="BodyText"/>
        <w:rPr>
          <w:rFonts w:ascii="Times New Roman" w:hAnsi="Times New Roman" w:cs="Times New Roman"/>
          <w:b/>
          <w:bCs/>
        </w:rPr>
      </w:pPr>
    </w:p>
    <w:p w14:paraId="271838AE" w14:textId="77777777" w:rsidR="00290F39" w:rsidRPr="00BD0558" w:rsidRDefault="00290F39" w:rsidP="00290F39">
      <w:pPr>
        <w:pStyle w:val="BodyText"/>
        <w:spacing w:before="106"/>
        <w:rPr>
          <w:rFonts w:ascii="Times New Roman" w:hAnsi="Times New Roman" w:cs="Times New Roman"/>
          <w:b/>
          <w:bCs/>
        </w:rPr>
      </w:pPr>
    </w:p>
    <w:p w14:paraId="67433C0E" w14:textId="77777777" w:rsidR="00290F39" w:rsidRPr="00BD0558" w:rsidRDefault="00290F39" w:rsidP="00290F39">
      <w:pPr>
        <w:pStyle w:val="BodyText"/>
        <w:spacing w:before="106"/>
        <w:rPr>
          <w:rFonts w:ascii="Times New Roman" w:hAnsi="Times New Roman" w:cs="Times New Roman"/>
          <w:b/>
          <w:bCs/>
        </w:rPr>
      </w:pPr>
    </w:p>
    <w:p w14:paraId="1963E4EB" w14:textId="77777777" w:rsidR="00290F39" w:rsidRPr="001E5174" w:rsidRDefault="00290F39" w:rsidP="00290F39">
      <w:pPr>
        <w:pStyle w:val="BodyText"/>
        <w:spacing w:before="106"/>
        <w:rPr>
          <w:rFonts w:ascii="Times New Roman" w:hAnsi="Times New Roman" w:cs="Times New Roman"/>
          <w:b/>
          <w:bCs/>
          <w:sz w:val="32"/>
          <w:szCs w:val="32"/>
        </w:rPr>
      </w:pPr>
    </w:p>
    <w:p w14:paraId="2851BA34" w14:textId="521B7ABF" w:rsidR="00290F39" w:rsidRPr="001E5174" w:rsidRDefault="00290F39" w:rsidP="00290F39">
      <w:pPr>
        <w:pStyle w:val="BodyText"/>
        <w:ind w:left="1871" w:right="167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5174">
        <w:rPr>
          <w:rFonts w:ascii="Times New Roman" w:hAnsi="Times New Roman" w:cs="Times New Roman"/>
          <w:b/>
          <w:bCs/>
          <w:sz w:val="32"/>
          <w:szCs w:val="32"/>
        </w:rPr>
        <w:t>Optimizasyon Yöntemlerinden Quadratic ve Cubic İnterpolasyon Raporu</w:t>
      </w:r>
    </w:p>
    <w:p w14:paraId="62612485" w14:textId="77777777" w:rsidR="00290F39" w:rsidRPr="00BD0558" w:rsidRDefault="00290F39" w:rsidP="00290F39">
      <w:pPr>
        <w:pStyle w:val="BodyText"/>
        <w:rPr>
          <w:rFonts w:ascii="Times New Roman" w:hAnsi="Times New Roman" w:cs="Times New Roman"/>
          <w:b/>
          <w:bCs/>
        </w:rPr>
      </w:pPr>
    </w:p>
    <w:p w14:paraId="43C2F508" w14:textId="77777777" w:rsidR="00290F39" w:rsidRPr="00BD0558" w:rsidRDefault="00290F39" w:rsidP="00290F39">
      <w:pPr>
        <w:pStyle w:val="BodyText"/>
        <w:rPr>
          <w:rFonts w:ascii="Times New Roman" w:hAnsi="Times New Roman" w:cs="Times New Roman"/>
          <w:b/>
          <w:bCs/>
        </w:rPr>
      </w:pPr>
    </w:p>
    <w:p w14:paraId="293F1145" w14:textId="08A696F6" w:rsidR="00290F39" w:rsidRPr="001E5174" w:rsidRDefault="00290F39" w:rsidP="00290F39">
      <w:pPr>
        <w:pStyle w:val="BodyText"/>
        <w:spacing w:line="720" w:lineRule="auto"/>
        <w:ind w:left="2860" w:right="265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5174">
        <w:rPr>
          <w:rFonts w:ascii="Times New Roman" w:hAnsi="Times New Roman" w:cs="Times New Roman"/>
          <w:b/>
          <w:bCs/>
          <w:sz w:val="24"/>
          <w:szCs w:val="24"/>
        </w:rPr>
        <w:t>FIRAT KAAN BİTMEZ -</w:t>
      </w:r>
      <w:r w:rsidRPr="001E5174">
        <w:rPr>
          <w:rFonts w:ascii="Times New Roman" w:hAnsi="Times New Roman" w:cs="Times New Roman"/>
          <w:b/>
          <w:bCs/>
          <w:sz w:val="24"/>
          <w:szCs w:val="24"/>
        </w:rPr>
        <w:t>23281855</w:t>
      </w:r>
    </w:p>
    <w:p w14:paraId="7C6C46E4" w14:textId="77777777" w:rsidR="00290F39" w:rsidRPr="00BD0558" w:rsidRDefault="00290F39" w:rsidP="00290F39">
      <w:pPr>
        <w:pStyle w:val="BodyText"/>
        <w:spacing w:before="243"/>
        <w:rPr>
          <w:rFonts w:ascii="Times New Roman" w:hAnsi="Times New Roman" w:cs="Times New Roman"/>
          <w:b/>
          <w:bCs/>
        </w:rPr>
      </w:pPr>
    </w:p>
    <w:p w14:paraId="7CC9C0AE" w14:textId="77777777" w:rsidR="00290F39" w:rsidRPr="00BD0558" w:rsidRDefault="00290F39" w:rsidP="00290F39">
      <w:pPr>
        <w:pStyle w:val="BodyText"/>
        <w:spacing w:before="243"/>
        <w:rPr>
          <w:rFonts w:ascii="Times New Roman" w:hAnsi="Times New Roman" w:cs="Times New Roman"/>
          <w:b/>
          <w:bCs/>
        </w:rPr>
      </w:pPr>
    </w:p>
    <w:p w14:paraId="60E8A35E" w14:textId="77777777" w:rsidR="00290F39" w:rsidRPr="00BD0558" w:rsidRDefault="00290F39" w:rsidP="00290F39">
      <w:pPr>
        <w:pStyle w:val="BodyText"/>
        <w:ind w:left="1472" w:right="1275"/>
        <w:jc w:val="center"/>
        <w:rPr>
          <w:rFonts w:ascii="Times New Roman" w:hAnsi="Times New Roman" w:cs="Times New Roman"/>
          <w:b/>
          <w:bCs/>
          <w:spacing w:val="-2"/>
        </w:rPr>
      </w:pPr>
      <w:r w:rsidRPr="00BD0558">
        <w:rPr>
          <w:rFonts w:ascii="Times New Roman" w:hAnsi="Times New Roman" w:cs="Times New Roman"/>
          <w:b/>
          <w:bCs/>
        </w:rPr>
        <w:t>SAMSUN,</w:t>
      </w:r>
      <w:r w:rsidRPr="00BD0558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BD0558">
        <w:rPr>
          <w:rFonts w:ascii="Times New Roman" w:hAnsi="Times New Roman" w:cs="Times New Roman"/>
          <w:b/>
          <w:bCs/>
        </w:rPr>
        <w:t>2024-2025</w:t>
      </w:r>
      <w:r w:rsidRPr="00BD0558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BD0558">
        <w:rPr>
          <w:rFonts w:ascii="Times New Roman" w:hAnsi="Times New Roman" w:cs="Times New Roman"/>
          <w:b/>
          <w:bCs/>
        </w:rPr>
        <w:t>Eğitim</w:t>
      </w:r>
      <w:r w:rsidRPr="00BD0558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BD0558">
        <w:rPr>
          <w:rFonts w:ascii="Times New Roman" w:hAnsi="Times New Roman" w:cs="Times New Roman"/>
          <w:b/>
          <w:bCs/>
        </w:rPr>
        <w:t>Öğretim</w:t>
      </w:r>
      <w:r w:rsidRPr="00BD0558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BD0558">
        <w:rPr>
          <w:rFonts w:ascii="Times New Roman" w:hAnsi="Times New Roman" w:cs="Times New Roman"/>
          <w:b/>
          <w:bCs/>
        </w:rPr>
        <w:t>Yılı</w:t>
      </w:r>
      <w:r w:rsidRPr="00BD0558">
        <w:rPr>
          <w:rFonts w:ascii="Times New Roman" w:hAnsi="Times New Roman" w:cs="Times New Roman"/>
          <w:b/>
          <w:bCs/>
          <w:spacing w:val="3"/>
        </w:rPr>
        <w:t xml:space="preserve"> </w:t>
      </w:r>
      <w:r w:rsidRPr="00BD0558">
        <w:rPr>
          <w:rFonts w:ascii="Times New Roman" w:hAnsi="Times New Roman" w:cs="Times New Roman"/>
          <w:b/>
          <w:bCs/>
        </w:rPr>
        <w:t>Güz</w:t>
      </w:r>
      <w:r w:rsidRPr="00BD0558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BD0558">
        <w:rPr>
          <w:rFonts w:ascii="Times New Roman" w:hAnsi="Times New Roman" w:cs="Times New Roman"/>
          <w:b/>
          <w:bCs/>
          <w:spacing w:val="-2"/>
        </w:rPr>
        <w:t>Yarıyılı</w:t>
      </w:r>
    </w:p>
    <w:p w14:paraId="0D39A980" w14:textId="77777777" w:rsidR="00472862" w:rsidRPr="00472862" w:rsidRDefault="00472862" w:rsidP="00472862">
      <w:pPr>
        <w:rPr>
          <w:rFonts w:ascii="Times New Roman" w:hAnsi="Times New Roman" w:cs="Times New Roman"/>
          <w:b/>
          <w:bCs/>
        </w:rPr>
      </w:pPr>
      <w:r w:rsidRPr="00472862">
        <w:rPr>
          <w:rFonts w:ascii="Times New Roman" w:hAnsi="Times New Roman" w:cs="Times New Roman"/>
          <w:b/>
          <w:bCs/>
        </w:rPr>
        <w:lastRenderedPageBreak/>
        <w:t>1. GİRİŞ</w:t>
      </w:r>
    </w:p>
    <w:p w14:paraId="78285403" w14:textId="2699D057" w:rsidR="00472862" w:rsidRPr="00472862" w:rsidRDefault="00472862" w:rsidP="00472862">
      <w:pPr>
        <w:rPr>
          <w:rFonts w:ascii="Times New Roman" w:hAnsi="Times New Roman" w:cs="Times New Roman"/>
        </w:rPr>
      </w:pPr>
      <w:r w:rsidRPr="00472862">
        <w:rPr>
          <w:rFonts w:ascii="Times New Roman" w:hAnsi="Times New Roman" w:cs="Times New Roman"/>
        </w:rPr>
        <w:t xml:space="preserve">Bu rapor, optimizasyon yöntemlerinden </w:t>
      </w:r>
      <w:r w:rsidRPr="00472862">
        <w:rPr>
          <w:rFonts w:ascii="Times New Roman" w:hAnsi="Times New Roman" w:cs="Times New Roman"/>
          <w:b/>
          <w:bCs/>
        </w:rPr>
        <w:t>quadratic</w:t>
      </w:r>
      <w:r w:rsidRPr="00472862">
        <w:rPr>
          <w:rFonts w:ascii="Times New Roman" w:hAnsi="Times New Roman" w:cs="Times New Roman"/>
        </w:rPr>
        <w:t xml:space="preserve"> ve </w:t>
      </w:r>
      <w:r w:rsidRPr="00472862">
        <w:rPr>
          <w:rFonts w:ascii="Times New Roman" w:hAnsi="Times New Roman" w:cs="Times New Roman"/>
          <w:b/>
          <w:bCs/>
        </w:rPr>
        <w:t>cubic interpolasyon</w:t>
      </w:r>
      <w:r w:rsidRPr="00472862">
        <w:rPr>
          <w:rFonts w:ascii="Times New Roman" w:hAnsi="Times New Roman" w:cs="Times New Roman"/>
        </w:rPr>
        <w:t xml:space="preserve"> tekniklerini detaylı bir şekilde ele </w:t>
      </w:r>
      <w:r w:rsidRPr="00BD0558">
        <w:rPr>
          <w:rFonts w:ascii="Times New Roman" w:hAnsi="Times New Roman" w:cs="Times New Roman"/>
        </w:rPr>
        <w:t xml:space="preserve">alarak </w:t>
      </w:r>
      <w:r w:rsidR="00B72EF5" w:rsidRPr="00BD0558">
        <w:rPr>
          <w:rFonts w:ascii="Times New Roman" w:hAnsi="Times New Roman" w:cs="Times New Roman"/>
        </w:rPr>
        <w:t>hazırlanılmıştır</w:t>
      </w:r>
      <w:r w:rsidRPr="00472862">
        <w:rPr>
          <w:rFonts w:ascii="Times New Roman" w:hAnsi="Times New Roman" w:cs="Times New Roman"/>
        </w:rPr>
        <w:t>. Optimizasyon problemlerinde, fonksiyonların minimum noktalarını belirlemek için kullanılan interpolasyon yöntemleri, özellikle analitik türev bilgisine ulaşmanın zor olduğu durumlarda kritik bir öneme sahiptir.</w:t>
      </w:r>
      <w:r w:rsidR="00A91893" w:rsidRPr="00BD0558">
        <w:rPr>
          <w:rFonts w:ascii="Times New Roman" w:hAnsi="Times New Roman" w:cs="Times New Roman"/>
        </w:rPr>
        <w:t xml:space="preserve"> Özellikle bu iki yöntemin nasıl çalıştığını teorik ve pratik olarak gözlemledik en sonunda yöntemleri kıyaslama yaparak çalışmamızı tamamladık.</w:t>
      </w:r>
    </w:p>
    <w:p w14:paraId="3E2BDFFD" w14:textId="451DE442" w:rsidR="00472862" w:rsidRPr="00472862" w:rsidRDefault="00472862" w:rsidP="00472862">
      <w:pPr>
        <w:rPr>
          <w:rFonts w:ascii="Times New Roman" w:hAnsi="Times New Roman" w:cs="Times New Roman"/>
        </w:rPr>
      </w:pPr>
      <w:r w:rsidRPr="00472862">
        <w:rPr>
          <w:rFonts w:ascii="Times New Roman" w:hAnsi="Times New Roman" w:cs="Times New Roman"/>
        </w:rPr>
        <w:t>İncelenen yöntemler</w:t>
      </w:r>
      <w:r w:rsidR="006F02D6" w:rsidRPr="00BD0558">
        <w:rPr>
          <w:rFonts w:ascii="Times New Roman" w:hAnsi="Times New Roman" w:cs="Times New Roman"/>
        </w:rPr>
        <w:t xml:space="preserve"> hakkında kısaca bahsetmem gerekirse:</w:t>
      </w:r>
    </w:p>
    <w:p w14:paraId="343CD224" w14:textId="77777777" w:rsidR="00472862" w:rsidRPr="00472862" w:rsidRDefault="00472862" w:rsidP="00472862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472862">
        <w:rPr>
          <w:rFonts w:ascii="Times New Roman" w:hAnsi="Times New Roman" w:cs="Times New Roman"/>
          <w:b/>
          <w:bCs/>
        </w:rPr>
        <w:t>Quadratic interpolasyon</w:t>
      </w:r>
      <w:r w:rsidRPr="00472862">
        <w:rPr>
          <w:rFonts w:ascii="Times New Roman" w:hAnsi="Times New Roman" w:cs="Times New Roman"/>
        </w:rPr>
        <w:t>, ikinci dereceden polinomlar kullanarak minimum noktayı tahmin eder ve basit yapısı sayesinde hızlı bir yakınsama sağlar.</w:t>
      </w:r>
    </w:p>
    <w:p w14:paraId="1C5671C4" w14:textId="77777777" w:rsidR="00472862" w:rsidRPr="00BD0558" w:rsidRDefault="00472862" w:rsidP="00472862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472862">
        <w:rPr>
          <w:rFonts w:ascii="Times New Roman" w:hAnsi="Times New Roman" w:cs="Times New Roman"/>
          <w:b/>
          <w:bCs/>
        </w:rPr>
        <w:t>Cubic interpolasyon</w:t>
      </w:r>
      <w:r w:rsidRPr="00472862">
        <w:rPr>
          <w:rFonts w:ascii="Times New Roman" w:hAnsi="Times New Roman" w:cs="Times New Roman"/>
        </w:rPr>
        <w:t xml:space="preserve"> ise üçüncü dereceden polinomlar ve türev bilgilerinden faydalanarak daha hassas sonuçlar elde eder.</w:t>
      </w:r>
    </w:p>
    <w:p w14:paraId="459361BA" w14:textId="77777777" w:rsidR="006F02D6" w:rsidRPr="00472862" w:rsidRDefault="006F02D6" w:rsidP="00B24E85">
      <w:pPr>
        <w:rPr>
          <w:rFonts w:ascii="Times New Roman" w:hAnsi="Times New Roman" w:cs="Times New Roman"/>
        </w:rPr>
      </w:pPr>
    </w:p>
    <w:p w14:paraId="55B165A2" w14:textId="77777777" w:rsidR="008666B7" w:rsidRPr="00BD0558" w:rsidRDefault="008666B7" w:rsidP="008666B7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2. TEORİK ARKA PLAN</w:t>
      </w:r>
    </w:p>
    <w:p w14:paraId="3E190AD9" w14:textId="61C1F056" w:rsidR="00446469" w:rsidRPr="00BD0558" w:rsidRDefault="00446469" w:rsidP="008666B7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Bu bölümde, quadratic ve cubic interpolasyon yöntemlerinin matematiksel altyapısı, uygulama prensipleri ve kullanım detayları açıklanmaktadır. Bölümde ayrıca unimodal fonksiyonların tanımı ve bu fonksiyonların optimizasyon yöntemlerindeki önemi de ele alınmıştır. Açıklamalar, </w:t>
      </w:r>
      <w:r w:rsidRPr="00BD0558">
        <w:rPr>
          <w:rFonts w:ascii="Times New Roman" w:hAnsi="Times New Roman" w:cs="Times New Roman"/>
          <w:b/>
          <w:bCs/>
        </w:rPr>
        <w:t>Engineering Optimization</w:t>
      </w:r>
      <w:r w:rsidRPr="00BD0558">
        <w:rPr>
          <w:rFonts w:ascii="Times New Roman" w:hAnsi="Times New Roman" w:cs="Times New Roman"/>
        </w:rPr>
        <w:t xml:space="preserve"> kitabında sunulan bilgiler doğrultusunda geliştirilmiştir.</w:t>
      </w:r>
    </w:p>
    <w:p w14:paraId="7E5E7986" w14:textId="77777777" w:rsidR="00F05BBA" w:rsidRPr="00BD0558" w:rsidRDefault="00F05BBA" w:rsidP="008666B7">
      <w:pPr>
        <w:rPr>
          <w:rFonts w:ascii="Times New Roman" w:hAnsi="Times New Roman" w:cs="Times New Roman"/>
        </w:rPr>
      </w:pPr>
    </w:p>
    <w:p w14:paraId="5EC740B2" w14:textId="77777777" w:rsidR="00F05BBA" w:rsidRPr="00F05BBA" w:rsidRDefault="00F05BBA" w:rsidP="00F05BBA">
      <w:pPr>
        <w:rPr>
          <w:rFonts w:ascii="Times New Roman" w:hAnsi="Times New Roman" w:cs="Times New Roman"/>
          <w:b/>
          <w:bCs/>
        </w:rPr>
      </w:pPr>
      <w:r w:rsidRPr="00F05BBA">
        <w:rPr>
          <w:rFonts w:ascii="Times New Roman" w:hAnsi="Times New Roman" w:cs="Times New Roman"/>
          <w:b/>
          <w:bCs/>
        </w:rPr>
        <w:t>2.1. Unimodal ve Multimodal Fonksiyonlar</w:t>
      </w:r>
    </w:p>
    <w:p w14:paraId="1D09D44B" w14:textId="77777777" w:rsidR="00F05BBA" w:rsidRPr="00F05BBA" w:rsidRDefault="00F05BBA" w:rsidP="00F05BBA">
      <w:pPr>
        <w:rPr>
          <w:rFonts w:ascii="Times New Roman" w:hAnsi="Times New Roman" w:cs="Times New Roman"/>
          <w:b/>
          <w:bCs/>
        </w:rPr>
      </w:pPr>
      <w:r w:rsidRPr="00F05BBA">
        <w:rPr>
          <w:rFonts w:ascii="Times New Roman" w:hAnsi="Times New Roman" w:cs="Times New Roman"/>
          <w:b/>
          <w:bCs/>
        </w:rPr>
        <w:t>Unimodal Fonksiyon Nedir?</w:t>
      </w:r>
    </w:p>
    <w:p w14:paraId="1D21FCBE" w14:textId="7B3B9260" w:rsidR="00F05BBA" w:rsidRPr="00F05BBA" w:rsidRDefault="00F05BBA" w:rsidP="00F05BBA">
      <w:pPr>
        <w:rPr>
          <w:rFonts w:ascii="Times New Roman" w:hAnsi="Times New Roman" w:cs="Times New Roman"/>
        </w:rPr>
      </w:pPr>
      <w:r w:rsidRPr="00F05BBA">
        <w:rPr>
          <w:rFonts w:ascii="Times New Roman" w:hAnsi="Times New Roman" w:cs="Times New Roman"/>
        </w:rPr>
        <w:t xml:space="preserve">Bir fonksiyon, yalnızca bir global minimum veya maksimum noktası içeriyorsa </w:t>
      </w:r>
      <w:r w:rsidRPr="00F05BBA">
        <w:rPr>
          <w:rFonts w:ascii="Times New Roman" w:hAnsi="Times New Roman" w:cs="Times New Roman"/>
          <w:b/>
          <w:bCs/>
        </w:rPr>
        <w:t>unimodal fonksiyon</w:t>
      </w:r>
      <w:r w:rsidRPr="00F05BBA">
        <w:rPr>
          <w:rFonts w:ascii="Times New Roman" w:hAnsi="Times New Roman" w:cs="Times New Roman"/>
        </w:rPr>
        <w:t xml:space="preserve"> olarak tanımlanır. Örneğin, </w:t>
      </w:r>
      <w:r w:rsidRPr="00BD0558">
        <w:rPr>
          <w:rFonts w:ascii="Times New Roman" w:hAnsi="Times New Roman" w:cs="Times New Roman"/>
        </w:rPr>
        <w:t>f(x)=(x−2)</w:t>
      </w:r>
      <w:r w:rsidRPr="00BD0558">
        <w:rPr>
          <w:rFonts w:ascii="Times New Roman" w:hAnsi="Times New Roman" w:cs="Times New Roman"/>
          <w:vertAlign w:val="superscript"/>
        </w:rPr>
        <w:t>2</w:t>
      </w:r>
      <w:r w:rsidRPr="00F05BBA">
        <w:rPr>
          <w:rFonts w:ascii="Times New Roman" w:hAnsi="Times New Roman" w:cs="Times New Roman"/>
        </w:rPr>
        <w:t xml:space="preserve"> fonksiyonu, x=2'de bir minimuma sahiptir ve unimodal bir fonksiyondur.</w:t>
      </w:r>
    </w:p>
    <w:p w14:paraId="3BE9C10B" w14:textId="77777777" w:rsidR="00F05BBA" w:rsidRPr="00F05BBA" w:rsidRDefault="00F05BBA" w:rsidP="00F05BBA">
      <w:pPr>
        <w:rPr>
          <w:rFonts w:ascii="Times New Roman" w:hAnsi="Times New Roman" w:cs="Times New Roman"/>
          <w:b/>
          <w:bCs/>
        </w:rPr>
      </w:pPr>
      <w:r w:rsidRPr="00F05BBA">
        <w:rPr>
          <w:rFonts w:ascii="Times New Roman" w:hAnsi="Times New Roman" w:cs="Times New Roman"/>
          <w:b/>
          <w:bCs/>
        </w:rPr>
        <w:t>Multimodal Fonksiyon Nedir?</w:t>
      </w:r>
    </w:p>
    <w:p w14:paraId="119F896F" w14:textId="5BCFEA1E" w:rsidR="00F05BBA" w:rsidRPr="00BD0558" w:rsidRDefault="00F05BBA" w:rsidP="00F05BBA">
      <w:pPr>
        <w:rPr>
          <w:rFonts w:ascii="Times New Roman" w:hAnsi="Times New Roman" w:cs="Times New Roman"/>
        </w:rPr>
      </w:pPr>
      <w:r w:rsidRPr="00F05BBA">
        <w:rPr>
          <w:rFonts w:ascii="Times New Roman" w:hAnsi="Times New Roman" w:cs="Times New Roman"/>
        </w:rPr>
        <w:t xml:space="preserve">Bir fonksiyon, birden fazla minimum veya maksimum noktası içeriyorsa </w:t>
      </w:r>
      <w:r w:rsidRPr="00F05BBA">
        <w:rPr>
          <w:rFonts w:ascii="Times New Roman" w:hAnsi="Times New Roman" w:cs="Times New Roman"/>
          <w:b/>
          <w:bCs/>
        </w:rPr>
        <w:t>multimodal fonksiyon</w:t>
      </w:r>
      <w:r w:rsidRPr="00F05BBA">
        <w:rPr>
          <w:rFonts w:ascii="Times New Roman" w:hAnsi="Times New Roman" w:cs="Times New Roman"/>
        </w:rPr>
        <w:t xml:space="preserve"> olarak tanımlanır. Örneğin,</w:t>
      </w:r>
      <w:r w:rsidRPr="00BD0558">
        <w:rPr>
          <w:rFonts w:ascii="Times New Roman" w:hAnsi="Times New Roman" w:cs="Times New Roman"/>
        </w:rPr>
        <w:t xml:space="preserve"> f(x)=sin(x)</w:t>
      </w:r>
      <w:r w:rsidRPr="00F05BBA">
        <w:rPr>
          <w:rFonts w:ascii="Times New Roman" w:hAnsi="Times New Roman" w:cs="Times New Roman"/>
        </w:rPr>
        <w:t xml:space="preserve"> fonksiyonu, birçok maksimum ve minimum içerdiği için multimodaldir.</w:t>
      </w:r>
    </w:p>
    <w:p w14:paraId="5A92B81F" w14:textId="77777777" w:rsidR="001E5174" w:rsidRDefault="001E5174" w:rsidP="00F05BBA">
      <w:pPr>
        <w:rPr>
          <w:rFonts w:ascii="Times New Roman" w:hAnsi="Times New Roman" w:cs="Times New Roman"/>
          <w:b/>
          <w:bCs/>
        </w:rPr>
      </w:pPr>
    </w:p>
    <w:p w14:paraId="306810E9" w14:textId="54B90F74" w:rsidR="00F05BBA" w:rsidRPr="00F05BBA" w:rsidRDefault="00F05BBA" w:rsidP="00F05BBA">
      <w:pPr>
        <w:rPr>
          <w:rFonts w:ascii="Times New Roman" w:hAnsi="Times New Roman" w:cs="Times New Roman"/>
          <w:b/>
          <w:bCs/>
        </w:rPr>
      </w:pPr>
      <w:r w:rsidRPr="00F05BBA">
        <w:rPr>
          <w:rFonts w:ascii="Times New Roman" w:hAnsi="Times New Roman" w:cs="Times New Roman"/>
          <w:b/>
          <w:bCs/>
        </w:rPr>
        <w:t>Farkları:</w:t>
      </w:r>
    </w:p>
    <w:p w14:paraId="235D8D38" w14:textId="77777777" w:rsidR="00F05BBA" w:rsidRPr="00F05BBA" w:rsidRDefault="00F05BBA" w:rsidP="00F05BBA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F05BBA">
        <w:rPr>
          <w:rFonts w:ascii="Times New Roman" w:hAnsi="Times New Roman" w:cs="Times New Roman"/>
          <w:b/>
          <w:bCs/>
        </w:rPr>
        <w:t>Unimodal:</w:t>
      </w:r>
      <w:r w:rsidRPr="00F05BBA">
        <w:rPr>
          <w:rFonts w:ascii="Times New Roman" w:hAnsi="Times New Roman" w:cs="Times New Roman"/>
        </w:rPr>
        <w:t xml:space="preserve"> Tek bir global minimum veya maksimum bulunur.</w:t>
      </w:r>
    </w:p>
    <w:p w14:paraId="56FF5743" w14:textId="77777777" w:rsidR="00F05BBA" w:rsidRPr="00F05BBA" w:rsidRDefault="00F05BBA" w:rsidP="00F05BBA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F05BBA">
        <w:rPr>
          <w:rFonts w:ascii="Times New Roman" w:hAnsi="Times New Roman" w:cs="Times New Roman"/>
          <w:b/>
          <w:bCs/>
        </w:rPr>
        <w:t>Multimodal:</w:t>
      </w:r>
      <w:r w:rsidRPr="00F05BBA">
        <w:rPr>
          <w:rFonts w:ascii="Times New Roman" w:hAnsi="Times New Roman" w:cs="Times New Roman"/>
        </w:rPr>
        <w:t xml:space="preserve"> Birden fazla yerel ve/veya global minimum veya maksimum bulunabilir.</w:t>
      </w:r>
    </w:p>
    <w:p w14:paraId="25FB8FE8" w14:textId="77777777" w:rsidR="00F05BBA" w:rsidRPr="00BD0558" w:rsidRDefault="00F05BBA" w:rsidP="00F05BBA">
      <w:pPr>
        <w:rPr>
          <w:rFonts w:ascii="Times New Roman" w:hAnsi="Times New Roman" w:cs="Times New Roman"/>
          <w:b/>
          <w:bCs/>
        </w:rPr>
      </w:pPr>
    </w:p>
    <w:p w14:paraId="154B9E5B" w14:textId="73051B77" w:rsidR="00F05BBA" w:rsidRPr="00F05BBA" w:rsidRDefault="00F05BBA" w:rsidP="00F05BBA">
      <w:pPr>
        <w:rPr>
          <w:rFonts w:ascii="Times New Roman" w:hAnsi="Times New Roman" w:cs="Times New Roman"/>
        </w:rPr>
      </w:pPr>
      <w:r w:rsidRPr="00F05BBA">
        <w:rPr>
          <w:rFonts w:ascii="Times New Roman" w:hAnsi="Times New Roman" w:cs="Times New Roman"/>
        </w:rPr>
        <w:lastRenderedPageBreak/>
        <w:t xml:space="preserve">Quadratic ve cubic interpolasyon gibi optimizasyon yöntemleri, bir fonksiyonun </w:t>
      </w:r>
      <w:r w:rsidRPr="00F05BBA">
        <w:rPr>
          <w:rFonts w:ascii="Times New Roman" w:hAnsi="Times New Roman" w:cs="Times New Roman"/>
          <w:b/>
          <w:bCs/>
        </w:rPr>
        <w:t>unimodal</w:t>
      </w:r>
      <w:r w:rsidRPr="00F05BBA">
        <w:rPr>
          <w:rFonts w:ascii="Times New Roman" w:hAnsi="Times New Roman" w:cs="Times New Roman"/>
        </w:rPr>
        <w:t xml:space="preserve"> olduğunu varsayar. Bu varsayım:</w:t>
      </w:r>
    </w:p>
    <w:p w14:paraId="1106D125" w14:textId="77777777" w:rsidR="00F05BBA" w:rsidRPr="00F05BBA" w:rsidRDefault="00F05BBA" w:rsidP="00F05BBA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F05BBA">
        <w:rPr>
          <w:rFonts w:ascii="Times New Roman" w:hAnsi="Times New Roman" w:cs="Times New Roman"/>
        </w:rPr>
        <w:t>Aralığın sistematik olarak daraltılmasına,</w:t>
      </w:r>
    </w:p>
    <w:p w14:paraId="4D9221E0" w14:textId="77777777" w:rsidR="00F05BBA" w:rsidRPr="00F05BBA" w:rsidRDefault="00F05BBA" w:rsidP="00F05BBA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F05BBA">
        <w:rPr>
          <w:rFonts w:ascii="Times New Roman" w:hAnsi="Times New Roman" w:cs="Times New Roman"/>
        </w:rPr>
        <w:t>İşlemlerin daha hızlı ve doğru bir şekilde tamamlanmasına olanak tanır.</w:t>
      </w:r>
    </w:p>
    <w:p w14:paraId="7A2A795F" w14:textId="77777777" w:rsidR="00F05BBA" w:rsidRPr="00F05BBA" w:rsidRDefault="00F05BBA" w:rsidP="00F05BBA">
      <w:pPr>
        <w:rPr>
          <w:rFonts w:ascii="Times New Roman" w:hAnsi="Times New Roman" w:cs="Times New Roman"/>
        </w:rPr>
      </w:pPr>
      <w:r w:rsidRPr="00F05BBA">
        <w:rPr>
          <w:rFonts w:ascii="Times New Roman" w:hAnsi="Times New Roman" w:cs="Times New Roman"/>
        </w:rPr>
        <w:t>Eğer fonksiyon multimodal ise, her bir unimodal bölge ayrı ayrı incelenmeli ve optimize edilmelidir. Bu nedenle, optimizasyon algoritmalarında unimodal varsayımı kritik bir temel oluşturur.</w:t>
      </w:r>
    </w:p>
    <w:p w14:paraId="5D62305B" w14:textId="77777777" w:rsidR="00F05BBA" w:rsidRPr="00BD0558" w:rsidRDefault="00F05BBA" w:rsidP="008666B7">
      <w:pPr>
        <w:rPr>
          <w:rFonts w:ascii="Times New Roman" w:hAnsi="Times New Roman" w:cs="Times New Roman"/>
        </w:rPr>
      </w:pPr>
    </w:p>
    <w:p w14:paraId="3072FCC0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2.2. Quadratic İnterpolasyonun Teorik Temelleri</w:t>
      </w:r>
    </w:p>
    <w:p w14:paraId="46572931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Polinomların Rolü:</w:t>
      </w:r>
    </w:p>
    <w:p w14:paraId="18D415AB" w14:textId="017B60C8" w:rsidR="00F04A11" w:rsidRPr="00BD0558" w:rsidRDefault="00F04A11" w:rsidP="00F04A11">
      <w:p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 xml:space="preserve">Quadratic interpolasyon, bir fonksiyonun ikinci dereceden bir polinom </w:t>
      </w:r>
      <w:r w:rsidRPr="00BD0558">
        <w:rPr>
          <w:rFonts w:ascii="Times New Roman" w:hAnsi="Times New Roman" w:cs="Times New Roman"/>
        </w:rPr>
        <w:t xml:space="preserve">(h(x)=ax2+bx+c) </w:t>
      </w:r>
      <w:r w:rsidRPr="00F04A11">
        <w:rPr>
          <w:rFonts w:ascii="Times New Roman" w:hAnsi="Times New Roman" w:cs="Times New Roman"/>
        </w:rPr>
        <w:t>ile yaklaşık modellenmesine dayanır. Bu süreçte, polinomun türevini sıfıra eşitleyerek minimum nokta hesaplanır:</w:t>
      </w:r>
    </w:p>
    <w:p w14:paraId="2A3B0152" w14:textId="62C56263" w:rsidR="00F04A11" w:rsidRPr="00BD0558" w:rsidRDefault="00F04A11" w:rsidP="00F04A11">
      <w:pPr>
        <w:jc w:val="center"/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h′(x)=2ax+b</w:t>
      </w:r>
      <w:r w:rsidRPr="00BD0558">
        <w:rPr>
          <w:rFonts w:ascii="Times New Roman" w:hAnsi="Times New Roman" w:cs="Times New Roman"/>
          <w:b/>
          <w:bCs/>
        </w:rPr>
        <w:t xml:space="preserve">    </w:t>
      </w:r>
      <w:r w:rsidRPr="00BD0558">
        <w:rPr>
          <w:rFonts w:ascii="Cambria Math" w:hAnsi="Cambria Math" w:cs="Cambria Math"/>
          <w:b/>
          <w:bCs/>
        </w:rPr>
        <w:t>⟹</w:t>
      </w:r>
      <w:r w:rsidRPr="00BD0558">
        <w:rPr>
          <w:rFonts w:ascii="Times New Roman" w:hAnsi="Times New Roman" w:cs="Times New Roman"/>
          <w:b/>
          <w:bCs/>
        </w:rPr>
        <w:t xml:space="preserve">   </w:t>
      </w:r>
      <w:r w:rsidRPr="00BD0558">
        <w:rPr>
          <w:rFonts w:ascii="Times New Roman" w:hAnsi="Times New Roman" w:cs="Times New Roman"/>
          <w:b/>
          <w:bCs/>
        </w:rPr>
        <w:t>x</w:t>
      </w:r>
      <w:r w:rsidRPr="00BD0558">
        <w:rPr>
          <w:rFonts w:ascii="Times New Roman" w:hAnsi="Times New Roman" w:cs="Times New Roman"/>
          <w:b/>
          <w:bCs/>
          <w:vertAlign w:val="subscript"/>
        </w:rPr>
        <w:t>min</w:t>
      </w:r>
      <w:r w:rsidRPr="00BD0558">
        <w:rPr>
          <w:rFonts w:ascii="Times New Roman" w:hAnsi="Times New Roman" w:cs="Times New Roman"/>
          <w:b/>
          <w:bCs/>
        </w:rPr>
        <w:t>​=−2ab​</w:t>
      </w:r>
    </w:p>
    <w:p w14:paraId="54AC3576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Matematiksel Dayanak:</w:t>
      </w:r>
    </w:p>
    <w:p w14:paraId="6D8BBFF7" w14:textId="571AEA84" w:rsidR="00F04A11" w:rsidRPr="00F04A11" w:rsidRDefault="00F04A11" w:rsidP="00F04A11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  <w:b/>
          <w:bCs/>
        </w:rPr>
        <w:t>İkinci Dereceden Polinom Kullanımı:</w:t>
      </w:r>
      <w:r w:rsidRPr="00F04A11">
        <w:rPr>
          <w:rFonts w:ascii="Times New Roman" w:hAnsi="Times New Roman" w:cs="Times New Roman"/>
        </w:rPr>
        <w:t xml:space="preserve"> Bu yaklaşım, bir fonksiyonun üç noktasındaki değerlerini </w:t>
      </w:r>
      <w:r w:rsidRPr="00F04A11">
        <w:rPr>
          <w:rFonts w:ascii="Times New Roman" w:hAnsi="Times New Roman" w:cs="Times New Roman"/>
          <w:b/>
          <w:bCs/>
        </w:rPr>
        <w:t>(x</w:t>
      </w:r>
      <w:r w:rsidRPr="00F04A11">
        <w:rPr>
          <w:rFonts w:ascii="Times New Roman" w:hAnsi="Times New Roman" w:cs="Times New Roman"/>
          <w:b/>
          <w:bCs/>
          <w:vertAlign w:val="subscript"/>
        </w:rPr>
        <w:t>1</w:t>
      </w:r>
      <w:r w:rsidRPr="00F04A11">
        <w:rPr>
          <w:rFonts w:ascii="Times New Roman" w:hAnsi="Times New Roman" w:cs="Times New Roman"/>
          <w:b/>
          <w:bCs/>
        </w:rPr>
        <w:t>,x</w:t>
      </w:r>
      <w:r w:rsidRPr="00F04A11">
        <w:rPr>
          <w:rFonts w:ascii="Times New Roman" w:hAnsi="Times New Roman" w:cs="Times New Roman"/>
          <w:b/>
          <w:bCs/>
          <w:vertAlign w:val="subscript"/>
        </w:rPr>
        <w:t>2</w:t>
      </w:r>
      <w:r w:rsidRPr="00F04A11">
        <w:rPr>
          <w:rFonts w:ascii="Times New Roman" w:hAnsi="Times New Roman" w:cs="Times New Roman"/>
          <w:b/>
          <w:bCs/>
        </w:rPr>
        <w:t>,x</w:t>
      </w:r>
      <w:r w:rsidRPr="00BD0558">
        <w:rPr>
          <w:rFonts w:ascii="Times New Roman" w:hAnsi="Times New Roman" w:cs="Times New Roman"/>
          <w:b/>
          <w:bCs/>
          <w:vertAlign w:val="subscript"/>
        </w:rPr>
        <w:t xml:space="preserve">3 </w:t>
      </w:r>
      <w:r w:rsidRPr="00F04A11">
        <w:rPr>
          <w:rFonts w:ascii="Times New Roman" w:hAnsi="Times New Roman" w:cs="Times New Roman"/>
          <w:b/>
          <w:bCs/>
        </w:rPr>
        <w:t>​)</w:t>
      </w:r>
      <w:r w:rsidRPr="00F04A11">
        <w:rPr>
          <w:rFonts w:ascii="Times New Roman" w:hAnsi="Times New Roman" w:cs="Times New Roman"/>
        </w:rPr>
        <w:t xml:space="preserve"> kullanarak katsayıların çözümünü sağlar.</w:t>
      </w:r>
    </w:p>
    <w:p w14:paraId="2550473D" w14:textId="77777777" w:rsidR="00F04A11" w:rsidRPr="00F04A11" w:rsidRDefault="00F04A11" w:rsidP="00F04A11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  <w:b/>
          <w:bCs/>
        </w:rPr>
        <w:t>Interpolasyonun Etkinliği:</w:t>
      </w:r>
      <w:r w:rsidRPr="00F04A11">
        <w:rPr>
          <w:rFonts w:ascii="Times New Roman" w:hAnsi="Times New Roman" w:cs="Times New Roman"/>
        </w:rPr>
        <w:t xml:space="preserve"> Fonksiyonun unimodal olduğu varsayımı altında, bu yöntem minimum noktayı yüksek bir doğrulukla tahmin edebilir.</w:t>
      </w:r>
    </w:p>
    <w:p w14:paraId="56CAB7D2" w14:textId="77777777" w:rsidR="00F04A11" w:rsidRPr="00F04A11" w:rsidRDefault="00F04A11" w:rsidP="00F04A11">
      <w:pPr>
        <w:rPr>
          <w:rFonts w:ascii="Times New Roman" w:hAnsi="Times New Roman" w:cs="Times New Roman"/>
        </w:rPr>
      </w:pPr>
    </w:p>
    <w:p w14:paraId="417102E9" w14:textId="77777777" w:rsidR="00F04A11" w:rsidRPr="00F04A11" w:rsidRDefault="00F04A11" w:rsidP="00F04A11">
      <w:p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Quadratic interpolasyonun temel avantajı, türev bilgisine ihtiyaç duymadan çalışabilmesidir. Bununla birlikte:</w:t>
      </w:r>
    </w:p>
    <w:p w14:paraId="278970A0" w14:textId="77777777" w:rsidR="00F04A11" w:rsidRPr="00F04A11" w:rsidRDefault="00F04A11" w:rsidP="00F04A11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Katsayıların hesaplanması sırasında doğruluk, seçilen noktaların aralığına bağlıdır.</w:t>
      </w:r>
    </w:p>
    <w:p w14:paraId="5EB264A4" w14:textId="77777777" w:rsidR="00F04A11" w:rsidRPr="00F04A11" w:rsidRDefault="00F04A11" w:rsidP="00F04A11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Çok keskin eğriler veya osilasyonlar içeren fonksiyonlarda yeterince hassas olmayabilir.</w:t>
      </w:r>
    </w:p>
    <w:p w14:paraId="16CFE2AC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2.3. Cubic İnterpolasyonun Teorik Temelleri</w:t>
      </w:r>
    </w:p>
    <w:p w14:paraId="40379E13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Polinomların Rolü:</w:t>
      </w:r>
    </w:p>
    <w:p w14:paraId="30B82495" w14:textId="6F294A13" w:rsidR="00F04A11" w:rsidRPr="00F04A11" w:rsidRDefault="00F04A11" w:rsidP="00F04A11">
      <w:p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Cubic interpolasyon, bir fonksiyonun üçüncü dereceden bir polinom</w:t>
      </w:r>
      <w:r w:rsidRPr="00BD0558">
        <w:rPr>
          <w:rFonts w:ascii="Times New Roman" w:hAnsi="Times New Roman" w:cs="Times New Roman"/>
        </w:rPr>
        <w:t xml:space="preserve"> (h(x)=ax3+bx2+cx+d)</w:t>
      </w:r>
      <w:r w:rsidRPr="00F04A11">
        <w:rPr>
          <w:rFonts w:ascii="Times New Roman" w:hAnsi="Times New Roman" w:cs="Times New Roman"/>
        </w:rPr>
        <w:t xml:space="preserve"> ile modellenmesine dayanır. Bu yöntem, türev bilgilerini de kullanarak daha hassas sonuçlar elde eder.</w:t>
      </w:r>
    </w:p>
    <w:p w14:paraId="23602E44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Matematiksel Dayanak:</w:t>
      </w:r>
    </w:p>
    <w:p w14:paraId="3BDB9AC7" w14:textId="77777777" w:rsidR="00F04A11" w:rsidRPr="00F04A11" w:rsidRDefault="00F04A11" w:rsidP="00F04A11">
      <w:p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Bir üçüncü dereceden polinomun türevi sıfıra eşitlenerek minimum nokta hesaplanır:</w:t>
      </w:r>
    </w:p>
    <w:p w14:paraId="11F9C7BD" w14:textId="77777777" w:rsidR="00F04A11" w:rsidRPr="00BD0558" w:rsidRDefault="00F04A11" w:rsidP="00F04A11">
      <w:p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 </w:t>
      </w:r>
      <w:r w:rsidRPr="00BD0558">
        <w:rPr>
          <w:rFonts w:ascii="Times New Roman" w:hAnsi="Times New Roman" w:cs="Times New Roman"/>
        </w:rPr>
        <w:t>h′(x)=3ax2+2bx+c</w:t>
      </w:r>
      <w:r w:rsidRPr="00BD0558">
        <w:rPr>
          <w:rFonts w:ascii="Times New Roman" w:hAnsi="Times New Roman" w:cs="Times New Roman"/>
        </w:rPr>
        <w:t xml:space="preserve"> </w:t>
      </w:r>
      <w:r w:rsidRPr="00F04A11">
        <w:rPr>
          <w:rFonts w:ascii="Cambria Math" w:hAnsi="Cambria Math" w:cs="Cambria Math"/>
        </w:rPr>
        <w:t>⟹</w:t>
      </w:r>
      <w:r w:rsidRPr="00F04A11">
        <w:rPr>
          <w:rFonts w:ascii="Times New Roman" w:hAnsi="Times New Roman" w:cs="Times New Roman"/>
        </w:rPr>
        <w:t>  </w:t>
      </w:r>
      <w:r w:rsidRPr="00BD0558">
        <w:rPr>
          <w:rFonts w:ascii="Times New Roman" w:hAnsi="Times New Roman" w:cs="Times New Roman"/>
        </w:rPr>
        <w:t>Minimum noktalar t</w:t>
      </w:r>
      <w:r w:rsidRPr="00BD0558">
        <w:rPr>
          <w:rFonts w:ascii="Times New Roman" w:hAnsi="Times New Roman" w:cs="Times New Roman"/>
        </w:rPr>
        <w:t>üre</w:t>
      </w:r>
      <w:r w:rsidRPr="00BD0558">
        <w:rPr>
          <w:rFonts w:ascii="Times New Roman" w:hAnsi="Times New Roman" w:cs="Times New Roman"/>
        </w:rPr>
        <w:t>v k</w:t>
      </w:r>
      <w:r w:rsidRPr="00BD0558">
        <w:rPr>
          <w:rFonts w:ascii="Times New Roman" w:hAnsi="Times New Roman" w:cs="Times New Roman"/>
        </w:rPr>
        <w:t>ö</w:t>
      </w:r>
      <w:r w:rsidRPr="00BD0558">
        <w:rPr>
          <w:rFonts w:ascii="Times New Roman" w:hAnsi="Times New Roman" w:cs="Times New Roman"/>
        </w:rPr>
        <w:t>klerinden bulunur.</w:t>
      </w:r>
    </w:p>
    <w:p w14:paraId="148F6559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lastRenderedPageBreak/>
        <w:t>Türev Kullanımının Önemi:</w:t>
      </w:r>
    </w:p>
    <w:p w14:paraId="5C2FC658" w14:textId="77777777" w:rsidR="00F04A11" w:rsidRPr="00F04A11" w:rsidRDefault="00F04A11" w:rsidP="00F04A11">
      <w:p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Cubic interpolasyon, türev bilgilerinin dahil edilmesiyle quadratic interpolasyondan daha karmaşık ancak daha doğru sonuçlar sağlar. Ancak bu, aşağıdaki matematiksel gereklilikleri doğurur:</w:t>
      </w:r>
    </w:p>
    <w:p w14:paraId="2FD914F5" w14:textId="77777777" w:rsidR="00F04A11" w:rsidRPr="00F04A11" w:rsidRDefault="00F04A11" w:rsidP="00F04A11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Türevin hesaplanabilir olması.</w:t>
      </w:r>
    </w:p>
    <w:p w14:paraId="0F62C82E" w14:textId="07BA0A70" w:rsidR="00F04A11" w:rsidRPr="00F04A11" w:rsidRDefault="00F04A11" w:rsidP="00DB5529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Dört farklı noktadaki (x0,x1,x2</w:t>
      </w:r>
      <w:r w:rsidRPr="00BD0558">
        <w:rPr>
          <w:rFonts w:ascii="Times New Roman" w:hAnsi="Times New Roman" w:cs="Times New Roman"/>
        </w:rPr>
        <w:t xml:space="preserve">,x3 </w:t>
      </w:r>
      <w:r w:rsidRPr="00F04A11">
        <w:rPr>
          <w:rFonts w:ascii="Times New Roman" w:hAnsi="Times New Roman" w:cs="Times New Roman"/>
        </w:rPr>
        <w:t>​) türev ve fonksiyon değerlerinden hareketle katsayıların çözümü: a,b,c,d</w:t>
      </w:r>
      <w:r w:rsidRPr="00BD0558">
        <w:rPr>
          <w:rFonts w:ascii="Times New Roman" w:hAnsi="Times New Roman" w:cs="Times New Roman"/>
        </w:rPr>
        <w:t xml:space="preserve"> </w:t>
      </w:r>
      <w:r w:rsidRPr="00F04A11">
        <w:rPr>
          <w:rFonts w:ascii="Times New Roman" w:hAnsi="Times New Roman" w:cs="Times New Roman"/>
        </w:rPr>
        <w:t>katsayıları bir matris denkleminden </w:t>
      </w:r>
      <w:r w:rsidRPr="00BD0558">
        <w:rPr>
          <w:rFonts w:ascii="Times New Roman" w:hAnsi="Times New Roman" w:cs="Times New Roman"/>
        </w:rPr>
        <w:t>çözülür.</w:t>
      </w:r>
    </w:p>
    <w:p w14:paraId="5BA643EF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2.4. Quadratic ve Cubic İnterpolasyon Arasındaki Teorik Farklılıklar</w:t>
      </w:r>
    </w:p>
    <w:p w14:paraId="1488FCA5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Polinom Derecesi:</w:t>
      </w:r>
    </w:p>
    <w:p w14:paraId="66511118" w14:textId="77777777" w:rsidR="00F04A11" w:rsidRPr="00F04A11" w:rsidRDefault="00F04A11" w:rsidP="00F04A11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  <w:b/>
          <w:bCs/>
        </w:rPr>
        <w:t>Quadratic İnterpolasyon:</w:t>
      </w:r>
      <w:r w:rsidRPr="00F04A11">
        <w:rPr>
          <w:rFonts w:ascii="Times New Roman" w:hAnsi="Times New Roman" w:cs="Times New Roman"/>
        </w:rPr>
        <w:t xml:space="preserve"> İkinci dereceden polinom kullanır ve yalnızca üç nokta gerektirir.</w:t>
      </w:r>
    </w:p>
    <w:p w14:paraId="4F09A6AD" w14:textId="77777777" w:rsidR="00F04A11" w:rsidRPr="00F04A11" w:rsidRDefault="00F04A11" w:rsidP="00F04A11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  <w:b/>
          <w:bCs/>
        </w:rPr>
        <w:t>Cubic İnterpolasyon:</w:t>
      </w:r>
      <w:r w:rsidRPr="00F04A11">
        <w:rPr>
          <w:rFonts w:ascii="Times New Roman" w:hAnsi="Times New Roman" w:cs="Times New Roman"/>
        </w:rPr>
        <w:t xml:space="preserve"> Üçüncü dereceden polinom kullanır ve dört nokta ile türev bilgisine ihtiyaç duyar.</w:t>
      </w:r>
    </w:p>
    <w:p w14:paraId="404C1656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Yaklaşım Doğruluğu:</w:t>
      </w:r>
    </w:p>
    <w:p w14:paraId="4201B2C4" w14:textId="77777777" w:rsidR="00F04A11" w:rsidRPr="00F04A11" w:rsidRDefault="00F04A11" w:rsidP="00F04A11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  <w:b/>
          <w:bCs/>
        </w:rPr>
        <w:t>Quadratic:</w:t>
      </w:r>
      <w:r w:rsidRPr="00F04A11">
        <w:rPr>
          <w:rFonts w:ascii="Times New Roman" w:hAnsi="Times New Roman" w:cs="Times New Roman"/>
        </w:rPr>
        <w:t xml:space="preserve"> Daha az bilgi ile çalışır, ancak karmaşık fonksiyonlarda doğruluk azalır.</w:t>
      </w:r>
    </w:p>
    <w:p w14:paraId="5633D4A8" w14:textId="77777777" w:rsidR="00F04A11" w:rsidRPr="00F04A11" w:rsidRDefault="00F04A11" w:rsidP="00F04A11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  <w:b/>
          <w:bCs/>
        </w:rPr>
        <w:t>Cubic:</w:t>
      </w:r>
      <w:r w:rsidRPr="00F04A11">
        <w:rPr>
          <w:rFonts w:ascii="Times New Roman" w:hAnsi="Times New Roman" w:cs="Times New Roman"/>
        </w:rPr>
        <w:t xml:space="preserve"> Daha fazla bilgi kullanarak doğruluğu artırır, ancak hesaplama maliyeti yüksektir.</w:t>
      </w:r>
    </w:p>
    <w:p w14:paraId="1D720780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Teorik Dayanak:</w:t>
      </w:r>
    </w:p>
    <w:p w14:paraId="3A968481" w14:textId="77777777" w:rsidR="00F04A11" w:rsidRPr="00BD0558" w:rsidRDefault="00F04A11" w:rsidP="00F04A11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</w:rPr>
        <w:t>Quadratic interpolasyon, fonksiyonun yalnızca ikinci dereceden bir modele uygun olduğunu varsayar. Cubic interpolasyon ise, fonksiyonun daha yüksek dereceli bir modelle daha iyi temsil edilebileceği durumlar için uygundur.</w:t>
      </w:r>
    </w:p>
    <w:p w14:paraId="63B513E0" w14:textId="77777777" w:rsidR="00042112" w:rsidRPr="00F04A11" w:rsidRDefault="00042112" w:rsidP="00042112">
      <w:pPr>
        <w:ind w:left="720"/>
        <w:rPr>
          <w:rFonts w:ascii="Times New Roman" w:hAnsi="Times New Roman" w:cs="Times New Roman"/>
        </w:rPr>
      </w:pPr>
    </w:p>
    <w:p w14:paraId="3B661BE2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Avantaj ve Dezavantajların Matematiksel Temelleri: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6"/>
        <w:gridCol w:w="2757"/>
        <w:gridCol w:w="2317"/>
      </w:tblGrid>
      <w:tr w:rsidR="00F04A11" w:rsidRPr="00F04A11" w14:paraId="6C008112" w14:textId="77777777" w:rsidTr="00F04A11">
        <w:trPr>
          <w:jc w:val="center"/>
        </w:trPr>
        <w:tc>
          <w:tcPr>
            <w:tcW w:w="0" w:type="auto"/>
            <w:hideMark/>
          </w:tcPr>
          <w:p w14:paraId="574890D4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04A11">
              <w:rPr>
                <w:rFonts w:ascii="Times New Roman" w:hAnsi="Times New Roman" w:cs="Times New Roman"/>
                <w:b/>
                <w:bCs/>
              </w:rPr>
              <w:t>Özellik</w:t>
            </w:r>
          </w:p>
        </w:tc>
        <w:tc>
          <w:tcPr>
            <w:tcW w:w="0" w:type="auto"/>
            <w:hideMark/>
          </w:tcPr>
          <w:p w14:paraId="15E90C28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04A11">
              <w:rPr>
                <w:rFonts w:ascii="Times New Roman" w:hAnsi="Times New Roman" w:cs="Times New Roman"/>
                <w:b/>
                <w:bCs/>
              </w:rPr>
              <w:t>Quadratic İnterpolasyon</w:t>
            </w:r>
          </w:p>
        </w:tc>
        <w:tc>
          <w:tcPr>
            <w:tcW w:w="0" w:type="auto"/>
            <w:hideMark/>
          </w:tcPr>
          <w:p w14:paraId="288406AA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04A11">
              <w:rPr>
                <w:rFonts w:ascii="Times New Roman" w:hAnsi="Times New Roman" w:cs="Times New Roman"/>
                <w:b/>
                <w:bCs/>
              </w:rPr>
              <w:t>Cubic İnterpolasyon</w:t>
            </w:r>
          </w:p>
        </w:tc>
      </w:tr>
      <w:tr w:rsidR="00F04A11" w:rsidRPr="00F04A11" w14:paraId="186331EB" w14:textId="77777777" w:rsidTr="00F04A11">
        <w:trPr>
          <w:jc w:val="center"/>
        </w:trPr>
        <w:tc>
          <w:tcPr>
            <w:tcW w:w="0" w:type="auto"/>
            <w:hideMark/>
          </w:tcPr>
          <w:p w14:paraId="6A647D28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  <w:b/>
                <w:bCs/>
              </w:rPr>
              <w:t>Türev Gereksinimi</w:t>
            </w:r>
          </w:p>
        </w:tc>
        <w:tc>
          <w:tcPr>
            <w:tcW w:w="0" w:type="auto"/>
            <w:hideMark/>
          </w:tcPr>
          <w:p w14:paraId="2C225DD8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</w:rPr>
              <w:t>Gerektirmez</w:t>
            </w:r>
          </w:p>
        </w:tc>
        <w:tc>
          <w:tcPr>
            <w:tcW w:w="0" w:type="auto"/>
            <w:hideMark/>
          </w:tcPr>
          <w:p w14:paraId="3D76FA0A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</w:rPr>
              <w:t>Gerekir</w:t>
            </w:r>
          </w:p>
        </w:tc>
      </w:tr>
      <w:tr w:rsidR="00F04A11" w:rsidRPr="00F04A11" w14:paraId="2D70D538" w14:textId="77777777" w:rsidTr="00F04A11">
        <w:trPr>
          <w:jc w:val="center"/>
        </w:trPr>
        <w:tc>
          <w:tcPr>
            <w:tcW w:w="0" w:type="auto"/>
            <w:hideMark/>
          </w:tcPr>
          <w:p w14:paraId="307EC782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  <w:b/>
                <w:bCs/>
              </w:rPr>
              <w:t>Hesaplama Maliyeti</w:t>
            </w:r>
          </w:p>
        </w:tc>
        <w:tc>
          <w:tcPr>
            <w:tcW w:w="0" w:type="auto"/>
            <w:hideMark/>
          </w:tcPr>
          <w:p w14:paraId="0AB8967A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</w:rPr>
              <w:t>Düşük</w:t>
            </w:r>
          </w:p>
        </w:tc>
        <w:tc>
          <w:tcPr>
            <w:tcW w:w="0" w:type="auto"/>
            <w:hideMark/>
          </w:tcPr>
          <w:p w14:paraId="66718E66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</w:rPr>
              <w:t>Yüksek</w:t>
            </w:r>
          </w:p>
        </w:tc>
      </w:tr>
      <w:tr w:rsidR="00F04A11" w:rsidRPr="00F04A11" w14:paraId="645D6648" w14:textId="77777777" w:rsidTr="00F04A11">
        <w:trPr>
          <w:jc w:val="center"/>
        </w:trPr>
        <w:tc>
          <w:tcPr>
            <w:tcW w:w="0" w:type="auto"/>
            <w:hideMark/>
          </w:tcPr>
          <w:p w14:paraId="5CB089FA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  <w:b/>
                <w:bCs/>
              </w:rPr>
              <w:t>Doğruluk</w:t>
            </w:r>
          </w:p>
        </w:tc>
        <w:tc>
          <w:tcPr>
            <w:tcW w:w="0" w:type="auto"/>
            <w:hideMark/>
          </w:tcPr>
          <w:p w14:paraId="7BAA2458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</w:rPr>
              <w:t>Orta</w:t>
            </w:r>
          </w:p>
        </w:tc>
        <w:tc>
          <w:tcPr>
            <w:tcW w:w="0" w:type="auto"/>
            <w:hideMark/>
          </w:tcPr>
          <w:p w14:paraId="49412CB8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</w:rPr>
              <w:t>Yüksek</w:t>
            </w:r>
          </w:p>
        </w:tc>
      </w:tr>
      <w:tr w:rsidR="00F04A11" w:rsidRPr="00F04A11" w14:paraId="26FD22A2" w14:textId="77777777" w:rsidTr="00F04A11">
        <w:trPr>
          <w:jc w:val="center"/>
        </w:trPr>
        <w:tc>
          <w:tcPr>
            <w:tcW w:w="0" w:type="auto"/>
            <w:hideMark/>
          </w:tcPr>
          <w:p w14:paraId="6E29D762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  <w:b/>
                <w:bCs/>
              </w:rPr>
              <w:t>Teorik Karmaşıklık</w:t>
            </w:r>
          </w:p>
        </w:tc>
        <w:tc>
          <w:tcPr>
            <w:tcW w:w="0" w:type="auto"/>
            <w:hideMark/>
          </w:tcPr>
          <w:p w14:paraId="5638B4C6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</w:rPr>
              <w:t>Basit</w:t>
            </w:r>
          </w:p>
        </w:tc>
        <w:tc>
          <w:tcPr>
            <w:tcW w:w="0" w:type="auto"/>
            <w:hideMark/>
          </w:tcPr>
          <w:p w14:paraId="587BF89A" w14:textId="77777777" w:rsidR="00F04A11" w:rsidRPr="00F04A11" w:rsidRDefault="00F04A11" w:rsidP="00F04A11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A11">
              <w:rPr>
                <w:rFonts w:ascii="Times New Roman" w:hAnsi="Times New Roman" w:cs="Times New Roman"/>
              </w:rPr>
              <w:t>Karmaşık</w:t>
            </w:r>
          </w:p>
        </w:tc>
      </w:tr>
    </w:tbl>
    <w:p w14:paraId="58266FE6" w14:textId="1039DA31" w:rsidR="00F04A11" w:rsidRPr="00F04A11" w:rsidRDefault="00F04A11" w:rsidP="00F04A11">
      <w:pPr>
        <w:rPr>
          <w:rFonts w:ascii="Times New Roman" w:hAnsi="Times New Roman" w:cs="Times New Roman"/>
        </w:rPr>
      </w:pPr>
    </w:p>
    <w:p w14:paraId="4002B59C" w14:textId="77777777" w:rsidR="001E5174" w:rsidRDefault="001E5174" w:rsidP="00F04A11">
      <w:pPr>
        <w:rPr>
          <w:rFonts w:ascii="Times New Roman" w:hAnsi="Times New Roman" w:cs="Times New Roman"/>
          <w:b/>
          <w:bCs/>
        </w:rPr>
      </w:pPr>
    </w:p>
    <w:p w14:paraId="2402C9A3" w14:textId="77777777" w:rsidR="001E5174" w:rsidRDefault="001E5174" w:rsidP="00F04A11">
      <w:pPr>
        <w:rPr>
          <w:rFonts w:ascii="Times New Roman" w:hAnsi="Times New Roman" w:cs="Times New Roman"/>
          <w:b/>
          <w:bCs/>
        </w:rPr>
      </w:pPr>
    </w:p>
    <w:p w14:paraId="469CA19A" w14:textId="77777777" w:rsidR="001E5174" w:rsidRDefault="001E5174" w:rsidP="00F04A11">
      <w:pPr>
        <w:rPr>
          <w:rFonts w:ascii="Times New Roman" w:hAnsi="Times New Roman" w:cs="Times New Roman"/>
          <w:b/>
          <w:bCs/>
        </w:rPr>
      </w:pPr>
    </w:p>
    <w:p w14:paraId="559FBC98" w14:textId="19FE29F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lastRenderedPageBreak/>
        <w:t>2.5. Quadratic ve Cubic İnterpolasyonun Uygulama Alanlarına Katkıları</w:t>
      </w:r>
    </w:p>
    <w:p w14:paraId="6C12FE97" w14:textId="77777777" w:rsidR="00F04A11" w:rsidRPr="00F04A11" w:rsidRDefault="00F04A11" w:rsidP="00F04A11">
      <w:pPr>
        <w:rPr>
          <w:rFonts w:ascii="Times New Roman" w:hAnsi="Times New Roman" w:cs="Times New Roman"/>
          <w:b/>
          <w:bCs/>
        </w:rPr>
      </w:pPr>
      <w:r w:rsidRPr="00F04A11">
        <w:rPr>
          <w:rFonts w:ascii="Times New Roman" w:hAnsi="Times New Roman" w:cs="Times New Roman"/>
          <w:b/>
          <w:bCs/>
        </w:rPr>
        <w:t>Optimizasyon Sürecindeki Roller:</w:t>
      </w:r>
    </w:p>
    <w:p w14:paraId="2FBDCBDC" w14:textId="77777777" w:rsidR="00F04A11" w:rsidRPr="00F04A11" w:rsidRDefault="00F04A11" w:rsidP="00F04A11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  <w:b/>
          <w:bCs/>
        </w:rPr>
        <w:t>Quadratic İnterpolasyon:</w:t>
      </w:r>
      <w:r w:rsidRPr="00F04A11">
        <w:rPr>
          <w:rFonts w:ascii="Times New Roman" w:hAnsi="Times New Roman" w:cs="Times New Roman"/>
        </w:rPr>
        <w:t xml:space="preserve"> Daha düşük doğruluk gerektiren, hızlı ve maliyet etkin çözümler sağlar. Bu, özellikle fonksiyonların türevlerinin bilinmediği durumlar için uygundur.</w:t>
      </w:r>
    </w:p>
    <w:p w14:paraId="1F428B12" w14:textId="77777777" w:rsidR="00F04A11" w:rsidRPr="00F04A11" w:rsidRDefault="00F04A11" w:rsidP="00F04A11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F04A11">
        <w:rPr>
          <w:rFonts w:ascii="Times New Roman" w:hAnsi="Times New Roman" w:cs="Times New Roman"/>
          <w:b/>
          <w:bCs/>
        </w:rPr>
        <w:t>Cubic İnterpolasyon:</w:t>
      </w:r>
      <w:r w:rsidRPr="00F04A11">
        <w:rPr>
          <w:rFonts w:ascii="Times New Roman" w:hAnsi="Times New Roman" w:cs="Times New Roman"/>
        </w:rPr>
        <w:t xml:space="preserve"> Daha yüksek doğruluk gerektiren uygulamalarda, özellikle fonksiyonun türevlerinin mevcut olduğu durumlarda tercih edilir.</w:t>
      </w:r>
    </w:p>
    <w:p w14:paraId="7885B96D" w14:textId="613DAEA7" w:rsidR="008666B7" w:rsidRPr="00BD0558" w:rsidRDefault="008666B7" w:rsidP="008666B7">
      <w:pPr>
        <w:rPr>
          <w:rFonts w:ascii="Times New Roman" w:hAnsi="Times New Roman" w:cs="Times New Roman"/>
        </w:rPr>
      </w:pPr>
    </w:p>
    <w:p w14:paraId="7A160A57" w14:textId="77777777" w:rsidR="00E657EE" w:rsidRPr="00BD0558" w:rsidRDefault="00E657EE" w:rsidP="00E657EE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3. QUADRATIC VE CUBIC INTERPOLASYON YÖNTEMLERİNİN UYGULAMA ADIMLARI</w:t>
      </w:r>
    </w:p>
    <w:p w14:paraId="1B04944D" w14:textId="77777777" w:rsidR="009F09A6" w:rsidRPr="00BD0558" w:rsidRDefault="009F09A6" w:rsidP="009F09A6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3.1. Quadratic İnterpolasyon Yönteminin Adımları</w:t>
      </w:r>
    </w:p>
    <w:p w14:paraId="19BA03EC" w14:textId="72895766" w:rsidR="009F09A6" w:rsidRPr="00BD0558" w:rsidRDefault="009F09A6" w:rsidP="009F09A6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Quadratic interpolasyon, bir fonksiyonu ikinci dereceden bir polinom h(x)=ax2+bx+</w:t>
      </w:r>
      <w:r w:rsidR="003272A5" w:rsidRPr="00BD0558">
        <w:rPr>
          <w:rFonts w:ascii="Times New Roman" w:hAnsi="Times New Roman" w:cs="Times New Roman"/>
        </w:rPr>
        <w:t>c</w:t>
      </w:r>
      <w:r w:rsidRPr="00BD0558">
        <w:rPr>
          <w:rFonts w:ascii="Times New Roman" w:hAnsi="Times New Roman" w:cs="Times New Roman"/>
        </w:rPr>
        <w:t xml:space="preserve"> ile modelleyerek minimum noktanın belirlenmesini sağlar. Bu yöntem türev bilgisi gerektirmez ve yalnızca üç farklı noktadaki fonksiyon değerlerini kullanır.</w:t>
      </w:r>
    </w:p>
    <w:p w14:paraId="1035462F" w14:textId="77777777" w:rsidR="009F09A6" w:rsidRPr="00BD0558" w:rsidRDefault="009F09A6" w:rsidP="009F09A6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Adım Adım Quadratic İnterpolasyon Süreci:</w:t>
      </w:r>
    </w:p>
    <w:p w14:paraId="66D23D8E" w14:textId="77777777" w:rsidR="009F09A6" w:rsidRPr="00BD0558" w:rsidRDefault="009F09A6" w:rsidP="009F09A6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Başlangıç Noktalarının Seçimi:</w:t>
      </w:r>
    </w:p>
    <w:p w14:paraId="2A90718A" w14:textId="0DD26C90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Optimizasyon yapılacak fonksiyonun, minimum değerinin bulunabileceği üç farklı nokta seçilir: x0,x1,x2</w:t>
      </w:r>
      <w:r w:rsidR="003272A5" w:rsidRPr="00BD0558">
        <w:rPr>
          <w:rFonts w:ascii="Times New Roman" w:hAnsi="Times New Roman" w:cs="Times New Roman"/>
        </w:rPr>
        <w:t xml:space="preserve"> </w:t>
      </w:r>
      <w:r w:rsidRPr="00BD0558">
        <w:rPr>
          <w:rFonts w:ascii="Times New Roman" w:hAnsi="Times New Roman" w:cs="Times New Roman"/>
        </w:rPr>
        <w:t>​.</w:t>
      </w:r>
    </w:p>
    <w:p w14:paraId="026085C4" w14:textId="77777777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Bu noktaların aralık içinde uygun bir dağılımda olması kritik öneme sahiptir. Noktalar fonksiyonun gerçek minimum değerine yakın seçilirse yöntem daha hızlı yakınsama sağlar.</w:t>
      </w:r>
    </w:p>
    <w:p w14:paraId="4BF86062" w14:textId="77777777" w:rsidR="009F09A6" w:rsidRPr="00BD0558" w:rsidRDefault="009F09A6" w:rsidP="009F09A6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Fonksiyon Değerlerinin Hesaplanması:</w:t>
      </w:r>
    </w:p>
    <w:p w14:paraId="12966194" w14:textId="2A770ED2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Seçilen her bir başlangıç noktası için fonksiyon değerleri hesaplanır: f(x0),f(x1),f(x2).</w:t>
      </w:r>
    </w:p>
    <w:p w14:paraId="2E2A2A4E" w14:textId="77777777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Bu değerler, ikinci dereceden polinomun katsayılarını hesaplamak için kullanılacaktır.</w:t>
      </w:r>
    </w:p>
    <w:p w14:paraId="22A5CD60" w14:textId="77777777" w:rsidR="009F09A6" w:rsidRPr="00BD0558" w:rsidRDefault="009F09A6" w:rsidP="009F09A6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Polinom Katsayılarının Hesaplanması:</w:t>
      </w:r>
    </w:p>
    <w:p w14:paraId="4DC4A9F3" w14:textId="5476EB65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İkinci dereceden polinomun katsayıları (a,b,ca, b, ca,b,c) şu formüllerle hesaplanır: </w:t>
      </w:r>
    </w:p>
    <w:p w14:paraId="0D93C2E6" w14:textId="15112525" w:rsidR="004A1E70" w:rsidRPr="00BD0558" w:rsidRDefault="004A1E70" w:rsidP="004A1E70">
      <w:pPr>
        <w:ind w:left="1416"/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a=(x2​−x1​)(x2​−x0​)(f(x2​)−f(x1​))​−(x1​−x0​)(x2​−x0​)(f(x1​)−f(x0​))​</w:t>
      </w:r>
    </w:p>
    <w:p w14:paraId="77C0DE74" w14:textId="76B6AF9C" w:rsidR="004A1E70" w:rsidRPr="00BD0558" w:rsidRDefault="004A1E70" w:rsidP="004A1E70">
      <w:pPr>
        <w:ind w:left="1416"/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b=x2​−x1​f(x2​)−f(x1​)​−a(x1​+x2​)</w:t>
      </w:r>
    </w:p>
    <w:p w14:paraId="7FE0B13B" w14:textId="4013E576" w:rsidR="004A1E70" w:rsidRDefault="004A1E70" w:rsidP="004A1E70">
      <w:pPr>
        <w:ind w:left="1416"/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c=f(x0​)−ax02​−bx0​</w:t>
      </w:r>
    </w:p>
    <w:p w14:paraId="24B679AC" w14:textId="77777777" w:rsidR="001E5174" w:rsidRPr="00BD0558" w:rsidRDefault="001E5174" w:rsidP="004A1E70">
      <w:pPr>
        <w:ind w:left="1416"/>
        <w:rPr>
          <w:rFonts w:ascii="Times New Roman" w:hAnsi="Times New Roman" w:cs="Times New Roman"/>
        </w:rPr>
      </w:pPr>
    </w:p>
    <w:p w14:paraId="0CB8B376" w14:textId="77777777" w:rsidR="009F09A6" w:rsidRPr="00BD0558" w:rsidRDefault="009F09A6" w:rsidP="009F09A6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lastRenderedPageBreak/>
        <w:t>Minimum Noktanın Tahmini:</w:t>
      </w:r>
    </w:p>
    <w:p w14:paraId="24C963BA" w14:textId="5E63819F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İkinci dereceden polinomun minimum noktası, türev sıfıra eşitlenerek hesaplanır: </w:t>
      </w:r>
      <w:r w:rsidR="004A1E70" w:rsidRPr="00BD0558">
        <w:rPr>
          <w:rFonts w:ascii="Times New Roman" w:hAnsi="Times New Roman" w:cs="Times New Roman"/>
        </w:rPr>
        <w:t>h′(x)=2ax+b</w:t>
      </w:r>
      <w:r w:rsidR="004A1E70" w:rsidRPr="00BD0558">
        <w:rPr>
          <w:rFonts w:ascii="Times New Roman" w:hAnsi="Times New Roman" w:cs="Times New Roman"/>
        </w:rPr>
        <w:t xml:space="preserve">  </w:t>
      </w:r>
      <w:r w:rsidR="004A1E70" w:rsidRPr="00BD0558">
        <w:rPr>
          <w:rFonts w:ascii="Cambria Math" w:hAnsi="Cambria Math" w:cs="Cambria Math"/>
        </w:rPr>
        <w:t>⟹</w:t>
      </w:r>
      <w:r w:rsidR="004A1E70" w:rsidRPr="00BD0558">
        <w:rPr>
          <w:rFonts w:ascii="Times New Roman" w:hAnsi="Times New Roman" w:cs="Times New Roman"/>
        </w:rPr>
        <w:t xml:space="preserve">  </w:t>
      </w:r>
      <w:r w:rsidR="004A1E70" w:rsidRPr="00BD0558">
        <w:rPr>
          <w:rFonts w:ascii="Times New Roman" w:hAnsi="Times New Roman" w:cs="Times New Roman"/>
        </w:rPr>
        <w:t>xmin​=−2ab​.</w:t>
      </w:r>
    </w:p>
    <w:p w14:paraId="5D039057" w14:textId="77777777" w:rsidR="009F09A6" w:rsidRPr="00BD0558" w:rsidRDefault="009F09A6" w:rsidP="009F09A6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Yeni Nokta Seçimi:</w:t>
      </w:r>
    </w:p>
    <w:p w14:paraId="6CC5352A" w14:textId="5ABEF25C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Hesaplanan xmin</w:t>
      </w:r>
      <w:r w:rsidR="004A1E70" w:rsidRPr="00BD0558">
        <w:rPr>
          <w:rFonts w:ascii="Times New Roman" w:hAnsi="Times New Roman" w:cs="Times New Roman"/>
        </w:rPr>
        <w:t>,</w:t>
      </w:r>
      <w:r w:rsidRPr="00BD0558">
        <w:rPr>
          <w:rFonts w:ascii="Times New Roman" w:hAnsi="Times New Roman" w:cs="Times New Roman"/>
        </w:rPr>
        <w:t xml:space="preserve"> başlangıç noktalarından biri ile değiştirilir. Bu seçim, xmin​'in en düşük fonksiyon değerine sahip olduğu duruma göre yapılır.</w:t>
      </w:r>
    </w:p>
    <w:p w14:paraId="64958B1C" w14:textId="31EEE6DC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Örneğin, </w:t>
      </w:r>
      <w:r w:rsidR="004A1E70" w:rsidRPr="00BD0558">
        <w:rPr>
          <w:rFonts w:ascii="Times New Roman" w:hAnsi="Times New Roman" w:cs="Times New Roman"/>
        </w:rPr>
        <w:t>f(xmin​)&lt;f(x0​),f(x1​),f(x2​)</w:t>
      </w:r>
      <w:r w:rsidRPr="00BD0558">
        <w:rPr>
          <w:rFonts w:ascii="Times New Roman" w:hAnsi="Times New Roman" w:cs="Times New Roman"/>
        </w:rPr>
        <w:t>'den daha düşükse, xmin</w:t>
      </w:r>
      <w:r w:rsidR="004A1E70" w:rsidRPr="00BD0558">
        <w:rPr>
          <w:rFonts w:ascii="Times New Roman" w:hAnsi="Times New Roman" w:cs="Times New Roman"/>
        </w:rPr>
        <w:t xml:space="preserve"> </w:t>
      </w:r>
      <w:r w:rsidRPr="00BD0558">
        <w:rPr>
          <w:rFonts w:ascii="Times New Roman" w:hAnsi="Times New Roman" w:cs="Times New Roman"/>
        </w:rPr>
        <w:t>​ eski noktalardan biriyle değiştirilir.</w:t>
      </w:r>
    </w:p>
    <w:p w14:paraId="58069EF1" w14:textId="77777777" w:rsidR="009F09A6" w:rsidRPr="00BD0558" w:rsidRDefault="009F09A6" w:rsidP="009F09A6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Yakınsama Kontrolü:</w:t>
      </w:r>
    </w:p>
    <w:p w14:paraId="110C615D" w14:textId="1F339E1D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Minimum noktanın hesaplanan değerinin, belirlenen bir tolerans (epsilon) içinde olup olmadığı kontrol edilir.</w:t>
      </w:r>
    </w:p>
    <w:p w14:paraId="22FFF026" w14:textId="25EF3761" w:rsidR="009F09A6" w:rsidRPr="00BD0558" w:rsidRDefault="009F09A6" w:rsidP="009F09A6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Eğer  </w:t>
      </w:r>
      <w:r w:rsidR="00941D89" w:rsidRPr="00BD0558">
        <w:rPr>
          <w:rFonts w:ascii="Cambria Math" w:hAnsi="Cambria Math" w:cs="Cambria Math"/>
        </w:rPr>
        <w:t>∣</w:t>
      </w:r>
      <w:r w:rsidR="00941D89" w:rsidRPr="00BD0558">
        <w:rPr>
          <w:rFonts w:ascii="Times New Roman" w:hAnsi="Times New Roman" w:cs="Times New Roman"/>
        </w:rPr>
        <w:t>xmin,new​−xmin,prev​</w:t>
      </w:r>
      <w:r w:rsidR="00941D89" w:rsidRPr="00BD0558">
        <w:rPr>
          <w:rFonts w:ascii="Cambria Math" w:hAnsi="Cambria Math" w:cs="Cambria Math"/>
        </w:rPr>
        <w:t>∣</w:t>
      </w:r>
      <w:r w:rsidR="00941D89" w:rsidRPr="00BD0558">
        <w:rPr>
          <w:rFonts w:ascii="Times New Roman" w:hAnsi="Times New Roman" w:cs="Times New Roman"/>
        </w:rPr>
        <w:t>&lt;</w:t>
      </w:r>
      <w:r w:rsidR="00941D89" w:rsidRPr="00BD0558">
        <w:rPr>
          <w:rFonts w:ascii="Times New Roman" w:hAnsi="Times New Roman" w:cs="Times New Roman"/>
        </w:rPr>
        <w:t>Epsilon(</w:t>
      </w:r>
      <w:r w:rsidR="00941D89" w:rsidRPr="00BD0558">
        <w:rPr>
          <w:rFonts w:ascii="Times New Roman" w:hAnsi="Times New Roman" w:cs="Times New Roman"/>
        </w:rPr>
        <w:t>ϵ</w:t>
      </w:r>
      <w:r w:rsidR="00941D89" w:rsidRPr="00BD0558">
        <w:rPr>
          <w:rFonts w:ascii="Times New Roman" w:hAnsi="Times New Roman" w:cs="Times New Roman"/>
        </w:rPr>
        <w:t xml:space="preserve">) </w:t>
      </w:r>
      <w:r w:rsidRPr="00BD0558">
        <w:rPr>
          <w:rFonts w:ascii="Times New Roman" w:hAnsi="Times New Roman" w:cs="Times New Roman"/>
        </w:rPr>
        <w:t>koşulu sağlanıyorsa işlem sonlandırılır. Aksi takdirde süreç baştan tekrarlanır.</w:t>
      </w:r>
    </w:p>
    <w:p w14:paraId="4FACA098" w14:textId="77777777" w:rsidR="009F09A6" w:rsidRPr="00BD0558" w:rsidRDefault="009F09A6" w:rsidP="009F09A6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Dikkat Edilmesi Gerekenler:</w:t>
      </w:r>
    </w:p>
    <w:p w14:paraId="54FCC910" w14:textId="594EF35E" w:rsidR="00941D89" w:rsidRPr="001E5174" w:rsidRDefault="00941D89" w:rsidP="001E5174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E517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Başlangıç noktalarının doğru seçilmesi yöntemin başarısı için önemlidir.</w:t>
      </w:r>
    </w:p>
    <w:p w14:paraId="00BA51EB" w14:textId="2AF84B30" w:rsidR="00941D89" w:rsidRPr="001E5174" w:rsidRDefault="00941D89" w:rsidP="001E5174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E517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Aralığın çok geniş ya da çok dar olması yöntemin başarısız olmasına neden olabilir.</w:t>
      </w:r>
    </w:p>
    <w:p w14:paraId="3F48EA21" w14:textId="4F9E3460" w:rsidR="009F09A6" w:rsidRPr="00E414F2" w:rsidRDefault="00941D89" w:rsidP="001E5174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 w:rsidRPr="001E517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Fonksiyonun sürekli olması yeterlidir; türev bilgisi gerektirmez.</w:t>
      </w:r>
    </w:p>
    <w:p w14:paraId="1646069D" w14:textId="77777777" w:rsidR="00E414F2" w:rsidRPr="00E414F2" w:rsidRDefault="00E414F2" w:rsidP="00E414F2">
      <w:pPr>
        <w:rPr>
          <w:rFonts w:ascii="Times New Roman" w:hAnsi="Times New Roman" w:cs="Times New Roman"/>
        </w:rPr>
      </w:pPr>
    </w:p>
    <w:p w14:paraId="1501E908" w14:textId="77777777" w:rsidR="009F09A6" w:rsidRPr="00BD0558" w:rsidRDefault="009F09A6" w:rsidP="009F09A6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3.2. Cubic İnterpolasyon Yönteminin Adımları</w:t>
      </w:r>
    </w:p>
    <w:p w14:paraId="05558983" w14:textId="69E9F07C" w:rsidR="009F09A6" w:rsidRPr="00BD0558" w:rsidRDefault="009F09A6" w:rsidP="009F09A6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Cubic interpolasyon, bir fonksiyonu üçüncü dereceden bir polinom h(x)=ax3+bx2+cx+</w:t>
      </w:r>
      <w:r w:rsidR="00941D89" w:rsidRPr="00BD0558">
        <w:rPr>
          <w:rFonts w:ascii="Times New Roman" w:hAnsi="Times New Roman" w:cs="Times New Roman"/>
        </w:rPr>
        <w:t>d</w:t>
      </w:r>
      <w:r w:rsidRPr="00BD0558">
        <w:rPr>
          <w:rFonts w:ascii="Times New Roman" w:hAnsi="Times New Roman" w:cs="Times New Roman"/>
        </w:rPr>
        <w:t xml:space="preserve"> ile modelleyerek minimum noktayı belirler. Bu yöntem, quadratic interpolasyondan farklı olarak türev bilgisini de kullanır ve dört farklı noktadaki değerler üzerinden işlem yapar.</w:t>
      </w:r>
    </w:p>
    <w:p w14:paraId="3D892382" w14:textId="77777777" w:rsidR="009F09A6" w:rsidRPr="00BD0558" w:rsidRDefault="009F09A6" w:rsidP="009F09A6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Adım Adım Cubic İnterpolasyon Süreci:</w:t>
      </w:r>
    </w:p>
    <w:p w14:paraId="5123FF8D" w14:textId="77777777" w:rsidR="009F09A6" w:rsidRPr="00BD0558" w:rsidRDefault="009F09A6" w:rsidP="009F09A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Başlangıç Noktalarının Seçimi:</w:t>
      </w:r>
    </w:p>
    <w:p w14:paraId="6D0FAF71" w14:textId="7989048F" w:rsidR="009F09A6" w:rsidRPr="00E414F2" w:rsidRDefault="009F09A6" w:rsidP="00E414F2">
      <w:pPr>
        <w:pStyle w:val="ListParagraph"/>
        <w:numPr>
          <w:ilvl w:val="0"/>
          <w:numId w:val="89"/>
        </w:numPr>
        <w:rPr>
          <w:rFonts w:ascii="Times New Roman" w:hAnsi="Times New Roman" w:cs="Times New Roman"/>
        </w:rPr>
      </w:pPr>
      <w:r w:rsidRPr="00E414F2">
        <w:rPr>
          <w:rFonts w:ascii="Times New Roman" w:hAnsi="Times New Roman" w:cs="Times New Roman"/>
        </w:rPr>
        <w:t>Dört farklı başlangıç noktası seçilir: x0,x1,x2,x3</w:t>
      </w:r>
      <w:r w:rsidR="00941D89" w:rsidRPr="00E414F2">
        <w:rPr>
          <w:rFonts w:ascii="Times New Roman" w:hAnsi="Times New Roman" w:cs="Times New Roman"/>
        </w:rPr>
        <w:t xml:space="preserve"> </w:t>
      </w:r>
      <w:r w:rsidRPr="00E414F2">
        <w:rPr>
          <w:rFonts w:ascii="Times New Roman" w:hAnsi="Times New Roman" w:cs="Times New Roman"/>
        </w:rPr>
        <w:t>​.</w:t>
      </w:r>
    </w:p>
    <w:p w14:paraId="0DCA7F7C" w14:textId="77777777" w:rsidR="009F09A6" w:rsidRPr="00E414F2" w:rsidRDefault="009F09A6" w:rsidP="00E414F2">
      <w:pPr>
        <w:pStyle w:val="ListParagraph"/>
        <w:numPr>
          <w:ilvl w:val="0"/>
          <w:numId w:val="89"/>
        </w:numPr>
        <w:rPr>
          <w:rFonts w:ascii="Times New Roman" w:hAnsi="Times New Roman" w:cs="Times New Roman"/>
        </w:rPr>
      </w:pPr>
      <w:r w:rsidRPr="00E414F2">
        <w:rPr>
          <w:rFonts w:ascii="Times New Roman" w:hAnsi="Times New Roman" w:cs="Times New Roman"/>
        </w:rPr>
        <w:t>Noktaların aralık içinde minimum noktaya yakın yerleştirilmesi önemlidir. Bu seçim, interpolasyonun doğruluğunu doğrudan etkiler.</w:t>
      </w:r>
    </w:p>
    <w:p w14:paraId="2C896E39" w14:textId="77777777" w:rsidR="009F09A6" w:rsidRPr="00BD0558" w:rsidRDefault="009F09A6" w:rsidP="009F09A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Fonksiyon ve Türev Değerlerinin Hesaplanması:</w:t>
      </w:r>
    </w:p>
    <w:p w14:paraId="495CC95B" w14:textId="77777777" w:rsidR="00941D89" w:rsidRPr="00E414F2" w:rsidRDefault="009F09A6" w:rsidP="00E414F2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r w:rsidRPr="00E414F2">
        <w:rPr>
          <w:rFonts w:ascii="Times New Roman" w:hAnsi="Times New Roman" w:cs="Times New Roman"/>
        </w:rPr>
        <w:t>Seçilen dört noktada fonksiyon değerleri hesaplanır:</w:t>
      </w:r>
    </w:p>
    <w:p w14:paraId="2F5640B2" w14:textId="6BE5A28F" w:rsidR="009F09A6" w:rsidRPr="00E414F2" w:rsidRDefault="00941D89" w:rsidP="00E414F2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r w:rsidRPr="00E414F2">
        <w:rPr>
          <w:rFonts w:ascii="Times New Roman" w:hAnsi="Times New Roman" w:cs="Times New Roman"/>
        </w:rPr>
        <w:t>f(x0​),f′(x0​),f(x1​),f′(x1​),f(x2​),f′(x2​),f(x3​),f′(x3​)</w:t>
      </w:r>
    </w:p>
    <w:p w14:paraId="60377A6A" w14:textId="17938428" w:rsidR="00941D89" w:rsidRPr="00E414F2" w:rsidRDefault="00941D89" w:rsidP="00E414F2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r w:rsidRPr="00E414F2">
        <w:rPr>
          <w:rFonts w:ascii="Times New Roman" w:hAnsi="Times New Roman" w:cs="Times New Roman"/>
        </w:rPr>
        <w:t>Türev değerleri mevcut değilse ya da hesaplanamıyorsa cubic interpolasyon uygulanamaz.</w:t>
      </w:r>
    </w:p>
    <w:p w14:paraId="724F3C61" w14:textId="33BFB7F7" w:rsidR="00941D89" w:rsidRDefault="00941D89" w:rsidP="00941D89">
      <w:pPr>
        <w:ind w:left="1080"/>
        <w:rPr>
          <w:rFonts w:ascii="Times New Roman" w:hAnsi="Times New Roman" w:cs="Times New Roman"/>
        </w:rPr>
      </w:pPr>
    </w:p>
    <w:p w14:paraId="7BFD8FC4" w14:textId="77777777" w:rsidR="00E414F2" w:rsidRPr="00BD0558" w:rsidRDefault="00E414F2" w:rsidP="00941D89">
      <w:pPr>
        <w:ind w:left="1080"/>
        <w:rPr>
          <w:rFonts w:ascii="Times New Roman" w:hAnsi="Times New Roman" w:cs="Times New Roman"/>
        </w:rPr>
      </w:pPr>
    </w:p>
    <w:p w14:paraId="79264A60" w14:textId="77777777" w:rsidR="009F09A6" w:rsidRPr="00BD0558" w:rsidRDefault="009F09A6" w:rsidP="009F09A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lastRenderedPageBreak/>
        <w:t>Polinom Katsayılarının Çözülmesi:</w:t>
      </w:r>
    </w:p>
    <w:p w14:paraId="4D0050C4" w14:textId="77777777" w:rsidR="009F09A6" w:rsidRPr="00E414F2" w:rsidRDefault="009F09A6" w:rsidP="00E414F2">
      <w:pPr>
        <w:pStyle w:val="ListParagraph"/>
        <w:numPr>
          <w:ilvl w:val="0"/>
          <w:numId w:val="91"/>
        </w:numPr>
        <w:rPr>
          <w:rFonts w:ascii="Times New Roman" w:hAnsi="Times New Roman" w:cs="Times New Roman"/>
        </w:rPr>
      </w:pPr>
      <w:r w:rsidRPr="00E414F2">
        <w:rPr>
          <w:rFonts w:ascii="Times New Roman" w:hAnsi="Times New Roman" w:cs="Times New Roman"/>
        </w:rPr>
        <w:t>Üçüncü dereceden polinomun dört bilinmeyenli (a,b,c,da, b, c, da,b,c,d) katsayıları, seçilen noktalar üzerinden bir matris çözüm yöntemiyle bulunur.</w:t>
      </w:r>
    </w:p>
    <w:p w14:paraId="20274DD7" w14:textId="5F15243F" w:rsidR="009F09A6" w:rsidRDefault="009F09A6" w:rsidP="00E414F2">
      <w:pPr>
        <w:pStyle w:val="ListParagraph"/>
        <w:numPr>
          <w:ilvl w:val="0"/>
          <w:numId w:val="91"/>
        </w:numPr>
        <w:rPr>
          <w:rFonts w:ascii="Times New Roman" w:hAnsi="Times New Roman" w:cs="Times New Roman"/>
        </w:rPr>
      </w:pPr>
      <w:r w:rsidRPr="00E414F2">
        <w:rPr>
          <w:rFonts w:ascii="Times New Roman" w:hAnsi="Times New Roman" w:cs="Times New Roman"/>
        </w:rPr>
        <w:t xml:space="preserve">Polinom katsayılarının çözümünde şu denklem sistemi kullanılır: </w:t>
      </w:r>
    </w:p>
    <w:p w14:paraId="682FCF90" w14:textId="77777777" w:rsidR="00E414F2" w:rsidRDefault="00E414F2" w:rsidP="00E414F2">
      <w:pPr>
        <w:pStyle w:val="ListParagraph"/>
        <w:ind w:left="1800"/>
        <w:rPr>
          <w:rFonts w:ascii="Times New Roman" w:hAnsi="Times New Roman" w:cs="Times New Roman"/>
        </w:rPr>
      </w:pPr>
    </w:p>
    <w:p w14:paraId="1D662D6F" w14:textId="6913DE8D" w:rsidR="00E414F2" w:rsidRPr="00E414F2" w:rsidRDefault="00E414F2" w:rsidP="00E414F2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61386" wp14:editId="2522A7AE">
                <wp:simplePos x="0" y="0"/>
                <wp:positionH relativeFrom="column">
                  <wp:posOffset>4567555</wp:posOffset>
                </wp:positionH>
                <wp:positionV relativeFrom="paragraph">
                  <wp:posOffset>187960</wp:posOffset>
                </wp:positionV>
                <wp:extent cx="238125" cy="0"/>
                <wp:effectExtent l="0" t="0" r="0" b="0"/>
                <wp:wrapNone/>
                <wp:docPr id="71933454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F6401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65pt,14.8pt" to="378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B370C" wp14:editId="3A4DA914">
                <wp:simplePos x="0" y="0"/>
                <wp:positionH relativeFrom="column">
                  <wp:posOffset>4815205</wp:posOffset>
                </wp:positionH>
                <wp:positionV relativeFrom="paragraph">
                  <wp:posOffset>187960</wp:posOffset>
                </wp:positionV>
                <wp:extent cx="0" cy="1371600"/>
                <wp:effectExtent l="0" t="0" r="38100" b="19050"/>
                <wp:wrapNone/>
                <wp:docPr id="81159633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3FAD6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15pt,14.8pt" to="379.1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ABE18" wp14:editId="4CBBF047">
                <wp:simplePos x="0" y="0"/>
                <wp:positionH relativeFrom="column">
                  <wp:posOffset>2214880</wp:posOffset>
                </wp:positionH>
                <wp:positionV relativeFrom="paragraph">
                  <wp:posOffset>216535</wp:posOffset>
                </wp:positionV>
                <wp:extent cx="171450" cy="0"/>
                <wp:effectExtent l="0" t="0" r="0" b="0"/>
                <wp:wrapNone/>
                <wp:docPr id="7888520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7C488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17.05pt" to="187.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Pr="00E414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296C9" wp14:editId="1CFFA05F">
                <wp:simplePos x="0" y="0"/>
                <wp:positionH relativeFrom="column">
                  <wp:posOffset>2214880</wp:posOffset>
                </wp:positionH>
                <wp:positionV relativeFrom="paragraph">
                  <wp:posOffset>206375</wp:posOffset>
                </wp:positionV>
                <wp:extent cx="0" cy="1362075"/>
                <wp:effectExtent l="0" t="0" r="38100" b="28575"/>
                <wp:wrapNone/>
                <wp:docPr id="2018998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E39D4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16.25pt" to="174.4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04794C01" w14:textId="4EFA931C" w:rsidR="00E414F2" w:rsidRPr="00BD0558" w:rsidRDefault="00E414F2" w:rsidP="00E414F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D0558">
        <w:rPr>
          <w:rFonts w:ascii="Times New Roman" w:hAnsi="Times New Roman" w:cs="Times New Roman"/>
        </w:rPr>
        <w:t xml:space="preserve"> [x0^3   x0^2   x0   1]    </w:t>
      </w:r>
      <w:r>
        <w:rPr>
          <w:rFonts w:ascii="Times New Roman" w:hAnsi="Times New Roman" w:cs="Times New Roman"/>
        </w:rPr>
        <w:t xml:space="preserve">   </w:t>
      </w:r>
      <w:r w:rsidRPr="00BD0558">
        <w:rPr>
          <w:rFonts w:ascii="Times New Roman" w:hAnsi="Times New Roman" w:cs="Times New Roman"/>
        </w:rPr>
        <w:t xml:space="preserve"> [a]     [f(x0)]</w:t>
      </w:r>
    </w:p>
    <w:p w14:paraId="3C657564" w14:textId="148A75A1" w:rsidR="00E414F2" w:rsidRPr="00BD0558" w:rsidRDefault="00E414F2" w:rsidP="00E414F2">
      <w:pPr>
        <w:ind w:left="1440"/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D0558">
        <w:rPr>
          <w:rFonts w:ascii="Times New Roman" w:hAnsi="Times New Roman" w:cs="Times New Roman"/>
        </w:rPr>
        <w:t>h(x) =</w:t>
      </w:r>
      <w:r>
        <w:rPr>
          <w:rFonts w:ascii="Times New Roman" w:hAnsi="Times New Roman" w:cs="Times New Roman"/>
        </w:rPr>
        <w:tab/>
      </w:r>
      <w:r w:rsidRPr="00BD0558">
        <w:rPr>
          <w:rFonts w:ascii="Times New Roman" w:hAnsi="Times New Roman" w:cs="Times New Roman"/>
        </w:rPr>
        <w:t xml:space="preserve"> [x1^3   x1^2   x1   1]  * </w:t>
      </w:r>
      <w:r>
        <w:rPr>
          <w:rFonts w:ascii="Times New Roman" w:hAnsi="Times New Roman" w:cs="Times New Roman"/>
        </w:rPr>
        <w:t xml:space="preserve">  </w:t>
      </w:r>
      <w:r w:rsidRPr="00BD0558">
        <w:rPr>
          <w:rFonts w:ascii="Times New Roman" w:hAnsi="Times New Roman" w:cs="Times New Roman"/>
        </w:rPr>
        <w:t xml:space="preserve"> [b]  =  [f(x1)]</w:t>
      </w:r>
    </w:p>
    <w:p w14:paraId="1B554B8E" w14:textId="0DE57214" w:rsidR="00E414F2" w:rsidRPr="00BD0558" w:rsidRDefault="00E414F2" w:rsidP="00E414F2">
      <w:pPr>
        <w:ind w:left="1440"/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D05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BD0558">
        <w:rPr>
          <w:rFonts w:ascii="Times New Roman" w:hAnsi="Times New Roman" w:cs="Times New Roman"/>
        </w:rPr>
        <w:t xml:space="preserve">[3x0^2  2x0    1    0]    </w:t>
      </w:r>
      <w:r>
        <w:rPr>
          <w:rFonts w:ascii="Times New Roman" w:hAnsi="Times New Roman" w:cs="Times New Roman"/>
        </w:rPr>
        <w:t xml:space="preserve">   </w:t>
      </w:r>
      <w:r w:rsidRPr="00BD0558">
        <w:rPr>
          <w:rFonts w:ascii="Times New Roman" w:hAnsi="Times New Roman" w:cs="Times New Roman"/>
        </w:rPr>
        <w:t xml:space="preserve"> [c]     [f'(x0)]</w:t>
      </w:r>
    </w:p>
    <w:p w14:paraId="32405257" w14:textId="3F33D0BC" w:rsidR="00E414F2" w:rsidRPr="00BD0558" w:rsidRDefault="00E414F2" w:rsidP="00E414F2">
      <w:pPr>
        <w:ind w:left="1440"/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D05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BD0558">
        <w:rPr>
          <w:rFonts w:ascii="Times New Roman" w:hAnsi="Times New Roman" w:cs="Times New Roman"/>
        </w:rPr>
        <w:t xml:space="preserve">[3x1^2  2x1    1    0]     </w:t>
      </w:r>
      <w:r>
        <w:rPr>
          <w:rFonts w:ascii="Times New Roman" w:hAnsi="Times New Roman" w:cs="Times New Roman"/>
        </w:rPr>
        <w:t xml:space="preserve">   </w:t>
      </w:r>
      <w:r w:rsidRPr="00BD0558">
        <w:rPr>
          <w:rFonts w:ascii="Times New Roman" w:hAnsi="Times New Roman" w:cs="Times New Roman"/>
        </w:rPr>
        <w:t>[d]     [f'(x1)]</w:t>
      </w:r>
    </w:p>
    <w:p w14:paraId="017C94D3" w14:textId="24BE91DA" w:rsidR="00E414F2" w:rsidRPr="00BD0558" w:rsidRDefault="00E414F2" w:rsidP="00941D89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B9E8" wp14:editId="0F6FE76C">
                <wp:simplePos x="0" y="0"/>
                <wp:positionH relativeFrom="margin">
                  <wp:posOffset>2219325</wp:posOffset>
                </wp:positionH>
                <wp:positionV relativeFrom="paragraph">
                  <wp:posOffset>46990</wp:posOffset>
                </wp:positionV>
                <wp:extent cx="171450" cy="0"/>
                <wp:effectExtent l="0" t="0" r="0" b="0"/>
                <wp:wrapNone/>
                <wp:docPr id="57166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4EF7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4.75pt,3.7pt" to="188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FDD83" wp14:editId="3DEE303D">
                <wp:simplePos x="0" y="0"/>
                <wp:positionH relativeFrom="column">
                  <wp:posOffset>4596130</wp:posOffset>
                </wp:positionH>
                <wp:positionV relativeFrom="paragraph">
                  <wp:posOffset>26670</wp:posOffset>
                </wp:positionV>
                <wp:extent cx="228600" cy="0"/>
                <wp:effectExtent l="0" t="0" r="0" b="0"/>
                <wp:wrapNone/>
                <wp:docPr id="133747510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39F2A" id="Straight Connector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9pt,2.1pt" to="379.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</w:p>
    <w:p w14:paraId="6164EBFD" w14:textId="2C954A2D" w:rsidR="00941D89" w:rsidRPr="00BD0558" w:rsidRDefault="00941D89" w:rsidP="00941D89">
      <w:pPr>
        <w:ind w:left="1440"/>
        <w:rPr>
          <w:rFonts w:ascii="Times New Roman" w:hAnsi="Times New Roman" w:cs="Times New Roman"/>
        </w:rPr>
      </w:pPr>
    </w:p>
    <w:p w14:paraId="1EE1F465" w14:textId="77777777" w:rsidR="009F09A6" w:rsidRPr="00E414F2" w:rsidRDefault="009F09A6" w:rsidP="00E414F2">
      <w:pPr>
        <w:pStyle w:val="ListParagraph"/>
        <w:numPr>
          <w:ilvl w:val="0"/>
          <w:numId w:val="92"/>
        </w:numPr>
        <w:rPr>
          <w:rFonts w:ascii="Times New Roman" w:hAnsi="Times New Roman" w:cs="Times New Roman"/>
        </w:rPr>
      </w:pPr>
      <w:r w:rsidRPr="00E414F2">
        <w:rPr>
          <w:rFonts w:ascii="Times New Roman" w:hAnsi="Times New Roman" w:cs="Times New Roman"/>
        </w:rPr>
        <w:t>Bu denklem, minimum noktanın bulunduğu türev köklerini elde etmek için çözülür.</w:t>
      </w:r>
    </w:p>
    <w:p w14:paraId="5D697E83" w14:textId="77777777" w:rsidR="009F09A6" w:rsidRPr="00BD0558" w:rsidRDefault="009F09A6" w:rsidP="009F09A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Minimum Noktanın Hesaplanması:</w:t>
      </w:r>
    </w:p>
    <w:p w14:paraId="33274DCB" w14:textId="5E82F63F" w:rsidR="009F09A6" w:rsidRPr="00BD0558" w:rsidRDefault="009F09A6" w:rsidP="009F09A6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 xml:space="preserve">Çözülen katsayılarla birlikte türev sıfıra eşitlenerek minimum nokta tahmin edilir: </w:t>
      </w:r>
      <w:r w:rsidR="00941D89" w:rsidRPr="00BD0558">
        <w:rPr>
          <w:rFonts w:ascii="Times New Roman" w:hAnsi="Times New Roman" w:cs="Times New Roman"/>
        </w:rPr>
        <w:t>h′(x)=3ax2+2bx+c</w:t>
      </w:r>
      <w:r w:rsidR="00941D89" w:rsidRPr="00BD0558">
        <w:rPr>
          <w:rFonts w:ascii="Times New Roman" w:hAnsi="Times New Roman" w:cs="Times New Roman"/>
        </w:rPr>
        <w:t xml:space="preserve">  </w:t>
      </w:r>
      <w:r w:rsidR="00941D89" w:rsidRPr="00BD0558">
        <w:rPr>
          <w:rFonts w:ascii="Cambria Math" w:hAnsi="Cambria Math" w:cs="Cambria Math"/>
        </w:rPr>
        <w:t>⟹</w:t>
      </w:r>
      <w:r w:rsidR="00941D89" w:rsidRPr="00BD0558">
        <w:rPr>
          <w:rFonts w:ascii="Times New Roman" w:hAnsi="Times New Roman" w:cs="Times New Roman"/>
        </w:rPr>
        <w:t xml:space="preserve">  </w:t>
      </w:r>
      <w:r w:rsidR="00941D89" w:rsidRPr="00BD0558">
        <w:rPr>
          <w:rFonts w:ascii="Times New Roman" w:hAnsi="Times New Roman" w:cs="Times New Roman"/>
        </w:rPr>
        <w:t>xmin​=solve(3ax2+2bx+c=0).</w:t>
      </w:r>
    </w:p>
    <w:p w14:paraId="05E0354C" w14:textId="77777777" w:rsidR="009F09A6" w:rsidRPr="00BD0558" w:rsidRDefault="009F09A6" w:rsidP="009F09A6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Burada, türev denkleminin birden fazla kökü olabilir. Köklerin sayısı ve değerleri, fonksiyonun yapısına bağlıdır. Minimum noktayı belirlemek için her kökün fonksiyon değerleri kontrol edilir.</w:t>
      </w:r>
    </w:p>
    <w:p w14:paraId="05696234" w14:textId="77777777" w:rsidR="009F09A6" w:rsidRPr="00BD0558" w:rsidRDefault="009F09A6" w:rsidP="009F09A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Yeni Nokta Seçimi:</w:t>
      </w:r>
    </w:p>
    <w:p w14:paraId="36E92435" w14:textId="77777777" w:rsidR="009F09A6" w:rsidRPr="00BD0558" w:rsidRDefault="009F09A6" w:rsidP="009F09A6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Minimum noktanın bulunduğu yeni değerler, başlangıç noktalarından biriyle değiştirilir. Bu seçim, minimum değere en yakın olan ve en düşük fonksiyon değerine sahip olan nokta olarak yapılır.</w:t>
      </w:r>
    </w:p>
    <w:p w14:paraId="291ECB63" w14:textId="77777777" w:rsidR="009F09A6" w:rsidRPr="00BD0558" w:rsidRDefault="009F09A6" w:rsidP="009F09A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Yakınsama Kontrolü:</w:t>
      </w:r>
    </w:p>
    <w:p w14:paraId="1D6D6F68" w14:textId="77777777" w:rsidR="009F09A6" w:rsidRPr="00BD0558" w:rsidRDefault="009F09A6" w:rsidP="009F09A6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Minimum noktanın hesaplanan değerinin belirlenen tolerans (ϵ\epsilonϵ) içinde olup olmadığı kontrol edilir.</w:t>
      </w:r>
    </w:p>
    <w:p w14:paraId="0A57A57A" w14:textId="013B0E61" w:rsidR="009F09A6" w:rsidRPr="00BD0558" w:rsidRDefault="009F09A6" w:rsidP="009F09A6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Eğer</w:t>
      </w:r>
      <w:r w:rsidR="00941D89" w:rsidRPr="00BD0558">
        <w:rPr>
          <w:rFonts w:ascii="Times New Roman" w:hAnsi="Times New Roman" w:cs="Times New Roman"/>
        </w:rPr>
        <w:t xml:space="preserve"> </w:t>
      </w:r>
      <w:r w:rsidR="00941D89" w:rsidRPr="00BD0558">
        <w:rPr>
          <w:rFonts w:ascii="Cambria Math" w:hAnsi="Cambria Math" w:cs="Cambria Math"/>
        </w:rPr>
        <w:t>∣</w:t>
      </w:r>
      <w:r w:rsidR="00941D89" w:rsidRPr="00BD0558">
        <w:rPr>
          <w:rFonts w:ascii="Times New Roman" w:hAnsi="Times New Roman" w:cs="Times New Roman"/>
        </w:rPr>
        <w:t>xmin,new​−xmin,prev​</w:t>
      </w:r>
      <w:r w:rsidR="00941D89" w:rsidRPr="00BD0558">
        <w:rPr>
          <w:rFonts w:ascii="Cambria Math" w:hAnsi="Cambria Math" w:cs="Cambria Math"/>
        </w:rPr>
        <w:t>∣</w:t>
      </w:r>
      <w:r w:rsidR="00941D89" w:rsidRPr="00BD0558">
        <w:rPr>
          <w:rFonts w:ascii="Times New Roman" w:hAnsi="Times New Roman" w:cs="Times New Roman"/>
        </w:rPr>
        <w:t>&lt;ϵ</w:t>
      </w:r>
      <w:r w:rsidR="00941D89" w:rsidRPr="00BD0558">
        <w:rPr>
          <w:rFonts w:ascii="Times New Roman" w:hAnsi="Times New Roman" w:cs="Times New Roman"/>
        </w:rPr>
        <w:t xml:space="preserve"> </w:t>
      </w:r>
      <w:r w:rsidRPr="00BD0558">
        <w:rPr>
          <w:rFonts w:ascii="Times New Roman" w:hAnsi="Times New Roman" w:cs="Times New Roman"/>
        </w:rPr>
        <w:t xml:space="preserve"> koşulu sağlanıyorsa işlem durdurulur. Aksi takdirde süreç baştan tekrarlanır.</w:t>
      </w:r>
    </w:p>
    <w:p w14:paraId="5F73F1BD" w14:textId="77777777" w:rsidR="009F09A6" w:rsidRPr="00BD0558" w:rsidRDefault="009F09A6" w:rsidP="009F09A6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t>Dikkat Edilmesi Gerekenler:</w:t>
      </w:r>
    </w:p>
    <w:p w14:paraId="7E0DD73E" w14:textId="77777777" w:rsidR="009F09A6" w:rsidRPr="00BD0558" w:rsidRDefault="009F09A6" w:rsidP="009F09A6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Cubic interpolasyon, türev bilgisine bağımlıdır. Bu bilgi eksikse yöntem kullanılamaz.</w:t>
      </w:r>
    </w:p>
    <w:p w14:paraId="740761D4" w14:textId="77777777" w:rsidR="009F09A6" w:rsidRPr="00BD0558" w:rsidRDefault="009F09A6" w:rsidP="009F09A6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Yüksek doğruluk sağlamasına rağmen, hesaplama maliyeti quadratic interpolasyona göre daha yüksektir.</w:t>
      </w:r>
    </w:p>
    <w:p w14:paraId="5A40E90A" w14:textId="77777777" w:rsidR="009F09A6" w:rsidRPr="00BD0558" w:rsidRDefault="009F09A6" w:rsidP="009F09A6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lastRenderedPageBreak/>
        <w:t>Uygun başlangıç noktalarının seçimi ve doğru türev değerlerinin hesaplanması, yöntemin başarısını belirler.</w:t>
      </w:r>
    </w:p>
    <w:p w14:paraId="753B7079" w14:textId="77777777" w:rsidR="009F09A6" w:rsidRPr="00BD0558" w:rsidRDefault="009F09A6" w:rsidP="00E657EE">
      <w:pPr>
        <w:rPr>
          <w:rFonts w:ascii="Times New Roman" w:hAnsi="Times New Roman" w:cs="Times New Roman"/>
        </w:rPr>
      </w:pPr>
    </w:p>
    <w:p w14:paraId="36CBB12E" w14:textId="77777777" w:rsidR="00E657EE" w:rsidRPr="00BD0558" w:rsidRDefault="00E657EE" w:rsidP="00E657EE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4. KOD ANALİZİ</w:t>
      </w:r>
    </w:p>
    <w:p w14:paraId="3828B662" w14:textId="77777777" w:rsidR="00C7549D" w:rsidRPr="00BD0558" w:rsidRDefault="00C7549D" w:rsidP="00C7549D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 xml:space="preserve">4.1 </w:t>
      </w:r>
      <w:r w:rsidRPr="00BD0558">
        <w:rPr>
          <w:rFonts w:ascii="Times New Roman" w:hAnsi="Times New Roman" w:cs="Times New Roman"/>
          <w:b/>
          <w:bCs/>
        </w:rPr>
        <w:t>Quadratic Interpolation</w:t>
      </w:r>
    </w:p>
    <w:p w14:paraId="7A479F48" w14:textId="3F9D7493" w:rsidR="00042112" w:rsidRPr="00BD0558" w:rsidRDefault="00C7549D" w:rsidP="00E657EE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Quadratic Interpolation fonksiyonu, bir unimodal fonksiyonun minimum noktasını bulmak için şu adımları izler:</w:t>
      </w:r>
    </w:p>
    <w:p w14:paraId="40C39BA4" w14:textId="7275D580" w:rsidR="00C7549D" w:rsidRPr="00BD0558" w:rsidRDefault="00C7549D" w:rsidP="00E657EE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Adım 1: Parametrelerin Tanımlanması</w:t>
      </w:r>
    </w:p>
    <w:p w14:paraId="369546D5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def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quadratic_interpolation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tolerance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1e-5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max_iter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):</w:t>
      </w:r>
    </w:p>
    <w:p w14:paraId="17CB268F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6D4A72C" w14:textId="77777777" w:rsidR="00C7549D" w:rsidRDefault="00C7549D" w:rsidP="00E657EE"/>
    <w:p w14:paraId="4E8C4CB1" w14:textId="77777777" w:rsidR="00C7549D" w:rsidRPr="00C7549D" w:rsidRDefault="00C7549D" w:rsidP="00C7549D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  <w:b/>
          <w:bCs/>
        </w:rPr>
        <w:t>f</w:t>
      </w:r>
      <w:r w:rsidRPr="00C7549D">
        <w:rPr>
          <w:rFonts w:ascii="Times New Roman" w:hAnsi="Times New Roman" w:cs="Times New Roman"/>
        </w:rPr>
        <w:t>: Minimumu bulunacak fonksiyon.</w:t>
      </w:r>
    </w:p>
    <w:p w14:paraId="7766FDB6" w14:textId="77777777" w:rsidR="00C7549D" w:rsidRPr="00C7549D" w:rsidRDefault="00C7549D" w:rsidP="00C7549D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  <w:b/>
          <w:bCs/>
        </w:rPr>
        <w:t>x0, x1, x2</w:t>
      </w:r>
      <w:r w:rsidRPr="00C7549D">
        <w:rPr>
          <w:rFonts w:ascii="Times New Roman" w:hAnsi="Times New Roman" w:cs="Times New Roman"/>
        </w:rPr>
        <w:t>: Üç başlangıç noktası.</w:t>
      </w:r>
    </w:p>
    <w:p w14:paraId="45202009" w14:textId="77777777" w:rsidR="00C7549D" w:rsidRPr="00C7549D" w:rsidRDefault="00C7549D" w:rsidP="00C7549D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  <w:b/>
          <w:bCs/>
        </w:rPr>
        <w:t>tolerance</w:t>
      </w:r>
      <w:r w:rsidRPr="00C7549D">
        <w:rPr>
          <w:rFonts w:ascii="Times New Roman" w:hAnsi="Times New Roman" w:cs="Times New Roman"/>
        </w:rPr>
        <w:t>: Yakınsama için tolerans sınırı.</w:t>
      </w:r>
    </w:p>
    <w:p w14:paraId="7C79C8EA" w14:textId="77777777" w:rsidR="00C7549D" w:rsidRPr="00C7549D" w:rsidRDefault="00C7549D" w:rsidP="00C7549D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  <w:b/>
          <w:bCs/>
        </w:rPr>
        <w:t>max_iter</w:t>
      </w:r>
      <w:r w:rsidRPr="00C7549D">
        <w:rPr>
          <w:rFonts w:ascii="Times New Roman" w:hAnsi="Times New Roman" w:cs="Times New Roman"/>
        </w:rPr>
        <w:t>: İzin verilen maksimum iterasyon sayısı.</w:t>
      </w:r>
    </w:p>
    <w:p w14:paraId="036C29D6" w14:textId="77777777" w:rsidR="00C7549D" w:rsidRDefault="00C7549D" w:rsidP="00E657EE"/>
    <w:p w14:paraId="00A20C35" w14:textId="77777777" w:rsidR="00C7549D" w:rsidRPr="00C7549D" w:rsidRDefault="00C7549D" w:rsidP="00C7549D">
      <w:pPr>
        <w:rPr>
          <w:rFonts w:ascii="Times New Roman" w:hAnsi="Times New Roman" w:cs="Times New Roman"/>
          <w:b/>
          <w:bCs/>
        </w:rPr>
      </w:pPr>
      <w:r w:rsidRPr="00C7549D">
        <w:rPr>
          <w:rFonts w:ascii="Times New Roman" w:hAnsi="Times New Roman" w:cs="Times New Roman"/>
          <w:b/>
          <w:bCs/>
        </w:rPr>
        <w:t>Adım 2: Başlangıç Bilgilerinin Yazdırılması</w:t>
      </w:r>
    </w:p>
    <w:p w14:paraId="7D1058D7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"Başlangıç noktaları: x0=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, x1=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, x2=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72D2A16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5570395C" w14:textId="77777777" w:rsidR="00C7549D" w:rsidRDefault="00C7549D" w:rsidP="00E657EE"/>
    <w:p w14:paraId="516DD26C" w14:textId="1B3B1772" w:rsidR="00C7549D" w:rsidRPr="00BD0558" w:rsidRDefault="00C7549D" w:rsidP="00E657EE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Kullanıcıya başlangıç noktaları hakkında bilgi verilir. Bu noktalar, algoritmanın başlangıç aralığını belirler.</w:t>
      </w:r>
    </w:p>
    <w:p w14:paraId="2C61B1B3" w14:textId="77777777" w:rsidR="00C7549D" w:rsidRDefault="00C7549D" w:rsidP="00E657EE"/>
    <w:p w14:paraId="3F53E2AF" w14:textId="77777777" w:rsidR="00C7549D" w:rsidRPr="00C7549D" w:rsidRDefault="00C7549D" w:rsidP="00C7549D">
      <w:pPr>
        <w:rPr>
          <w:rFonts w:ascii="Times New Roman" w:hAnsi="Times New Roman" w:cs="Times New Roman"/>
          <w:b/>
          <w:bCs/>
        </w:rPr>
      </w:pPr>
      <w:r w:rsidRPr="00C7549D">
        <w:rPr>
          <w:rFonts w:ascii="Times New Roman" w:hAnsi="Times New Roman" w:cs="Times New Roman"/>
          <w:b/>
          <w:bCs/>
        </w:rPr>
        <w:t>Adım 3: Iterasyon Döngüsü</w:t>
      </w:r>
    </w:p>
    <w:p w14:paraId="102C21A7" w14:textId="77777777" w:rsidR="00C7549D" w:rsidRPr="00C7549D" w:rsidRDefault="00C7549D" w:rsidP="00C7549D">
      <w:p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</w:rPr>
        <w:t>Kod, iteratif bir yapı kullanarak minimum noktayı bulmaya çalışır.</w:t>
      </w:r>
    </w:p>
    <w:p w14:paraId="4D5E382E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iteration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range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(max_iter):</w:t>
      </w:r>
    </w:p>
    <w:p w14:paraId="329E2829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4FB99B4" w14:textId="77777777" w:rsidR="00C7549D" w:rsidRPr="00C7549D" w:rsidRDefault="00C7549D" w:rsidP="00C7549D">
      <w:p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</w:rPr>
        <w:t>Her iterasyon sırasında:</w:t>
      </w:r>
    </w:p>
    <w:p w14:paraId="234477BE" w14:textId="77777777" w:rsidR="00C7549D" w:rsidRPr="00C7549D" w:rsidRDefault="00C7549D" w:rsidP="00C7549D">
      <w:pPr>
        <w:numPr>
          <w:ilvl w:val="0"/>
          <w:numId w:val="76"/>
        </w:numPr>
        <w:rPr>
          <w:rFonts w:ascii="Times New Roman" w:hAnsi="Times New Roman" w:cs="Times New Roman"/>
          <w:b/>
          <w:bCs/>
        </w:rPr>
      </w:pPr>
      <w:r w:rsidRPr="00C7549D">
        <w:rPr>
          <w:rFonts w:ascii="Times New Roman" w:hAnsi="Times New Roman" w:cs="Times New Roman"/>
          <w:b/>
          <w:bCs/>
        </w:rPr>
        <w:t>Fonksiyon Değerlerini Hesapla:</w:t>
      </w:r>
    </w:p>
    <w:p w14:paraId="24E70CD1" w14:textId="77777777" w:rsidR="00C7549D" w:rsidRPr="00C7549D" w:rsidRDefault="00C7549D" w:rsidP="00C7549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f(x0), f(x1), f(x2)</w:t>
      </w:r>
    </w:p>
    <w:p w14:paraId="60B4CB85" w14:textId="77777777" w:rsidR="00C7549D" w:rsidRDefault="00C7549D" w:rsidP="00C7549D">
      <w:pPr>
        <w:ind w:left="360"/>
      </w:pPr>
    </w:p>
    <w:p w14:paraId="7F088B43" w14:textId="01F8BFEE" w:rsidR="00C7549D" w:rsidRPr="00E414F2" w:rsidRDefault="00C7549D" w:rsidP="00BD0558">
      <w:pPr>
        <w:pStyle w:val="ListParagraph"/>
        <w:numPr>
          <w:ilvl w:val="0"/>
          <w:numId w:val="8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414F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f(x0), f(x1), f(x2) değerleri hesaplanır.</w:t>
      </w:r>
    </w:p>
    <w:p w14:paraId="7969FAA4" w14:textId="29731179" w:rsidR="00C7549D" w:rsidRPr="00BD0558" w:rsidRDefault="00C7549D" w:rsidP="00BD0558">
      <w:pPr>
        <w:pStyle w:val="ListParagraph"/>
        <w:numPr>
          <w:ilvl w:val="0"/>
          <w:numId w:val="84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055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değerler, katsayıların hesaplanmasında kullanılır.</w:t>
      </w:r>
    </w:p>
    <w:p w14:paraId="18CEFAF2" w14:textId="529A5CBD" w:rsidR="00C7549D" w:rsidRPr="00BD0558" w:rsidRDefault="00C7549D" w:rsidP="00C7549D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lastRenderedPageBreak/>
        <w:t xml:space="preserve">       2.</w:t>
      </w:r>
      <w:r w:rsidRPr="00BD0558">
        <w:rPr>
          <w:rFonts w:ascii="Times New Roman" w:hAnsi="Times New Roman" w:cs="Times New Roman"/>
          <w:b/>
          <w:bCs/>
        </w:rPr>
        <w:t>Parabol Katsayılarının Hesaplanması:</w:t>
      </w:r>
    </w:p>
    <w:p w14:paraId="17ADDE10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numerator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(f0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(x1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x2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(x2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x0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f2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(x0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042CD219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denominator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(f0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(x1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x2)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(x2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x0)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f2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(x0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x1))</w:t>
      </w:r>
    </w:p>
    <w:p w14:paraId="4684CB18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FB86ACC" w14:textId="77777777" w:rsidR="00C7549D" w:rsidRDefault="00C7549D" w:rsidP="00C7549D"/>
    <w:p w14:paraId="120287B1" w14:textId="15F55487" w:rsidR="00C7549D" w:rsidRPr="00C7549D" w:rsidRDefault="00C7549D" w:rsidP="00C7549D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N</w:t>
      </w:r>
      <w:r w:rsidRPr="00C7549D">
        <w:rPr>
          <w:rFonts w:ascii="Times New Roman" w:hAnsi="Times New Roman" w:cs="Times New Roman"/>
        </w:rPr>
        <w:t>umerator ve denominator ifadeleri, minimum noktayı tahmin etmek için kullanılır.</w:t>
      </w:r>
    </w:p>
    <w:p w14:paraId="061C4574" w14:textId="6DB26CA7" w:rsidR="00C7549D" w:rsidRPr="00BD0558" w:rsidRDefault="00C7549D" w:rsidP="00C7549D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</w:rPr>
        <w:t xml:space="preserve">    3.</w:t>
      </w:r>
      <w:r w:rsidRPr="00C7549D">
        <w:rPr>
          <w:rFonts w:ascii="Times New Roman" w:hAnsi="Times New Roman" w:cs="Times New Roman"/>
        </w:rPr>
        <w:t xml:space="preserve"> </w:t>
      </w:r>
      <w:r w:rsidRPr="00C7549D">
        <w:rPr>
          <w:rFonts w:ascii="Times New Roman" w:hAnsi="Times New Roman" w:cs="Times New Roman"/>
          <w:b/>
          <w:bCs/>
        </w:rPr>
        <w:t>Minimum Noktanın Hesaplanması:</w:t>
      </w:r>
    </w:p>
    <w:p w14:paraId="183937BE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x_min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0.5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(numerator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/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denominator)</w:t>
      </w:r>
    </w:p>
    <w:p w14:paraId="661C3030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f_min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f(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x_min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62719C2B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6190DA2" w14:textId="77777777" w:rsidR="00C7549D" w:rsidRPr="00BD0558" w:rsidRDefault="00C7549D" w:rsidP="00C7549D">
      <w:pPr>
        <w:rPr>
          <w:rFonts w:ascii="Times New Roman" w:hAnsi="Times New Roman" w:cs="Times New Roman"/>
        </w:rPr>
      </w:pPr>
    </w:p>
    <w:p w14:paraId="580417EC" w14:textId="309DDEE2" w:rsidR="00C7549D" w:rsidRPr="00BD0558" w:rsidRDefault="00C7549D" w:rsidP="00BD0558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055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Parabolün minimum noktası formülle hesaplanır.</w:t>
      </w:r>
    </w:p>
    <w:p w14:paraId="5C114A23" w14:textId="776FD5B7" w:rsidR="00C7549D" w:rsidRPr="00BD0558" w:rsidRDefault="00C7549D" w:rsidP="00BD0558">
      <w:pPr>
        <w:pStyle w:val="ListParagraph"/>
        <w:numPr>
          <w:ilvl w:val="0"/>
          <w:numId w:val="85"/>
        </w:numPr>
        <w:rPr>
          <w:rFonts w:ascii="Times New Roman" w:hAnsi="Times New Roman" w:cs="Times New Roman"/>
        </w:rPr>
      </w:pPr>
      <w:r w:rsidRPr="00BD0558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f(x_min)</w:t>
      </w:r>
      <w:r w:rsidRPr="00BD055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bu noktadaki fonksiyon değeri elde edilir.</w:t>
      </w:r>
    </w:p>
    <w:p w14:paraId="0B1CF3C7" w14:textId="77777777" w:rsidR="00C7549D" w:rsidRPr="00BD0558" w:rsidRDefault="00C7549D" w:rsidP="00C7549D">
      <w:pPr>
        <w:rPr>
          <w:rFonts w:ascii="Times New Roman" w:hAnsi="Times New Roman" w:cs="Times New Roman"/>
        </w:rPr>
      </w:pPr>
    </w:p>
    <w:p w14:paraId="2111B682" w14:textId="14435178" w:rsidR="00C7549D" w:rsidRPr="00BD0558" w:rsidRDefault="00C7549D" w:rsidP="00C7549D">
      <w:pPr>
        <w:ind w:left="360"/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 xml:space="preserve">4. </w:t>
      </w:r>
      <w:r w:rsidRPr="00BD0558">
        <w:rPr>
          <w:rFonts w:ascii="Times New Roman" w:hAnsi="Times New Roman" w:cs="Times New Roman"/>
          <w:b/>
          <w:bCs/>
        </w:rPr>
        <w:t>Yakınsama Kontrolü:</w:t>
      </w:r>
    </w:p>
    <w:p w14:paraId="299B2263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abs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(x_min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tolerance 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and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abs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(f_min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tolerance:</w:t>
      </w:r>
    </w:p>
    <w:p w14:paraId="3F82F9EB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1EBA90ED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0578582D" w14:textId="77777777" w:rsidR="00C7549D" w:rsidRDefault="00C7549D" w:rsidP="00C7549D"/>
    <w:p w14:paraId="28DE6E2D" w14:textId="5F0CDFD1" w:rsidR="00C7549D" w:rsidRPr="00E414F2" w:rsidRDefault="00C7549D" w:rsidP="00C7549D">
      <w:pPr>
        <w:rPr>
          <w:rFonts w:ascii="Times New Roman" w:hAnsi="Times New Roman" w:cs="Times New Roman"/>
        </w:rPr>
      </w:pPr>
      <w:r w:rsidRPr="00E414F2">
        <w:rPr>
          <w:rStyle w:val="HTMLCode"/>
          <w:rFonts w:ascii="Times New Roman" w:eastAsiaTheme="majorEastAsia" w:hAnsi="Times New Roman" w:cs="Times New Roman"/>
          <w:sz w:val="24"/>
          <w:szCs w:val="24"/>
        </w:rPr>
        <w:t>x_min</w:t>
      </w:r>
      <w:r w:rsidRPr="00E414F2">
        <w:rPr>
          <w:rFonts w:ascii="Times New Roman" w:hAnsi="Times New Roman" w:cs="Times New Roman"/>
        </w:rPr>
        <w:t xml:space="preserve"> ile önceki nokta </w:t>
      </w:r>
      <w:r w:rsidRPr="00E414F2">
        <w:rPr>
          <w:rStyle w:val="HTMLCode"/>
          <w:rFonts w:ascii="Times New Roman" w:eastAsiaTheme="majorEastAsia" w:hAnsi="Times New Roman" w:cs="Times New Roman"/>
          <w:sz w:val="24"/>
          <w:szCs w:val="24"/>
        </w:rPr>
        <w:t>x1</w:t>
      </w:r>
      <w:r w:rsidRPr="00E414F2">
        <w:rPr>
          <w:rFonts w:ascii="Times New Roman" w:hAnsi="Times New Roman" w:cs="Times New Roman"/>
        </w:rPr>
        <w:t xml:space="preserve"> arasındaki fark tolerans değerinin altına düşerse algoritma sonuçlanır.</w:t>
      </w:r>
    </w:p>
    <w:p w14:paraId="3C91CF5B" w14:textId="77777777" w:rsidR="00C7549D" w:rsidRPr="00BD0558" w:rsidRDefault="00C7549D" w:rsidP="00C7549D">
      <w:pPr>
        <w:rPr>
          <w:rFonts w:ascii="Times New Roman" w:hAnsi="Times New Roman" w:cs="Times New Roman"/>
        </w:rPr>
      </w:pPr>
    </w:p>
    <w:p w14:paraId="551A4A9F" w14:textId="387DAD02" w:rsidR="00C7549D" w:rsidRPr="00C7549D" w:rsidRDefault="00C7549D" w:rsidP="00C75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055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   5. </w:t>
      </w:r>
      <w:r w:rsidRPr="00C7549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Aralığın Güncellenmesi:</w:t>
      </w:r>
    </w:p>
    <w:p w14:paraId="3A9DB039" w14:textId="1D661CED" w:rsidR="00C7549D" w:rsidRPr="00E414F2" w:rsidRDefault="00C7549D" w:rsidP="00C7549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754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Algoritma, x_min'e göre başlangıç noktalarını günceller</w:t>
      </w:r>
    </w:p>
    <w:p w14:paraId="6C4A90B3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x1:</w:t>
      </w:r>
    </w:p>
    <w:p w14:paraId="039E0796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f_min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f1:</w:t>
      </w:r>
    </w:p>
    <w:p w14:paraId="6095AFFA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x1, x_min</w:t>
      </w:r>
    </w:p>
    <w:p w14:paraId="698CE348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5CF83CB6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3A3E001D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779724E2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f_min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f1:</w:t>
      </w:r>
    </w:p>
    <w:p w14:paraId="7C6EF5D2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x1, x_min</w:t>
      </w:r>
    </w:p>
    <w:p w14:paraId="47D98614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7EF992CA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4781544E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083E4C3" w14:textId="77777777" w:rsidR="00C7549D" w:rsidRPr="00C7549D" w:rsidRDefault="00C7549D" w:rsidP="00C75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245EE9D" w14:textId="11D9D9CB" w:rsidR="00C7549D" w:rsidRPr="00C7549D" w:rsidRDefault="00C7549D" w:rsidP="00C7549D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lastRenderedPageBreak/>
        <w:t xml:space="preserve">  6.</w:t>
      </w:r>
      <w:r w:rsidRPr="00C7549D">
        <w:rPr>
          <w:rFonts w:ascii="Times New Roman" w:hAnsi="Times New Roman" w:cs="Times New Roman"/>
          <w:b/>
          <w:bCs/>
        </w:rPr>
        <w:t>Bilgi Yazdırma:</w:t>
      </w:r>
    </w:p>
    <w:p w14:paraId="1728B1E6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"Yeni noktalar: x0=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, x1=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, x2=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F3D7B8E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"Aralık boyutları: |x2 - x0| = 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abs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(x2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x0)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:.6f}</w:t>
      </w:r>
      <w:r w:rsidRPr="00C754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4B9B680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8521C3F" w14:textId="77777777" w:rsidR="00C7549D" w:rsidRPr="00C7549D" w:rsidRDefault="00C7549D" w:rsidP="00C7549D"/>
    <w:p w14:paraId="01129779" w14:textId="77777777" w:rsidR="00C7549D" w:rsidRPr="00C7549D" w:rsidRDefault="00C7549D" w:rsidP="00C7549D">
      <w:p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</w:rPr>
        <w:t>Her iterasyonda güncellenen noktalar ve aralığın boyutu yazdırılır.</w:t>
      </w:r>
    </w:p>
    <w:p w14:paraId="5721309E" w14:textId="77777777" w:rsidR="00C7549D" w:rsidRPr="00C7549D" w:rsidRDefault="00C7549D" w:rsidP="00C7549D">
      <w:pPr>
        <w:rPr>
          <w:rFonts w:ascii="Times New Roman" w:hAnsi="Times New Roman" w:cs="Times New Roman"/>
          <w:b/>
          <w:bCs/>
        </w:rPr>
      </w:pPr>
      <w:r w:rsidRPr="00C7549D">
        <w:rPr>
          <w:rFonts w:ascii="Times New Roman" w:hAnsi="Times New Roman" w:cs="Times New Roman"/>
          <w:b/>
          <w:bCs/>
        </w:rPr>
        <w:t>Adım 4: Sonuç veya Uyarı</w:t>
      </w:r>
    </w:p>
    <w:p w14:paraId="2F531369" w14:textId="77777777" w:rsidR="00C7549D" w:rsidRPr="00C7549D" w:rsidRDefault="00C7549D" w:rsidP="00C7549D">
      <w:p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</w:rPr>
        <w:t>Eğer maksimum iterasyon sınırı aşılırsa:</w:t>
      </w:r>
    </w:p>
    <w:p w14:paraId="6922E64E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"Maksimum iterasyon sayısına ulaşıldı, yakınsama sağlanamadı.</w:t>
      </w:r>
      <w:r w:rsidRPr="00C754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AEA3312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6C8BD3A" w14:textId="77777777" w:rsidR="00C7549D" w:rsidRPr="00C7549D" w:rsidRDefault="00C7549D" w:rsidP="00C7549D">
      <w:p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</w:rPr>
        <w:t>Algoritma, minimumu bulamadan durur.</w:t>
      </w:r>
    </w:p>
    <w:p w14:paraId="10B3E6B8" w14:textId="77777777" w:rsidR="00C7549D" w:rsidRPr="00BD0558" w:rsidRDefault="00C7549D" w:rsidP="00E657EE">
      <w:pPr>
        <w:rPr>
          <w:rFonts w:ascii="Times New Roman" w:hAnsi="Times New Roman" w:cs="Times New Roman"/>
        </w:rPr>
      </w:pPr>
    </w:p>
    <w:p w14:paraId="58468B01" w14:textId="77777777" w:rsidR="00C7549D" w:rsidRPr="00C7549D" w:rsidRDefault="00C7549D" w:rsidP="00C7549D">
      <w:pPr>
        <w:rPr>
          <w:rFonts w:ascii="Times New Roman" w:hAnsi="Times New Roman" w:cs="Times New Roman"/>
          <w:b/>
          <w:bCs/>
        </w:rPr>
      </w:pPr>
      <w:r w:rsidRPr="00C7549D">
        <w:rPr>
          <w:rFonts w:ascii="Times New Roman" w:hAnsi="Times New Roman" w:cs="Times New Roman"/>
          <w:b/>
          <w:bCs/>
        </w:rPr>
        <w:t>Cubic Interpolation</w:t>
      </w:r>
    </w:p>
    <w:p w14:paraId="254F87BF" w14:textId="77777777" w:rsidR="00C7549D" w:rsidRPr="00C7549D" w:rsidRDefault="00C7549D" w:rsidP="00C7549D">
      <w:p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</w:rPr>
        <w:t>Cubic Interpolation algoritması, Quadratic Interpolation’a benzer bir yapıya sahiptir, ancak türev bilgilerini ve dört başlangıç noktasını kullanır.</w:t>
      </w:r>
    </w:p>
    <w:p w14:paraId="44CBDAA7" w14:textId="17A408DC" w:rsidR="00C7549D" w:rsidRPr="00BD0558" w:rsidRDefault="00C7549D" w:rsidP="00E657EE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Adım 1: Parametrelerin Tanımlanması</w:t>
      </w:r>
    </w:p>
    <w:p w14:paraId="4E617A63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def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cubic_interpolation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x3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tolerance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1e-5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max_iter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):</w:t>
      </w:r>
    </w:p>
    <w:p w14:paraId="0CA109AD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AFB2058" w14:textId="77777777" w:rsidR="00C7549D" w:rsidRPr="00BD0558" w:rsidRDefault="00C7549D" w:rsidP="00E657EE">
      <w:pPr>
        <w:rPr>
          <w:rFonts w:ascii="Times New Roman" w:hAnsi="Times New Roman" w:cs="Times New Roman"/>
          <w:b/>
          <w:bCs/>
        </w:rPr>
      </w:pPr>
    </w:p>
    <w:p w14:paraId="4E38DE4C" w14:textId="77777777" w:rsidR="00C7549D" w:rsidRPr="00BD0558" w:rsidRDefault="00C7549D" w:rsidP="00C7549D">
      <w:p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</w:rPr>
        <w:t>Bu algoritma, dört başlangıç noktası alır.</w:t>
      </w:r>
    </w:p>
    <w:p w14:paraId="3CCB8562" w14:textId="77777777" w:rsidR="00C7549D" w:rsidRPr="00C7549D" w:rsidRDefault="00C7549D" w:rsidP="00C7549D">
      <w:pPr>
        <w:rPr>
          <w:rFonts w:ascii="Times New Roman" w:hAnsi="Times New Roman" w:cs="Times New Roman"/>
          <w:b/>
          <w:bCs/>
        </w:rPr>
      </w:pPr>
      <w:r w:rsidRPr="00C7549D">
        <w:rPr>
          <w:rFonts w:ascii="Times New Roman" w:hAnsi="Times New Roman" w:cs="Times New Roman"/>
          <w:b/>
          <w:bCs/>
        </w:rPr>
        <w:t>Adım 2: Katsayıların Hesaplanması</w:t>
      </w:r>
    </w:p>
    <w:p w14:paraId="38F2DD88" w14:textId="74C188C3" w:rsidR="00C7549D" w:rsidRPr="00BD0558" w:rsidRDefault="00C7549D" w:rsidP="00C7549D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C7549D">
        <w:rPr>
          <w:rFonts w:ascii="Times New Roman" w:hAnsi="Times New Roman" w:cs="Times New Roman"/>
          <w:b/>
          <w:bCs/>
        </w:rPr>
        <w:t>Fonksiyon Değerlerini ve Katsayıları Hesapla</w:t>
      </w:r>
    </w:p>
    <w:p w14:paraId="245D1CB7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A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np.array([</w:t>
      </w:r>
    </w:p>
    <w:p w14:paraId="232358D9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[x0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 x0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x0, 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],</w:t>
      </w:r>
    </w:p>
    <w:p w14:paraId="1E14316F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[x1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 x1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x1, 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],</w:t>
      </w:r>
    </w:p>
    <w:p w14:paraId="07B9366F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[x2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 x2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x2, 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],</w:t>
      </w:r>
    </w:p>
    <w:p w14:paraId="676A0242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[x3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 x3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x3, 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</w:p>
    <w:p w14:paraId="68E5982F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])</w:t>
      </w:r>
    </w:p>
    <w:p w14:paraId="4B0C26BA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np.array([f0, f1, f2, f3])</w:t>
      </w:r>
    </w:p>
    <w:p w14:paraId="2C369DBD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coeffs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np.linalg.solve(</w:t>
      </w:r>
      <w:r w:rsidRPr="00C75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A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64E3247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C5B8FB4" w14:textId="77777777" w:rsidR="00C7549D" w:rsidRPr="00BD0558" w:rsidRDefault="00C7549D" w:rsidP="00C7549D">
      <w:pPr>
        <w:rPr>
          <w:rFonts w:ascii="Times New Roman" w:hAnsi="Times New Roman" w:cs="Times New Roman"/>
        </w:rPr>
      </w:pPr>
    </w:p>
    <w:p w14:paraId="5F62DFDB" w14:textId="69575A37" w:rsidR="00C7549D" w:rsidRPr="00BD0558" w:rsidRDefault="00C7549D" w:rsidP="00BD0558">
      <w:pPr>
        <w:pStyle w:val="ListParagraph"/>
        <w:numPr>
          <w:ilvl w:val="0"/>
          <w:numId w:val="8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055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Katsayılar, matris çözümü ile hesaplanır.</w:t>
      </w:r>
    </w:p>
    <w:p w14:paraId="3D286F29" w14:textId="4EA07D82" w:rsidR="00C7549D" w:rsidRPr="00BD0558" w:rsidRDefault="00C7549D" w:rsidP="00BD0558">
      <w:pPr>
        <w:pStyle w:val="ListParagraph"/>
        <w:numPr>
          <w:ilvl w:val="0"/>
          <w:numId w:val="86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055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np.linalg.solve, matris denklemini çözmek için kullanılır.</w:t>
      </w:r>
    </w:p>
    <w:p w14:paraId="262B2FF3" w14:textId="77777777" w:rsidR="00C7549D" w:rsidRDefault="00C7549D" w:rsidP="00C7549D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9282928" w14:textId="77777777" w:rsidR="00E414F2" w:rsidRPr="00BD0558" w:rsidRDefault="00E414F2" w:rsidP="00C7549D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E037BF8" w14:textId="6804DC44" w:rsidR="00C7549D" w:rsidRPr="00BD0558" w:rsidRDefault="00C7549D" w:rsidP="00C7549D">
      <w:pPr>
        <w:pStyle w:val="ListParagraph"/>
        <w:numPr>
          <w:ilvl w:val="0"/>
          <w:numId w:val="80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  <w:b/>
          <w:bCs/>
        </w:rPr>
        <w:lastRenderedPageBreak/>
        <w:t>Türev ve Kritik Noktalar:</w:t>
      </w:r>
    </w:p>
    <w:p w14:paraId="52314C8F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derivative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lambda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r w:rsidRPr="0044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a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44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b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c</w:t>
      </w:r>
    </w:p>
    <w:p w14:paraId="4852E79C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critical_points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np.roots([</w:t>
      </w:r>
      <w:r w:rsidRPr="0044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a, </w:t>
      </w:r>
      <w:r w:rsidRPr="0044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b, c])</w:t>
      </w:r>
    </w:p>
    <w:p w14:paraId="2F8C2776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48DFF82" w14:textId="77777777" w:rsidR="004418DE" w:rsidRPr="004418DE" w:rsidRDefault="004418DE" w:rsidP="004418DE"/>
    <w:p w14:paraId="0690033C" w14:textId="77777777" w:rsidR="004418DE" w:rsidRPr="004418DE" w:rsidRDefault="004418DE" w:rsidP="004418DE">
      <w:pPr>
        <w:rPr>
          <w:rFonts w:ascii="Times New Roman" w:hAnsi="Times New Roman" w:cs="Times New Roman"/>
        </w:rPr>
      </w:pPr>
      <w:r w:rsidRPr="004418DE">
        <w:rPr>
          <w:rFonts w:ascii="Times New Roman" w:hAnsi="Times New Roman" w:cs="Times New Roman"/>
        </w:rPr>
        <w:t>Polinomun türevi alınır ve kritik noktalar (roots) hesaplanır.</w:t>
      </w:r>
    </w:p>
    <w:p w14:paraId="33BBAD53" w14:textId="77777777" w:rsidR="00C7549D" w:rsidRPr="00BD0558" w:rsidRDefault="00C7549D" w:rsidP="00C7549D">
      <w:pPr>
        <w:rPr>
          <w:rFonts w:ascii="Times New Roman" w:hAnsi="Times New Roman" w:cs="Times New Roman"/>
        </w:rPr>
      </w:pPr>
    </w:p>
    <w:p w14:paraId="1630EF6F" w14:textId="77777777" w:rsidR="004418DE" w:rsidRPr="004418DE" w:rsidRDefault="004418DE" w:rsidP="004418DE">
      <w:pPr>
        <w:rPr>
          <w:rFonts w:ascii="Times New Roman" w:hAnsi="Times New Roman" w:cs="Times New Roman"/>
          <w:b/>
          <w:bCs/>
        </w:rPr>
      </w:pPr>
      <w:r w:rsidRPr="004418DE">
        <w:rPr>
          <w:rFonts w:ascii="Times New Roman" w:hAnsi="Times New Roman" w:cs="Times New Roman"/>
          <w:b/>
          <w:bCs/>
        </w:rPr>
        <w:t>Adım 3: Minimum Noktayı Bulma</w:t>
      </w:r>
    </w:p>
    <w:p w14:paraId="6E5E2EA4" w14:textId="77777777" w:rsidR="004418DE" w:rsidRPr="004418DE" w:rsidRDefault="004418DE" w:rsidP="004418DE">
      <w:pPr>
        <w:rPr>
          <w:rFonts w:ascii="Times New Roman" w:hAnsi="Times New Roman" w:cs="Times New Roman"/>
        </w:rPr>
      </w:pPr>
      <w:r w:rsidRPr="004418DE">
        <w:rPr>
          <w:rFonts w:ascii="Times New Roman" w:hAnsi="Times New Roman" w:cs="Times New Roman"/>
        </w:rPr>
        <w:t>Kritik noktalar arasında minimumu bulmak için:</w:t>
      </w:r>
    </w:p>
    <w:p w14:paraId="4663B783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np.isreal(root) </w:t>
      </w:r>
      <w:r w:rsidRPr="0044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and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x0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root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x3:</w:t>
      </w:r>
    </w:p>
    <w:p w14:paraId="7A840603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real_root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np.real(root)</w:t>
      </w:r>
    </w:p>
    <w:p w14:paraId="35E790BC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f_root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f(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real_root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FA848A7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44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f_root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min_value:</w:t>
      </w:r>
    </w:p>
    <w:p w14:paraId="45F7E5AA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x_min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real_root</w:t>
      </w:r>
    </w:p>
    <w:p w14:paraId="52329109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min_value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f_root</w:t>
      </w:r>
    </w:p>
    <w:p w14:paraId="78F2DDC8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A0C59C6" w14:textId="77777777" w:rsidR="004418DE" w:rsidRDefault="004418DE" w:rsidP="00C7549D"/>
    <w:p w14:paraId="6DA93AEE" w14:textId="1EA69CB5" w:rsidR="004418DE" w:rsidRPr="00BD0558" w:rsidRDefault="004418DE" w:rsidP="00BD0558">
      <w:pPr>
        <w:pStyle w:val="ListParagraph"/>
        <w:numPr>
          <w:ilvl w:val="0"/>
          <w:numId w:val="8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055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np.isreal: Gerçek kökleri kontrol eder.</w:t>
      </w:r>
    </w:p>
    <w:p w14:paraId="516ADA66" w14:textId="15E2DACE" w:rsidR="004418DE" w:rsidRPr="00BD0558" w:rsidRDefault="004418DE" w:rsidP="00BD0558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055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f(real_root): Minimum noktadaki fonksiyon değerini hesaplar.</w:t>
      </w:r>
    </w:p>
    <w:p w14:paraId="140B9A8C" w14:textId="77777777" w:rsidR="004418DE" w:rsidRPr="00BD0558" w:rsidRDefault="004418DE" w:rsidP="004418DE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DFACCA1" w14:textId="77777777" w:rsidR="004418DE" w:rsidRPr="004418DE" w:rsidRDefault="004418DE" w:rsidP="004418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4418D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Adım 4: Yakınsama Kontrolü</w:t>
      </w:r>
    </w:p>
    <w:p w14:paraId="59891C9F" w14:textId="77777777" w:rsidR="004418DE" w:rsidRPr="004418DE" w:rsidRDefault="004418DE" w:rsidP="0044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18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Yakınsama kontrolü Quadratic Interpolation ile benzerdir:</w:t>
      </w:r>
    </w:p>
    <w:p w14:paraId="0E2340C4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abs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(x_min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x1)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tolerance </w:t>
      </w:r>
      <w:r w:rsidRPr="0044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and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abs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(min_value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f1)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tolerance:</w:t>
      </w:r>
    </w:p>
    <w:p w14:paraId="79786602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44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1AEE4D85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188C59F" w14:textId="7F6B94B0" w:rsidR="00F01EEF" w:rsidRPr="00F01EEF" w:rsidRDefault="00F01EEF" w:rsidP="00F01E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F01EE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Adım 5: Güncellemeler</w:t>
      </w:r>
    </w:p>
    <w:p w14:paraId="57125DC5" w14:textId="77777777" w:rsidR="00F01EEF" w:rsidRPr="00F01EEF" w:rsidRDefault="00F01EEF" w:rsidP="00F01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01EE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Yeni aralık ve noktalar güncellenir:</w:t>
      </w:r>
    </w:p>
    <w:p w14:paraId="2FA782D5" w14:textId="77777777" w:rsidR="004418DE" w:rsidRPr="00C7549D" w:rsidRDefault="004418DE" w:rsidP="004418DE"/>
    <w:p w14:paraId="6413A214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x1:</w:t>
      </w:r>
    </w:p>
    <w:p w14:paraId="603DD844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min_value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f1:</w:t>
      </w:r>
    </w:p>
    <w:p w14:paraId="3F9EA456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x3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x2, x1, x_min</w:t>
      </w:r>
    </w:p>
    <w:p w14:paraId="441345D8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326B37B3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5644ABC3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237E3A99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min_value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f1:</w:t>
      </w:r>
    </w:p>
    <w:p w14:paraId="3C9AC27E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x1, x_min, x2</w:t>
      </w:r>
    </w:p>
    <w:p w14:paraId="18243D7C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</w:t>
      </w: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41576C21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x3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51DBFCAA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5A22B96" w14:textId="77777777" w:rsidR="00C7549D" w:rsidRDefault="00C7549D" w:rsidP="00E657EE">
      <w:pPr>
        <w:rPr>
          <w:b/>
          <w:bCs/>
        </w:rPr>
      </w:pPr>
    </w:p>
    <w:p w14:paraId="0C5C8030" w14:textId="77777777" w:rsidR="00C7549D" w:rsidRPr="00BD0558" w:rsidRDefault="00C7549D" w:rsidP="00E657EE">
      <w:pPr>
        <w:rPr>
          <w:rFonts w:ascii="Times New Roman" w:hAnsi="Times New Roman" w:cs="Times New Roman"/>
        </w:rPr>
      </w:pPr>
    </w:p>
    <w:p w14:paraId="60C87116" w14:textId="77777777" w:rsidR="005510CB" w:rsidRPr="00BD0558" w:rsidRDefault="005510CB" w:rsidP="005510CB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4.3. Kodların Karşılaştırılması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3037"/>
        <w:gridCol w:w="3821"/>
      </w:tblGrid>
      <w:tr w:rsidR="005510CB" w:rsidRPr="00BD0558" w14:paraId="772FE9E3" w14:textId="77777777" w:rsidTr="005510CB">
        <w:tc>
          <w:tcPr>
            <w:tcW w:w="0" w:type="auto"/>
            <w:hideMark/>
          </w:tcPr>
          <w:p w14:paraId="04A73BC0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Özellik</w:t>
            </w:r>
          </w:p>
        </w:tc>
        <w:tc>
          <w:tcPr>
            <w:tcW w:w="0" w:type="auto"/>
            <w:hideMark/>
          </w:tcPr>
          <w:p w14:paraId="1EABF7AA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Quadratic İnterpolasyon</w:t>
            </w:r>
          </w:p>
        </w:tc>
        <w:tc>
          <w:tcPr>
            <w:tcW w:w="0" w:type="auto"/>
            <w:hideMark/>
          </w:tcPr>
          <w:p w14:paraId="4648F01A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Cubic İnterpolasyon</w:t>
            </w:r>
          </w:p>
        </w:tc>
      </w:tr>
      <w:tr w:rsidR="005510CB" w:rsidRPr="00BD0558" w14:paraId="1CAD4983" w14:textId="77777777" w:rsidTr="005510CB">
        <w:tc>
          <w:tcPr>
            <w:tcW w:w="0" w:type="auto"/>
            <w:hideMark/>
          </w:tcPr>
          <w:p w14:paraId="042C9E82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Türev Kullanımı</w:t>
            </w:r>
          </w:p>
        </w:tc>
        <w:tc>
          <w:tcPr>
            <w:tcW w:w="0" w:type="auto"/>
            <w:hideMark/>
          </w:tcPr>
          <w:p w14:paraId="3EC98A36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Gerekli değil</w:t>
            </w:r>
          </w:p>
        </w:tc>
        <w:tc>
          <w:tcPr>
            <w:tcW w:w="0" w:type="auto"/>
            <w:hideMark/>
          </w:tcPr>
          <w:p w14:paraId="54C8212B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Gerekli</w:t>
            </w:r>
          </w:p>
        </w:tc>
      </w:tr>
      <w:tr w:rsidR="005510CB" w:rsidRPr="00BD0558" w14:paraId="787FB832" w14:textId="77777777" w:rsidTr="005510CB">
        <w:tc>
          <w:tcPr>
            <w:tcW w:w="0" w:type="auto"/>
            <w:hideMark/>
          </w:tcPr>
          <w:p w14:paraId="3EE9E6BB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Katsayı Hesaplama</w:t>
            </w:r>
          </w:p>
        </w:tc>
        <w:tc>
          <w:tcPr>
            <w:tcW w:w="0" w:type="auto"/>
            <w:hideMark/>
          </w:tcPr>
          <w:p w14:paraId="2E4559FE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3 noktadan polinom katsayıları</w:t>
            </w:r>
          </w:p>
        </w:tc>
        <w:tc>
          <w:tcPr>
            <w:tcW w:w="0" w:type="auto"/>
            <w:hideMark/>
          </w:tcPr>
          <w:p w14:paraId="359A38BF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4 noktadan ve türev bilgisi ile katsayılar</w:t>
            </w:r>
          </w:p>
        </w:tc>
      </w:tr>
      <w:tr w:rsidR="005510CB" w:rsidRPr="00BD0558" w14:paraId="7C4377CD" w14:textId="77777777" w:rsidTr="005510CB">
        <w:tc>
          <w:tcPr>
            <w:tcW w:w="0" w:type="auto"/>
            <w:hideMark/>
          </w:tcPr>
          <w:p w14:paraId="56CA5AF0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Hassasiyet</w:t>
            </w:r>
          </w:p>
        </w:tc>
        <w:tc>
          <w:tcPr>
            <w:tcW w:w="0" w:type="auto"/>
            <w:hideMark/>
          </w:tcPr>
          <w:p w14:paraId="2C0F7DEF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Orta düzey</w:t>
            </w:r>
          </w:p>
        </w:tc>
        <w:tc>
          <w:tcPr>
            <w:tcW w:w="0" w:type="auto"/>
            <w:hideMark/>
          </w:tcPr>
          <w:p w14:paraId="695EFE02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Yüksek</w:t>
            </w:r>
          </w:p>
        </w:tc>
      </w:tr>
      <w:tr w:rsidR="005510CB" w:rsidRPr="00BD0558" w14:paraId="08EC796E" w14:textId="77777777" w:rsidTr="005510CB">
        <w:tc>
          <w:tcPr>
            <w:tcW w:w="0" w:type="auto"/>
            <w:hideMark/>
          </w:tcPr>
          <w:p w14:paraId="4357F4F3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Hesaplama Maliyeti</w:t>
            </w:r>
          </w:p>
        </w:tc>
        <w:tc>
          <w:tcPr>
            <w:tcW w:w="0" w:type="auto"/>
            <w:hideMark/>
          </w:tcPr>
          <w:p w14:paraId="205CE353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Düşük</w:t>
            </w:r>
          </w:p>
        </w:tc>
        <w:tc>
          <w:tcPr>
            <w:tcW w:w="0" w:type="auto"/>
            <w:hideMark/>
          </w:tcPr>
          <w:p w14:paraId="2689A0D9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Yüksek</w:t>
            </w:r>
          </w:p>
        </w:tc>
      </w:tr>
      <w:tr w:rsidR="005510CB" w:rsidRPr="00BD0558" w14:paraId="0BE6E92A" w14:textId="77777777" w:rsidTr="005510CB">
        <w:tc>
          <w:tcPr>
            <w:tcW w:w="0" w:type="auto"/>
            <w:hideMark/>
          </w:tcPr>
          <w:p w14:paraId="72FB2735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Kod Karmaşıklığı</w:t>
            </w:r>
          </w:p>
        </w:tc>
        <w:tc>
          <w:tcPr>
            <w:tcW w:w="0" w:type="auto"/>
            <w:hideMark/>
          </w:tcPr>
          <w:p w14:paraId="281C0993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Basit</w:t>
            </w:r>
          </w:p>
        </w:tc>
        <w:tc>
          <w:tcPr>
            <w:tcW w:w="0" w:type="auto"/>
            <w:hideMark/>
          </w:tcPr>
          <w:p w14:paraId="56A826D7" w14:textId="77777777" w:rsidR="005510CB" w:rsidRPr="00BD0558" w:rsidRDefault="005510CB" w:rsidP="005510C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Daha karmaşık</w:t>
            </w:r>
          </w:p>
        </w:tc>
      </w:tr>
    </w:tbl>
    <w:p w14:paraId="29D29578" w14:textId="77777777" w:rsidR="005510CB" w:rsidRPr="00BD0558" w:rsidRDefault="005510CB" w:rsidP="00E657EE">
      <w:pPr>
        <w:rPr>
          <w:rFonts w:ascii="Times New Roman" w:hAnsi="Times New Roman" w:cs="Times New Roman"/>
        </w:rPr>
      </w:pPr>
    </w:p>
    <w:p w14:paraId="7B246FCE" w14:textId="72881A63" w:rsidR="002745DA" w:rsidRPr="00BD0558" w:rsidRDefault="002745DA" w:rsidP="00E657EE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5.KOD ÇIKTILARININ DEĞERLENDİRİLMESİ</w:t>
      </w:r>
    </w:p>
    <w:p w14:paraId="63FA75E9" w14:textId="77777777" w:rsidR="002745DA" w:rsidRPr="002745DA" w:rsidRDefault="002745DA" w:rsidP="002745DA">
      <w:pPr>
        <w:rPr>
          <w:rFonts w:ascii="Times New Roman" w:hAnsi="Times New Roman" w:cs="Times New Roman"/>
          <w:b/>
          <w:bCs/>
        </w:rPr>
      </w:pPr>
      <w:r w:rsidRPr="002745DA">
        <w:rPr>
          <w:rFonts w:ascii="Times New Roman" w:hAnsi="Times New Roman" w:cs="Times New Roman"/>
          <w:b/>
          <w:bCs/>
        </w:rPr>
        <w:t>Kod Çıktıları</w:t>
      </w:r>
    </w:p>
    <w:p w14:paraId="73D3029E" w14:textId="77777777" w:rsidR="002745DA" w:rsidRPr="002745DA" w:rsidRDefault="002745DA" w:rsidP="002745DA">
      <w:pPr>
        <w:rPr>
          <w:rFonts w:ascii="Times New Roman" w:hAnsi="Times New Roman" w:cs="Times New Roman"/>
          <w:b/>
          <w:bCs/>
        </w:rPr>
      </w:pPr>
      <w:r w:rsidRPr="002745DA">
        <w:rPr>
          <w:rFonts w:ascii="Times New Roman" w:hAnsi="Times New Roman" w:cs="Times New Roman"/>
          <w:b/>
          <w:bCs/>
        </w:rPr>
        <w:t>Quadratic Interpolation Çıktısı:</w:t>
      </w:r>
    </w:p>
    <w:p w14:paraId="62AC668E" w14:textId="77CC23EA" w:rsidR="002745DA" w:rsidRPr="00BD0558" w:rsidRDefault="002745DA" w:rsidP="00E657EE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drawing>
          <wp:inline distT="0" distB="0" distL="0" distR="0" wp14:anchorId="6FE17207" wp14:editId="5BBF9490">
            <wp:extent cx="4591691" cy="1448002"/>
            <wp:effectExtent l="0" t="0" r="0" b="0"/>
            <wp:docPr id="131038445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84459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06B4" w14:textId="4576C0B8" w:rsidR="002745DA" w:rsidRPr="00BD0558" w:rsidRDefault="002745DA" w:rsidP="00E657EE">
      <w:pPr>
        <w:rPr>
          <w:rFonts w:ascii="Times New Roman" w:hAnsi="Times New Roman" w:cs="Times New Roman"/>
          <w:b/>
          <w:bCs/>
        </w:rPr>
      </w:pPr>
      <w:r w:rsidRPr="002745DA">
        <w:rPr>
          <w:rFonts w:ascii="Times New Roman" w:hAnsi="Times New Roman" w:cs="Times New Roman"/>
          <w:b/>
          <w:bCs/>
        </w:rPr>
        <w:t>Cubic Interpolation Çıktısı:</w:t>
      </w:r>
    </w:p>
    <w:p w14:paraId="63FEC427" w14:textId="12233B3D" w:rsidR="002745DA" w:rsidRPr="00BD0558" w:rsidRDefault="002745DA" w:rsidP="00E657EE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drawing>
          <wp:inline distT="0" distB="0" distL="0" distR="0" wp14:anchorId="6CA45A90" wp14:editId="62BD60C5">
            <wp:extent cx="5420481" cy="1428949"/>
            <wp:effectExtent l="0" t="0" r="8890" b="0"/>
            <wp:docPr id="6586139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1393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E368" w14:textId="77777777" w:rsidR="002745DA" w:rsidRDefault="002745DA" w:rsidP="00E657EE">
      <w:pPr>
        <w:rPr>
          <w:rFonts w:ascii="Times New Roman" w:hAnsi="Times New Roman" w:cs="Times New Roman"/>
          <w:b/>
          <w:bCs/>
        </w:rPr>
      </w:pPr>
    </w:p>
    <w:p w14:paraId="33F3BADD" w14:textId="77777777" w:rsidR="00406B16" w:rsidRPr="00BD0558" w:rsidRDefault="00406B16" w:rsidP="00E657EE">
      <w:pPr>
        <w:rPr>
          <w:rFonts w:ascii="Times New Roman" w:hAnsi="Times New Roman" w:cs="Times New Roman"/>
          <w:b/>
          <w:bCs/>
        </w:rPr>
      </w:pPr>
    </w:p>
    <w:p w14:paraId="3BD17CBC" w14:textId="2FB66AE8" w:rsidR="002745DA" w:rsidRPr="002745DA" w:rsidRDefault="002745DA" w:rsidP="002745DA">
      <w:pPr>
        <w:rPr>
          <w:rFonts w:ascii="Times New Roman" w:hAnsi="Times New Roman" w:cs="Times New Roman"/>
        </w:rPr>
      </w:pPr>
      <w:r w:rsidRPr="002745DA">
        <w:rPr>
          <w:rFonts w:ascii="Times New Roman" w:hAnsi="Times New Roman" w:cs="Times New Roman"/>
        </w:rPr>
        <w:lastRenderedPageBreak/>
        <w:t xml:space="preserve">  Quadratic Interpolation:</w:t>
      </w:r>
    </w:p>
    <w:p w14:paraId="6EAAFC8E" w14:textId="77777777" w:rsidR="002745DA" w:rsidRPr="002745DA" w:rsidRDefault="002745DA" w:rsidP="002745DA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2745DA">
        <w:rPr>
          <w:rFonts w:ascii="Times New Roman" w:hAnsi="Times New Roman" w:cs="Times New Roman"/>
        </w:rPr>
        <w:t>Doğru bir şekilde çalışmış, minimum noktayı hızlı ve doğru bir şekilde bulmuştur.</w:t>
      </w:r>
    </w:p>
    <w:p w14:paraId="30A7BFA2" w14:textId="77777777" w:rsidR="002745DA" w:rsidRPr="002745DA" w:rsidRDefault="002745DA" w:rsidP="002745DA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2745DA">
        <w:rPr>
          <w:rFonts w:ascii="Times New Roman" w:hAnsi="Times New Roman" w:cs="Times New Roman"/>
        </w:rPr>
        <w:t>Bu yöntem, türev bilgisi gerektirmediği ve yalnızca üç nokta ile çalıştığı için daha basit fonksiyonlarda etkili bir çözüm sunar.</w:t>
      </w:r>
    </w:p>
    <w:p w14:paraId="2E6F80FF" w14:textId="4566F5C5" w:rsidR="002745DA" w:rsidRPr="002745DA" w:rsidRDefault="002745DA" w:rsidP="002745DA">
      <w:pPr>
        <w:rPr>
          <w:rFonts w:ascii="Times New Roman" w:hAnsi="Times New Roman" w:cs="Times New Roman"/>
        </w:rPr>
      </w:pPr>
      <w:r w:rsidRPr="002745DA">
        <w:rPr>
          <w:rFonts w:ascii="Times New Roman" w:hAnsi="Times New Roman" w:cs="Times New Roman"/>
        </w:rPr>
        <w:t xml:space="preserve"> Cubic Interpolation:</w:t>
      </w:r>
    </w:p>
    <w:p w14:paraId="06B473A2" w14:textId="77777777" w:rsidR="002745DA" w:rsidRPr="002745DA" w:rsidRDefault="002745DA" w:rsidP="002745DA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2745DA">
        <w:rPr>
          <w:rFonts w:ascii="Times New Roman" w:hAnsi="Times New Roman" w:cs="Times New Roman"/>
        </w:rPr>
        <w:t>Doğru teorik minimum noktayı (x=1.0x=1.0x=1.0) bulmuş ancak fonksiyon değerini tahmin ederken beklenenden farklı bir sonuç vermiştir.</w:t>
      </w:r>
    </w:p>
    <w:p w14:paraId="53C4BBC8" w14:textId="77777777" w:rsidR="002745DA" w:rsidRPr="002745DA" w:rsidRDefault="002745DA" w:rsidP="002745DA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2745DA">
        <w:rPr>
          <w:rFonts w:ascii="Times New Roman" w:hAnsi="Times New Roman" w:cs="Times New Roman"/>
        </w:rPr>
        <w:t>Bu durum, algoritmanın türev bilgisine olan hassasiyetine ve başlangıç noktalarına bağlı olarak iyileştirilebilir.</w:t>
      </w:r>
    </w:p>
    <w:p w14:paraId="3D64CEC2" w14:textId="77777777" w:rsidR="002745DA" w:rsidRPr="002745DA" w:rsidRDefault="002745DA" w:rsidP="002745DA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2745DA">
        <w:rPr>
          <w:rFonts w:ascii="Times New Roman" w:hAnsi="Times New Roman" w:cs="Times New Roman"/>
        </w:rPr>
        <w:t>Daha fazla iterasyon ile daha doğru sonuçlara ulaşılabilir.</w:t>
      </w:r>
    </w:p>
    <w:p w14:paraId="418CC211" w14:textId="77777777" w:rsidR="002745DA" w:rsidRPr="00BD0558" w:rsidRDefault="002745DA" w:rsidP="00E657EE">
      <w:pPr>
        <w:rPr>
          <w:rFonts w:ascii="Times New Roman" w:hAnsi="Times New Roman" w:cs="Times New Roman"/>
          <w:b/>
          <w:bCs/>
        </w:rPr>
      </w:pPr>
    </w:p>
    <w:p w14:paraId="70A8F849" w14:textId="68819C14" w:rsidR="00E657EE" w:rsidRPr="00BD0558" w:rsidRDefault="002745DA" w:rsidP="00E657EE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6</w:t>
      </w:r>
      <w:r w:rsidR="00E657EE" w:rsidRPr="00BD0558">
        <w:rPr>
          <w:rFonts w:ascii="Times New Roman" w:hAnsi="Times New Roman" w:cs="Times New Roman"/>
          <w:b/>
          <w:bCs/>
        </w:rPr>
        <w:t>. AVANTAJLAR, DEZAVANTAJLAR VE KULLANIM ALANLARI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3306"/>
        <w:gridCol w:w="3370"/>
      </w:tblGrid>
      <w:tr w:rsidR="00E657EE" w:rsidRPr="00BD0558" w14:paraId="137A7C87" w14:textId="77777777" w:rsidTr="00E657EE">
        <w:tc>
          <w:tcPr>
            <w:tcW w:w="0" w:type="auto"/>
            <w:hideMark/>
          </w:tcPr>
          <w:p w14:paraId="1D4A0C3F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Yöntem</w:t>
            </w:r>
          </w:p>
        </w:tc>
        <w:tc>
          <w:tcPr>
            <w:tcW w:w="0" w:type="auto"/>
            <w:hideMark/>
          </w:tcPr>
          <w:p w14:paraId="3CC48CF3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Avantajlar</w:t>
            </w:r>
          </w:p>
        </w:tc>
        <w:tc>
          <w:tcPr>
            <w:tcW w:w="0" w:type="auto"/>
            <w:hideMark/>
          </w:tcPr>
          <w:p w14:paraId="5B602BBB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Dezavantajlar</w:t>
            </w:r>
          </w:p>
        </w:tc>
      </w:tr>
      <w:tr w:rsidR="00E657EE" w:rsidRPr="00BD0558" w14:paraId="553E3B47" w14:textId="77777777" w:rsidTr="00E657EE">
        <w:tc>
          <w:tcPr>
            <w:tcW w:w="0" w:type="auto"/>
            <w:hideMark/>
          </w:tcPr>
          <w:p w14:paraId="5D08077B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Quadratic İnterpolasyon</w:t>
            </w:r>
          </w:p>
        </w:tc>
        <w:tc>
          <w:tcPr>
            <w:tcW w:w="0" w:type="auto"/>
            <w:hideMark/>
          </w:tcPr>
          <w:p w14:paraId="1813DB9E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Basit, hızlı, türev gerektirmez.</w:t>
            </w:r>
          </w:p>
        </w:tc>
        <w:tc>
          <w:tcPr>
            <w:tcW w:w="0" w:type="auto"/>
            <w:hideMark/>
          </w:tcPr>
          <w:p w14:paraId="4CDCFF62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Daha karmaşık fonksiyonlar için yetersiz.</w:t>
            </w:r>
          </w:p>
        </w:tc>
      </w:tr>
      <w:tr w:rsidR="00E657EE" w:rsidRPr="00BD0558" w14:paraId="3AFEA103" w14:textId="77777777" w:rsidTr="00E657EE">
        <w:tc>
          <w:tcPr>
            <w:tcW w:w="0" w:type="auto"/>
            <w:hideMark/>
          </w:tcPr>
          <w:p w14:paraId="4F74E31E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  <w:b/>
                <w:bCs/>
              </w:rPr>
              <w:t>Cubic İnterpolasyon</w:t>
            </w:r>
          </w:p>
        </w:tc>
        <w:tc>
          <w:tcPr>
            <w:tcW w:w="0" w:type="auto"/>
            <w:hideMark/>
          </w:tcPr>
          <w:p w14:paraId="5239C4F2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Daha hassas, türev bilgisi mevcutsa etkili.</w:t>
            </w:r>
          </w:p>
        </w:tc>
        <w:tc>
          <w:tcPr>
            <w:tcW w:w="0" w:type="auto"/>
            <w:hideMark/>
          </w:tcPr>
          <w:p w14:paraId="0D4569F5" w14:textId="77777777" w:rsidR="00E657EE" w:rsidRPr="00BD0558" w:rsidRDefault="00E657EE" w:rsidP="00E657E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D0558">
              <w:rPr>
                <w:rFonts w:ascii="Times New Roman" w:hAnsi="Times New Roman" w:cs="Times New Roman"/>
              </w:rPr>
              <w:t>Daha karmaşık, türev bilgisi gerektirir.</w:t>
            </w:r>
          </w:p>
        </w:tc>
      </w:tr>
    </w:tbl>
    <w:p w14:paraId="7188FC2A" w14:textId="77777777" w:rsidR="000E25EA" w:rsidRPr="00BD0558" w:rsidRDefault="000E25EA" w:rsidP="00E657EE">
      <w:pPr>
        <w:rPr>
          <w:rFonts w:ascii="Times New Roman" w:hAnsi="Times New Roman" w:cs="Times New Roman"/>
          <w:b/>
          <w:bCs/>
        </w:rPr>
      </w:pPr>
    </w:p>
    <w:p w14:paraId="30A1E7AC" w14:textId="77777777" w:rsidR="0045470D" w:rsidRPr="00BD0558" w:rsidRDefault="0045470D" w:rsidP="00E657EE">
      <w:pPr>
        <w:rPr>
          <w:rFonts w:ascii="Times New Roman" w:hAnsi="Times New Roman" w:cs="Times New Roman"/>
          <w:b/>
          <w:bCs/>
        </w:rPr>
      </w:pPr>
    </w:p>
    <w:p w14:paraId="758A37F9" w14:textId="6E5C72EE" w:rsidR="0045470D" w:rsidRPr="00BD0558" w:rsidRDefault="002745DA" w:rsidP="000E25EA">
      <w:pPr>
        <w:rPr>
          <w:rFonts w:ascii="Times New Roman" w:hAnsi="Times New Roman" w:cs="Times New Roman"/>
          <w:b/>
          <w:bCs/>
        </w:rPr>
      </w:pPr>
      <w:r w:rsidRPr="00BD0558">
        <w:rPr>
          <w:rFonts w:ascii="Times New Roman" w:hAnsi="Times New Roman" w:cs="Times New Roman"/>
          <w:b/>
          <w:bCs/>
        </w:rPr>
        <w:t>7</w:t>
      </w:r>
      <w:r w:rsidR="0045470D" w:rsidRPr="00BD0558">
        <w:rPr>
          <w:rFonts w:ascii="Times New Roman" w:hAnsi="Times New Roman" w:cs="Times New Roman"/>
          <w:b/>
          <w:bCs/>
        </w:rPr>
        <w:t xml:space="preserve">. SONUÇ </w:t>
      </w:r>
    </w:p>
    <w:p w14:paraId="2F3C00A4" w14:textId="25096C3D" w:rsidR="000E25EA" w:rsidRPr="00BD0558" w:rsidRDefault="000E25EA" w:rsidP="000E25EA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Bu çalışma kapsamında quadratic ve cubic interpolasyon yöntemleri teorik ve pratik düzeyde analiz edilmiştir. Her iki yöntem de optimizasyon problemleri için önemli araçlardır ve farklı senaryolara uygun özellikler sunar:</w:t>
      </w:r>
    </w:p>
    <w:p w14:paraId="2BF14ED9" w14:textId="77777777" w:rsidR="000E25EA" w:rsidRPr="00BD0558" w:rsidRDefault="000E25EA" w:rsidP="000E25EA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Quadratic interpolasyon, türev bilgisi gerektirmeyen, hızlı ve basit bir yöntemdir. Özellikle düşük doğruluk gerektiren veya başlangıç aşaması tahminleri için idealdir.</w:t>
      </w:r>
    </w:p>
    <w:p w14:paraId="636AA84E" w14:textId="77777777" w:rsidR="000E25EA" w:rsidRPr="00BD0558" w:rsidRDefault="000E25EA" w:rsidP="000E25EA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Cubic interpolasyon, türev bilgisi gerektirir ve doğruluk açısından üstün bir yöntemdir. Daha karmaşık ve hassas sonuçlar gerektiren mühendislik problemlerinde tercih edilir.</w:t>
      </w:r>
    </w:p>
    <w:p w14:paraId="0DC7B180" w14:textId="77777777" w:rsidR="000E25EA" w:rsidRPr="00BD0558" w:rsidRDefault="000E25EA" w:rsidP="000E25EA">
      <w:pPr>
        <w:rPr>
          <w:rFonts w:ascii="Times New Roman" w:hAnsi="Times New Roman" w:cs="Times New Roman"/>
        </w:rPr>
      </w:pPr>
      <w:r w:rsidRPr="00BD0558">
        <w:rPr>
          <w:rFonts w:ascii="Times New Roman" w:hAnsi="Times New Roman" w:cs="Times New Roman"/>
        </w:rPr>
        <w:t>Sonuç olarak, quadratic ve cubic interpolasyon yöntemleri, mühendislik ve matematikteki optimizasyon problemlerine etkili çözümler sunar. Hangi yöntemin kullanılacağına, problemin doğasına, fonksiyonun özelliklerine ve istenen doğruluk seviyesine bağlı olarak karar verilmelidir.</w:t>
      </w:r>
    </w:p>
    <w:p w14:paraId="7136AA6D" w14:textId="77777777" w:rsidR="00734FB8" w:rsidRDefault="00734FB8" w:rsidP="00E657EE">
      <w:pPr>
        <w:rPr>
          <w:rFonts w:ascii="Times New Roman" w:hAnsi="Times New Roman" w:cs="Times New Roman"/>
          <w:lang w:val="en-US"/>
        </w:rPr>
      </w:pPr>
    </w:p>
    <w:p w14:paraId="36AAE0EB" w14:textId="77777777" w:rsidR="00E401BB" w:rsidRDefault="00E401BB" w:rsidP="00E657EE">
      <w:pPr>
        <w:rPr>
          <w:rFonts w:ascii="Times New Roman" w:hAnsi="Times New Roman" w:cs="Times New Roman"/>
          <w:lang w:val="en-US"/>
        </w:rPr>
      </w:pPr>
    </w:p>
    <w:p w14:paraId="5141DA4C" w14:textId="7968B24F" w:rsidR="00E401BB" w:rsidRDefault="00E401BB" w:rsidP="00E657EE">
      <w:pPr>
        <w:rPr>
          <w:rFonts w:ascii="Times New Roman" w:hAnsi="Times New Roman" w:cs="Times New Roman"/>
          <w:b/>
          <w:bCs/>
          <w:lang w:val="en-US"/>
        </w:rPr>
      </w:pPr>
      <w:r w:rsidRPr="00E401BB">
        <w:rPr>
          <w:rFonts w:ascii="Times New Roman" w:hAnsi="Times New Roman" w:cs="Times New Roman"/>
          <w:b/>
          <w:bCs/>
          <w:lang w:val="en-US"/>
        </w:rPr>
        <w:lastRenderedPageBreak/>
        <w:t>8.KAYNAKLAR</w:t>
      </w:r>
    </w:p>
    <w:p w14:paraId="04E91D78" w14:textId="67F88A5C" w:rsidR="00E401BB" w:rsidRPr="00E401BB" w:rsidRDefault="00E401BB" w:rsidP="00E401BB">
      <w:pPr>
        <w:pStyle w:val="ListParagraph"/>
        <w:numPr>
          <w:ilvl w:val="0"/>
          <w:numId w:val="83"/>
        </w:numPr>
        <w:rPr>
          <w:rFonts w:ascii="Times New Roman" w:hAnsi="Times New Roman" w:cs="Times New Roman"/>
        </w:rPr>
      </w:pPr>
      <w:r w:rsidRPr="00E401BB">
        <w:rPr>
          <w:rFonts w:ascii="Times New Roman" w:hAnsi="Times New Roman" w:cs="Times New Roman"/>
        </w:rPr>
        <w:t xml:space="preserve">Rao, S. S. (1996). </w:t>
      </w:r>
      <w:r w:rsidRPr="00E401BB">
        <w:rPr>
          <w:rFonts w:ascii="Times New Roman" w:hAnsi="Times New Roman" w:cs="Times New Roman"/>
          <w:b/>
          <w:bCs/>
          <w:i/>
          <w:iCs/>
        </w:rPr>
        <w:t>Engineering Optimization: Theory and Practice</w:t>
      </w:r>
      <w:r w:rsidRPr="00E401BB">
        <w:rPr>
          <w:rFonts w:ascii="Times New Roman" w:hAnsi="Times New Roman" w:cs="Times New Roman"/>
        </w:rPr>
        <w:t xml:space="preserve"> (3rd ed.). Wiley-Interscience. </w:t>
      </w:r>
      <w:r>
        <w:rPr>
          <w:rFonts w:ascii="Times New Roman" w:hAnsi="Times New Roman" w:cs="Times New Roman"/>
        </w:rPr>
        <w:t>(Page: 310-340)</w:t>
      </w:r>
    </w:p>
    <w:p w14:paraId="7E1C2C87" w14:textId="38CCA868" w:rsidR="00E401BB" w:rsidRPr="00E401BB" w:rsidRDefault="00E401BB" w:rsidP="00E401BB">
      <w:pPr>
        <w:pStyle w:val="ListParagraph"/>
        <w:numPr>
          <w:ilvl w:val="0"/>
          <w:numId w:val="83"/>
        </w:numPr>
        <w:rPr>
          <w:rFonts w:ascii="Times New Roman" w:hAnsi="Times New Roman" w:cs="Times New Roman"/>
        </w:rPr>
      </w:pPr>
      <w:r w:rsidRPr="00E401BB">
        <w:rPr>
          <w:rFonts w:ascii="Times New Roman" w:hAnsi="Times New Roman" w:cs="Times New Roman"/>
        </w:rPr>
        <w:t xml:space="preserve">Jain, A. (2023). Handling Missing Data in Pandas (Part 2). </w:t>
      </w:r>
      <w:r w:rsidRPr="00E401BB">
        <w:rPr>
          <w:rFonts w:ascii="Times New Roman" w:hAnsi="Times New Roman" w:cs="Times New Roman"/>
          <w:b/>
          <w:bCs/>
          <w:i/>
          <w:iCs/>
        </w:rPr>
        <w:t>Medium</w:t>
      </w:r>
      <w:r w:rsidRPr="00E401BB">
        <w:rPr>
          <w:rFonts w:ascii="Times New Roman" w:hAnsi="Times New Roman" w:cs="Times New Roman"/>
        </w:rPr>
        <w:t xml:space="preserve">. </w:t>
      </w:r>
      <w:hyperlink r:id="rId8" w:tgtFrame="_new" w:history="1">
        <w:r w:rsidRPr="00E401BB">
          <w:rPr>
            <w:rStyle w:val="Hyperlink"/>
            <w:rFonts w:ascii="Times New Roman" w:hAnsi="Times New Roman" w:cs="Times New Roman"/>
            <w:color w:val="0070C0"/>
          </w:rPr>
          <w:t>https://medium.com/@abhishekjainindore24/handling-missing-data-in-pandas-part-2-8d06c4075bb6</w:t>
        </w:r>
      </w:hyperlink>
    </w:p>
    <w:p w14:paraId="19E53021" w14:textId="07A9BA15" w:rsidR="00E401BB" w:rsidRPr="00E401BB" w:rsidRDefault="00E401BB" w:rsidP="00E401BB">
      <w:pPr>
        <w:pStyle w:val="ListParagraph"/>
        <w:numPr>
          <w:ilvl w:val="0"/>
          <w:numId w:val="83"/>
        </w:numPr>
        <w:rPr>
          <w:rFonts w:ascii="Times New Roman" w:hAnsi="Times New Roman" w:cs="Times New Roman"/>
        </w:rPr>
      </w:pPr>
      <w:r w:rsidRPr="00E401BB">
        <w:rPr>
          <w:rFonts w:ascii="Times New Roman" w:hAnsi="Times New Roman" w:cs="Times New Roman"/>
        </w:rPr>
        <w:t xml:space="preserve">Bitmez, F. K. Optimization Repository. </w:t>
      </w:r>
      <w:r w:rsidRPr="00E401BB">
        <w:rPr>
          <w:rFonts w:ascii="Times New Roman" w:hAnsi="Times New Roman" w:cs="Times New Roman"/>
          <w:b/>
          <w:bCs/>
          <w:i/>
          <w:iCs/>
        </w:rPr>
        <w:t>GitHub</w:t>
      </w:r>
      <w:r w:rsidRPr="00E401BB">
        <w:rPr>
          <w:rFonts w:ascii="Times New Roman" w:hAnsi="Times New Roman" w:cs="Times New Roman"/>
        </w:rPr>
        <w:t xml:space="preserve">. </w:t>
      </w:r>
      <w:hyperlink r:id="rId9" w:tgtFrame="_new" w:history="1">
        <w:r w:rsidRPr="00E401BB">
          <w:rPr>
            <w:rStyle w:val="Hyperlink"/>
            <w:rFonts w:ascii="Times New Roman" w:hAnsi="Times New Roman" w:cs="Times New Roman"/>
            <w:color w:val="0070C0"/>
          </w:rPr>
          <w:t>https://github.com/firatkaanbitmez/Optimization</w:t>
        </w:r>
      </w:hyperlink>
    </w:p>
    <w:p w14:paraId="087429D9" w14:textId="3364F471" w:rsidR="00E401BB" w:rsidRPr="00E401BB" w:rsidRDefault="00E401BB" w:rsidP="00E401BB">
      <w:pPr>
        <w:pStyle w:val="ListParagraph"/>
        <w:numPr>
          <w:ilvl w:val="0"/>
          <w:numId w:val="83"/>
        </w:numPr>
        <w:rPr>
          <w:rFonts w:ascii="Times New Roman" w:hAnsi="Times New Roman" w:cs="Times New Roman"/>
        </w:rPr>
      </w:pPr>
      <w:r w:rsidRPr="00E401BB">
        <w:rPr>
          <w:rFonts w:ascii="Times New Roman" w:hAnsi="Times New Roman" w:cs="Times New Roman"/>
        </w:rPr>
        <w:t xml:space="preserve">Rey, P. (2023). Interpolation. </w:t>
      </w:r>
      <w:r w:rsidRPr="00E401BB">
        <w:rPr>
          <w:rFonts w:ascii="Times New Roman" w:hAnsi="Times New Roman" w:cs="Times New Roman"/>
          <w:b/>
          <w:bCs/>
          <w:i/>
          <w:iCs/>
        </w:rPr>
        <w:t>Medium</w:t>
      </w:r>
      <w:r w:rsidRPr="00E401BB">
        <w:rPr>
          <w:rFonts w:ascii="Times New Roman" w:hAnsi="Times New Roman" w:cs="Times New Roman"/>
        </w:rPr>
        <w:t xml:space="preserve">. </w:t>
      </w:r>
      <w:hyperlink r:id="rId10" w:tgtFrame="_new" w:history="1">
        <w:r w:rsidRPr="00E401BB">
          <w:rPr>
            <w:rStyle w:val="Hyperlink"/>
            <w:rFonts w:ascii="Times New Roman" w:hAnsi="Times New Roman" w:cs="Times New Roman"/>
            <w:color w:val="0070C0"/>
          </w:rPr>
          <w:t>https://medium.com/@polluxrey/interpolation-54cf494e07f3</w:t>
        </w:r>
      </w:hyperlink>
    </w:p>
    <w:p w14:paraId="0BAE9CAC" w14:textId="77777777" w:rsidR="00E401BB" w:rsidRPr="00E401BB" w:rsidRDefault="00E401BB" w:rsidP="00E657EE">
      <w:pPr>
        <w:rPr>
          <w:rFonts w:ascii="Times New Roman" w:hAnsi="Times New Roman" w:cs="Times New Roman"/>
          <w:b/>
          <w:bCs/>
          <w:lang w:val="en-US"/>
        </w:rPr>
      </w:pPr>
    </w:p>
    <w:sectPr w:rsidR="00E401BB" w:rsidRPr="00E40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18E6"/>
    <w:multiLevelType w:val="multilevel"/>
    <w:tmpl w:val="D6E4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A4B78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A02C22"/>
    <w:multiLevelType w:val="multilevel"/>
    <w:tmpl w:val="AB9C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2211E"/>
    <w:multiLevelType w:val="multilevel"/>
    <w:tmpl w:val="8A9E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07E8B"/>
    <w:multiLevelType w:val="hybridMultilevel"/>
    <w:tmpl w:val="DED4E5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3168A2"/>
    <w:multiLevelType w:val="multilevel"/>
    <w:tmpl w:val="D022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7A7516"/>
    <w:multiLevelType w:val="multilevel"/>
    <w:tmpl w:val="5A74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0F12EB"/>
    <w:multiLevelType w:val="multilevel"/>
    <w:tmpl w:val="04C2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BC76DD"/>
    <w:multiLevelType w:val="multilevel"/>
    <w:tmpl w:val="9DEE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474874"/>
    <w:multiLevelType w:val="multilevel"/>
    <w:tmpl w:val="9E36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A84B5F"/>
    <w:multiLevelType w:val="multilevel"/>
    <w:tmpl w:val="9C84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AB3DC0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890024"/>
    <w:multiLevelType w:val="hybridMultilevel"/>
    <w:tmpl w:val="28628D6A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CD16493"/>
    <w:multiLevelType w:val="multilevel"/>
    <w:tmpl w:val="6F7E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AC2536"/>
    <w:multiLevelType w:val="hybridMultilevel"/>
    <w:tmpl w:val="7B68AE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7965F2"/>
    <w:multiLevelType w:val="multilevel"/>
    <w:tmpl w:val="8BA6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98009D"/>
    <w:multiLevelType w:val="multilevel"/>
    <w:tmpl w:val="7336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534C70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1D2F35"/>
    <w:multiLevelType w:val="multilevel"/>
    <w:tmpl w:val="820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97496C"/>
    <w:multiLevelType w:val="multilevel"/>
    <w:tmpl w:val="FAEC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291E55"/>
    <w:multiLevelType w:val="multilevel"/>
    <w:tmpl w:val="BB0A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CC01E2"/>
    <w:multiLevelType w:val="multilevel"/>
    <w:tmpl w:val="DADA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F231D3"/>
    <w:multiLevelType w:val="multilevel"/>
    <w:tmpl w:val="683A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31231D"/>
    <w:multiLevelType w:val="multilevel"/>
    <w:tmpl w:val="7C08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FA6139"/>
    <w:multiLevelType w:val="multilevel"/>
    <w:tmpl w:val="0620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EA1941"/>
    <w:multiLevelType w:val="multilevel"/>
    <w:tmpl w:val="32E6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F05972"/>
    <w:multiLevelType w:val="multilevel"/>
    <w:tmpl w:val="79B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116B3A"/>
    <w:multiLevelType w:val="hybridMultilevel"/>
    <w:tmpl w:val="E152AC68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243B2270"/>
    <w:multiLevelType w:val="multilevel"/>
    <w:tmpl w:val="D97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45362E"/>
    <w:multiLevelType w:val="multilevel"/>
    <w:tmpl w:val="9552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1853AE"/>
    <w:multiLevelType w:val="hybridMultilevel"/>
    <w:tmpl w:val="6E12399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292F371D"/>
    <w:multiLevelType w:val="multilevel"/>
    <w:tmpl w:val="11DA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D856F6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AF07B15"/>
    <w:multiLevelType w:val="multilevel"/>
    <w:tmpl w:val="361A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B32B13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D03C19"/>
    <w:multiLevelType w:val="multilevel"/>
    <w:tmpl w:val="AFEC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7E3F4E"/>
    <w:multiLevelType w:val="multilevel"/>
    <w:tmpl w:val="8DCC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857A93"/>
    <w:multiLevelType w:val="multilevel"/>
    <w:tmpl w:val="44D2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F91D16"/>
    <w:multiLevelType w:val="multilevel"/>
    <w:tmpl w:val="0916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317F38"/>
    <w:multiLevelType w:val="multilevel"/>
    <w:tmpl w:val="985A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3225DF"/>
    <w:multiLevelType w:val="multilevel"/>
    <w:tmpl w:val="136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991ADA"/>
    <w:multiLevelType w:val="multilevel"/>
    <w:tmpl w:val="81C0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8E370E"/>
    <w:multiLevelType w:val="multilevel"/>
    <w:tmpl w:val="C88C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9524D2"/>
    <w:multiLevelType w:val="multilevel"/>
    <w:tmpl w:val="896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D65774"/>
    <w:multiLevelType w:val="multilevel"/>
    <w:tmpl w:val="8384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B94100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335BD5"/>
    <w:multiLevelType w:val="multilevel"/>
    <w:tmpl w:val="640C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CD7407"/>
    <w:multiLevelType w:val="hybridMultilevel"/>
    <w:tmpl w:val="EF7893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4E0EB5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AC214F"/>
    <w:multiLevelType w:val="multilevel"/>
    <w:tmpl w:val="150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5F5A75"/>
    <w:multiLevelType w:val="multilevel"/>
    <w:tmpl w:val="10F4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6A702C"/>
    <w:multiLevelType w:val="multilevel"/>
    <w:tmpl w:val="4A18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F537C6"/>
    <w:multiLevelType w:val="multilevel"/>
    <w:tmpl w:val="B95A6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CBB59A6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E113849"/>
    <w:multiLevelType w:val="multilevel"/>
    <w:tmpl w:val="284E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DA21F0"/>
    <w:multiLevelType w:val="multilevel"/>
    <w:tmpl w:val="3754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0B7712"/>
    <w:multiLevelType w:val="multilevel"/>
    <w:tmpl w:val="9400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273536"/>
    <w:multiLevelType w:val="multilevel"/>
    <w:tmpl w:val="306A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D76FC8"/>
    <w:multiLevelType w:val="multilevel"/>
    <w:tmpl w:val="2AC4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2641C33"/>
    <w:multiLevelType w:val="hybridMultilevel"/>
    <w:tmpl w:val="005AE4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31F13E0"/>
    <w:multiLevelType w:val="multilevel"/>
    <w:tmpl w:val="76E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7E1B07"/>
    <w:multiLevelType w:val="multilevel"/>
    <w:tmpl w:val="34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75247D"/>
    <w:multiLevelType w:val="multilevel"/>
    <w:tmpl w:val="0BE4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D3281C"/>
    <w:multiLevelType w:val="multilevel"/>
    <w:tmpl w:val="EF9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6B6D3B"/>
    <w:multiLevelType w:val="multilevel"/>
    <w:tmpl w:val="9E30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8A0D10"/>
    <w:multiLevelType w:val="multilevel"/>
    <w:tmpl w:val="7E80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0909BE"/>
    <w:multiLevelType w:val="multilevel"/>
    <w:tmpl w:val="ED88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F60BB2"/>
    <w:multiLevelType w:val="multilevel"/>
    <w:tmpl w:val="C8E4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B95A50"/>
    <w:multiLevelType w:val="multilevel"/>
    <w:tmpl w:val="E81A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E7319B0"/>
    <w:multiLevelType w:val="multilevel"/>
    <w:tmpl w:val="626E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F5801F2"/>
    <w:multiLevelType w:val="hybridMultilevel"/>
    <w:tmpl w:val="A350C8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716ADB"/>
    <w:multiLevelType w:val="multilevel"/>
    <w:tmpl w:val="3F18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27A2CED"/>
    <w:multiLevelType w:val="multilevel"/>
    <w:tmpl w:val="8A42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6B0546"/>
    <w:multiLevelType w:val="multilevel"/>
    <w:tmpl w:val="DFD4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586171C"/>
    <w:multiLevelType w:val="multilevel"/>
    <w:tmpl w:val="9A9E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A96D32"/>
    <w:multiLevelType w:val="multilevel"/>
    <w:tmpl w:val="A7F4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F7047F"/>
    <w:multiLevelType w:val="hybridMultilevel"/>
    <w:tmpl w:val="5FF24E34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7" w15:restartNumberingAfterBreak="0">
    <w:nsid w:val="6BBA137F"/>
    <w:multiLevelType w:val="multilevel"/>
    <w:tmpl w:val="40EC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E320F1"/>
    <w:multiLevelType w:val="multilevel"/>
    <w:tmpl w:val="EE4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AB6741"/>
    <w:multiLevelType w:val="multilevel"/>
    <w:tmpl w:val="FA8A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BF4D96"/>
    <w:multiLevelType w:val="multilevel"/>
    <w:tmpl w:val="81FE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3B3CBE"/>
    <w:multiLevelType w:val="hybridMultilevel"/>
    <w:tmpl w:val="35429BFC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71E833BC"/>
    <w:multiLevelType w:val="multilevel"/>
    <w:tmpl w:val="F380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116E38"/>
    <w:multiLevelType w:val="multilevel"/>
    <w:tmpl w:val="7892E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52D1EF3"/>
    <w:multiLevelType w:val="multilevel"/>
    <w:tmpl w:val="2EE4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5A45886"/>
    <w:multiLevelType w:val="multilevel"/>
    <w:tmpl w:val="9998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A931D4"/>
    <w:multiLevelType w:val="multilevel"/>
    <w:tmpl w:val="92D6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160E58"/>
    <w:multiLevelType w:val="multilevel"/>
    <w:tmpl w:val="068E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775137E"/>
    <w:multiLevelType w:val="multilevel"/>
    <w:tmpl w:val="17D6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DC84229"/>
    <w:multiLevelType w:val="multilevel"/>
    <w:tmpl w:val="9F3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4C69D0"/>
    <w:multiLevelType w:val="multilevel"/>
    <w:tmpl w:val="50BA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646244"/>
    <w:multiLevelType w:val="multilevel"/>
    <w:tmpl w:val="1D7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D8683E"/>
    <w:multiLevelType w:val="multilevel"/>
    <w:tmpl w:val="AA0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225806">
    <w:abstractNumId w:val="2"/>
  </w:num>
  <w:num w:numId="2" w16cid:durableId="1962030707">
    <w:abstractNumId w:val="46"/>
  </w:num>
  <w:num w:numId="3" w16cid:durableId="441463671">
    <w:abstractNumId w:val="16"/>
  </w:num>
  <w:num w:numId="4" w16cid:durableId="1738090964">
    <w:abstractNumId w:val="21"/>
  </w:num>
  <w:num w:numId="5" w16cid:durableId="1747805913">
    <w:abstractNumId w:val="75"/>
  </w:num>
  <w:num w:numId="6" w16cid:durableId="1729524084">
    <w:abstractNumId w:val="67"/>
  </w:num>
  <w:num w:numId="7" w16cid:durableId="1626694262">
    <w:abstractNumId w:val="43"/>
  </w:num>
  <w:num w:numId="8" w16cid:durableId="976452725">
    <w:abstractNumId w:val="22"/>
  </w:num>
  <w:num w:numId="9" w16cid:durableId="1171797816">
    <w:abstractNumId w:val="69"/>
  </w:num>
  <w:num w:numId="10" w16cid:durableId="1433696709">
    <w:abstractNumId w:val="13"/>
  </w:num>
  <w:num w:numId="11" w16cid:durableId="1344942387">
    <w:abstractNumId w:val="68"/>
  </w:num>
  <w:num w:numId="12" w16cid:durableId="851842101">
    <w:abstractNumId w:val="38"/>
  </w:num>
  <w:num w:numId="13" w16cid:durableId="1730421314">
    <w:abstractNumId w:val="80"/>
  </w:num>
  <w:num w:numId="14" w16cid:durableId="1207373442">
    <w:abstractNumId w:val="91"/>
  </w:num>
  <w:num w:numId="15" w16cid:durableId="1841768418">
    <w:abstractNumId w:val="37"/>
  </w:num>
  <w:num w:numId="16" w16cid:durableId="2103867692">
    <w:abstractNumId w:val="83"/>
  </w:num>
  <w:num w:numId="17" w16cid:durableId="1959487139">
    <w:abstractNumId w:val="29"/>
  </w:num>
  <w:num w:numId="18" w16cid:durableId="1593926935">
    <w:abstractNumId w:val="56"/>
  </w:num>
  <w:num w:numId="19" w16cid:durableId="826632477">
    <w:abstractNumId w:val="89"/>
  </w:num>
  <w:num w:numId="20" w16cid:durableId="2138330088">
    <w:abstractNumId w:val="63"/>
  </w:num>
  <w:num w:numId="21" w16cid:durableId="1052802584">
    <w:abstractNumId w:val="25"/>
  </w:num>
  <w:num w:numId="22" w16cid:durableId="1970428882">
    <w:abstractNumId w:val="19"/>
  </w:num>
  <w:num w:numId="23" w16cid:durableId="2087724623">
    <w:abstractNumId w:val="71"/>
  </w:num>
  <w:num w:numId="24" w16cid:durableId="589462645">
    <w:abstractNumId w:val="55"/>
  </w:num>
  <w:num w:numId="25" w16cid:durableId="177084752">
    <w:abstractNumId w:val="73"/>
  </w:num>
  <w:num w:numId="26" w16cid:durableId="2114862242">
    <w:abstractNumId w:val="53"/>
  </w:num>
  <w:num w:numId="27" w16cid:durableId="234971895">
    <w:abstractNumId w:val="66"/>
  </w:num>
  <w:num w:numId="28" w16cid:durableId="708646616">
    <w:abstractNumId w:val="86"/>
  </w:num>
  <w:num w:numId="29" w16cid:durableId="1168866333">
    <w:abstractNumId w:val="7"/>
  </w:num>
  <w:num w:numId="30" w16cid:durableId="1840658373">
    <w:abstractNumId w:val="50"/>
  </w:num>
  <w:num w:numId="31" w16cid:durableId="1672171773">
    <w:abstractNumId w:val="57"/>
  </w:num>
  <w:num w:numId="32" w16cid:durableId="1829400940">
    <w:abstractNumId w:val="35"/>
  </w:num>
  <w:num w:numId="33" w16cid:durableId="1573655561">
    <w:abstractNumId w:val="8"/>
  </w:num>
  <w:num w:numId="34" w16cid:durableId="101534636">
    <w:abstractNumId w:val="61"/>
  </w:num>
  <w:num w:numId="35" w16cid:durableId="2093819044">
    <w:abstractNumId w:val="44"/>
  </w:num>
  <w:num w:numId="36" w16cid:durableId="1047949710">
    <w:abstractNumId w:val="52"/>
  </w:num>
  <w:num w:numId="37" w16cid:durableId="111635387">
    <w:abstractNumId w:val="26"/>
  </w:num>
  <w:num w:numId="38" w16cid:durableId="1557620683">
    <w:abstractNumId w:val="31"/>
  </w:num>
  <w:num w:numId="39" w16cid:durableId="1887333401">
    <w:abstractNumId w:val="33"/>
  </w:num>
  <w:num w:numId="40" w16cid:durableId="1721661212">
    <w:abstractNumId w:val="42"/>
  </w:num>
  <w:num w:numId="41" w16cid:durableId="1022365766">
    <w:abstractNumId w:val="39"/>
  </w:num>
  <w:num w:numId="42" w16cid:durableId="963341591">
    <w:abstractNumId w:val="3"/>
  </w:num>
  <w:num w:numId="43" w16cid:durableId="2100516602">
    <w:abstractNumId w:val="88"/>
  </w:num>
  <w:num w:numId="44" w16cid:durableId="1047875598">
    <w:abstractNumId w:val="78"/>
  </w:num>
  <w:num w:numId="45" w16cid:durableId="840705787">
    <w:abstractNumId w:val="5"/>
  </w:num>
  <w:num w:numId="46" w16cid:durableId="720328669">
    <w:abstractNumId w:val="36"/>
  </w:num>
  <w:num w:numId="47" w16cid:durableId="798962701">
    <w:abstractNumId w:val="84"/>
  </w:num>
  <w:num w:numId="48" w16cid:durableId="1949845894">
    <w:abstractNumId w:val="65"/>
  </w:num>
  <w:num w:numId="49" w16cid:durableId="986737768">
    <w:abstractNumId w:val="82"/>
  </w:num>
  <w:num w:numId="50" w16cid:durableId="2127189422">
    <w:abstractNumId w:val="1"/>
  </w:num>
  <w:num w:numId="51" w16cid:durableId="188682580">
    <w:abstractNumId w:val="64"/>
  </w:num>
  <w:num w:numId="52" w16cid:durableId="189532899">
    <w:abstractNumId w:val="79"/>
  </w:num>
  <w:num w:numId="53" w16cid:durableId="1583366479">
    <w:abstractNumId w:val="48"/>
  </w:num>
  <w:num w:numId="54" w16cid:durableId="257104352">
    <w:abstractNumId w:val="6"/>
  </w:num>
  <w:num w:numId="55" w16cid:durableId="1675113515">
    <w:abstractNumId w:val="77"/>
  </w:num>
  <w:num w:numId="56" w16cid:durableId="838278710">
    <w:abstractNumId w:val="17"/>
  </w:num>
  <w:num w:numId="57" w16cid:durableId="938374770">
    <w:abstractNumId w:val="34"/>
  </w:num>
  <w:num w:numId="58" w16cid:durableId="1735276698">
    <w:abstractNumId w:val="45"/>
  </w:num>
  <w:num w:numId="59" w16cid:durableId="1584947416">
    <w:abstractNumId w:val="32"/>
  </w:num>
  <w:num w:numId="60" w16cid:durableId="987242008">
    <w:abstractNumId w:val="11"/>
  </w:num>
  <w:num w:numId="61" w16cid:durableId="1230313234">
    <w:abstractNumId w:val="24"/>
  </w:num>
  <w:num w:numId="62" w16cid:durableId="177743866">
    <w:abstractNumId w:val="72"/>
  </w:num>
  <w:num w:numId="63" w16cid:durableId="2094082527">
    <w:abstractNumId w:val="74"/>
  </w:num>
  <w:num w:numId="64" w16cid:durableId="1027801642">
    <w:abstractNumId w:val="15"/>
  </w:num>
  <w:num w:numId="65" w16cid:durableId="1661882256">
    <w:abstractNumId w:val="41"/>
  </w:num>
  <w:num w:numId="66" w16cid:durableId="1949582925">
    <w:abstractNumId w:val="20"/>
  </w:num>
  <w:num w:numId="67" w16cid:durableId="1515723922">
    <w:abstractNumId w:val="49"/>
  </w:num>
  <w:num w:numId="68" w16cid:durableId="1380319577">
    <w:abstractNumId w:val="62"/>
  </w:num>
  <w:num w:numId="69" w16cid:durableId="2086144134">
    <w:abstractNumId w:val="51"/>
  </w:num>
  <w:num w:numId="70" w16cid:durableId="197010462">
    <w:abstractNumId w:val="9"/>
  </w:num>
  <w:num w:numId="71" w16cid:durableId="1929731217">
    <w:abstractNumId w:val="18"/>
  </w:num>
  <w:num w:numId="72" w16cid:durableId="469133633">
    <w:abstractNumId w:val="10"/>
  </w:num>
  <w:num w:numId="73" w16cid:durableId="31273545">
    <w:abstractNumId w:val="54"/>
  </w:num>
  <w:num w:numId="74" w16cid:durableId="1342202555">
    <w:abstractNumId w:val="60"/>
  </w:num>
  <w:num w:numId="75" w16cid:durableId="597055629">
    <w:abstractNumId w:val="28"/>
  </w:num>
  <w:num w:numId="76" w16cid:durableId="109669186">
    <w:abstractNumId w:val="40"/>
  </w:num>
  <w:num w:numId="77" w16cid:durableId="896087668">
    <w:abstractNumId w:val="0"/>
  </w:num>
  <w:num w:numId="78" w16cid:durableId="49571914">
    <w:abstractNumId w:val="90"/>
  </w:num>
  <w:num w:numId="79" w16cid:durableId="295379485">
    <w:abstractNumId w:val="92"/>
  </w:num>
  <w:num w:numId="80" w16cid:durableId="942957942">
    <w:abstractNumId w:val="87"/>
  </w:num>
  <w:num w:numId="81" w16cid:durableId="283586733">
    <w:abstractNumId w:val="58"/>
  </w:num>
  <w:num w:numId="82" w16cid:durableId="818422054">
    <w:abstractNumId w:val="23"/>
  </w:num>
  <w:num w:numId="83" w16cid:durableId="1455827475">
    <w:abstractNumId w:val="85"/>
  </w:num>
  <w:num w:numId="84" w16cid:durableId="623582930">
    <w:abstractNumId w:val="30"/>
  </w:num>
  <w:num w:numId="85" w16cid:durableId="773204926">
    <w:abstractNumId w:val="59"/>
  </w:num>
  <w:num w:numId="86" w16cid:durableId="483549072">
    <w:abstractNumId w:val="70"/>
  </w:num>
  <w:num w:numId="87" w16cid:durableId="945579246">
    <w:abstractNumId w:val="47"/>
  </w:num>
  <w:num w:numId="88" w16cid:durableId="482042035">
    <w:abstractNumId w:val="14"/>
  </w:num>
  <w:num w:numId="89" w16cid:durableId="852034726">
    <w:abstractNumId w:val="12"/>
  </w:num>
  <w:num w:numId="90" w16cid:durableId="1542476922">
    <w:abstractNumId w:val="27"/>
  </w:num>
  <w:num w:numId="91" w16cid:durableId="1719668595">
    <w:abstractNumId w:val="81"/>
  </w:num>
  <w:num w:numId="92" w16cid:durableId="2088262681">
    <w:abstractNumId w:val="76"/>
  </w:num>
  <w:num w:numId="93" w16cid:durableId="1767340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6"/>
    <w:rsid w:val="00042112"/>
    <w:rsid w:val="000E25EA"/>
    <w:rsid w:val="001E5174"/>
    <w:rsid w:val="002650C6"/>
    <w:rsid w:val="002745DA"/>
    <w:rsid w:val="00290F39"/>
    <w:rsid w:val="003272A5"/>
    <w:rsid w:val="00334FAA"/>
    <w:rsid w:val="00382559"/>
    <w:rsid w:val="003F20DF"/>
    <w:rsid w:val="00406B16"/>
    <w:rsid w:val="004418DE"/>
    <w:rsid w:val="00446469"/>
    <w:rsid w:val="0045470D"/>
    <w:rsid w:val="00472862"/>
    <w:rsid w:val="004A1E70"/>
    <w:rsid w:val="0053767F"/>
    <w:rsid w:val="005510CB"/>
    <w:rsid w:val="0057346A"/>
    <w:rsid w:val="006F02D6"/>
    <w:rsid w:val="00734FB8"/>
    <w:rsid w:val="00746457"/>
    <w:rsid w:val="008666B7"/>
    <w:rsid w:val="0089287F"/>
    <w:rsid w:val="00912969"/>
    <w:rsid w:val="009142A0"/>
    <w:rsid w:val="00941D89"/>
    <w:rsid w:val="009F09A6"/>
    <w:rsid w:val="00A5481E"/>
    <w:rsid w:val="00A91893"/>
    <w:rsid w:val="00B24E85"/>
    <w:rsid w:val="00B32868"/>
    <w:rsid w:val="00B55633"/>
    <w:rsid w:val="00B72EF5"/>
    <w:rsid w:val="00BD0558"/>
    <w:rsid w:val="00C72ECE"/>
    <w:rsid w:val="00C7549D"/>
    <w:rsid w:val="00CD449A"/>
    <w:rsid w:val="00D17C86"/>
    <w:rsid w:val="00E401BB"/>
    <w:rsid w:val="00E414F2"/>
    <w:rsid w:val="00E657EE"/>
    <w:rsid w:val="00E85810"/>
    <w:rsid w:val="00F01EEF"/>
    <w:rsid w:val="00F04A11"/>
    <w:rsid w:val="00F0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5388"/>
  <w15:chartTrackingRefBased/>
  <w15:docId w15:val="{71286211-251A-4C4A-903D-1778B0B3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0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5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290F39"/>
    <w:pPr>
      <w:spacing w:after="120" w:line="276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290F39"/>
    <w:rPr>
      <w:rFonts w:eastAsiaTheme="minorEastAsia"/>
      <w:kern w:val="0"/>
      <w:sz w:val="22"/>
      <w:szCs w:val="22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54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01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6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6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1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1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7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7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2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21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70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8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2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9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8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2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2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7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2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2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32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4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3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8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5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4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0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bhishekjainindore24/handling-missing-data-in-pandas-part-2-8d06c4075bb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edium.com/@polluxrey/interpolation-54cf494e07f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iratkaanbitmez/Optim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14</Pages>
  <Words>2546</Words>
  <Characters>14514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 KAAN BİTMEZ</dc:creator>
  <cp:keywords/>
  <dc:description/>
  <cp:lastModifiedBy>FIRAT KAAN BİTMEZ</cp:lastModifiedBy>
  <cp:revision>39</cp:revision>
  <dcterms:created xsi:type="dcterms:W3CDTF">2024-11-18T20:22:00Z</dcterms:created>
  <dcterms:modified xsi:type="dcterms:W3CDTF">2024-11-19T15:28:00Z</dcterms:modified>
</cp:coreProperties>
</file>