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7013" w:rsidRDefault="00954ED2" w:rsidP="00082186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28575</wp:posOffset>
            </wp:positionH>
            <wp:positionV relativeFrom="paragraph">
              <wp:posOffset>1228725</wp:posOffset>
            </wp:positionV>
            <wp:extent cx="4848225" cy="5019675"/>
            <wp:effectExtent l="0" t="0" r="9525" b="9525"/>
            <wp:wrapTopAndBottom/>
            <wp:docPr id="1" name="Picture 1" descr="C:\Users\Gopal Ji\AppData\Local\Microsoft\Windows\INetCache\Content.Word\Capture4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opal Ji\AppData\Local\Microsoft\Windows\INetCache\Content.Word\Capture44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84" r="1737" b="4591"/>
                    <a:stretch/>
                  </pic:blipFill>
                  <pic:spPr bwMode="auto">
                    <a:xfrm>
                      <a:off x="0" y="0"/>
                      <a:ext cx="484822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t>Update LOCATION SET LOCNAME=’Gate’ WHERE LOCNO=’L107’;</w:t>
      </w:r>
    </w:p>
    <w:p w:rsidR="00954ED2" w:rsidRPr="00082186" w:rsidRDefault="00954ED2" w:rsidP="00082186">
      <w:r>
        <w:t>SELECT * FROM LOCATIONS;</w:t>
      </w:r>
      <w:bookmarkStart w:id="0" w:name="_GoBack"/>
      <w:bookmarkEnd w:id="0"/>
    </w:p>
    <w:sectPr w:rsidR="00954ED2" w:rsidRPr="00082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BD5"/>
    <w:rsid w:val="00082186"/>
    <w:rsid w:val="000D7A34"/>
    <w:rsid w:val="000F099E"/>
    <w:rsid w:val="00175138"/>
    <w:rsid w:val="002919F2"/>
    <w:rsid w:val="0038663B"/>
    <w:rsid w:val="004F211D"/>
    <w:rsid w:val="005A5C92"/>
    <w:rsid w:val="00811A2E"/>
    <w:rsid w:val="00872D45"/>
    <w:rsid w:val="008A72BE"/>
    <w:rsid w:val="00954ED2"/>
    <w:rsid w:val="00A33939"/>
    <w:rsid w:val="00B26207"/>
    <w:rsid w:val="00B45BD5"/>
    <w:rsid w:val="00DE7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9B627"/>
  <w15:chartTrackingRefBased/>
  <w15:docId w15:val="{0C3A7562-4724-4855-A688-5639EE18C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A5C9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8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6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7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3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9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04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narayanam</dc:creator>
  <cp:keywords/>
  <dc:description/>
  <cp:lastModifiedBy>gopal narayanam</cp:lastModifiedBy>
  <cp:revision>3</cp:revision>
  <dcterms:created xsi:type="dcterms:W3CDTF">2017-06-19T06:29:00Z</dcterms:created>
  <dcterms:modified xsi:type="dcterms:W3CDTF">2017-06-19T07:44:00Z</dcterms:modified>
</cp:coreProperties>
</file>