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0C" w:rsidRDefault="00B6121F" w:rsidP="00AF4835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Contents of  JavaScript</w:t>
      </w:r>
    </w:p>
    <w:p w:rsidR="00B6121F" w:rsidRPr="00537D3E" w:rsidRDefault="00B6121F" w:rsidP="00B61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>Introduction</w:t>
      </w:r>
    </w:p>
    <w:p w:rsidR="00B6121F" w:rsidRPr="00537D3E" w:rsidRDefault="00B6121F" w:rsidP="00B61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 xml:space="preserve">variables </w:t>
      </w:r>
    </w:p>
    <w:p w:rsidR="00537D3E" w:rsidRDefault="00B6121F" w:rsidP="00B61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 xml:space="preserve">Data Types </w:t>
      </w:r>
    </w:p>
    <w:p w:rsidR="00B6121F" w:rsidRPr="00537D3E" w:rsidRDefault="00B6121F" w:rsidP="00B61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 xml:space="preserve">if else statement </w:t>
      </w:r>
    </w:p>
    <w:p w:rsidR="00537D3E" w:rsidRDefault="00B6121F" w:rsidP="00B61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 xml:space="preserve">Arithmetic operators  </w:t>
      </w:r>
    </w:p>
    <w:p w:rsidR="00B6121F" w:rsidRPr="00537D3E" w:rsidRDefault="00B6121F" w:rsidP="00B61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 xml:space="preserve">Comparison operators </w:t>
      </w:r>
    </w:p>
    <w:p w:rsidR="00537D3E" w:rsidRDefault="00B6121F" w:rsidP="00B61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 xml:space="preserve">Logical operators </w:t>
      </w:r>
    </w:p>
    <w:p w:rsidR="00537D3E" w:rsidRDefault="00B6121F" w:rsidP="00B61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 xml:space="preserve">document.write function </w:t>
      </w:r>
    </w:p>
    <w:p w:rsidR="00537D3E" w:rsidRDefault="00537D3E" w:rsidP="00537D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Confirm box</w:t>
      </w:r>
    </w:p>
    <w:p w:rsidR="00537D3E" w:rsidRPr="00537D3E" w:rsidRDefault="00537D3E" w:rsidP="00537D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>Functions</w:t>
      </w:r>
    </w:p>
    <w:p w:rsidR="00537D3E" w:rsidRDefault="00537D3E" w:rsidP="00537D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Object</w:t>
      </w:r>
    </w:p>
    <w:p w:rsidR="00537D3E" w:rsidRDefault="00537D3E" w:rsidP="00537D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Arrays</w:t>
      </w:r>
    </w:p>
    <w:p w:rsidR="00537D3E" w:rsidRDefault="00537D3E" w:rsidP="00537D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>if, if else, nested if statement</w:t>
      </w:r>
    </w:p>
    <w:p w:rsidR="00537D3E" w:rsidRDefault="00537D3E" w:rsidP="00537D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537D3E">
        <w:rPr>
          <w:rFonts w:ascii="Times New Roman" w:hAnsi="Times New Roman" w:cs="Times New Roman"/>
          <w:i/>
          <w:iCs/>
          <w:sz w:val="36"/>
          <w:szCs w:val="36"/>
        </w:rPr>
        <w:t>while loop</w:t>
      </w:r>
    </w:p>
    <w:p w:rsidR="00667A6A" w:rsidRDefault="00667A6A" w:rsidP="00537D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667A6A">
        <w:rPr>
          <w:rFonts w:ascii="Times New Roman" w:hAnsi="Times New Roman" w:cs="Times New Roman"/>
          <w:i/>
          <w:iCs/>
          <w:sz w:val="36"/>
          <w:szCs w:val="36"/>
        </w:rPr>
        <w:t>do while loop</w:t>
      </w:r>
    </w:p>
    <w:p w:rsidR="00CA4C9B" w:rsidRDefault="00E41D77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E41D77">
        <w:rPr>
          <w:rFonts w:ascii="Times New Roman" w:hAnsi="Times New Roman" w:cs="Times New Roman"/>
          <w:i/>
          <w:iCs/>
          <w:sz w:val="36"/>
          <w:szCs w:val="36"/>
        </w:rPr>
        <w:t>for loop</w:t>
      </w:r>
    </w:p>
    <w:p w:rsidR="00C77329" w:rsidRDefault="00C77329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CA4C9B">
        <w:rPr>
          <w:rFonts w:ascii="Times New Roman" w:hAnsi="Times New Roman" w:cs="Times New Roman"/>
          <w:i/>
          <w:iCs/>
          <w:sz w:val="36"/>
          <w:szCs w:val="36"/>
        </w:rPr>
        <w:t>events</w:t>
      </w:r>
    </w:p>
    <w:p w:rsidR="00CA4C9B" w:rsidRDefault="00CA4C9B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CA4C9B">
        <w:rPr>
          <w:rFonts w:ascii="Times New Roman" w:hAnsi="Times New Roman" w:cs="Times New Roman"/>
          <w:i/>
          <w:iCs/>
          <w:sz w:val="36"/>
          <w:szCs w:val="36"/>
        </w:rPr>
        <w:t>select id, class and tags</w:t>
      </w:r>
    </w:p>
    <w:p w:rsidR="00CA4C9B" w:rsidRDefault="00CA4C9B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CA4C9B">
        <w:rPr>
          <w:rFonts w:ascii="Times New Roman" w:hAnsi="Times New Roman" w:cs="Times New Roman"/>
          <w:i/>
          <w:iCs/>
          <w:sz w:val="36"/>
          <w:szCs w:val="36"/>
        </w:rPr>
        <w:t>Changing CSS with javascript</w:t>
      </w:r>
    </w:p>
    <w:p w:rsidR="00CA4C9B" w:rsidRDefault="00CA4C9B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CA4C9B">
        <w:rPr>
          <w:rFonts w:ascii="Times New Roman" w:hAnsi="Times New Roman" w:cs="Times New Roman"/>
          <w:i/>
          <w:iCs/>
          <w:sz w:val="36"/>
          <w:szCs w:val="36"/>
        </w:rPr>
        <w:t>Eventlistener</w:t>
      </w:r>
    </w:p>
    <w:p w:rsidR="00CA4C9B" w:rsidRDefault="00CA4C9B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CA4C9B">
        <w:rPr>
          <w:rFonts w:ascii="Times New Roman" w:hAnsi="Times New Roman" w:cs="Times New Roman"/>
          <w:i/>
          <w:iCs/>
          <w:sz w:val="36"/>
          <w:szCs w:val="36"/>
        </w:rPr>
        <w:t>hide show</w:t>
      </w:r>
    </w:p>
    <w:p w:rsidR="00CA4C9B" w:rsidRDefault="00CA4C9B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CA4C9B">
        <w:rPr>
          <w:rFonts w:ascii="Times New Roman" w:hAnsi="Times New Roman" w:cs="Times New Roman"/>
          <w:i/>
          <w:iCs/>
          <w:sz w:val="36"/>
          <w:szCs w:val="36"/>
        </w:rPr>
        <w:t>form validation</w:t>
      </w:r>
    </w:p>
    <w:p w:rsidR="00CA4C9B" w:rsidRDefault="00CA4C9B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CA4C9B">
        <w:rPr>
          <w:rFonts w:ascii="Times New Roman" w:hAnsi="Times New Roman" w:cs="Times New Roman"/>
          <w:i/>
          <w:iCs/>
          <w:sz w:val="36"/>
          <w:szCs w:val="36"/>
        </w:rPr>
        <w:t>How to redirect page in javascript</w:t>
      </w:r>
    </w:p>
    <w:p w:rsidR="00CA4C9B" w:rsidRDefault="00CA4C9B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CA4C9B">
        <w:rPr>
          <w:rFonts w:ascii="Times New Roman" w:hAnsi="Times New Roman" w:cs="Times New Roman"/>
          <w:i/>
          <w:iCs/>
          <w:sz w:val="36"/>
          <w:szCs w:val="36"/>
        </w:rPr>
        <w:t>javascript math functions</w:t>
      </w:r>
    </w:p>
    <w:p w:rsidR="0022457A" w:rsidRPr="00CA4C9B" w:rsidRDefault="0022457A" w:rsidP="00CA4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36"/>
          <w:szCs w:val="36"/>
        </w:rPr>
      </w:pPr>
    </w:p>
    <w:p w:rsidR="00537D3E" w:rsidRPr="00537D3E" w:rsidRDefault="00537D3E" w:rsidP="00537D3E">
      <w:pPr>
        <w:ind w:left="360"/>
        <w:rPr>
          <w:rFonts w:ascii="Times New Roman" w:hAnsi="Times New Roman" w:cs="Times New Roman"/>
          <w:i/>
          <w:iCs/>
          <w:sz w:val="36"/>
          <w:szCs w:val="36"/>
        </w:rPr>
      </w:pPr>
    </w:p>
    <w:p w:rsidR="00B6121F" w:rsidRPr="006C4438" w:rsidRDefault="00B6121F" w:rsidP="00537D3E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:rsidR="00BD52DD" w:rsidRPr="00BD52DD" w:rsidRDefault="00BD52DD" w:rsidP="00BD52DD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DB7716" w:rsidRPr="00DB7716" w:rsidRDefault="00DB7716" w:rsidP="00DB7716">
      <w:pPr>
        <w:rPr>
          <w:rFonts w:ascii="Times New Roman" w:hAnsi="Times New Roman" w:cs="Times New Roman"/>
          <w:sz w:val="28"/>
          <w:szCs w:val="28"/>
        </w:rPr>
      </w:pPr>
    </w:p>
    <w:p w:rsidR="006B328A" w:rsidRPr="006B328A" w:rsidRDefault="006B328A" w:rsidP="006B328A">
      <w:pPr>
        <w:rPr>
          <w:rFonts w:ascii="Times New Roman" w:hAnsi="Times New Roman" w:cs="Times New Roman"/>
          <w:sz w:val="28"/>
          <w:szCs w:val="28"/>
        </w:rPr>
      </w:pPr>
    </w:p>
    <w:p w:rsidR="004F0376" w:rsidRPr="006C4438" w:rsidRDefault="004F0376" w:rsidP="004F0376">
      <w:pPr>
        <w:rPr>
          <w:rFonts w:ascii="Times New Roman" w:hAnsi="Times New Roman" w:cs="Times New Roman"/>
        </w:rPr>
      </w:pPr>
    </w:p>
    <w:p w:rsidR="004F0376" w:rsidRPr="006C4438" w:rsidRDefault="004F0376" w:rsidP="004F0376">
      <w:pPr>
        <w:rPr>
          <w:rFonts w:ascii="Times New Roman" w:hAnsi="Times New Roman" w:cs="Times New Roman"/>
        </w:rPr>
      </w:pPr>
    </w:p>
    <w:p w:rsidR="004F0376" w:rsidRPr="006C4438" w:rsidRDefault="004F0376" w:rsidP="004F0376">
      <w:pPr>
        <w:rPr>
          <w:rFonts w:ascii="Times New Roman" w:hAnsi="Times New Roman" w:cs="Times New Roman"/>
        </w:rPr>
      </w:pPr>
    </w:p>
    <w:p w:rsidR="004F0376" w:rsidRPr="006C4438" w:rsidRDefault="004F0376" w:rsidP="004F0376">
      <w:pPr>
        <w:rPr>
          <w:rFonts w:ascii="Times New Roman" w:hAnsi="Times New Roman" w:cs="Times New Roman"/>
        </w:rPr>
      </w:pPr>
    </w:p>
    <w:p w:rsidR="004F0376" w:rsidRPr="006C4438" w:rsidRDefault="004F0376" w:rsidP="004F0376">
      <w:pPr>
        <w:rPr>
          <w:rFonts w:ascii="Times New Roman" w:hAnsi="Times New Roman" w:cs="Times New Roman"/>
        </w:rPr>
      </w:pPr>
    </w:p>
    <w:sectPr w:rsidR="004F0376" w:rsidRPr="006C4438" w:rsidSect="00EE1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1440" w:bottom="900" w:left="72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EC0" w:rsidRDefault="00D24EC0" w:rsidP="0018216D">
      <w:pPr>
        <w:spacing w:after="0" w:line="240" w:lineRule="auto"/>
      </w:pPr>
      <w:r>
        <w:separator/>
      </w:r>
    </w:p>
  </w:endnote>
  <w:endnote w:type="continuationSeparator" w:id="1">
    <w:p w:rsidR="00D24EC0" w:rsidRDefault="00D24EC0" w:rsidP="0018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AC" w:rsidRDefault="00110A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AC" w:rsidRDefault="00110A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AC" w:rsidRDefault="00110A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EC0" w:rsidRDefault="00D24EC0" w:rsidP="0018216D">
      <w:pPr>
        <w:spacing w:after="0" w:line="240" w:lineRule="auto"/>
      </w:pPr>
      <w:r>
        <w:separator/>
      </w:r>
    </w:p>
  </w:footnote>
  <w:footnote w:type="continuationSeparator" w:id="1">
    <w:p w:rsidR="00D24EC0" w:rsidRDefault="00D24EC0" w:rsidP="00182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AC" w:rsidRDefault="00110A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291108"/>
      <w:docPartObj>
        <w:docPartGallery w:val="Watermarks"/>
        <w:docPartUnique/>
      </w:docPartObj>
    </w:sdtPr>
    <w:sdtContent>
      <w:p w:rsidR="00110AAC" w:rsidRDefault="0052196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82193" o:spid="_x0000_s2050" type="#_x0000_t136" style="position:absolute;margin-left:0;margin-top:0;width:532.95pt;height:177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N Infosys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AC" w:rsidRDefault="00110A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97BC5"/>
    <w:multiLevelType w:val="hybridMultilevel"/>
    <w:tmpl w:val="1078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B2E7D"/>
    <w:multiLevelType w:val="hybridMultilevel"/>
    <w:tmpl w:val="BFBC0A3E"/>
    <w:lvl w:ilvl="0" w:tplc="141843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AD31E40"/>
    <w:multiLevelType w:val="hybridMultilevel"/>
    <w:tmpl w:val="780E3D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480E5E"/>
    <w:multiLevelType w:val="hybridMultilevel"/>
    <w:tmpl w:val="2604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A43AA"/>
    <w:multiLevelType w:val="hybridMultilevel"/>
    <w:tmpl w:val="6A580EC2"/>
    <w:lvl w:ilvl="0" w:tplc="D0888FC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8120C"/>
    <w:rsid w:val="000630FA"/>
    <w:rsid w:val="0008120C"/>
    <w:rsid w:val="000B021D"/>
    <w:rsid w:val="00110AAC"/>
    <w:rsid w:val="00117526"/>
    <w:rsid w:val="00135E05"/>
    <w:rsid w:val="0018216D"/>
    <w:rsid w:val="001B66D5"/>
    <w:rsid w:val="001D3103"/>
    <w:rsid w:val="001D676B"/>
    <w:rsid w:val="0022457A"/>
    <w:rsid w:val="00243BCD"/>
    <w:rsid w:val="002C34C5"/>
    <w:rsid w:val="002D1CC1"/>
    <w:rsid w:val="002D1EA1"/>
    <w:rsid w:val="002D3238"/>
    <w:rsid w:val="003021CE"/>
    <w:rsid w:val="00302E9D"/>
    <w:rsid w:val="003075AF"/>
    <w:rsid w:val="00334A49"/>
    <w:rsid w:val="003874B1"/>
    <w:rsid w:val="00391397"/>
    <w:rsid w:val="00391480"/>
    <w:rsid w:val="003C3709"/>
    <w:rsid w:val="003E09C5"/>
    <w:rsid w:val="0048366A"/>
    <w:rsid w:val="004837A0"/>
    <w:rsid w:val="004A6E49"/>
    <w:rsid w:val="004B6D16"/>
    <w:rsid w:val="004E20F1"/>
    <w:rsid w:val="004F0376"/>
    <w:rsid w:val="00514B75"/>
    <w:rsid w:val="00521967"/>
    <w:rsid w:val="00537D3E"/>
    <w:rsid w:val="0055388B"/>
    <w:rsid w:val="005A7C43"/>
    <w:rsid w:val="005F7B4E"/>
    <w:rsid w:val="00667A6A"/>
    <w:rsid w:val="00687204"/>
    <w:rsid w:val="006B328A"/>
    <w:rsid w:val="006C22B7"/>
    <w:rsid w:val="006C4438"/>
    <w:rsid w:val="006E2F1C"/>
    <w:rsid w:val="00702906"/>
    <w:rsid w:val="007077B2"/>
    <w:rsid w:val="0078718E"/>
    <w:rsid w:val="007E15F3"/>
    <w:rsid w:val="007E7F2B"/>
    <w:rsid w:val="008920BC"/>
    <w:rsid w:val="008B73A0"/>
    <w:rsid w:val="009075C4"/>
    <w:rsid w:val="00907C12"/>
    <w:rsid w:val="00910DB7"/>
    <w:rsid w:val="0095670C"/>
    <w:rsid w:val="00965B22"/>
    <w:rsid w:val="009A0F2A"/>
    <w:rsid w:val="009E15C0"/>
    <w:rsid w:val="009E3425"/>
    <w:rsid w:val="00A4494A"/>
    <w:rsid w:val="00A9723A"/>
    <w:rsid w:val="00AA693C"/>
    <w:rsid w:val="00AD0696"/>
    <w:rsid w:val="00AD627F"/>
    <w:rsid w:val="00AE10A5"/>
    <w:rsid w:val="00AE58BD"/>
    <w:rsid w:val="00AF4835"/>
    <w:rsid w:val="00B4271E"/>
    <w:rsid w:val="00B449C2"/>
    <w:rsid w:val="00B6121F"/>
    <w:rsid w:val="00BD52DD"/>
    <w:rsid w:val="00BE4CA7"/>
    <w:rsid w:val="00BE6F46"/>
    <w:rsid w:val="00C34BC8"/>
    <w:rsid w:val="00C6384A"/>
    <w:rsid w:val="00C77329"/>
    <w:rsid w:val="00CA4C9B"/>
    <w:rsid w:val="00CB7DAE"/>
    <w:rsid w:val="00CC57BD"/>
    <w:rsid w:val="00CE2859"/>
    <w:rsid w:val="00CE609A"/>
    <w:rsid w:val="00D24EC0"/>
    <w:rsid w:val="00DB7716"/>
    <w:rsid w:val="00DC1CC6"/>
    <w:rsid w:val="00E41D77"/>
    <w:rsid w:val="00E74A25"/>
    <w:rsid w:val="00EE16C6"/>
    <w:rsid w:val="00F05FF6"/>
    <w:rsid w:val="00F13D96"/>
    <w:rsid w:val="00FF7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A0"/>
  </w:style>
  <w:style w:type="paragraph" w:styleId="Heading1">
    <w:name w:val="heading 1"/>
    <w:basedOn w:val="Normal"/>
    <w:link w:val="Heading1Char"/>
    <w:uiPriority w:val="9"/>
    <w:qFormat/>
    <w:rsid w:val="00514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16D"/>
  </w:style>
  <w:style w:type="paragraph" w:styleId="Header">
    <w:name w:val="header"/>
    <w:basedOn w:val="Normal"/>
    <w:link w:val="HeaderChar"/>
    <w:uiPriority w:val="99"/>
    <w:semiHidden/>
    <w:unhideWhenUsed/>
    <w:rsid w:val="0018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16D"/>
  </w:style>
  <w:style w:type="paragraph" w:styleId="Footer">
    <w:name w:val="footer"/>
    <w:basedOn w:val="Normal"/>
    <w:link w:val="FooterChar"/>
    <w:uiPriority w:val="99"/>
    <w:semiHidden/>
    <w:unhideWhenUsed/>
    <w:rsid w:val="0018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16D"/>
  </w:style>
  <w:style w:type="character" w:customStyle="1" w:styleId="Heading1Char">
    <w:name w:val="Heading 1 Char"/>
    <w:basedOn w:val="DefaultParagraphFont"/>
    <w:link w:val="Heading1"/>
    <w:uiPriority w:val="9"/>
    <w:rsid w:val="00514B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14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PN Infosys</cp:lastModifiedBy>
  <cp:revision>3</cp:revision>
  <dcterms:created xsi:type="dcterms:W3CDTF">2018-08-30T05:29:00Z</dcterms:created>
  <dcterms:modified xsi:type="dcterms:W3CDTF">2018-09-08T14:14:00Z</dcterms:modified>
</cp:coreProperties>
</file>