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0A5D2" w14:textId="09EC86EC" w:rsidR="00F92D36" w:rsidRDefault="00000512" w:rsidP="00000512">
      <w:pPr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№2</w:t>
      </w:r>
    </w:p>
    <w:p w14:paraId="1AB32734" w14:textId="77777777" w:rsidR="00000512" w:rsidRDefault="00000512" w:rsidP="00000512">
      <w:pPr>
        <w:spacing w:line="360" w:lineRule="auto"/>
        <w:rPr>
          <w:lang w:val="en-US"/>
        </w:rPr>
      </w:pPr>
      <w:r>
        <w:t xml:space="preserve">Для запуска командной строки вызываем меню Пуск, вводим </w:t>
      </w:r>
      <w:r>
        <w:rPr>
          <w:lang w:val="en-US"/>
        </w:rPr>
        <w:t>cmd</w:t>
      </w:r>
      <w:r>
        <w:t xml:space="preserve"> и нажимаем кнопку </w:t>
      </w:r>
      <w:r>
        <w:rPr>
          <w:lang w:val="en-US"/>
        </w:rPr>
        <w:t>Enter</w:t>
      </w:r>
    </w:p>
    <w:p w14:paraId="5200B0AC" w14:textId="42218334" w:rsidR="00000512" w:rsidRDefault="00000512" w:rsidP="00000512">
      <w:pPr>
        <w:spacing w:line="360" w:lineRule="auto"/>
      </w:pPr>
      <w:r>
        <w:t xml:space="preserve"> </w:t>
      </w:r>
      <w:r>
        <w:rPr>
          <w:noProof/>
        </w:rPr>
        <w:drawing>
          <wp:inline distT="0" distB="0" distL="0" distR="0" wp14:anchorId="384925D3" wp14:editId="12DB577D">
            <wp:extent cx="4812745" cy="357187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77" cy="358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5C6BDE9" w14:textId="41F6BB9D" w:rsidR="00000512" w:rsidRDefault="00000512" w:rsidP="00000512">
      <w:pPr>
        <w:spacing w:line="360" w:lineRule="auto"/>
      </w:pPr>
      <w:r>
        <w:t xml:space="preserve">Проверим содержимое диска С. Для этого нужно ввести поочередно две команды: </w:t>
      </w:r>
      <w:r>
        <w:rPr>
          <w:lang w:val="en-US"/>
        </w:rPr>
        <w:t>cd</w:t>
      </w:r>
      <w:r w:rsidRPr="00000512">
        <w:t xml:space="preserve">/ </w:t>
      </w:r>
      <w:r>
        <w:t xml:space="preserve">и </w:t>
      </w:r>
      <w:proofErr w:type="spellStart"/>
      <w:r>
        <w:rPr>
          <w:lang w:val="en-US"/>
        </w:rPr>
        <w:t>dir</w:t>
      </w:r>
      <w:proofErr w:type="spellEnd"/>
    </w:p>
    <w:p w14:paraId="538093A5" w14:textId="350F355E" w:rsidR="00000512" w:rsidRDefault="00000512" w:rsidP="00000512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58F38318" wp14:editId="13D95061">
            <wp:extent cx="4924425" cy="3654761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794" cy="366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3184" w14:textId="3F34E380" w:rsidR="00000512" w:rsidRDefault="00000512" w:rsidP="00000512">
      <w:pPr>
        <w:spacing w:line="360" w:lineRule="auto"/>
      </w:pPr>
      <w:r>
        <w:lastRenderedPageBreak/>
        <w:t xml:space="preserve">Далее с помощью командной строки запустим блокнот, для этого введем команду </w:t>
      </w:r>
      <w:r>
        <w:rPr>
          <w:lang w:val="en-US"/>
        </w:rPr>
        <w:t>start</w:t>
      </w:r>
      <w:r w:rsidRPr="00000512">
        <w:t xml:space="preserve"> </w:t>
      </w:r>
      <w:r>
        <w:rPr>
          <w:lang w:val="en-US"/>
        </w:rPr>
        <w:t>notepad</w:t>
      </w:r>
      <w:r w:rsidRPr="00000512">
        <w:t>.</w:t>
      </w:r>
      <w:r>
        <w:rPr>
          <w:lang w:val="en-US"/>
        </w:rPr>
        <w:t>exe</w:t>
      </w:r>
      <w:r w:rsidRPr="00000512">
        <w:t xml:space="preserve"> </w:t>
      </w:r>
      <w:r>
        <w:rPr>
          <w:noProof/>
        </w:rPr>
        <w:drawing>
          <wp:inline distT="0" distB="0" distL="0" distR="0" wp14:anchorId="2A7733F9" wp14:editId="1D6823DF">
            <wp:extent cx="5940425" cy="44088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75E5" w14:textId="3A570C5C" w:rsidR="00000512" w:rsidRPr="00924778" w:rsidRDefault="00000512" w:rsidP="00000512">
      <w:pPr>
        <w:spacing w:line="360" w:lineRule="auto"/>
      </w:pPr>
      <w:r>
        <w:lastRenderedPageBreak/>
        <w:t xml:space="preserve">А для того чтобы закрыть блокнот через всю ту же командную строку нужно ввести </w:t>
      </w:r>
      <w:r w:rsidR="00924778">
        <w:t xml:space="preserve">команду </w:t>
      </w:r>
      <w:proofErr w:type="spellStart"/>
      <w:r w:rsidR="00924778">
        <w:rPr>
          <w:lang w:val="en-US"/>
        </w:rPr>
        <w:t>taskkill</w:t>
      </w:r>
      <w:proofErr w:type="spellEnd"/>
      <w:r w:rsidR="00924778" w:rsidRPr="00924778">
        <w:t xml:space="preserve"> /</w:t>
      </w:r>
      <w:r w:rsidR="00924778">
        <w:rPr>
          <w:lang w:val="en-US"/>
        </w:rPr>
        <w:t>IM</w:t>
      </w:r>
      <w:r w:rsidR="00924778" w:rsidRPr="00924778">
        <w:t xml:space="preserve"> </w:t>
      </w:r>
      <w:r w:rsidR="00924778">
        <w:rPr>
          <w:lang w:val="en-US"/>
        </w:rPr>
        <w:t>notepad</w:t>
      </w:r>
      <w:r w:rsidR="00924778" w:rsidRPr="00924778">
        <w:t>.</w:t>
      </w:r>
      <w:r w:rsidR="00924778">
        <w:rPr>
          <w:lang w:val="en-US"/>
        </w:rPr>
        <w:t>exe</w:t>
      </w:r>
      <w:r w:rsidR="00924778" w:rsidRPr="00924778">
        <w:t xml:space="preserve"> </w:t>
      </w:r>
      <w:r w:rsidR="00924778">
        <w:rPr>
          <w:noProof/>
        </w:rPr>
        <w:drawing>
          <wp:inline distT="0" distB="0" distL="0" distR="0" wp14:anchorId="3228D07F" wp14:editId="6B2C5007">
            <wp:extent cx="5940425" cy="44088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512" w:rsidRPr="009247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595"/>
    <w:rsid w:val="00000512"/>
    <w:rsid w:val="000C798E"/>
    <w:rsid w:val="00111091"/>
    <w:rsid w:val="002D4CD8"/>
    <w:rsid w:val="003B571C"/>
    <w:rsid w:val="00492EB1"/>
    <w:rsid w:val="004C2C17"/>
    <w:rsid w:val="00623CF1"/>
    <w:rsid w:val="008A769B"/>
    <w:rsid w:val="00924778"/>
    <w:rsid w:val="00F65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5B517"/>
  <w15:chartTrackingRefBased/>
  <w15:docId w15:val="{F991BF5C-32D7-46AB-B28C-127CAB9C7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  <w:ind w:right="-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firststage Darhan</dc:creator>
  <cp:keywords/>
  <dc:description/>
  <cp:lastModifiedBy>firststage Darhan</cp:lastModifiedBy>
  <cp:revision>2</cp:revision>
  <dcterms:created xsi:type="dcterms:W3CDTF">2023-03-05T16:19:00Z</dcterms:created>
  <dcterms:modified xsi:type="dcterms:W3CDTF">2023-03-05T16:30:00Z</dcterms:modified>
</cp:coreProperties>
</file>