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85" w:rsidRPr="00EF0056" w:rsidRDefault="003D0890">
      <w:pPr>
        <w:rPr>
          <w:rFonts w:ascii="Times New Roman" w:hAnsi="Times New Roman" w:cs="Times New Roman"/>
          <w:sz w:val="24"/>
          <w:szCs w:val="24"/>
        </w:rPr>
      </w:pPr>
      <w:r w:rsidRPr="00EF005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E144AC" wp14:editId="29146063">
            <wp:simplePos x="0" y="0"/>
            <wp:positionH relativeFrom="column">
              <wp:posOffset>495300</wp:posOffset>
            </wp:positionH>
            <wp:positionV relativeFrom="paragraph">
              <wp:posOffset>-937260</wp:posOffset>
            </wp:positionV>
            <wp:extent cx="4335780" cy="1348740"/>
            <wp:effectExtent l="0" t="0" r="0" b="0"/>
            <wp:wrapNone/>
            <wp:docPr id="2" name="Picture 1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LightShading"/>
        <w:tblpPr w:leftFromText="180" w:rightFromText="180" w:vertAnchor="text" w:horzAnchor="margin" w:tblpY="169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7D6085" w:rsidRPr="00EF0056" w:rsidTr="007D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085" w:rsidRPr="00EF0056" w:rsidRDefault="007D6085" w:rsidP="007D6085">
            <w:pPr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USE CASE – US01</w:t>
            </w:r>
          </w:p>
        </w:tc>
      </w:tr>
      <w:tr w:rsidR="007D6085" w:rsidRPr="00EF0056" w:rsidTr="007D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EF0056" w:rsidRDefault="007D6085" w:rsidP="007D6085">
            <w:pPr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EF0056" w:rsidRDefault="007D6085" w:rsidP="007D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EF0056" w:rsidRDefault="007D6085" w:rsidP="007D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F0056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EF0056" w:rsidRDefault="007D6085" w:rsidP="007D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7D6085" w:rsidRPr="00EF0056" w:rsidTr="007D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EF0056" w:rsidRDefault="007D6085" w:rsidP="007D6085">
            <w:pPr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D6085" w:rsidRPr="00EF0056" w:rsidRDefault="007D6085" w:rsidP="007D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Search vehicle</w:t>
            </w:r>
          </w:p>
        </w:tc>
      </w:tr>
      <w:tr w:rsidR="007D6085" w:rsidRPr="00EF0056" w:rsidTr="007D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EF0056" w:rsidRDefault="007D6085" w:rsidP="007D6085">
            <w:pPr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EF0056" w:rsidRDefault="007D6085" w:rsidP="00EF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EF0056">
              <w:rPr>
                <w:rFonts w:cs="Times New Roman"/>
                <w:sz w:val="24"/>
                <w:szCs w:val="24"/>
              </w:rPr>
              <w:t>Tam</w:t>
            </w:r>
            <w:r w:rsidR="00EF0056">
              <w:rPr>
                <w:rFonts w:cs="Times New Roman"/>
                <w:sz w:val="24"/>
                <w:szCs w:val="24"/>
              </w:rPr>
              <w:t>NT</w:t>
            </w:r>
            <w:proofErr w:type="spellEnd"/>
          </w:p>
        </w:tc>
      </w:tr>
      <w:tr w:rsidR="007D6085" w:rsidRPr="00EF0056" w:rsidTr="007D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EF0056" w:rsidRDefault="007D6085" w:rsidP="007D6085">
            <w:pPr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EF0056" w:rsidRDefault="007D6085" w:rsidP="007D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EF0056" w:rsidRDefault="007D6085" w:rsidP="007D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F0056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EF0056" w:rsidRDefault="007D6085" w:rsidP="007D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High</w:t>
            </w:r>
          </w:p>
        </w:tc>
      </w:tr>
      <w:tr w:rsidR="007D6085" w:rsidRPr="00EF0056" w:rsidTr="007D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EF0056" w:rsidRDefault="007D6085" w:rsidP="007D6085">
            <w:p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Actor:</w:t>
            </w:r>
          </w:p>
          <w:p w:rsidR="007D6085" w:rsidRPr="00EF0056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b w:val="0"/>
                <w:sz w:val="24"/>
                <w:szCs w:val="24"/>
              </w:rPr>
              <w:t>Authenticated User.</w:t>
            </w:r>
          </w:p>
          <w:p w:rsidR="007D6085" w:rsidRPr="00EF0056" w:rsidRDefault="007D6085" w:rsidP="007D6085">
            <w:p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Summary:</w:t>
            </w:r>
          </w:p>
          <w:p w:rsidR="007D6085" w:rsidRPr="00EF0056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b w:val="0"/>
                <w:sz w:val="24"/>
                <w:szCs w:val="24"/>
              </w:rPr>
              <w:t>This use case allows authenticated user to search vehicle.</w:t>
            </w:r>
          </w:p>
          <w:p w:rsidR="007D6085" w:rsidRPr="00EF0056" w:rsidRDefault="007D6085" w:rsidP="007D6085">
            <w:p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Goal:</w:t>
            </w:r>
          </w:p>
          <w:p w:rsidR="007D6085" w:rsidRPr="00EF0056" w:rsidRDefault="00137C00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b w:val="0"/>
                <w:sz w:val="24"/>
                <w:szCs w:val="24"/>
              </w:rPr>
              <w:t>User can search for the vehicle</w:t>
            </w:r>
            <w:r w:rsidR="007D6085" w:rsidRPr="00EF0056">
              <w:rPr>
                <w:rFonts w:cs="Times New Roman"/>
                <w:b w:val="0"/>
                <w:sz w:val="24"/>
                <w:szCs w:val="24"/>
              </w:rPr>
              <w:t xml:space="preserve"> with their required.</w:t>
            </w:r>
          </w:p>
          <w:p w:rsidR="007D6085" w:rsidRPr="00EF0056" w:rsidRDefault="007D6085" w:rsidP="007D6085">
            <w:p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Triggers:</w:t>
            </w:r>
          </w:p>
          <w:p w:rsidR="007D6085" w:rsidRPr="00EF0056" w:rsidRDefault="007D6085" w:rsidP="00A602E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b w:val="0"/>
                <w:sz w:val="24"/>
                <w:szCs w:val="24"/>
              </w:rPr>
              <w:t>User access homepage of the website.</w:t>
            </w:r>
          </w:p>
          <w:p w:rsidR="007D6085" w:rsidRPr="00EF0056" w:rsidRDefault="007D6085" w:rsidP="00C55C7C">
            <w:p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Preconditions:</w:t>
            </w:r>
            <w:r w:rsidR="00C55C7C" w:rsidRPr="00EF0056">
              <w:rPr>
                <w:rFonts w:cs="Times New Roman"/>
                <w:sz w:val="24"/>
                <w:szCs w:val="24"/>
              </w:rPr>
              <w:t xml:space="preserve"> </w:t>
            </w:r>
            <w:r w:rsidR="00C55C7C" w:rsidRPr="00EF0056">
              <w:rPr>
                <w:rFonts w:cs="Times New Roman"/>
                <w:b w:val="0"/>
                <w:sz w:val="24"/>
                <w:szCs w:val="24"/>
              </w:rPr>
              <w:t>N/A.</w:t>
            </w:r>
          </w:p>
          <w:p w:rsidR="007D6085" w:rsidRPr="00EF0056" w:rsidRDefault="007D6085" w:rsidP="007D6085">
            <w:p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Post Conditions:</w:t>
            </w:r>
          </w:p>
          <w:p w:rsidR="007D6085" w:rsidRPr="00EF0056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Success</w:t>
            </w:r>
            <w:r w:rsidRPr="00EF0056">
              <w:rPr>
                <w:rFonts w:cs="Times New Roman"/>
                <w:b w:val="0"/>
                <w:sz w:val="24"/>
                <w:szCs w:val="24"/>
              </w:rPr>
              <w:t xml:space="preserve">: Shows </w:t>
            </w:r>
            <w:r w:rsidR="00C55C7C" w:rsidRPr="00EF0056">
              <w:rPr>
                <w:rFonts w:cs="Times New Roman"/>
                <w:b w:val="0"/>
                <w:sz w:val="24"/>
                <w:szCs w:val="24"/>
              </w:rPr>
              <w:t>all information of vehicle that their required.</w:t>
            </w:r>
          </w:p>
          <w:p w:rsidR="007D6085" w:rsidRPr="00EF0056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Fail</w:t>
            </w:r>
            <w:r w:rsidRPr="00EF0056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7D6085" w:rsidRPr="00EF0056" w:rsidRDefault="007D6085" w:rsidP="007D6085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7D6085" w:rsidRPr="00EF0056" w:rsidTr="00192D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D6085" w:rsidRPr="00EF0056" w:rsidTr="00192D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shows homepage with search bar</w:t>
                  </w:r>
                  <w:r w:rsidR="00C55C7C" w:rsidRPr="00EF0056">
                    <w:rPr>
                      <w:rFonts w:cs="Times New Roman"/>
                      <w:sz w:val="24"/>
                      <w:szCs w:val="24"/>
                    </w:rPr>
                    <w:t xml:space="preserve"> with input fields.</w:t>
                  </w:r>
                </w:p>
                <w:p w:rsidR="00C55C7C" w:rsidRPr="00EF0056" w:rsidRDefault="00C55C7C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điểm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thuê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”: dropdown list.</w:t>
                  </w:r>
                </w:p>
                <w:p w:rsidR="00C55C7C" w:rsidRPr="00EF0056" w:rsidRDefault="00C55C7C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Datetime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picker 1</w:t>
                  </w:r>
                  <w:r w:rsidRPr="00EF0056">
                    <w:rPr>
                      <w:rFonts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”: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Datetime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C55C7C" w:rsidRPr="00EF0056" w:rsidRDefault="00C55C7C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Datetime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picker 2</w:t>
                  </w:r>
                  <w:r w:rsidRPr="00EF0056">
                    <w:rPr>
                      <w:rFonts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>”:</w:t>
                  </w:r>
                  <w:r w:rsid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Datetime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D6085" w:rsidRPr="00EF0056" w:rsidTr="00192D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clicks on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điểm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thuê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</w:t>
                  </w:r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shows list out places for users choose to book.</w:t>
                  </w:r>
                </w:p>
              </w:tc>
            </w:tr>
            <w:tr w:rsidR="007D6085" w:rsidRPr="00EF0056" w:rsidTr="00192D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clicks on the 1</w:t>
                  </w:r>
                  <w:r w:rsidRPr="00EF0056">
                    <w:rPr>
                      <w:rFonts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D6085" w:rsidRPr="00EF0056" w:rsidTr="00192D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clicks on the 2</w:t>
                  </w:r>
                  <w:r w:rsidRPr="00EF0056">
                    <w:rPr>
                      <w:rFonts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D6085" w:rsidRPr="00EF0056" w:rsidTr="00192D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User clicks </w:t>
                  </w:r>
                  <w:r w:rsidRPr="00EF0056">
                    <w:rPr>
                      <w:rFonts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DC29102" wp14:editId="7C41A16F">
                        <wp:extent cx="523875" cy="213977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>button.</w:t>
                  </w:r>
                </w:p>
                <w:p w:rsidR="00EF0056" w:rsidRDefault="00EF0056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EF0056" w:rsidRDefault="00EF0056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EF0056" w:rsidRPr="00EF0056" w:rsidRDefault="00EF0056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[Alternative 1, 2, 3, 4, 5, 6]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shows vehicles fit with user’s requirement.</w:t>
                  </w: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7D6085" w:rsidRPr="00EF0056" w:rsidRDefault="007D6085" w:rsidP="007D6085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D6085" w:rsidRPr="00EF0056" w:rsidTr="00192D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D6085" w:rsidRPr="00EF0056" w:rsidTr="00192D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checks seats box at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chỗ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ngồi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” 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shows vehicles which has seats corresponding with seats box user checked: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7D6085" w:rsidRPr="00EF0056" w:rsidTr="00192D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pulls the slider at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Mức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</w:t>
                  </w:r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pulls the left slider to the right</w:t>
                  </w:r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shows vehicles which has pride per day fit with the pride user pulls.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increase the min pride up to the left slider user pulls.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7D6085" w:rsidRPr="00EF0056" w:rsidTr="00192D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choose options of the list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xếp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shows the result order by options user choose: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rating to lower.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: System will show vehicles order from new to old which define by the year they </w:t>
                  </w:r>
                  <w:r w:rsidRPr="00EF005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made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7D6085" w:rsidRPr="00EF0056" w:rsidTr="00192D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clicks on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hơn</w:t>
                  </w:r>
                  <w:proofErr w:type="spellEnd"/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về</w:t>
                  </w:r>
                  <w:proofErr w:type="spellEnd"/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 tab: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choose an option in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Dòng</w:t>
                  </w:r>
                  <w:proofErr w:type="spellEnd"/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 list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pulls the slider at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Năm</w:t>
                  </w:r>
                  <w:proofErr w:type="spellEnd"/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xuất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checks options at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Hộp</w:t>
                  </w:r>
                  <w:proofErr w:type="spellEnd"/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choose options of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Loại</w:t>
                  </w:r>
                  <w:proofErr w:type="spellEnd"/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nhiên</w:t>
                  </w:r>
                  <w:proofErr w:type="spellEnd"/>
                  <w:r w:rsidR="004B7FF9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liệu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 list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choose options of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Loại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 list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checks colors at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Màu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 more detail options for user to find suitable vehicles.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 vehicles which has brand fit with option user choose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 vehicles fit with the year range user choose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 vehicles which has transmission type fit which user choose: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 w:rsidRPr="00EF005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manual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 vehicles which has fuel type fit which user choose: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7D6085" w:rsidRPr="00EF0056" w:rsidRDefault="007D6085" w:rsidP="00EF0056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EF0056"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 vehicles fit with type of vehicle user choose</w:t>
                  </w:r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4B7FF9" w:rsidRPr="00EF0056" w:rsidRDefault="004B7FF9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System will show </w:t>
                  </w:r>
                  <w:proofErr w:type="gramStart"/>
                  <w:r w:rsidRPr="00EF0056">
                    <w:rPr>
                      <w:rFonts w:cs="Times New Roman"/>
                      <w:sz w:val="24"/>
                      <w:szCs w:val="24"/>
                    </w:rPr>
                    <w:t>vehicles which has</w:t>
                  </w:r>
                  <w:proofErr w:type="gramEnd"/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the color user choose</w:t>
                  </w:r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D6085" w:rsidRPr="00EF0056" w:rsidTr="00192D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clicks on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đánh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 tab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choose option of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Đánh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 list</w:t>
                  </w:r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User choose option of “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Đánh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0056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EF0056">
                    <w:rPr>
                      <w:rFonts w:cs="Times New Roman"/>
                      <w:sz w:val="24"/>
                      <w:szCs w:val="24"/>
                    </w:rPr>
                    <w:t>” list</w:t>
                  </w:r>
                  <w:r w:rsidR="00007B00" w:rsidRPr="00EF0056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 options for user to find vehicles by rating.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System will show vehicles which rated fit </w:t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lastRenderedPageBreak/>
                    <w:t>which option user choose: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CDB29DD" wp14:editId="7EE1FDF0">
                        <wp:extent cx="1304925" cy="247650"/>
                        <wp:effectExtent l="0" t="0" r="9525" b="0"/>
                        <wp:docPr id="1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: above 4 star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ED7EDBA" wp14:editId="7CC7D70D">
                        <wp:extent cx="1285875" cy="238125"/>
                        <wp:effectExtent l="0" t="0" r="9525" b="9525"/>
                        <wp:docPr id="1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: above 3 star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9920FCD" wp14:editId="1374EB8A">
                        <wp:extent cx="1238250" cy="247650"/>
                        <wp:effectExtent l="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: above 2 star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>System will show vehicles which their garage’s rate fit which option user choose: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77CCC3A" wp14:editId="59B37E4C">
                        <wp:extent cx="1304925" cy="247650"/>
                        <wp:effectExtent l="0" t="0" r="9525" b="0"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: above 4 star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6011069" wp14:editId="01DF6E14">
                        <wp:extent cx="1285875" cy="238125"/>
                        <wp:effectExtent l="0" t="0" r="9525" b="9525"/>
                        <wp:docPr id="2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: above 3 star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38EB840" wp14:editId="453F57ED">
                        <wp:extent cx="1238250" cy="247650"/>
                        <wp:effectExtent l="0" t="0" r="0" b="0"/>
                        <wp:docPr id="2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 : above 2 star</w:t>
                  </w:r>
                </w:p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7D6085" w:rsidRPr="00EF0056" w:rsidTr="00192D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EF0056">
                    <w:rPr>
                      <w:rFonts w:cs="Times New Roman"/>
                      <w:sz w:val="24"/>
                      <w:szCs w:val="24"/>
                    </w:rPr>
                    <w:t xml:space="preserve">User clicks on </w:t>
                  </w:r>
                  <w:r w:rsidRPr="00EF0056">
                    <w:rPr>
                      <w:rFonts w:cs="Times New Roman"/>
                      <w:noProof/>
                      <w:sz w:val="24"/>
                      <w:szCs w:val="24"/>
                      <w:lang w:eastAsia="ja-JP"/>
                    </w:rPr>
                    <w:t>“Xóa bỏ 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EF0056" w:rsidRDefault="007D6085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D6085" w:rsidRPr="00EF0056" w:rsidRDefault="00EF0056" w:rsidP="00EF0056">
                  <w:pPr>
                    <w:framePr w:hSpace="180" w:wrap="around" w:vAnchor="text" w:hAnchor="margin" w:y="1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</w:t>
                  </w:r>
                  <w:r w:rsidR="007D6085" w:rsidRPr="00EF0056">
                    <w:rPr>
                      <w:rFonts w:cs="Times New Roman"/>
                      <w:sz w:val="24"/>
                      <w:szCs w:val="24"/>
                    </w:rPr>
                    <w:t xml:space="preserve"> will </w:t>
                  </w:r>
                  <w:bookmarkStart w:id="0" w:name="_GoBack"/>
                  <w:bookmarkEnd w:id="0"/>
                  <w:r w:rsidR="007D6085" w:rsidRPr="00EF0056">
                    <w:rPr>
                      <w:rFonts w:cs="Times New Roman"/>
                      <w:sz w:val="24"/>
                      <w:szCs w:val="24"/>
                    </w:rPr>
                    <w:t>clear all input user made to find vehicles and reset back to default.</w:t>
                  </w:r>
                </w:p>
              </w:tc>
            </w:tr>
          </w:tbl>
          <w:p w:rsidR="007D6085" w:rsidRPr="00EF0056" w:rsidRDefault="007D6085" w:rsidP="007D6085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Exceptions:</w:t>
            </w:r>
            <w:r w:rsidR="00AD6900" w:rsidRPr="00EF0056">
              <w:rPr>
                <w:rFonts w:cs="Times New Roman"/>
                <w:sz w:val="24"/>
                <w:szCs w:val="24"/>
              </w:rPr>
              <w:t xml:space="preserve"> </w:t>
            </w:r>
            <w:r w:rsidRPr="00EF0056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7D6085" w:rsidRPr="00EF0056" w:rsidRDefault="007D6085" w:rsidP="007D6085">
            <w:pPr>
              <w:spacing w:before="120" w:after="120"/>
              <w:ind w:left="720" w:hanging="720"/>
              <w:rPr>
                <w:rFonts w:cs="Times New Roman"/>
                <w:b w:val="0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Relationships:</w:t>
            </w:r>
            <w:r w:rsidRPr="00EF0056">
              <w:rPr>
                <w:rFonts w:cs="Times New Roman"/>
                <w:b w:val="0"/>
                <w:sz w:val="24"/>
                <w:szCs w:val="24"/>
              </w:rPr>
              <w:t xml:space="preserve"> N/A</w:t>
            </w:r>
          </w:p>
          <w:p w:rsidR="007D6085" w:rsidRPr="00EF0056" w:rsidRDefault="007D6085" w:rsidP="007D6085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EF0056">
              <w:rPr>
                <w:rFonts w:cs="Times New Roman"/>
                <w:sz w:val="24"/>
                <w:szCs w:val="24"/>
              </w:rPr>
              <w:t>Business Rules:</w:t>
            </w:r>
          </w:p>
          <w:p w:rsidR="007D6085" w:rsidRPr="00EF0056" w:rsidRDefault="007D6085" w:rsidP="007D6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F0056">
              <w:rPr>
                <w:rFonts w:ascii="Times New Roman" w:hAnsi="Times New Roman" w:cs="Times New Roman"/>
                <w:b w:val="0"/>
                <w:szCs w:val="24"/>
              </w:rPr>
              <w:t xml:space="preserve">Do not display unmatched vehicle(s) with options had been entered. </w:t>
            </w:r>
          </w:p>
          <w:p w:rsidR="007D6085" w:rsidRPr="00EF0056" w:rsidRDefault="007D6085" w:rsidP="007D60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EF0056">
              <w:rPr>
                <w:rFonts w:ascii="Times New Roman" w:hAnsi="Times New Roman" w:cs="Times New Roman"/>
                <w:b w:val="0"/>
                <w:szCs w:val="24"/>
              </w:rPr>
              <w:t xml:space="preserve">Result vehicle(s) must has pictures, pride, garage’s name, vehicle’s name, rating, number of rating, seats, fuel type and transmission type. </w:t>
            </w:r>
          </w:p>
          <w:p w:rsidR="00007B00" w:rsidRPr="00EF0056" w:rsidRDefault="00AD6900" w:rsidP="00AD69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F0056">
              <w:rPr>
                <w:rFonts w:ascii="Times New Roman" w:hAnsi="Times New Roman" w:cs="Times New Roman"/>
                <w:b w:val="0"/>
                <w:szCs w:val="24"/>
              </w:rPr>
              <w:t>Datetime</w:t>
            </w:r>
            <w:proofErr w:type="spellEnd"/>
            <w:r w:rsidRPr="00EF0056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7B00" w:rsidRPr="00EF0056">
              <w:rPr>
                <w:rFonts w:ascii="Times New Roman" w:hAnsi="Times New Roman" w:cs="Times New Roman"/>
                <w:b w:val="0"/>
                <w:szCs w:val="24"/>
              </w:rPr>
              <w:t>1</w:t>
            </w:r>
            <w:r w:rsidR="00007B00" w:rsidRPr="00EF0056">
              <w:rPr>
                <w:rFonts w:ascii="Times New Roman" w:hAnsi="Times New Roman" w:cs="Times New Roman"/>
                <w:b w:val="0"/>
                <w:szCs w:val="24"/>
                <w:vertAlign w:val="superscript"/>
              </w:rPr>
              <w:t>st</w:t>
            </w:r>
            <w:r w:rsidR="00EF0056">
              <w:rPr>
                <w:rFonts w:ascii="Times New Roman" w:hAnsi="Times New Roman" w:cs="Times New Roman"/>
                <w:b w:val="0"/>
                <w:szCs w:val="24"/>
                <w:vertAlign w:val="superscript"/>
              </w:rPr>
              <w:t xml:space="preserve"> </w:t>
            </w:r>
            <w:r w:rsidR="00007B00" w:rsidRPr="00EF0056">
              <w:rPr>
                <w:rFonts w:ascii="Times New Roman" w:hAnsi="Times New Roman" w:cs="Times New Roman"/>
                <w:b w:val="0"/>
                <w:szCs w:val="24"/>
              </w:rPr>
              <w:t>(</w:t>
            </w:r>
            <w:proofErr w:type="spellStart"/>
            <w:r w:rsidR="00007B00" w:rsidRPr="00EF0056">
              <w:rPr>
                <w:rFonts w:ascii="Times New Roman" w:hAnsi="Times New Roman" w:cs="Times New Roman"/>
                <w:b w:val="0"/>
                <w:szCs w:val="24"/>
              </w:rPr>
              <w:t>Datetime</w:t>
            </w:r>
            <w:proofErr w:type="spellEnd"/>
            <w:r w:rsidR="00007B00" w:rsidRPr="00EF0056">
              <w:rPr>
                <w:rFonts w:ascii="Times New Roman" w:hAnsi="Times New Roman" w:cs="Times New Roman"/>
                <w:b w:val="0"/>
                <w:szCs w:val="24"/>
              </w:rPr>
              <w:t xml:space="preserve"> to pick up vehicle) must more than </w:t>
            </w:r>
            <w:r w:rsidRPr="00EF0056">
              <w:rPr>
                <w:rFonts w:ascii="Times New Roman" w:hAnsi="Times New Roman" w:cs="Times New Roman"/>
                <w:b w:val="0"/>
                <w:szCs w:val="24"/>
              </w:rPr>
              <w:t>now</w:t>
            </w:r>
            <w:r w:rsidR="00007B00" w:rsidRPr="00EF0056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</w:tc>
      </w:tr>
    </w:tbl>
    <w:p w:rsidR="007D6085" w:rsidRPr="00EF0056" w:rsidRDefault="007D6085" w:rsidP="007D6085">
      <w:pPr>
        <w:rPr>
          <w:rFonts w:ascii="Times New Roman" w:hAnsi="Times New Roman" w:cs="Times New Roman"/>
          <w:sz w:val="24"/>
          <w:szCs w:val="24"/>
        </w:rPr>
      </w:pPr>
    </w:p>
    <w:p w:rsidR="007D6085" w:rsidRPr="00EF0056" w:rsidRDefault="007D6085" w:rsidP="007D6085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EF0056">
        <w:rPr>
          <w:rFonts w:ascii="Times New Roman" w:hAnsi="Times New Roman" w:cs="Times New Roman"/>
          <w:sz w:val="24"/>
          <w:szCs w:val="24"/>
        </w:rPr>
        <w:tab/>
      </w:r>
    </w:p>
    <w:p w:rsidR="002C709D" w:rsidRPr="00EF0056" w:rsidRDefault="002C709D" w:rsidP="007D6085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sectPr w:rsidR="002C709D" w:rsidRPr="00EF0056" w:rsidSect="00BB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6085"/>
    <w:rsid w:val="00007B00"/>
    <w:rsid w:val="00051A67"/>
    <w:rsid w:val="00137C00"/>
    <w:rsid w:val="002C709D"/>
    <w:rsid w:val="003D0890"/>
    <w:rsid w:val="004B7FF9"/>
    <w:rsid w:val="007D6085"/>
    <w:rsid w:val="0082165A"/>
    <w:rsid w:val="00A602EA"/>
    <w:rsid w:val="00AD6900"/>
    <w:rsid w:val="00BB13D1"/>
    <w:rsid w:val="00C55C7C"/>
    <w:rsid w:val="00D04174"/>
    <w:rsid w:val="00E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D6085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D6085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7D608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10</cp:revision>
  <dcterms:created xsi:type="dcterms:W3CDTF">2016-11-07T07:35:00Z</dcterms:created>
  <dcterms:modified xsi:type="dcterms:W3CDTF">2016-11-10T10:09:00Z</dcterms:modified>
</cp:coreProperties>
</file>