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Tut 7 answer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SELECT * FROM course WHERE CourseID LIKE “ISM%”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SELECT * FROM 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INNER JOIN QUALIFIED ON COURSE.CourseID = QUALIFIED.CourseID</w:t>
      </w:r>
    </w:p>
    <w:p w:rsidR="00000000" w:rsidDel="00000000" w:rsidP="00000000" w:rsidRDefault="00000000" w:rsidRPr="00000000" w14:paraId="00000009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INNER JOIN FACULTY ON FACULTY.FacultyID = QUALIFIED.FacultyID</w:t>
      </w:r>
    </w:p>
    <w:p w:rsidR="00000000" w:rsidDel="00000000" w:rsidP="00000000" w:rsidRDefault="00000000" w:rsidRPr="00000000" w14:paraId="0000000A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WHERE FACULTY.FacultyName = “</w:t>
      </w:r>
      <w:r w:rsidDel="00000000" w:rsidR="00000000" w:rsidRPr="00000000">
        <w:rPr>
          <w:sz w:val="28"/>
          <w:szCs w:val="28"/>
          <w:rtl w:val="0"/>
        </w:rPr>
        <w:t xml:space="preserve">Berndt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SELECT * FROM faculty f</w:t>
      </w:r>
    </w:p>
    <w:p w:rsidR="00000000" w:rsidDel="00000000" w:rsidP="00000000" w:rsidRDefault="00000000" w:rsidRPr="00000000" w14:paraId="0000000D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INNER JOIN qualified q ON c.CourseID = q.CourseID</w:t>
      </w:r>
    </w:p>
    <w:p w:rsidR="00000000" w:rsidDel="00000000" w:rsidP="00000000" w:rsidRDefault="00000000" w:rsidRPr="00000000" w14:paraId="0000000E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WHERE q.CourseID = ‘ISM 3113’</w:t>
      </w:r>
    </w:p>
    <w:p w:rsidR="00000000" w:rsidDel="00000000" w:rsidP="00000000" w:rsidRDefault="00000000" w:rsidRPr="00000000" w14:paraId="0000000F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SELECT * FROM faculty f</w:t>
      </w:r>
    </w:p>
    <w:p w:rsidR="00000000" w:rsidDel="00000000" w:rsidP="00000000" w:rsidRDefault="00000000" w:rsidRPr="00000000" w14:paraId="00000011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INNER JOIN qualified q ON c.CourseID = q.CourseID</w:t>
      </w:r>
    </w:p>
    <w:p w:rsidR="00000000" w:rsidDel="00000000" w:rsidP="00000000" w:rsidRDefault="00000000" w:rsidRPr="00000000" w14:paraId="00000012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WHERE q.CourseID = ‘ISM 3113’ AND g.CourseID != ‘ISM 4930’</w:t>
      </w:r>
    </w:p>
    <w:p w:rsidR="00000000" w:rsidDel="00000000" w:rsidP="00000000" w:rsidRDefault="00000000" w:rsidRPr="00000000" w14:paraId="00000013">
      <w:pPr>
        <w:ind w:left="1080" w:firstLine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SELECT COUNT(StudentID) FROM registration WHERE SectionNo = 2714 AND Semester = ‘1-2018’</w:t>
      </w:r>
    </w:p>
    <w:p w:rsidR="00000000" w:rsidDel="00000000" w:rsidP="00000000" w:rsidRDefault="00000000" w:rsidRPr="00000000" w14:paraId="00000016">
      <w:pPr>
        <w:ind w:left="1080" w:firstLine="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SELECT COUNT(StudentID) FROM registration r</w:t>
      </w:r>
    </w:p>
    <w:p w:rsidR="00000000" w:rsidDel="00000000" w:rsidP="00000000" w:rsidRDefault="00000000" w:rsidRPr="00000000" w14:paraId="00000018">
      <w:pPr>
        <w:ind w:left="1080" w:firstLine="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ab/>
        <w:tab/>
        <w:t xml:space="preserve">INNER JOIN section s ON r.SectionNo = s.SectionNo</w:t>
      </w:r>
    </w:p>
    <w:p w:rsidR="00000000" w:rsidDel="00000000" w:rsidP="00000000" w:rsidRDefault="00000000" w:rsidRPr="00000000" w14:paraId="00000019">
      <w:pPr>
        <w:ind w:left="1080" w:firstLine="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WHERE s.CourseID = ‘ISM-3113’ AND r.Semester = ‘I-2018’</w:t>
      </w:r>
    </w:p>
    <w:p w:rsidR="00000000" w:rsidDel="00000000" w:rsidP="00000000" w:rsidRDefault="00000000" w:rsidRPr="00000000" w14:paraId="0000001A">
      <w:pPr>
        <w:ind w:left="1080" w:firstLine="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SELECT * FROM student 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ab/>
        <w:t xml:space="preserve">LEFT JOIN registration r ON s.StudentID = r.StudentID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ab/>
        <w:t xml:space="preserve">INNER JOIN section sec ON r.SectionNo = sec.SectionNo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WHERE r.SectionNo IS NULL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ALTER TABLE Student ADD COLUMN `Math Score` FLOAT(2) NOT NULL</w:t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b.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SELECT COUNT(TUTOR_ID) AS NUMTSTOP FROM TUTOR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WHERE STATUS = 'Temp Stop';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60" w:firstLine="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SELECT TUTOR_ID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FROM TUTOR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WHERE STATUS = 'Active';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c.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(First way) SELECT 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FROM TUTOR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WHERE CERT_DATE BETWEEN ‘1/1/2008’ AND '1/31/2008';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(Second way) SELECT * FROM TUTOR WHERE MONTH(CERT_DATE) = 1 AND YEAR(CERT_DATE) = 2008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SELECT COUNT(STUDENT_ID) FROM MATCH_HISTORY WHERE START_DATE BETWEEN '01-JAN-2008' AND ’31-MAY-2008';</w:t>
      </w:r>
    </w:p>
    <w:p w:rsidR="00000000" w:rsidDel="00000000" w:rsidP="00000000" w:rsidRDefault="00000000" w:rsidRPr="00000000" w14:paraId="0000002F">
      <w:pPr>
        <w:spacing w:line="36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20"/>
        </w:tabs>
        <w:spacing w:line="223" w:lineRule="auto"/>
        <w:ind w:right="5200"/>
        <w:rPr>
          <w:sz w:val="25"/>
          <w:szCs w:val="25"/>
        </w:rPr>
      </w:pPr>
      <w:bookmarkStart w:colFirst="0" w:colLast="0" w:name="_heading=h.gjdgxs" w:id="0"/>
      <w:bookmarkEnd w:id="0"/>
      <w:r w:rsidDel="00000000" w:rsidR="00000000" w:rsidRPr="00000000">
        <w:rPr>
          <w:sz w:val="25"/>
          <w:szCs w:val="25"/>
          <w:rtl w:val="0"/>
        </w:rPr>
        <w:t xml:space="preserve">e. SELECT READ, STUDENT_ID FROM STUDENT </w:t>
      </w:r>
      <w:r w:rsidDel="00000000" w:rsidR="00000000" w:rsidRPr="00000000">
        <w:rPr>
          <w:sz w:val="26"/>
          <w:szCs w:val="26"/>
          <w:rtl w:val="0"/>
        </w:rPr>
        <w:t xml:space="preserve">ORDER BY READ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STUDENT_ID, MAX(READ) FROM STUDENT.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0" w:orient="portrait"/>
      <w:pgMar w:bottom="1440" w:top="1440" w:left="140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41D9"/>
    <w:rPr>
      <w:rFonts w:ascii="Times New Roman" w:cs="Times New Roman" w:hAnsi="Times New Roman" w:eastAsiaTheme="minorEastAsia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1" w:customStyle="1">
    <w:name w:val="p1"/>
    <w:basedOn w:val="Normal"/>
    <w:rsid w:val="00CB542C"/>
    <w:rPr>
      <w:rFonts w:ascii="Helvetica" w:hAnsi="Helvetica" w:eastAsiaTheme="minorHAnsi"/>
      <w:sz w:val="14"/>
      <w:szCs w:val="14"/>
    </w:rPr>
  </w:style>
  <w:style w:type="paragraph" w:styleId="ListParagraph">
    <w:name w:val="List Paragraph"/>
    <w:basedOn w:val="Normal"/>
    <w:uiPriority w:val="34"/>
    <w:qFormat w:val="1"/>
    <w:rsid w:val="007242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GgvaAitJGDz7aeS/QpLEMJJpA==">AMUW2mUQBJJ1L/35WxsiwshuHR1/XYdBLzswyr4RyesIDQXgwTg5BcIrn/OFJNRBETs32iJa6f7gwlmg9D3JItmB1gPOTSLBiGQPgsVSnVv0sq4qnN4F1T7cWz4/ZSJUUfkpsVPmpwwB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2019-07-17T07:30:00Z</dcterms:created>
  <dc:creator>nguyen_huu cam</dc:creator>
</cp:coreProperties>
</file>