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аавы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17:02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|-10|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|1|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|10| - |4|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|-12|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|3| × |-5|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| -4 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|8|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|-10|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|-7| =</w:t>
        <w:br/>
        <w:br/>
        <w:t xml:space="preserve">   A) 0</w:t>
        <w:br/>
        <w:t xml:space="preserve">   B) -7</w:t>
        <w:br/>
        <w:t xml:space="preserve">   C) 7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|10| - |4|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|8|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|3|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|10| ÷ |-8|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|10| + |-6|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|4| - |9|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|-10|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|5| =</w:t>
        <w:br/>
        <w:br/>
        <w:t xml:space="preserve">   A) 0</w:t>
        <w:br/>
        <w:t xml:space="preserve">   B) 5</w:t>
        <w:br/>
        <w:t xml:space="preserve">   C) -5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|-2|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|8|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|4| ÷ |-6| =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