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фыаыав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14:51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7x + 9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8x = 7 равен</w:t>
        <w:br/>
        <w:br/>
        <w:t xml:space="preserve">   A) 0.88</w:t>
        <w:br/>
        <w:t xml:space="preserve">   B) 1.14</w:t>
        <w:br/>
        <w:t xml:space="preserve">   C) 7-8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8x + 4 = 0 равен</w:t>
        <w:br/>
        <w:br/>
        <w:t xml:space="preserve">   A) 2.0</w:t>
        <w:br/>
        <w:t xml:space="preserve">   B) 0.5</w:t>
        <w:br/>
        <w:t xml:space="preserve">   C) -0.5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7x - 0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Уравнение вида ax + b = 0 называется</w:t>
        <w:br/>
        <w:br/>
        <w:t xml:space="preserve">   A) кубическим</w:t>
        <w:br/>
        <w:t xml:space="preserve">   B)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Корень уравнения 2x = 0 равен</w:t>
        <w:br/>
        <w:br/>
        <w:t xml:space="preserve">   A) 0.0</w:t>
        <w:br/>
        <w:t xml:space="preserve">   B) 2.0</w:t>
        <w:br/>
        <w:t xml:space="preserve">   C) 0-2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4x + 1 = 0 равен</w:t>
        <w:br/>
        <w:br/>
        <w:t xml:space="preserve">   A) -0.25</w:t>
        <w:br/>
        <w:t xml:space="preserve">   B) 4.0</w:t>
        <w:br/>
        <w:t xml:space="preserve">   C) 0.25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5x + 0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2x - 1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Уравнение вида ax + b = 0 называется</w:t>
        <w:br/>
        <w:br/>
        <w:t xml:space="preserve">   A) квадратным</w:t>
        <w:br/>
        <w:t xml:space="preserve">   B) кубическим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Уравнение вида ax + b = 0 называется</w:t>
        <w:br/>
        <w:br/>
        <w:t xml:space="preserve">   A) линейным</w:t>
        <w:br/>
        <w:t xml:space="preserve">   B) квадратным</w:t>
        <w:br/>
        <w:t xml:space="preserve">   C) кубическим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10x + 2 = 0 равен</w:t>
        <w:br/>
        <w:br/>
        <w:t xml:space="preserve">   A) -0.2</w:t>
        <w:br/>
        <w:t xml:space="preserve">   B) 0.2</w:t>
        <w:br/>
        <w:t xml:space="preserve">   C) 5.0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8x + -5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7x - -9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10x = -6 равен</w:t>
        <w:br/>
        <w:br/>
        <w:t xml:space="preserve">   A) -0.6</w:t>
        <w:br/>
        <w:t xml:space="preserve">   B) -1.67</w:t>
        <w:br/>
        <w:t xml:space="preserve">   C) -6-10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5x - 8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2x + 6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9x + -8 = 0 равен</w:t>
        <w:br/>
        <w:br/>
        <w:t xml:space="preserve">   A) -1.12</w:t>
        <w:br/>
        <w:t xml:space="preserve">   B) -0.89</w:t>
        <w:br/>
        <w:t xml:space="preserve">   C) -0.89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Корень уравнения 10x = -10 равен</w:t>
        <w:br/>
        <w:br/>
        <w:t xml:space="preserve">   A) -10-10</w:t>
        <w:br/>
        <w:t xml:space="preserve">   B) -1.0</w:t>
        <w:br/>
        <w:t xml:space="preserve">   C) -1.0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Уравнение вида ax + b = 0 называется</w:t>
        <w:br/>
        <w:br/>
        <w:t xml:space="preserve">   A) кубическим</w:t>
        <w:br/>
        <w:t xml:space="preserve">   B)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