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Link to Elisa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https://elisalee.us/home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TAB- WRITING (TO DO)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Header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&amp; Publications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Row 1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Pic 2 - Balance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Published poem in Skipping Stones, a multicultural international literary magazine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Fall 2023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Link to go on top of the image to click: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https://www.skippingstones.org/wp/2023/12/15/balance/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Pic 7 - FBRecognition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Princeton Day School Post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November 2023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Link to go on top of the image: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(20+) Congratulations to Aadya Agarwal '29, whose... - Princeton Day School | 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 1 - When Kindness Was Planted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Published story in The Telling Room, an online youth literary magazine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Summer 2022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Link to go on top of the image: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https://www.tellingroom.org/stories-full/when-kindness-is-planted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Pic 6 - For If They Let Go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Entered new poem, Fall 2024 Poetry Contest, Creative Communication, Poetic Power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Fall 2024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Link to go on top of image: </w:t>
      </w:r>
    </w:p>
    <w:p w:rsidR="00000000" w:rsidDel="00000000" w:rsidP="00000000" w:rsidRDefault="00000000" w:rsidRPr="00000000" w14:paraId="0000002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https://drive.google.com/file/d/1yb6NxMAiaFxVoYn004jQOn5S_AbYXCmG/view?usp=drive_link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Pic 4 - A Celebration Of Small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Published poem in Poetic Power’s anthology, A Celebration of Poets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Summer 2024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Link to go on top of image: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https://drive.google.com/file/d/1ELf1Wb0X3V-rsZpGtsfgbWMCzFMmyB2q/view?usp=drive_link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Pic 3 - My Mom’s Frying Pan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Published poem in Poetic Power’s anthology, A Celebration of Poets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Spring 2024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Link to go on top of the image: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https://drive.google.com/file/d/1amqyZnEnAZLPW56-DhpXfSOjR_EZOtPR/view?usp=drive_link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 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Pic 5 - In a shift of heat.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Published poem in Poetic Power’s anthology, A Celebration of Poets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Summer 2023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Link to go on top of the image: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https://drive.google.com/file/d/1EMp3-W_xPew14XNfcjj5evTKAjOGmcpJ/view?usp=drive_link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TAB - ROBOTICS (TO DO)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 Gallery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FLL Robotics Tournaments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FIRST TOP ROW (left to right)</w:t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Picture: pic 2 - team award.jpg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Caption: Robot Design Award, NJ Regionals, 2023-2024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Picture: pic 7 - Mt. olive award.jpg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Caption: Breakthrough Award, NJ State, 2023-2024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Picture: pic 13 - Nov 22.jpg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Caption: Robot Design Award, NJ Regionals, 2022-2023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Row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Picture: pic 1 - with robot.jpg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Caption: Robot - 2023-2024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Picture: pic 5 - Mt. Olive award.jpg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Caption: Breakthrough Award, 2023-2024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Picture: pic 6 - team award.jpg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Caption: Robot Design Award, 2023-2024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Row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Picture: pic 4 - team poster.jpg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Caption: Team Poster, NJ Regionals - 2023-2024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Picture: pic 3 - team poster.jpg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Caption: Team Pit, NJ State- 2023-2024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Picture: pic 8 - on the board.jpg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Caption: Mission Run, NJ State- 2023-2024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Fourth Row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WPI FLL US Open World, June 2024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Picture: pic 12 - wpi team.jpg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Caption: WPI Team - June 2024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Picture: pic 10 - wpi award.jpg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Caption: Robot Design Award (Finalist) - June 2024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Picture: pic 11 - WPI goodies.jpg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Caption: WPI Pit and visitors - June 2024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TAB - Community Service - (TO DO)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FIRST TOP ROW</w:t>
      </w:r>
    </w:p>
    <w:p w:rsidR="00000000" w:rsidDel="00000000" w:rsidP="00000000" w:rsidRDefault="00000000" w:rsidRPr="00000000" w14:paraId="0000007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1: 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For A Better World LEO Club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Affiliated with Lions Club International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ROW</w:t>
      </w:r>
    </w:p>
    <w:p w:rsidR="00000000" w:rsidDel="00000000" w:rsidP="00000000" w:rsidRDefault="00000000" w:rsidRPr="00000000" w14:paraId="0000008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Header 2: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Halloween Candy Drive - October 2023 - Project Lead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(now you  create 3 rows to fit all these pics)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Row (left to right):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Picture: pic 36- aadya_hhc.jpg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Caption: Howard Healthy Choices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Picture: pic 3-ahouse.jpg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Caption: Anchor House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Picture: pic 1-hhc.jpg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Caption: Howard Healthy Choices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Row (left to right):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Picture: pic 39 - box.jpg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Caption: Donation box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Picture: pic 42 - Flyer.jpg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Caption: Candy Drive Flyer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Picture: pic 34 - sorting.jpg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Caption: Candy boxes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Row (left to right):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Picture: pic 32 - aops.jpg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Caption: AoPS collection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Picture: pic 10-sorting.jpg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Caption: Candy Sorting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Picture: pic 26-org.jpg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Caption: Candy Organization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ROW:</w:t>
      </w:r>
    </w:p>
    <w:p w:rsidR="00000000" w:rsidDel="00000000" w:rsidP="00000000" w:rsidRDefault="00000000" w:rsidRPr="00000000" w14:paraId="000000A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Header 3: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RISE Against Hunger - Multiple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Row (left to right):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Picture: pic 9 - RAH - July 24.jpg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Caption: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Picture: pic 18 - RAH -all.jpg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Caption: July 2024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Picture: pic 6 - July 2023.jpg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Caption: July 2023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Row (left to right):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Picture: pic 11 - RAH - July 24.jpg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Caption: July 2024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Picture: pic 4  - June 2024.jpg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Caption: June 2024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Picture: pic 17 - RAH - at station.jpg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Caption: July 2024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ROW:</w:t>
      </w:r>
    </w:p>
    <w:p w:rsidR="00000000" w:rsidDel="00000000" w:rsidP="00000000" w:rsidRDefault="00000000" w:rsidRPr="00000000" w14:paraId="000000B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Header 4: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Donation Drives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Row (left to right):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Picture: pic 2 - TOT - Dec 2023.jpg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Caption: Toys For Tots Drive, Dec 2023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Picture: pic 3 - TOT - board.jpg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Caption: Toys For Tots Drive, Dec 2023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Picture: pic 10  - TOT - Military Base.jpg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Caption: Toys For Tots Drive, Drop-off at Fort Dix Army Base, Dec 2023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Row (left to right):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Picture: pic 4 - Stuffed Animals - June2024.jpg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Caption: Stuffed Animals Drive, June 2024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Picture: pic 6  - Sock Drive.jpg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Caption: Sock Drive, March 2024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Picture: pic 8  - Sock Drive.jpg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Caption: Sock Drive, March 2024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Row (left to right):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Picture: pic 11 - Diaper Drive.jpg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Caption: Diaper Drive, September 2024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Picture: pic 14  - BTS - Sept 2023.jpg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Caption: Back to School Drive, September 2023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Picture: pic 13  - Hurricane Relief.jpg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Caption: Hurricane Helene Relief, Drop-off at WW Police Dept, October 2024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ROW:</w:t>
      </w:r>
    </w:p>
    <w:p w:rsidR="00000000" w:rsidDel="00000000" w:rsidP="00000000" w:rsidRDefault="00000000" w:rsidRPr="00000000" w14:paraId="000000E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Header 5: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Organizations &amp; Fundraising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Row (left to right):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Picture: pic 4 - Senior Center.jpg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Caption: Artis, Senior Living Center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Picture: pic 2 - Senior Center.jpg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Caption: Artis, Senior Living Center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Picture: pic 6  - Senior Center.jpg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Caption: Artis, Senior Living Center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Row (left to right):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Picture: pic 3 - Animal Shelter.jpg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Caption: Animal Shelter, PAWS for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Picture: pic 3 - AWD Fund Raiser.jpg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Caption: AWD (AnythingWillDo), India-based nonprofit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Picture: pic 1 - laptop flyer .jpg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Caption: AWD (AnythingWillDo), India-based nonprofit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Picture: pic 50 - MJF.jpg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Caption: The Melvin Jones Fundraising (2023 - 2024)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ROW:</w:t>
      </w:r>
    </w:p>
    <w:p w:rsidR="00000000" w:rsidDel="00000000" w:rsidP="00000000" w:rsidRDefault="00000000" w:rsidRPr="00000000" w14:paraId="000001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Header 6: 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PSA (Public Service Announcement) Videos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Video: video 1 - WE - PSA.mp4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Caption: Women’s Equality Day, August 2022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Video: video 2 - WIT - PSA.mp4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Caption: Women in STEM, March 2024</w:t>
      </w:r>
    </w:p>
    <w:p w:rsidR="00000000" w:rsidDel="00000000" w:rsidP="00000000" w:rsidRDefault="00000000" w:rsidRPr="00000000" w14:paraId="000001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Video: video 3 - AA - PSA.mp4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Caption: Aviation History Awareness, November 2024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Row: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Video: video 4 - Candy Drive 2023.mov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Caption: Halloween Candy Drive, October 2023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NEW TAB - Theater &amp; Public 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 Row - From Left to Right. Each Image clickable (similar to Music &amp; Arts one)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Picture: Pic 5 McCarter Theater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Caption: THEATER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Picture: Pic 1 Model Speaker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Caption: PUBLIC SPEAKING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THEATER section (when you click on “THEATER ” tile in the top row”):</w:t>
      </w:r>
    </w:p>
    <w:p w:rsidR="00000000" w:rsidDel="00000000" w:rsidP="00000000" w:rsidRDefault="00000000" w:rsidRPr="00000000" w14:paraId="000001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Display the following two videos from left to right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Row (of videos):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Video: video 1 Theater Monologue.mp4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Sample Monologue Clip </w:t>
      </w:r>
    </w:p>
    <w:p w:rsidR="00000000" w:rsidDel="00000000" w:rsidP="00000000" w:rsidRDefault="00000000" w:rsidRPr="00000000" w14:paraId="000001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Emily​ ​Webb​ ​-​ ​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Our​ ​Town</w:t>
      </w:r>
      <w:r w:rsidDel="00000000" w:rsidR="00000000" w:rsidRPr="00000000">
        <w:rPr>
          <w:color w:val="222222"/>
          <w:highlight w:val="white"/>
          <w:rtl w:val="0"/>
        </w:rPr>
        <w:t xml:space="preserve">,​ ​Thornton​ ​Wilder </w:t>
      </w:r>
    </w:p>
    <w:p w:rsidR="00000000" w:rsidDel="00000000" w:rsidP="00000000" w:rsidRDefault="00000000" w:rsidRPr="00000000" w14:paraId="000001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Recorded November 2024</w:t>
      </w:r>
    </w:p>
    <w:p w:rsidR="00000000" w:rsidDel="00000000" w:rsidP="00000000" w:rsidRDefault="00000000" w:rsidRPr="00000000" w14:paraId="0000012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ff0000"/>
        </w:rPr>
      </w:pPr>
      <w:r w:rsidDel="00000000" w:rsidR="00000000" w:rsidRPr="00000000">
        <w:rPr>
          <w:rtl w:val="0"/>
        </w:rPr>
        <w:t xml:space="preserve">Video: video 5 mccarter theater.mp4 </w:t>
      </w:r>
      <w:r w:rsidDel="00000000" w:rsidR="00000000" w:rsidRPr="00000000">
        <w:rPr>
          <w:color w:val="ff0000"/>
          <w:rtl w:val="0"/>
        </w:rPr>
        <w:t xml:space="preserve">(can you make this video to start at 0.05 sec where aadya just enters and end at 1:00)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A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Mystery Theater Drama</w:t>
      </w:r>
    </w:p>
    <w:p w:rsidR="00000000" w:rsidDel="00000000" w:rsidP="00000000" w:rsidRDefault="00000000" w:rsidRPr="00000000" w14:paraId="000001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McCarter Theater, Princeton</w:t>
      </w:r>
    </w:p>
    <w:p w:rsidR="00000000" w:rsidDel="00000000" w:rsidP="00000000" w:rsidRDefault="00000000" w:rsidRPr="00000000" w14:paraId="000001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March 2023</w:t>
      </w:r>
    </w:p>
    <w:p w:rsidR="00000000" w:rsidDel="00000000" w:rsidP="00000000" w:rsidRDefault="00000000" w:rsidRPr="00000000" w14:paraId="0000012D">
      <w:pPr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(in black dress)</w:t>
      </w:r>
      <w:r w:rsidDel="00000000" w:rsidR="00000000" w:rsidRPr="00000000">
        <w:rPr>
          <w:color w:val="222222"/>
          <w:highlight w:val="white"/>
          <w:rtl w:val="0"/>
        </w:rPr>
        <w:t xml:space="preserve"> === keep this font smaller than the rest</w:t>
      </w:r>
    </w:p>
    <w:p w:rsidR="00000000" w:rsidDel="00000000" w:rsidP="00000000" w:rsidRDefault="00000000" w:rsidRPr="00000000" w14:paraId="000001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PUBLIC SPEAKING Section (when you click on “PUBLICK SPEAKING” tile in the top row”):</w:t>
      </w:r>
    </w:p>
    <w:p w:rsidR="00000000" w:rsidDel="00000000" w:rsidP="00000000" w:rsidRDefault="00000000" w:rsidRPr="00000000" w14:paraId="000001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1st row (of 2 pics from left to right)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Picture: Pic 6 - nsf main</w:t>
      </w:r>
    </w:p>
    <w:p w:rsidR="00000000" w:rsidDel="00000000" w:rsidP="00000000" w:rsidRDefault="00000000" w:rsidRPr="00000000" w14:paraId="0000013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Caption: </w:t>
      </w:r>
    </w:p>
    <w:p w:rsidR="00000000" w:rsidDel="00000000" w:rsidP="00000000" w:rsidRDefault="00000000" w:rsidRPr="00000000" w14:paraId="0000013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Certificate of Learning Journey Excellence </w:t>
      </w:r>
    </w:p>
    <w:p w:rsidR="00000000" w:rsidDel="00000000" w:rsidP="00000000" w:rsidRDefault="00000000" w:rsidRPr="00000000" w14:paraId="0000013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1st position, 7th grade level</w:t>
      </w:r>
    </w:p>
    <w:p w:rsidR="00000000" w:rsidDel="00000000" w:rsidP="00000000" w:rsidRDefault="00000000" w:rsidRPr="00000000" w14:paraId="0000013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April 2024</w:t>
      </w:r>
    </w:p>
    <w:p w:rsidR="00000000" w:rsidDel="00000000" w:rsidP="00000000" w:rsidRDefault="00000000" w:rsidRPr="00000000" w14:paraId="0000013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Picture: pic 4 - ETS Award</w:t>
      </w:r>
    </w:p>
    <w:p w:rsidR="00000000" w:rsidDel="00000000" w:rsidP="00000000" w:rsidRDefault="00000000" w:rsidRPr="00000000" w14:paraId="0000013A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ETS Youth Toastmasters Program</w:t>
      </w:r>
    </w:p>
    <w:p w:rsidR="00000000" w:rsidDel="00000000" w:rsidP="00000000" w:rsidRDefault="00000000" w:rsidRPr="00000000" w14:paraId="0000013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Outstanding Communicator Award</w:t>
      </w:r>
    </w:p>
    <w:p w:rsidR="00000000" w:rsidDel="00000000" w:rsidP="00000000" w:rsidRDefault="00000000" w:rsidRPr="00000000" w14:paraId="0000013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Graduation Ceremony, March 2022</w:t>
      </w:r>
    </w:p>
    <w:p w:rsidR="00000000" w:rsidDel="00000000" w:rsidP="00000000" w:rsidRDefault="00000000" w:rsidRPr="00000000" w14:paraId="000001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2nd Row (of 3 videos from left to right):</w:t>
      </w:r>
    </w:p>
    <w:p w:rsidR="00000000" w:rsidDel="00000000" w:rsidP="00000000" w:rsidRDefault="00000000" w:rsidRPr="00000000" w14:paraId="000001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Video: video 2 focus speech</w:t>
      </w:r>
    </w:p>
    <w:p w:rsidR="00000000" w:rsidDel="00000000" w:rsidP="00000000" w:rsidRDefault="00000000" w:rsidRPr="00000000" w14:paraId="00000141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Caption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1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MIddle School Assembly - Focus Speech</w:t>
      </w:r>
    </w:p>
    <w:p w:rsidR="00000000" w:rsidDel="00000000" w:rsidP="00000000" w:rsidRDefault="00000000" w:rsidRPr="00000000" w14:paraId="000001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Topic: “The Power of Small”</w:t>
      </w:r>
    </w:p>
    <w:p w:rsidR="00000000" w:rsidDel="00000000" w:rsidP="00000000" w:rsidRDefault="00000000" w:rsidRPr="00000000" w14:paraId="000001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Presented in November 2024</w:t>
      </w:r>
    </w:p>
    <w:p w:rsidR="00000000" w:rsidDel="00000000" w:rsidP="00000000" w:rsidRDefault="00000000" w:rsidRPr="00000000" w14:paraId="0000014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Video: video 3 -war - classroom </w:t>
      </w:r>
    </w:p>
    <w:p w:rsidR="00000000" w:rsidDel="00000000" w:rsidP="00000000" w:rsidRDefault="00000000" w:rsidRPr="00000000" w14:paraId="00000147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Caption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1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Model Speaker, ETS Toastmasters Youth Leadership Program</w:t>
      </w:r>
    </w:p>
    <w:p w:rsidR="00000000" w:rsidDel="00000000" w:rsidP="00000000" w:rsidRDefault="00000000" w:rsidRPr="00000000" w14:paraId="000001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Presented in February 2024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Video: video 4 - NSF</w:t>
      </w:r>
    </w:p>
    <w:p w:rsidR="00000000" w:rsidDel="00000000" w:rsidP="00000000" w:rsidRDefault="00000000" w:rsidRPr="00000000" w14:paraId="0000014C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Caption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14D">
      <w:pPr>
        <w:spacing w:line="240" w:lineRule="auto"/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Impromptu Speech - </w:t>
      </w:r>
      <w:r w:rsidDel="00000000" w:rsidR="00000000" w:rsidRPr="00000000">
        <w:rPr>
          <w:color w:val="222222"/>
          <w:highlight w:val="white"/>
          <w:rtl w:val="0"/>
        </w:rPr>
        <w:t xml:space="preserve">Junior Public Speaking Contest </w:t>
      </w:r>
    </w:p>
    <w:p w:rsidR="00000000" w:rsidDel="00000000" w:rsidP="00000000" w:rsidRDefault="00000000" w:rsidRPr="00000000" w14:paraId="0000014E">
      <w:pPr>
        <w:spacing w:line="240" w:lineRule="auto"/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Conducted by North South Foundation, Princeton Chapter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Topic: “The Importance of Volunteering in your Community”</w:t>
      </w:r>
    </w:p>
    <w:p w:rsidR="00000000" w:rsidDel="00000000" w:rsidP="00000000" w:rsidRDefault="00000000" w:rsidRPr="00000000" w14:paraId="000001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April 2024</w:t>
      </w:r>
    </w:p>
    <w:p w:rsidR="00000000" w:rsidDel="00000000" w:rsidP="00000000" w:rsidRDefault="00000000" w:rsidRPr="00000000" w14:paraId="0000015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TAB - Athletics</w:t>
      </w:r>
    </w:p>
    <w:p w:rsidR="00000000" w:rsidDel="00000000" w:rsidP="00000000" w:rsidRDefault="00000000" w:rsidRPr="00000000" w14:paraId="000001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 Row of photos- from Left to Right </w:t>
      </w:r>
    </w:p>
    <w:p w:rsidR="00000000" w:rsidDel="00000000" w:rsidP="00000000" w:rsidRDefault="00000000" w:rsidRPr="00000000" w14:paraId="000001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Picture: tennis pic 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Tennis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Played since 3rd grade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Captain, Middle School Advanced Tennis Team, Fall 2024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Private Coaching, Princeton Tennis Program: USTA Junior Team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Camps: </w:t>
      </w:r>
      <w:r w:rsidDel="00000000" w:rsidR="00000000" w:rsidRPr="00000000">
        <w:rPr>
          <w:rtl w:val="0"/>
        </w:rPr>
        <w:t xml:space="preserve">Evert Tennis Academy in 2024, Nike Tennis and Rafa Nadal Academy, in 2023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Sportsmanship Award, H</w:t>
      </w:r>
      <w:r w:rsidDel="00000000" w:rsidR="00000000" w:rsidRPr="00000000">
        <w:rPr>
          <w:rtl w:val="0"/>
        </w:rPr>
        <w:t xml:space="preserve">igh-Performance Nike Tennis Camp in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Picture: volleyball pic 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Volleyball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School Team, Fall 2022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Position Played: Middle Hitter</w:t>
      </w:r>
    </w:p>
    <w:p w:rsidR="00000000" w:rsidDel="00000000" w:rsidP="00000000" w:rsidRDefault="00000000" w:rsidRPr="00000000" w14:paraId="0000016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Princeton Volleyball Academy, Advanced Training clinic, Spring Session</w:t>
      </w:r>
    </w:p>
    <w:p w:rsidR="00000000" w:rsidDel="00000000" w:rsidP="00000000" w:rsidRDefault="00000000" w:rsidRPr="00000000" w14:paraId="0000016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Camps: Princeton University Advanced camp 2023 (youngest player), Nike Volleyball camp in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Picture: basketball pic 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Basketball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School Team (Winter) since 6th grade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Position Played: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Picture: lacrosse pic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Lacrosse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School Advanced Team (Spring) since 6th grade</w:t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  <w:t xml:space="preserve">Position Played: Low Attack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Picture: ski pic 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Caption: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Ski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 xml:space="preserve">Recreational intermediate level skier</w:t>
      </w:r>
    </w:p>
    <w:p w:rsidR="00000000" w:rsidDel="00000000" w:rsidP="00000000" w:rsidRDefault="00000000" w:rsidRPr="00000000" w14:paraId="0000017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2nd Row (for Tennis videos) from left to right</w:t>
      </w:r>
    </w:p>
    <w:p w:rsidR="00000000" w:rsidDel="00000000" w:rsidP="00000000" w:rsidRDefault="00000000" w:rsidRPr="00000000" w14:paraId="0000017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Header: </w:t>
      </w:r>
      <w:r w:rsidDel="00000000" w:rsidR="00000000" w:rsidRPr="00000000">
        <w:rPr>
          <w:rtl w:val="0"/>
        </w:rPr>
        <w:t xml:space="preserve">Tennis Footage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Video: tennis groundstrokes video 1.mp4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Caption: Groundstrokes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Video: tennis serves video 2.mp4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Caption: Serves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Video: tennis volleys video 3.mp4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Caption: volleys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3rd Row (for Volleyball videos from left to right)</w:t>
      </w:r>
    </w:p>
    <w:p w:rsidR="00000000" w:rsidDel="00000000" w:rsidP="00000000" w:rsidRDefault="00000000" w:rsidRPr="00000000" w14:paraId="0000018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Header: </w:t>
      </w:r>
      <w:r w:rsidDel="00000000" w:rsidR="00000000" w:rsidRPr="00000000">
        <w:rPr>
          <w:rtl w:val="0"/>
        </w:rPr>
        <w:t xml:space="preserve">Volleyball Footage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Video: volleyball video 1.mp4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Caption: Serving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Video: volleyball video 2.mp4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Caption: Passing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Video: volleyball  video 3.mp4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Caption: Setting</w:t>
      </w:r>
    </w:p>
    <w:p w:rsidR="00000000" w:rsidDel="00000000" w:rsidP="00000000" w:rsidRDefault="00000000" w:rsidRPr="00000000" w14:paraId="0000018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TAB - Music &amp; Art</w:t>
      </w:r>
    </w:p>
    <w:p w:rsidR="00000000" w:rsidDel="00000000" w:rsidP="00000000" w:rsidRDefault="00000000" w:rsidRPr="00000000" w14:paraId="0000019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 Row - From Left to Right. Each Image clickable (similar to elisa website)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Picture: Flute Pic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Caption: FLUTE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Picture: Piano Pic 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Caption: PIANO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Picture: art 20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Caption: ART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Flute section (when you click on “FLUTE” tile in the top row”):</w:t>
      </w:r>
    </w:p>
    <w:p w:rsidR="00000000" w:rsidDel="00000000" w:rsidP="00000000" w:rsidRDefault="00000000" w:rsidRPr="00000000" w14:paraId="0000019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Display “</w:t>
      </w:r>
      <w:r w:rsidDel="00000000" w:rsidR="00000000" w:rsidRPr="00000000">
        <w:rPr>
          <w:b w:val="1"/>
          <w:bCs w:val="1"/>
          <w:rtl w:val="0"/>
        </w:rPr>
        <w:t xml:space="preserve">FLUTE</w:t>
      </w:r>
      <w:r w:rsidDel="00000000" w:rsidR="00000000" w:rsidRPr="00000000">
        <w:rPr>
          <w:rtl w:val="0"/>
        </w:rPr>
        <w:t xml:space="preserve">” in the center (similar to “CELLO” for elisa website)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Row (of pictures):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Flute pic 2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Studio Recital, Summer 2024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Flute pic 3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School Advanced Band Concert, Spring 2024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(School Band - Flutist (5th - 8th grade), First Chair Flutist (8th grade))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2nd Row (of 3 videos):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Sample Flute Pieces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Video: Flute video 1</w:t>
      </w:r>
    </w:p>
    <w:p w:rsidR="00000000" w:rsidDel="00000000" w:rsidP="00000000" w:rsidRDefault="00000000" w:rsidRPr="00000000" w14:paraId="000001A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Caption: </w:t>
      </w:r>
      <w:r w:rsidDel="00000000" w:rsidR="00000000" w:rsidRPr="00000000">
        <w:rPr>
          <w:color w:val="222222"/>
          <w:highlight w:val="white"/>
          <w:rtl w:val="0"/>
        </w:rPr>
        <w:t xml:space="preserve">Les feuilles mortes with piano accompaniment -  by Joesph Kosma</w:t>
      </w:r>
    </w:p>
    <w:p w:rsidR="00000000" w:rsidDel="00000000" w:rsidP="00000000" w:rsidRDefault="00000000" w:rsidRPr="00000000" w14:paraId="000001A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Recorded November 2024</w:t>
      </w:r>
    </w:p>
    <w:p w:rsidR="00000000" w:rsidDel="00000000" w:rsidP="00000000" w:rsidRDefault="00000000" w:rsidRPr="00000000" w14:paraId="000001A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Video: Flute video 2</w:t>
      </w:r>
    </w:p>
    <w:p w:rsidR="00000000" w:rsidDel="00000000" w:rsidP="00000000" w:rsidRDefault="00000000" w:rsidRPr="00000000" w14:paraId="000001B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Caption: </w:t>
      </w:r>
      <w:r w:rsidDel="00000000" w:rsidR="00000000" w:rsidRPr="00000000">
        <w:rPr>
          <w:color w:val="222222"/>
          <w:highlight w:val="white"/>
          <w:rtl w:val="0"/>
        </w:rPr>
        <w:t xml:space="preserve">Austrian Allure - by Ian Denley</w:t>
      </w:r>
    </w:p>
    <w:p w:rsidR="00000000" w:rsidDel="00000000" w:rsidP="00000000" w:rsidRDefault="00000000" w:rsidRPr="00000000" w14:paraId="000001B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Recorded November 2024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Row (2 videos):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Video: Flute video 3</w:t>
      </w:r>
    </w:p>
    <w:p w:rsidR="00000000" w:rsidDel="00000000" w:rsidP="00000000" w:rsidRDefault="00000000" w:rsidRPr="00000000" w14:paraId="000001B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Caption: </w:t>
      </w:r>
      <w:r w:rsidDel="00000000" w:rsidR="00000000" w:rsidRPr="00000000">
        <w:rPr>
          <w:color w:val="222222"/>
          <w:highlight w:val="white"/>
          <w:rtl w:val="0"/>
        </w:rPr>
        <w:t xml:space="preserve">Off She Goes (traditional) with piano accompaniment - arranged by Alan Bullard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Studio Recital, Summer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222222"/>
          <w:highlight w:val="green"/>
        </w:rPr>
      </w:pPr>
      <w:commentRangeStart w:id="0"/>
      <w:r w:rsidDel="00000000" w:rsidR="00000000" w:rsidRPr="00000000">
        <w:rPr>
          <w:color w:val="222222"/>
          <w:highlight w:val="green"/>
          <w:rtl w:val="0"/>
        </w:rPr>
        <w:t xml:space="preserve">Video: Flute video 4</w:t>
      </w:r>
    </w:p>
    <w:p w:rsidR="00000000" w:rsidDel="00000000" w:rsidP="00000000" w:rsidRDefault="00000000" w:rsidRPr="00000000" w14:paraId="000001BF">
      <w:pPr>
        <w:rPr>
          <w:color w:val="222222"/>
          <w:highlight w:val="green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Caption: </w:t>
      </w:r>
    </w:p>
    <w:p w:rsidR="00000000" w:rsidDel="00000000" w:rsidP="00000000" w:rsidRDefault="00000000" w:rsidRPr="00000000" w14:paraId="000001C0">
      <w:pPr>
        <w:rPr>
          <w:color w:val="222222"/>
          <w:highlight w:val="green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School Band Concert</w:t>
      </w:r>
    </w:p>
    <w:p w:rsidR="00000000" w:rsidDel="00000000" w:rsidP="00000000" w:rsidRDefault="00000000" w:rsidRPr="00000000" w14:paraId="000001C1">
      <w:pPr>
        <w:rPr>
          <w:color w:val="222222"/>
          <w:highlight w:val="green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8th grade, </w:t>
      </w:r>
      <w:commentRangeStart w:id="1"/>
      <w:r w:rsidDel="00000000" w:rsidR="00000000" w:rsidRPr="00000000">
        <w:rPr>
          <w:color w:val="222222"/>
          <w:highlight w:val="green"/>
          <w:rtl w:val="0"/>
        </w:rPr>
        <w:t xml:space="preserve">Winter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222222"/>
          <w:highlight w:val="green"/>
          <w:rtl w:val="0"/>
        </w:rPr>
        <w:t xml:space="preserve"> 2024</w:t>
      </w:r>
    </w:p>
    <w:p w:rsidR="00000000" w:rsidDel="00000000" w:rsidP="00000000" w:rsidRDefault="00000000" w:rsidRPr="00000000" w14:paraId="000001C2">
      <w:pPr>
        <w:rPr>
          <w:color w:val="222222"/>
          <w:highlight w:val="green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First Chair Flutist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Third Row (1 video)</w:t>
      </w:r>
    </w:p>
    <w:p w:rsidR="00000000" w:rsidDel="00000000" w:rsidP="00000000" w:rsidRDefault="00000000" w:rsidRPr="00000000" w14:paraId="000001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Video: Flute video 5</w:t>
      </w:r>
    </w:p>
    <w:p w:rsidR="00000000" w:rsidDel="00000000" w:rsidP="00000000" w:rsidRDefault="00000000" w:rsidRPr="00000000" w14:paraId="000001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Caption: </w:t>
      </w:r>
    </w:p>
    <w:p w:rsidR="00000000" w:rsidDel="00000000" w:rsidP="00000000" w:rsidRDefault="00000000" w:rsidRPr="00000000" w14:paraId="000001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School Band Concert</w:t>
      </w:r>
    </w:p>
    <w:p w:rsidR="00000000" w:rsidDel="00000000" w:rsidP="00000000" w:rsidRDefault="00000000" w:rsidRPr="00000000" w14:paraId="000001C8">
      <w:pPr>
        <w:rPr>
          <w:color w:val="222222"/>
          <w:highlight w:val="green"/>
        </w:rPr>
      </w:pPr>
      <w:commentRangeStart w:id="2"/>
      <w:r w:rsidDel="00000000" w:rsidR="00000000" w:rsidRPr="00000000">
        <w:rPr>
          <w:color w:val="222222"/>
          <w:highlight w:val="green"/>
          <w:rtl w:val="0"/>
        </w:rPr>
        <w:t xml:space="preserve">7th grade, Spring 2024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Piano Section(when you click on “PIANO” tile in the top row”):</w:t>
      </w:r>
    </w:p>
    <w:p w:rsidR="00000000" w:rsidDel="00000000" w:rsidP="00000000" w:rsidRDefault="00000000" w:rsidRPr="00000000" w14:paraId="000001C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Display “</w:t>
      </w:r>
      <w:r w:rsidDel="00000000" w:rsidR="00000000" w:rsidRPr="00000000">
        <w:rPr>
          <w:b w:val="1"/>
          <w:bCs w:val="1"/>
          <w:rtl w:val="0"/>
        </w:rPr>
        <w:t xml:space="preserve">PIANO</w:t>
      </w:r>
      <w:r w:rsidDel="00000000" w:rsidR="00000000" w:rsidRPr="00000000">
        <w:rPr>
          <w:rtl w:val="0"/>
        </w:rPr>
        <w:t xml:space="preserve">” in the center (similar to “CELLO” for elisa website)</w:t>
      </w:r>
    </w:p>
    <w:p w:rsidR="00000000" w:rsidDel="00000000" w:rsidP="00000000" w:rsidRDefault="00000000" w:rsidRPr="00000000" w14:paraId="000001C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Row (of Pictures):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Picture: Piano pic 2 (green dress with award)</w:t>
      </w:r>
    </w:p>
    <w:p w:rsidR="00000000" w:rsidDel="00000000" w:rsidP="00000000" w:rsidRDefault="00000000" w:rsidRPr="00000000" w14:paraId="000001D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Caption: Music-Fest Intl’ Rising Talent Festival - </w:t>
      </w:r>
      <w:r w:rsidDel="00000000" w:rsidR="00000000" w:rsidRPr="00000000">
        <w:rPr>
          <w:color w:val="222222"/>
          <w:highlight w:val="white"/>
          <w:rtl w:val="0"/>
        </w:rPr>
        <w:t xml:space="preserve">Grand Prize award</w:t>
      </w:r>
    </w:p>
    <w:p w:rsidR="00000000" w:rsidDel="00000000" w:rsidP="00000000" w:rsidRDefault="00000000" w:rsidRPr="00000000" w14:paraId="000001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May 2024</w:t>
      </w:r>
    </w:p>
    <w:p w:rsidR="00000000" w:rsidDel="00000000" w:rsidP="00000000" w:rsidRDefault="00000000" w:rsidRPr="00000000" w14:paraId="000001D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Picture: Piano pic 4 (receiving award - striped lady, black dress)</w:t>
      </w:r>
    </w:p>
    <w:p w:rsidR="00000000" w:rsidDel="00000000" w:rsidP="00000000" w:rsidRDefault="00000000" w:rsidRPr="00000000" w14:paraId="000001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Caption: NJMTA - Honors award</w:t>
      </w:r>
    </w:p>
    <w:p w:rsidR="00000000" w:rsidDel="00000000" w:rsidP="00000000" w:rsidRDefault="00000000" w:rsidRPr="00000000" w14:paraId="000001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April 2024</w:t>
      </w:r>
    </w:p>
    <w:p w:rsidR="00000000" w:rsidDel="00000000" w:rsidP="00000000" w:rsidRDefault="00000000" w:rsidRPr="00000000" w14:paraId="000001D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2nd Row (of videos):</w:t>
      </w:r>
    </w:p>
    <w:p w:rsidR="00000000" w:rsidDel="00000000" w:rsidP="00000000" w:rsidRDefault="00000000" w:rsidRPr="00000000" w14:paraId="000001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Video: Piano Video 1 (green dress)</w:t>
      </w:r>
    </w:p>
    <w:p w:rsidR="00000000" w:rsidDel="00000000" w:rsidP="00000000" w:rsidRDefault="00000000" w:rsidRPr="00000000" w14:paraId="000001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Caption: F Chopin, Waltz in B Minor Op. 69, No. 2</w:t>
      </w:r>
    </w:p>
    <w:p w:rsidR="00000000" w:rsidDel="00000000" w:rsidP="00000000" w:rsidRDefault="00000000" w:rsidRPr="00000000" w14:paraId="000001D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Grand Prize recital at Greenfield Hall, Manhattan School of Music, NY</w:t>
      </w:r>
    </w:p>
    <w:p w:rsidR="00000000" w:rsidDel="00000000" w:rsidP="00000000" w:rsidRDefault="00000000" w:rsidRPr="00000000" w14:paraId="000001D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May 2024</w:t>
      </w:r>
    </w:p>
    <w:p w:rsidR="00000000" w:rsidDel="00000000" w:rsidP="00000000" w:rsidRDefault="00000000" w:rsidRPr="00000000" w14:paraId="000001D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Video: Piano Video 2 (blue dress)</w:t>
      </w:r>
    </w:p>
    <w:p w:rsidR="00000000" w:rsidDel="00000000" w:rsidP="00000000" w:rsidRDefault="00000000" w:rsidRPr="00000000" w14:paraId="000001D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Caption: Kuhlau, Sonatina. Op. 55 #1 Vivace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Studio Recital, Spring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 GALLERY (scrolling from left to right):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Display “</w:t>
      </w:r>
      <w:r w:rsidDel="00000000" w:rsidR="00000000" w:rsidRPr="00000000">
        <w:rPr>
          <w:b w:val="1"/>
          <w:bCs w:val="1"/>
          <w:rtl w:val="0"/>
        </w:rPr>
        <w:t xml:space="preserve">ART GALLERY</w:t>
      </w:r>
      <w:r w:rsidDel="00000000" w:rsidR="00000000" w:rsidRPr="00000000">
        <w:rPr>
          <w:rtl w:val="0"/>
        </w:rPr>
        <w:t xml:space="preserve">” in the center (similar to “CELLO” for elisa website)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art 20 (Tall trees)-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Caption: 2024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Art 18 (fruits) 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Caption: 2024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Art 16 (red flowers):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Caption: 2023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Art 12 (pink flowers):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Caption: 2023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Art 14 (eye) 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Caption: 2023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Art 2 (owl):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Caption: 2022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Art 13 (bird)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Caption: 2022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Art 21 (swan):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Caption: 2022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Art 23 (butterfly)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Caption: 2022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Art 11 (buddha):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Caption: 2021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Art 9 (candle):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Caption: 2021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rt 1 (balloons):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https://drive.google.com/file/d/1EBddzZR0f0-nRCPupGCb9gR9lzir5sgw/view?usp=drive_link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Caption: 2020 -3rd grade - Yearbook cover contest winner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adya Agarwal" w:id="1" w:date="2024-12-31T17:02:03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new, please add this to the website</w:t>
      </w:r>
    </w:p>
  </w:comment>
  <w:comment w:author="Aadya Agarwal" w:id="0" w:date="2024-12-31T17:02:49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new; add to the website video</w:t>
      </w:r>
    </w:p>
  </w:comment>
  <w:comment w:author="Aadya Agarwal" w:id="2" w:date="2024-12-31T17:02:26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this to the caption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b6NxMAiaFxVoYn004jQOn5S_AbYXCmG/view?usp=drive_link" TargetMode="External"/><Relationship Id="rId10" Type="http://schemas.openxmlformats.org/officeDocument/2006/relationships/hyperlink" Target="https://www.tellingroom.org/stories-full/when-kindness-is-planted" TargetMode="External"/><Relationship Id="rId13" Type="http://schemas.openxmlformats.org/officeDocument/2006/relationships/hyperlink" Target="https://drive.google.com/file/d/1amqyZnEnAZLPW56-DhpXfSOjR_EZOtPR/view?usp=drive_link" TargetMode="External"/><Relationship Id="rId12" Type="http://schemas.openxmlformats.org/officeDocument/2006/relationships/hyperlink" Target="https://drive.google.com/file/d/1ELf1Wb0X3V-rsZpGtsfgbWMCzFMmyB2q/view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facebook.com/story.php?story_fbid=pfbid0341sxB9iNiS3sPnG5eUsd4jX15HF2mudoR8WSuzaEBRYUywSLaF1RLfKvF86Y4Kwpl&amp;id=100063746341968&amp;sfnsn=wa&amp;mibextid=Kx7xdq&amp;_rdr" TargetMode="External"/><Relationship Id="rId15" Type="http://schemas.openxmlformats.org/officeDocument/2006/relationships/hyperlink" Target="https://drive.google.com/file/d/1EBddzZR0f0-nRCPupGCb9gR9lzir5sgw/view?usp=drive_link" TargetMode="External"/><Relationship Id="rId14" Type="http://schemas.openxmlformats.org/officeDocument/2006/relationships/hyperlink" Target="https://drive.google.com/file/d/1EMp3-W_xPew14XNfcjj5evTKAjOGmcpJ/view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lisalee.us/home" TargetMode="External"/><Relationship Id="rId8" Type="http://schemas.openxmlformats.org/officeDocument/2006/relationships/hyperlink" Target="https://www.skippingstones.org/wp/2023/12/15/bal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