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E1B3D65" w:rsidR="00493673" w:rsidRDefault="001B7C17" w:rsidP="00493673">
      <w:pPr>
        <w:jc w:val="center"/>
      </w:pPr>
      <w:r>
        <w:t>Москва 202</w:t>
      </w:r>
      <w:r w:rsidR="0091528B">
        <w:rPr>
          <w:lang w:val="en-US"/>
        </w:rPr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C4415F5" w14:textId="77777777" w:rsidR="001524E7" w:rsidRDefault="002C51A0" w:rsidP="002C51A0">
      <w:pPr>
        <w:rPr>
          <w:lang w:val="en-US"/>
        </w:rPr>
      </w:pPr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</w:t>
      </w:r>
      <w:r w:rsidR="001524E7" w:rsidRPr="001524E7">
        <w:t xml:space="preserve">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="001524E7" w:rsidRPr="001524E7">
        <w:rPr>
          <w:lang w:val="en-US"/>
        </w:rPr>
        <w:t>Дополнить свой отчёт блок-схемой алгоритма.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1524E7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046972E2" w:rsidR="001524E7" w:rsidRPr="00F114A8" w:rsidRDefault="001524E7" w:rsidP="001524E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198F3C9C" w:rsidR="001524E7" w:rsidRPr="00F114A8" w:rsidRDefault="001524E7" w:rsidP="001524E7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sz w:val="28"/>
              </w:rPr>
              <w:t xml:space="preserve">Какую работу совершит электрический ток в электродвигателе вентилятора за 20 минут, если сила тока в цепи равна </w:t>
            </w:r>
            <w:r w:rsidRPr="002219BC">
              <w:rPr>
                <w:i/>
                <w:sz w:val="28"/>
              </w:rPr>
              <w:t>I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Pr="007F0C6F">
              <w:rPr>
                <w:sz w:val="28"/>
              </w:rPr>
              <w:t xml:space="preserve">, а напряжение равно </w:t>
            </w:r>
            <w:r w:rsidRPr="002219BC">
              <w:rPr>
                <w:i/>
                <w:sz w:val="28"/>
              </w:rPr>
              <w:t>U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В?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348F54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90525A">
        <w:t>работы 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70ED8858" w:rsidR="00BF1825" w:rsidRPr="00E6764A" w:rsidRDefault="007B56F5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9482D1" wp14:editId="536B744D">
            <wp:extent cx="2104762" cy="70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6333D3A8" w:rsidR="00BF1825" w:rsidRDefault="007B56F5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4BB477" wp14:editId="36C6E0D8">
            <wp:extent cx="4390103" cy="3275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02"/>
                    <a:stretch/>
                  </pic:blipFill>
                  <pic:spPr bwMode="auto">
                    <a:xfrm>
                      <a:off x="0" y="0"/>
                      <a:ext cx="4390405" cy="32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142DC35" w14:textId="40CCB55E" w:rsidR="0090525A" w:rsidRPr="0090525A" w:rsidRDefault="008B375E" w:rsidP="0090525A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&lt;stdio.h&gt;</w:t>
      </w:r>
    </w:p>
    <w:p w14:paraId="7D0692E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003E83DC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7955492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Рассчитвает значение работы силы тока</w:t>
      </w:r>
    </w:p>
    <w:p w14:paraId="57E3C9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I числовое значение силы тока</w:t>
      </w:r>
    </w:p>
    <w:p w14:paraId="58A6458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 xml:space="preserve">* @param U числовое значение напряжения </w:t>
      </w:r>
    </w:p>
    <w:p w14:paraId="7DC55102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t числовое значение времени</w:t>
      </w:r>
    </w:p>
    <w:p w14:paraId="15C1B03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</w:t>
      </w:r>
      <w:proofErr w:type="gramStart"/>
      <w:r w:rsidRPr="0090525A">
        <w:rPr>
          <w:rFonts w:ascii="Courier New" w:hAnsi="Courier New" w:cs="Courier New"/>
          <w:i/>
          <w:iCs/>
        </w:rPr>
        <w:t>return Возвращает</w:t>
      </w:r>
      <w:proofErr w:type="gramEnd"/>
      <w:r w:rsidRPr="0090525A">
        <w:rPr>
          <w:rFonts w:ascii="Courier New" w:hAnsi="Courier New" w:cs="Courier New"/>
          <w:i/>
          <w:iCs/>
        </w:rPr>
        <w:t xml:space="preserve"> рассчитаное значение работы силы тока</w:t>
      </w:r>
    </w:p>
    <w:p w14:paraId="4291020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i/>
          <w:iCs/>
          <w:lang w:val="en-US"/>
        </w:rPr>
        <w:t>*/</w:t>
      </w:r>
    </w:p>
    <w:p w14:paraId="500758D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double </w:t>
      </w:r>
      <w:proofErr w:type="gramStart"/>
      <w:r w:rsidRPr="0090525A">
        <w:rPr>
          <w:rFonts w:ascii="Courier New" w:hAnsi="Courier New" w:cs="Courier New"/>
          <w:lang w:val="en-US"/>
        </w:rPr>
        <w:t>getA(</w:t>
      </w:r>
      <w:proofErr w:type="gramEnd"/>
      <w:r w:rsidRPr="0090525A">
        <w:rPr>
          <w:rFonts w:ascii="Courier New" w:hAnsi="Courier New" w:cs="Courier New"/>
          <w:lang w:val="en-US"/>
        </w:rPr>
        <w:t>const double I, const double U, const double t);</w:t>
      </w:r>
    </w:p>
    <w:p w14:paraId="44E77CC8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ACE3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56B6BBD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считывает вещественное число</w:t>
      </w:r>
    </w:p>
    <w:p w14:paraId="3B523F6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5D56AFF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61A8E83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</w:rPr>
        <w:t>double input(void);</w:t>
      </w:r>
    </w:p>
    <w:p w14:paraId="27E0CE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764EE87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4C3A4D6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Точка входа в программу</w:t>
      </w:r>
    </w:p>
    <w:p w14:paraId="73B8D05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</w:t>
      </w:r>
      <w:proofErr w:type="gramStart"/>
      <w:r w:rsidRPr="0090525A">
        <w:rPr>
          <w:rFonts w:ascii="Courier New" w:hAnsi="Courier New" w:cs="Courier New"/>
          <w:i/>
          <w:iCs/>
        </w:rPr>
        <w:t>return Возвращает</w:t>
      </w:r>
      <w:proofErr w:type="gramEnd"/>
      <w:r w:rsidRPr="0090525A">
        <w:rPr>
          <w:rFonts w:ascii="Courier New" w:hAnsi="Courier New" w:cs="Courier New"/>
          <w:i/>
          <w:iCs/>
        </w:rPr>
        <w:t xml:space="preserve"> 0 в случае успеха</w:t>
      </w:r>
    </w:p>
    <w:p w14:paraId="141CBA7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2D298D8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int main(void)</w:t>
      </w:r>
    </w:p>
    <w:p w14:paraId="2E27D71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4972DBF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90525A">
        <w:rPr>
          <w:rFonts w:ascii="Courier New" w:hAnsi="Courier New" w:cs="Courier New"/>
          <w:lang w:val="en-US"/>
        </w:rPr>
        <w:t>puts(</w:t>
      </w:r>
      <w:proofErr w:type="gramEnd"/>
      <w:r w:rsidRPr="0090525A">
        <w:rPr>
          <w:rFonts w:ascii="Courier New" w:hAnsi="Courier New" w:cs="Courier New"/>
          <w:lang w:val="en-US"/>
        </w:rPr>
        <w:t>"Enter I");</w:t>
      </w:r>
    </w:p>
    <w:p w14:paraId="566DEB1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double I = </w:t>
      </w:r>
      <w:proofErr w:type="gramStart"/>
      <w:r w:rsidRPr="0090525A">
        <w:rPr>
          <w:rFonts w:ascii="Courier New" w:hAnsi="Courier New" w:cs="Courier New"/>
          <w:lang w:val="en-US"/>
        </w:rPr>
        <w:t>input(</w:t>
      </w:r>
      <w:proofErr w:type="gramEnd"/>
      <w:r w:rsidRPr="0090525A">
        <w:rPr>
          <w:rFonts w:ascii="Courier New" w:hAnsi="Courier New" w:cs="Courier New"/>
          <w:lang w:val="en-US"/>
        </w:rPr>
        <w:t>);</w:t>
      </w:r>
    </w:p>
    <w:p w14:paraId="51E1F44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90525A">
        <w:rPr>
          <w:rFonts w:ascii="Courier New" w:hAnsi="Courier New" w:cs="Courier New"/>
          <w:lang w:val="en-US"/>
        </w:rPr>
        <w:t>puts(</w:t>
      </w:r>
      <w:proofErr w:type="gramEnd"/>
      <w:r w:rsidRPr="0090525A">
        <w:rPr>
          <w:rFonts w:ascii="Courier New" w:hAnsi="Courier New" w:cs="Courier New"/>
          <w:lang w:val="en-US"/>
        </w:rPr>
        <w:t>"Enter U");</w:t>
      </w:r>
    </w:p>
    <w:p w14:paraId="646536D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double U = </w:t>
      </w:r>
      <w:proofErr w:type="gramStart"/>
      <w:r w:rsidRPr="0090525A">
        <w:rPr>
          <w:rFonts w:ascii="Courier New" w:hAnsi="Courier New" w:cs="Courier New"/>
          <w:lang w:val="en-US"/>
        </w:rPr>
        <w:t>input(</w:t>
      </w:r>
      <w:proofErr w:type="gramEnd"/>
      <w:r w:rsidRPr="0090525A">
        <w:rPr>
          <w:rFonts w:ascii="Courier New" w:hAnsi="Courier New" w:cs="Courier New"/>
          <w:lang w:val="en-US"/>
        </w:rPr>
        <w:t>);</w:t>
      </w:r>
    </w:p>
    <w:p w14:paraId="19F590E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const double t = 1200;</w:t>
      </w:r>
    </w:p>
    <w:p w14:paraId="7CC59E20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90525A">
        <w:rPr>
          <w:rFonts w:ascii="Courier New" w:hAnsi="Courier New" w:cs="Courier New"/>
          <w:lang w:val="en-US"/>
        </w:rPr>
        <w:t>printf(</w:t>
      </w:r>
      <w:proofErr w:type="gramEnd"/>
      <w:r w:rsidRPr="0090525A">
        <w:rPr>
          <w:rFonts w:ascii="Courier New" w:hAnsi="Courier New" w:cs="Courier New"/>
          <w:lang w:val="en-US"/>
        </w:rPr>
        <w:t>"A = %lf", getA(I, U, t));</w:t>
      </w:r>
    </w:p>
    <w:p w14:paraId="44501D2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0;</w:t>
      </w:r>
    </w:p>
    <w:p w14:paraId="507B077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1AD9E66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67C6A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double </w:t>
      </w:r>
      <w:proofErr w:type="gramStart"/>
      <w:r w:rsidRPr="0090525A">
        <w:rPr>
          <w:rFonts w:ascii="Courier New" w:hAnsi="Courier New" w:cs="Courier New"/>
          <w:lang w:val="en-US"/>
        </w:rPr>
        <w:t>getA(</w:t>
      </w:r>
      <w:proofErr w:type="gramEnd"/>
      <w:r w:rsidRPr="0090525A">
        <w:rPr>
          <w:rFonts w:ascii="Courier New" w:hAnsi="Courier New" w:cs="Courier New"/>
          <w:lang w:val="en-US"/>
        </w:rPr>
        <w:t>const double I, const double U, const double t)</w:t>
      </w:r>
    </w:p>
    <w:p w14:paraId="0C3D672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2AAA7B7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I * U * t;</w:t>
      </w:r>
    </w:p>
    <w:p w14:paraId="694F3E39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2013012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20E77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double input(void)</w:t>
      </w:r>
    </w:p>
    <w:p w14:paraId="4D5CFBC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0333CD9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double value = 0.0;</w:t>
      </w:r>
    </w:p>
    <w:p w14:paraId="7562306E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scanf_</w:t>
      </w:r>
      <w:proofErr w:type="gramStart"/>
      <w:r w:rsidRPr="0090525A">
        <w:rPr>
          <w:rFonts w:ascii="Courier New" w:hAnsi="Courier New" w:cs="Courier New"/>
          <w:lang w:val="en-US"/>
        </w:rPr>
        <w:t>s(</w:t>
      </w:r>
      <w:proofErr w:type="gramEnd"/>
      <w:r w:rsidRPr="0090525A">
        <w:rPr>
          <w:rFonts w:ascii="Courier New" w:hAnsi="Courier New" w:cs="Courier New"/>
          <w:lang w:val="en-US"/>
        </w:rPr>
        <w:t>"%lf", &amp;value);</w:t>
      </w:r>
    </w:p>
    <w:p w14:paraId="52E8D65C" w14:textId="77777777" w:rsidR="0090525A" w:rsidRPr="007B56F5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r w:rsidRPr="007B56F5">
        <w:rPr>
          <w:rFonts w:ascii="Courier New" w:hAnsi="Courier New" w:cs="Courier New"/>
          <w:lang w:val="en-US"/>
        </w:rPr>
        <w:t>return value;</w:t>
      </w:r>
    </w:p>
    <w:p w14:paraId="497475A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8CE8F71" w:rsidR="00D61AA6" w:rsidRPr="002C51A0" w:rsidRDefault="00D4067A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61ABA1" wp14:editId="09E0E0C5">
            <wp:extent cx="5940425" cy="1345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A41020" w:rsidR="006E4A6C" w:rsidRDefault="00D4067A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0B7697" wp14:editId="70D145F6">
            <wp:extent cx="5390476" cy="1219048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EC37186" w:rsidR="00D61AA6" w:rsidRPr="00D4067A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r w:rsidR="00D4067A">
        <w:rPr>
          <w:lang w:val="en-US"/>
        </w:rPr>
        <w:t>getA</w:t>
      </w:r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19007F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326B393" w:rsidR="00D61AA6" w:rsidRDefault="00D4067A" w:rsidP="00D61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10D3D" wp14:editId="3EC3E2D9">
            <wp:simplePos x="0" y="0"/>
            <wp:positionH relativeFrom="margin">
              <wp:align>center</wp:align>
            </wp:positionH>
            <wp:positionV relativeFrom="paragraph">
              <wp:posOffset>-2638</wp:posOffset>
            </wp:positionV>
            <wp:extent cx="6227740" cy="2790092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9320" b="18443"/>
                    <a:stretch/>
                  </pic:blipFill>
                  <pic:spPr bwMode="auto">
                    <a:xfrm>
                      <a:off x="0" y="0"/>
                      <a:ext cx="6227740" cy="27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B2332"/>
    <w:rsid w:val="001524E7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42525"/>
    <w:rsid w:val="00773508"/>
    <w:rsid w:val="007B56F5"/>
    <w:rsid w:val="008B375E"/>
    <w:rsid w:val="0090525A"/>
    <w:rsid w:val="0091528B"/>
    <w:rsid w:val="0092605E"/>
    <w:rsid w:val="0096281F"/>
    <w:rsid w:val="00A874E2"/>
    <w:rsid w:val="00AF212C"/>
    <w:rsid w:val="00BF1825"/>
    <w:rsid w:val="00C71F8C"/>
    <w:rsid w:val="00D4067A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6</cp:revision>
  <dcterms:created xsi:type="dcterms:W3CDTF">2024-11-18T09:54:00Z</dcterms:created>
  <dcterms:modified xsi:type="dcterms:W3CDTF">2024-11-29T10:52:00Z</dcterms:modified>
</cp:coreProperties>
</file>