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F002" w14:textId="066A28DE" w:rsidR="00A42394" w:rsidRDefault="00652EAA">
      <w:r>
        <w:t>Homework1</w:t>
      </w:r>
    </w:p>
    <w:p w14:paraId="31AE8D2A" w14:textId="6D456755" w:rsidR="00652EAA" w:rsidRDefault="00652EAA">
      <w:r>
        <w:t>Fatima Shami</w:t>
      </w:r>
    </w:p>
    <w:p w14:paraId="1A9A241D" w14:textId="2668264F" w:rsidR="00613D11" w:rsidRDefault="00613D11"/>
    <w:p w14:paraId="1667DA16" w14:textId="323CF63C" w:rsid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67BF211A" w14:textId="02355DDF" w:rsidR="0077109F" w:rsidRPr="00613D11" w:rsidRDefault="0077109F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answer</w:t>
      </w:r>
    </w:p>
    <w:p w14:paraId="29262C14" w14:textId="77777777" w:rsidR="00613D11" w:rsidRP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limitations of this dataset?</w:t>
      </w:r>
    </w:p>
    <w:p w14:paraId="3875BA95" w14:textId="77777777" w:rsidR="00613D11" w:rsidRP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49259E7" w14:textId="1783AC44" w:rsidR="00613D11" w:rsidRDefault="00613D11"/>
    <w:p w14:paraId="317460C8" w14:textId="58B19559" w:rsidR="00613D11" w:rsidRDefault="00613D11"/>
    <w:p w14:paraId="5AD6F363" w14:textId="77777777" w:rsidR="00613D11" w:rsidRPr="00613D11" w:rsidRDefault="00613D11" w:rsidP="00613D11">
      <w:pPr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2FBB561E" w14:textId="77777777" w:rsidR="00613D11" w:rsidRDefault="00613D11"/>
    <w:sectPr w:rsidR="0061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3FFF"/>
    <w:multiLevelType w:val="multilevel"/>
    <w:tmpl w:val="DA1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A"/>
    <w:rsid w:val="005A20CC"/>
    <w:rsid w:val="00613D11"/>
    <w:rsid w:val="00652EAA"/>
    <w:rsid w:val="007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5860"/>
  <w15:chartTrackingRefBased/>
  <w15:docId w15:val="{32BAEF2B-D6E1-7940-AD99-8287709C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Shami</dc:creator>
  <cp:keywords/>
  <dc:description/>
  <cp:lastModifiedBy>Fatima Shami</cp:lastModifiedBy>
  <cp:revision>3</cp:revision>
  <dcterms:created xsi:type="dcterms:W3CDTF">2021-01-21T21:28:00Z</dcterms:created>
  <dcterms:modified xsi:type="dcterms:W3CDTF">2021-01-21T22:45:00Z</dcterms:modified>
</cp:coreProperties>
</file>