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0AD" w:rsidRPr="00F02829" w:rsidRDefault="00D44103" w:rsidP="00F02829">
      <w:pPr>
        <w:pStyle w:val="NoSpacing"/>
      </w:pPr>
      <w:r w:rsidRPr="00F02829"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D38" w:rsidRPr="00F02829">
        <w:t>C</w:t>
      </w:r>
      <w:r w:rsidR="006460AD" w:rsidRPr="00F02829">
        <w:t>PF/118/Misc/</w:t>
      </w:r>
      <w:proofErr w:type="spellStart"/>
      <w:r w:rsidR="006460AD" w:rsidRPr="00F02829">
        <w:t>L</w:t>
      </w:r>
      <w:r w:rsidR="006F60F1" w:rsidRPr="00F02829">
        <w:t>.</w:t>
      </w:r>
      <w:r w:rsidR="006460AD" w:rsidRPr="00F02829">
        <w:t>C</w:t>
      </w:r>
      <w:r w:rsidR="006F60F1" w:rsidRPr="00F02829">
        <w:t>.</w:t>
      </w:r>
      <w:r w:rsidR="00B009C5" w:rsidRPr="00F02829">
        <w:t>Out</w:t>
      </w:r>
      <w:proofErr w:type="spellEnd"/>
      <w:r w:rsidR="006460AD" w:rsidRPr="00F02829">
        <w:t>./RNJ-</w:t>
      </w:r>
      <w:r w:rsidR="00B009C5" w:rsidRPr="00F02829">
        <w:t>38</w:t>
      </w:r>
      <w:r w:rsidR="006460AD" w:rsidRPr="00F02829">
        <w:t xml:space="preserve">/R-I/ASN/                                  </w:t>
      </w:r>
      <w:r w:rsidR="006460AD" w:rsidRPr="00F02829">
        <w:tab/>
      </w:r>
      <w:r w:rsidR="006460AD" w:rsidRPr="00F02829">
        <w:tab/>
      </w:r>
      <w:r w:rsidR="002B4C53">
        <w:t xml:space="preserve">                   </w:t>
      </w:r>
      <w:r w:rsidR="006460AD" w:rsidRPr="00F02829">
        <w:t xml:space="preserve">Date: </w:t>
      </w:r>
      <w:r w:rsidR="00043E92" w:rsidRPr="00F02829">
        <w:t>01</w:t>
      </w:r>
      <w:r w:rsidR="006460AD" w:rsidRPr="00F02829">
        <w:t>/</w:t>
      </w:r>
      <w:r w:rsidR="00043E92" w:rsidRPr="00F02829">
        <w:t>01</w:t>
      </w:r>
      <w:r w:rsidR="006460AD" w:rsidRPr="00F02829">
        <w:t>/202</w:t>
      </w:r>
      <w:r w:rsidR="00043E92" w:rsidRPr="00F02829">
        <w:t>6</w:t>
      </w:r>
    </w:p>
    <w:p w:rsidR="006460AD" w:rsidRPr="00F02829" w:rsidRDefault="006460AD" w:rsidP="00F02829">
      <w:pPr>
        <w:pStyle w:val="NoSpacing"/>
        <w:rPr>
          <w:b/>
        </w:rPr>
      </w:pPr>
    </w:p>
    <w:p w:rsidR="0027026A" w:rsidRPr="00F02829" w:rsidRDefault="0027026A" w:rsidP="00F02829">
      <w:pPr>
        <w:pStyle w:val="NoSpacing"/>
      </w:pPr>
      <w:r w:rsidRPr="00F02829">
        <w:t>To,</w:t>
      </w:r>
    </w:p>
    <w:p w:rsidR="0027026A" w:rsidRPr="00F02829" w:rsidRDefault="0027026A" w:rsidP="00F02829">
      <w:pPr>
        <w:pStyle w:val="NoSpacing"/>
      </w:pPr>
      <w:r w:rsidRPr="00F02829">
        <w:t xml:space="preserve">The Assistant Commissioner </w:t>
      </w:r>
    </w:p>
    <w:p w:rsidR="0027026A" w:rsidRPr="00F02829" w:rsidRDefault="0027026A" w:rsidP="00F02829">
      <w:pPr>
        <w:pStyle w:val="NoSpacing"/>
      </w:pPr>
      <w:r w:rsidRPr="00F02829">
        <w:t>Office of the Assistant Commissioner</w:t>
      </w:r>
    </w:p>
    <w:p w:rsidR="0027026A" w:rsidRPr="00F02829" w:rsidRDefault="0027026A" w:rsidP="00F02829">
      <w:pPr>
        <w:pStyle w:val="NoSpacing"/>
      </w:pPr>
      <w:r w:rsidRPr="00F02829">
        <w:t>Coal Mines Provident Fund Organisation</w:t>
      </w:r>
    </w:p>
    <w:p w:rsidR="0027026A" w:rsidRPr="00F02829" w:rsidRDefault="0027026A" w:rsidP="00F02829">
      <w:pPr>
        <w:pStyle w:val="NoSpacing"/>
      </w:pPr>
      <w:r w:rsidRPr="00F02829">
        <w:t>Sonali Building, Court More, VIP Chowk,</w:t>
      </w:r>
    </w:p>
    <w:p w:rsidR="0027026A" w:rsidRPr="00F02829" w:rsidRDefault="0027026A" w:rsidP="00F02829">
      <w:pPr>
        <w:pStyle w:val="NoSpacing"/>
      </w:pPr>
      <w:r w:rsidRPr="00F02829">
        <w:t>Deoghar-814112</w:t>
      </w:r>
    </w:p>
    <w:p w:rsidR="0027026A" w:rsidRPr="00F02829" w:rsidRDefault="0027026A" w:rsidP="00F02829">
      <w:pPr>
        <w:pStyle w:val="NoSpacing"/>
      </w:pPr>
      <w:r w:rsidRPr="00F02829">
        <w:t>(Jharkhand)</w:t>
      </w:r>
    </w:p>
    <w:p w:rsidR="0027026A" w:rsidRPr="00F02829" w:rsidRDefault="0027026A" w:rsidP="00F02829">
      <w:pPr>
        <w:pStyle w:val="NoSpacing"/>
      </w:pPr>
    </w:p>
    <w:p w:rsidR="0027026A" w:rsidRPr="00F02829" w:rsidRDefault="0027026A" w:rsidP="00F02829">
      <w:pPr>
        <w:pStyle w:val="NoSpacing"/>
      </w:pPr>
      <w:r w:rsidRPr="00F02829">
        <w:t>Sub</w:t>
      </w:r>
      <w:proofErr w:type="gramStart"/>
      <w:r w:rsidRPr="00F02829">
        <w:t>:-</w:t>
      </w:r>
      <w:proofErr w:type="gramEnd"/>
      <w:r w:rsidRPr="00F02829">
        <w:t xml:space="preserve"> Inter Regional Transfer of Ledger Card, DA, PS -3 &amp; 4.</w:t>
      </w:r>
    </w:p>
    <w:p w:rsidR="0027026A" w:rsidRPr="00F02829" w:rsidRDefault="0027026A" w:rsidP="00F02829">
      <w:pPr>
        <w:pStyle w:val="NoSpacing"/>
      </w:pPr>
    </w:p>
    <w:p w:rsidR="0027026A" w:rsidRPr="00F02829" w:rsidRDefault="0027026A" w:rsidP="00F02829">
      <w:pPr>
        <w:pStyle w:val="NoSpacing"/>
      </w:pPr>
      <w:r w:rsidRPr="00F02829">
        <w:t>Ref:-CPF/Misc/</w:t>
      </w:r>
      <w:r w:rsidRPr="00F02829">
        <w:tab/>
        <w:t>L.C. Req./DGR/1757       dated 12/12/2025</w:t>
      </w:r>
    </w:p>
    <w:p w:rsidR="0027026A" w:rsidRPr="00F02829" w:rsidRDefault="0027026A" w:rsidP="00F02829">
      <w:pPr>
        <w:pStyle w:val="NoSpacing"/>
      </w:pPr>
      <w:r w:rsidRPr="00F02829">
        <w:t>Sir,</w:t>
      </w:r>
    </w:p>
    <w:p w:rsidR="0027026A" w:rsidRPr="00F02829" w:rsidRDefault="0027026A" w:rsidP="00F02829">
      <w:pPr>
        <w:pStyle w:val="NoSpacing"/>
      </w:pPr>
      <w:r w:rsidRPr="00F02829">
        <w:t xml:space="preserve">In view of the revised Procedures prescribed in Procedure Office Order No-35 Dated-12.02.1975 of CMPF </w:t>
      </w:r>
      <w:proofErr w:type="spellStart"/>
      <w:r w:rsidRPr="00F02829">
        <w:t>Commissioner</w:t>
      </w:r>
      <w:proofErr w:type="gramStart"/>
      <w:r w:rsidRPr="00F02829">
        <w:t>,Dhanbad</w:t>
      </w:r>
      <w:proofErr w:type="spellEnd"/>
      <w:proofErr w:type="gramEnd"/>
      <w:r w:rsidRPr="00F02829"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27026A" w:rsidRPr="00F02829" w:rsidRDefault="0027026A" w:rsidP="00F02829">
      <w:pPr>
        <w:pStyle w:val="NoSpacing"/>
      </w:pPr>
      <w:r w:rsidRPr="00F02829">
        <w:tab/>
        <w:t>It has been ensured that the posting in the Ledger Cards have been made/updated for the periods the member was working in this Region.</w:t>
      </w:r>
    </w:p>
    <w:p w:rsidR="0027026A" w:rsidRPr="00F02829" w:rsidRDefault="0027026A" w:rsidP="00F02829">
      <w:pPr>
        <w:pStyle w:val="NoSpacing"/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560"/>
        <w:gridCol w:w="2976"/>
        <w:gridCol w:w="2127"/>
      </w:tblGrid>
      <w:tr w:rsidR="0027026A" w:rsidRPr="00F02829" w:rsidTr="004A6CAF">
        <w:trPr>
          <w:trHeight w:val="972"/>
        </w:trPr>
        <w:tc>
          <w:tcPr>
            <w:tcW w:w="610" w:type="dxa"/>
            <w:vAlign w:val="center"/>
          </w:tcPr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SL. No</w:t>
            </w:r>
          </w:p>
          <w:p w:rsidR="0027026A" w:rsidRPr="00F02829" w:rsidRDefault="0027026A" w:rsidP="00F02829">
            <w:pPr>
              <w:pStyle w:val="NoSpacing"/>
              <w:jc w:val="center"/>
            </w:pPr>
          </w:p>
        </w:tc>
        <w:tc>
          <w:tcPr>
            <w:tcW w:w="1766" w:type="dxa"/>
            <w:vAlign w:val="center"/>
          </w:tcPr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Name of the Member</w:t>
            </w:r>
          </w:p>
        </w:tc>
        <w:tc>
          <w:tcPr>
            <w:tcW w:w="1560" w:type="dxa"/>
            <w:vAlign w:val="center"/>
          </w:tcPr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CMPF A/C No</w:t>
            </w:r>
          </w:p>
        </w:tc>
        <w:tc>
          <w:tcPr>
            <w:tcW w:w="2976" w:type="dxa"/>
            <w:vAlign w:val="center"/>
          </w:tcPr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Name of the colliery where the member had earlier worked in</w:t>
            </w:r>
          </w:p>
        </w:tc>
        <w:tc>
          <w:tcPr>
            <w:tcW w:w="2127" w:type="dxa"/>
            <w:vAlign w:val="center"/>
          </w:tcPr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Name of the colliery where the member is currently working in</w:t>
            </w:r>
          </w:p>
        </w:tc>
      </w:tr>
      <w:tr w:rsidR="0027026A" w:rsidRPr="00F02829" w:rsidTr="004A6CAF">
        <w:trPr>
          <w:trHeight w:val="1079"/>
        </w:trPr>
        <w:tc>
          <w:tcPr>
            <w:tcW w:w="610" w:type="dxa"/>
          </w:tcPr>
          <w:p w:rsidR="0027026A" w:rsidRPr="00F02829" w:rsidRDefault="0027026A" w:rsidP="00F02829">
            <w:pPr>
              <w:pStyle w:val="NoSpacing"/>
              <w:jc w:val="center"/>
            </w:pPr>
          </w:p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1</w:t>
            </w:r>
          </w:p>
          <w:p w:rsidR="0027026A" w:rsidRPr="00F02829" w:rsidRDefault="0027026A" w:rsidP="00F02829">
            <w:pPr>
              <w:pStyle w:val="NoSpacing"/>
              <w:jc w:val="center"/>
            </w:pPr>
          </w:p>
        </w:tc>
        <w:tc>
          <w:tcPr>
            <w:tcW w:w="1766" w:type="dxa"/>
          </w:tcPr>
          <w:p w:rsidR="0027026A" w:rsidRPr="00F02829" w:rsidRDefault="0027026A" w:rsidP="00F02829">
            <w:pPr>
              <w:pStyle w:val="NoSpacing"/>
              <w:jc w:val="center"/>
            </w:pPr>
          </w:p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Shri Arun Kumar</w:t>
            </w:r>
          </w:p>
        </w:tc>
        <w:tc>
          <w:tcPr>
            <w:tcW w:w="1560" w:type="dxa"/>
          </w:tcPr>
          <w:p w:rsidR="0027026A" w:rsidRPr="00F02829" w:rsidRDefault="0027026A" w:rsidP="00F02829">
            <w:pPr>
              <w:pStyle w:val="NoSpacing"/>
              <w:jc w:val="center"/>
            </w:pPr>
          </w:p>
          <w:p w:rsidR="0027026A" w:rsidRPr="00F02829" w:rsidRDefault="0027026A" w:rsidP="00F02829">
            <w:pPr>
              <w:pStyle w:val="NoSpacing"/>
              <w:jc w:val="center"/>
            </w:pPr>
            <w:r w:rsidRPr="00F02829">
              <w:t>RNJ/19/1283</w:t>
            </w:r>
          </w:p>
        </w:tc>
        <w:tc>
          <w:tcPr>
            <w:tcW w:w="2976" w:type="dxa"/>
          </w:tcPr>
          <w:p w:rsidR="0027026A" w:rsidRPr="00F02829" w:rsidRDefault="0027026A" w:rsidP="00F02829">
            <w:pPr>
              <w:pStyle w:val="NoSpacing"/>
              <w:jc w:val="center"/>
            </w:pPr>
            <w:proofErr w:type="spellStart"/>
            <w:r w:rsidRPr="00F02829">
              <w:t>TilaboniColliery,Bankola</w:t>
            </w:r>
            <w:proofErr w:type="spellEnd"/>
            <w:r w:rsidRPr="00F02829">
              <w:t xml:space="preserve"> Area (15.03.1988 to 16.05.2022,Nakrakonda-Kumardihi ‘B’ </w:t>
            </w:r>
            <w:proofErr w:type="spellStart"/>
            <w:r w:rsidRPr="00F02829">
              <w:t>Colliery,Bankola</w:t>
            </w:r>
            <w:proofErr w:type="spellEnd"/>
            <w:r w:rsidRPr="00F02829">
              <w:t xml:space="preserve"> Area (17.05.2022 to 04.08.2024)</w:t>
            </w:r>
          </w:p>
          <w:p w:rsidR="0027026A" w:rsidRPr="00F02829" w:rsidRDefault="0027026A" w:rsidP="00F02829">
            <w:pPr>
              <w:pStyle w:val="NoSpacing"/>
              <w:jc w:val="center"/>
            </w:pPr>
          </w:p>
        </w:tc>
        <w:tc>
          <w:tcPr>
            <w:tcW w:w="2127" w:type="dxa"/>
          </w:tcPr>
          <w:p w:rsidR="0027026A" w:rsidRPr="00F02829" w:rsidRDefault="0027026A" w:rsidP="00F02829">
            <w:pPr>
              <w:pStyle w:val="NoSpacing"/>
              <w:jc w:val="center"/>
            </w:pPr>
          </w:p>
          <w:p w:rsidR="0027026A" w:rsidRPr="00F02829" w:rsidRDefault="0027026A" w:rsidP="00F02829">
            <w:pPr>
              <w:pStyle w:val="NoSpacing"/>
              <w:jc w:val="center"/>
            </w:pPr>
            <w:proofErr w:type="spellStart"/>
            <w:r w:rsidRPr="00F02829">
              <w:t>Rajmahal</w:t>
            </w:r>
            <w:proofErr w:type="spellEnd"/>
            <w:r w:rsidRPr="00F02829">
              <w:t xml:space="preserve"> OCP (DGR-5)</w:t>
            </w:r>
          </w:p>
        </w:tc>
      </w:tr>
      <w:tr w:rsidR="00D3022E" w:rsidRPr="00F02829" w:rsidTr="004A6CAF">
        <w:trPr>
          <w:trHeight w:val="1079"/>
        </w:trPr>
        <w:tc>
          <w:tcPr>
            <w:tcW w:w="610" w:type="dxa"/>
          </w:tcPr>
          <w:p w:rsidR="00D3022E" w:rsidRPr="00F02829" w:rsidRDefault="00D3022E" w:rsidP="00F02829">
            <w:pPr>
              <w:pStyle w:val="NoSpacing"/>
              <w:jc w:val="center"/>
            </w:pPr>
            <w:r w:rsidRPr="00F02829">
              <w:t>2</w:t>
            </w:r>
          </w:p>
        </w:tc>
        <w:tc>
          <w:tcPr>
            <w:tcW w:w="1766" w:type="dxa"/>
          </w:tcPr>
          <w:p w:rsidR="00D3022E" w:rsidRPr="00F02829" w:rsidRDefault="00D3022E" w:rsidP="00F02829">
            <w:pPr>
              <w:pStyle w:val="NoSpacing"/>
              <w:jc w:val="center"/>
            </w:pPr>
            <w:r w:rsidRPr="00F02829">
              <w:t>Shri Satya Narayan Mahato</w:t>
            </w:r>
          </w:p>
        </w:tc>
        <w:tc>
          <w:tcPr>
            <w:tcW w:w="1560" w:type="dxa"/>
          </w:tcPr>
          <w:p w:rsidR="00D3022E" w:rsidRPr="00F02829" w:rsidRDefault="00D3022E" w:rsidP="00F02829">
            <w:pPr>
              <w:pStyle w:val="NoSpacing"/>
              <w:jc w:val="center"/>
            </w:pPr>
            <w:r w:rsidRPr="00F02829">
              <w:t>RNJ/22/1439</w:t>
            </w:r>
          </w:p>
        </w:tc>
        <w:tc>
          <w:tcPr>
            <w:tcW w:w="2976" w:type="dxa"/>
          </w:tcPr>
          <w:p w:rsidR="00D3022E" w:rsidRPr="00F02829" w:rsidRDefault="00D3022E" w:rsidP="00F02829">
            <w:pPr>
              <w:pStyle w:val="NoSpacing"/>
              <w:jc w:val="center"/>
            </w:pPr>
            <w:r w:rsidRPr="00F02829">
              <w:t>Khandra colliery (RNJ/22) And Moira Colliery (RNJ/21)</w:t>
            </w:r>
          </w:p>
          <w:p w:rsidR="00D3022E" w:rsidRPr="00F02829" w:rsidRDefault="00D3022E" w:rsidP="00F02829">
            <w:pPr>
              <w:pStyle w:val="NoSpacing"/>
              <w:jc w:val="center"/>
            </w:pPr>
            <w:r w:rsidRPr="00F02829">
              <w:t>L.C. Not Available (Response Attached))</w:t>
            </w:r>
          </w:p>
        </w:tc>
        <w:tc>
          <w:tcPr>
            <w:tcW w:w="2127" w:type="dxa"/>
          </w:tcPr>
          <w:p w:rsidR="00D3022E" w:rsidRPr="00F02829" w:rsidRDefault="00D3022E" w:rsidP="00F02829">
            <w:pPr>
              <w:pStyle w:val="NoSpacing"/>
              <w:jc w:val="center"/>
            </w:pPr>
          </w:p>
          <w:p w:rsidR="00DD04DE" w:rsidRPr="00F02829" w:rsidRDefault="00DD04DE" w:rsidP="00F02829">
            <w:pPr>
              <w:pStyle w:val="NoSpacing"/>
              <w:jc w:val="center"/>
            </w:pPr>
            <w:proofErr w:type="spellStart"/>
            <w:r w:rsidRPr="00F02829">
              <w:t>Rajmahal</w:t>
            </w:r>
            <w:proofErr w:type="spellEnd"/>
            <w:r w:rsidRPr="00F02829">
              <w:t xml:space="preserve"> OCP (DGR-5)</w:t>
            </w:r>
          </w:p>
        </w:tc>
      </w:tr>
    </w:tbl>
    <w:p w:rsidR="0027026A" w:rsidRPr="00F02829" w:rsidRDefault="0027026A" w:rsidP="00F02829">
      <w:pPr>
        <w:pStyle w:val="NoSpacing"/>
      </w:pPr>
    </w:p>
    <w:p w:rsidR="0027026A" w:rsidRPr="00F02829" w:rsidRDefault="0027026A" w:rsidP="00F02829">
      <w:pPr>
        <w:pStyle w:val="NoSpacing"/>
      </w:pPr>
      <w:r w:rsidRPr="00F02829">
        <w:t>Please acknowledge the receipt of the above at the earliest.</w:t>
      </w:r>
    </w:p>
    <w:p w:rsidR="0027026A" w:rsidRPr="00F02829" w:rsidRDefault="0027026A" w:rsidP="00F02829">
      <w:pPr>
        <w:pStyle w:val="NoSpacing"/>
      </w:pPr>
    </w:p>
    <w:p w:rsidR="0027026A" w:rsidRPr="00F02829" w:rsidRDefault="00E0040D" w:rsidP="00F02829">
      <w:pPr>
        <w:pStyle w:val="NoSpacing"/>
      </w:pPr>
      <w:r>
        <w:t xml:space="preserve">                                                                                                                                                         </w:t>
      </w:r>
      <w:r w:rsidR="0027026A" w:rsidRPr="00F02829">
        <w:t>Yours faithfully,</w:t>
      </w:r>
    </w:p>
    <w:p w:rsidR="0027026A" w:rsidRPr="00F02829" w:rsidRDefault="0027026A" w:rsidP="00F02829">
      <w:pPr>
        <w:pStyle w:val="NoSpacing"/>
      </w:pPr>
    </w:p>
    <w:p w:rsidR="0027026A" w:rsidRPr="00F02829" w:rsidRDefault="0027026A" w:rsidP="00F02829">
      <w:pPr>
        <w:pStyle w:val="NoSpacing"/>
      </w:pPr>
    </w:p>
    <w:p w:rsidR="0027026A" w:rsidRPr="00F02829" w:rsidRDefault="0027026A" w:rsidP="00F02829">
      <w:pPr>
        <w:pStyle w:val="NoSpacing"/>
      </w:pPr>
      <w:r w:rsidRPr="00F02829">
        <w:tab/>
      </w:r>
      <w:r w:rsidRPr="00F02829">
        <w:tab/>
      </w:r>
      <w:r w:rsidRPr="00F02829">
        <w:tab/>
      </w:r>
      <w:r w:rsidRPr="00F02829">
        <w:tab/>
      </w:r>
      <w:r w:rsidRPr="00F02829">
        <w:tab/>
      </w:r>
      <w:r w:rsidRPr="00F02829">
        <w:tab/>
      </w:r>
      <w:r w:rsidRPr="00F02829">
        <w:tab/>
      </w:r>
      <w:r w:rsidR="00E0040D">
        <w:t xml:space="preserve">                                              </w:t>
      </w:r>
      <w:r w:rsidRPr="00F02829">
        <w:t>(Ajay Kumar Singh)</w:t>
      </w:r>
    </w:p>
    <w:p w:rsidR="0027026A" w:rsidRPr="00F02829" w:rsidRDefault="0027026A" w:rsidP="00F02829">
      <w:pPr>
        <w:pStyle w:val="NoSpacing"/>
      </w:pPr>
      <w:r w:rsidRPr="00F02829">
        <w:t xml:space="preserve">Encl- Original L.C. </w:t>
      </w:r>
      <w:r w:rsidR="00F02829">
        <w:t>&amp;</w:t>
      </w:r>
      <w:r w:rsidR="000D2E55">
        <w:t xml:space="preserve"> Response </w:t>
      </w:r>
      <w:r w:rsidR="000D2E55" w:rsidRPr="00F02829">
        <w:t xml:space="preserve">(One </w:t>
      </w:r>
      <w:r w:rsidR="000D2E55">
        <w:t>each</w:t>
      </w:r>
      <w:r w:rsidR="000D2E55" w:rsidRPr="00F02829">
        <w:t>)</w:t>
      </w:r>
      <w:r w:rsidR="00E0040D">
        <w:t xml:space="preserve">                                                            </w:t>
      </w:r>
      <w:r w:rsidRPr="00F02829">
        <w:t>Regional Commissioner - I</w:t>
      </w:r>
    </w:p>
    <w:p w:rsidR="005C170F" w:rsidRPr="00F02829" w:rsidRDefault="005C170F" w:rsidP="00F02829">
      <w:pPr>
        <w:pStyle w:val="NoSpacing"/>
      </w:pPr>
    </w:p>
    <w:p w:rsidR="003848DE" w:rsidRPr="00F02829" w:rsidRDefault="003848DE" w:rsidP="00F02829">
      <w:pPr>
        <w:pStyle w:val="NoSpacing"/>
      </w:pPr>
    </w:p>
    <w:sectPr w:rsidR="003848DE" w:rsidRPr="00F02829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>SL No. :</w:t>
    </w:r>
    <w:r w:rsidR="005B5D32">
      <w:rPr>
        <w:rFonts w:ascii="Times New Roman" w:hAnsi="Times New Roman" w:cs="Times New Roman"/>
        <w:i/>
        <w:iCs/>
        <w:sz w:val="20"/>
        <w:szCs w:val="20"/>
        <w:lang w:val="en-US"/>
      </w:rPr>
      <w:t>11</w:t>
    </w:r>
    <w:r w:rsidR="00DD04DE">
      <w:rPr>
        <w:rFonts w:ascii="Times New Roman" w:hAnsi="Times New Roman" w:cs="Times New Roman"/>
        <w:i/>
        <w:iCs/>
        <w:sz w:val="20"/>
        <w:szCs w:val="20"/>
        <w:lang w:val="en-US"/>
      </w:rPr>
      <w:t>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43E92"/>
    <w:rsid w:val="00056BDB"/>
    <w:rsid w:val="00080AC5"/>
    <w:rsid w:val="00087D23"/>
    <w:rsid w:val="0009464E"/>
    <w:rsid w:val="000B0661"/>
    <w:rsid w:val="000C260E"/>
    <w:rsid w:val="000D2E55"/>
    <w:rsid w:val="0010086D"/>
    <w:rsid w:val="001152D2"/>
    <w:rsid w:val="00126DF2"/>
    <w:rsid w:val="00142083"/>
    <w:rsid w:val="001434B1"/>
    <w:rsid w:val="0014739E"/>
    <w:rsid w:val="00153952"/>
    <w:rsid w:val="00154631"/>
    <w:rsid w:val="00167E2B"/>
    <w:rsid w:val="0017673F"/>
    <w:rsid w:val="00181284"/>
    <w:rsid w:val="00191A3E"/>
    <w:rsid w:val="001A6ACD"/>
    <w:rsid w:val="001C1800"/>
    <w:rsid w:val="001D3C98"/>
    <w:rsid w:val="001E69A7"/>
    <w:rsid w:val="001F3668"/>
    <w:rsid w:val="00213936"/>
    <w:rsid w:val="002212E1"/>
    <w:rsid w:val="00237684"/>
    <w:rsid w:val="0024399E"/>
    <w:rsid w:val="00245AB3"/>
    <w:rsid w:val="002473C1"/>
    <w:rsid w:val="00257F2F"/>
    <w:rsid w:val="002621CE"/>
    <w:rsid w:val="00262943"/>
    <w:rsid w:val="002637B5"/>
    <w:rsid w:val="00266702"/>
    <w:rsid w:val="0027026A"/>
    <w:rsid w:val="00283E47"/>
    <w:rsid w:val="00296A6F"/>
    <w:rsid w:val="002A2CF7"/>
    <w:rsid w:val="002B4C53"/>
    <w:rsid w:val="002D45F3"/>
    <w:rsid w:val="002E1465"/>
    <w:rsid w:val="002F20F9"/>
    <w:rsid w:val="0030580E"/>
    <w:rsid w:val="00314B58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D613E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87746"/>
    <w:rsid w:val="00592EB6"/>
    <w:rsid w:val="005A72A8"/>
    <w:rsid w:val="005B2555"/>
    <w:rsid w:val="005B5D32"/>
    <w:rsid w:val="005C170F"/>
    <w:rsid w:val="005D3897"/>
    <w:rsid w:val="005E36E7"/>
    <w:rsid w:val="00604C65"/>
    <w:rsid w:val="00616E6B"/>
    <w:rsid w:val="00636C09"/>
    <w:rsid w:val="006460AD"/>
    <w:rsid w:val="006501EB"/>
    <w:rsid w:val="00652717"/>
    <w:rsid w:val="006563E2"/>
    <w:rsid w:val="00692E41"/>
    <w:rsid w:val="006A0CE5"/>
    <w:rsid w:val="006A5141"/>
    <w:rsid w:val="006A572A"/>
    <w:rsid w:val="006B62DD"/>
    <w:rsid w:val="006C054B"/>
    <w:rsid w:val="006C51AD"/>
    <w:rsid w:val="006E47CC"/>
    <w:rsid w:val="006F60F1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7344"/>
    <w:rsid w:val="00A2369A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009C5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022E"/>
    <w:rsid w:val="00D36E32"/>
    <w:rsid w:val="00D4063F"/>
    <w:rsid w:val="00D44103"/>
    <w:rsid w:val="00D652C4"/>
    <w:rsid w:val="00D70749"/>
    <w:rsid w:val="00D71F22"/>
    <w:rsid w:val="00D93120"/>
    <w:rsid w:val="00D96D77"/>
    <w:rsid w:val="00DA380F"/>
    <w:rsid w:val="00DA4254"/>
    <w:rsid w:val="00DA64AC"/>
    <w:rsid w:val="00DB6BF9"/>
    <w:rsid w:val="00DC5E76"/>
    <w:rsid w:val="00DD04DE"/>
    <w:rsid w:val="00DD0A84"/>
    <w:rsid w:val="00DD2CED"/>
    <w:rsid w:val="00DE03FA"/>
    <w:rsid w:val="00DE11CF"/>
    <w:rsid w:val="00DE6122"/>
    <w:rsid w:val="00E0040D"/>
    <w:rsid w:val="00E01665"/>
    <w:rsid w:val="00E271FE"/>
    <w:rsid w:val="00E46E1D"/>
    <w:rsid w:val="00E57AF7"/>
    <w:rsid w:val="00E673F5"/>
    <w:rsid w:val="00E73869"/>
    <w:rsid w:val="00EC01C1"/>
    <w:rsid w:val="00EC39EC"/>
    <w:rsid w:val="00ED2FB6"/>
    <w:rsid w:val="00ED51C3"/>
    <w:rsid w:val="00ED728E"/>
    <w:rsid w:val="00EE3D35"/>
    <w:rsid w:val="00F02829"/>
    <w:rsid w:val="00F03479"/>
    <w:rsid w:val="00F05E76"/>
    <w:rsid w:val="00F10A67"/>
    <w:rsid w:val="00F152DC"/>
    <w:rsid w:val="00F269FC"/>
    <w:rsid w:val="00F32446"/>
    <w:rsid w:val="00F351A4"/>
    <w:rsid w:val="00F4753B"/>
    <w:rsid w:val="00F47877"/>
    <w:rsid w:val="00F51DF1"/>
    <w:rsid w:val="00FA2F86"/>
    <w:rsid w:val="00FA6C5B"/>
    <w:rsid w:val="00FB01F3"/>
    <w:rsid w:val="00FB3F42"/>
    <w:rsid w:val="00FC5D38"/>
    <w:rsid w:val="00FD31D8"/>
    <w:rsid w:val="00FD3BC5"/>
    <w:rsid w:val="00FE1108"/>
    <w:rsid w:val="00FE38BB"/>
    <w:rsid w:val="00FF2BF0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35</cp:revision>
  <cp:lastPrinted>2026-01-01T06:16:00Z</cp:lastPrinted>
  <dcterms:created xsi:type="dcterms:W3CDTF">2025-12-07T14:21:00Z</dcterms:created>
  <dcterms:modified xsi:type="dcterms:W3CDTF">2026-01-01T06:22:00Z</dcterms:modified>
</cp:coreProperties>
</file>