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http://www.matematicasypoesia.com.es/Problemas_electronica_digital/Electronica_digital.htm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matematicasypoesia.com.es/Problemas_electronica_digital/Electronica_digital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