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B43AB" w14:textId="77777777" w:rsidR="00C52FD7" w:rsidRPr="00D177FE" w:rsidRDefault="00C52FD7" w:rsidP="00C52FD7">
      <w:pPr>
        <w:autoSpaceDE w:val="0"/>
        <w:autoSpaceDN w:val="0"/>
        <w:adjustRightInd w:val="0"/>
        <w:spacing w:after="0" w:line="240" w:lineRule="auto"/>
        <w:jc w:val="center"/>
        <w:rPr>
          <w:color w:val="000000"/>
          <w:sz w:val="24"/>
        </w:rPr>
      </w:pPr>
      <w:r w:rsidRPr="00FE2DE4">
        <w:rPr>
          <w:color w:val="000000"/>
          <w:sz w:val="24"/>
        </w:rPr>
        <w:t>МИНИСТЕРСТВО НАУКИ И ВЫСШЕГ</w:t>
      </w:r>
      <w:r>
        <w:rPr>
          <w:color w:val="000000"/>
          <w:sz w:val="24"/>
        </w:rPr>
        <w:t>О ОБРАЗОВАНИЯ РОССИЙСКОЙ ФЕДЕРА</w:t>
      </w:r>
      <w:r w:rsidRPr="00FE2DE4">
        <w:rPr>
          <w:color w:val="000000"/>
          <w:sz w:val="24"/>
        </w:rPr>
        <w:t>ЦИИ</w:t>
      </w:r>
    </w:p>
    <w:p w14:paraId="7C3FCFE8" w14:textId="77777777" w:rsidR="00C52FD7" w:rsidRPr="0098096E" w:rsidRDefault="00C52FD7" w:rsidP="00C52FD7">
      <w:pPr>
        <w:autoSpaceDE w:val="0"/>
        <w:autoSpaceDN w:val="0"/>
        <w:adjustRightInd w:val="0"/>
        <w:spacing w:after="0" w:line="240" w:lineRule="auto"/>
        <w:jc w:val="center"/>
        <w:rPr>
          <w:color w:val="000000"/>
          <w:sz w:val="24"/>
        </w:rPr>
      </w:pPr>
      <w:r w:rsidRPr="0098096E">
        <w:rPr>
          <w:color w:val="000000"/>
          <w:sz w:val="24"/>
        </w:rPr>
        <w:t xml:space="preserve">Федеральное государственное автономное образовательное </w:t>
      </w:r>
      <w:r w:rsidRPr="0098096E">
        <w:rPr>
          <w:color w:val="000000"/>
          <w:sz w:val="24"/>
        </w:rPr>
        <w:br/>
        <w:t>учреждение высшего образования</w:t>
      </w:r>
    </w:p>
    <w:p w14:paraId="371800DA" w14:textId="77777777" w:rsidR="00C52FD7" w:rsidRPr="00D177FE" w:rsidRDefault="00C52FD7" w:rsidP="00C52FD7">
      <w:pPr>
        <w:autoSpaceDE w:val="0"/>
        <w:autoSpaceDN w:val="0"/>
        <w:adjustRightInd w:val="0"/>
        <w:spacing w:after="0" w:line="240" w:lineRule="auto"/>
        <w:jc w:val="center"/>
        <w:rPr>
          <w:b/>
          <w:color w:val="000000"/>
        </w:rPr>
      </w:pPr>
      <w:r>
        <w:rPr>
          <w:b/>
          <w:color w:val="000000"/>
        </w:rPr>
        <w:t>«</w:t>
      </w:r>
      <w:r w:rsidRPr="00D177FE">
        <w:rPr>
          <w:b/>
          <w:color w:val="000000"/>
        </w:rPr>
        <w:t>Южно-Уральский государственный университет</w:t>
      </w:r>
    </w:p>
    <w:p w14:paraId="2EE5718E" w14:textId="77777777" w:rsidR="00C52FD7" w:rsidRPr="00D177FE" w:rsidRDefault="00C52FD7" w:rsidP="00C52FD7">
      <w:pPr>
        <w:autoSpaceDE w:val="0"/>
        <w:autoSpaceDN w:val="0"/>
        <w:adjustRightInd w:val="0"/>
        <w:spacing w:after="0" w:line="240" w:lineRule="auto"/>
        <w:jc w:val="center"/>
        <w:rPr>
          <w:b/>
          <w:color w:val="000000"/>
        </w:rPr>
      </w:pPr>
      <w:bookmarkStart w:id="0" w:name="OLE_LINK8"/>
      <w:bookmarkStart w:id="1" w:name="OLE_LINK9"/>
      <w:r w:rsidRPr="00D177FE">
        <w:rPr>
          <w:b/>
          <w:color w:val="000000"/>
        </w:rPr>
        <w:t>(национальный исследовательский университет)</w:t>
      </w:r>
      <w:bookmarkEnd w:id="0"/>
      <w:bookmarkEnd w:id="1"/>
      <w:r>
        <w:rPr>
          <w:b/>
          <w:color w:val="000000"/>
        </w:rPr>
        <w:t>»</w:t>
      </w:r>
    </w:p>
    <w:p w14:paraId="33421D91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Высшая школа электроники и компьютерных наук</w:t>
      </w:r>
    </w:p>
    <w:p w14:paraId="0A751A5F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3F4CD1">
        <w:rPr>
          <w:b/>
          <w:bCs/>
          <w:sz w:val="24"/>
          <w:szCs w:val="24"/>
        </w:rPr>
        <w:t>Кафедра системного программирования</w:t>
      </w:r>
    </w:p>
    <w:p w14:paraId="4981680E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0481CE1C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02CCC6AB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04EE2DF8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40663E24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2D6ABAA5" w14:textId="77777777" w:rsidR="00C52FD7" w:rsidRDefault="00C52FD7" w:rsidP="00C52FD7">
      <w:pPr>
        <w:spacing w:after="0" w:line="240" w:lineRule="auto"/>
        <w:jc w:val="center"/>
        <w:rPr>
          <w:b/>
          <w:bCs/>
          <w:sz w:val="24"/>
          <w:szCs w:val="24"/>
        </w:rPr>
      </w:pPr>
    </w:p>
    <w:p w14:paraId="728712BF" w14:textId="77777777" w:rsidR="00C52FD7" w:rsidRDefault="00C52FD7" w:rsidP="00C52FD7">
      <w:pPr>
        <w:spacing w:after="0" w:line="240" w:lineRule="auto"/>
        <w:jc w:val="center"/>
        <w:rPr>
          <w:b/>
          <w:bCs/>
          <w:sz w:val="32"/>
          <w:szCs w:val="32"/>
        </w:rPr>
      </w:pPr>
      <w:r w:rsidRPr="00C959D3">
        <w:rPr>
          <w:b/>
          <w:bCs/>
          <w:sz w:val="32"/>
          <w:szCs w:val="32"/>
        </w:rPr>
        <w:t>Отчет</w:t>
      </w:r>
    </w:p>
    <w:p w14:paraId="42E71C2D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  <w:r w:rsidRPr="00C959D3">
        <w:rPr>
          <w:szCs w:val="28"/>
        </w:rPr>
        <w:t xml:space="preserve">о выполнении практического задания </w:t>
      </w:r>
    </w:p>
    <w:p w14:paraId="3730CEAD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  <w:r w:rsidRPr="00C959D3">
        <w:rPr>
          <w:szCs w:val="28"/>
        </w:rPr>
        <w:t xml:space="preserve">по дисциплине </w:t>
      </w:r>
    </w:p>
    <w:p w14:paraId="6675A500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  <w:r w:rsidRPr="00C959D3">
        <w:rPr>
          <w:szCs w:val="28"/>
        </w:rPr>
        <w:t>«Практикум по виду профессиональной деятельности»</w:t>
      </w:r>
    </w:p>
    <w:p w14:paraId="4A47EF41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44B26CED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0C09918C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66216C58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2B46468F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420DA694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20BC524F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73AE72AB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0671FF63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5E5F36C7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05C56AE1" w14:textId="77777777" w:rsidR="00C52FD7" w:rsidRPr="00C007ED" w:rsidRDefault="00C52FD7" w:rsidP="00C52FD7">
      <w:pPr>
        <w:spacing w:after="0" w:line="240" w:lineRule="auto"/>
        <w:rPr>
          <w:b/>
          <w:szCs w:val="28"/>
        </w:rPr>
      </w:pPr>
    </w:p>
    <w:tbl>
      <w:tblPr>
        <w:tblW w:w="0" w:type="auto"/>
        <w:tblLook w:val="01E0" w:firstRow="1" w:lastRow="1" w:firstColumn="1" w:lastColumn="1" w:noHBand="0" w:noVBand="0"/>
      </w:tblPr>
      <w:tblGrid>
        <w:gridCol w:w="4594"/>
        <w:gridCol w:w="4761"/>
      </w:tblGrid>
      <w:tr w:rsidR="00C52FD7" w:rsidRPr="00C007ED" w14:paraId="4C2AC019" w14:textId="77777777" w:rsidTr="004A3A57">
        <w:tc>
          <w:tcPr>
            <w:tcW w:w="4926" w:type="dxa"/>
          </w:tcPr>
          <w:p w14:paraId="01A1F383" w14:textId="77777777" w:rsidR="00C52FD7" w:rsidRPr="00C007ED" w:rsidRDefault="00C52FD7" w:rsidP="00C52FD7">
            <w:pPr>
              <w:spacing w:after="0" w:line="240" w:lineRule="auto"/>
              <w:rPr>
                <w:b/>
                <w:szCs w:val="28"/>
              </w:rPr>
            </w:pPr>
          </w:p>
        </w:tc>
        <w:tc>
          <w:tcPr>
            <w:tcW w:w="4927" w:type="dxa"/>
          </w:tcPr>
          <w:p w14:paraId="3D079DCA" w14:textId="77777777" w:rsidR="00C52FD7" w:rsidRPr="00C959D3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  <w:r w:rsidRPr="00C959D3">
              <w:rPr>
                <w:szCs w:val="40"/>
              </w:rPr>
              <w:t>Выполнил:</w:t>
            </w:r>
          </w:p>
          <w:p w14:paraId="683D26DF" w14:textId="77777777" w:rsidR="00C52FD7" w:rsidRPr="00C959D3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  <w:r w:rsidRPr="00C959D3">
              <w:rPr>
                <w:szCs w:val="40"/>
              </w:rPr>
              <w:t>студент группы КЭ-342</w:t>
            </w:r>
          </w:p>
          <w:p w14:paraId="0D09322D" w14:textId="77777777" w:rsidR="00C52FD7" w:rsidRPr="00C959D3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  <w:r>
              <w:rPr>
                <w:szCs w:val="40"/>
              </w:rPr>
              <w:t>Власов</w:t>
            </w:r>
            <w:r w:rsidRPr="00C959D3">
              <w:rPr>
                <w:szCs w:val="40"/>
              </w:rPr>
              <w:t xml:space="preserve"> </w:t>
            </w:r>
            <w:r>
              <w:rPr>
                <w:szCs w:val="40"/>
              </w:rPr>
              <w:t>А</w:t>
            </w:r>
            <w:r w:rsidRPr="00C959D3">
              <w:rPr>
                <w:szCs w:val="40"/>
              </w:rPr>
              <w:t>.</w:t>
            </w:r>
            <w:r>
              <w:rPr>
                <w:szCs w:val="40"/>
              </w:rPr>
              <w:t>А</w:t>
            </w:r>
            <w:r w:rsidRPr="00C959D3">
              <w:rPr>
                <w:szCs w:val="40"/>
              </w:rPr>
              <w:t>.</w:t>
            </w:r>
          </w:p>
          <w:p w14:paraId="34D690CF" w14:textId="77777777" w:rsidR="00C52FD7" w:rsidRPr="00C959D3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</w:p>
          <w:p w14:paraId="267E3256" w14:textId="77777777" w:rsidR="00C52FD7" w:rsidRPr="00C959D3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  <w:r w:rsidRPr="00C959D3">
              <w:rPr>
                <w:szCs w:val="40"/>
              </w:rPr>
              <w:t>Проверил:</w:t>
            </w:r>
          </w:p>
          <w:p w14:paraId="525DDE9D" w14:textId="77777777" w:rsidR="00C52FD7" w:rsidRDefault="00C52FD7" w:rsidP="00C52FD7">
            <w:pPr>
              <w:spacing w:after="0" w:line="240" w:lineRule="auto"/>
              <w:rPr>
                <w:sz w:val="26"/>
                <w:szCs w:val="26"/>
              </w:rPr>
            </w:pPr>
            <w:r w:rsidRPr="004C6537">
              <w:rPr>
                <w:szCs w:val="40"/>
              </w:rPr>
              <w:t xml:space="preserve">           </w:t>
            </w:r>
            <w:r w:rsidRPr="00184B4F">
              <w:rPr>
                <w:sz w:val="26"/>
                <w:szCs w:val="26"/>
              </w:rPr>
              <w:t>д.ф.-м.н., профессор кафедры</w:t>
            </w:r>
            <w:r>
              <w:rPr>
                <w:sz w:val="26"/>
                <w:szCs w:val="26"/>
              </w:rPr>
              <w:t xml:space="preserve"> </w:t>
            </w:r>
            <w:r w:rsidRPr="00184B4F">
              <w:rPr>
                <w:sz w:val="26"/>
                <w:szCs w:val="26"/>
              </w:rPr>
              <w:t>СП,</w:t>
            </w:r>
          </w:p>
          <w:p w14:paraId="763210E9" w14:textId="77777777" w:rsidR="00C52FD7" w:rsidRPr="00184B4F" w:rsidRDefault="00C52FD7" w:rsidP="00C52FD7">
            <w:pPr>
              <w:spacing w:after="0" w:line="240" w:lineRule="auto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            </w:t>
            </w:r>
            <w:r w:rsidRPr="00184B4F">
              <w:rPr>
                <w:szCs w:val="28"/>
              </w:rPr>
              <w:t>доцент</w:t>
            </w:r>
          </w:p>
          <w:p w14:paraId="79BFBFB7" w14:textId="77777777" w:rsidR="00C52FD7" w:rsidRPr="004C6537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  <w:r w:rsidRPr="00C959D3">
              <w:rPr>
                <w:szCs w:val="40"/>
              </w:rPr>
              <w:t>Ма</w:t>
            </w:r>
            <w:r>
              <w:rPr>
                <w:szCs w:val="40"/>
              </w:rPr>
              <w:t>каровских Т</w:t>
            </w:r>
            <w:r w:rsidRPr="006D0566">
              <w:rPr>
                <w:szCs w:val="40"/>
              </w:rPr>
              <w:t>.</w:t>
            </w:r>
            <w:r>
              <w:rPr>
                <w:szCs w:val="40"/>
              </w:rPr>
              <w:t>А</w:t>
            </w:r>
            <w:r w:rsidRPr="006D0566">
              <w:rPr>
                <w:szCs w:val="40"/>
              </w:rPr>
              <w:t>.</w:t>
            </w:r>
          </w:p>
        </w:tc>
      </w:tr>
      <w:tr w:rsidR="00C52FD7" w:rsidRPr="00C007ED" w14:paraId="5ED49905" w14:textId="77777777" w:rsidTr="004A3A57">
        <w:tc>
          <w:tcPr>
            <w:tcW w:w="4926" w:type="dxa"/>
          </w:tcPr>
          <w:p w14:paraId="1F185939" w14:textId="77777777" w:rsidR="00C52FD7" w:rsidRPr="004C6537" w:rsidRDefault="00C52FD7" w:rsidP="00C52FD7">
            <w:pPr>
              <w:spacing w:after="0" w:line="240" w:lineRule="auto"/>
              <w:rPr>
                <w:b/>
                <w:szCs w:val="28"/>
              </w:rPr>
            </w:pPr>
          </w:p>
          <w:p w14:paraId="0423A6E5" w14:textId="77777777" w:rsidR="00C52FD7" w:rsidRPr="00C007ED" w:rsidRDefault="00C52FD7" w:rsidP="00C52FD7">
            <w:pPr>
              <w:spacing w:after="0" w:line="240" w:lineRule="auto"/>
              <w:rPr>
                <w:b/>
                <w:szCs w:val="28"/>
              </w:rPr>
            </w:pPr>
          </w:p>
        </w:tc>
        <w:tc>
          <w:tcPr>
            <w:tcW w:w="4927" w:type="dxa"/>
          </w:tcPr>
          <w:p w14:paraId="66C641BB" w14:textId="77777777" w:rsidR="00C52FD7" w:rsidRPr="00C959D3" w:rsidRDefault="00C52FD7" w:rsidP="00C52FD7">
            <w:pPr>
              <w:spacing w:after="0" w:line="240" w:lineRule="auto"/>
              <w:ind w:left="630" w:firstLine="142"/>
              <w:rPr>
                <w:szCs w:val="40"/>
              </w:rPr>
            </w:pPr>
          </w:p>
        </w:tc>
      </w:tr>
    </w:tbl>
    <w:p w14:paraId="1CFF38D9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0634A31E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2C6277E9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589F0075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66E16809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706111CF" w14:textId="77777777" w:rsidR="00C52FD7" w:rsidRDefault="00C52FD7" w:rsidP="00C52FD7">
      <w:pPr>
        <w:spacing w:after="0" w:line="240" w:lineRule="auto"/>
        <w:jc w:val="center"/>
        <w:rPr>
          <w:szCs w:val="28"/>
        </w:rPr>
      </w:pPr>
    </w:p>
    <w:p w14:paraId="56F52BA8" w14:textId="77777777" w:rsidR="00C52FD7" w:rsidRPr="00C959D3" w:rsidRDefault="00C52FD7" w:rsidP="00C52FD7">
      <w:pPr>
        <w:spacing w:after="0" w:line="240" w:lineRule="auto"/>
        <w:rPr>
          <w:sz w:val="40"/>
          <w:szCs w:val="40"/>
        </w:rPr>
      </w:pPr>
    </w:p>
    <w:p w14:paraId="1698B6CF" w14:textId="0066150B" w:rsidR="00C52FD7" w:rsidRDefault="00C52FD7" w:rsidP="00C52FD7">
      <w:pPr>
        <w:spacing w:after="0" w:line="240" w:lineRule="auto"/>
        <w:jc w:val="center"/>
        <w:rPr>
          <w:szCs w:val="40"/>
        </w:rPr>
      </w:pPr>
      <w:r w:rsidRPr="00C959D3">
        <w:rPr>
          <w:szCs w:val="40"/>
        </w:rPr>
        <w:t xml:space="preserve">Челябинск – </w:t>
      </w:r>
      <w:r w:rsidRPr="00C959D3">
        <w:rPr>
          <w:szCs w:val="40"/>
        </w:rPr>
        <w:fldChar w:fldCharType="begin"/>
      </w:r>
      <w:r w:rsidRPr="00C959D3">
        <w:rPr>
          <w:szCs w:val="40"/>
        </w:rPr>
        <w:instrText xml:space="preserve"> TIME \@ "yyyy" </w:instrText>
      </w:r>
      <w:r w:rsidRPr="00C959D3">
        <w:rPr>
          <w:szCs w:val="40"/>
        </w:rPr>
        <w:fldChar w:fldCharType="separate"/>
      </w:r>
      <w:r w:rsidR="004F27F3">
        <w:rPr>
          <w:noProof/>
          <w:szCs w:val="40"/>
        </w:rPr>
        <w:t>2025</w:t>
      </w:r>
      <w:r w:rsidRPr="00C959D3">
        <w:rPr>
          <w:szCs w:val="40"/>
        </w:rPr>
        <w:fldChar w:fldCharType="end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2"/>
          <w:szCs w:val="22"/>
          <w:lang w:eastAsia="en-US"/>
          <w14:ligatures w14:val="standardContextual"/>
        </w:rPr>
        <w:id w:val="-366134841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sz w:val="28"/>
          <w:szCs w:val="28"/>
        </w:rPr>
      </w:sdtEndPr>
      <w:sdtContent>
        <w:p w14:paraId="3F1EF0C3" w14:textId="77777777" w:rsidR="004F27F3" w:rsidRDefault="000001C9" w:rsidP="000719D4">
          <w:pPr>
            <w:pStyle w:val="aa"/>
            <w:rPr>
              <w:noProof/>
            </w:rPr>
          </w:pPr>
          <w:r w:rsidRPr="004215EB">
            <w:rPr>
              <w:rFonts w:ascii="Times New Roman" w:hAnsi="Times New Roman" w:cs="Times New Roman"/>
              <w:b/>
              <w:bCs/>
              <w:color w:val="auto"/>
            </w:rPr>
            <w:t>ОГЛАВЛЕНИЕ</w:t>
          </w:r>
          <w:r w:rsidR="004215EB" w:rsidRPr="000719D4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="004215EB" w:rsidRPr="000719D4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="004215EB" w:rsidRPr="000719D4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</w:p>
        <w:p w14:paraId="210748E6" w14:textId="28B322DE" w:rsidR="004F27F3" w:rsidRDefault="004F27F3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4603028" w:history="1">
            <w:r w:rsidRPr="00E805D2">
              <w:rPr>
                <w:rStyle w:val="ab"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E805D2">
              <w:rPr>
                <w:rStyle w:val="ab"/>
                <w:noProof/>
              </w:rPr>
              <w:t>УПРАЖНЕНИЕ №1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_Toc194603028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847426" w14:textId="148A49BB" w:rsidR="004F27F3" w:rsidRDefault="004F27F3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4603029" w:history="1">
            <w:r w:rsidRPr="00E805D2">
              <w:rPr>
                <w:rStyle w:val="ab"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E805D2">
              <w:rPr>
                <w:rStyle w:val="ab"/>
                <w:noProof/>
              </w:rPr>
              <w:t>УПРАЖНЕНИЕ №2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_Toc194603029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8B26B" w14:textId="1CB33D50" w:rsidR="004F27F3" w:rsidRDefault="004F27F3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4603030" w:history="1">
            <w:r w:rsidRPr="00E805D2">
              <w:rPr>
                <w:rStyle w:val="ab"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E805D2">
              <w:rPr>
                <w:rStyle w:val="ab"/>
                <w:noProof/>
              </w:rPr>
              <w:t>УПРАЖНЕНИЕ №3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_Toc194603030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9179D4" w14:textId="3D12661A" w:rsidR="004F27F3" w:rsidRDefault="004F27F3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4603031" w:history="1">
            <w:r w:rsidRPr="00E805D2">
              <w:rPr>
                <w:rStyle w:val="ab"/>
                <w:noProof/>
                <w:lang w:val="en-US"/>
              </w:rPr>
              <w:t>4.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E805D2">
              <w:rPr>
                <w:rStyle w:val="ab"/>
                <w:noProof/>
              </w:rPr>
              <w:t>УПРАЖНЕНИЕ №4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_Toc194603031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FB9462" w14:textId="015EBE6B" w:rsidR="004F27F3" w:rsidRDefault="004F27F3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4603032" w:history="1">
            <w:r w:rsidRPr="00E805D2">
              <w:rPr>
                <w:rStyle w:val="ab"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E805D2">
              <w:rPr>
                <w:rStyle w:val="ab"/>
                <w:noProof/>
              </w:rPr>
              <w:t>УПРАЖНЕНИЕ №5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_Toc194603032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82953" w14:textId="4EF5974D" w:rsidR="004F27F3" w:rsidRDefault="004F27F3">
          <w:pPr>
            <w:pStyle w:val="11"/>
            <w:rPr>
              <w:rFonts w:asciiTheme="minorHAnsi" w:eastAsiaTheme="minorEastAsia" w:hAnsiTheme="minorHAnsi"/>
              <w:noProof/>
              <w:sz w:val="24"/>
              <w:szCs w:val="24"/>
              <w:lang w:eastAsia="ru-RU"/>
            </w:rPr>
          </w:pPr>
          <w:hyperlink w:anchor="_Toc194603033" w:history="1">
            <w:r w:rsidRPr="00E805D2">
              <w:rPr>
                <w:rStyle w:val="ab"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 w:val="24"/>
                <w:szCs w:val="24"/>
                <w:lang w:eastAsia="ru-RU"/>
              </w:rPr>
              <w:tab/>
            </w:r>
            <w:r w:rsidRPr="00E805D2">
              <w:rPr>
                <w:rStyle w:val="ab"/>
                <w:noProof/>
              </w:rPr>
              <w:t xml:space="preserve">УПРАЖНЕНИЕ </w:t>
            </w:r>
            <w:r w:rsidRPr="00E805D2">
              <w:rPr>
                <w:rStyle w:val="ab"/>
                <w:noProof/>
              </w:rPr>
              <w:t>№</w:t>
            </w:r>
            <w:r w:rsidRPr="00E805D2">
              <w:rPr>
                <w:rStyle w:val="ab"/>
                <w:noProof/>
              </w:rPr>
              <w:t>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_Toc194603033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7F3BE" w14:textId="3DE73128" w:rsidR="004215EB" w:rsidRPr="000719D4" w:rsidRDefault="004215EB" w:rsidP="000719D4">
          <w:pPr>
            <w:rPr>
              <w:rFonts w:cs="Times New Roman"/>
              <w:szCs w:val="28"/>
            </w:rPr>
          </w:pPr>
          <w:r w:rsidRPr="000719D4">
            <w:rPr>
              <w:rFonts w:cs="Times New Roman"/>
              <w:b/>
              <w:bCs/>
              <w:szCs w:val="28"/>
            </w:rPr>
            <w:fldChar w:fldCharType="end"/>
          </w:r>
        </w:p>
      </w:sdtContent>
    </w:sdt>
    <w:p w14:paraId="6CA50489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0BBAEA8E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4D77B19D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1B32B43C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40620B0F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503BA4E1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466D3C98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7675246D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2A7FDDE4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1C15D9AB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3FB5509F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7BA76212" w14:textId="77777777" w:rsidR="004215EB" w:rsidRDefault="004215EB" w:rsidP="007A1ABD">
      <w:pPr>
        <w:jc w:val="center"/>
        <w:rPr>
          <w:rFonts w:cs="Times New Roman"/>
          <w:szCs w:val="28"/>
        </w:rPr>
      </w:pPr>
    </w:p>
    <w:p w14:paraId="0993A36E" w14:textId="77777777" w:rsidR="004215EB" w:rsidRDefault="004215EB" w:rsidP="007A1ABD">
      <w:pPr>
        <w:jc w:val="center"/>
        <w:rPr>
          <w:rFonts w:cs="Times New Roman"/>
          <w:szCs w:val="28"/>
          <w:lang w:val="en-US"/>
        </w:rPr>
      </w:pPr>
    </w:p>
    <w:p w14:paraId="0DEB77B6" w14:textId="77777777" w:rsidR="00094833" w:rsidRDefault="00094833" w:rsidP="007A1ABD">
      <w:pPr>
        <w:jc w:val="center"/>
        <w:rPr>
          <w:rFonts w:cs="Times New Roman"/>
          <w:szCs w:val="28"/>
          <w:lang w:val="en-US"/>
        </w:rPr>
      </w:pPr>
    </w:p>
    <w:p w14:paraId="74D362F7" w14:textId="77777777" w:rsidR="00094833" w:rsidRDefault="00094833" w:rsidP="007A1ABD">
      <w:pPr>
        <w:jc w:val="center"/>
        <w:rPr>
          <w:rFonts w:cs="Times New Roman"/>
          <w:szCs w:val="28"/>
        </w:rPr>
      </w:pPr>
    </w:p>
    <w:p w14:paraId="5C9DD269" w14:textId="77777777" w:rsidR="00AB7F09" w:rsidRPr="00AB7F09" w:rsidRDefault="00AB7F09" w:rsidP="007A1ABD">
      <w:pPr>
        <w:jc w:val="center"/>
        <w:rPr>
          <w:rFonts w:cs="Times New Roman"/>
          <w:szCs w:val="28"/>
        </w:rPr>
      </w:pPr>
    </w:p>
    <w:p w14:paraId="0378D2B3" w14:textId="77777777" w:rsidR="004215EB" w:rsidRDefault="004215EB" w:rsidP="007A1ABD">
      <w:pPr>
        <w:rPr>
          <w:rFonts w:cs="Times New Roman"/>
          <w:szCs w:val="28"/>
        </w:rPr>
      </w:pPr>
    </w:p>
    <w:p w14:paraId="09467FE1" w14:textId="5C38229C" w:rsidR="00EB093D" w:rsidRDefault="007C21A8" w:rsidP="007A1ABD">
      <w:pPr>
        <w:pStyle w:val="1"/>
        <w:numPr>
          <w:ilvl w:val="0"/>
          <w:numId w:val="2"/>
        </w:numPr>
      </w:pPr>
      <w:bookmarkStart w:id="2" w:name="_Toc194603028"/>
      <w:r>
        <w:t>УПРАЖНЕНИЕ</w:t>
      </w:r>
      <w:r w:rsidR="007A1ABD">
        <w:t xml:space="preserve"> №1</w:t>
      </w:r>
      <w:bookmarkEnd w:id="2"/>
    </w:p>
    <w:p w14:paraId="0457E8B2" w14:textId="3B86A7C4" w:rsidR="002C096E" w:rsidRPr="0013285E" w:rsidRDefault="002C096E" w:rsidP="002C096E">
      <w:pPr>
        <w:keepNext/>
        <w:ind w:firstLine="708"/>
        <w:rPr>
          <w:rFonts w:eastAsiaTheme="minorEastAsia" w:cs="Times New Roman"/>
          <w:szCs w:val="28"/>
        </w:rPr>
      </w:pPr>
      <w:r w:rsidRPr="002C096E">
        <w:rPr>
          <w:rFonts w:cs="Times New Roman"/>
          <w:szCs w:val="28"/>
        </w:rPr>
        <w:t xml:space="preserve">Для заданной матрицы A = [-401.52 200.16; 1200.96 -601.68] решить систему Ax=b, где b = [200; -600]. Решить систему с измененной правой частью b = [199; -601]. Найти число обусловленности матрицы A с помощью команды cond(A). Какая норма используется в данном случае? Каким будет число обусловленности в случае использования нормы ||.||1? Найти фактическую относительную погрешность решения </w:t>
      </w:r>
      <m:oMath>
        <m:r>
          <w:rPr>
            <w:rFonts w:ascii="Cambria Math" w:hAnsi="Cambria Math" w:cs="Times New Roman"/>
            <w:szCs w:val="28"/>
            <w:lang w:val="en-US"/>
          </w:rPr>
          <m:t>δ</m:t>
        </m:r>
        <m:r>
          <w:rPr>
            <w:rFonts w:ascii="Cambria Math" w:hAnsi="Cambria Math" w:cs="Times New Roman"/>
            <w:szCs w:val="28"/>
          </w:rPr>
          <m:t>=</m:t>
        </m:r>
        <m:f>
          <m:fPr>
            <m:ctrlPr>
              <w:rPr>
                <w:rFonts w:ascii="Cambria Math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Cs w:val="28"/>
              </w:rPr>
              <m:t>(|</m:t>
            </m:r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Cs w:val="28"/>
                  </w:rPr>
                  <m:t>-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Cs w:val="28"/>
                        <w:lang w:val="en-US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Cs w:val="28"/>
                        <w:lang w:val="en-US"/>
                      </w:rPr>
                      <m:t>x</m:t>
                    </m:r>
                  </m:e>
                </m:acc>
              </m:e>
            </m:d>
            <m:r>
              <w:rPr>
                <w:rFonts w:ascii="Cambria Math" w:hAnsi="Cambria Math" w:cs="Times New Roman"/>
                <w:szCs w:val="28"/>
              </w:rPr>
              <m:t>|)</m:t>
            </m:r>
          </m:num>
          <m:den>
            <m:r>
              <w:rPr>
                <w:rFonts w:ascii="Cambria Math" w:hAnsi="Cambria Math" w:cs="Times New Roman"/>
                <w:szCs w:val="28"/>
              </w:rPr>
              <m:t>|</m:t>
            </m:r>
            <m:d>
              <m:dPr>
                <m:begChr m:val="|"/>
                <m:endChr m:val="|"/>
                <m:ctrlPr>
                  <w:rPr>
                    <w:rFonts w:ascii="Cambria Math" w:hAnsi="Cambria Math" w:cs="Times New Roman"/>
                    <w:i/>
                    <w:szCs w:val="28"/>
                    <w:lang w:val="en-US"/>
                  </w:rPr>
                </m:ctrlPr>
              </m:dPr>
              <m:e>
                <m:r>
                  <w:rPr>
                    <w:rFonts w:ascii="Cambria Math" w:hAnsi="Cambria Math" w:cs="Times New Roman"/>
                    <w:szCs w:val="28"/>
                    <w:lang w:val="en-US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Cs w:val="28"/>
              </w:rPr>
              <m:t>|</m:t>
            </m:r>
          </m:den>
        </m:f>
      </m:oMath>
      <w:r w:rsidRPr="002C096E">
        <w:rPr>
          <w:rFonts w:eastAsiaTheme="minorEastAsia" w:cs="Times New Roman"/>
          <w:szCs w:val="28"/>
        </w:rPr>
        <w:t xml:space="preserve"> и оценку для этой погрешности.</w:t>
      </w:r>
    </w:p>
    <w:p w14:paraId="7C2D13AF" w14:textId="7D608A58" w:rsidR="002C096E" w:rsidRPr="006B1874" w:rsidRDefault="002C096E" w:rsidP="002C096E">
      <w:pPr>
        <w:keepNext/>
        <w:ind w:firstLine="708"/>
        <w:rPr>
          <w:rFonts w:eastAsiaTheme="minorEastAsia" w:cs="Times New Roman"/>
          <w:szCs w:val="28"/>
        </w:rPr>
      </w:pPr>
      <w:r>
        <w:rPr>
          <w:rFonts w:eastAsiaTheme="minorEastAsia" w:cs="Times New Roman"/>
          <w:szCs w:val="28"/>
        </w:rPr>
        <w:t xml:space="preserve">Решение системы </w:t>
      </w:r>
      <w:r>
        <w:rPr>
          <w:rFonts w:eastAsiaTheme="minorEastAsia" w:cs="Times New Roman"/>
          <w:szCs w:val="28"/>
          <w:lang w:val="en-US"/>
        </w:rPr>
        <w:t>Ax=b:</w:t>
      </w:r>
    </w:p>
    <w:p w14:paraId="4BC8B50C" w14:textId="6FDEB46C" w:rsidR="002C096E" w:rsidRPr="002C096E" w:rsidRDefault="002C096E" w:rsidP="002C096E">
      <w:pPr>
        <w:keepNext/>
        <w:jc w:val="center"/>
        <w:rPr>
          <w:rFonts w:eastAsiaTheme="minorEastAsia" w:cs="Times New Roman"/>
          <w:szCs w:val="28"/>
          <w:lang w:val="en-US"/>
        </w:rPr>
      </w:pPr>
      <w:r w:rsidRPr="002C096E">
        <w:rPr>
          <w:rFonts w:eastAsiaTheme="minorEastAsia" w:cs="Times New Roman"/>
          <w:noProof/>
          <w:szCs w:val="28"/>
          <w:lang w:val="en-US"/>
        </w:rPr>
        <w:drawing>
          <wp:inline distT="0" distB="0" distL="0" distR="0" wp14:anchorId="4DBC8B6B" wp14:editId="7658424F">
            <wp:extent cx="3462338" cy="3220289"/>
            <wp:effectExtent l="0" t="0" r="5080" b="0"/>
            <wp:docPr id="12462069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620699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72926" cy="32301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9A09" w14:textId="77777777" w:rsidR="003F577A" w:rsidRPr="003F577A" w:rsidRDefault="003F577A" w:rsidP="003F577A">
      <w:pPr>
        <w:spacing w:after="0" w:line="240" w:lineRule="auto"/>
        <w:rPr>
          <w:rFonts w:ascii="Courier New" w:hAnsi="Courier New"/>
          <w:sz w:val="20"/>
        </w:rPr>
      </w:pPr>
    </w:p>
    <w:p w14:paraId="060E21FA" w14:textId="386E694C" w:rsidR="00C7333C" w:rsidRDefault="006B1874" w:rsidP="006B1874">
      <w:pPr>
        <w:ind w:firstLine="708"/>
        <w:rPr>
          <w:lang w:val="en-US"/>
        </w:rPr>
      </w:pPr>
      <w:r w:rsidRPr="006B1874">
        <w:t>Число обусловленности матрицы</w:t>
      </w:r>
      <w:r>
        <w:t>:</w:t>
      </w:r>
    </w:p>
    <w:p w14:paraId="369CB707" w14:textId="2689773B" w:rsidR="006B1874" w:rsidRPr="006B58FC" w:rsidRDefault="006B1874" w:rsidP="006B1874">
      <w:pPr>
        <w:jc w:val="center"/>
      </w:pPr>
      <w:r w:rsidRPr="006B1874">
        <w:rPr>
          <w:noProof/>
          <w:lang w:val="en-US"/>
        </w:rPr>
        <w:lastRenderedPageBreak/>
        <w:drawing>
          <wp:inline distT="0" distB="0" distL="0" distR="0" wp14:anchorId="02AFCC22" wp14:editId="0FB9B7F5">
            <wp:extent cx="1190625" cy="2105025"/>
            <wp:effectExtent l="0" t="0" r="9525" b="9525"/>
            <wp:docPr id="506596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9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98976" cy="211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246F8E" w14:textId="346DDC71" w:rsidR="006B1874" w:rsidRDefault="0013285E" w:rsidP="0013285E">
      <w:pPr>
        <w:ind w:firstLine="708"/>
      </w:pPr>
      <w:r w:rsidRPr="0013285E">
        <w:t xml:space="preserve">Нахождение </w:t>
      </w:r>
      <w:r>
        <w:t xml:space="preserve">фактической </w:t>
      </w:r>
      <w:r w:rsidRPr="0013285E">
        <w:t>погрешности и оценки погрешности</w:t>
      </w:r>
      <w:r>
        <w:t>:</w:t>
      </w:r>
    </w:p>
    <w:p w14:paraId="2936D1CD" w14:textId="714559B0" w:rsidR="0013285E" w:rsidRPr="0013285E" w:rsidRDefault="0013285E" w:rsidP="0013285E">
      <w:pPr>
        <w:jc w:val="center"/>
        <w:rPr>
          <w:lang w:val="en-US"/>
        </w:rPr>
      </w:pPr>
      <w:r w:rsidRPr="0013285E">
        <w:rPr>
          <w:noProof/>
          <w:lang w:val="en-US"/>
        </w:rPr>
        <w:drawing>
          <wp:inline distT="0" distB="0" distL="0" distR="0" wp14:anchorId="0C8EAAA7" wp14:editId="6C523F89">
            <wp:extent cx="3386138" cy="3008975"/>
            <wp:effectExtent l="0" t="0" r="5080" b="1270"/>
            <wp:docPr id="18149316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9316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92698" cy="30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0B03" w14:textId="77777777" w:rsidR="006B1874" w:rsidRPr="002C096E" w:rsidRDefault="006B1874" w:rsidP="0013285E"/>
    <w:p w14:paraId="5F565646" w14:textId="52BEC5A4" w:rsidR="00C7333C" w:rsidRDefault="00C7333C" w:rsidP="00C7333C">
      <w:pPr>
        <w:pStyle w:val="1"/>
        <w:numPr>
          <w:ilvl w:val="0"/>
          <w:numId w:val="2"/>
        </w:numPr>
        <w:rPr>
          <w:rFonts w:eastAsiaTheme="minorEastAsia"/>
        </w:rPr>
      </w:pPr>
      <w:bookmarkStart w:id="3" w:name="_Toc194603029"/>
      <w:r>
        <w:rPr>
          <w:rFonts w:eastAsiaTheme="minorEastAsia"/>
        </w:rPr>
        <w:t>УПРАЖНЕНИЕ №2</w:t>
      </w:r>
      <w:bookmarkEnd w:id="3"/>
    </w:p>
    <w:p w14:paraId="525646F0" w14:textId="4C49886E" w:rsidR="0013285E" w:rsidRPr="004F27F3" w:rsidRDefault="0013285E" w:rsidP="0013285E">
      <w:pPr>
        <w:ind w:firstLine="709"/>
      </w:pPr>
      <w:r w:rsidRPr="0013285E">
        <w:t>Установить зависимость числа обусловленности матрицы системы от числа узлов интерполяции, предполагая, что они распределены равномерно на отрезке [-1,1].</w:t>
      </w:r>
    </w:p>
    <w:p w14:paraId="353F6ABF" w14:textId="13986E87" w:rsidR="0035176B" w:rsidRPr="004F27F3" w:rsidRDefault="0035176B" w:rsidP="0013285E">
      <w:pPr>
        <w:ind w:firstLine="709"/>
      </w:pPr>
      <w:r w:rsidRPr="0035176B">
        <w:t>Скрипт для поиска зависимости числа обусловленности:</w:t>
      </w:r>
    </w:p>
    <w:p w14:paraId="4FB878A1" w14:textId="77777777" w:rsidR="0035176B" w:rsidRPr="0035176B" w:rsidRDefault="0035176B" w:rsidP="0035176B">
      <w:pPr>
        <w:pStyle w:val="ae"/>
        <w:rPr>
          <w:lang w:val="ru-RU"/>
        </w:rPr>
      </w:pPr>
      <w:r w:rsidRPr="0035176B">
        <w:rPr>
          <w:lang w:val="ru-RU"/>
        </w:rPr>
        <w:t>% Задание границ отрезка</w:t>
      </w:r>
    </w:p>
    <w:p w14:paraId="72F89339" w14:textId="77777777" w:rsidR="0035176B" w:rsidRPr="0035176B" w:rsidRDefault="0035176B" w:rsidP="0035176B">
      <w:pPr>
        <w:pStyle w:val="ae"/>
        <w:rPr>
          <w:lang w:val="ru-RU"/>
        </w:rPr>
      </w:pPr>
      <w:r w:rsidRPr="0035176B">
        <w:rPr>
          <w:lang w:val="ru-RU"/>
        </w:rPr>
        <w:t>a = -1;</w:t>
      </w:r>
    </w:p>
    <w:p w14:paraId="4534F0A3" w14:textId="77777777" w:rsidR="0035176B" w:rsidRPr="0035176B" w:rsidRDefault="0035176B" w:rsidP="0035176B">
      <w:pPr>
        <w:pStyle w:val="ae"/>
        <w:rPr>
          <w:lang w:val="ru-RU"/>
        </w:rPr>
      </w:pPr>
      <w:r w:rsidRPr="0035176B">
        <w:rPr>
          <w:lang w:val="ru-RU"/>
        </w:rPr>
        <w:t>b = 1;</w:t>
      </w:r>
    </w:p>
    <w:p w14:paraId="1B006BAB" w14:textId="77777777" w:rsidR="0035176B" w:rsidRPr="0035176B" w:rsidRDefault="0035176B" w:rsidP="0035176B">
      <w:pPr>
        <w:pStyle w:val="ae"/>
        <w:rPr>
          <w:lang w:val="ru-RU"/>
        </w:rPr>
      </w:pPr>
      <w:r w:rsidRPr="0035176B">
        <w:rPr>
          <w:lang w:val="ru-RU"/>
        </w:rPr>
        <w:t>% Задание максимального количества узлов</w:t>
      </w:r>
    </w:p>
    <w:p w14:paraId="7A2F3969" w14:textId="77777777" w:rsidR="0035176B" w:rsidRPr="0035176B" w:rsidRDefault="0035176B" w:rsidP="0035176B">
      <w:pPr>
        <w:pStyle w:val="ae"/>
        <w:rPr>
          <w:lang w:val="ru-RU"/>
        </w:rPr>
      </w:pPr>
      <w:r w:rsidRPr="0035176B">
        <w:rPr>
          <w:lang w:val="ru-RU"/>
        </w:rPr>
        <w:t>N = 30;</w:t>
      </w:r>
    </w:p>
    <w:p w14:paraId="00BA7D7D" w14:textId="77777777" w:rsidR="0035176B" w:rsidRPr="0035176B" w:rsidRDefault="0035176B" w:rsidP="0035176B">
      <w:pPr>
        <w:pStyle w:val="ae"/>
        <w:rPr>
          <w:lang w:val="ru-RU"/>
        </w:rPr>
      </w:pPr>
      <w:r w:rsidRPr="0035176B">
        <w:rPr>
          <w:lang w:val="ru-RU"/>
        </w:rPr>
        <w:t>% Инициализация массива для хранения чисел обусловленности</w:t>
      </w:r>
    </w:p>
    <w:p w14:paraId="0D6CE022" w14:textId="77777777" w:rsidR="0035176B" w:rsidRPr="0035176B" w:rsidRDefault="0035176B" w:rsidP="0035176B">
      <w:pPr>
        <w:pStyle w:val="ae"/>
        <w:rPr>
          <w:lang w:val="ru-RU"/>
        </w:rPr>
      </w:pPr>
      <w:r w:rsidRPr="0035176B">
        <w:rPr>
          <w:lang w:val="ru-RU"/>
        </w:rPr>
        <w:t>C = zeros(1, N);</w:t>
      </w:r>
    </w:p>
    <w:p w14:paraId="24DF22EA" w14:textId="77777777" w:rsidR="0035176B" w:rsidRPr="0035176B" w:rsidRDefault="0035176B" w:rsidP="0035176B">
      <w:pPr>
        <w:pStyle w:val="ae"/>
        <w:rPr>
          <w:lang w:val="ru-RU"/>
        </w:rPr>
      </w:pPr>
      <w:r w:rsidRPr="0035176B">
        <w:rPr>
          <w:lang w:val="ru-RU"/>
        </w:rPr>
        <w:lastRenderedPageBreak/>
        <w:t>% В цикле по числу узлов k формируем матрицу Вандермонда</w:t>
      </w:r>
    </w:p>
    <w:p w14:paraId="1F4B3095" w14:textId="77777777" w:rsidR="0035176B" w:rsidRPr="0035176B" w:rsidRDefault="0035176B" w:rsidP="0035176B">
      <w:pPr>
        <w:pStyle w:val="ae"/>
        <w:rPr>
          <w:lang w:val="ru-RU"/>
        </w:rPr>
      </w:pPr>
      <w:r w:rsidRPr="0035176B">
        <w:rPr>
          <w:lang w:val="ru-RU"/>
        </w:rPr>
        <w:t>for k = 1:N</w:t>
      </w:r>
    </w:p>
    <w:p w14:paraId="22937D7D" w14:textId="77777777" w:rsidR="0035176B" w:rsidRPr="0035176B" w:rsidRDefault="0035176B" w:rsidP="0035176B">
      <w:pPr>
        <w:pStyle w:val="ae"/>
        <w:rPr>
          <w:lang w:val="ru-RU"/>
        </w:rPr>
      </w:pPr>
      <w:r w:rsidRPr="0035176B">
        <w:rPr>
          <w:lang w:val="ru-RU"/>
        </w:rPr>
        <w:t xml:space="preserve"> % Формируем равномерно распределенные узлы на отрезке [a, b]</w:t>
      </w:r>
    </w:p>
    <w:p w14:paraId="0F41ECD5" w14:textId="77777777" w:rsidR="0035176B" w:rsidRPr="0035176B" w:rsidRDefault="0035176B" w:rsidP="0035176B">
      <w:pPr>
        <w:pStyle w:val="ae"/>
      </w:pPr>
      <w:r w:rsidRPr="0035176B">
        <w:rPr>
          <w:lang w:val="ru-RU"/>
        </w:rPr>
        <w:t xml:space="preserve"> </w:t>
      </w:r>
      <w:r w:rsidRPr="0035176B">
        <w:t>x = linspace(a, b, k)';</w:t>
      </w:r>
    </w:p>
    <w:p w14:paraId="6F275CFD" w14:textId="77777777" w:rsidR="0035176B" w:rsidRPr="0035176B" w:rsidRDefault="0035176B" w:rsidP="0035176B">
      <w:pPr>
        <w:pStyle w:val="ae"/>
      </w:pPr>
    </w:p>
    <w:p w14:paraId="5427418B" w14:textId="77777777" w:rsidR="0035176B" w:rsidRPr="0035176B" w:rsidRDefault="0035176B" w:rsidP="0035176B">
      <w:pPr>
        <w:pStyle w:val="ae"/>
        <w:rPr>
          <w:lang w:val="ru-RU"/>
        </w:rPr>
      </w:pPr>
      <w:r w:rsidRPr="0035176B">
        <w:t xml:space="preserve"> </w:t>
      </w:r>
      <w:r w:rsidRPr="0035176B">
        <w:rPr>
          <w:lang w:val="ru-RU"/>
        </w:rPr>
        <w:t>% Формируем матрицу Вандермонда</w:t>
      </w:r>
    </w:p>
    <w:p w14:paraId="010A5BD3" w14:textId="77777777" w:rsidR="0035176B" w:rsidRPr="0035176B" w:rsidRDefault="0035176B" w:rsidP="0035176B">
      <w:pPr>
        <w:pStyle w:val="ae"/>
        <w:rPr>
          <w:lang w:val="ru-RU"/>
        </w:rPr>
      </w:pPr>
      <w:r w:rsidRPr="0035176B">
        <w:rPr>
          <w:lang w:val="ru-RU"/>
        </w:rPr>
        <w:t xml:space="preserve"> M = zeros(k, k);</w:t>
      </w:r>
    </w:p>
    <w:p w14:paraId="05715777" w14:textId="77777777" w:rsidR="0035176B" w:rsidRPr="0035176B" w:rsidRDefault="0035176B" w:rsidP="0035176B">
      <w:pPr>
        <w:pStyle w:val="ae"/>
      </w:pPr>
      <w:r w:rsidRPr="0035176B">
        <w:rPr>
          <w:lang w:val="ru-RU"/>
        </w:rPr>
        <w:t xml:space="preserve"> </w:t>
      </w:r>
      <w:r w:rsidRPr="0035176B">
        <w:t>for jj = 1:k</w:t>
      </w:r>
    </w:p>
    <w:p w14:paraId="68353158" w14:textId="77777777" w:rsidR="0035176B" w:rsidRPr="0035176B" w:rsidRDefault="0035176B" w:rsidP="0035176B">
      <w:pPr>
        <w:pStyle w:val="ae"/>
      </w:pPr>
      <w:r w:rsidRPr="0035176B">
        <w:t xml:space="preserve"> for ii = 1:k</w:t>
      </w:r>
    </w:p>
    <w:p w14:paraId="5BB2DC62" w14:textId="77777777" w:rsidR="0035176B" w:rsidRPr="0035176B" w:rsidRDefault="0035176B" w:rsidP="0035176B">
      <w:pPr>
        <w:pStyle w:val="ae"/>
      </w:pPr>
      <w:r w:rsidRPr="0035176B">
        <w:t xml:space="preserve"> M(ii, jj) = x(ii)^(jj-1);</w:t>
      </w:r>
    </w:p>
    <w:p w14:paraId="77BD8D44" w14:textId="77777777" w:rsidR="0035176B" w:rsidRPr="0035176B" w:rsidRDefault="0035176B" w:rsidP="0035176B">
      <w:pPr>
        <w:pStyle w:val="ae"/>
        <w:rPr>
          <w:lang w:val="ru-RU"/>
        </w:rPr>
      </w:pPr>
      <w:r w:rsidRPr="0035176B">
        <w:t xml:space="preserve"> </w:t>
      </w:r>
      <w:r w:rsidRPr="0035176B">
        <w:rPr>
          <w:lang w:val="ru-RU"/>
        </w:rPr>
        <w:t>end</w:t>
      </w:r>
    </w:p>
    <w:p w14:paraId="3DE15899" w14:textId="77777777" w:rsidR="0035176B" w:rsidRPr="0035176B" w:rsidRDefault="0035176B" w:rsidP="0035176B">
      <w:pPr>
        <w:pStyle w:val="ae"/>
        <w:rPr>
          <w:lang w:val="ru-RU"/>
        </w:rPr>
      </w:pPr>
      <w:r w:rsidRPr="0035176B">
        <w:rPr>
          <w:lang w:val="ru-RU"/>
        </w:rPr>
        <w:t xml:space="preserve"> end</w:t>
      </w:r>
    </w:p>
    <w:p w14:paraId="0910B8D5" w14:textId="77777777" w:rsidR="0035176B" w:rsidRPr="0035176B" w:rsidRDefault="0035176B" w:rsidP="0035176B">
      <w:pPr>
        <w:pStyle w:val="ae"/>
        <w:rPr>
          <w:lang w:val="ru-RU"/>
        </w:rPr>
      </w:pPr>
      <w:r w:rsidRPr="0035176B">
        <w:rPr>
          <w:lang w:val="ru-RU"/>
        </w:rPr>
        <w:t xml:space="preserve"> % Находим число обусловленности матрицы kxk</w:t>
      </w:r>
    </w:p>
    <w:p w14:paraId="618F6F49" w14:textId="77777777" w:rsidR="0035176B" w:rsidRPr="0035176B" w:rsidRDefault="0035176B" w:rsidP="0035176B">
      <w:pPr>
        <w:pStyle w:val="ae"/>
        <w:rPr>
          <w:lang w:val="ru-RU"/>
        </w:rPr>
      </w:pPr>
      <w:r w:rsidRPr="0035176B">
        <w:rPr>
          <w:lang w:val="ru-RU"/>
        </w:rPr>
        <w:t xml:space="preserve"> C(k) = cond(M);</w:t>
      </w:r>
    </w:p>
    <w:p w14:paraId="56AD2E4B" w14:textId="77777777" w:rsidR="0035176B" w:rsidRPr="0035176B" w:rsidRDefault="0035176B" w:rsidP="0035176B">
      <w:pPr>
        <w:pStyle w:val="ae"/>
        <w:rPr>
          <w:lang w:val="ru-RU"/>
        </w:rPr>
      </w:pPr>
      <w:r w:rsidRPr="0035176B">
        <w:rPr>
          <w:lang w:val="ru-RU"/>
        </w:rPr>
        <w:t>end</w:t>
      </w:r>
    </w:p>
    <w:p w14:paraId="4CD5C6DE" w14:textId="77777777" w:rsidR="0035176B" w:rsidRPr="0035176B" w:rsidRDefault="0035176B" w:rsidP="0035176B">
      <w:pPr>
        <w:pStyle w:val="ae"/>
        <w:rPr>
          <w:lang w:val="ru-RU"/>
        </w:rPr>
      </w:pPr>
      <w:r w:rsidRPr="0035176B">
        <w:rPr>
          <w:lang w:val="ru-RU"/>
        </w:rPr>
        <w:t>% Выводим график зависимости числа обусловленности матрицы от числа узлов k</w:t>
      </w:r>
    </w:p>
    <w:p w14:paraId="403B0166" w14:textId="77777777" w:rsidR="0035176B" w:rsidRPr="0035176B" w:rsidRDefault="0035176B" w:rsidP="0035176B">
      <w:pPr>
        <w:pStyle w:val="ae"/>
        <w:rPr>
          <w:lang w:val="ru-RU"/>
        </w:rPr>
      </w:pPr>
      <w:r w:rsidRPr="0035176B">
        <w:rPr>
          <w:lang w:val="ru-RU"/>
        </w:rPr>
        <w:t>% в полулогарифмическом масштабе</w:t>
      </w:r>
    </w:p>
    <w:p w14:paraId="32B17C39" w14:textId="77777777" w:rsidR="0035176B" w:rsidRPr="0035176B" w:rsidRDefault="0035176B" w:rsidP="0035176B">
      <w:pPr>
        <w:pStyle w:val="ae"/>
        <w:rPr>
          <w:lang w:val="ru-RU"/>
        </w:rPr>
      </w:pPr>
      <w:r w:rsidRPr="0035176B">
        <w:rPr>
          <w:lang w:val="ru-RU"/>
        </w:rPr>
        <w:t>figure(2);</w:t>
      </w:r>
    </w:p>
    <w:p w14:paraId="5DF76C33" w14:textId="77777777" w:rsidR="0035176B" w:rsidRPr="0035176B" w:rsidRDefault="0035176B" w:rsidP="0035176B">
      <w:pPr>
        <w:pStyle w:val="ae"/>
        <w:rPr>
          <w:lang w:val="ru-RU"/>
        </w:rPr>
      </w:pPr>
      <w:r w:rsidRPr="0035176B">
        <w:rPr>
          <w:lang w:val="ru-RU"/>
        </w:rPr>
        <w:t>semilogy(1:N, C);</w:t>
      </w:r>
    </w:p>
    <w:p w14:paraId="77FEC407" w14:textId="77777777" w:rsidR="0035176B" w:rsidRPr="0035176B" w:rsidRDefault="0035176B" w:rsidP="0035176B">
      <w:pPr>
        <w:pStyle w:val="ae"/>
        <w:rPr>
          <w:lang w:val="ru-RU"/>
        </w:rPr>
      </w:pPr>
      <w:r w:rsidRPr="0035176B">
        <w:rPr>
          <w:lang w:val="ru-RU"/>
        </w:rPr>
        <w:t>grid on;</w:t>
      </w:r>
    </w:p>
    <w:p w14:paraId="03B34924" w14:textId="77777777" w:rsidR="0035176B" w:rsidRPr="0035176B" w:rsidRDefault="0035176B" w:rsidP="0035176B">
      <w:pPr>
        <w:pStyle w:val="ae"/>
        <w:rPr>
          <w:lang w:val="ru-RU"/>
        </w:rPr>
      </w:pPr>
      <w:r w:rsidRPr="0035176B">
        <w:rPr>
          <w:lang w:val="ru-RU"/>
        </w:rPr>
        <w:t>xlabel('Число узлов интерполяции (k)');</w:t>
      </w:r>
    </w:p>
    <w:p w14:paraId="1009A2A7" w14:textId="77777777" w:rsidR="0035176B" w:rsidRPr="0035176B" w:rsidRDefault="0035176B" w:rsidP="0035176B">
      <w:pPr>
        <w:pStyle w:val="ae"/>
        <w:rPr>
          <w:lang w:val="ru-RU"/>
        </w:rPr>
      </w:pPr>
      <w:r w:rsidRPr="0035176B">
        <w:rPr>
          <w:lang w:val="ru-RU"/>
        </w:rPr>
        <w:t>ylabel('Число обусловленности матрицы');</w:t>
      </w:r>
    </w:p>
    <w:p w14:paraId="5CB19976" w14:textId="77777777" w:rsidR="0035176B" w:rsidRPr="0035176B" w:rsidRDefault="0035176B" w:rsidP="0035176B">
      <w:pPr>
        <w:pStyle w:val="ae"/>
        <w:rPr>
          <w:lang w:val="ru-RU"/>
        </w:rPr>
      </w:pPr>
      <w:r w:rsidRPr="0035176B">
        <w:rPr>
          <w:lang w:val="ru-RU"/>
        </w:rPr>
        <w:t>title('Зависимость числа обусловленности матрицы Вандермонда от числа узлов');</w:t>
      </w:r>
    </w:p>
    <w:p w14:paraId="57389506" w14:textId="77777777" w:rsidR="0035176B" w:rsidRPr="004F27F3" w:rsidRDefault="0035176B" w:rsidP="0035176B"/>
    <w:p w14:paraId="6B9919D6" w14:textId="79B5B331" w:rsidR="00FB1C9D" w:rsidRPr="00FB1C9D" w:rsidRDefault="0035176B" w:rsidP="00F76F8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DE56CCD" wp14:editId="073564D6">
            <wp:extent cx="6386381" cy="3400425"/>
            <wp:effectExtent l="0" t="0" r="0" b="0"/>
            <wp:docPr id="80845578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99242" cy="34072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B1C9D">
        <w:rPr>
          <w:rFonts w:eastAsiaTheme="minorEastAsia"/>
        </w:rPr>
        <w:t xml:space="preserve"> </w:t>
      </w:r>
    </w:p>
    <w:p w14:paraId="4CDC8046" w14:textId="23B5DF2F" w:rsidR="00EF4757" w:rsidRDefault="00FB1C9D" w:rsidP="00FB1C9D">
      <w:pPr>
        <w:pStyle w:val="1"/>
        <w:numPr>
          <w:ilvl w:val="0"/>
          <w:numId w:val="2"/>
        </w:numPr>
      </w:pPr>
      <w:bookmarkStart w:id="4" w:name="_Toc194603030"/>
      <w:r>
        <w:t>УПРАЖНЕНИЕ №3</w:t>
      </w:r>
      <w:bookmarkEnd w:id="4"/>
    </w:p>
    <w:p w14:paraId="139745DE" w14:textId="167816B6" w:rsidR="00FB1C9D" w:rsidRPr="004F27F3" w:rsidRDefault="00FB1C9D" w:rsidP="00FB1C9D">
      <w:pPr>
        <w:ind w:firstLine="708"/>
        <w:rPr>
          <w:rFonts w:eastAsiaTheme="minorEastAsia"/>
        </w:rPr>
      </w:pPr>
      <w:r w:rsidRPr="00FB1C9D">
        <w:t xml:space="preserve">Постройте графики функций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Ф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</m:oMath>
      <w:r w:rsidRPr="00FB1C9D">
        <w:t>(x) для пяти узлов (n=4), равномерно распределенных на отрезке [0,1]. Обратите внимание на выполнение свойства</w:t>
      </w:r>
      <w:r w:rsidRPr="004F27F3"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</w:rPr>
              <m:t>Ф</m:t>
            </m:r>
          </m:e>
          <m:sub>
            <m:r>
              <w:rPr>
                <w:rFonts w:ascii="Cambria Math" w:hAnsi="Cambria Math"/>
                <w:lang w:val="en-US"/>
              </w:rPr>
              <m:t>k</m:t>
            </m:r>
          </m:sub>
        </m:sSub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en-US"/>
                  </w:rPr>
                  <m:t>j</m:t>
                </m:r>
              </m:sub>
            </m:sSub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1,</m:t>
                </m:r>
                <m:r>
                  <w:rPr>
                    <w:rFonts w:ascii="Cambria Math" w:hAnsi="Cambria Math"/>
                    <w:lang w:val="en-US"/>
                  </w:rPr>
                  <m:t>k</m:t>
                </m:r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  <w:lang w:val="en-US"/>
                  </w:rPr>
                  <m:t>j</m:t>
                </m:r>
              </m:e>
              <m:e>
                <m:r>
                  <w:rPr>
                    <w:rFonts w:ascii="Cambria Math" w:hAnsi="Cambria Math"/>
                  </w:rPr>
                  <m:t>0,≠</m:t>
                </m:r>
                <m:r>
                  <w:rPr>
                    <w:rFonts w:ascii="Cambria Math" w:hAnsi="Cambria Math"/>
                    <w:lang w:val="en-US"/>
                  </w:rPr>
                  <m:t>j</m:t>
                </m:r>
              </m:e>
            </m:eqArr>
          </m:e>
        </m:d>
      </m:oMath>
    </w:p>
    <w:p w14:paraId="2F6DCCA4" w14:textId="77777777" w:rsidR="00FB1C9D" w:rsidRPr="00FB1C9D" w:rsidRDefault="00FB1C9D" w:rsidP="00FB1C9D">
      <w:pPr>
        <w:pStyle w:val="ae"/>
        <w:rPr>
          <w:lang w:val="ru-RU"/>
        </w:rPr>
      </w:pPr>
      <w:r w:rsidRPr="00FB1C9D">
        <w:rPr>
          <w:lang w:val="ru-RU"/>
        </w:rPr>
        <w:t>% задаем границы отрезка и значение n</w:t>
      </w:r>
    </w:p>
    <w:p w14:paraId="22507FC1" w14:textId="77777777" w:rsidR="00FB1C9D" w:rsidRPr="00FB1C9D" w:rsidRDefault="00FB1C9D" w:rsidP="00FB1C9D">
      <w:pPr>
        <w:pStyle w:val="ae"/>
        <w:rPr>
          <w:lang w:val="ru-RU"/>
        </w:rPr>
      </w:pPr>
      <w:r w:rsidRPr="00FB1C9D">
        <w:rPr>
          <w:lang w:val="ru-RU"/>
        </w:rPr>
        <w:lastRenderedPageBreak/>
        <w:t>a=0; b=1; n=4;</w:t>
      </w:r>
    </w:p>
    <w:p w14:paraId="0541D03B" w14:textId="77777777" w:rsidR="00FB1C9D" w:rsidRPr="00FB1C9D" w:rsidRDefault="00FB1C9D" w:rsidP="00FB1C9D">
      <w:pPr>
        <w:pStyle w:val="ae"/>
        <w:rPr>
          <w:lang w:val="ru-RU"/>
        </w:rPr>
      </w:pPr>
      <w:r w:rsidRPr="00FB1C9D">
        <w:rPr>
          <w:lang w:val="ru-RU"/>
        </w:rPr>
        <w:t>% генерируем набор из n+1 точек, равномерно распределенных на [0,1]</w:t>
      </w:r>
    </w:p>
    <w:p w14:paraId="48DE14FD" w14:textId="77777777" w:rsidR="00FB1C9D" w:rsidRPr="00FB1C9D" w:rsidRDefault="00FB1C9D" w:rsidP="00FB1C9D">
      <w:pPr>
        <w:pStyle w:val="ae"/>
      </w:pPr>
      <w:r w:rsidRPr="00FB1C9D">
        <w:t>x=linspace(a,b,n+1);</w:t>
      </w:r>
    </w:p>
    <w:p w14:paraId="0AD81889" w14:textId="77777777" w:rsidR="00FB1C9D" w:rsidRPr="00FB1C9D" w:rsidRDefault="00FB1C9D" w:rsidP="00FB1C9D">
      <w:pPr>
        <w:pStyle w:val="ae"/>
        <w:rPr>
          <w:lang w:val="ru-RU"/>
        </w:rPr>
      </w:pPr>
      <w:r w:rsidRPr="00FB1C9D">
        <w:rPr>
          <w:lang w:val="ru-RU"/>
        </w:rPr>
        <w:t>% генерируем вспомогательный набор из 1000 точек, равномерно распределенных на [0,1]</w:t>
      </w:r>
    </w:p>
    <w:p w14:paraId="1F320575" w14:textId="77777777" w:rsidR="00FB1C9D" w:rsidRPr="00FB1C9D" w:rsidRDefault="00FB1C9D" w:rsidP="00FB1C9D">
      <w:pPr>
        <w:pStyle w:val="ae"/>
        <w:rPr>
          <w:lang w:val="ru-RU"/>
        </w:rPr>
      </w:pPr>
      <w:r w:rsidRPr="00FB1C9D">
        <w:rPr>
          <w:lang w:val="ru-RU"/>
        </w:rPr>
        <w:t>% для вычисления в них функций Psi_k для построения их графиков</w:t>
      </w:r>
    </w:p>
    <w:p w14:paraId="5D080A22" w14:textId="77777777" w:rsidR="00FB1C9D" w:rsidRPr="00FB1C9D" w:rsidRDefault="00FB1C9D" w:rsidP="00FB1C9D">
      <w:pPr>
        <w:pStyle w:val="ae"/>
        <w:rPr>
          <w:lang w:val="ru-RU"/>
        </w:rPr>
      </w:pPr>
      <w:r w:rsidRPr="00FB1C9D">
        <w:rPr>
          <w:lang w:val="ru-RU"/>
        </w:rPr>
        <w:t>xx=linspace(a,b,1000);</w:t>
      </w:r>
    </w:p>
    <w:p w14:paraId="18798FC6" w14:textId="77777777" w:rsidR="00FB1C9D" w:rsidRPr="00FB1C9D" w:rsidRDefault="00FB1C9D" w:rsidP="00FB1C9D">
      <w:pPr>
        <w:pStyle w:val="ae"/>
        <w:rPr>
          <w:lang w:val="ru-RU"/>
        </w:rPr>
      </w:pPr>
      <w:r w:rsidRPr="00FB1C9D">
        <w:rPr>
          <w:lang w:val="ru-RU"/>
        </w:rPr>
        <w:t>% создаем графическое окно и оси, наносим сетку</w:t>
      </w:r>
    </w:p>
    <w:p w14:paraId="0A8D551B" w14:textId="77777777" w:rsidR="00FB1C9D" w:rsidRPr="00FB1C9D" w:rsidRDefault="00FB1C9D" w:rsidP="00FB1C9D">
      <w:pPr>
        <w:pStyle w:val="ae"/>
      </w:pPr>
      <w:r w:rsidRPr="00FB1C9D">
        <w:t>figure</w:t>
      </w:r>
    </w:p>
    <w:p w14:paraId="6B06ACCC" w14:textId="77777777" w:rsidR="00FB1C9D" w:rsidRPr="00FB1C9D" w:rsidRDefault="00FB1C9D" w:rsidP="00FB1C9D">
      <w:pPr>
        <w:pStyle w:val="ae"/>
      </w:pPr>
      <w:r w:rsidRPr="00FB1C9D">
        <w:t>axes('NextPlot','add')</w:t>
      </w:r>
    </w:p>
    <w:p w14:paraId="7A1FEC97" w14:textId="77777777" w:rsidR="00FB1C9D" w:rsidRPr="00FB1C9D" w:rsidRDefault="00FB1C9D" w:rsidP="00FB1C9D">
      <w:pPr>
        <w:pStyle w:val="ae"/>
      </w:pPr>
      <w:r w:rsidRPr="00FB1C9D">
        <w:t>grid on</w:t>
      </w:r>
    </w:p>
    <w:p w14:paraId="35C45F02" w14:textId="77777777" w:rsidR="00FB1C9D" w:rsidRPr="00FB1C9D" w:rsidRDefault="00FB1C9D" w:rsidP="00FB1C9D">
      <w:pPr>
        <w:pStyle w:val="ae"/>
        <w:rPr>
          <w:lang w:val="ru-RU"/>
        </w:rPr>
      </w:pPr>
      <w:r w:rsidRPr="00FB1C9D">
        <w:rPr>
          <w:lang w:val="ru-RU"/>
        </w:rPr>
        <w:t>% в цикле вычисляем значения каждой функции Psi_k в точках, записанных в</w:t>
      </w:r>
    </w:p>
    <w:p w14:paraId="497D96D5" w14:textId="77777777" w:rsidR="00FB1C9D" w:rsidRPr="00FB1C9D" w:rsidRDefault="00FB1C9D" w:rsidP="00FB1C9D">
      <w:pPr>
        <w:pStyle w:val="ae"/>
        <w:rPr>
          <w:lang w:val="ru-RU"/>
        </w:rPr>
      </w:pPr>
      <w:r w:rsidRPr="00FB1C9D">
        <w:rPr>
          <w:lang w:val="ru-RU"/>
        </w:rPr>
        <w:t>xx</w:t>
      </w:r>
    </w:p>
    <w:p w14:paraId="721051AD" w14:textId="77777777" w:rsidR="00FB1C9D" w:rsidRPr="00FB1C9D" w:rsidRDefault="00FB1C9D" w:rsidP="00FB1C9D">
      <w:pPr>
        <w:pStyle w:val="ae"/>
        <w:rPr>
          <w:lang w:val="ru-RU"/>
        </w:rPr>
      </w:pPr>
      <w:r w:rsidRPr="00FB1C9D">
        <w:rPr>
          <w:lang w:val="ru-RU"/>
        </w:rPr>
        <w:t>% и строим графики функции Psi_k</w:t>
      </w:r>
    </w:p>
    <w:p w14:paraId="771A540D" w14:textId="77777777" w:rsidR="00FB1C9D" w:rsidRPr="00FB1C9D" w:rsidRDefault="00FB1C9D" w:rsidP="00FB1C9D">
      <w:pPr>
        <w:pStyle w:val="ae"/>
      </w:pPr>
      <w:r w:rsidRPr="00FB1C9D">
        <w:t>for k=1:n+1</w:t>
      </w:r>
    </w:p>
    <w:p w14:paraId="481780D1" w14:textId="77777777" w:rsidR="00FB1C9D" w:rsidRPr="00FB1C9D" w:rsidRDefault="00FB1C9D" w:rsidP="00FB1C9D">
      <w:pPr>
        <w:pStyle w:val="ae"/>
      </w:pPr>
      <w:r w:rsidRPr="00FB1C9D">
        <w:t>Phi=ones(size(xx));</w:t>
      </w:r>
    </w:p>
    <w:p w14:paraId="48B5A2C6" w14:textId="77777777" w:rsidR="00FB1C9D" w:rsidRPr="00FB1C9D" w:rsidRDefault="00FB1C9D" w:rsidP="00FB1C9D">
      <w:pPr>
        <w:pStyle w:val="ae"/>
      </w:pPr>
      <w:r w:rsidRPr="00FB1C9D">
        <w:t>J=[1:k-1 k+1:n+1];</w:t>
      </w:r>
    </w:p>
    <w:p w14:paraId="7B325F64" w14:textId="77777777" w:rsidR="00FB1C9D" w:rsidRPr="00FB1C9D" w:rsidRDefault="00FB1C9D" w:rsidP="00FB1C9D">
      <w:pPr>
        <w:pStyle w:val="ae"/>
      </w:pPr>
      <w:r w:rsidRPr="00FB1C9D">
        <w:t>for j=J</w:t>
      </w:r>
    </w:p>
    <w:p w14:paraId="56827AE2" w14:textId="77777777" w:rsidR="00FB1C9D" w:rsidRPr="00FB1C9D" w:rsidRDefault="00FB1C9D" w:rsidP="00FB1C9D">
      <w:pPr>
        <w:pStyle w:val="ae"/>
      </w:pPr>
      <w:r w:rsidRPr="00FB1C9D">
        <w:t>Phi=Phi.*(xx-x(j))/(x(k)-x(j));</w:t>
      </w:r>
    </w:p>
    <w:p w14:paraId="66B11E2B" w14:textId="77777777" w:rsidR="00FB1C9D" w:rsidRPr="00FB1C9D" w:rsidRDefault="00FB1C9D" w:rsidP="00FB1C9D">
      <w:pPr>
        <w:pStyle w:val="ae"/>
      </w:pPr>
      <w:r w:rsidRPr="00FB1C9D">
        <w:t>end</w:t>
      </w:r>
    </w:p>
    <w:p w14:paraId="33DF514E" w14:textId="77777777" w:rsidR="00FB1C9D" w:rsidRPr="00FB1C9D" w:rsidRDefault="00FB1C9D" w:rsidP="00FB1C9D">
      <w:pPr>
        <w:pStyle w:val="ae"/>
      </w:pPr>
      <w:r w:rsidRPr="00FB1C9D">
        <w:t>plot(xx,Phi,'Color',[rand rand rand],'LineWidth',2)</w:t>
      </w:r>
    </w:p>
    <w:p w14:paraId="193EF694" w14:textId="77777777" w:rsidR="00FB1C9D" w:rsidRPr="00FB1C9D" w:rsidRDefault="00FB1C9D" w:rsidP="00FB1C9D">
      <w:pPr>
        <w:pStyle w:val="ae"/>
        <w:rPr>
          <w:lang w:val="ru-RU"/>
        </w:rPr>
      </w:pPr>
      <w:r w:rsidRPr="00FB1C9D">
        <w:rPr>
          <w:lang w:val="ru-RU"/>
        </w:rPr>
        <w:t>end</w:t>
      </w:r>
    </w:p>
    <w:p w14:paraId="1F864C0E" w14:textId="77777777" w:rsidR="00FB1C9D" w:rsidRPr="00FB1C9D" w:rsidRDefault="00FB1C9D" w:rsidP="00FB1C9D">
      <w:pPr>
        <w:pStyle w:val="ae"/>
        <w:rPr>
          <w:lang w:val="ru-RU"/>
        </w:rPr>
      </w:pPr>
      <w:r w:rsidRPr="00FB1C9D">
        <w:rPr>
          <w:lang w:val="ru-RU"/>
        </w:rPr>
        <w:t>% отображаем узлы интерполяции красными маркерами</w:t>
      </w:r>
    </w:p>
    <w:p w14:paraId="7E208914" w14:textId="77777777" w:rsidR="00FB1C9D" w:rsidRPr="00FB1C9D" w:rsidRDefault="00FB1C9D" w:rsidP="00FB1C9D">
      <w:pPr>
        <w:pStyle w:val="ae"/>
      </w:pPr>
      <w:r w:rsidRPr="00FB1C9D">
        <w:t>plot(x,zeros(size(x)),'LineStyle','none','Marker','.','Color','r','MarkerSize',20)</w:t>
      </w:r>
    </w:p>
    <w:p w14:paraId="4137B5DB" w14:textId="77777777" w:rsidR="00FB1C9D" w:rsidRPr="00FB1C9D" w:rsidRDefault="00FB1C9D" w:rsidP="00FB1C9D">
      <w:pPr>
        <w:pStyle w:val="ae"/>
      </w:pPr>
    </w:p>
    <w:p w14:paraId="2A8B0D03" w14:textId="4996C2AB" w:rsidR="00FB1C9D" w:rsidRDefault="00FB1C9D" w:rsidP="00FB1C9D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3DA036E" wp14:editId="5A303A32">
            <wp:extent cx="4410075" cy="3308265"/>
            <wp:effectExtent l="0" t="0" r="0" b="6985"/>
            <wp:docPr id="16297657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8491" cy="33145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4E680" w14:textId="77777777" w:rsidR="009039C4" w:rsidRDefault="009039C4" w:rsidP="00FB1C9D">
      <w:pPr>
        <w:jc w:val="center"/>
        <w:rPr>
          <w:lang w:val="en-US"/>
        </w:rPr>
      </w:pPr>
    </w:p>
    <w:p w14:paraId="37663EA0" w14:textId="3817FA41" w:rsidR="009039C4" w:rsidRDefault="009039C4" w:rsidP="009039C4">
      <w:pPr>
        <w:pStyle w:val="1"/>
        <w:numPr>
          <w:ilvl w:val="0"/>
          <w:numId w:val="2"/>
        </w:numPr>
        <w:rPr>
          <w:lang w:val="en-US"/>
        </w:rPr>
      </w:pPr>
      <w:bookmarkStart w:id="5" w:name="_Toc194603031"/>
      <w:r>
        <w:t>УПРАЖНЕНИЕ №4</w:t>
      </w:r>
      <w:bookmarkEnd w:id="5"/>
    </w:p>
    <w:p w14:paraId="4287FAE7" w14:textId="1F8784CF" w:rsidR="009039C4" w:rsidRPr="004F27F3" w:rsidRDefault="009039C4" w:rsidP="009039C4">
      <w:pPr>
        <w:ind w:firstLine="708"/>
      </w:pPr>
      <w:r w:rsidRPr="009039C4">
        <w:t>Проинтерполировать функцию sin x на отрезке [1,9] с шагом 2 и построить графики sin x и полученного интерполяционного полинома. Вычислить значение погрешности интерполяции в точке 2π.</w:t>
      </w:r>
    </w:p>
    <w:p w14:paraId="1DA676A9" w14:textId="33836CD6" w:rsidR="00EB22C3" w:rsidRPr="004F27F3" w:rsidRDefault="00EB22C3" w:rsidP="009039C4">
      <w:pPr>
        <w:ind w:firstLine="708"/>
      </w:pPr>
      <w:r w:rsidRPr="00EB22C3">
        <w:lastRenderedPageBreak/>
        <w:t>lagrange и lagrangef</w:t>
      </w:r>
      <w:r w:rsidRPr="004F27F3">
        <w:t>:</w:t>
      </w:r>
    </w:p>
    <w:p w14:paraId="22A651F2" w14:textId="77777777" w:rsidR="00EB22C3" w:rsidRPr="00EB22C3" w:rsidRDefault="00EB22C3" w:rsidP="00EB22C3">
      <w:pPr>
        <w:pStyle w:val="ae"/>
      </w:pPr>
      <w:r w:rsidRPr="00EB22C3">
        <w:t>function yy=lagrange(x,y,xx)</w:t>
      </w:r>
    </w:p>
    <w:p w14:paraId="61A26656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% вычисление интерполяционного полинома в форме Лагранжа</w:t>
      </w:r>
    </w:p>
    <w:p w14:paraId="2E3CDEA4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% x - массив координат узлов</w:t>
      </w:r>
    </w:p>
    <w:p w14:paraId="7035F48B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% y - массив значений интерполируемой функции</w:t>
      </w:r>
    </w:p>
    <w:p w14:paraId="60F376D3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% xx - массив значений аргумента, для которых надо вычислить значения полинома</w:t>
      </w:r>
    </w:p>
    <w:p w14:paraId="77226014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% yy - массив значений полинома в точках xx</w:t>
      </w:r>
    </w:p>
    <w:p w14:paraId="7CCCE0E3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% узнаем число узлов интерполяции (N=n+1)</w:t>
      </w:r>
    </w:p>
    <w:p w14:paraId="5ADC6DF5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N=length(x);</w:t>
      </w:r>
    </w:p>
    <w:p w14:paraId="557335D5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% создаем нулевой массив значений интерполяционного полинома</w:t>
      </w:r>
    </w:p>
    <w:p w14:paraId="3FE50073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yy=zeros(size(xx));</w:t>
      </w:r>
    </w:p>
    <w:p w14:paraId="4F4F0DF9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% в цикле считаем сумму по узлам</w:t>
      </w:r>
    </w:p>
    <w:p w14:paraId="26D7ED43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for k=1:N</w:t>
      </w:r>
    </w:p>
    <w:p w14:paraId="44B5FB15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% вычисляем произведения, т.е. функции Psi_k</w:t>
      </w:r>
    </w:p>
    <w:p w14:paraId="146E2302" w14:textId="77777777" w:rsidR="00EB22C3" w:rsidRPr="00EB22C3" w:rsidRDefault="00EB22C3" w:rsidP="00EB22C3">
      <w:pPr>
        <w:pStyle w:val="ae"/>
      </w:pPr>
      <w:r w:rsidRPr="00EB22C3">
        <w:t>t=ones(size(xx));</w:t>
      </w:r>
    </w:p>
    <w:p w14:paraId="6041B70D" w14:textId="77777777" w:rsidR="00EB22C3" w:rsidRPr="00EB22C3" w:rsidRDefault="00EB22C3" w:rsidP="00EB22C3">
      <w:pPr>
        <w:pStyle w:val="ae"/>
      </w:pPr>
      <w:r w:rsidRPr="00EB22C3">
        <w:t>for j=[1:k-1, k+1:N]</w:t>
      </w:r>
    </w:p>
    <w:p w14:paraId="541857D2" w14:textId="77777777" w:rsidR="00EB22C3" w:rsidRPr="00EB22C3" w:rsidRDefault="00EB22C3" w:rsidP="00EB22C3">
      <w:pPr>
        <w:pStyle w:val="ae"/>
      </w:pPr>
      <w:r w:rsidRPr="00EB22C3">
        <w:t>t=t.*(xx-x(j))/(x(k)-x(j));</w:t>
      </w:r>
    </w:p>
    <w:p w14:paraId="44EDF4EC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end</w:t>
      </w:r>
    </w:p>
    <w:p w14:paraId="77D9CF35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% накапливаем сумму</w:t>
      </w:r>
    </w:p>
    <w:p w14:paraId="79EF1D69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yy = yy + y(k)*t;</w:t>
      </w:r>
    </w:p>
    <w:p w14:paraId="65483A68" w14:textId="77777777" w:rsidR="00EB22C3" w:rsidRPr="00EB22C3" w:rsidRDefault="00EB22C3" w:rsidP="00EB22C3">
      <w:pPr>
        <w:pStyle w:val="ae"/>
      </w:pPr>
      <w:r w:rsidRPr="00EB22C3">
        <w:t>end</w:t>
      </w:r>
    </w:p>
    <w:p w14:paraId="1EF58BF6" w14:textId="77777777" w:rsidR="00EB22C3" w:rsidRPr="00EB22C3" w:rsidRDefault="00EB22C3" w:rsidP="00EB22C3">
      <w:pPr>
        <w:pStyle w:val="ae"/>
      </w:pPr>
      <w:r w:rsidRPr="00EB22C3">
        <w:t>function yy=lagrangef(x,y,xx)</w:t>
      </w:r>
    </w:p>
    <w:p w14:paraId="4D073096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% вычисление интерполяционного полинома в форме Лагранжа</w:t>
      </w:r>
    </w:p>
    <w:p w14:paraId="27DFCAA1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% x - массив координат узлов</w:t>
      </w:r>
    </w:p>
    <w:p w14:paraId="4F6D37B0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% y - массив значений интерполируемой функции</w:t>
      </w:r>
    </w:p>
    <w:p w14:paraId="2BFE336E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% xx - массив значений аргумента, для которых надо вычислить значения полинома</w:t>
      </w:r>
    </w:p>
    <w:p w14:paraId="5207CA4B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% yy - массив значений полинома в точках xx</w:t>
      </w:r>
    </w:p>
    <w:p w14:paraId="0FE87617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% узнаем число узлов интерполяции (N=n+1)</w:t>
      </w:r>
    </w:p>
    <w:p w14:paraId="640717D6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N=length(x);</w:t>
      </w:r>
    </w:p>
    <w:p w14:paraId="7F2A5184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% предварительное вычисление значений z_k</w:t>
      </w:r>
    </w:p>
    <w:p w14:paraId="158640EC" w14:textId="77777777" w:rsidR="00EB22C3" w:rsidRPr="00EB22C3" w:rsidRDefault="00EB22C3" w:rsidP="00EB22C3">
      <w:pPr>
        <w:pStyle w:val="ae"/>
      </w:pPr>
      <w:r w:rsidRPr="00EB22C3">
        <w:t>z=zeros(size(x));</w:t>
      </w:r>
    </w:p>
    <w:p w14:paraId="5A755CE6" w14:textId="77777777" w:rsidR="00EB22C3" w:rsidRPr="00EB22C3" w:rsidRDefault="00EB22C3" w:rsidP="00EB22C3">
      <w:pPr>
        <w:pStyle w:val="ae"/>
      </w:pPr>
      <w:r w:rsidRPr="00EB22C3">
        <w:t>for k=1:N</w:t>
      </w:r>
    </w:p>
    <w:p w14:paraId="6379C21D" w14:textId="77777777" w:rsidR="00EB22C3" w:rsidRPr="00EB22C3" w:rsidRDefault="00EB22C3" w:rsidP="00EB22C3">
      <w:pPr>
        <w:pStyle w:val="ae"/>
      </w:pPr>
      <w:r w:rsidRPr="00EB22C3">
        <w:t>t=1;</w:t>
      </w:r>
    </w:p>
    <w:p w14:paraId="5118B537" w14:textId="77777777" w:rsidR="00EB22C3" w:rsidRPr="00EB22C3" w:rsidRDefault="00EB22C3" w:rsidP="00EB22C3">
      <w:pPr>
        <w:pStyle w:val="ae"/>
      </w:pPr>
      <w:r w:rsidRPr="00EB22C3">
        <w:t>for j=[1:k-1 k+1:N]</w:t>
      </w:r>
    </w:p>
    <w:p w14:paraId="3BECE149" w14:textId="77777777" w:rsidR="00EB22C3" w:rsidRPr="00EB22C3" w:rsidRDefault="00EB22C3" w:rsidP="00EB22C3">
      <w:pPr>
        <w:pStyle w:val="ae"/>
      </w:pPr>
      <w:r w:rsidRPr="00EB22C3">
        <w:t>t=t*(x(k)-x(j));</w:t>
      </w:r>
    </w:p>
    <w:p w14:paraId="098B935A" w14:textId="77777777" w:rsidR="00EB22C3" w:rsidRPr="00EB22C3" w:rsidRDefault="00EB22C3" w:rsidP="00EB22C3">
      <w:pPr>
        <w:pStyle w:val="ae"/>
      </w:pPr>
      <w:r w:rsidRPr="00EB22C3">
        <w:t>end</w:t>
      </w:r>
    </w:p>
    <w:p w14:paraId="4AA09167" w14:textId="77777777" w:rsidR="00EB22C3" w:rsidRPr="00EB22C3" w:rsidRDefault="00EB22C3" w:rsidP="00EB22C3">
      <w:pPr>
        <w:pStyle w:val="ae"/>
      </w:pPr>
      <w:r w:rsidRPr="00EB22C3">
        <w:t>z(k)=y(k)/t;</w:t>
      </w:r>
    </w:p>
    <w:p w14:paraId="0CF6EE9E" w14:textId="77777777" w:rsidR="00EB22C3" w:rsidRPr="00EB22C3" w:rsidRDefault="00EB22C3" w:rsidP="00EB22C3">
      <w:pPr>
        <w:pStyle w:val="ae"/>
      </w:pPr>
      <w:r w:rsidRPr="00EB22C3">
        <w:t>end</w:t>
      </w:r>
    </w:p>
    <w:p w14:paraId="782CE0D6" w14:textId="77777777" w:rsidR="00EB22C3" w:rsidRPr="00EB22C3" w:rsidRDefault="00EB22C3" w:rsidP="00EB22C3">
      <w:pPr>
        <w:pStyle w:val="ae"/>
      </w:pPr>
      <w:r w:rsidRPr="00EB22C3">
        <w:t xml:space="preserve">% </w:t>
      </w:r>
      <w:r w:rsidRPr="00EB22C3">
        <w:rPr>
          <w:lang w:val="ru-RU"/>
        </w:rPr>
        <w:t>вычисление</w:t>
      </w:r>
      <w:r w:rsidRPr="00EB22C3">
        <w:t xml:space="preserve"> w(x)</w:t>
      </w:r>
    </w:p>
    <w:p w14:paraId="6CBA6FD8" w14:textId="77777777" w:rsidR="00EB22C3" w:rsidRPr="00EB22C3" w:rsidRDefault="00EB22C3" w:rsidP="00EB22C3">
      <w:pPr>
        <w:pStyle w:val="ae"/>
      </w:pPr>
      <w:r w:rsidRPr="00EB22C3">
        <w:t>w=ones(size(xx));</w:t>
      </w:r>
    </w:p>
    <w:p w14:paraId="4761A648" w14:textId="77777777" w:rsidR="00EB22C3" w:rsidRPr="00EB22C3" w:rsidRDefault="00EB22C3" w:rsidP="00EB22C3">
      <w:pPr>
        <w:pStyle w:val="ae"/>
      </w:pPr>
      <w:r w:rsidRPr="00EB22C3">
        <w:t>for k=1:N</w:t>
      </w:r>
    </w:p>
    <w:p w14:paraId="0834F8E4" w14:textId="77777777" w:rsidR="00EB22C3" w:rsidRPr="00EB22C3" w:rsidRDefault="00EB22C3" w:rsidP="00EB22C3">
      <w:pPr>
        <w:pStyle w:val="ae"/>
      </w:pPr>
      <w:r w:rsidRPr="00EB22C3">
        <w:t>w=w.*(xx-x(k));</w:t>
      </w:r>
    </w:p>
    <w:p w14:paraId="733D0968" w14:textId="77777777" w:rsidR="00EB22C3" w:rsidRPr="00EB22C3" w:rsidRDefault="00EB22C3" w:rsidP="00EB22C3">
      <w:pPr>
        <w:pStyle w:val="ae"/>
      </w:pPr>
      <w:r w:rsidRPr="00EB22C3">
        <w:t>end</w:t>
      </w:r>
    </w:p>
    <w:p w14:paraId="079EDF09" w14:textId="77777777" w:rsidR="00EB22C3" w:rsidRPr="00EB22C3" w:rsidRDefault="00EB22C3" w:rsidP="00EB22C3">
      <w:pPr>
        <w:pStyle w:val="ae"/>
      </w:pPr>
      <w:r w:rsidRPr="00EB22C3">
        <w:t>s=zeros(size(xx));</w:t>
      </w:r>
    </w:p>
    <w:p w14:paraId="74DF004F" w14:textId="77777777" w:rsidR="00EB22C3" w:rsidRPr="00EB22C3" w:rsidRDefault="00EB22C3" w:rsidP="00EB22C3">
      <w:pPr>
        <w:pStyle w:val="ae"/>
      </w:pPr>
      <w:r w:rsidRPr="00EB22C3">
        <w:t xml:space="preserve">% </w:t>
      </w:r>
      <w:r w:rsidRPr="00EB22C3">
        <w:rPr>
          <w:lang w:val="ru-RU"/>
        </w:rPr>
        <w:t>вычисление</w:t>
      </w:r>
      <w:r w:rsidRPr="00EB22C3">
        <w:t xml:space="preserve"> s(x)</w:t>
      </w:r>
    </w:p>
    <w:p w14:paraId="2A1BBEB4" w14:textId="77777777" w:rsidR="00EB22C3" w:rsidRPr="00EB22C3" w:rsidRDefault="00EB22C3" w:rsidP="00EB22C3">
      <w:pPr>
        <w:pStyle w:val="ae"/>
      </w:pPr>
      <w:r w:rsidRPr="00EB22C3">
        <w:t>for k=1:N</w:t>
      </w:r>
    </w:p>
    <w:p w14:paraId="056FB75E" w14:textId="77777777" w:rsidR="00EB22C3" w:rsidRPr="00EB22C3" w:rsidRDefault="00EB22C3" w:rsidP="00EB22C3">
      <w:pPr>
        <w:pStyle w:val="ae"/>
      </w:pPr>
      <w:r w:rsidRPr="00EB22C3">
        <w:t>s=s+z(k)./(xx-x(k));</w:t>
      </w:r>
    </w:p>
    <w:p w14:paraId="29DA3890" w14:textId="77777777" w:rsidR="00EB22C3" w:rsidRPr="00EB22C3" w:rsidRDefault="00EB22C3" w:rsidP="00EB22C3">
      <w:pPr>
        <w:pStyle w:val="ae"/>
      </w:pPr>
      <w:r w:rsidRPr="00EB22C3">
        <w:t>end</w:t>
      </w:r>
    </w:p>
    <w:p w14:paraId="33B8B49F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% вычисление значений интерполяционного полинома</w:t>
      </w:r>
    </w:p>
    <w:p w14:paraId="4FF5F61A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yy=w.*s;</w:t>
      </w:r>
    </w:p>
    <w:p w14:paraId="324DD049" w14:textId="77777777" w:rsidR="00EB22C3" w:rsidRPr="004F27F3" w:rsidRDefault="00EB22C3" w:rsidP="00EB22C3">
      <w:pPr>
        <w:pStyle w:val="ae"/>
        <w:rPr>
          <w:lang w:val="ru-RU"/>
        </w:rPr>
      </w:pPr>
    </w:p>
    <w:p w14:paraId="43F65C78" w14:textId="11983FBB" w:rsidR="00EB22C3" w:rsidRDefault="00EB22C3" w:rsidP="00EB22C3">
      <w:r w:rsidRPr="004F27F3">
        <w:tab/>
      </w:r>
      <w:r>
        <w:t>И</w:t>
      </w:r>
      <w:r w:rsidRPr="00EB22C3">
        <w:t>нтерполяци</w:t>
      </w:r>
      <w:r>
        <w:t>я</w:t>
      </w:r>
      <w:r w:rsidRPr="00EB22C3">
        <w:t xml:space="preserve"> функции sin(x)</w:t>
      </w:r>
      <w:r>
        <w:t>:</w:t>
      </w:r>
    </w:p>
    <w:p w14:paraId="241A2C68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% задание узлов интерполяции</w:t>
      </w:r>
    </w:p>
    <w:p w14:paraId="1B265AB0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x=1:2:9;</w:t>
      </w:r>
    </w:p>
    <w:p w14:paraId="2971E1AA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y=sin(x);</w:t>
      </w:r>
    </w:p>
    <w:p w14:paraId="10EAF46D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% задание точек, в которых требуется найти значения интерполяционного полинома</w:t>
      </w:r>
    </w:p>
    <w:p w14:paraId="20AFBFE2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xx=linspace(1,9,1000);</w:t>
      </w:r>
    </w:p>
    <w:p w14:paraId="1161031E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lastRenderedPageBreak/>
        <w:t>% нахождение значений интерполяционного полинома</w:t>
      </w:r>
    </w:p>
    <w:p w14:paraId="51C14A59" w14:textId="77777777" w:rsidR="00EB22C3" w:rsidRPr="00EB22C3" w:rsidRDefault="00EB22C3" w:rsidP="00EB22C3">
      <w:pPr>
        <w:pStyle w:val="ae"/>
      </w:pPr>
      <w:r w:rsidRPr="00EB22C3">
        <w:t>yy=lagrange(x,y,xx);</w:t>
      </w:r>
    </w:p>
    <w:p w14:paraId="7F4E17DD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% построение графиков</w:t>
      </w:r>
    </w:p>
    <w:p w14:paraId="71F669D3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figure('Color','w')</w:t>
      </w:r>
    </w:p>
    <w:p w14:paraId="1546BD44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% вывод графика sin(x)</w:t>
      </w:r>
    </w:p>
    <w:p w14:paraId="55D785AF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fplot(@sin,[1 9])</w:t>
      </w:r>
    </w:p>
    <w:p w14:paraId="48307C51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hold on</w:t>
      </w:r>
    </w:p>
    <w:p w14:paraId="071DFEEE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% вывод графика полинома</w:t>
      </w:r>
    </w:p>
    <w:p w14:paraId="24C99939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plot(xx,yy,'r')</w:t>
      </w:r>
    </w:p>
    <w:p w14:paraId="6507F25A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% вывод узлов интерполяции</w:t>
      </w:r>
    </w:p>
    <w:p w14:paraId="7CE94DF1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plot(x,y,'bo')</w:t>
      </w:r>
    </w:p>
    <w:p w14:paraId="1D60224B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% размещение легенды</w:t>
      </w:r>
    </w:p>
    <w:p w14:paraId="0C1067F3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legend('sin\itx', '{\itL_n}({\itx})', 'nodes')</w:t>
      </w:r>
    </w:p>
    <w:p w14:paraId="6C707A70" w14:textId="77777777" w:rsidR="00EB22C3" w:rsidRPr="00EB22C3" w:rsidRDefault="00EB22C3" w:rsidP="00EB22C3">
      <w:pPr>
        <w:pStyle w:val="ae"/>
        <w:rPr>
          <w:lang w:val="ru-RU"/>
        </w:rPr>
      </w:pPr>
      <w:r w:rsidRPr="00EB22C3">
        <w:rPr>
          <w:lang w:val="ru-RU"/>
        </w:rPr>
        <w:t>grid on</w:t>
      </w:r>
    </w:p>
    <w:p w14:paraId="32161E7D" w14:textId="77777777" w:rsidR="00EB22C3" w:rsidRPr="00EB22C3" w:rsidRDefault="00EB22C3" w:rsidP="00EB22C3">
      <w:pPr>
        <w:pStyle w:val="ae"/>
        <w:rPr>
          <w:lang w:val="ru-RU"/>
        </w:rPr>
      </w:pPr>
    </w:p>
    <w:p w14:paraId="3D530F57" w14:textId="77777777" w:rsidR="00EB22C3" w:rsidRDefault="00EB22C3" w:rsidP="00EB22C3"/>
    <w:p w14:paraId="705A7461" w14:textId="066B5AEB" w:rsidR="00EB22C3" w:rsidRDefault="00EB22C3" w:rsidP="00EB22C3">
      <w:pPr>
        <w:jc w:val="center"/>
      </w:pPr>
      <w:r>
        <w:rPr>
          <w:noProof/>
        </w:rPr>
        <w:drawing>
          <wp:inline distT="0" distB="0" distL="0" distR="0" wp14:anchorId="5DCBAEA9" wp14:editId="3C962FA0">
            <wp:extent cx="6300787" cy="3354851"/>
            <wp:effectExtent l="0" t="0" r="5080" b="0"/>
            <wp:docPr id="174383908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633" cy="33574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AAF4AC" w14:textId="7A57E5A7" w:rsidR="00C16913" w:rsidRDefault="00C16913" w:rsidP="00C16913">
      <w:pPr>
        <w:pStyle w:val="1"/>
        <w:numPr>
          <w:ilvl w:val="0"/>
          <w:numId w:val="2"/>
        </w:numPr>
      </w:pPr>
      <w:bookmarkStart w:id="6" w:name="_Toc194603032"/>
      <w:r>
        <w:t>УПРАЖНЕНИЕ №5</w:t>
      </w:r>
      <w:bookmarkEnd w:id="6"/>
    </w:p>
    <w:p w14:paraId="67C8BC48" w14:textId="52D3C23C" w:rsidR="00C16913" w:rsidRPr="004F27F3" w:rsidRDefault="00C16913" w:rsidP="00C16913">
      <w:pPr>
        <w:ind w:firstLine="708"/>
      </w:pPr>
      <w:r w:rsidRPr="00C16913">
        <w:t>Построить зависимость максимального уклонения интерполяционного полинома от интерполируемой функции на примере полинома</w:t>
      </w:r>
      <w:r>
        <w:t>.</w:t>
      </w:r>
    </w:p>
    <w:p w14:paraId="115F7BC3" w14:textId="77777777" w:rsidR="00C16913" w:rsidRPr="00C16913" w:rsidRDefault="00C16913" w:rsidP="00C16913">
      <w:pPr>
        <w:pStyle w:val="ae"/>
        <w:rPr>
          <w:lang w:val="ru-RU"/>
        </w:rPr>
      </w:pPr>
      <w:r w:rsidRPr="00C16913">
        <w:rPr>
          <w:lang w:val="ru-RU"/>
        </w:rPr>
        <w:t>% задание функции для вычисления полинома</w:t>
      </w:r>
    </w:p>
    <w:p w14:paraId="171BB073" w14:textId="77777777" w:rsidR="00C16913" w:rsidRPr="00C16913" w:rsidRDefault="00C16913" w:rsidP="00C16913">
      <w:pPr>
        <w:pStyle w:val="ae"/>
        <w:rPr>
          <w:lang w:val="ru-RU"/>
        </w:rPr>
      </w:pPr>
      <w:r w:rsidRPr="00C16913">
        <w:rPr>
          <w:lang w:val="ru-RU"/>
        </w:rPr>
        <w:t>p5=@(x) 4*x.^5 - 3*x.^4 + 14*x.^3 - 22*x.^2 - x + 5;</w:t>
      </w:r>
    </w:p>
    <w:p w14:paraId="1C4CDFA1" w14:textId="77777777" w:rsidR="00C16913" w:rsidRPr="00C16913" w:rsidRDefault="00C16913" w:rsidP="00C16913">
      <w:pPr>
        <w:pStyle w:val="ae"/>
        <w:rPr>
          <w:lang w:val="ru-RU"/>
        </w:rPr>
      </w:pPr>
      <w:r w:rsidRPr="00C16913">
        <w:rPr>
          <w:lang w:val="ru-RU"/>
        </w:rPr>
        <w:t>% инициализация массива для записи ошибок интерполяции</w:t>
      </w:r>
    </w:p>
    <w:p w14:paraId="4C2BF1A3" w14:textId="77777777" w:rsidR="00C16913" w:rsidRPr="00C16913" w:rsidRDefault="00C16913" w:rsidP="00C16913">
      <w:pPr>
        <w:pStyle w:val="ae"/>
        <w:rPr>
          <w:lang w:val="ru-RU"/>
        </w:rPr>
      </w:pPr>
      <w:r w:rsidRPr="00C16913">
        <w:rPr>
          <w:lang w:val="ru-RU"/>
        </w:rPr>
        <w:t>err=[];</w:t>
      </w:r>
    </w:p>
    <w:p w14:paraId="4CE1E55D" w14:textId="77777777" w:rsidR="00C16913" w:rsidRPr="00C16913" w:rsidRDefault="00C16913" w:rsidP="00C16913">
      <w:pPr>
        <w:pStyle w:val="ae"/>
        <w:rPr>
          <w:lang w:val="ru-RU"/>
        </w:rPr>
      </w:pPr>
      <w:r w:rsidRPr="00C16913">
        <w:rPr>
          <w:lang w:val="ru-RU"/>
        </w:rPr>
        <w:t>% задание массива с количеством узлов интерполяции</w:t>
      </w:r>
    </w:p>
    <w:p w14:paraId="1128F0E3" w14:textId="77777777" w:rsidR="00C16913" w:rsidRPr="00C16913" w:rsidRDefault="00C16913" w:rsidP="00C16913">
      <w:pPr>
        <w:pStyle w:val="ae"/>
        <w:rPr>
          <w:lang w:val="ru-RU"/>
        </w:rPr>
      </w:pPr>
      <w:r w:rsidRPr="00C16913">
        <w:rPr>
          <w:lang w:val="ru-RU"/>
        </w:rPr>
        <w:t>K=2:100;</w:t>
      </w:r>
    </w:p>
    <w:p w14:paraId="6AADEE9B" w14:textId="77777777" w:rsidR="00C16913" w:rsidRPr="00C16913" w:rsidRDefault="00C16913" w:rsidP="00C16913">
      <w:pPr>
        <w:pStyle w:val="ae"/>
        <w:rPr>
          <w:lang w:val="ru-RU"/>
        </w:rPr>
      </w:pPr>
      <w:r w:rsidRPr="00C16913">
        <w:rPr>
          <w:lang w:val="ru-RU"/>
        </w:rPr>
        <w:t>% построение в цикле интерполяционных полиномов и вычисление ошибки интерполяции</w:t>
      </w:r>
    </w:p>
    <w:p w14:paraId="2DA7AEB7" w14:textId="77777777" w:rsidR="00C16913" w:rsidRPr="00C16913" w:rsidRDefault="00C16913" w:rsidP="00C16913">
      <w:pPr>
        <w:pStyle w:val="ae"/>
        <w:rPr>
          <w:lang w:val="ru-RU"/>
        </w:rPr>
      </w:pPr>
      <w:r w:rsidRPr="00C16913">
        <w:rPr>
          <w:lang w:val="ru-RU"/>
        </w:rPr>
        <w:t>for k=K</w:t>
      </w:r>
    </w:p>
    <w:p w14:paraId="14E6665E" w14:textId="77777777" w:rsidR="00C16913" w:rsidRPr="00C16913" w:rsidRDefault="00C16913" w:rsidP="00C16913">
      <w:pPr>
        <w:pStyle w:val="ae"/>
        <w:rPr>
          <w:lang w:val="ru-RU"/>
        </w:rPr>
      </w:pPr>
      <w:r w:rsidRPr="00C16913">
        <w:rPr>
          <w:lang w:val="ru-RU"/>
        </w:rPr>
        <w:t xml:space="preserve">    % задание k равноотстоящих на отрезке [-1, 1.5] узлов интерполяции</w:t>
      </w:r>
    </w:p>
    <w:p w14:paraId="65F1ED5A" w14:textId="77777777" w:rsidR="00C16913" w:rsidRPr="00C16913" w:rsidRDefault="00C16913" w:rsidP="00C16913">
      <w:pPr>
        <w:pStyle w:val="ae"/>
        <w:rPr>
          <w:lang w:val="ru-RU"/>
        </w:rPr>
      </w:pPr>
      <w:r w:rsidRPr="00C16913">
        <w:rPr>
          <w:lang w:val="ru-RU"/>
        </w:rPr>
        <w:t xml:space="preserve">    x=linspace(-1,1.5,k);</w:t>
      </w:r>
    </w:p>
    <w:p w14:paraId="0D2B814C" w14:textId="77777777" w:rsidR="00C16913" w:rsidRPr="00C16913" w:rsidRDefault="00C16913" w:rsidP="00C16913">
      <w:pPr>
        <w:pStyle w:val="ae"/>
        <w:rPr>
          <w:lang w:val="ru-RU"/>
        </w:rPr>
      </w:pPr>
      <w:r w:rsidRPr="00C16913">
        <w:rPr>
          <w:lang w:val="ru-RU"/>
        </w:rPr>
        <w:t xml:space="preserve">    % вычисление в них значений интерполяционного полинома</w:t>
      </w:r>
    </w:p>
    <w:p w14:paraId="590BEDCA" w14:textId="77777777" w:rsidR="00C16913" w:rsidRPr="00C16913" w:rsidRDefault="00C16913" w:rsidP="00C16913">
      <w:pPr>
        <w:pStyle w:val="ae"/>
        <w:rPr>
          <w:lang w:val="ru-RU"/>
        </w:rPr>
      </w:pPr>
      <w:r w:rsidRPr="00C16913">
        <w:rPr>
          <w:lang w:val="ru-RU"/>
        </w:rPr>
        <w:t xml:space="preserve">    y=p5(x);</w:t>
      </w:r>
    </w:p>
    <w:p w14:paraId="39AE4C87" w14:textId="77777777" w:rsidR="00C16913" w:rsidRPr="00C16913" w:rsidRDefault="00C16913" w:rsidP="00C16913">
      <w:pPr>
        <w:pStyle w:val="ae"/>
        <w:rPr>
          <w:lang w:val="ru-RU"/>
        </w:rPr>
      </w:pPr>
      <w:r w:rsidRPr="00C16913">
        <w:rPr>
          <w:lang w:val="ru-RU"/>
        </w:rPr>
        <w:lastRenderedPageBreak/>
        <w:t xml:space="preserve">    % задание 1000 равноотстоящих на отрезке [-1, 1.5] точек</w:t>
      </w:r>
    </w:p>
    <w:p w14:paraId="6EBAB154" w14:textId="77777777" w:rsidR="00C16913" w:rsidRPr="00C16913" w:rsidRDefault="00C16913" w:rsidP="00C16913">
      <w:pPr>
        <w:pStyle w:val="ae"/>
        <w:rPr>
          <w:lang w:val="ru-RU"/>
        </w:rPr>
      </w:pPr>
      <w:r w:rsidRPr="00C16913">
        <w:rPr>
          <w:lang w:val="ru-RU"/>
        </w:rPr>
        <w:t xml:space="preserve">    xx=linspace(-1,1.5,1000);</w:t>
      </w:r>
    </w:p>
    <w:p w14:paraId="0B31DF00" w14:textId="77777777" w:rsidR="00C16913" w:rsidRPr="00C16913" w:rsidRDefault="00C16913" w:rsidP="00C16913">
      <w:pPr>
        <w:pStyle w:val="ae"/>
        <w:rPr>
          <w:lang w:val="ru-RU"/>
        </w:rPr>
      </w:pPr>
      <w:r w:rsidRPr="00C16913">
        <w:rPr>
          <w:lang w:val="ru-RU"/>
        </w:rPr>
        <w:t xml:space="preserve">    % нахождение в них значений интерполяционного полинома</w:t>
      </w:r>
    </w:p>
    <w:p w14:paraId="1344C3AB" w14:textId="77777777" w:rsidR="00C16913" w:rsidRPr="00C16913" w:rsidRDefault="00C16913" w:rsidP="00C16913">
      <w:pPr>
        <w:pStyle w:val="ae"/>
      </w:pPr>
      <w:r w:rsidRPr="00C16913">
        <w:rPr>
          <w:lang w:val="ru-RU"/>
        </w:rPr>
        <w:t xml:space="preserve">    </w:t>
      </w:r>
      <w:r w:rsidRPr="00C16913">
        <w:t>yy=lagrange(x,y,xx);</w:t>
      </w:r>
    </w:p>
    <w:p w14:paraId="5013213B" w14:textId="77777777" w:rsidR="00C16913" w:rsidRPr="00C16913" w:rsidRDefault="00C16913" w:rsidP="00C16913">
      <w:pPr>
        <w:pStyle w:val="ae"/>
        <w:rPr>
          <w:lang w:val="ru-RU"/>
        </w:rPr>
      </w:pPr>
      <w:r w:rsidRPr="00C16913">
        <w:t xml:space="preserve">    </w:t>
      </w:r>
      <w:r w:rsidRPr="00C16913">
        <w:rPr>
          <w:lang w:val="ru-RU"/>
        </w:rPr>
        <w:t>% вычисление ошибки интерполяции</w:t>
      </w:r>
    </w:p>
    <w:p w14:paraId="08EEB16C" w14:textId="77777777" w:rsidR="00C16913" w:rsidRPr="00C16913" w:rsidRDefault="00C16913" w:rsidP="00C16913">
      <w:pPr>
        <w:pStyle w:val="ae"/>
        <w:rPr>
          <w:lang w:val="ru-RU"/>
        </w:rPr>
      </w:pPr>
      <w:r w:rsidRPr="00C16913">
        <w:rPr>
          <w:lang w:val="ru-RU"/>
        </w:rPr>
        <w:t xml:space="preserve">    e=max(abs(p5(xx)-yy));</w:t>
      </w:r>
    </w:p>
    <w:p w14:paraId="48193FAB" w14:textId="77777777" w:rsidR="00C16913" w:rsidRPr="00C16913" w:rsidRDefault="00C16913" w:rsidP="00C16913">
      <w:pPr>
        <w:pStyle w:val="ae"/>
        <w:rPr>
          <w:lang w:val="ru-RU"/>
        </w:rPr>
      </w:pPr>
      <w:r w:rsidRPr="00C16913">
        <w:rPr>
          <w:lang w:val="ru-RU"/>
        </w:rPr>
        <w:t xml:space="preserve">    % добавление ее в массив</w:t>
      </w:r>
    </w:p>
    <w:p w14:paraId="0BAC6F3F" w14:textId="77777777" w:rsidR="00C16913" w:rsidRPr="00C16913" w:rsidRDefault="00C16913" w:rsidP="00C16913">
      <w:pPr>
        <w:pStyle w:val="ae"/>
        <w:rPr>
          <w:lang w:val="ru-RU"/>
        </w:rPr>
      </w:pPr>
      <w:r w:rsidRPr="00C16913">
        <w:rPr>
          <w:lang w:val="ru-RU"/>
        </w:rPr>
        <w:t xml:space="preserve">    err=[err e];</w:t>
      </w:r>
    </w:p>
    <w:p w14:paraId="71347B7B" w14:textId="77777777" w:rsidR="00C16913" w:rsidRPr="00C16913" w:rsidRDefault="00C16913" w:rsidP="00C16913">
      <w:pPr>
        <w:pStyle w:val="ae"/>
        <w:rPr>
          <w:lang w:val="ru-RU"/>
        </w:rPr>
      </w:pPr>
      <w:r w:rsidRPr="00C16913">
        <w:rPr>
          <w:lang w:val="ru-RU"/>
        </w:rPr>
        <w:t>end</w:t>
      </w:r>
    </w:p>
    <w:p w14:paraId="05721559" w14:textId="77777777" w:rsidR="00C16913" w:rsidRPr="00C16913" w:rsidRDefault="00C16913" w:rsidP="00C16913">
      <w:pPr>
        <w:pStyle w:val="ae"/>
        <w:rPr>
          <w:lang w:val="ru-RU"/>
        </w:rPr>
      </w:pPr>
      <w:r w:rsidRPr="00C16913">
        <w:rPr>
          <w:lang w:val="ru-RU"/>
        </w:rPr>
        <w:t>% графический вывод результатов</w:t>
      </w:r>
    </w:p>
    <w:p w14:paraId="04A9ADF5" w14:textId="77777777" w:rsidR="00C16913" w:rsidRPr="00C16913" w:rsidRDefault="00C16913" w:rsidP="00C16913">
      <w:pPr>
        <w:pStyle w:val="ae"/>
        <w:rPr>
          <w:lang w:val="ru-RU"/>
        </w:rPr>
      </w:pPr>
      <w:r w:rsidRPr="00C16913">
        <w:rPr>
          <w:lang w:val="ru-RU"/>
        </w:rPr>
        <w:t>%figure('Color','w')</w:t>
      </w:r>
    </w:p>
    <w:p w14:paraId="7C835370" w14:textId="77777777" w:rsidR="00C16913" w:rsidRPr="00C16913" w:rsidRDefault="00C16913" w:rsidP="00C16913">
      <w:pPr>
        <w:pStyle w:val="ae"/>
        <w:rPr>
          <w:lang w:val="ru-RU"/>
        </w:rPr>
      </w:pPr>
      <w:r w:rsidRPr="00C16913">
        <w:rPr>
          <w:lang w:val="ru-RU"/>
        </w:rPr>
        <w:t>% построение зависимости ошибки от степени интерполяционного полинома</w:t>
      </w:r>
    </w:p>
    <w:p w14:paraId="5524DBCF" w14:textId="77777777" w:rsidR="00C16913" w:rsidRPr="00C16913" w:rsidRDefault="00C16913" w:rsidP="00C16913">
      <w:pPr>
        <w:pStyle w:val="ae"/>
        <w:rPr>
          <w:lang w:val="ru-RU"/>
        </w:rPr>
      </w:pPr>
      <w:r w:rsidRPr="00C16913">
        <w:rPr>
          <w:lang w:val="ru-RU"/>
        </w:rPr>
        <w:t>semilogy(K-1,err,'LineWidth',2)</w:t>
      </w:r>
    </w:p>
    <w:p w14:paraId="0211723D" w14:textId="77777777" w:rsidR="00C16913" w:rsidRPr="00C16913" w:rsidRDefault="00C16913" w:rsidP="00C16913">
      <w:pPr>
        <w:pStyle w:val="ae"/>
        <w:rPr>
          <w:lang w:val="ru-RU"/>
        </w:rPr>
      </w:pPr>
      <w:r w:rsidRPr="00C16913">
        <w:rPr>
          <w:lang w:val="ru-RU"/>
        </w:rPr>
        <w:t>% нанесение сетки</w:t>
      </w:r>
    </w:p>
    <w:p w14:paraId="7258400F" w14:textId="77777777" w:rsidR="00C16913" w:rsidRPr="00C16913" w:rsidRDefault="00C16913" w:rsidP="00C16913">
      <w:pPr>
        <w:pStyle w:val="ae"/>
        <w:rPr>
          <w:lang w:val="ru-RU"/>
        </w:rPr>
      </w:pPr>
      <w:r w:rsidRPr="00C16913">
        <w:rPr>
          <w:lang w:val="ru-RU"/>
        </w:rPr>
        <w:t>grid on</w:t>
      </w:r>
    </w:p>
    <w:p w14:paraId="3E9E7E9B" w14:textId="77777777" w:rsidR="00C16913" w:rsidRPr="00C16913" w:rsidRDefault="00C16913" w:rsidP="00C16913">
      <w:pPr>
        <w:pStyle w:val="ae"/>
        <w:rPr>
          <w:lang w:val="ru-RU"/>
        </w:rPr>
      </w:pPr>
      <w:r w:rsidRPr="00C16913">
        <w:rPr>
          <w:lang w:val="ru-RU"/>
        </w:rPr>
        <w:t>% добавление заголовка</w:t>
      </w:r>
    </w:p>
    <w:p w14:paraId="616BD427" w14:textId="77777777" w:rsidR="00C16913" w:rsidRPr="00C16913" w:rsidRDefault="00C16913" w:rsidP="00C16913">
      <w:pPr>
        <w:pStyle w:val="ae"/>
        <w:rPr>
          <w:lang w:val="ru-RU"/>
        </w:rPr>
      </w:pPr>
      <w:r w:rsidRPr="00C16913">
        <w:rPr>
          <w:lang w:val="ru-RU"/>
        </w:rPr>
        <w:t>title('Dependence of the max|{\itL_n}({\itx})-{\itp}_5({\itx}))| on {\itn}')</w:t>
      </w:r>
    </w:p>
    <w:p w14:paraId="00B6BFD4" w14:textId="77777777" w:rsidR="00C16913" w:rsidRPr="00C16913" w:rsidRDefault="00C16913" w:rsidP="00C16913">
      <w:pPr>
        <w:pStyle w:val="ae"/>
        <w:rPr>
          <w:lang w:val="ru-RU"/>
        </w:rPr>
      </w:pPr>
    </w:p>
    <w:p w14:paraId="4C19F049" w14:textId="561094EB" w:rsidR="00C16913" w:rsidRDefault="00C16913" w:rsidP="00C16913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68E9AED" wp14:editId="10B023BE">
            <wp:extent cx="4862513" cy="3647666"/>
            <wp:effectExtent l="0" t="0" r="0" b="0"/>
            <wp:docPr id="26975263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1306" cy="36542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5B46D" w14:textId="17D662F4" w:rsidR="008118D5" w:rsidRDefault="008118D5" w:rsidP="008118D5">
      <w:pPr>
        <w:pStyle w:val="1"/>
        <w:numPr>
          <w:ilvl w:val="0"/>
          <w:numId w:val="2"/>
        </w:numPr>
      </w:pPr>
      <w:bookmarkStart w:id="7" w:name="_Toc194603033"/>
      <w:r>
        <w:t>УПРАЖНЕНИЕ №6</w:t>
      </w:r>
      <w:bookmarkEnd w:id="7"/>
    </w:p>
    <w:p w14:paraId="6C2B637C" w14:textId="0DC41A32" w:rsidR="008118D5" w:rsidRDefault="008118D5" w:rsidP="008118D5">
      <w:pPr>
        <w:ind w:firstLine="708"/>
      </w:pPr>
      <w:r w:rsidRPr="008118D5">
        <w:t>Построить пример интерполирования с чебышевскими и равноотстоящими узлами функции</w:t>
      </w:r>
    </w:p>
    <w:p w14:paraId="261902AB" w14:textId="43C1AB09" w:rsidR="008118D5" w:rsidRPr="008118D5" w:rsidRDefault="008118D5" w:rsidP="008118D5">
      <w:pPr>
        <w:ind w:firstLine="708"/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</w:rPr>
            <m:t>f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lang w:val="en-US"/>
                    </w:rPr>
                    <m:t>sin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fName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func>
          <m:r>
            <w:rPr>
              <w:rFonts w:ascii="Cambria Math" w:hAnsi="Cambria Math"/>
              <w:lang w:val="en-US"/>
            </w:rPr>
            <m:t>+</m:t>
          </m:r>
          <m:func>
            <m:funcPr>
              <m:ctrlPr>
                <w:rPr>
                  <w:rFonts w:ascii="Cambria Math" w:hAnsi="Cambria Math"/>
                  <w:i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  <w:lang w:val="en-US"/>
                </w:rPr>
                <m:t>sin</m:t>
              </m:r>
            </m:fName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func>
        </m:oMath>
      </m:oMathPara>
    </w:p>
    <w:p w14:paraId="2C086C30" w14:textId="7A5FC0B5" w:rsidR="008118D5" w:rsidRDefault="008118D5" w:rsidP="008118D5">
      <w:pPr>
        <w:rPr>
          <w:rFonts w:eastAsiaTheme="minorEastAsia"/>
        </w:rPr>
      </w:pPr>
      <w:r>
        <w:rPr>
          <w:rFonts w:eastAsiaTheme="minorEastAsia"/>
        </w:rPr>
        <w:t xml:space="preserve">на отрезке </w:t>
      </w:r>
      <w:r w:rsidRPr="004F27F3">
        <w:rPr>
          <w:rFonts w:eastAsiaTheme="minorEastAsia"/>
        </w:rPr>
        <w:t>[-2,3].</w:t>
      </w:r>
    </w:p>
    <w:p w14:paraId="3D10759B" w14:textId="77777777" w:rsidR="004373E9" w:rsidRPr="004373E9" w:rsidRDefault="004373E9" w:rsidP="004373E9">
      <w:pPr>
        <w:pStyle w:val="ae"/>
        <w:rPr>
          <w:lang w:val="ru-RU"/>
        </w:rPr>
      </w:pPr>
      <w:r w:rsidRPr="004373E9">
        <w:rPr>
          <w:lang w:val="ru-RU"/>
        </w:rPr>
        <w:t>% задание границ отрезка интерполирования</w:t>
      </w:r>
    </w:p>
    <w:p w14:paraId="3B7C94A0" w14:textId="77777777" w:rsidR="004373E9" w:rsidRPr="004F27F3" w:rsidRDefault="004373E9" w:rsidP="004373E9">
      <w:pPr>
        <w:pStyle w:val="ae"/>
      </w:pPr>
      <w:r w:rsidRPr="004F27F3">
        <w:t>a=-2;</w:t>
      </w:r>
    </w:p>
    <w:p w14:paraId="355E8562" w14:textId="77777777" w:rsidR="004373E9" w:rsidRPr="004F27F3" w:rsidRDefault="004373E9" w:rsidP="004373E9">
      <w:pPr>
        <w:pStyle w:val="ae"/>
      </w:pPr>
      <w:r w:rsidRPr="004F27F3">
        <w:t>b=3;</w:t>
      </w:r>
    </w:p>
    <w:p w14:paraId="062FD07B" w14:textId="77777777" w:rsidR="004373E9" w:rsidRPr="004F27F3" w:rsidRDefault="004373E9" w:rsidP="004373E9">
      <w:pPr>
        <w:pStyle w:val="ae"/>
      </w:pPr>
      <w:r w:rsidRPr="004F27F3">
        <w:t xml:space="preserve">% </w:t>
      </w:r>
      <w:r w:rsidRPr="004373E9">
        <w:rPr>
          <w:lang w:val="ru-RU"/>
        </w:rPr>
        <w:t>задание</w:t>
      </w:r>
      <w:r w:rsidRPr="004F27F3">
        <w:t xml:space="preserve"> </w:t>
      </w:r>
      <w:r w:rsidRPr="004373E9">
        <w:rPr>
          <w:lang w:val="ru-RU"/>
        </w:rPr>
        <w:t>функции</w:t>
      </w:r>
    </w:p>
    <w:p w14:paraId="735DA3EC" w14:textId="77777777" w:rsidR="004373E9" w:rsidRPr="004F27F3" w:rsidRDefault="004373E9" w:rsidP="004373E9">
      <w:pPr>
        <w:pStyle w:val="ae"/>
      </w:pPr>
      <w:r w:rsidRPr="004F27F3">
        <w:t>fun=@(x) sin(x).^2+sin(x.^2);</w:t>
      </w:r>
    </w:p>
    <w:p w14:paraId="6A667923" w14:textId="77777777" w:rsidR="004373E9" w:rsidRPr="004373E9" w:rsidRDefault="004373E9" w:rsidP="004373E9">
      <w:pPr>
        <w:pStyle w:val="ae"/>
        <w:rPr>
          <w:lang w:val="ru-RU"/>
        </w:rPr>
      </w:pPr>
      <w:r w:rsidRPr="004373E9">
        <w:rPr>
          <w:lang w:val="ru-RU"/>
        </w:rPr>
        <w:t>% задание числа узлов интерполяции</w:t>
      </w:r>
    </w:p>
    <w:p w14:paraId="78421CD6" w14:textId="77777777" w:rsidR="004373E9" w:rsidRPr="004373E9" w:rsidRDefault="004373E9" w:rsidP="004373E9">
      <w:pPr>
        <w:pStyle w:val="ae"/>
        <w:rPr>
          <w:lang w:val="ru-RU"/>
        </w:rPr>
      </w:pPr>
      <w:r w:rsidRPr="004373E9">
        <w:rPr>
          <w:lang w:val="ru-RU"/>
        </w:rPr>
        <w:lastRenderedPageBreak/>
        <w:t>k=7;</w:t>
      </w:r>
    </w:p>
    <w:p w14:paraId="1B5937E1" w14:textId="77777777" w:rsidR="004373E9" w:rsidRPr="004373E9" w:rsidRDefault="004373E9" w:rsidP="004373E9">
      <w:pPr>
        <w:pStyle w:val="ae"/>
        <w:rPr>
          <w:lang w:val="ru-RU"/>
        </w:rPr>
      </w:pPr>
      <w:r w:rsidRPr="004373E9">
        <w:rPr>
          <w:lang w:val="ru-RU"/>
        </w:rPr>
        <w:t>% генерация равномерно отстоящих узлов на отрезке [a,b]</w:t>
      </w:r>
    </w:p>
    <w:p w14:paraId="48C16936" w14:textId="77777777" w:rsidR="004373E9" w:rsidRPr="004373E9" w:rsidRDefault="004373E9" w:rsidP="004373E9">
      <w:pPr>
        <w:pStyle w:val="ae"/>
      </w:pPr>
      <w:r w:rsidRPr="004373E9">
        <w:t>x=linspace(a,b,k);</w:t>
      </w:r>
    </w:p>
    <w:p w14:paraId="3EEE187B" w14:textId="77777777" w:rsidR="004373E9" w:rsidRPr="004373E9" w:rsidRDefault="004373E9" w:rsidP="004373E9">
      <w:pPr>
        <w:pStyle w:val="ae"/>
        <w:rPr>
          <w:lang w:val="ru-RU"/>
        </w:rPr>
      </w:pPr>
      <w:r w:rsidRPr="004373E9">
        <w:rPr>
          <w:lang w:val="ru-RU"/>
        </w:rPr>
        <w:t>% вычисление в них значений функции sin(x)^2+sin(x^2)</w:t>
      </w:r>
    </w:p>
    <w:p w14:paraId="4F2DF4AF" w14:textId="77777777" w:rsidR="004373E9" w:rsidRPr="004373E9" w:rsidRDefault="004373E9" w:rsidP="004373E9">
      <w:pPr>
        <w:pStyle w:val="ae"/>
        <w:rPr>
          <w:lang w:val="ru-RU"/>
        </w:rPr>
      </w:pPr>
      <w:r w:rsidRPr="004373E9">
        <w:rPr>
          <w:lang w:val="ru-RU"/>
        </w:rPr>
        <w:t>y=fun(x);</w:t>
      </w:r>
    </w:p>
    <w:p w14:paraId="3110BAC9" w14:textId="77777777" w:rsidR="004373E9" w:rsidRPr="004373E9" w:rsidRDefault="004373E9" w:rsidP="004373E9">
      <w:pPr>
        <w:pStyle w:val="ae"/>
        <w:rPr>
          <w:lang w:val="ru-RU"/>
        </w:rPr>
      </w:pPr>
      <w:r w:rsidRPr="004373E9">
        <w:rPr>
          <w:lang w:val="ru-RU"/>
        </w:rPr>
        <w:t>% генерация 500 равномерно отстоящих точек на отрезке [a,b]</w:t>
      </w:r>
    </w:p>
    <w:p w14:paraId="69DA895C" w14:textId="77777777" w:rsidR="004373E9" w:rsidRPr="004373E9" w:rsidRDefault="004373E9" w:rsidP="004373E9">
      <w:pPr>
        <w:pStyle w:val="ae"/>
        <w:rPr>
          <w:lang w:val="ru-RU"/>
        </w:rPr>
      </w:pPr>
      <w:r w:rsidRPr="004373E9">
        <w:rPr>
          <w:lang w:val="ru-RU"/>
        </w:rPr>
        <w:t>xx=linspace(a,b,500);</w:t>
      </w:r>
    </w:p>
    <w:p w14:paraId="7FD46E2D" w14:textId="77777777" w:rsidR="004373E9" w:rsidRPr="004373E9" w:rsidRDefault="004373E9" w:rsidP="004373E9">
      <w:pPr>
        <w:pStyle w:val="ae"/>
        <w:rPr>
          <w:lang w:val="ru-RU"/>
        </w:rPr>
      </w:pPr>
      <w:r w:rsidRPr="004373E9">
        <w:rPr>
          <w:lang w:val="ru-RU"/>
        </w:rPr>
        <w:t>% вычисление в них значений интерполяционного полинома</w:t>
      </w:r>
    </w:p>
    <w:p w14:paraId="1393B9CC" w14:textId="77777777" w:rsidR="004373E9" w:rsidRPr="004373E9" w:rsidRDefault="004373E9" w:rsidP="004373E9">
      <w:pPr>
        <w:pStyle w:val="ae"/>
      </w:pPr>
      <w:r w:rsidRPr="004373E9">
        <w:t>yy=lagrange(x,y,xx);</w:t>
      </w:r>
    </w:p>
    <w:p w14:paraId="254B8DEB" w14:textId="77777777" w:rsidR="004373E9" w:rsidRPr="004373E9" w:rsidRDefault="004373E9" w:rsidP="004373E9">
      <w:pPr>
        <w:pStyle w:val="ae"/>
        <w:rPr>
          <w:lang w:val="ru-RU"/>
        </w:rPr>
      </w:pPr>
      <w:r w:rsidRPr="004373E9">
        <w:rPr>
          <w:lang w:val="ru-RU"/>
        </w:rPr>
        <w:t>% нахождение ошибки интерполяции в этих точках</w:t>
      </w:r>
    </w:p>
    <w:p w14:paraId="5E903CCC" w14:textId="77777777" w:rsidR="004373E9" w:rsidRPr="004373E9" w:rsidRDefault="004373E9" w:rsidP="004373E9">
      <w:pPr>
        <w:pStyle w:val="ae"/>
        <w:rPr>
          <w:lang w:val="ru-RU"/>
        </w:rPr>
      </w:pPr>
      <w:r w:rsidRPr="004373E9">
        <w:rPr>
          <w:lang w:val="ru-RU"/>
        </w:rPr>
        <w:t>err=yy-fun(xx);</w:t>
      </w:r>
    </w:p>
    <w:p w14:paraId="5E794270" w14:textId="77777777" w:rsidR="004373E9" w:rsidRPr="004373E9" w:rsidRDefault="004373E9" w:rsidP="004373E9">
      <w:pPr>
        <w:pStyle w:val="ae"/>
        <w:rPr>
          <w:lang w:val="ru-RU"/>
        </w:rPr>
      </w:pPr>
      <w:r w:rsidRPr="004373E9">
        <w:rPr>
          <w:lang w:val="ru-RU"/>
        </w:rPr>
        <w:t>% вычисление чебышевских узлов на отрезке [a,b]</w:t>
      </w:r>
    </w:p>
    <w:p w14:paraId="6CF6A4D7" w14:textId="77777777" w:rsidR="004373E9" w:rsidRPr="004373E9" w:rsidRDefault="004373E9" w:rsidP="004373E9">
      <w:pPr>
        <w:pStyle w:val="ae"/>
      </w:pPr>
      <w:r w:rsidRPr="004373E9">
        <w:t>m=0:k-1;</w:t>
      </w:r>
    </w:p>
    <w:p w14:paraId="4D1ECA5C" w14:textId="77777777" w:rsidR="004373E9" w:rsidRPr="004373E9" w:rsidRDefault="004373E9" w:rsidP="004373E9">
      <w:pPr>
        <w:pStyle w:val="ae"/>
      </w:pPr>
      <w:r w:rsidRPr="004373E9">
        <w:t>xcheb=0.5*((b-a)*cos((2*m+1)/k*0.5*pi)+a+b);</w:t>
      </w:r>
    </w:p>
    <w:p w14:paraId="314607CF" w14:textId="77777777" w:rsidR="004373E9" w:rsidRPr="004373E9" w:rsidRDefault="004373E9" w:rsidP="004373E9">
      <w:pPr>
        <w:pStyle w:val="ae"/>
        <w:rPr>
          <w:lang w:val="ru-RU"/>
        </w:rPr>
      </w:pPr>
      <w:r w:rsidRPr="004373E9">
        <w:rPr>
          <w:lang w:val="ru-RU"/>
        </w:rPr>
        <w:t>% вычисление в них значений функции sin(x)^2+sin(x^2)</w:t>
      </w:r>
    </w:p>
    <w:p w14:paraId="66A6689D" w14:textId="77777777" w:rsidR="004373E9" w:rsidRPr="004373E9" w:rsidRDefault="004373E9" w:rsidP="004373E9">
      <w:pPr>
        <w:pStyle w:val="ae"/>
        <w:rPr>
          <w:lang w:val="ru-RU"/>
        </w:rPr>
      </w:pPr>
      <w:r w:rsidRPr="004373E9">
        <w:rPr>
          <w:lang w:val="ru-RU"/>
        </w:rPr>
        <w:t>ycheb=fun(xcheb);</w:t>
      </w:r>
    </w:p>
    <w:p w14:paraId="190835C4" w14:textId="77777777" w:rsidR="004373E9" w:rsidRPr="004373E9" w:rsidRDefault="004373E9" w:rsidP="004373E9">
      <w:pPr>
        <w:pStyle w:val="ae"/>
        <w:rPr>
          <w:lang w:val="ru-RU"/>
        </w:rPr>
      </w:pPr>
      <w:r w:rsidRPr="004373E9">
        <w:rPr>
          <w:lang w:val="ru-RU"/>
        </w:rPr>
        <w:t>% вычисление значений интерполяционного полинома в 500 равномерно отстоящих</w:t>
      </w:r>
    </w:p>
    <w:p w14:paraId="6B0354CD" w14:textId="77777777" w:rsidR="004373E9" w:rsidRPr="004373E9" w:rsidRDefault="004373E9" w:rsidP="004373E9">
      <w:pPr>
        <w:pStyle w:val="ae"/>
        <w:rPr>
          <w:lang w:val="ru-RU"/>
        </w:rPr>
      </w:pPr>
      <w:r w:rsidRPr="004373E9">
        <w:rPr>
          <w:lang w:val="ru-RU"/>
        </w:rPr>
        <w:t>% точек на отрезке [a,b]</w:t>
      </w:r>
    </w:p>
    <w:p w14:paraId="79D929F1" w14:textId="77777777" w:rsidR="004373E9" w:rsidRPr="004373E9" w:rsidRDefault="004373E9" w:rsidP="004373E9">
      <w:pPr>
        <w:pStyle w:val="ae"/>
      </w:pPr>
      <w:r w:rsidRPr="004373E9">
        <w:t>yy=lagrange(xcheb,ycheb,xx);</w:t>
      </w:r>
    </w:p>
    <w:p w14:paraId="1B2AEAEE" w14:textId="77777777" w:rsidR="004373E9" w:rsidRPr="004373E9" w:rsidRDefault="004373E9" w:rsidP="004373E9">
      <w:pPr>
        <w:pStyle w:val="ae"/>
        <w:rPr>
          <w:lang w:val="ru-RU"/>
        </w:rPr>
      </w:pPr>
      <w:r w:rsidRPr="004373E9">
        <w:rPr>
          <w:lang w:val="ru-RU"/>
        </w:rPr>
        <w:t>% нахождение ошибки интерполяции в этих точках</w:t>
      </w:r>
    </w:p>
    <w:p w14:paraId="588360FC" w14:textId="77777777" w:rsidR="004373E9" w:rsidRPr="004373E9" w:rsidRDefault="004373E9" w:rsidP="004373E9">
      <w:pPr>
        <w:pStyle w:val="ae"/>
        <w:rPr>
          <w:lang w:val="ru-RU"/>
        </w:rPr>
      </w:pPr>
      <w:r w:rsidRPr="004373E9">
        <w:rPr>
          <w:lang w:val="ru-RU"/>
        </w:rPr>
        <w:t>errcheb=yy-fun(xx);</w:t>
      </w:r>
    </w:p>
    <w:p w14:paraId="432C8A0D" w14:textId="77777777" w:rsidR="004373E9" w:rsidRPr="004373E9" w:rsidRDefault="004373E9" w:rsidP="004373E9">
      <w:pPr>
        <w:pStyle w:val="ae"/>
        <w:rPr>
          <w:lang w:val="ru-RU"/>
        </w:rPr>
      </w:pPr>
      <w:r w:rsidRPr="004373E9">
        <w:rPr>
          <w:lang w:val="ru-RU"/>
        </w:rPr>
        <w:t>% построение графиков ошибок для равномерных и чебышевских узлов</w:t>
      </w:r>
    </w:p>
    <w:p w14:paraId="1EB8DAC8" w14:textId="77777777" w:rsidR="004373E9" w:rsidRPr="004373E9" w:rsidRDefault="004373E9" w:rsidP="004373E9">
      <w:pPr>
        <w:pStyle w:val="ae"/>
      </w:pPr>
      <w:r w:rsidRPr="004373E9">
        <w:t>figure('Color','w')</w:t>
      </w:r>
    </w:p>
    <w:p w14:paraId="34ADFE21" w14:textId="77777777" w:rsidR="004373E9" w:rsidRPr="004373E9" w:rsidRDefault="004373E9" w:rsidP="004373E9">
      <w:pPr>
        <w:pStyle w:val="ae"/>
      </w:pPr>
      <w:r w:rsidRPr="004373E9">
        <w:t>plot(xx,err,xx,errcheb)</w:t>
      </w:r>
    </w:p>
    <w:p w14:paraId="11FAF8CE" w14:textId="77777777" w:rsidR="004373E9" w:rsidRPr="004373E9" w:rsidRDefault="004373E9" w:rsidP="004373E9">
      <w:pPr>
        <w:pStyle w:val="ae"/>
      </w:pPr>
      <w:r w:rsidRPr="004373E9">
        <w:t xml:space="preserve">% </w:t>
      </w:r>
      <w:r w:rsidRPr="004373E9">
        <w:rPr>
          <w:lang w:val="ru-RU"/>
        </w:rPr>
        <w:t>вывод</w:t>
      </w:r>
      <w:r w:rsidRPr="004373E9">
        <w:t xml:space="preserve"> </w:t>
      </w:r>
      <w:r w:rsidRPr="004373E9">
        <w:rPr>
          <w:lang w:val="ru-RU"/>
        </w:rPr>
        <w:t>легенды</w:t>
      </w:r>
      <w:r w:rsidRPr="004373E9">
        <w:t xml:space="preserve"> </w:t>
      </w:r>
      <w:r w:rsidRPr="004373E9">
        <w:rPr>
          <w:lang w:val="ru-RU"/>
        </w:rPr>
        <w:t>и</w:t>
      </w:r>
      <w:r w:rsidRPr="004373E9">
        <w:t xml:space="preserve"> </w:t>
      </w:r>
      <w:r w:rsidRPr="004373E9">
        <w:rPr>
          <w:lang w:val="ru-RU"/>
        </w:rPr>
        <w:t>заголовка</w:t>
      </w:r>
    </w:p>
    <w:p w14:paraId="6427AEE1" w14:textId="77777777" w:rsidR="004373E9" w:rsidRPr="004373E9" w:rsidRDefault="004373E9" w:rsidP="004373E9">
      <w:pPr>
        <w:pStyle w:val="ae"/>
      </w:pPr>
      <w:r w:rsidRPr="004373E9">
        <w:t>legend('equidistance','chebyshev')</w:t>
      </w:r>
    </w:p>
    <w:p w14:paraId="616CE8D8" w14:textId="77777777" w:rsidR="004373E9" w:rsidRPr="004373E9" w:rsidRDefault="004373E9" w:rsidP="004373E9">
      <w:pPr>
        <w:pStyle w:val="ae"/>
      </w:pPr>
      <w:r w:rsidRPr="004373E9">
        <w:t xml:space="preserve">title('Interpolation error (7 </w:t>
      </w:r>
      <w:r w:rsidRPr="004373E9">
        <w:rPr>
          <w:lang w:val="ru-RU"/>
        </w:rPr>
        <w:t>узлов</w:t>
      </w:r>
      <w:r w:rsidRPr="004373E9">
        <w:t>)')</w:t>
      </w:r>
    </w:p>
    <w:p w14:paraId="333874BD" w14:textId="77777777" w:rsidR="004373E9" w:rsidRPr="004F27F3" w:rsidRDefault="004373E9" w:rsidP="004373E9">
      <w:pPr>
        <w:pStyle w:val="ae"/>
      </w:pPr>
    </w:p>
    <w:p w14:paraId="2367C8A9" w14:textId="09B51A00" w:rsidR="004373E9" w:rsidRDefault="004373E9" w:rsidP="004373E9">
      <w:pPr>
        <w:jc w:val="center"/>
      </w:pPr>
      <w:r>
        <w:rPr>
          <w:noProof/>
        </w:rPr>
        <w:drawing>
          <wp:inline distT="0" distB="0" distL="0" distR="0" wp14:anchorId="737E2128" wp14:editId="107000D1">
            <wp:extent cx="4929188" cy="3697683"/>
            <wp:effectExtent l="0" t="0" r="5080" b="0"/>
            <wp:docPr id="1917680379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084" cy="37103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22EF0" w14:textId="33DBFC30" w:rsidR="008118D5" w:rsidRDefault="004373E9" w:rsidP="004373E9">
      <w:pPr>
        <w:jc w:val="center"/>
      </w:pPr>
      <w:r>
        <w:rPr>
          <w:noProof/>
        </w:rPr>
        <w:lastRenderedPageBreak/>
        <w:drawing>
          <wp:inline distT="0" distB="0" distL="0" distR="0" wp14:anchorId="094EB73B" wp14:editId="75D696C6">
            <wp:extent cx="4951939" cy="3714750"/>
            <wp:effectExtent l="0" t="0" r="1270" b="0"/>
            <wp:docPr id="47652636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6751" cy="37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1D59C" w14:textId="3632DA70" w:rsidR="004373E9" w:rsidRDefault="004373E9" w:rsidP="004373E9">
      <w:pPr>
        <w:jc w:val="center"/>
      </w:pPr>
      <w:r>
        <w:rPr>
          <w:noProof/>
        </w:rPr>
        <w:drawing>
          <wp:inline distT="0" distB="0" distL="0" distR="0" wp14:anchorId="5E51F7A0" wp14:editId="5E897CA7">
            <wp:extent cx="5123776" cy="3843655"/>
            <wp:effectExtent l="0" t="0" r="1270" b="4445"/>
            <wp:docPr id="172830395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313" cy="38590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17119" w14:textId="77777777" w:rsidR="004F27F3" w:rsidRDefault="004F27F3" w:rsidP="004373E9">
      <w:pPr>
        <w:jc w:val="center"/>
      </w:pPr>
    </w:p>
    <w:p w14:paraId="17F4247E" w14:textId="77777777" w:rsidR="004F27F3" w:rsidRDefault="004F27F3" w:rsidP="004373E9">
      <w:pPr>
        <w:jc w:val="center"/>
      </w:pPr>
    </w:p>
    <w:p w14:paraId="0EB570A4" w14:textId="77777777" w:rsidR="004F27F3" w:rsidRDefault="004F27F3" w:rsidP="004373E9">
      <w:pPr>
        <w:jc w:val="center"/>
      </w:pPr>
    </w:p>
    <w:p w14:paraId="11AFF598" w14:textId="50FF86F6" w:rsidR="004F27F3" w:rsidRDefault="004F27F3" w:rsidP="004F27F3">
      <w:pPr>
        <w:pStyle w:val="1"/>
        <w:numPr>
          <w:ilvl w:val="0"/>
          <w:numId w:val="2"/>
        </w:numPr>
      </w:pPr>
      <w:r>
        <w:lastRenderedPageBreak/>
        <w:t>УПРАЖНЕНИЕ №7</w:t>
      </w:r>
    </w:p>
    <w:p w14:paraId="26926B6F" w14:textId="77777777" w:rsidR="004F27F3" w:rsidRDefault="004F27F3" w:rsidP="004F27F3">
      <w:pPr>
        <w:ind w:firstLine="708"/>
      </w:pPr>
      <w:r w:rsidRPr="004F27F3">
        <w:t>Интерполировать с помощью функции newton() следующую табличную функцию, заданную массивами:</w:t>
      </w:r>
    </w:p>
    <w:p w14:paraId="193DAD00" w14:textId="1CE2097B" w:rsidR="004F27F3" w:rsidRDefault="004F27F3" w:rsidP="004F27F3">
      <w:pPr>
        <w:rPr>
          <w:lang w:val="en-US"/>
        </w:rPr>
      </w:pPr>
      <w:r w:rsidRPr="004F27F3">
        <w:t>x = [0.1 2.2 3.1 4.9 6.5]; y = [0.8 0.9 0.1 -0.7 -0.9];</w:t>
      </w:r>
    </w:p>
    <w:p w14:paraId="1C7C10D6" w14:textId="22E43524" w:rsidR="00BD1750" w:rsidRPr="00BD1750" w:rsidRDefault="00BD1750" w:rsidP="004F27F3">
      <w:r>
        <w:rPr>
          <w:lang w:val="en-US"/>
        </w:rPr>
        <w:tab/>
      </w:r>
      <w:r>
        <w:t>Функция</w:t>
      </w:r>
      <w:r w:rsidRPr="00BD1750">
        <w:rPr>
          <w:lang w:val="en-US"/>
        </w:rPr>
        <w:t xml:space="preserve"> </w:t>
      </w:r>
      <w:r>
        <w:rPr>
          <w:lang w:val="en-US"/>
        </w:rPr>
        <w:t>newton:</w:t>
      </w:r>
    </w:p>
    <w:p w14:paraId="5B9F7F18" w14:textId="77777777" w:rsidR="00BD1750" w:rsidRPr="00BD1750" w:rsidRDefault="00BD1750" w:rsidP="00BD1750">
      <w:pPr>
        <w:pStyle w:val="ae"/>
      </w:pPr>
      <w:r w:rsidRPr="00BD1750">
        <w:t>function yy = newton(x, y, xx)</w:t>
      </w:r>
    </w:p>
    <w:p w14:paraId="10DB9F27" w14:textId="77777777" w:rsidR="00BD1750" w:rsidRPr="00BD1750" w:rsidRDefault="00BD1750" w:rsidP="00BD1750">
      <w:pPr>
        <w:pStyle w:val="ae"/>
        <w:rPr>
          <w:lang w:val="ru-RU"/>
        </w:rPr>
      </w:pPr>
      <w:r w:rsidRPr="00BD1750">
        <w:rPr>
          <w:lang w:val="ru-RU"/>
        </w:rPr>
        <w:t>%Вычисление интерполяционного полинома в форме Ньютона</w:t>
      </w:r>
    </w:p>
    <w:p w14:paraId="54755011" w14:textId="77777777" w:rsidR="00BD1750" w:rsidRPr="00BD1750" w:rsidRDefault="00BD1750" w:rsidP="00BD1750">
      <w:pPr>
        <w:pStyle w:val="ae"/>
        <w:rPr>
          <w:lang w:val="ru-RU"/>
        </w:rPr>
      </w:pPr>
      <w:r w:rsidRPr="00BD1750">
        <w:rPr>
          <w:lang w:val="ru-RU"/>
        </w:rPr>
        <w:t>%x – массив с абсциссами точек, через которые должен проходить</w:t>
      </w:r>
    </w:p>
    <w:p w14:paraId="338D7F28" w14:textId="77777777" w:rsidR="00BD1750" w:rsidRPr="00BD1750" w:rsidRDefault="00BD1750" w:rsidP="00BD1750">
      <w:pPr>
        <w:pStyle w:val="ae"/>
        <w:rPr>
          <w:lang w:val="ru-RU"/>
        </w:rPr>
      </w:pPr>
      <w:r w:rsidRPr="00BD1750">
        <w:rPr>
          <w:lang w:val="ru-RU"/>
        </w:rPr>
        <w:t>%интерполяционный полином</w:t>
      </w:r>
    </w:p>
    <w:p w14:paraId="5653F959" w14:textId="77777777" w:rsidR="00BD1750" w:rsidRPr="00BD1750" w:rsidRDefault="00BD1750" w:rsidP="00BD1750">
      <w:pPr>
        <w:pStyle w:val="ae"/>
        <w:rPr>
          <w:lang w:val="ru-RU"/>
        </w:rPr>
      </w:pPr>
      <w:r w:rsidRPr="00BD1750">
        <w:rPr>
          <w:lang w:val="ru-RU"/>
        </w:rPr>
        <w:t>%y – массив ординат точек, через которые должен проходить интерполяционный</w:t>
      </w:r>
    </w:p>
    <w:p w14:paraId="6E91A0AC" w14:textId="77777777" w:rsidR="00BD1750" w:rsidRPr="00BD1750" w:rsidRDefault="00BD1750" w:rsidP="00BD1750">
      <w:pPr>
        <w:pStyle w:val="ae"/>
        <w:rPr>
          <w:lang w:val="ru-RU"/>
        </w:rPr>
      </w:pPr>
      <w:r w:rsidRPr="00BD1750">
        <w:rPr>
          <w:lang w:val="ru-RU"/>
        </w:rPr>
        <w:t>%полином</w:t>
      </w:r>
    </w:p>
    <w:p w14:paraId="63CDE26A" w14:textId="77777777" w:rsidR="00BD1750" w:rsidRPr="00BD1750" w:rsidRDefault="00BD1750" w:rsidP="00BD1750">
      <w:pPr>
        <w:pStyle w:val="ae"/>
        <w:rPr>
          <w:lang w:val="ru-RU"/>
        </w:rPr>
      </w:pPr>
      <w:r w:rsidRPr="00BD1750">
        <w:rPr>
          <w:lang w:val="ru-RU"/>
        </w:rPr>
        <w:t>%xx – массив значений независимой переменной, для которых надо вычислить</w:t>
      </w:r>
    </w:p>
    <w:p w14:paraId="6C73E721" w14:textId="77777777" w:rsidR="00BD1750" w:rsidRPr="00BD1750" w:rsidRDefault="00BD1750" w:rsidP="00BD1750">
      <w:pPr>
        <w:pStyle w:val="ae"/>
        <w:rPr>
          <w:lang w:val="ru-RU"/>
        </w:rPr>
      </w:pPr>
      <w:r w:rsidRPr="00BD1750">
        <w:rPr>
          <w:lang w:val="ru-RU"/>
        </w:rPr>
        <w:t>%интерполяционный полином</w:t>
      </w:r>
    </w:p>
    <w:p w14:paraId="3576C909" w14:textId="77777777" w:rsidR="00BD1750" w:rsidRPr="00BD1750" w:rsidRDefault="00BD1750" w:rsidP="00BD1750">
      <w:pPr>
        <w:pStyle w:val="ae"/>
        <w:rPr>
          <w:lang w:val="ru-RU"/>
        </w:rPr>
      </w:pPr>
      <w:r w:rsidRPr="00BD1750">
        <w:rPr>
          <w:lang w:val="ru-RU"/>
        </w:rPr>
        <w:t>%yy – вычисленные значения интерполяционного полинома</w:t>
      </w:r>
    </w:p>
    <w:p w14:paraId="290B356A" w14:textId="77777777" w:rsidR="00BD1750" w:rsidRPr="00BD1750" w:rsidRDefault="00BD1750" w:rsidP="00BD1750">
      <w:pPr>
        <w:pStyle w:val="ae"/>
        <w:rPr>
          <w:lang w:val="ru-RU"/>
        </w:rPr>
      </w:pPr>
      <w:r w:rsidRPr="00BD1750">
        <w:rPr>
          <w:lang w:val="ru-RU"/>
        </w:rPr>
        <w:t>%определяем число точек</w:t>
      </w:r>
    </w:p>
    <w:p w14:paraId="2E0CE080" w14:textId="77777777" w:rsidR="00BD1750" w:rsidRPr="00BD1750" w:rsidRDefault="00BD1750" w:rsidP="00BD1750">
      <w:pPr>
        <w:pStyle w:val="ae"/>
        <w:rPr>
          <w:lang w:val="ru-RU"/>
        </w:rPr>
      </w:pPr>
      <w:r w:rsidRPr="00BD1750">
        <w:rPr>
          <w:lang w:val="ru-RU"/>
        </w:rPr>
        <w:t>N = length(x);</w:t>
      </w:r>
    </w:p>
    <w:p w14:paraId="3F0D62CB" w14:textId="77777777" w:rsidR="00BD1750" w:rsidRPr="00BD1750" w:rsidRDefault="00BD1750" w:rsidP="00BD1750">
      <w:pPr>
        <w:pStyle w:val="ae"/>
        <w:rPr>
          <w:lang w:val="ru-RU"/>
        </w:rPr>
      </w:pPr>
      <w:r w:rsidRPr="00BD1750">
        <w:rPr>
          <w:lang w:val="ru-RU"/>
        </w:rPr>
        <w:t>%вычисляем разделенные разности</w:t>
      </w:r>
    </w:p>
    <w:p w14:paraId="7F93ECD8" w14:textId="77777777" w:rsidR="00BD1750" w:rsidRPr="00BD1750" w:rsidRDefault="00BD1750" w:rsidP="00BD1750">
      <w:pPr>
        <w:pStyle w:val="ae"/>
        <w:rPr>
          <w:lang w:val="ru-RU"/>
        </w:rPr>
      </w:pPr>
      <w:r w:rsidRPr="00BD1750">
        <w:rPr>
          <w:lang w:val="ru-RU"/>
        </w:rPr>
        <w:t>DIFF = y;</w:t>
      </w:r>
    </w:p>
    <w:p w14:paraId="68F21845" w14:textId="77777777" w:rsidR="00BD1750" w:rsidRPr="00BD1750" w:rsidRDefault="00BD1750" w:rsidP="00BD1750">
      <w:pPr>
        <w:pStyle w:val="ae"/>
      </w:pPr>
      <w:r w:rsidRPr="00BD1750">
        <w:t>for k = 1 : N-1</w:t>
      </w:r>
    </w:p>
    <w:p w14:paraId="2A9A0E5F" w14:textId="77777777" w:rsidR="00BD1750" w:rsidRPr="00BD1750" w:rsidRDefault="00BD1750" w:rsidP="00BD1750">
      <w:pPr>
        <w:pStyle w:val="ae"/>
      </w:pPr>
      <w:r w:rsidRPr="00BD1750">
        <w:t>for i = 1: N - k</w:t>
      </w:r>
    </w:p>
    <w:p w14:paraId="73261D4A" w14:textId="77777777" w:rsidR="00BD1750" w:rsidRPr="00BD1750" w:rsidRDefault="00BD1750" w:rsidP="00BD1750">
      <w:pPr>
        <w:pStyle w:val="ae"/>
      </w:pPr>
      <w:r w:rsidRPr="00BD1750">
        <w:t>DIFF(i) = (DIFF(i+1) - DIFF(i)) / (x(i+k) - x(i));</w:t>
      </w:r>
    </w:p>
    <w:p w14:paraId="183E845D" w14:textId="77777777" w:rsidR="00BD1750" w:rsidRPr="00BD1750" w:rsidRDefault="00BD1750" w:rsidP="00BD1750">
      <w:pPr>
        <w:pStyle w:val="ae"/>
        <w:rPr>
          <w:lang w:val="ru-RU"/>
        </w:rPr>
      </w:pPr>
      <w:r w:rsidRPr="00BD1750">
        <w:rPr>
          <w:lang w:val="ru-RU"/>
        </w:rPr>
        <w:t>end</w:t>
      </w:r>
    </w:p>
    <w:p w14:paraId="3168AD97" w14:textId="77777777" w:rsidR="00BD1750" w:rsidRPr="00BD1750" w:rsidRDefault="00BD1750" w:rsidP="00BD1750">
      <w:pPr>
        <w:pStyle w:val="ae"/>
        <w:rPr>
          <w:lang w:val="ru-RU"/>
        </w:rPr>
      </w:pPr>
      <w:r w:rsidRPr="00BD1750">
        <w:rPr>
          <w:lang w:val="ru-RU"/>
        </w:rPr>
        <w:t>end</w:t>
      </w:r>
    </w:p>
    <w:p w14:paraId="17D8507A" w14:textId="77777777" w:rsidR="00BD1750" w:rsidRPr="00BD1750" w:rsidRDefault="00BD1750" w:rsidP="00BD1750">
      <w:pPr>
        <w:pStyle w:val="ae"/>
        <w:rPr>
          <w:lang w:val="ru-RU"/>
        </w:rPr>
      </w:pPr>
      <w:r w:rsidRPr="00BD1750">
        <w:rPr>
          <w:lang w:val="ru-RU"/>
        </w:rPr>
        <w:t>%вычисляем значения интерполяционного полинома в точках xx</w:t>
      </w:r>
    </w:p>
    <w:p w14:paraId="60940AE5" w14:textId="77777777" w:rsidR="00BD1750" w:rsidRPr="00BD1750" w:rsidRDefault="00BD1750" w:rsidP="00BD1750">
      <w:pPr>
        <w:pStyle w:val="ae"/>
        <w:rPr>
          <w:lang w:val="ru-RU"/>
        </w:rPr>
      </w:pPr>
      <w:r w:rsidRPr="00BD1750">
        <w:rPr>
          <w:lang w:val="ru-RU"/>
        </w:rPr>
        <w:t>%с использованием операции поэлементного умножения .*</w:t>
      </w:r>
    </w:p>
    <w:p w14:paraId="2A72E456" w14:textId="77777777" w:rsidR="00BD1750" w:rsidRPr="00BD1750" w:rsidRDefault="00BD1750" w:rsidP="00BD1750">
      <w:pPr>
        <w:pStyle w:val="ae"/>
        <w:rPr>
          <w:lang w:val="ru-RU"/>
        </w:rPr>
      </w:pPr>
      <w:r w:rsidRPr="00BD1750">
        <w:rPr>
          <w:lang w:val="ru-RU"/>
        </w:rPr>
        <w:t>%для получения сразу всех значений полинома yy</w:t>
      </w:r>
    </w:p>
    <w:p w14:paraId="14AE755C" w14:textId="77777777" w:rsidR="00BD1750" w:rsidRPr="00BD1750" w:rsidRDefault="00BD1750" w:rsidP="00BD1750">
      <w:pPr>
        <w:pStyle w:val="ae"/>
      </w:pPr>
      <w:r w:rsidRPr="00BD1750">
        <w:t>yy = DIFF(1) * ones(size(xx));</w:t>
      </w:r>
    </w:p>
    <w:p w14:paraId="03D91428" w14:textId="77777777" w:rsidR="00BD1750" w:rsidRPr="00BD1750" w:rsidRDefault="00BD1750" w:rsidP="00BD1750">
      <w:pPr>
        <w:pStyle w:val="ae"/>
      </w:pPr>
      <w:r w:rsidRPr="00BD1750">
        <w:t>for k = 2 : N</w:t>
      </w:r>
    </w:p>
    <w:p w14:paraId="39E6EBD1" w14:textId="77777777" w:rsidR="00BD1750" w:rsidRPr="00BD1750" w:rsidRDefault="00BD1750" w:rsidP="00BD1750">
      <w:pPr>
        <w:pStyle w:val="ae"/>
      </w:pPr>
      <w:r w:rsidRPr="00BD1750">
        <w:t>yy = DIFF(k) + (xx - x(k)) .* yy;</w:t>
      </w:r>
    </w:p>
    <w:p w14:paraId="6AF18DFC" w14:textId="77777777" w:rsidR="00BD1750" w:rsidRPr="00BD1750" w:rsidRDefault="00BD1750" w:rsidP="00BD1750">
      <w:pPr>
        <w:pStyle w:val="ae"/>
        <w:rPr>
          <w:lang w:val="ru-RU"/>
        </w:rPr>
      </w:pPr>
      <w:r w:rsidRPr="00BD1750">
        <w:rPr>
          <w:lang w:val="ru-RU"/>
        </w:rPr>
        <w:t>end</w:t>
      </w:r>
    </w:p>
    <w:p w14:paraId="074D7A4F" w14:textId="77777777" w:rsidR="00BD1750" w:rsidRDefault="00BD1750" w:rsidP="00BD1750">
      <w:pPr>
        <w:pStyle w:val="ae"/>
        <w:rPr>
          <w:lang w:val="ru-RU"/>
        </w:rPr>
      </w:pPr>
    </w:p>
    <w:p w14:paraId="0CF7DE3A" w14:textId="7A4A42F1" w:rsidR="00BD1750" w:rsidRDefault="0064667A" w:rsidP="0064667A">
      <w:pPr>
        <w:ind w:firstLine="708"/>
      </w:pPr>
      <w:r w:rsidRPr="0064667A">
        <w:t>Интерпол</w:t>
      </w:r>
      <w:r>
        <w:t>яция</w:t>
      </w:r>
      <w:r w:rsidRPr="0064667A">
        <w:t xml:space="preserve"> с помощью функции newton</w:t>
      </w:r>
      <w:r>
        <w:t>:</w:t>
      </w:r>
    </w:p>
    <w:p w14:paraId="21F8F4C6" w14:textId="77777777" w:rsidR="0064667A" w:rsidRPr="0064667A" w:rsidRDefault="0064667A" w:rsidP="0064667A">
      <w:pPr>
        <w:pStyle w:val="ae"/>
      </w:pPr>
      <w:r w:rsidRPr="0064667A">
        <w:t>x = [0.1 2.2 3.1 4.9 6.5];</w:t>
      </w:r>
    </w:p>
    <w:p w14:paraId="66D31E9A" w14:textId="77777777" w:rsidR="0064667A" w:rsidRPr="0064667A" w:rsidRDefault="0064667A" w:rsidP="0064667A">
      <w:pPr>
        <w:pStyle w:val="ae"/>
      </w:pPr>
      <w:r w:rsidRPr="0064667A">
        <w:t>y = [0.8 0.9 0.1 -0.7 -0.9];</w:t>
      </w:r>
    </w:p>
    <w:p w14:paraId="4C49EF82" w14:textId="77777777" w:rsidR="0064667A" w:rsidRPr="0064667A" w:rsidRDefault="0064667A" w:rsidP="0064667A">
      <w:pPr>
        <w:pStyle w:val="ae"/>
      </w:pPr>
      <w:r w:rsidRPr="0064667A">
        <w:t>xx = linspace(x(1), x(end), 100);</w:t>
      </w:r>
    </w:p>
    <w:p w14:paraId="4B7627D7" w14:textId="77777777" w:rsidR="0064667A" w:rsidRPr="0064667A" w:rsidRDefault="0064667A" w:rsidP="0064667A">
      <w:pPr>
        <w:pStyle w:val="ae"/>
      </w:pPr>
      <w:r w:rsidRPr="0064667A">
        <w:t>yy = newton(x, y, xx);</w:t>
      </w:r>
    </w:p>
    <w:p w14:paraId="0EE3463D" w14:textId="77777777" w:rsidR="0064667A" w:rsidRPr="0064667A" w:rsidRDefault="0064667A" w:rsidP="0064667A">
      <w:pPr>
        <w:pStyle w:val="ae"/>
      </w:pPr>
      <w:r w:rsidRPr="0064667A">
        <w:t>plot(x,y,'o',xx,yy)</w:t>
      </w:r>
    </w:p>
    <w:p w14:paraId="592C51E5" w14:textId="77777777" w:rsidR="0064667A" w:rsidRDefault="0064667A" w:rsidP="0064667A">
      <w:pPr>
        <w:pStyle w:val="ae"/>
        <w:rPr>
          <w:lang w:val="ru-RU"/>
        </w:rPr>
      </w:pPr>
    </w:p>
    <w:p w14:paraId="47BBF0E9" w14:textId="4A98254B" w:rsidR="0064667A" w:rsidRDefault="0064667A" w:rsidP="0064667A">
      <w:pPr>
        <w:jc w:val="center"/>
      </w:pPr>
      <w:r>
        <w:rPr>
          <w:noProof/>
        </w:rPr>
        <w:lastRenderedPageBreak/>
        <w:drawing>
          <wp:inline distT="0" distB="0" distL="0" distR="0" wp14:anchorId="20668B29" wp14:editId="06988DCA">
            <wp:extent cx="4729737" cy="3548062"/>
            <wp:effectExtent l="0" t="0" r="0" b="0"/>
            <wp:docPr id="131378649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1118" cy="35641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29203" w14:textId="77777777" w:rsidR="00133593" w:rsidRDefault="00133593" w:rsidP="00AF26A0"/>
    <w:p w14:paraId="11693581" w14:textId="2BE7C978" w:rsidR="00AF26A0" w:rsidRDefault="00AF26A0" w:rsidP="00AF26A0">
      <w:pPr>
        <w:pStyle w:val="1"/>
        <w:numPr>
          <w:ilvl w:val="0"/>
          <w:numId w:val="2"/>
        </w:numPr>
      </w:pPr>
      <w:r>
        <w:t>УПРАЖНЕНИЕ №8 (вариант 4)</w:t>
      </w:r>
    </w:p>
    <w:p w14:paraId="524C5B4E" w14:textId="727A558B" w:rsidR="00AF26A0" w:rsidRDefault="003A2FAB" w:rsidP="003A2FAB">
      <w:pPr>
        <w:ind w:firstLine="708"/>
      </w:pPr>
      <w:r>
        <w:t>Интерполяционные многочлены</w:t>
      </w:r>
      <w:r w:rsidR="00212A37">
        <w:rPr>
          <w:lang w:val="en-US"/>
        </w:rPr>
        <w:t xml:space="preserve"> </w:t>
      </w:r>
      <w:r w:rsidR="00212A37">
        <w:t>а)</w:t>
      </w:r>
      <w:r>
        <w:t>:</w:t>
      </w:r>
    </w:p>
    <w:p w14:paraId="14DFA7FF" w14:textId="77777777" w:rsidR="00212A37" w:rsidRPr="00212A37" w:rsidRDefault="00212A37" w:rsidP="00212A37">
      <w:pPr>
        <w:pStyle w:val="ae"/>
      </w:pPr>
      <w:r w:rsidRPr="00212A37">
        <w:t>x_a = [pi/8, 2*pi/8, 3*pi/8, 4*pi/8];</w:t>
      </w:r>
    </w:p>
    <w:p w14:paraId="633CA200" w14:textId="77777777" w:rsidR="00212A37" w:rsidRPr="00212A37" w:rsidRDefault="00212A37" w:rsidP="00212A37">
      <w:pPr>
        <w:pStyle w:val="ae"/>
      </w:pPr>
      <w:r w:rsidRPr="00212A37">
        <w:t>y_a = cot(x_a);</w:t>
      </w:r>
    </w:p>
    <w:p w14:paraId="281FC077" w14:textId="77777777" w:rsidR="00212A37" w:rsidRPr="00212A37" w:rsidRDefault="00212A37" w:rsidP="00212A37">
      <w:pPr>
        <w:pStyle w:val="ae"/>
      </w:pPr>
      <w:r w:rsidRPr="00212A37">
        <w:t>xx = linspace(pi/8, 4*pi/8, 100);</w:t>
      </w:r>
    </w:p>
    <w:p w14:paraId="65276AF2" w14:textId="77777777" w:rsidR="00212A37" w:rsidRPr="00212A37" w:rsidRDefault="00212A37" w:rsidP="00212A37">
      <w:pPr>
        <w:pStyle w:val="ae"/>
      </w:pPr>
      <w:r w:rsidRPr="00212A37">
        <w:t>yy_lagrange_a = lagrange(x_a, y_a, xx);</w:t>
      </w:r>
    </w:p>
    <w:p w14:paraId="343EBE53" w14:textId="77777777" w:rsidR="00212A37" w:rsidRPr="00212A37" w:rsidRDefault="00212A37" w:rsidP="00212A37">
      <w:pPr>
        <w:pStyle w:val="ae"/>
      </w:pPr>
      <w:r w:rsidRPr="00212A37">
        <w:t>yy_newton_a = newton(x_a, y_a, xx);</w:t>
      </w:r>
    </w:p>
    <w:p w14:paraId="66184C05" w14:textId="77777777" w:rsidR="00212A37" w:rsidRPr="00212A37" w:rsidRDefault="00212A37" w:rsidP="00212A37">
      <w:pPr>
        <w:pStyle w:val="ae"/>
      </w:pPr>
      <w:r w:rsidRPr="00212A37">
        <w:t>figure;</w:t>
      </w:r>
    </w:p>
    <w:p w14:paraId="4D293BCD" w14:textId="77777777" w:rsidR="00212A37" w:rsidRPr="00212A37" w:rsidRDefault="00212A37" w:rsidP="00212A37">
      <w:pPr>
        <w:pStyle w:val="ae"/>
      </w:pPr>
      <w:r w:rsidRPr="00212A37">
        <w:t>plot(xx, yy_lagrange_a, 'b', 'LineWidth', 1.5);</w:t>
      </w:r>
    </w:p>
    <w:p w14:paraId="41E7F519" w14:textId="77777777" w:rsidR="00212A37" w:rsidRPr="00212A37" w:rsidRDefault="00212A37" w:rsidP="00212A37">
      <w:pPr>
        <w:pStyle w:val="ae"/>
      </w:pPr>
      <w:r w:rsidRPr="00212A37">
        <w:t>hold on;</w:t>
      </w:r>
    </w:p>
    <w:p w14:paraId="7AB2A0D0" w14:textId="77777777" w:rsidR="00212A37" w:rsidRPr="00212A37" w:rsidRDefault="00212A37" w:rsidP="00212A37">
      <w:pPr>
        <w:pStyle w:val="ae"/>
      </w:pPr>
      <w:r w:rsidRPr="00212A37">
        <w:t>plot(xx, yy_newton_a, 'r--', 'LineWidth', 1.5);</w:t>
      </w:r>
    </w:p>
    <w:p w14:paraId="31D03882" w14:textId="77777777" w:rsidR="00212A37" w:rsidRPr="00212A37" w:rsidRDefault="00212A37" w:rsidP="00212A37">
      <w:pPr>
        <w:pStyle w:val="ae"/>
      </w:pPr>
      <w:r w:rsidRPr="00212A37">
        <w:t>plot(x_a, y_a, 'ko', 'MarkerSize', 8, 'LineWidth', 2);</w:t>
      </w:r>
    </w:p>
    <w:p w14:paraId="1C14B144" w14:textId="77777777" w:rsidR="00212A37" w:rsidRPr="00212A37" w:rsidRDefault="00212A37" w:rsidP="00212A37">
      <w:pPr>
        <w:pStyle w:val="ae"/>
      </w:pPr>
      <w:r w:rsidRPr="00212A37">
        <w:t>xlabel('x');</w:t>
      </w:r>
    </w:p>
    <w:p w14:paraId="60E12F9B" w14:textId="77777777" w:rsidR="00212A37" w:rsidRPr="00212A37" w:rsidRDefault="00212A37" w:rsidP="00212A37">
      <w:pPr>
        <w:pStyle w:val="ae"/>
      </w:pPr>
      <w:r w:rsidRPr="00212A37">
        <w:t>ylabel('y');</w:t>
      </w:r>
    </w:p>
    <w:p w14:paraId="39EC2619" w14:textId="77777777" w:rsidR="00212A37" w:rsidRPr="00212A37" w:rsidRDefault="00212A37" w:rsidP="00212A37">
      <w:pPr>
        <w:pStyle w:val="ae"/>
      </w:pPr>
      <w:r w:rsidRPr="00212A37">
        <w:t>legend('</w:t>
      </w:r>
      <w:r w:rsidRPr="00212A37">
        <w:rPr>
          <w:lang w:val="ru-RU"/>
        </w:rPr>
        <w:t>Лагранж</w:t>
      </w:r>
      <w:r w:rsidRPr="00212A37">
        <w:t>', '</w:t>
      </w:r>
      <w:r w:rsidRPr="00212A37">
        <w:rPr>
          <w:lang w:val="ru-RU"/>
        </w:rPr>
        <w:t>Ньютон</w:t>
      </w:r>
      <w:r w:rsidRPr="00212A37">
        <w:t>', '</w:t>
      </w:r>
      <w:r w:rsidRPr="00212A37">
        <w:rPr>
          <w:lang w:val="ru-RU"/>
        </w:rPr>
        <w:t>Узлы</w:t>
      </w:r>
      <w:r w:rsidRPr="00212A37">
        <w:t xml:space="preserve"> </w:t>
      </w:r>
      <w:r w:rsidRPr="00212A37">
        <w:rPr>
          <w:lang w:val="ru-RU"/>
        </w:rPr>
        <w:t>интерполяции</w:t>
      </w:r>
      <w:r w:rsidRPr="00212A37">
        <w:t>');</w:t>
      </w:r>
    </w:p>
    <w:p w14:paraId="337E704A" w14:textId="77777777" w:rsidR="00212A37" w:rsidRPr="00212A37" w:rsidRDefault="00212A37" w:rsidP="00212A37">
      <w:pPr>
        <w:pStyle w:val="ae"/>
        <w:rPr>
          <w:lang w:val="ru-RU"/>
        </w:rPr>
      </w:pPr>
      <w:r w:rsidRPr="00212A37">
        <w:rPr>
          <w:lang w:val="ru-RU"/>
        </w:rPr>
        <w:t>title('Интерполяция для узлов a)');</w:t>
      </w:r>
    </w:p>
    <w:p w14:paraId="14A68D3E" w14:textId="77777777" w:rsidR="00212A37" w:rsidRPr="00212A37" w:rsidRDefault="00212A37" w:rsidP="00212A37">
      <w:pPr>
        <w:pStyle w:val="ae"/>
        <w:rPr>
          <w:lang w:val="ru-RU"/>
        </w:rPr>
      </w:pPr>
      <w:r w:rsidRPr="00212A37">
        <w:rPr>
          <w:lang w:val="ru-RU"/>
        </w:rPr>
        <w:t>grid on;</w:t>
      </w:r>
    </w:p>
    <w:p w14:paraId="54854C81" w14:textId="77777777" w:rsidR="00212A37" w:rsidRPr="00212A37" w:rsidRDefault="00212A37" w:rsidP="00212A37">
      <w:pPr>
        <w:pStyle w:val="ae"/>
        <w:rPr>
          <w:lang w:val="ru-RU"/>
        </w:rPr>
      </w:pPr>
    </w:p>
    <w:p w14:paraId="5A89CFF9" w14:textId="686AFCBF" w:rsidR="003A2FAB" w:rsidRDefault="00212A37" w:rsidP="00212A37">
      <w:pPr>
        <w:jc w:val="center"/>
      </w:pPr>
      <w:r>
        <w:rPr>
          <w:noProof/>
        </w:rPr>
        <w:lastRenderedPageBreak/>
        <w:drawing>
          <wp:inline distT="0" distB="0" distL="0" distR="0" wp14:anchorId="1465138B" wp14:editId="44E4B70C">
            <wp:extent cx="4352925" cy="3265394"/>
            <wp:effectExtent l="0" t="0" r="0" b="0"/>
            <wp:docPr id="19093300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3691" cy="328097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62002F" w14:textId="0D4C323D" w:rsidR="00212A37" w:rsidRDefault="00212A37" w:rsidP="00212A37">
      <w:pPr>
        <w:ind w:firstLine="708"/>
      </w:pPr>
      <w:r>
        <w:t>Интерполяционные многочлены</w:t>
      </w:r>
      <w:r w:rsidRPr="00304E11">
        <w:t xml:space="preserve"> </w:t>
      </w:r>
      <w:r>
        <w:t>б</w:t>
      </w:r>
      <w:r>
        <w:t>):</w:t>
      </w:r>
    </w:p>
    <w:p w14:paraId="30037984" w14:textId="77777777" w:rsidR="00304E11" w:rsidRPr="00304E11" w:rsidRDefault="00304E11" w:rsidP="00304E11">
      <w:pPr>
        <w:pStyle w:val="ae"/>
      </w:pPr>
      <w:r w:rsidRPr="00304E11">
        <w:t>x_b = [pi/8, 5*pi/16, 3*pi/8, pi/2];</w:t>
      </w:r>
    </w:p>
    <w:p w14:paraId="10598E8E" w14:textId="77777777" w:rsidR="00304E11" w:rsidRPr="00304E11" w:rsidRDefault="00304E11" w:rsidP="00304E11">
      <w:pPr>
        <w:pStyle w:val="ae"/>
      </w:pPr>
      <w:r w:rsidRPr="00304E11">
        <w:t>y_b = cot(x_b);</w:t>
      </w:r>
    </w:p>
    <w:p w14:paraId="56BE89A5" w14:textId="77777777" w:rsidR="00304E11" w:rsidRPr="00304E11" w:rsidRDefault="00304E11" w:rsidP="00304E11">
      <w:pPr>
        <w:pStyle w:val="ae"/>
      </w:pPr>
      <w:r w:rsidRPr="00304E11">
        <w:t>xx = linspace(pi/8, pi/2, 100);</w:t>
      </w:r>
    </w:p>
    <w:p w14:paraId="66B35149" w14:textId="77777777" w:rsidR="00304E11" w:rsidRPr="00304E11" w:rsidRDefault="00304E11" w:rsidP="00304E11">
      <w:pPr>
        <w:pStyle w:val="ae"/>
      </w:pPr>
      <w:r w:rsidRPr="00304E11">
        <w:t>yy_lagrange_b = lagrange(x_b, y_b, xx);</w:t>
      </w:r>
    </w:p>
    <w:p w14:paraId="08424F44" w14:textId="77777777" w:rsidR="00304E11" w:rsidRPr="00304E11" w:rsidRDefault="00304E11" w:rsidP="00304E11">
      <w:pPr>
        <w:pStyle w:val="ae"/>
      </w:pPr>
      <w:r w:rsidRPr="00304E11">
        <w:t>yy_newton_b = newton(x_b, y_b, xx);</w:t>
      </w:r>
    </w:p>
    <w:p w14:paraId="72E78CD6" w14:textId="77777777" w:rsidR="00304E11" w:rsidRPr="00304E11" w:rsidRDefault="00304E11" w:rsidP="00304E11">
      <w:pPr>
        <w:pStyle w:val="ae"/>
      </w:pPr>
      <w:r w:rsidRPr="00304E11">
        <w:t>figure;</w:t>
      </w:r>
    </w:p>
    <w:p w14:paraId="3812E33B" w14:textId="77777777" w:rsidR="00304E11" w:rsidRPr="00304E11" w:rsidRDefault="00304E11" w:rsidP="00304E11">
      <w:pPr>
        <w:pStyle w:val="ae"/>
      </w:pPr>
      <w:r w:rsidRPr="00304E11">
        <w:t>plot(xx, yy_lagrange_b, 'b', 'LineWidth', 1.5);</w:t>
      </w:r>
    </w:p>
    <w:p w14:paraId="47A42114" w14:textId="77777777" w:rsidR="00304E11" w:rsidRPr="00304E11" w:rsidRDefault="00304E11" w:rsidP="00304E11">
      <w:pPr>
        <w:pStyle w:val="ae"/>
      </w:pPr>
      <w:r w:rsidRPr="00304E11">
        <w:t>hold on;</w:t>
      </w:r>
    </w:p>
    <w:p w14:paraId="7E95E383" w14:textId="77777777" w:rsidR="00304E11" w:rsidRPr="00304E11" w:rsidRDefault="00304E11" w:rsidP="00304E11">
      <w:pPr>
        <w:pStyle w:val="ae"/>
      </w:pPr>
      <w:r w:rsidRPr="00304E11">
        <w:t>plot(xx, yy_newton_b, 'r--', 'LineWidth', 1.5);</w:t>
      </w:r>
    </w:p>
    <w:p w14:paraId="57462454" w14:textId="77777777" w:rsidR="00304E11" w:rsidRPr="00304E11" w:rsidRDefault="00304E11" w:rsidP="00304E11">
      <w:pPr>
        <w:pStyle w:val="ae"/>
      </w:pPr>
      <w:r w:rsidRPr="00304E11">
        <w:t>plot(x_b, y_b, 'ko', 'MarkerSize', 8, 'LineWidth', 2);</w:t>
      </w:r>
    </w:p>
    <w:p w14:paraId="38ECA194" w14:textId="77777777" w:rsidR="00304E11" w:rsidRPr="00304E11" w:rsidRDefault="00304E11" w:rsidP="00304E11">
      <w:pPr>
        <w:pStyle w:val="ae"/>
      </w:pPr>
      <w:r w:rsidRPr="00304E11">
        <w:t>xlabel('x');</w:t>
      </w:r>
    </w:p>
    <w:p w14:paraId="68FF764B" w14:textId="77777777" w:rsidR="00304E11" w:rsidRPr="00304E11" w:rsidRDefault="00304E11" w:rsidP="00304E11">
      <w:pPr>
        <w:pStyle w:val="ae"/>
      </w:pPr>
      <w:r w:rsidRPr="00304E11">
        <w:t>ylabel('y');</w:t>
      </w:r>
    </w:p>
    <w:p w14:paraId="2B69F8AF" w14:textId="77777777" w:rsidR="00304E11" w:rsidRPr="00304E11" w:rsidRDefault="00304E11" w:rsidP="00304E11">
      <w:pPr>
        <w:pStyle w:val="ae"/>
      </w:pPr>
      <w:r w:rsidRPr="00304E11">
        <w:t>legend('</w:t>
      </w:r>
      <w:r w:rsidRPr="00304E11">
        <w:rPr>
          <w:lang w:val="ru-RU"/>
        </w:rPr>
        <w:t>Лагранж</w:t>
      </w:r>
      <w:r w:rsidRPr="00304E11">
        <w:t>', '</w:t>
      </w:r>
      <w:r w:rsidRPr="00304E11">
        <w:rPr>
          <w:lang w:val="ru-RU"/>
        </w:rPr>
        <w:t>Ньютон</w:t>
      </w:r>
      <w:r w:rsidRPr="00304E11">
        <w:t>', '</w:t>
      </w:r>
      <w:r w:rsidRPr="00304E11">
        <w:rPr>
          <w:lang w:val="ru-RU"/>
        </w:rPr>
        <w:t>Узлы</w:t>
      </w:r>
      <w:r w:rsidRPr="00304E11">
        <w:t xml:space="preserve"> </w:t>
      </w:r>
      <w:r w:rsidRPr="00304E11">
        <w:rPr>
          <w:lang w:val="ru-RU"/>
        </w:rPr>
        <w:t>интерполяции</w:t>
      </w:r>
      <w:r w:rsidRPr="00304E11">
        <w:t>');</w:t>
      </w:r>
    </w:p>
    <w:p w14:paraId="1B761875" w14:textId="77777777" w:rsidR="00304E11" w:rsidRPr="00304E11" w:rsidRDefault="00304E11" w:rsidP="00304E11">
      <w:pPr>
        <w:pStyle w:val="ae"/>
        <w:rPr>
          <w:lang w:val="ru-RU"/>
        </w:rPr>
      </w:pPr>
      <w:r w:rsidRPr="00304E11">
        <w:rPr>
          <w:lang w:val="ru-RU"/>
        </w:rPr>
        <w:t>title('Интерполяция для узлов б)');</w:t>
      </w:r>
    </w:p>
    <w:p w14:paraId="5FA9AD16" w14:textId="3ED36786" w:rsidR="00212A37" w:rsidRPr="00304E11" w:rsidRDefault="00304E11" w:rsidP="00304E11">
      <w:pPr>
        <w:pStyle w:val="ae"/>
      </w:pPr>
      <w:r w:rsidRPr="00304E11">
        <w:rPr>
          <w:lang w:val="ru-RU"/>
        </w:rPr>
        <w:t>grid on;</w:t>
      </w:r>
    </w:p>
    <w:p w14:paraId="6B6851F4" w14:textId="38510DAC" w:rsidR="00304E11" w:rsidRDefault="00304E11" w:rsidP="00304E11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DB7268B" wp14:editId="2E5318A1">
            <wp:extent cx="4266287" cy="3200400"/>
            <wp:effectExtent l="0" t="0" r="1270" b="0"/>
            <wp:docPr id="176231959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0633" cy="3226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EA9BCE" w14:textId="7136D2A4" w:rsidR="00304E11" w:rsidRPr="00DE5321" w:rsidRDefault="00304E11" w:rsidP="00304E11">
      <w:pPr>
        <w:rPr>
          <w:rFonts w:eastAsiaTheme="minorEastAsia"/>
        </w:rPr>
      </w:pPr>
      <w:r>
        <w:rPr>
          <w:lang w:val="en-US"/>
        </w:rPr>
        <w:lastRenderedPageBreak/>
        <w:tab/>
      </w:r>
      <w:r>
        <w:t xml:space="preserve">Вычисление значения погрешности интерполяции в точке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i</m:t>
            </m:r>
          </m:sup>
        </m:sSup>
      </m:oMath>
      <w:r w:rsidR="00DE5321" w:rsidRPr="00DE5321">
        <w:rPr>
          <w:rFonts w:eastAsiaTheme="minorEastAsia"/>
        </w:rPr>
        <w:t>:</w:t>
      </w:r>
    </w:p>
    <w:p w14:paraId="153404CA" w14:textId="52BB368D" w:rsidR="00DE5321" w:rsidRDefault="00DE5321" w:rsidP="00DE5321">
      <w:pPr>
        <w:jc w:val="center"/>
      </w:pPr>
      <w:r w:rsidRPr="00DE5321">
        <w:drawing>
          <wp:inline distT="0" distB="0" distL="0" distR="0" wp14:anchorId="73289E87" wp14:editId="79F53714">
            <wp:extent cx="5940425" cy="2848610"/>
            <wp:effectExtent l="0" t="0" r="3175" b="8890"/>
            <wp:docPr id="300301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30193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48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FE015" w14:textId="51A6EAA9" w:rsidR="003D083B" w:rsidRDefault="003D083B" w:rsidP="003D083B">
      <w:pPr>
        <w:rPr>
          <w:lang w:val="en-US"/>
        </w:rPr>
      </w:pPr>
      <w:r>
        <w:tab/>
        <w:t>Увеличение количества узлов:</w:t>
      </w:r>
    </w:p>
    <w:p w14:paraId="765B1E22" w14:textId="77777777" w:rsidR="003C63F6" w:rsidRPr="003C63F6" w:rsidRDefault="003C63F6" w:rsidP="003C63F6">
      <w:pPr>
        <w:pStyle w:val="ae"/>
        <w:rPr>
          <w:lang w:val="ru-RU"/>
        </w:rPr>
      </w:pPr>
      <w:r w:rsidRPr="003C63F6">
        <w:rPr>
          <w:lang w:val="ru-RU"/>
        </w:rPr>
        <w:t>% Увеличение числа узлов интерполяции</w:t>
      </w:r>
    </w:p>
    <w:p w14:paraId="209FED66" w14:textId="77777777" w:rsidR="003C63F6" w:rsidRPr="003C63F6" w:rsidRDefault="003C63F6" w:rsidP="003C63F6">
      <w:pPr>
        <w:pStyle w:val="ae"/>
        <w:rPr>
          <w:lang w:val="ru-RU"/>
        </w:rPr>
      </w:pPr>
      <w:r w:rsidRPr="003C63F6">
        <w:rPr>
          <w:lang w:val="ru-RU"/>
        </w:rPr>
        <w:t>x_more = linspace(pi/8, pi/2, 10); % 10 узлов</w:t>
      </w:r>
    </w:p>
    <w:p w14:paraId="32631D06" w14:textId="77777777" w:rsidR="003C63F6" w:rsidRPr="003C63F6" w:rsidRDefault="003C63F6" w:rsidP="003C63F6">
      <w:pPr>
        <w:pStyle w:val="ae"/>
      </w:pPr>
      <w:r w:rsidRPr="003C63F6">
        <w:t>y_more = cot(x_more);</w:t>
      </w:r>
    </w:p>
    <w:p w14:paraId="1F5D4726" w14:textId="77777777" w:rsidR="003C63F6" w:rsidRPr="003C63F6" w:rsidRDefault="003C63F6" w:rsidP="003C63F6">
      <w:pPr>
        <w:pStyle w:val="ae"/>
        <w:rPr>
          <w:lang w:val="ru-RU"/>
        </w:rPr>
      </w:pPr>
      <w:r w:rsidRPr="003C63F6">
        <w:rPr>
          <w:lang w:val="ru-RU"/>
        </w:rPr>
        <w:t>% Генерация точек для интерполяции</w:t>
      </w:r>
    </w:p>
    <w:p w14:paraId="587F39B8" w14:textId="77777777" w:rsidR="003C63F6" w:rsidRPr="003C63F6" w:rsidRDefault="003C63F6" w:rsidP="003C63F6">
      <w:pPr>
        <w:pStyle w:val="ae"/>
        <w:rPr>
          <w:lang w:val="ru-RU"/>
        </w:rPr>
      </w:pPr>
      <w:r w:rsidRPr="003C63F6">
        <w:rPr>
          <w:lang w:val="ru-RU"/>
        </w:rPr>
        <w:t>xx = linspace(pi/8, pi/2, 100);</w:t>
      </w:r>
    </w:p>
    <w:p w14:paraId="23D63B89" w14:textId="77777777" w:rsidR="003C63F6" w:rsidRPr="003C63F6" w:rsidRDefault="003C63F6" w:rsidP="003C63F6">
      <w:pPr>
        <w:pStyle w:val="ae"/>
      </w:pPr>
      <w:r w:rsidRPr="003C63F6">
        <w:t xml:space="preserve">% </w:t>
      </w:r>
      <w:r w:rsidRPr="003C63F6">
        <w:rPr>
          <w:lang w:val="ru-RU"/>
        </w:rPr>
        <w:t>Интерполяция</w:t>
      </w:r>
      <w:r w:rsidRPr="003C63F6">
        <w:t xml:space="preserve"> </w:t>
      </w:r>
      <w:r w:rsidRPr="003C63F6">
        <w:rPr>
          <w:lang w:val="ru-RU"/>
        </w:rPr>
        <w:t>методом</w:t>
      </w:r>
      <w:r w:rsidRPr="003C63F6">
        <w:t xml:space="preserve"> </w:t>
      </w:r>
      <w:r w:rsidRPr="003C63F6">
        <w:rPr>
          <w:lang w:val="ru-RU"/>
        </w:rPr>
        <w:t>Лагранжа</w:t>
      </w:r>
    </w:p>
    <w:p w14:paraId="6CB6BBA0" w14:textId="77777777" w:rsidR="003C63F6" w:rsidRPr="003C63F6" w:rsidRDefault="003C63F6" w:rsidP="003C63F6">
      <w:pPr>
        <w:pStyle w:val="ae"/>
      </w:pPr>
      <w:r w:rsidRPr="003C63F6">
        <w:t>yy_lagrange_more = lagrange(x_more, y_more, xx);</w:t>
      </w:r>
    </w:p>
    <w:p w14:paraId="3948E68E" w14:textId="77777777" w:rsidR="003C63F6" w:rsidRPr="003C63F6" w:rsidRDefault="003C63F6" w:rsidP="003C63F6">
      <w:pPr>
        <w:pStyle w:val="ae"/>
      </w:pPr>
      <w:r w:rsidRPr="003C63F6">
        <w:t xml:space="preserve">% </w:t>
      </w:r>
      <w:r w:rsidRPr="003C63F6">
        <w:rPr>
          <w:lang w:val="ru-RU"/>
        </w:rPr>
        <w:t>Интерполяция</w:t>
      </w:r>
      <w:r w:rsidRPr="003C63F6">
        <w:t xml:space="preserve"> </w:t>
      </w:r>
      <w:r w:rsidRPr="003C63F6">
        <w:rPr>
          <w:lang w:val="ru-RU"/>
        </w:rPr>
        <w:t>методом</w:t>
      </w:r>
      <w:r w:rsidRPr="003C63F6">
        <w:t xml:space="preserve"> </w:t>
      </w:r>
      <w:r w:rsidRPr="003C63F6">
        <w:rPr>
          <w:lang w:val="ru-RU"/>
        </w:rPr>
        <w:t>Ньютона</w:t>
      </w:r>
    </w:p>
    <w:p w14:paraId="3CC1B21F" w14:textId="77777777" w:rsidR="003C63F6" w:rsidRPr="003C63F6" w:rsidRDefault="003C63F6" w:rsidP="003C63F6">
      <w:pPr>
        <w:pStyle w:val="ae"/>
      </w:pPr>
      <w:r w:rsidRPr="003C63F6">
        <w:t>yy_newton_more = newton(x_more, y_more, xx);</w:t>
      </w:r>
    </w:p>
    <w:p w14:paraId="6DDB359C" w14:textId="77777777" w:rsidR="003C63F6" w:rsidRPr="003C63F6" w:rsidRDefault="003C63F6" w:rsidP="003C63F6">
      <w:pPr>
        <w:pStyle w:val="ae"/>
      </w:pPr>
      <w:r w:rsidRPr="003C63F6">
        <w:t xml:space="preserve">% </w:t>
      </w:r>
      <w:r w:rsidRPr="003C63F6">
        <w:rPr>
          <w:lang w:val="ru-RU"/>
        </w:rPr>
        <w:t>Построение</w:t>
      </w:r>
      <w:r w:rsidRPr="003C63F6">
        <w:t xml:space="preserve"> </w:t>
      </w:r>
      <w:r w:rsidRPr="003C63F6">
        <w:rPr>
          <w:lang w:val="ru-RU"/>
        </w:rPr>
        <w:t>графиков</w:t>
      </w:r>
    </w:p>
    <w:p w14:paraId="0DA4A686" w14:textId="77777777" w:rsidR="003C63F6" w:rsidRPr="003C63F6" w:rsidRDefault="003C63F6" w:rsidP="003C63F6">
      <w:pPr>
        <w:pStyle w:val="ae"/>
      </w:pPr>
      <w:r w:rsidRPr="003C63F6">
        <w:t>figure;</w:t>
      </w:r>
    </w:p>
    <w:p w14:paraId="0095181C" w14:textId="77777777" w:rsidR="003C63F6" w:rsidRPr="003C63F6" w:rsidRDefault="003C63F6" w:rsidP="003C63F6">
      <w:pPr>
        <w:pStyle w:val="ae"/>
      </w:pPr>
      <w:r w:rsidRPr="003C63F6">
        <w:t>plot(xx, yy_lagrange_more, 'b', 'LineWidth', 1.5);</w:t>
      </w:r>
    </w:p>
    <w:p w14:paraId="72CA8AD6" w14:textId="77777777" w:rsidR="003C63F6" w:rsidRPr="003C63F6" w:rsidRDefault="003C63F6" w:rsidP="003C63F6">
      <w:pPr>
        <w:pStyle w:val="ae"/>
      </w:pPr>
      <w:r w:rsidRPr="003C63F6">
        <w:t>hold on;</w:t>
      </w:r>
    </w:p>
    <w:p w14:paraId="5F3D3B70" w14:textId="77777777" w:rsidR="003C63F6" w:rsidRPr="003C63F6" w:rsidRDefault="003C63F6" w:rsidP="003C63F6">
      <w:pPr>
        <w:pStyle w:val="ae"/>
      </w:pPr>
      <w:r w:rsidRPr="003C63F6">
        <w:t>plot(xx, yy_newton_more, 'r--', 'LineWidth', 1.5);</w:t>
      </w:r>
    </w:p>
    <w:p w14:paraId="4B1E1B44" w14:textId="77777777" w:rsidR="003C63F6" w:rsidRPr="003C63F6" w:rsidRDefault="003C63F6" w:rsidP="003C63F6">
      <w:pPr>
        <w:pStyle w:val="ae"/>
      </w:pPr>
      <w:r w:rsidRPr="003C63F6">
        <w:t>plot(x_more, y_more, 'ko', 'MarkerSize', 8, 'LineWidth', 2);</w:t>
      </w:r>
    </w:p>
    <w:p w14:paraId="5D08E8E7" w14:textId="77777777" w:rsidR="003C63F6" w:rsidRPr="003C63F6" w:rsidRDefault="003C63F6" w:rsidP="003C63F6">
      <w:pPr>
        <w:pStyle w:val="ae"/>
      </w:pPr>
      <w:r w:rsidRPr="003C63F6">
        <w:t>xlabel('x');</w:t>
      </w:r>
    </w:p>
    <w:p w14:paraId="39DBC0A8" w14:textId="77777777" w:rsidR="003C63F6" w:rsidRPr="003C63F6" w:rsidRDefault="003C63F6" w:rsidP="003C63F6">
      <w:pPr>
        <w:pStyle w:val="ae"/>
      </w:pPr>
      <w:r w:rsidRPr="003C63F6">
        <w:t>ylabel('y');</w:t>
      </w:r>
    </w:p>
    <w:p w14:paraId="3E7AC599" w14:textId="77777777" w:rsidR="003C63F6" w:rsidRPr="003C63F6" w:rsidRDefault="003C63F6" w:rsidP="003C63F6">
      <w:pPr>
        <w:pStyle w:val="ae"/>
      </w:pPr>
      <w:r w:rsidRPr="003C63F6">
        <w:t>legend('</w:t>
      </w:r>
      <w:r w:rsidRPr="003C63F6">
        <w:rPr>
          <w:lang w:val="ru-RU"/>
        </w:rPr>
        <w:t>Лагранж</w:t>
      </w:r>
      <w:r w:rsidRPr="003C63F6">
        <w:t>', '</w:t>
      </w:r>
      <w:r w:rsidRPr="003C63F6">
        <w:rPr>
          <w:lang w:val="ru-RU"/>
        </w:rPr>
        <w:t>Ньютон</w:t>
      </w:r>
      <w:r w:rsidRPr="003C63F6">
        <w:t>', '</w:t>
      </w:r>
      <w:r w:rsidRPr="003C63F6">
        <w:rPr>
          <w:lang w:val="ru-RU"/>
        </w:rPr>
        <w:t>Узлы</w:t>
      </w:r>
      <w:r w:rsidRPr="003C63F6">
        <w:t xml:space="preserve"> </w:t>
      </w:r>
      <w:r w:rsidRPr="003C63F6">
        <w:rPr>
          <w:lang w:val="ru-RU"/>
        </w:rPr>
        <w:t>интерполяции</w:t>
      </w:r>
      <w:r w:rsidRPr="003C63F6">
        <w:t>');</w:t>
      </w:r>
    </w:p>
    <w:p w14:paraId="06FB4CE3" w14:textId="77777777" w:rsidR="003C63F6" w:rsidRPr="003C63F6" w:rsidRDefault="003C63F6" w:rsidP="003C63F6">
      <w:pPr>
        <w:pStyle w:val="ae"/>
        <w:rPr>
          <w:lang w:val="ru-RU"/>
        </w:rPr>
      </w:pPr>
      <w:r w:rsidRPr="003C63F6">
        <w:rPr>
          <w:lang w:val="ru-RU"/>
        </w:rPr>
        <w:t>title('Интерполяция с увеличенным числом узлов (10 узлов)');</w:t>
      </w:r>
    </w:p>
    <w:p w14:paraId="71C14CD2" w14:textId="77777777" w:rsidR="003C63F6" w:rsidRPr="003C63F6" w:rsidRDefault="003C63F6" w:rsidP="003C63F6">
      <w:pPr>
        <w:pStyle w:val="ae"/>
        <w:rPr>
          <w:lang w:val="ru-RU"/>
        </w:rPr>
      </w:pPr>
      <w:r w:rsidRPr="003C63F6">
        <w:rPr>
          <w:lang w:val="ru-RU"/>
        </w:rPr>
        <w:t>grid on;</w:t>
      </w:r>
    </w:p>
    <w:p w14:paraId="04C7F40C" w14:textId="77777777" w:rsidR="003C63F6" w:rsidRDefault="003C63F6" w:rsidP="003C63F6">
      <w:pPr>
        <w:pStyle w:val="ae"/>
      </w:pPr>
    </w:p>
    <w:p w14:paraId="41552F9D" w14:textId="77777777" w:rsidR="003C63F6" w:rsidRDefault="003C63F6" w:rsidP="003C63F6">
      <w:pPr>
        <w:ind w:firstLine="708"/>
        <w:jc w:val="center"/>
      </w:pPr>
    </w:p>
    <w:p w14:paraId="1F793BB2" w14:textId="77777777" w:rsidR="003C63F6" w:rsidRDefault="003C63F6" w:rsidP="003C63F6">
      <w:pPr>
        <w:ind w:firstLine="708"/>
        <w:jc w:val="center"/>
      </w:pPr>
    </w:p>
    <w:p w14:paraId="0CC0255B" w14:textId="77777777" w:rsidR="003C63F6" w:rsidRDefault="003C63F6" w:rsidP="003C63F6">
      <w:pPr>
        <w:ind w:firstLine="708"/>
        <w:jc w:val="center"/>
      </w:pPr>
    </w:p>
    <w:p w14:paraId="57930E32" w14:textId="77777777" w:rsidR="003C63F6" w:rsidRDefault="003C63F6" w:rsidP="003C63F6">
      <w:pPr>
        <w:ind w:firstLine="708"/>
        <w:jc w:val="center"/>
      </w:pPr>
    </w:p>
    <w:p w14:paraId="58E5016B" w14:textId="77777777" w:rsidR="003C63F6" w:rsidRDefault="003C63F6" w:rsidP="003C63F6">
      <w:pPr>
        <w:ind w:firstLine="708"/>
        <w:jc w:val="center"/>
      </w:pPr>
    </w:p>
    <w:p w14:paraId="5A9A7C57" w14:textId="77777777" w:rsidR="003C63F6" w:rsidRDefault="003C63F6" w:rsidP="003C63F6">
      <w:pPr>
        <w:ind w:firstLine="708"/>
        <w:jc w:val="center"/>
      </w:pPr>
    </w:p>
    <w:p w14:paraId="01A6E7BA" w14:textId="5A0765D6" w:rsidR="003C63F6" w:rsidRDefault="00FA4FB5" w:rsidP="00FA4FB5">
      <w:pPr>
        <w:jc w:val="center"/>
      </w:pPr>
      <w:r>
        <w:rPr>
          <w:noProof/>
        </w:rPr>
        <w:lastRenderedPageBreak/>
        <w:drawing>
          <wp:inline distT="0" distB="0" distL="0" distR="0" wp14:anchorId="2C89074E" wp14:editId="7D6260B0">
            <wp:extent cx="4843463" cy="3633375"/>
            <wp:effectExtent l="0" t="0" r="0" b="5715"/>
            <wp:docPr id="1748124250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1185" cy="36466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709BA7" w14:textId="625711DD" w:rsidR="003C63F6" w:rsidRDefault="003C63F6" w:rsidP="003C63F6">
      <w:pPr>
        <w:ind w:firstLine="708"/>
      </w:pPr>
      <w:r>
        <w:t>Н</w:t>
      </w:r>
      <w:r w:rsidRPr="003C63F6">
        <w:t>а рисунке увеличилось количество узлов на графике, однако сам график не изменился, так как начальное и конечное значения остались прежними. В силу особенности функции и её графика, при увеличении количества узлов, рисунок графика не изменится.</w:t>
      </w:r>
    </w:p>
    <w:p w14:paraId="03FF93EE" w14:textId="680B1FBD" w:rsidR="00FA4FB5" w:rsidRDefault="00FA4FB5" w:rsidP="003C63F6">
      <w:pPr>
        <w:ind w:firstLine="708"/>
      </w:pPr>
      <w:r w:rsidRPr="00FA4FB5">
        <w:t>Вычисление погрешности с увеличенным количеством узлов интерполяции</w:t>
      </w:r>
      <w:r>
        <w:t>:</w:t>
      </w:r>
    </w:p>
    <w:p w14:paraId="223A79A0" w14:textId="14422237" w:rsidR="00FA4FB5" w:rsidRDefault="00A058AB" w:rsidP="00F9687B">
      <w:pPr>
        <w:ind w:firstLine="708"/>
        <w:jc w:val="center"/>
        <w:rPr>
          <w:lang w:val="en-US"/>
        </w:rPr>
      </w:pPr>
      <w:r w:rsidRPr="00A058AB">
        <w:rPr>
          <w:lang w:val="en-US"/>
        </w:rPr>
        <w:drawing>
          <wp:inline distT="0" distB="0" distL="0" distR="0" wp14:anchorId="4827508D" wp14:editId="4F60887F">
            <wp:extent cx="5643562" cy="2382301"/>
            <wp:effectExtent l="0" t="0" r="0" b="0"/>
            <wp:docPr id="6982068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20689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54369" cy="2386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1E54" w14:textId="3574A8F9" w:rsidR="00F9687B" w:rsidRDefault="00F9687B" w:rsidP="00F9687B">
      <w:pPr>
        <w:ind w:firstLine="708"/>
        <w:rPr>
          <w:lang w:val="en-US"/>
        </w:rPr>
      </w:pPr>
      <w:r w:rsidRPr="00F9687B">
        <w:lastRenderedPageBreak/>
        <w:t xml:space="preserve">pi/3 </w:t>
      </w:r>
      <w:r w:rsidRPr="00A058AB">
        <w:t>точно есть среди узлов интерполяции</w:t>
      </w:r>
      <w:r w:rsidRPr="00F9687B">
        <w:t xml:space="preserve">, а это означает, что интерполяция в этой точке даёт </w:t>
      </w:r>
      <w:r w:rsidRPr="00A058AB">
        <w:t>точное значение</w:t>
      </w:r>
      <w:r w:rsidRPr="00F9687B">
        <w:t xml:space="preserve"> функции cot(pi/3).</w:t>
      </w:r>
      <w:r w:rsidR="00A058AB" w:rsidRPr="00A058AB">
        <w:t xml:space="preserve"> </w:t>
      </w:r>
      <w:r w:rsidR="00A058AB">
        <w:t xml:space="preserve">Поэтому будем интерполировать в другой точке </w:t>
      </w:r>
      <w:r w:rsidR="00A058AB">
        <w:rPr>
          <w:lang w:val="en-US"/>
        </w:rPr>
        <w:t>pi</w:t>
      </w:r>
      <w:r w:rsidR="00A058AB" w:rsidRPr="00A058AB">
        <w:t>/3 + 0.01.</w:t>
      </w:r>
    </w:p>
    <w:p w14:paraId="4079B7CB" w14:textId="3A6C9FFD" w:rsidR="00A058AB" w:rsidRPr="009C776C" w:rsidRDefault="00A058AB" w:rsidP="00F9687B">
      <w:pPr>
        <w:ind w:firstLine="708"/>
      </w:pPr>
      <w:r>
        <w:t>И</w:t>
      </w:r>
      <w:r w:rsidRPr="00A058AB">
        <w:t>спользовании узлов Чебышева для интерполяции</w:t>
      </w:r>
      <w:r w:rsidR="009C776C" w:rsidRPr="009C776C">
        <w:t>:</w:t>
      </w:r>
    </w:p>
    <w:p w14:paraId="405B81A5" w14:textId="77777777" w:rsidR="009C776C" w:rsidRPr="009C776C" w:rsidRDefault="009C776C" w:rsidP="009C776C">
      <w:pPr>
        <w:pStyle w:val="ae"/>
      </w:pPr>
      <w:r w:rsidRPr="009C776C">
        <w:t>a=pi/8;</w:t>
      </w:r>
    </w:p>
    <w:p w14:paraId="11895EBA" w14:textId="77777777" w:rsidR="009C776C" w:rsidRPr="009C776C" w:rsidRDefault="009C776C" w:rsidP="009C776C">
      <w:pPr>
        <w:pStyle w:val="ae"/>
      </w:pPr>
      <w:r w:rsidRPr="009C776C">
        <w:t>b=pi/2;</w:t>
      </w:r>
    </w:p>
    <w:p w14:paraId="5E03B97E" w14:textId="77777777" w:rsidR="009C776C" w:rsidRPr="009C776C" w:rsidRDefault="009C776C" w:rsidP="009C776C">
      <w:pPr>
        <w:pStyle w:val="ae"/>
      </w:pPr>
      <w:r w:rsidRPr="009C776C">
        <w:t>fun=@(x) cot(x);</w:t>
      </w:r>
    </w:p>
    <w:p w14:paraId="4FF01241" w14:textId="77777777" w:rsidR="009C776C" w:rsidRPr="009C776C" w:rsidRDefault="009C776C" w:rsidP="009C776C">
      <w:pPr>
        <w:pStyle w:val="ae"/>
      </w:pPr>
      <w:r w:rsidRPr="009C776C">
        <w:t>k=7;</w:t>
      </w:r>
    </w:p>
    <w:p w14:paraId="47F92EA4" w14:textId="77777777" w:rsidR="009C776C" w:rsidRPr="009C776C" w:rsidRDefault="009C776C" w:rsidP="009C776C">
      <w:pPr>
        <w:pStyle w:val="ae"/>
      </w:pPr>
      <w:r w:rsidRPr="009C776C">
        <w:t>x=linspace(a,b,k);</w:t>
      </w:r>
    </w:p>
    <w:p w14:paraId="3D7F1A0D" w14:textId="77777777" w:rsidR="009C776C" w:rsidRPr="009C776C" w:rsidRDefault="009C776C" w:rsidP="009C776C">
      <w:pPr>
        <w:pStyle w:val="ae"/>
      </w:pPr>
      <w:r w:rsidRPr="009C776C">
        <w:t>y=fun(x);</w:t>
      </w:r>
    </w:p>
    <w:p w14:paraId="501741B5" w14:textId="77777777" w:rsidR="009C776C" w:rsidRPr="009C776C" w:rsidRDefault="009C776C" w:rsidP="009C776C">
      <w:pPr>
        <w:pStyle w:val="ae"/>
      </w:pPr>
      <w:r w:rsidRPr="009C776C">
        <w:t>xx=linspace(a,b,500);</w:t>
      </w:r>
    </w:p>
    <w:p w14:paraId="2740A68E" w14:textId="77777777" w:rsidR="009C776C" w:rsidRPr="009C776C" w:rsidRDefault="009C776C" w:rsidP="009C776C">
      <w:pPr>
        <w:pStyle w:val="ae"/>
      </w:pPr>
      <w:r w:rsidRPr="009C776C">
        <w:t>yy=lagrange(x,y,xx);</w:t>
      </w:r>
    </w:p>
    <w:p w14:paraId="76425B57" w14:textId="77777777" w:rsidR="009C776C" w:rsidRPr="009C776C" w:rsidRDefault="009C776C" w:rsidP="009C776C">
      <w:pPr>
        <w:pStyle w:val="ae"/>
      </w:pPr>
      <w:r w:rsidRPr="009C776C">
        <w:t>err=yy-fun(xx);</w:t>
      </w:r>
    </w:p>
    <w:p w14:paraId="6AB71CED" w14:textId="77777777" w:rsidR="009C776C" w:rsidRPr="009C776C" w:rsidRDefault="009C776C" w:rsidP="009C776C">
      <w:pPr>
        <w:pStyle w:val="ae"/>
      </w:pPr>
      <w:r w:rsidRPr="009C776C">
        <w:t>m=0:k-1;</w:t>
      </w:r>
    </w:p>
    <w:p w14:paraId="0DDDA7E9" w14:textId="77777777" w:rsidR="009C776C" w:rsidRPr="009C776C" w:rsidRDefault="009C776C" w:rsidP="009C776C">
      <w:pPr>
        <w:pStyle w:val="ae"/>
      </w:pPr>
      <w:r w:rsidRPr="009C776C">
        <w:t>xcheb=0.5*((b-a)*cos((2*m+1)/k*0.5*pi)+a+b);</w:t>
      </w:r>
    </w:p>
    <w:p w14:paraId="0B7F5A22" w14:textId="77777777" w:rsidR="009C776C" w:rsidRPr="009C776C" w:rsidRDefault="009C776C" w:rsidP="009C776C">
      <w:pPr>
        <w:pStyle w:val="ae"/>
      </w:pPr>
      <w:r w:rsidRPr="009C776C">
        <w:t>ycheb=fun(xcheb);</w:t>
      </w:r>
    </w:p>
    <w:p w14:paraId="2FB17E94" w14:textId="77777777" w:rsidR="009C776C" w:rsidRPr="009C776C" w:rsidRDefault="009C776C" w:rsidP="009C776C">
      <w:pPr>
        <w:pStyle w:val="ae"/>
      </w:pPr>
      <w:r w:rsidRPr="009C776C">
        <w:t>yy=lagrange(xcheb,ycheb,xx);</w:t>
      </w:r>
    </w:p>
    <w:p w14:paraId="4751BE65" w14:textId="77777777" w:rsidR="009C776C" w:rsidRPr="009C776C" w:rsidRDefault="009C776C" w:rsidP="009C776C">
      <w:pPr>
        <w:pStyle w:val="ae"/>
      </w:pPr>
      <w:r w:rsidRPr="009C776C">
        <w:t>errcheb=yy-fun(xx);</w:t>
      </w:r>
    </w:p>
    <w:p w14:paraId="2601FF3C" w14:textId="77777777" w:rsidR="009C776C" w:rsidRPr="009C776C" w:rsidRDefault="009C776C" w:rsidP="009C776C">
      <w:pPr>
        <w:pStyle w:val="ae"/>
      </w:pPr>
      <w:r w:rsidRPr="009C776C">
        <w:t>figure('Color','w')</w:t>
      </w:r>
    </w:p>
    <w:p w14:paraId="35A972C5" w14:textId="77777777" w:rsidR="009C776C" w:rsidRPr="009C776C" w:rsidRDefault="009C776C" w:rsidP="009C776C">
      <w:pPr>
        <w:pStyle w:val="ae"/>
      </w:pPr>
      <w:r w:rsidRPr="009C776C">
        <w:t>plot(xx, err, 'b', 'LineWidth', 1.5);</w:t>
      </w:r>
    </w:p>
    <w:p w14:paraId="40A4BE77" w14:textId="77777777" w:rsidR="009C776C" w:rsidRPr="009C776C" w:rsidRDefault="009C776C" w:rsidP="009C776C">
      <w:pPr>
        <w:pStyle w:val="ae"/>
      </w:pPr>
      <w:r w:rsidRPr="009C776C">
        <w:t>hold on;</w:t>
      </w:r>
    </w:p>
    <w:p w14:paraId="0B2BBF57" w14:textId="77777777" w:rsidR="009C776C" w:rsidRPr="009C776C" w:rsidRDefault="009C776C" w:rsidP="009C776C">
      <w:pPr>
        <w:pStyle w:val="ae"/>
      </w:pPr>
      <w:r w:rsidRPr="009C776C">
        <w:t>plot(xx, errcheb, 'r--', 'LineWidth', 1.5);</w:t>
      </w:r>
    </w:p>
    <w:p w14:paraId="2858137F" w14:textId="77777777" w:rsidR="009C776C" w:rsidRPr="009C776C" w:rsidRDefault="009C776C" w:rsidP="009C776C">
      <w:pPr>
        <w:pStyle w:val="ae"/>
        <w:rPr>
          <w:lang w:val="ru-RU"/>
        </w:rPr>
      </w:pPr>
      <w:r w:rsidRPr="009C776C">
        <w:rPr>
          <w:lang w:val="ru-RU"/>
        </w:rPr>
        <w:t>legend('Равномерные узлы', 'Чебышевские узлы');</w:t>
      </w:r>
    </w:p>
    <w:p w14:paraId="55F0AD07" w14:textId="77777777" w:rsidR="009C776C" w:rsidRPr="009C776C" w:rsidRDefault="009C776C" w:rsidP="009C776C">
      <w:pPr>
        <w:pStyle w:val="ae"/>
        <w:rPr>
          <w:lang w:val="ru-RU"/>
        </w:rPr>
      </w:pPr>
      <w:r w:rsidRPr="009C776C">
        <w:rPr>
          <w:lang w:val="ru-RU"/>
        </w:rPr>
        <w:t>title('Ошибка интерполяции для функции y = cot(x)');</w:t>
      </w:r>
    </w:p>
    <w:p w14:paraId="0D2AC0BC" w14:textId="77777777" w:rsidR="009C776C" w:rsidRPr="009C776C" w:rsidRDefault="009C776C" w:rsidP="009C776C">
      <w:pPr>
        <w:pStyle w:val="ae"/>
      </w:pPr>
      <w:r w:rsidRPr="009C776C">
        <w:t>xlabel('x');</w:t>
      </w:r>
    </w:p>
    <w:p w14:paraId="3C30A1F2" w14:textId="77777777" w:rsidR="009C776C" w:rsidRPr="009C776C" w:rsidRDefault="009C776C" w:rsidP="009C776C">
      <w:pPr>
        <w:pStyle w:val="ae"/>
      </w:pPr>
      <w:r w:rsidRPr="009C776C">
        <w:t>ylabel('</w:t>
      </w:r>
      <w:r w:rsidRPr="009C776C">
        <w:rPr>
          <w:lang w:val="ru-RU"/>
        </w:rPr>
        <w:t>Ошибка</w:t>
      </w:r>
      <w:r w:rsidRPr="009C776C">
        <w:t>');</w:t>
      </w:r>
    </w:p>
    <w:p w14:paraId="30C19CDA" w14:textId="77777777" w:rsidR="009C776C" w:rsidRPr="009C776C" w:rsidRDefault="009C776C" w:rsidP="009C776C">
      <w:pPr>
        <w:pStyle w:val="ae"/>
      </w:pPr>
      <w:r w:rsidRPr="009C776C">
        <w:t>grid on;</w:t>
      </w:r>
    </w:p>
    <w:p w14:paraId="35D3D576" w14:textId="77777777" w:rsidR="009C776C" w:rsidRDefault="009C776C" w:rsidP="009C776C">
      <w:pPr>
        <w:pStyle w:val="ae"/>
      </w:pPr>
    </w:p>
    <w:p w14:paraId="0E9BE268" w14:textId="2DA2251F" w:rsidR="009C776C" w:rsidRDefault="009C776C" w:rsidP="009C776C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2E751CF" wp14:editId="42AB2A14">
            <wp:extent cx="5231281" cy="3924300"/>
            <wp:effectExtent l="0" t="0" r="7620" b="0"/>
            <wp:docPr id="1183647656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183" cy="3930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AB2BE" w14:textId="77777777" w:rsidR="009C776C" w:rsidRDefault="009C776C" w:rsidP="009C776C">
      <w:pPr>
        <w:jc w:val="center"/>
        <w:rPr>
          <w:lang w:val="en-US"/>
        </w:rPr>
      </w:pPr>
    </w:p>
    <w:p w14:paraId="5F3AFEF0" w14:textId="77777777" w:rsidR="009C776C" w:rsidRDefault="009C776C" w:rsidP="009C776C">
      <w:pPr>
        <w:ind w:firstLine="708"/>
        <w:rPr>
          <w:lang w:val="en-US"/>
        </w:rPr>
      </w:pPr>
      <w:r w:rsidRPr="009C776C">
        <w:lastRenderedPageBreak/>
        <w:t xml:space="preserve">Равномерные узлы: Ошибка интерполяции может быть больше на краях интервала, особенно при использовании равномерных узлов. </w:t>
      </w:r>
    </w:p>
    <w:p w14:paraId="0B33DF18" w14:textId="77777777" w:rsidR="009C776C" w:rsidRPr="009C776C" w:rsidRDefault="009C776C" w:rsidP="009C776C">
      <w:pPr>
        <w:ind w:firstLine="708"/>
      </w:pPr>
      <w:r w:rsidRPr="009C776C">
        <w:t>Чебышевские узлы: Ошибка интерполяции распределяется более равномерно по всему интервалу, и её величина обычно меньше, чем при использовании равномерных узлов.</w:t>
      </w:r>
    </w:p>
    <w:p w14:paraId="1050337B" w14:textId="11DA9FDF" w:rsidR="009C776C" w:rsidRPr="009C776C" w:rsidRDefault="009C776C" w:rsidP="009C776C">
      <w:pPr>
        <w:ind w:firstLine="708"/>
      </w:pPr>
      <w:r w:rsidRPr="009C776C">
        <w:t>Практическое применение: Использование чебышевских узлов рекомендуется для снижения ошибки интерполяции, особенно на краях интервала.</w:t>
      </w:r>
    </w:p>
    <w:sectPr w:rsidR="009C776C" w:rsidRPr="009C776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ntiqua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C1AC8"/>
    <w:multiLevelType w:val="hybridMultilevel"/>
    <w:tmpl w:val="6AB2CA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6481D"/>
    <w:multiLevelType w:val="hybridMultilevel"/>
    <w:tmpl w:val="6AB2CA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96094C"/>
    <w:multiLevelType w:val="hybridMultilevel"/>
    <w:tmpl w:val="6AB2CA8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3F67D41"/>
    <w:multiLevelType w:val="hybridMultilevel"/>
    <w:tmpl w:val="A82056F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1499985">
    <w:abstractNumId w:val="3"/>
  </w:num>
  <w:num w:numId="2" w16cid:durableId="1105074795">
    <w:abstractNumId w:val="1"/>
  </w:num>
  <w:num w:numId="3" w16cid:durableId="1242791461">
    <w:abstractNumId w:val="2"/>
  </w:num>
  <w:num w:numId="4" w16cid:durableId="7605658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E1E"/>
    <w:rsid w:val="000001C9"/>
    <w:rsid w:val="000052CF"/>
    <w:rsid w:val="00054CB6"/>
    <w:rsid w:val="000719D4"/>
    <w:rsid w:val="00072E3B"/>
    <w:rsid w:val="00094833"/>
    <w:rsid w:val="000A2C4C"/>
    <w:rsid w:val="000A4824"/>
    <w:rsid w:val="000B655B"/>
    <w:rsid w:val="000D0932"/>
    <w:rsid w:val="000E2E9D"/>
    <w:rsid w:val="000E640B"/>
    <w:rsid w:val="00125082"/>
    <w:rsid w:val="00130DDC"/>
    <w:rsid w:val="0013285E"/>
    <w:rsid w:val="00133593"/>
    <w:rsid w:val="00173073"/>
    <w:rsid w:val="001A0726"/>
    <w:rsid w:val="001E1261"/>
    <w:rsid w:val="001F3852"/>
    <w:rsid w:val="00200ACB"/>
    <w:rsid w:val="00212A37"/>
    <w:rsid w:val="002248E2"/>
    <w:rsid w:val="00261212"/>
    <w:rsid w:val="002A1028"/>
    <w:rsid w:val="002B5DD1"/>
    <w:rsid w:val="002C096E"/>
    <w:rsid w:val="00304E11"/>
    <w:rsid w:val="0035176B"/>
    <w:rsid w:val="00354A21"/>
    <w:rsid w:val="003A2FAB"/>
    <w:rsid w:val="003A579B"/>
    <w:rsid w:val="003B7630"/>
    <w:rsid w:val="003C4249"/>
    <w:rsid w:val="003C63F6"/>
    <w:rsid w:val="003D083B"/>
    <w:rsid w:val="003D4DBE"/>
    <w:rsid w:val="003F577A"/>
    <w:rsid w:val="004215EB"/>
    <w:rsid w:val="00433434"/>
    <w:rsid w:val="004373E9"/>
    <w:rsid w:val="00450EE6"/>
    <w:rsid w:val="00451C35"/>
    <w:rsid w:val="0048082D"/>
    <w:rsid w:val="004A1AD5"/>
    <w:rsid w:val="004D0128"/>
    <w:rsid w:val="004F27F3"/>
    <w:rsid w:val="005534D5"/>
    <w:rsid w:val="00561BA8"/>
    <w:rsid w:val="00581727"/>
    <w:rsid w:val="00594B22"/>
    <w:rsid w:val="005A0D45"/>
    <w:rsid w:val="005F0ADD"/>
    <w:rsid w:val="00613E23"/>
    <w:rsid w:val="006308A9"/>
    <w:rsid w:val="0064667A"/>
    <w:rsid w:val="00655C51"/>
    <w:rsid w:val="00673C84"/>
    <w:rsid w:val="00693EEC"/>
    <w:rsid w:val="006B1874"/>
    <w:rsid w:val="006B58FC"/>
    <w:rsid w:val="006B7FF2"/>
    <w:rsid w:val="006C585E"/>
    <w:rsid w:val="006D7376"/>
    <w:rsid w:val="00705D73"/>
    <w:rsid w:val="00727729"/>
    <w:rsid w:val="0075762A"/>
    <w:rsid w:val="007A1ABD"/>
    <w:rsid w:val="007A7E1E"/>
    <w:rsid w:val="007C21A8"/>
    <w:rsid w:val="007E3632"/>
    <w:rsid w:val="007E6DEE"/>
    <w:rsid w:val="008118D5"/>
    <w:rsid w:val="008737C3"/>
    <w:rsid w:val="00882BD3"/>
    <w:rsid w:val="009039C4"/>
    <w:rsid w:val="009262DB"/>
    <w:rsid w:val="00931802"/>
    <w:rsid w:val="0093343C"/>
    <w:rsid w:val="00955CBB"/>
    <w:rsid w:val="009639F3"/>
    <w:rsid w:val="00982C6C"/>
    <w:rsid w:val="009B10C0"/>
    <w:rsid w:val="009C1400"/>
    <w:rsid w:val="009C776C"/>
    <w:rsid w:val="009D608E"/>
    <w:rsid w:val="009F20A3"/>
    <w:rsid w:val="009F24A8"/>
    <w:rsid w:val="00A058AB"/>
    <w:rsid w:val="00A13036"/>
    <w:rsid w:val="00A709AD"/>
    <w:rsid w:val="00AB7F09"/>
    <w:rsid w:val="00AD54DE"/>
    <w:rsid w:val="00AE017F"/>
    <w:rsid w:val="00AF26A0"/>
    <w:rsid w:val="00B2312F"/>
    <w:rsid w:val="00B41A67"/>
    <w:rsid w:val="00B67E48"/>
    <w:rsid w:val="00BB204B"/>
    <w:rsid w:val="00BD1750"/>
    <w:rsid w:val="00BD59EB"/>
    <w:rsid w:val="00BE4E27"/>
    <w:rsid w:val="00C16913"/>
    <w:rsid w:val="00C31A5F"/>
    <w:rsid w:val="00C52FD7"/>
    <w:rsid w:val="00C7333C"/>
    <w:rsid w:val="00CA79BA"/>
    <w:rsid w:val="00CB7DAD"/>
    <w:rsid w:val="00CC174E"/>
    <w:rsid w:val="00CD4DE9"/>
    <w:rsid w:val="00DC2AB2"/>
    <w:rsid w:val="00DD4F2F"/>
    <w:rsid w:val="00DD7E2E"/>
    <w:rsid w:val="00DE5321"/>
    <w:rsid w:val="00E95922"/>
    <w:rsid w:val="00EB093D"/>
    <w:rsid w:val="00EB22C3"/>
    <w:rsid w:val="00EC1ECC"/>
    <w:rsid w:val="00EE3BFC"/>
    <w:rsid w:val="00EF4757"/>
    <w:rsid w:val="00F45DB3"/>
    <w:rsid w:val="00F76F88"/>
    <w:rsid w:val="00F9687B"/>
    <w:rsid w:val="00FA4FB5"/>
    <w:rsid w:val="00FB1C9D"/>
    <w:rsid w:val="00FD7448"/>
    <w:rsid w:val="00FE7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21F2B"/>
  <w15:chartTrackingRefBased/>
  <w15:docId w15:val="{621677AC-E515-452C-9296-18F99235C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50EE6"/>
    <w:pPr>
      <w:spacing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4215EB"/>
    <w:pPr>
      <w:keepNext/>
      <w:keepLines/>
      <w:spacing w:before="240" w:after="0"/>
      <w:outlineLvl w:val="0"/>
    </w:pPr>
    <w:rPr>
      <w:rFonts w:eastAsiaTheme="majorEastAsia" w:cstheme="majorBidi"/>
      <w:b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Шапка титульного листа"/>
    <w:basedOn w:val="a"/>
    <w:qFormat/>
    <w:rsid w:val="00EB093D"/>
    <w:pPr>
      <w:spacing w:after="0" w:line="240" w:lineRule="auto"/>
      <w:jc w:val="center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4">
    <w:name w:val="Название работы"/>
    <w:basedOn w:val="a"/>
    <w:qFormat/>
    <w:rsid w:val="00EB093D"/>
    <w:pPr>
      <w:pBdr>
        <w:bottom w:val="single" w:sz="4" w:space="1" w:color="auto"/>
      </w:pBdr>
      <w:spacing w:before="1990" w:after="0"/>
      <w:jc w:val="center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customStyle="1" w:styleId="a5">
    <w:name w:val="Тип работы"/>
    <w:basedOn w:val="a"/>
    <w:qFormat/>
    <w:rsid w:val="00EB093D"/>
    <w:pPr>
      <w:spacing w:after="1531"/>
      <w:contextualSpacing/>
      <w:jc w:val="center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customStyle="1" w:styleId="a6">
    <w:name w:val="Пояснение к подписи"/>
    <w:basedOn w:val="a"/>
    <w:qFormat/>
    <w:rsid w:val="00EB093D"/>
    <w:pPr>
      <w:spacing w:after="0"/>
      <w:ind w:left="5761" w:right="2552"/>
      <w:jc w:val="center"/>
    </w:pPr>
    <w:rPr>
      <w:rFonts w:eastAsia="Times New Roman" w:cs="Antiqua"/>
      <w:kern w:val="0"/>
      <w:sz w:val="24"/>
      <w:szCs w:val="16"/>
      <w:lang w:eastAsia="ru-RU"/>
      <w14:ligatures w14:val="none"/>
    </w:rPr>
  </w:style>
  <w:style w:type="paragraph" w:customStyle="1" w:styleId="a7">
    <w:name w:val="Подпись к работе"/>
    <w:basedOn w:val="a"/>
    <w:qFormat/>
    <w:rsid w:val="00EB093D"/>
    <w:pPr>
      <w:tabs>
        <w:tab w:val="right" w:pos="9072"/>
      </w:tabs>
      <w:spacing w:after="0" w:line="276" w:lineRule="auto"/>
      <w:ind w:left="5761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customStyle="1" w:styleId="a8">
    <w:name w:val="Дата подписи"/>
    <w:basedOn w:val="a"/>
    <w:qFormat/>
    <w:rsid w:val="00EB093D"/>
    <w:pPr>
      <w:tabs>
        <w:tab w:val="left" w:pos="6521"/>
        <w:tab w:val="right" w:pos="9265"/>
      </w:tabs>
      <w:spacing w:after="640"/>
      <w:ind w:left="5761"/>
    </w:pPr>
    <w:rPr>
      <w:rFonts w:eastAsia="Times New Roman" w:cs="Times New Roman"/>
      <w:kern w:val="0"/>
      <w:szCs w:val="16"/>
      <w:lang w:eastAsia="ru-RU"/>
      <w14:ligatures w14:val="none"/>
    </w:rPr>
  </w:style>
  <w:style w:type="paragraph" w:styleId="a9">
    <w:name w:val="caption"/>
    <w:basedOn w:val="a"/>
    <w:next w:val="a"/>
    <w:uiPriority w:val="35"/>
    <w:unhideWhenUsed/>
    <w:qFormat/>
    <w:rsid w:val="00450EE6"/>
    <w:pPr>
      <w:spacing w:after="200" w:line="240" w:lineRule="auto"/>
    </w:pPr>
    <w:rPr>
      <w:iCs/>
      <w:color w:val="000000" w:themeColor="text1"/>
      <w:szCs w:val="18"/>
    </w:rPr>
  </w:style>
  <w:style w:type="character" w:customStyle="1" w:styleId="10">
    <w:name w:val="Заголовок 1 Знак"/>
    <w:basedOn w:val="a0"/>
    <w:link w:val="1"/>
    <w:uiPriority w:val="9"/>
    <w:rsid w:val="004215EB"/>
    <w:rPr>
      <w:rFonts w:ascii="Times New Roman" w:eastAsiaTheme="majorEastAsia" w:hAnsi="Times New Roman" w:cstheme="majorBidi"/>
      <w:b/>
      <w:sz w:val="32"/>
      <w:szCs w:val="32"/>
    </w:rPr>
  </w:style>
  <w:style w:type="paragraph" w:styleId="aa">
    <w:name w:val="TOC Heading"/>
    <w:basedOn w:val="1"/>
    <w:next w:val="a"/>
    <w:uiPriority w:val="39"/>
    <w:unhideWhenUsed/>
    <w:qFormat/>
    <w:rsid w:val="004215EB"/>
    <w:pPr>
      <w:outlineLvl w:val="9"/>
    </w:pPr>
    <w:rPr>
      <w:rFonts w:asciiTheme="majorHAnsi" w:hAnsiTheme="majorHAnsi"/>
      <w:b w:val="0"/>
      <w:color w:val="2F5496" w:themeColor="accent1" w:themeShade="BF"/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719D4"/>
    <w:pPr>
      <w:tabs>
        <w:tab w:val="left" w:pos="426"/>
        <w:tab w:val="right" w:leader="dot" w:pos="9345"/>
      </w:tabs>
      <w:spacing w:after="100"/>
    </w:pPr>
  </w:style>
  <w:style w:type="character" w:styleId="ab">
    <w:name w:val="Hyperlink"/>
    <w:basedOn w:val="a0"/>
    <w:uiPriority w:val="99"/>
    <w:unhideWhenUsed/>
    <w:rsid w:val="004215EB"/>
    <w:rPr>
      <w:color w:val="0563C1" w:themeColor="hyperlink"/>
      <w:u w:val="single"/>
    </w:rPr>
  </w:style>
  <w:style w:type="character" w:styleId="ac">
    <w:name w:val="Unresolved Mention"/>
    <w:basedOn w:val="a0"/>
    <w:uiPriority w:val="99"/>
    <w:semiHidden/>
    <w:unhideWhenUsed/>
    <w:rsid w:val="009D608E"/>
    <w:rPr>
      <w:color w:val="605E5C"/>
      <w:shd w:val="clear" w:color="auto" w:fill="E1DFDD"/>
    </w:rPr>
  </w:style>
  <w:style w:type="character" w:styleId="ad">
    <w:name w:val="Placeholder Text"/>
    <w:basedOn w:val="a0"/>
    <w:uiPriority w:val="99"/>
    <w:semiHidden/>
    <w:rsid w:val="00130DDC"/>
    <w:rPr>
      <w:color w:val="666666"/>
    </w:rPr>
  </w:style>
  <w:style w:type="paragraph" w:customStyle="1" w:styleId="ae">
    <w:name w:val="Код"/>
    <w:basedOn w:val="a"/>
    <w:link w:val="af"/>
    <w:qFormat/>
    <w:rsid w:val="002248E2"/>
    <w:pPr>
      <w:spacing w:after="0" w:line="240" w:lineRule="auto"/>
    </w:pPr>
    <w:rPr>
      <w:rFonts w:ascii="Courier New" w:hAnsi="Courier New"/>
      <w:sz w:val="20"/>
      <w:lang w:val="en-US"/>
    </w:rPr>
  </w:style>
  <w:style w:type="character" w:customStyle="1" w:styleId="af">
    <w:name w:val="Код Знак"/>
    <w:basedOn w:val="a0"/>
    <w:link w:val="ae"/>
    <w:rsid w:val="002248E2"/>
    <w:rPr>
      <w:rFonts w:ascii="Courier New" w:hAnsi="Courier New"/>
      <w:sz w:val="20"/>
      <w:lang w:val="en-US"/>
    </w:rPr>
  </w:style>
  <w:style w:type="table" w:styleId="af0">
    <w:name w:val="Table Grid"/>
    <w:basedOn w:val="a1"/>
    <w:uiPriority w:val="39"/>
    <w:rsid w:val="00E959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551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8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0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0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6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5183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9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6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7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1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1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42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95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0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9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36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8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10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8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0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9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4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8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98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57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1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1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3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5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95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6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1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75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359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2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9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2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3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5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244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925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86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9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2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84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0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1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1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8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1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433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7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2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9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2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35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62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2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5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862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1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508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50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0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43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1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09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113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6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63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1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3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55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49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3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7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93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4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2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9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3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747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53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90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1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0363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16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6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6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0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11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74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6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2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2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6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4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30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4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47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8669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6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8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0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69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1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7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9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13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277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14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2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9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2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4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58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635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99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8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7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4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5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77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1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5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833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823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69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1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4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24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7852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85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53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6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0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1127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7084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6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9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8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9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6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5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3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0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3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2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2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7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78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96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3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8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5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3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9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9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430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40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49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85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5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26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08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2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5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5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00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42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88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6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2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0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7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4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5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9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210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7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20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4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9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5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8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23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6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6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763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10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95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1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4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6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3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9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114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3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17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9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24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799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86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77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2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6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0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0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3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0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36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41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008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83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5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1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43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9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2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10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1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2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9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99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32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6712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98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6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6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3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71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489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86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5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256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6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7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82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08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6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4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66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94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66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0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5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0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4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873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1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6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3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2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7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3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7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213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52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8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0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88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4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7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9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04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78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1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8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857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131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9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40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368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28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2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12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83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2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3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9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0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1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24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06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81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4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8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87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4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0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1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B75161-A743-426E-A320-AEE237590E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861</TotalTime>
  <Pages>18</Pages>
  <Words>1889</Words>
  <Characters>10770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Власов</dc:creator>
  <cp:keywords/>
  <dc:description/>
  <cp:lastModifiedBy>flown9</cp:lastModifiedBy>
  <cp:revision>22</cp:revision>
  <dcterms:created xsi:type="dcterms:W3CDTF">2025-03-30T12:32:00Z</dcterms:created>
  <dcterms:modified xsi:type="dcterms:W3CDTF">2025-04-03T19:08:00Z</dcterms:modified>
</cp:coreProperties>
</file>