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1</w:t>
      </w:r>
    </w:p>
    <w:p w:rsidR="00000000" w:rsidDel="00000000" w:rsidP="00000000" w:rsidRDefault="00000000" w:rsidRPr="00000000" w14:paraId="00000002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ИТз-221</w:t>
      </w:r>
    </w:p>
    <w:p w:rsidR="00000000" w:rsidDel="00000000" w:rsidP="00000000" w:rsidRDefault="00000000" w:rsidRPr="00000000" w14:paraId="00000003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Дмитриев Дмитрий Анатольевич</w:t>
      </w:r>
    </w:p>
    <w:p w:rsidR="00000000" w:rsidDel="00000000" w:rsidP="00000000" w:rsidRDefault="00000000" w:rsidRPr="00000000" w14:paraId="00000004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Выполнение:_________ Защита:___________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изучить основные понятия теории графов, способы задания графов, научиться программно реализовывать алгоритмы получения и анализа маршрутов в графах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0A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8</w:t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0D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Представил графы G1, G2 матрицей смежности, матрицей инцидентности и диаграммой. Определил, являются ли последовательности вершин маршрутом, цепью, простой цепью, циклом, простым циклом в графах.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03650" cy="471551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20182" l="0" r="0" t="1009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71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59013" cy="4283334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9221" l="0" r="0" t="12971"/>
                    <a:stretch>
                      <a:fillRect/>
                    </a:stretch>
                  </pic:blipFill>
                  <pic:spPr>
                    <a:xfrm>
                      <a:off x="0" y="0"/>
                      <a:ext cx="3559013" cy="428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68550" cy="445141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9013" l="0" r="0" t="12836"/>
                    <a:stretch>
                      <a:fillRect/>
                    </a:stretch>
                  </pic:blipFill>
                  <pic:spPr>
                    <a:xfrm>
                      <a:off x="0" y="0"/>
                      <a:ext cx="3668550" cy="4451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Написал программу, определяющую, является ли заданная последовательность вершин маршрутом, цепью, простой цепью, циклом, простым циклом в графах, протестировал, внес результат в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95600" cy="391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Написал программу, получающую все маршруты заданной длины, выходящие из заданной вершины, протестировал, внес результат в отчет.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5331" cy="387572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331" cy="387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Написал программу, определяющую количество маршрутов заданной длины между каждой парой вершин графов, протестировал, внес результат в отчет.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9298" cy="111126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298" cy="111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определяющую все маршруту заданной длины между заданной парой вершин графа, протестировал, внес результат в отчет.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0440" cy="325158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325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получающую все простые максимальные цепи, выходящие из заданной вершины графа, протестировал, внес результат в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13598" cy="316611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598" cy="316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изучил основные понятия теории графов, способы задания графов, научился программно реализовывать алгоритмы получения и анализа маршрутов в графах.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lef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lef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lef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