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7D6" w:rsidRPr="001E12E0" w:rsidRDefault="001E12E0" w:rsidP="001E12E0">
      <w:pPr>
        <w:jc w:val="both"/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>Awfhy³ Kb‡÷e‡ji mv‡_ Awfhv‡b _vKv Kb‡÷e‡ji/1214 Avivdvi bvwRg DwÏb Gi †`Lv‡bv g‡Z †Xgkv Z`‡šÍ †K‡›`ªi cyivZb †eiv‡K iwÿZ Zvi cyivZb UvsK n‡Z K) bM` 31000/- UvKv(AvZ¥mvrK…Z I Dr‡KvP Mªn‡Yi UvKv) L) ¯^vÿwiZ `yBwU †mvbvjx e¨vsK Gi eøvsK †PK, M) 01 wU Kv‡jv is‡qvi e¨ewnZ ¯§vU© †dvb RãZvwjKv g~‡j Rã K‡ib| MZ 06/08/2021 wLªt Av‡jvP¨ NUbvq AvZ¥mvrK…Z I DZ‡KvP MÖnYK…Z (gv`K e¨emvqx †gvt †ejvj DwÏb n‡Z DÏviK…Z gv`K weµq UvKv I gv`K  cvPviKvwi †gvt AvivdvZ</w:t>
      </w:r>
      <w:r w:rsidR="00402F5E">
        <w:rPr>
          <w:rFonts w:ascii="SutonnyMJ" w:hAnsi="SutonnyMJ"/>
          <w:sz w:val="32"/>
        </w:rPr>
        <w:t>Õ‡K †Q‡o †`Iqv msµvšÍ MÖnYK…Z DZ‡KvP) 30,000/- (wÎk nvRvi UvKv) MÖnY K‡ib g‡g© ¯^xKv‡ivw³g~jK Revbew›` cÖ`vb K‡ib| D‡cviæ³ wel‡q †Xgkv Z`šÍ †K‡›`ªi GmAvB (wbt) KvRx †gvt Rvnvw½i Avjg, Kb‡÷ej/962 kvn †gvnv¤§` nvmvb I K‡b÷ej/13214 AvivdvZ bvwRg DwÏb Ges Awf‡hv‡³i weiæ‡× Awdmvi BbmvR© mvZKvwbqv _vbv eivei GRnvi `‡qi Kwi‡j mvZKvwbqv _vbvi gvgjv bs-11, Zs-09/08/2021 wLªt, aviv- gv`K`ªe¨ wb‡qvš¿b AvBb 2018 Gi 36(1) Gi 10(K)41 Zrmn 386/406/420/34 †cbvj †KvW iæRy nq|</w:t>
      </w:r>
      <w:r w:rsidR="004A3C74">
        <w:rPr>
          <w:rFonts w:ascii="SutonnyMJ" w:hAnsi="SutonnyMJ"/>
          <w:sz w:val="32"/>
        </w:rPr>
        <w:t>8</w:t>
      </w:r>
      <w:bookmarkStart w:id="0" w:name="_GoBack"/>
      <w:bookmarkEnd w:id="0"/>
    </w:p>
    <w:sectPr w:rsidR="007A37D6" w:rsidRPr="001E1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E0"/>
    <w:rsid w:val="001E12E0"/>
    <w:rsid w:val="00402F5E"/>
    <w:rsid w:val="004A3C74"/>
    <w:rsid w:val="007A37D6"/>
    <w:rsid w:val="00E53F01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Flparvez</dc:creator>
  <cp:lastModifiedBy>Flparvez</cp:lastModifiedBy>
  <cp:revision>1</cp:revision>
  <dcterms:created xsi:type="dcterms:W3CDTF">2022-11-28T09:21:00Z</dcterms:created>
  <dcterms:modified xsi:type="dcterms:W3CDTF">2022-11-28T09:43:00Z</dcterms:modified>
</cp:coreProperties>
</file>