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3DB1C" w14:textId="77777777" w:rsidR="00FF7C2E" w:rsidRDefault="00000000" w:rsidP="004343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firstLine="72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МІНІСТЕРСТВО ОСВІТИ І НАУКИ УКРАЇНИ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76297014" w14:textId="77777777" w:rsidR="00FF7C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НАЦІОНАЛЬНИЙ УНІВЕРСИТЕТ "ЛЬВІВСЬКА ПОЛІТЕХНІКА"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2EBD94DF" w14:textId="77777777" w:rsidR="00FF7C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40" w:lineRule="auto"/>
        <w:ind w:right="88"/>
        <w:jc w:val="right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Інститут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ІКНІ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3A04EE2D" w14:textId="77777777" w:rsidR="00FF7C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40" w:lineRule="auto"/>
        <w:ind w:right="77"/>
        <w:jc w:val="right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Кафедра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ПЗ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6A3212E8" w14:textId="77777777" w:rsidR="00FF7C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72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 xml:space="preserve">ЗВІТ </w:t>
      </w:r>
    </w:p>
    <w:p w14:paraId="1E0C30F7" w14:textId="1C3F878B" w:rsidR="00FF7C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3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До лабораторної роботи № </w:t>
      </w:r>
      <w:r w:rsidR="00182F45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4BF2FAC" w14:textId="4BFD51B6" w:rsidR="00FF7C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line="234" w:lineRule="auto"/>
        <w:ind w:left="395" w:right="388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На тему: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“</w:t>
      </w:r>
      <w:r w:rsidR="00182F45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uk-UA"/>
        </w:rPr>
        <w:t xml:space="preserve">Основні поняття мови С. Реалізація алгоритмів з розгалуженням. Інтегроване середовище розробки </w:t>
      </w:r>
      <w:r w:rsidR="00182F45" w:rsidRPr="00182F45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MS Visual Studio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” </w:t>
      </w:r>
    </w:p>
    <w:p w14:paraId="4594BF50" w14:textId="77777777" w:rsidR="00FF7C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white"/>
        </w:rPr>
        <w:t xml:space="preserve">З дисципліни: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white"/>
        </w:rPr>
        <w:t>“Основи програмування”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</w:t>
      </w:r>
    </w:p>
    <w:p w14:paraId="767C3421" w14:textId="77777777" w:rsidR="00FF7C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86" w:line="240" w:lineRule="auto"/>
        <w:ind w:right="437"/>
        <w:jc w:val="right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Лектор: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15E8CE8D" w14:textId="77777777" w:rsidR="00FF7C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right="425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ст.викл. каф. ПЗ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1F48B4BE" w14:textId="77777777" w:rsidR="00FF7C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right="444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Муха Т.О.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434A955F" w14:textId="77777777" w:rsidR="00FF7C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right="437"/>
        <w:jc w:val="right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Виконав: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1F5127C5" w14:textId="40910E20" w:rsidR="00FF7C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right="424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ст. гр. ПЗ-1</w:t>
      </w:r>
      <w:r w:rsidR="00182F45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7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76F6445" w14:textId="439DCA13" w:rsidR="00FF7C2E" w:rsidRDefault="00182F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right="444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Кашпірук І.А.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57666B47" w14:textId="77777777" w:rsidR="00FF7C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right="438"/>
        <w:jc w:val="right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Прийняла: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F2E7630" w14:textId="77777777" w:rsidR="00FF7C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right="425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асист. каф. ПЗ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478B86D" w14:textId="3DA0F168" w:rsidR="00FF7C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right="444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Заводовська Н.О.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2647EECA" w14:textId="499EE2D0" w:rsidR="00FF7C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05" w:line="240" w:lineRule="auto"/>
        <w:ind w:right="444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« ____ » ________ 202</w:t>
      </w:r>
      <w:r w:rsidR="004343F8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6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р.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30A06FE9" w14:textId="77777777" w:rsidR="00FF7C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240" w:lineRule="auto"/>
        <w:ind w:right="444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Gungsuh" w:eastAsia="Gungsuh" w:hAnsi="Gungsuh" w:cs="Gungsuh"/>
          <w:color w:val="000000"/>
          <w:sz w:val="24"/>
          <w:szCs w:val="24"/>
          <w:highlight w:val="white"/>
        </w:rPr>
        <w:t>∑= ____ 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15F1FDC9" w14:textId="118A94F6" w:rsidR="00FF7C2E" w:rsidRPr="00182F4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Львів – 202</w:t>
      </w:r>
      <w:r w:rsidR="00182F45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uk-UA"/>
        </w:rPr>
        <w:t>6</w:t>
      </w:r>
    </w:p>
    <w:p w14:paraId="7FA1CE13" w14:textId="56E145A8" w:rsidR="00FF7C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79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2 </w:t>
      </w:r>
    </w:p>
    <w:p w14:paraId="7D6BA8BB" w14:textId="77777777" w:rsidR="00FF7C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239" w:lineRule="auto"/>
        <w:ind w:left="28" w:right="811" w:hanging="2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Тема роботи: </w:t>
      </w:r>
      <w:r>
        <w:rPr>
          <w:rFonts w:ascii="Times New Roman" w:eastAsia="Times New Roman" w:hAnsi="Times New Roman" w:cs="Times New Roman"/>
          <w:sz w:val="24"/>
          <w:szCs w:val="24"/>
        </w:rPr>
        <w:t>Основні поняття мови 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Реалізація алгоритмів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 розгалуженням.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Інтегроване середовище розробки MS Visual Studio. </w:t>
      </w:r>
    </w:p>
    <w:p w14:paraId="26351BA0" w14:textId="77777777" w:rsidR="00FF7C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1" w:right="121" w:firstLine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Мета роботи: </w:t>
      </w:r>
      <w:r>
        <w:rPr>
          <w:rFonts w:ascii="Times New Roman" w:eastAsia="Times New Roman" w:hAnsi="Times New Roman" w:cs="Times New Roman"/>
          <w:sz w:val="24"/>
          <w:szCs w:val="24"/>
        </w:rPr>
        <w:t>навчитися програмувати на мові С найпростіші лінійні</w:t>
      </w:r>
    </w:p>
    <w:p w14:paraId="5E718F2E" w14:textId="77777777" w:rsidR="00FF7C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1" w:right="121" w:firstLine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алгоритми та алгоритми з галуженням</w:t>
      </w:r>
    </w:p>
    <w:p w14:paraId="458ED18B" w14:textId="77777777" w:rsidR="00FF7C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4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white"/>
        </w:rPr>
        <w:t>Індивідуальне завдання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</w:p>
    <w:p w14:paraId="1309A8AD" w14:textId="7F4E7C62" w:rsidR="00FF7C2E" w:rsidRPr="00DE021D" w:rsidRDefault="00000000" w:rsidP="00DE021D">
      <w:pPr>
        <w:pStyle w:val="ListParagraph"/>
        <w:keepLines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21D">
        <w:rPr>
          <w:rFonts w:ascii="Times New Roman" w:eastAsia="Times New Roman" w:hAnsi="Times New Roman" w:cs="Times New Roman"/>
          <w:sz w:val="24"/>
          <w:szCs w:val="24"/>
        </w:rPr>
        <w:t>Написати програму для обчислення заданих арифметичних виразів.</w:t>
      </w:r>
    </w:p>
    <w:p w14:paraId="7498ACE4" w14:textId="77777777" w:rsidR="00FF7C2E" w:rsidRDefault="00000000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Вважати, що X, Y – змінні, значення яких слід вводити з клавіатури, всі інші</w:t>
      </w:r>
    </w:p>
    <w:p w14:paraId="202DA1F0" w14:textId="77777777" w:rsidR="00FF7C2E" w:rsidRDefault="00000000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величини виразу описати як константи.</w:t>
      </w:r>
    </w:p>
    <w:p w14:paraId="11AA3873" w14:textId="2D864A88" w:rsidR="00FF7C2E" w:rsidRDefault="00182F45" w:rsidP="00182F45">
      <w:pPr>
        <w:rPr>
          <w:rFonts w:ascii="Times New Roman" w:eastAsia="Times New Roman" w:hAnsi="Times New Roman" w:cs="Times New Roman"/>
          <w:noProof/>
          <w:sz w:val="40"/>
          <w:szCs w:val="40"/>
          <w:vertAlign w:val="subscript"/>
        </w:rPr>
      </w:pPr>
      <w:r w:rsidRPr="00182F45">
        <w:rPr>
          <w:rFonts w:ascii="Times New Roman" w:eastAsia="Times New Roman" w:hAnsi="Times New Roman" w:cs="Times New Roman"/>
          <w:noProof/>
          <w:sz w:val="40"/>
          <w:szCs w:val="40"/>
          <w:vertAlign w:val="subscript"/>
        </w:rPr>
        <w:drawing>
          <wp:inline distT="0" distB="0" distL="0" distR="0" wp14:anchorId="13E612C2" wp14:editId="5DA4D6C6">
            <wp:extent cx="1424539" cy="371893"/>
            <wp:effectExtent l="0" t="0" r="4445" b="9525"/>
            <wp:docPr id="101915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553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40668" cy="376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2F45">
        <w:rPr>
          <w:rFonts w:ascii="Times New Roman" w:eastAsia="Times New Roman" w:hAnsi="Times New Roman" w:cs="Times New Roman"/>
          <w:noProof/>
          <w:sz w:val="40"/>
          <w:szCs w:val="40"/>
          <w:vertAlign w:val="subscript"/>
        </w:rPr>
        <w:t xml:space="preserve"> </w:t>
      </w:r>
    </w:p>
    <w:p w14:paraId="2D264BF8" w14:textId="77777777" w:rsidR="00DE021D" w:rsidRDefault="00DE021D" w:rsidP="00182F4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445976" w14:textId="6551EC56" w:rsidR="00FF7C2E" w:rsidRPr="00DE021D" w:rsidRDefault="00DE021D" w:rsidP="00DE021D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E021D">
        <w:rPr>
          <w:rFonts w:ascii="Times New Roman" w:eastAsia="Times New Roman" w:hAnsi="Times New Roman" w:cs="Times New Roman"/>
          <w:sz w:val="24"/>
          <w:szCs w:val="24"/>
        </w:rPr>
        <w:t>Ввести з клавіатури 6-и значне число. Перевірити, чи це число може бути записом числа в 5-тірковій системі числення. Якщо так, вивести його значення у 10-вій системі числення.</w:t>
      </w:r>
    </w:p>
    <w:p w14:paraId="3B28DADC" w14:textId="74046B52" w:rsidR="00FF7C2E" w:rsidRDefault="00FF7C2E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960FF58" w14:textId="77777777" w:rsidR="00FF7C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Теоретичні відомості </w:t>
      </w:r>
    </w:p>
    <w:p w14:paraId="5572FD0B" w14:textId="110B9A4C" w:rsidR="00DE021D" w:rsidRPr="00DE021D" w:rsidRDefault="00DE021D" w:rsidP="00DE021D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У мові програмування С,  константи використовуються для того щоб створити змінну, значення яких не може бути змінено в ході виконання програми. Оголошуються вони за допомогою клочового слова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const</w:t>
      </w:r>
      <w:r w:rsidRPr="00DE021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перед типом змінної.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</w:p>
    <w:p w14:paraId="274A9B11" w14:textId="5B007FF7" w:rsidR="009F7FE6" w:rsidRPr="009F7FE6" w:rsidRDefault="009F7FE6" w:rsidP="009F7FE6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Оператор розгалуження</w:t>
      </w:r>
      <w:r w:rsidR="00DE021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DE021D" w:rsidRPr="00DE021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if</w:t>
      </w:r>
      <w:r w:rsidR="00DE021D" w:rsidRPr="009F7FE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…</w:t>
      </w:r>
      <w:r w:rsidR="00DE021D" w:rsidRPr="00DE021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else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–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це оператор який використовується для виконання певних дій залежно від того чи умова є хибною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(false/0)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чи правдивою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(true/1)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</w:p>
    <w:p w14:paraId="05DEC5A4" w14:textId="1401E212" w:rsidR="009F7FE6" w:rsidRPr="009F7FE6" w:rsidRDefault="009F7FE6" w:rsidP="00DE021D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Основні логічні оператори та оператори порівняння використовуються для формування певних умов в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if</w:t>
      </w:r>
      <w:r w:rsidRPr="009F7FE6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…</w:t>
      </w:r>
      <w:r w:rsidRPr="009F7FE6">
        <w:rPr>
          <w:rFonts w:ascii="Times New Roman" w:eastAsia="Times New Roman" w:hAnsi="Times New Roman" w:cs="Times New Roman"/>
          <w:sz w:val="24"/>
          <w:szCs w:val="24"/>
          <w:lang w:val="ru-RU"/>
        </w:rPr>
        <w:t>),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а саме</w:t>
      </w:r>
      <w:r w:rsidRPr="009F7FE6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14:paraId="092771DE" w14:textId="1556ABA1" w:rsidR="009F7FE6" w:rsidRPr="009F7FE6" w:rsidRDefault="009F7FE6" w:rsidP="009F7FE6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Логічний оператор і -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&amp;&amp;</w:t>
      </w:r>
    </w:p>
    <w:p w14:paraId="414C7E1C" w14:textId="671CAC33" w:rsidR="009F7FE6" w:rsidRPr="009F7FE6" w:rsidRDefault="009F7FE6" w:rsidP="009F7FE6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Логічний оператор або -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||</w:t>
      </w:r>
    </w:p>
    <w:p w14:paraId="752966FE" w14:textId="258EB622" w:rsidR="009F7FE6" w:rsidRPr="009F7FE6" w:rsidRDefault="009F7FE6" w:rsidP="009F7FE6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Логічний оператор не - !</w:t>
      </w:r>
    </w:p>
    <w:p w14:paraId="3D9F7D18" w14:textId="65F32AE2" w:rsidR="009F7FE6" w:rsidRPr="009F7FE6" w:rsidRDefault="009F7FE6" w:rsidP="009F7FE6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Оператор порівняння дорівнює - ==</w:t>
      </w:r>
    </w:p>
    <w:p w14:paraId="5671AAFC" w14:textId="1C38AF43" w:rsidR="009F7FE6" w:rsidRPr="009F7FE6" w:rsidRDefault="009F7FE6" w:rsidP="009F7FE6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Оператор порівняння не дорівнює - !=</w:t>
      </w:r>
    </w:p>
    <w:p w14:paraId="65D7EC18" w14:textId="7005D6A5" w:rsidR="009F7FE6" w:rsidRPr="009F7FE6" w:rsidRDefault="009F7FE6" w:rsidP="009F7FE6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Оператор порівняння більше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менше -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&gt;/&lt;</w:t>
      </w:r>
    </w:p>
    <w:p w14:paraId="1E58351A" w14:textId="6C5B2CA5" w:rsidR="009F7FE6" w:rsidRPr="00A90726" w:rsidRDefault="009F7FE6" w:rsidP="009F7FE6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Оператор порівняння більше або дорівнює/менше або дорівнює - </w:t>
      </w:r>
      <w:r w:rsidRPr="009F7FE6">
        <w:rPr>
          <w:rFonts w:ascii="Times New Roman" w:eastAsia="Times New Roman" w:hAnsi="Times New Roman" w:cs="Times New Roman"/>
          <w:sz w:val="24"/>
          <w:szCs w:val="24"/>
          <w:lang w:val="ru-RU"/>
        </w:rPr>
        <w:t>&gt;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=/</w:t>
      </w:r>
      <w:r w:rsidRPr="009F7FE6">
        <w:rPr>
          <w:rFonts w:ascii="Times New Roman" w:eastAsia="Times New Roman" w:hAnsi="Times New Roman" w:cs="Times New Roman"/>
          <w:sz w:val="24"/>
          <w:szCs w:val="24"/>
          <w:lang w:val="ru-RU"/>
        </w:rPr>
        <w:t>&lt;=</w:t>
      </w:r>
    </w:p>
    <w:p w14:paraId="31E45D08" w14:textId="77777777" w:rsidR="00A90726" w:rsidRPr="00A90726" w:rsidRDefault="00A90726" w:rsidP="00A907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7E8C98E" w14:textId="77777777" w:rsidR="00A90726" w:rsidRDefault="00A90726" w:rsidP="00A907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F57C37F" w14:textId="77777777" w:rsidR="00A90726" w:rsidRDefault="00A90726" w:rsidP="00A907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3ECAD6D" w14:textId="77777777" w:rsidR="00A90726" w:rsidRDefault="00A90726" w:rsidP="00A907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BB1D435" w14:textId="77777777" w:rsidR="00A90726" w:rsidRDefault="00A90726" w:rsidP="00A907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ACFA9CE" w14:textId="77777777" w:rsidR="00A90726" w:rsidRDefault="00A90726" w:rsidP="00A907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CE40211" w14:textId="77777777" w:rsidR="00A90726" w:rsidRDefault="00A90726" w:rsidP="00A907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74E4782" w14:textId="5BF774B5" w:rsidR="009F7FE6" w:rsidRPr="00A90726" w:rsidRDefault="00A90726" w:rsidP="00A90726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90726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Основні математичні функції мови С</w:t>
      </w:r>
      <w:r w:rsidR="001244C1" w:rsidRPr="001244C1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14:paraId="572AF7A6" w14:textId="2651ACDA" w:rsidR="009F7FE6" w:rsidRDefault="00A90726" w:rsidP="00A90726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noProof/>
        </w:rPr>
        <w:drawing>
          <wp:inline distT="0" distB="0" distL="0" distR="0" wp14:anchorId="0FABE924" wp14:editId="2BE25E8A">
            <wp:extent cx="5626100" cy="3657600"/>
            <wp:effectExtent l="0" t="0" r="0" b="0"/>
            <wp:docPr id="1382587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58728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902" cy="3730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DC604" w14:textId="56BD9F86" w:rsidR="00A90726" w:rsidRPr="00510BD8" w:rsidRDefault="00510BD8" w:rsidP="00510B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Додаток 1</w:t>
      </w:r>
    </w:p>
    <w:p w14:paraId="0DC19A89" w14:textId="16ED9024" w:rsidR="00510BD8" w:rsidRDefault="00000000" w:rsidP="00510B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Код програми </w:t>
      </w:r>
    </w:p>
    <w:p w14:paraId="17C93DC9" w14:textId="77777777" w:rsidR="00510BD8" w:rsidRPr="004343F8" w:rsidRDefault="00510BD8" w:rsidP="00510B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</w:p>
    <w:p w14:paraId="02907541" w14:textId="77777777" w:rsidR="00510BD8" w:rsidRPr="00510BD8" w:rsidRDefault="00510BD8" w:rsidP="00510B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rPr>
          <w:rFonts w:ascii="Courier New" w:eastAsia="Courier New" w:hAnsi="Courier New" w:cs="Courier New"/>
          <w:sz w:val="24"/>
          <w:szCs w:val="24"/>
          <w:lang w:val="ru-UA"/>
        </w:rPr>
      </w:pPr>
      <w:r w:rsidRPr="00510BD8">
        <w:rPr>
          <w:rFonts w:ascii="Courier New" w:eastAsia="Courier New" w:hAnsi="Courier New" w:cs="Courier New"/>
          <w:sz w:val="24"/>
          <w:szCs w:val="24"/>
          <w:lang w:val="ru-UA"/>
        </w:rPr>
        <w:t>#include &lt;stdio.h&gt;</w:t>
      </w:r>
    </w:p>
    <w:p w14:paraId="7AEEEF3D" w14:textId="77777777" w:rsidR="00510BD8" w:rsidRPr="00510BD8" w:rsidRDefault="00510BD8" w:rsidP="00510B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rPr>
          <w:rFonts w:ascii="Courier New" w:eastAsia="Courier New" w:hAnsi="Courier New" w:cs="Courier New"/>
          <w:sz w:val="24"/>
          <w:szCs w:val="24"/>
          <w:lang w:val="ru-UA"/>
        </w:rPr>
      </w:pPr>
      <w:r w:rsidRPr="00510BD8">
        <w:rPr>
          <w:rFonts w:ascii="Courier New" w:eastAsia="Courier New" w:hAnsi="Courier New" w:cs="Courier New"/>
          <w:sz w:val="24"/>
          <w:szCs w:val="24"/>
          <w:lang w:val="ru-UA"/>
        </w:rPr>
        <w:t>#include &lt;math.h&gt;</w:t>
      </w:r>
    </w:p>
    <w:p w14:paraId="3B5CF2F2" w14:textId="77777777" w:rsidR="00510BD8" w:rsidRPr="00510BD8" w:rsidRDefault="00510BD8" w:rsidP="00510B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rPr>
          <w:rFonts w:ascii="Courier New" w:eastAsia="Courier New" w:hAnsi="Courier New" w:cs="Courier New"/>
          <w:sz w:val="24"/>
          <w:szCs w:val="24"/>
          <w:lang w:val="ru-UA"/>
        </w:rPr>
      </w:pPr>
    </w:p>
    <w:p w14:paraId="77E0FB29" w14:textId="77777777" w:rsidR="00510BD8" w:rsidRPr="00510BD8" w:rsidRDefault="00510BD8" w:rsidP="00510B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rPr>
          <w:rFonts w:ascii="Courier New" w:eastAsia="Courier New" w:hAnsi="Courier New" w:cs="Courier New"/>
          <w:sz w:val="24"/>
          <w:szCs w:val="24"/>
          <w:lang w:val="ru-UA"/>
        </w:rPr>
      </w:pPr>
      <w:r w:rsidRPr="00510BD8">
        <w:rPr>
          <w:rFonts w:ascii="Courier New" w:eastAsia="Courier New" w:hAnsi="Courier New" w:cs="Courier New"/>
          <w:sz w:val="24"/>
          <w:szCs w:val="24"/>
          <w:lang w:val="ru-UA"/>
        </w:rPr>
        <w:t>int main(void){</w:t>
      </w:r>
    </w:p>
    <w:p w14:paraId="0D105E84" w14:textId="77777777" w:rsidR="00510BD8" w:rsidRPr="00510BD8" w:rsidRDefault="00510BD8" w:rsidP="00510B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rPr>
          <w:rFonts w:ascii="Courier New" w:eastAsia="Courier New" w:hAnsi="Courier New" w:cs="Courier New"/>
          <w:sz w:val="24"/>
          <w:szCs w:val="24"/>
          <w:lang w:val="ru-UA"/>
        </w:rPr>
      </w:pPr>
      <w:r w:rsidRPr="00510BD8">
        <w:rPr>
          <w:rFonts w:ascii="Courier New" w:eastAsia="Courier New" w:hAnsi="Courier New" w:cs="Courier New"/>
          <w:i/>
          <w:iCs/>
          <w:sz w:val="24"/>
          <w:szCs w:val="24"/>
          <w:lang w:val="ru-UA"/>
        </w:rPr>
        <w:t>    /* Змінні */</w:t>
      </w:r>
    </w:p>
    <w:p w14:paraId="4806A2ED" w14:textId="77777777" w:rsidR="00510BD8" w:rsidRPr="00510BD8" w:rsidRDefault="00510BD8" w:rsidP="00510B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rPr>
          <w:rFonts w:ascii="Courier New" w:eastAsia="Courier New" w:hAnsi="Courier New" w:cs="Courier New"/>
          <w:sz w:val="24"/>
          <w:szCs w:val="24"/>
          <w:lang w:val="ru-UA"/>
        </w:rPr>
      </w:pPr>
      <w:r w:rsidRPr="00510BD8">
        <w:rPr>
          <w:rFonts w:ascii="Courier New" w:eastAsia="Courier New" w:hAnsi="Courier New" w:cs="Courier New"/>
          <w:sz w:val="24"/>
          <w:szCs w:val="24"/>
          <w:lang w:val="ru-UA"/>
        </w:rPr>
        <w:t xml:space="preserve">    double </w:t>
      </w:r>
      <w:r w:rsidRPr="00510BD8">
        <w:rPr>
          <w:rFonts w:ascii="Courier New" w:eastAsia="Courier New" w:hAnsi="Courier New" w:cs="Courier New"/>
          <w:i/>
          <w:iCs/>
          <w:sz w:val="24"/>
          <w:szCs w:val="24"/>
          <w:lang w:val="ru-UA"/>
        </w:rPr>
        <w:t>b</w:t>
      </w:r>
      <w:r w:rsidRPr="00510BD8">
        <w:rPr>
          <w:rFonts w:ascii="Courier New" w:eastAsia="Courier New" w:hAnsi="Courier New" w:cs="Courier New"/>
          <w:sz w:val="24"/>
          <w:szCs w:val="24"/>
          <w:lang w:val="ru-UA"/>
        </w:rPr>
        <w:t xml:space="preserve">, </w:t>
      </w:r>
      <w:r w:rsidRPr="00510BD8">
        <w:rPr>
          <w:rFonts w:ascii="Courier New" w:eastAsia="Courier New" w:hAnsi="Courier New" w:cs="Courier New"/>
          <w:i/>
          <w:iCs/>
          <w:sz w:val="24"/>
          <w:szCs w:val="24"/>
          <w:lang w:val="ru-UA"/>
        </w:rPr>
        <w:t>x</w:t>
      </w:r>
      <w:r w:rsidRPr="00510BD8">
        <w:rPr>
          <w:rFonts w:ascii="Courier New" w:eastAsia="Courier New" w:hAnsi="Courier New" w:cs="Courier New"/>
          <w:sz w:val="24"/>
          <w:szCs w:val="24"/>
          <w:lang w:val="ru-UA"/>
        </w:rPr>
        <w:t xml:space="preserve">, </w:t>
      </w:r>
      <w:r w:rsidRPr="00510BD8">
        <w:rPr>
          <w:rFonts w:ascii="Courier New" w:eastAsia="Courier New" w:hAnsi="Courier New" w:cs="Courier New"/>
          <w:i/>
          <w:iCs/>
          <w:sz w:val="24"/>
          <w:szCs w:val="24"/>
          <w:lang w:val="ru-UA"/>
        </w:rPr>
        <w:t>z</w:t>
      </w:r>
      <w:r w:rsidRPr="00510BD8">
        <w:rPr>
          <w:rFonts w:ascii="Courier New" w:eastAsia="Courier New" w:hAnsi="Courier New" w:cs="Courier New"/>
          <w:sz w:val="24"/>
          <w:szCs w:val="24"/>
          <w:lang w:val="ru-UA"/>
        </w:rPr>
        <w:t>;</w:t>
      </w:r>
    </w:p>
    <w:p w14:paraId="41A5480C" w14:textId="77777777" w:rsidR="00510BD8" w:rsidRPr="00510BD8" w:rsidRDefault="00510BD8" w:rsidP="00510B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rPr>
          <w:rFonts w:ascii="Courier New" w:eastAsia="Courier New" w:hAnsi="Courier New" w:cs="Courier New"/>
          <w:sz w:val="24"/>
          <w:szCs w:val="24"/>
          <w:lang w:val="ru-UA"/>
        </w:rPr>
      </w:pPr>
      <w:r w:rsidRPr="00510BD8">
        <w:rPr>
          <w:rFonts w:ascii="Courier New" w:eastAsia="Courier New" w:hAnsi="Courier New" w:cs="Courier New"/>
          <w:i/>
          <w:iCs/>
          <w:sz w:val="24"/>
          <w:szCs w:val="24"/>
          <w:lang w:val="ru-UA"/>
        </w:rPr>
        <w:t>    /* Введення х */</w:t>
      </w:r>
    </w:p>
    <w:p w14:paraId="7CC9C80D" w14:textId="77777777" w:rsidR="00510BD8" w:rsidRPr="00510BD8" w:rsidRDefault="00510BD8" w:rsidP="00510B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rPr>
          <w:rFonts w:ascii="Courier New" w:eastAsia="Courier New" w:hAnsi="Courier New" w:cs="Courier New"/>
          <w:sz w:val="24"/>
          <w:szCs w:val="24"/>
          <w:lang w:val="ru-UA"/>
        </w:rPr>
      </w:pPr>
      <w:r w:rsidRPr="00510BD8">
        <w:rPr>
          <w:rFonts w:ascii="Courier New" w:eastAsia="Courier New" w:hAnsi="Courier New" w:cs="Courier New"/>
          <w:sz w:val="24"/>
          <w:szCs w:val="24"/>
          <w:lang w:val="ru-UA"/>
        </w:rPr>
        <w:t>    printf("Enter x:\n");</w:t>
      </w:r>
    </w:p>
    <w:p w14:paraId="640C96CD" w14:textId="77777777" w:rsidR="00510BD8" w:rsidRPr="00510BD8" w:rsidRDefault="00510BD8" w:rsidP="00510B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rPr>
          <w:rFonts w:ascii="Courier New" w:eastAsia="Courier New" w:hAnsi="Courier New" w:cs="Courier New"/>
          <w:sz w:val="24"/>
          <w:szCs w:val="24"/>
          <w:lang w:val="ru-UA"/>
        </w:rPr>
      </w:pPr>
      <w:r w:rsidRPr="00510BD8">
        <w:rPr>
          <w:rFonts w:ascii="Courier New" w:eastAsia="Courier New" w:hAnsi="Courier New" w:cs="Courier New"/>
          <w:sz w:val="24"/>
          <w:szCs w:val="24"/>
          <w:lang w:val="ru-UA"/>
        </w:rPr>
        <w:t>    scanf("%lf", &amp;</w:t>
      </w:r>
      <w:r w:rsidRPr="00510BD8">
        <w:rPr>
          <w:rFonts w:ascii="Courier New" w:eastAsia="Courier New" w:hAnsi="Courier New" w:cs="Courier New"/>
          <w:i/>
          <w:iCs/>
          <w:sz w:val="24"/>
          <w:szCs w:val="24"/>
          <w:lang w:val="ru-UA"/>
        </w:rPr>
        <w:t>x</w:t>
      </w:r>
      <w:r w:rsidRPr="00510BD8">
        <w:rPr>
          <w:rFonts w:ascii="Courier New" w:eastAsia="Courier New" w:hAnsi="Courier New" w:cs="Courier New"/>
          <w:sz w:val="24"/>
          <w:szCs w:val="24"/>
          <w:lang w:val="ru-UA"/>
        </w:rPr>
        <w:t>);</w:t>
      </w:r>
    </w:p>
    <w:p w14:paraId="52022EE2" w14:textId="77777777" w:rsidR="00510BD8" w:rsidRPr="00510BD8" w:rsidRDefault="00510BD8" w:rsidP="00510B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rPr>
          <w:rFonts w:ascii="Courier New" w:eastAsia="Courier New" w:hAnsi="Courier New" w:cs="Courier New"/>
          <w:sz w:val="24"/>
          <w:szCs w:val="24"/>
          <w:lang w:val="ru-UA"/>
        </w:rPr>
      </w:pPr>
      <w:r w:rsidRPr="00510BD8">
        <w:rPr>
          <w:rFonts w:ascii="Courier New" w:eastAsia="Courier New" w:hAnsi="Courier New" w:cs="Courier New"/>
          <w:i/>
          <w:iCs/>
          <w:sz w:val="24"/>
          <w:szCs w:val="24"/>
          <w:lang w:val="ru-UA"/>
        </w:rPr>
        <w:t>    /* Введення z */</w:t>
      </w:r>
    </w:p>
    <w:p w14:paraId="38CD69F8" w14:textId="77777777" w:rsidR="00510BD8" w:rsidRPr="00510BD8" w:rsidRDefault="00510BD8" w:rsidP="00510B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rPr>
          <w:rFonts w:ascii="Courier New" w:eastAsia="Courier New" w:hAnsi="Courier New" w:cs="Courier New"/>
          <w:sz w:val="24"/>
          <w:szCs w:val="24"/>
          <w:lang w:val="ru-UA"/>
        </w:rPr>
      </w:pPr>
      <w:r w:rsidRPr="00510BD8">
        <w:rPr>
          <w:rFonts w:ascii="Courier New" w:eastAsia="Courier New" w:hAnsi="Courier New" w:cs="Courier New"/>
          <w:sz w:val="24"/>
          <w:szCs w:val="24"/>
          <w:lang w:val="ru-UA"/>
        </w:rPr>
        <w:t>    printf("Enter z:\n");</w:t>
      </w:r>
    </w:p>
    <w:p w14:paraId="3B672F14" w14:textId="77777777" w:rsidR="00510BD8" w:rsidRPr="00510BD8" w:rsidRDefault="00510BD8" w:rsidP="00510B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rPr>
          <w:rFonts w:ascii="Courier New" w:eastAsia="Courier New" w:hAnsi="Courier New" w:cs="Courier New"/>
          <w:sz w:val="24"/>
          <w:szCs w:val="24"/>
          <w:lang w:val="ru-UA"/>
        </w:rPr>
      </w:pPr>
      <w:r w:rsidRPr="00510BD8">
        <w:rPr>
          <w:rFonts w:ascii="Courier New" w:eastAsia="Courier New" w:hAnsi="Courier New" w:cs="Courier New"/>
          <w:sz w:val="24"/>
          <w:szCs w:val="24"/>
          <w:lang w:val="ru-UA"/>
        </w:rPr>
        <w:t>    scanf("%lf", &amp;</w:t>
      </w:r>
      <w:r w:rsidRPr="00510BD8">
        <w:rPr>
          <w:rFonts w:ascii="Courier New" w:eastAsia="Courier New" w:hAnsi="Courier New" w:cs="Courier New"/>
          <w:i/>
          <w:iCs/>
          <w:sz w:val="24"/>
          <w:szCs w:val="24"/>
          <w:lang w:val="ru-UA"/>
        </w:rPr>
        <w:t>z</w:t>
      </w:r>
      <w:r w:rsidRPr="00510BD8">
        <w:rPr>
          <w:rFonts w:ascii="Courier New" w:eastAsia="Courier New" w:hAnsi="Courier New" w:cs="Courier New"/>
          <w:sz w:val="24"/>
          <w:szCs w:val="24"/>
          <w:lang w:val="ru-UA"/>
        </w:rPr>
        <w:t>);</w:t>
      </w:r>
    </w:p>
    <w:p w14:paraId="0085DFE5" w14:textId="77777777" w:rsidR="00510BD8" w:rsidRPr="00510BD8" w:rsidRDefault="00510BD8" w:rsidP="00510B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rPr>
          <w:rFonts w:ascii="Courier New" w:eastAsia="Courier New" w:hAnsi="Courier New" w:cs="Courier New"/>
          <w:sz w:val="24"/>
          <w:szCs w:val="24"/>
          <w:lang w:val="ru-UA"/>
        </w:rPr>
      </w:pPr>
      <w:r w:rsidRPr="00510BD8">
        <w:rPr>
          <w:rFonts w:ascii="Courier New" w:eastAsia="Courier New" w:hAnsi="Courier New" w:cs="Courier New"/>
          <w:i/>
          <w:iCs/>
          <w:sz w:val="24"/>
          <w:szCs w:val="24"/>
          <w:lang w:val="ru-UA"/>
        </w:rPr>
        <w:t>    /* Розрахунок */</w:t>
      </w:r>
    </w:p>
    <w:p w14:paraId="2AEB0E90" w14:textId="77777777" w:rsidR="00510BD8" w:rsidRPr="00510BD8" w:rsidRDefault="00510BD8" w:rsidP="00510B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rPr>
          <w:rFonts w:ascii="Courier New" w:eastAsia="Courier New" w:hAnsi="Courier New" w:cs="Courier New"/>
          <w:sz w:val="24"/>
          <w:szCs w:val="24"/>
          <w:lang w:val="ru-UA"/>
        </w:rPr>
      </w:pPr>
      <w:r w:rsidRPr="00510BD8">
        <w:rPr>
          <w:rFonts w:ascii="Courier New" w:eastAsia="Courier New" w:hAnsi="Courier New" w:cs="Courier New"/>
          <w:sz w:val="24"/>
          <w:szCs w:val="24"/>
          <w:lang w:val="ru-UA"/>
        </w:rPr>
        <w:t xml:space="preserve">    </w:t>
      </w:r>
      <w:r w:rsidRPr="00510BD8">
        <w:rPr>
          <w:rFonts w:ascii="Courier New" w:eastAsia="Courier New" w:hAnsi="Courier New" w:cs="Courier New"/>
          <w:i/>
          <w:iCs/>
          <w:sz w:val="24"/>
          <w:szCs w:val="24"/>
          <w:lang w:val="ru-UA"/>
        </w:rPr>
        <w:t>b</w:t>
      </w:r>
      <w:r w:rsidRPr="00510BD8">
        <w:rPr>
          <w:rFonts w:ascii="Courier New" w:eastAsia="Courier New" w:hAnsi="Courier New" w:cs="Courier New"/>
          <w:sz w:val="24"/>
          <w:szCs w:val="24"/>
          <w:lang w:val="ru-UA"/>
        </w:rPr>
        <w:t xml:space="preserve"> = sqrt(exp(</w:t>
      </w:r>
      <w:r w:rsidRPr="00510BD8">
        <w:rPr>
          <w:rFonts w:ascii="Courier New" w:eastAsia="Courier New" w:hAnsi="Courier New" w:cs="Courier New"/>
          <w:i/>
          <w:iCs/>
          <w:sz w:val="24"/>
          <w:szCs w:val="24"/>
          <w:lang w:val="ru-UA"/>
        </w:rPr>
        <w:t>x</w:t>
      </w:r>
      <w:r w:rsidRPr="00510BD8">
        <w:rPr>
          <w:rFonts w:ascii="Courier New" w:eastAsia="Courier New" w:hAnsi="Courier New" w:cs="Courier New"/>
          <w:sz w:val="24"/>
          <w:szCs w:val="24"/>
          <w:lang w:val="ru-UA"/>
        </w:rPr>
        <w:t xml:space="preserve"> - (1/sin(</w:t>
      </w:r>
      <w:r w:rsidRPr="00510BD8">
        <w:rPr>
          <w:rFonts w:ascii="Courier New" w:eastAsia="Courier New" w:hAnsi="Courier New" w:cs="Courier New"/>
          <w:i/>
          <w:iCs/>
          <w:sz w:val="24"/>
          <w:szCs w:val="24"/>
          <w:lang w:val="ru-UA"/>
        </w:rPr>
        <w:t>z</w:t>
      </w:r>
      <w:r w:rsidRPr="00510BD8">
        <w:rPr>
          <w:rFonts w:ascii="Courier New" w:eastAsia="Courier New" w:hAnsi="Courier New" w:cs="Courier New"/>
          <w:sz w:val="24"/>
          <w:szCs w:val="24"/>
          <w:lang w:val="ru-UA"/>
        </w:rPr>
        <w:t>))));</w:t>
      </w:r>
    </w:p>
    <w:p w14:paraId="169A70E6" w14:textId="77777777" w:rsidR="00510BD8" w:rsidRPr="00510BD8" w:rsidRDefault="00510BD8" w:rsidP="00510B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rPr>
          <w:rFonts w:ascii="Courier New" w:eastAsia="Courier New" w:hAnsi="Courier New" w:cs="Courier New"/>
          <w:sz w:val="24"/>
          <w:szCs w:val="24"/>
          <w:lang w:val="ru-UA"/>
        </w:rPr>
      </w:pPr>
      <w:r w:rsidRPr="00510BD8">
        <w:rPr>
          <w:rFonts w:ascii="Courier New" w:eastAsia="Courier New" w:hAnsi="Courier New" w:cs="Courier New"/>
          <w:sz w:val="24"/>
          <w:szCs w:val="24"/>
          <w:lang w:val="ru-UA"/>
        </w:rPr>
        <w:t xml:space="preserve">    printf("%f\n", </w:t>
      </w:r>
      <w:r w:rsidRPr="00510BD8">
        <w:rPr>
          <w:rFonts w:ascii="Courier New" w:eastAsia="Courier New" w:hAnsi="Courier New" w:cs="Courier New"/>
          <w:i/>
          <w:iCs/>
          <w:sz w:val="24"/>
          <w:szCs w:val="24"/>
          <w:lang w:val="ru-UA"/>
        </w:rPr>
        <w:t>b</w:t>
      </w:r>
      <w:r w:rsidRPr="00510BD8">
        <w:rPr>
          <w:rFonts w:ascii="Courier New" w:eastAsia="Courier New" w:hAnsi="Courier New" w:cs="Courier New"/>
          <w:sz w:val="24"/>
          <w:szCs w:val="24"/>
          <w:lang w:val="ru-UA"/>
        </w:rPr>
        <w:t>);</w:t>
      </w:r>
    </w:p>
    <w:p w14:paraId="3DE9EA94" w14:textId="77777777" w:rsidR="00510BD8" w:rsidRPr="00510BD8" w:rsidRDefault="00510BD8" w:rsidP="00510B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rPr>
          <w:rFonts w:ascii="Courier New" w:eastAsia="Courier New" w:hAnsi="Courier New" w:cs="Courier New"/>
          <w:sz w:val="24"/>
          <w:szCs w:val="24"/>
          <w:lang w:val="ru-UA"/>
        </w:rPr>
      </w:pPr>
      <w:r w:rsidRPr="00510BD8">
        <w:rPr>
          <w:rFonts w:ascii="Courier New" w:eastAsia="Courier New" w:hAnsi="Courier New" w:cs="Courier New"/>
          <w:sz w:val="24"/>
          <w:szCs w:val="24"/>
          <w:lang w:val="ru-UA"/>
        </w:rPr>
        <w:t xml:space="preserve">    </w:t>
      </w:r>
    </w:p>
    <w:p w14:paraId="51D908BE" w14:textId="77777777" w:rsidR="00510BD8" w:rsidRPr="00510BD8" w:rsidRDefault="00510BD8" w:rsidP="00510B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rPr>
          <w:rFonts w:ascii="Courier New" w:eastAsia="Courier New" w:hAnsi="Courier New" w:cs="Courier New"/>
          <w:sz w:val="24"/>
          <w:szCs w:val="24"/>
          <w:lang w:val="ru-UA"/>
        </w:rPr>
      </w:pPr>
      <w:r w:rsidRPr="00510BD8">
        <w:rPr>
          <w:rFonts w:ascii="Courier New" w:eastAsia="Courier New" w:hAnsi="Courier New" w:cs="Courier New"/>
          <w:sz w:val="24"/>
          <w:szCs w:val="24"/>
          <w:lang w:val="ru-UA"/>
        </w:rPr>
        <w:t>    return 0;</w:t>
      </w:r>
    </w:p>
    <w:p w14:paraId="0E31426F" w14:textId="77777777" w:rsidR="00510BD8" w:rsidRPr="00510BD8" w:rsidRDefault="00510BD8" w:rsidP="00510B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rPr>
          <w:rFonts w:ascii="Courier New" w:eastAsia="Courier New" w:hAnsi="Courier New" w:cs="Courier New"/>
          <w:sz w:val="24"/>
          <w:szCs w:val="24"/>
          <w:lang w:val="ru-UA"/>
        </w:rPr>
      </w:pPr>
      <w:r w:rsidRPr="00510BD8">
        <w:rPr>
          <w:rFonts w:ascii="Courier New" w:eastAsia="Courier New" w:hAnsi="Courier New" w:cs="Courier New"/>
          <w:sz w:val="24"/>
          <w:szCs w:val="24"/>
          <w:lang w:val="ru-UA"/>
        </w:rPr>
        <w:t>}</w:t>
      </w:r>
    </w:p>
    <w:p w14:paraId="48C16ECE" w14:textId="77777777" w:rsidR="00FF7C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</w:p>
    <w:p w14:paraId="210B0FE8" w14:textId="77777777" w:rsidR="00510BD8" w:rsidRDefault="00510B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7409EB4" w14:textId="77777777" w:rsidR="00510BD8" w:rsidRDefault="00510B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7B8BEF3B" w14:textId="77777777" w:rsidR="00510BD8" w:rsidRDefault="00510B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F367912" w14:textId="77777777" w:rsidR="00510BD8" w:rsidRDefault="00510B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F1352DD" w14:textId="77777777" w:rsidR="00510BD8" w:rsidRDefault="00510B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3FC4B9D7" w14:textId="77CF844C" w:rsidR="00FF7C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Протокол роботи </w:t>
      </w:r>
    </w:p>
    <w:p w14:paraId="576A0589" w14:textId="77777777" w:rsidR="00510BD8" w:rsidRDefault="00510B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791A413F" w14:textId="516DCE79" w:rsidR="00FF7C2E" w:rsidRDefault="00510B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A40A668" wp14:editId="4E9551BE">
            <wp:extent cx="6375400" cy="925830"/>
            <wp:effectExtent l="0" t="0" r="6350" b="7620"/>
            <wp:docPr id="2066469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4696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4A258" w14:textId="77777777" w:rsidR="00510BD8" w:rsidRPr="00510BD8" w:rsidRDefault="00510B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F460D69" w14:textId="77777777" w:rsidR="00FF7C2E" w:rsidRDefault="00000000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>Блоксхема</w:t>
      </w:r>
    </w:p>
    <w:p w14:paraId="3D7D7B57" w14:textId="792849FB" w:rsidR="00FF7C2E" w:rsidRDefault="004343F8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9AB12CE" wp14:editId="3A47B179">
            <wp:extent cx="1176394" cy="7187033"/>
            <wp:effectExtent l="0" t="0" r="5080" b="0"/>
            <wp:docPr id="15762135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13505" name="Picture 157621350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8276" cy="7198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EF536" w14:textId="77777777" w:rsidR="00510BD8" w:rsidRDefault="00510BD8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</w:pPr>
    </w:p>
    <w:p w14:paraId="5EC17CF7" w14:textId="6B704AD1" w:rsidR="00510BD8" w:rsidRDefault="00000000" w:rsidP="004343F8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>Додаток 2</w:t>
      </w:r>
    </w:p>
    <w:p w14:paraId="7D635BDF" w14:textId="77777777" w:rsidR="00FF7C2E" w:rsidRDefault="00000000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>Код програми</w:t>
      </w:r>
    </w:p>
    <w:p w14:paraId="27981FCA" w14:textId="77777777" w:rsidR="00510BD8" w:rsidRDefault="00510BD8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</w:pPr>
    </w:p>
    <w:p w14:paraId="659FE94B" w14:textId="77777777" w:rsidR="00510BD8" w:rsidRPr="00510BD8" w:rsidRDefault="00510BD8" w:rsidP="00510BD8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</w:pPr>
      <w:r w:rsidRPr="00510BD8"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  <w:t>#include &lt;stdio.h&gt;</w:t>
      </w:r>
    </w:p>
    <w:p w14:paraId="42C5DCC1" w14:textId="77777777" w:rsidR="00510BD8" w:rsidRPr="00510BD8" w:rsidRDefault="00510BD8" w:rsidP="00510BD8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</w:pPr>
      <w:r w:rsidRPr="00510BD8"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  <w:t>#include &lt;math.h&gt;</w:t>
      </w:r>
    </w:p>
    <w:p w14:paraId="3BB2B147" w14:textId="77777777" w:rsidR="00510BD8" w:rsidRPr="00510BD8" w:rsidRDefault="00510BD8" w:rsidP="00510BD8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</w:pPr>
    </w:p>
    <w:p w14:paraId="5147D07A" w14:textId="77777777" w:rsidR="00510BD8" w:rsidRPr="00510BD8" w:rsidRDefault="00510BD8" w:rsidP="00510BD8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</w:pPr>
      <w:r w:rsidRPr="00510BD8"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  <w:t>int main(void){</w:t>
      </w:r>
    </w:p>
    <w:p w14:paraId="4B15B070" w14:textId="77777777" w:rsidR="00510BD8" w:rsidRPr="00510BD8" w:rsidRDefault="00510BD8" w:rsidP="00510BD8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</w:pPr>
      <w:r w:rsidRPr="00510BD8"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  <w:t xml:space="preserve">    int </w:t>
      </w:r>
      <w:r w:rsidRPr="00510BD8">
        <w:rPr>
          <w:rFonts w:ascii="Courier New" w:eastAsia="Times New Roman" w:hAnsi="Courier New" w:cs="Courier New"/>
          <w:bCs/>
          <w:i/>
          <w:iCs/>
          <w:sz w:val="24"/>
          <w:szCs w:val="24"/>
          <w:highlight w:val="white"/>
          <w:lang w:val="ru-UA"/>
        </w:rPr>
        <w:t>num</w:t>
      </w:r>
      <w:r w:rsidRPr="00510BD8"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  <w:t>;</w:t>
      </w:r>
    </w:p>
    <w:p w14:paraId="1A1E838B" w14:textId="77777777" w:rsidR="00510BD8" w:rsidRPr="00510BD8" w:rsidRDefault="00510BD8" w:rsidP="00510BD8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</w:pPr>
      <w:r w:rsidRPr="00510BD8"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  <w:t>    printf("Enter a six-digit number:\n");</w:t>
      </w:r>
    </w:p>
    <w:p w14:paraId="1FA93095" w14:textId="77777777" w:rsidR="00510BD8" w:rsidRPr="00510BD8" w:rsidRDefault="00510BD8" w:rsidP="00510BD8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</w:pPr>
      <w:r w:rsidRPr="00510BD8"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  <w:t>    scanf("%d", &amp;</w:t>
      </w:r>
      <w:r w:rsidRPr="00510BD8">
        <w:rPr>
          <w:rFonts w:ascii="Courier New" w:eastAsia="Times New Roman" w:hAnsi="Courier New" w:cs="Courier New"/>
          <w:bCs/>
          <w:i/>
          <w:iCs/>
          <w:sz w:val="24"/>
          <w:szCs w:val="24"/>
          <w:highlight w:val="white"/>
          <w:lang w:val="ru-UA"/>
        </w:rPr>
        <w:t>num</w:t>
      </w:r>
      <w:r w:rsidRPr="00510BD8"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  <w:t>);</w:t>
      </w:r>
    </w:p>
    <w:p w14:paraId="38B989BD" w14:textId="77777777" w:rsidR="00510BD8" w:rsidRPr="00510BD8" w:rsidRDefault="00510BD8" w:rsidP="00510BD8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</w:pPr>
      <w:r w:rsidRPr="00510BD8"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  <w:t>    if(</w:t>
      </w:r>
      <w:r w:rsidRPr="00510BD8">
        <w:rPr>
          <w:rFonts w:ascii="Courier New" w:eastAsia="Times New Roman" w:hAnsi="Courier New" w:cs="Courier New"/>
          <w:bCs/>
          <w:i/>
          <w:iCs/>
          <w:sz w:val="24"/>
          <w:szCs w:val="24"/>
          <w:highlight w:val="white"/>
          <w:lang w:val="ru-UA"/>
        </w:rPr>
        <w:t>num</w:t>
      </w:r>
      <w:r w:rsidRPr="00510BD8"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  <w:t xml:space="preserve"> &gt;= 100000 &amp;&amp; </w:t>
      </w:r>
      <w:r w:rsidRPr="00510BD8">
        <w:rPr>
          <w:rFonts w:ascii="Courier New" w:eastAsia="Times New Roman" w:hAnsi="Courier New" w:cs="Courier New"/>
          <w:bCs/>
          <w:i/>
          <w:iCs/>
          <w:sz w:val="24"/>
          <w:szCs w:val="24"/>
          <w:highlight w:val="white"/>
          <w:lang w:val="ru-UA"/>
        </w:rPr>
        <w:t>num</w:t>
      </w:r>
      <w:r w:rsidRPr="00510BD8"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  <w:t xml:space="preserve"> &lt;= 999999){</w:t>
      </w:r>
    </w:p>
    <w:p w14:paraId="40E5E7AF" w14:textId="77777777" w:rsidR="00510BD8" w:rsidRPr="00510BD8" w:rsidRDefault="00510BD8" w:rsidP="00510BD8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</w:pPr>
      <w:r w:rsidRPr="00510BD8"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  <w:t xml:space="preserve">        int </w:t>
      </w:r>
      <w:r w:rsidRPr="00510BD8">
        <w:rPr>
          <w:rFonts w:ascii="Courier New" w:eastAsia="Times New Roman" w:hAnsi="Courier New" w:cs="Courier New"/>
          <w:bCs/>
          <w:i/>
          <w:iCs/>
          <w:sz w:val="24"/>
          <w:szCs w:val="24"/>
          <w:highlight w:val="white"/>
          <w:lang w:val="ru-UA"/>
        </w:rPr>
        <w:t>rest</w:t>
      </w:r>
      <w:r w:rsidRPr="00510BD8"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  <w:t xml:space="preserve">, </w:t>
      </w:r>
      <w:r w:rsidRPr="00510BD8">
        <w:rPr>
          <w:rFonts w:ascii="Courier New" w:eastAsia="Times New Roman" w:hAnsi="Courier New" w:cs="Courier New"/>
          <w:bCs/>
          <w:i/>
          <w:iCs/>
          <w:sz w:val="24"/>
          <w:szCs w:val="24"/>
          <w:highlight w:val="white"/>
          <w:lang w:val="ru-UA"/>
        </w:rPr>
        <w:t>res</w:t>
      </w:r>
      <w:r w:rsidRPr="00510BD8"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  <w:t xml:space="preserve">, </w:t>
      </w:r>
      <w:r w:rsidRPr="00510BD8">
        <w:rPr>
          <w:rFonts w:ascii="Courier New" w:eastAsia="Times New Roman" w:hAnsi="Courier New" w:cs="Courier New"/>
          <w:bCs/>
          <w:i/>
          <w:iCs/>
          <w:sz w:val="24"/>
          <w:szCs w:val="24"/>
          <w:highlight w:val="white"/>
          <w:lang w:val="ru-UA"/>
        </w:rPr>
        <w:t>i</w:t>
      </w:r>
      <w:r w:rsidRPr="00510BD8"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  <w:t xml:space="preserve">, </w:t>
      </w:r>
      <w:r w:rsidRPr="00510BD8">
        <w:rPr>
          <w:rFonts w:ascii="Courier New" w:eastAsia="Times New Roman" w:hAnsi="Courier New" w:cs="Courier New"/>
          <w:bCs/>
          <w:i/>
          <w:iCs/>
          <w:sz w:val="24"/>
          <w:szCs w:val="24"/>
          <w:highlight w:val="white"/>
          <w:lang w:val="ru-UA"/>
        </w:rPr>
        <w:t>cache</w:t>
      </w:r>
      <w:r w:rsidRPr="00510BD8"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  <w:t xml:space="preserve">, </w:t>
      </w:r>
      <w:r w:rsidRPr="00510BD8">
        <w:rPr>
          <w:rFonts w:ascii="Courier New" w:eastAsia="Times New Roman" w:hAnsi="Courier New" w:cs="Courier New"/>
          <w:bCs/>
          <w:i/>
          <w:iCs/>
          <w:sz w:val="24"/>
          <w:szCs w:val="24"/>
          <w:highlight w:val="white"/>
          <w:lang w:val="ru-UA"/>
        </w:rPr>
        <w:t>err</w:t>
      </w:r>
      <w:r w:rsidRPr="00510BD8"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  <w:t>;</w:t>
      </w:r>
    </w:p>
    <w:p w14:paraId="4EF5FE1D" w14:textId="77777777" w:rsidR="00510BD8" w:rsidRPr="00510BD8" w:rsidRDefault="00510BD8" w:rsidP="00510BD8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</w:pPr>
      <w:r w:rsidRPr="00510BD8"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  <w:t xml:space="preserve">        </w:t>
      </w:r>
      <w:r w:rsidRPr="00510BD8">
        <w:rPr>
          <w:rFonts w:ascii="Courier New" w:eastAsia="Times New Roman" w:hAnsi="Courier New" w:cs="Courier New"/>
          <w:bCs/>
          <w:i/>
          <w:iCs/>
          <w:sz w:val="24"/>
          <w:szCs w:val="24"/>
          <w:highlight w:val="white"/>
          <w:lang w:val="ru-UA"/>
        </w:rPr>
        <w:t>i</w:t>
      </w:r>
      <w:r w:rsidRPr="00510BD8"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  <w:t xml:space="preserve"> = 0;</w:t>
      </w:r>
    </w:p>
    <w:p w14:paraId="4E227AB2" w14:textId="77777777" w:rsidR="00510BD8" w:rsidRPr="00510BD8" w:rsidRDefault="00510BD8" w:rsidP="00510BD8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</w:pPr>
      <w:r w:rsidRPr="00510BD8"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  <w:t xml:space="preserve">        </w:t>
      </w:r>
      <w:r w:rsidRPr="00510BD8">
        <w:rPr>
          <w:rFonts w:ascii="Courier New" w:eastAsia="Times New Roman" w:hAnsi="Courier New" w:cs="Courier New"/>
          <w:bCs/>
          <w:i/>
          <w:iCs/>
          <w:sz w:val="24"/>
          <w:szCs w:val="24"/>
          <w:highlight w:val="white"/>
          <w:lang w:val="ru-UA"/>
        </w:rPr>
        <w:t>res</w:t>
      </w:r>
      <w:r w:rsidRPr="00510BD8"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  <w:t xml:space="preserve"> = 0;</w:t>
      </w:r>
    </w:p>
    <w:p w14:paraId="1BC9E88A" w14:textId="77777777" w:rsidR="00510BD8" w:rsidRPr="00510BD8" w:rsidRDefault="00510BD8" w:rsidP="00510BD8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</w:pPr>
      <w:r w:rsidRPr="00510BD8"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  <w:t xml:space="preserve">        </w:t>
      </w:r>
      <w:r w:rsidRPr="00510BD8">
        <w:rPr>
          <w:rFonts w:ascii="Courier New" w:eastAsia="Times New Roman" w:hAnsi="Courier New" w:cs="Courier New"/>
          <w:bCs/>
          <w:i/>
          <w:iCs/>
          <w:sz w:val="24"/>
          <w:szCs w:val="24"/>
          <w:highlight w:val="white"/>
          <w:lang w:val="ru-UA"/>
        </w:rPr>
        <w:t>err</w:t>
      </w:r>
      <w:r w:rsidRPr="00510BD8"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  <w:t xml:space="preserve"> = 0;</w:t>
      </w:r>
    </w:p>
    <w:p w14:paraId="2BEAC2DC" w14:textId="77777777" w:rsidR="00510BD8" w:rsidRPr="00510BD8" w:rsidRDefault="00510BD8" w:rsidP="00510BD8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</w:pPr>
      <w:r w:rsidRPr="00510BD8"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  <w:t>        start:</w:t>
      </w:r>
    </w:p>
    <w:p w14:paraId="68424BC2" w14:textId="77777777" w:rsidR="00510BD8" w:rsidRPr="00510BD8" w:rsidRDefault="00510BD8" w:rsidP="00510BD8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</w:pPr>
      <w:r w:rsidRPr="00510BD8"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  <w:t xml:space="preserve">            </w:t>
      </w:r>
      <w:r w:rsidRPr="00510BD8">
        <w:rPr>
          <w:rFonts w:ascii="Courier New" w:eastAsia="Times New Roman" w:hAnsi="Courier New" w:cs="Courier New"/>
          <w:bCs/>
          <w:i/>
          <w:iCs/>
          <w:sz w:val="24"/>
          <w:szCs w:val="24"/>
          <w:highlight w:val="white"/>
          <w:lang w:val="ru-UA"/>
        </w:rPr>
        <w:t>rest</w:t>
      </w:r>
      <w:r w:rsidRPr="00510BD8"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  <w:t xml:space="preserve"> = </w:t>
      </w:r>
      <w:r w:rsidRPr="00510BD8">
        <w:rPr>
          <w:rFonts w:ascii="Courier New" w:eastAsia="Times New Roman" w:hAnsi="Courier New" w:cs="Courier New"/>
          <w:bCs/>
          <w:i/>
          <w:iCs/>
          <w:sz w:val="24"/>
          <w:szCs w:val="24"/>
          <w:highlight w:val="white"/>
          <w:lang w:val="ru-UA"/>
        </w:rPr>
        <w:t>num</w:t>
      </w:r>
      <w:r w:rsidRPr="00510BD8"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  <w:t xml:space="preserve"> % 10;</w:t>
      </w:r>
    </w:p>
    <w:p w14:paraId="52614983" w14:textId="77777777" w:rsidR="00510BD8" w:rsidRPr="00510BD8" w:rsidRDefault="00510BD8" w:rsidP="00510BD8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</w:pPr>
      <w:r w:rsidRPr="00510BD8"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  <w:t>            if(</w:t>
      </w:r>
      <w:r w:rsidRPr="00510BD8">
        <w:rPr>
          <w:rFonts w:ascii="Courier New" w:eastAsia="Times New Roman" w:hAnsi="Courier New" w:cs="Courier New"/>
          <w:bCs/>
          <w:i/>
          <w:iCs/>
          <w:sz w:val="24"/>
          <w:szCs w:val="24"/>
          <w:highlight w:val="white"/>
          <w:lang w:val="ru-UA"/>
        </w:rPr>
        <w:t>rest</w:t>
      </w:r>
      <w:r w:rsidRPr="00510BD8"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  <w:t xml:space="preserve"> &lt; 5){</w:t>
      </w:r>
    </w:p>
    <w:p w14:paraId="794DFFFA" w14:textId="77777777" w:rsidR="00510BD8" w:rsidRPr="00510BD8" w:rsidRDefault="00510BD8" w:rsidP="00510BD8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</w:pPr>
      <w:r w:rsidRPr="00510BD8"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  <w:t xml:space="preserve">                </w:t>
      </w:r>
      <w:r w:rsidRPr="00510BD8">
        <w:rPr>
          <w:rFonts w:ascii="Courier New" w:eastAsia="Times New Roman" w:hAnsi="Courier New" w:cs="Courier New"/>
          <w:bCs/>
          <w:i/>
          <w:iCs/>
          <w:sz w:val="24"/>
          <w:szCs w:val="24"/>
          <w:highlight w:val="white"/>
          <w:lang w:val="ru-UA"/>
        </w:rPr>
        <w:t>num</w:t>
      </w:r>
      <w:r w:rsidRPr="00510BD8"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  <w:t xml:space="preserve"> = </w:t>
      </w:r>
      <w:r w:rsidRPr="00510BD8">
        <w:rPr>
          <w:rFonts w:ascii="Courier New" w:eastAsia="Times New Roman" w:hAnsi="Courier New" w:cs="Courier New"/>
          <w:bCs/>
          <w:i/>
          <w:iCs/>
          <w:sz w:val="24"/>
          <w:szCs w:val="24"/>
          <w:highlight w:val="white"/>
          <w:lang w:val="ru-UA"/>
        </w:rPr>
        <w:t>num</w:t>
      </w:r>
      <w:r w:rsidRPr="00510BD8"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  <w:t xml:space="preserve"> / 10;</w:t>
      </w:r>
    </w:p>
    <w:p w14:paraId="40620E69" w14:textId="77777777" w:rsidR="00510BD8" w:rsidRPr="00510BD8" w:rsidRDefault="00510BD8" w:rsidP="00510BD8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</w:pPr>
      <w:r w:rsidRPr="00510BD8"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  <w:t xml:space="preserve">                </w:t>
      </w:r>
      <w:r w:rsidRPr="00510BD8">
        <w:rPr>
          <w:rFonts w:ascii="Courier New" w:eastAsia="Times New Roman" w:hAnsi="Courier New" w:cs="Courier New"/>
          <w:bCs/>
          <w:i/>
          <w:iCs/>
          <w:sz w:val="24"/>
          <w:szCs w:val="24"/>
          <w:highlight w:val="white"/>
          <w:lang w:val="ru-UA"/>
        </w:rPr>
        <w:t>cache</w:t>
      </w:r>
      <w:r w:rsidRPr="00510BD8"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  <w:t xml:space="preserve"> = </w:t>
      </w:r>
      <w:r w:rsidRPr="00510BD8">
        <w:rPr>
          <w:rFonts w:ascii="Courier New" w:eastAsia="Times New Roman" w:hAnsi="Courier New" w:cs="Courier New"/>
          <w:bCs/>
          <w:i/>
          <w:iCs/>
          <w:sz w:val="24"/>
          <w:szCs w:val="24"/>
          <w:highlight w:val="white"/>
          <w:lang w:val="ru-UA"/>
        </w:rPr>
        <w:t>rest</w:t>
      </w:r>
      <w:r w:rsidRPr="00510BD8"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  <w:t xml:space="preserve"> * pow(5,</w:t>
      </w:r>
      <w:r w:rsidRPr="00510BD8">
        <w:rPr>
          <w:rFonts w:ascii="Courier New" w:eastAsia="Times New Roman" w:hAnsi="Courier New" w:cs="Courier New"/>
          <w:bCs/>
          <w:i/>
          <w:iCs/>
          <w:sz w:val="24"/>
          <w:szCs w:val="24"/>
          <w:highlight w:val="white"/>
          <w:lang w:val="ru-UA"/>
        </w:rPr>
        <w:t>i</w:t>
      </w:r>
      <w:r w:rsidRPr="00510BD8"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  <w:t>);</w:t>
      </w:r>
    </w:p>
    <w:p w14:paraId="0CCF9DE7" w14:textId="77777777" w:rsidR="00510BD8" w:rsidRPr="00510BD8" w:rsidRDefault="00510BD8" w:rsidP="00510BD8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</w:pPr>
      <w:r w:rsidRPr="00510BD8"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  <w:t xml:space="preserve">                </w:t>
      </w:r>
      <w:r w:rsidRPr="00510BD8">
        <w:rPr>
          <w:rFonts w:ascii="Courier New" w:eastAsia="Times New Roman" w:hAnsi="Courier New" w:cs="Courier New"/>
          <w:bCs/>
          <w:i/>
          <w:iCs/>
          <w:sz w:val="24"/>
          <w:szCs w:val="24"/>
          <w:highlight w:val="white"/>
          <w:lang w:val="ru-UA"/>
        </w:rPr>
        <w:t>res</w:t>
      </w:r>
      <w:r w:rsidRPr="00510BD8"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  <w:t xml:space="preserve"> = </w:t>
      </w:r>
      <w:r w:rsidRPr="00510BD8">
        <w:rPr>
          <w:rFonts w:ascii="Courier New" w:eastAsia="Times New Roman" w:hAnsi="Courier New" w:cs="Courier New"/>
          <w:bCs/>
          <w:i/>
          <w:iCs/>
          <w:sz w:val="24"/>
          <w:szCs w:val="24"/>
          <w:highlight w:val="white"/>
          <w:lang w:val="ru-UA"/>
        </w:rPr>
        <w:t>res</w:t>
      </w:r>
      <w:r w:rsidRPr="00510BD8"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  <w:t xml:space="preserve"> + </w:t>
      </w:r>
      <w:r w:rsidRPr="00510BD8">
        <w:rPr>
          <w:rFonts w:ascii="Courier New" w:eastAsia="Times New Roman" w:hAnsi="Courier New" w:cs="Courier New"/>
          <w:bCs/>
          <w:i/>
          <w:iCs/>
          <w:sz w:val="24"/>
          <w:szCs w:val="24"/>
          <w:highlight w:val="white"/>
          <w:lang w:val="ru-UA"/>
        </w:rPr>
        <w:t>cache</w:t>
      </w:r>
      <w:r w:rsidRPr="00510BD8"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  <w:t>;</w:t>
      </w:r>
    </w:p>
    <w:p w14:paraId="13E94C89" w14:textId="77777777" w:rsidR="00510BD8" w:rsidRPr="00510BD8" w:rsidRDefault="00510BD8" w:rsidP="00510BD8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</w:pPr>
      <w:r w:rsidRPr="00510BD8"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  <w:t xml:space="preserve">                </w:t>
      </w:r>
      <w:r w:rsidRPr="00510BD8">
        <w:rPr>
          <w:rFonts w:ascii="Courier New" w:eastAsia="Times New Roman" w:hAnsi="Courier New" w:cs="Courier New"/>
          <w:bCs/>
          <w:i/>
          <w:iCs/>
          <w:sz w:val="24"/>
          <w:szCs w:val="24"/>
          <w:highlight w:val="white"/>
          <w:lang w:val="ru-UA"/>
        </w:rPr>
        <w:t>i</w:t>
      </w:r>
      <w:r w:rsidRPr="00510BD8"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  <w:t>++;</w:t>
      </w:r>
    </w:p>
    <w:p w14:paraId="7829DE49" w14:textId="77777777" w:rsidR="00510BD8" w:rsidRPr="00510BD8" w:rsidRDefault="00510BD8" w:rsidP="00510BD8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</w:pPr>
      <w:r w:rsidRPr="00510BD8"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  <w:t>                if(</w:t>
      </w:r>
      <w:r w:rsidRPr="00510BD8">
        <w:rPr>
          <w:rFonts w:ascii="Courier New" w:eastAsia="Times New Roman" w:hAnsi="Courier New" w:cs="Courier New"/>
          <w:bCs/>
          <w:i/>
          <w:iCs/>
          <w:sz w:val="24"/>
          <w:szCs w:val="24"/>
          <w:highlight w:val="white"/>
          <w:lang w:val="ru-UA"/>
        </w:rPr>
        <w:t>num</w:t>
      </w:r>
      <w:r w:rsidRPr="00510BD8"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  <w:t xml:space="preserve"> != 0){        </w:t>
      </w:r>
    </w:p>
    <w:p w14:paraId="79419166" w14:textId="77777777" w:rsidR="00510BD8" w:rsidRPr="00510BD8" w:rsidRDefault="00510BD8" w:rsidP="00510BD8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</w:pPr>
      <w:r w:rsidRPr="00510BD8"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  <w:t>                    goto start;</w:t>
      </w:r>
    </w:p>
    <w:p w14:paraId="6373F20F" w14:textId="77777777" w:rsidR="00510BD8" w:rsidRPr="00510BD8" w:rsidRDefault="00510BD8" w:rsidP="00510BD8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</w:pPr>
      <w:r w:rsidRPr="00510BD8"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  <w:t xml:space="preserve">                }   </w:t>
      </w:r>
    </w:p>
    <w:p w14:paraId="721A1AF6" w14:textId="77777777" w:rsidR="00510BD8" w:rsidRPr="00510BD8" w:rsidRDefault="00510BD8" w:rsidP="00510BD8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</w:pPr>
      <w:r w:rsidRPr="00510BD8"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  <w:t>            }else{</w:t>
      </w:r>
    </w:p>
    <w:p w14:paraId="6E8956AF" w14:textId="77777777" w:rsidR="00510BD8" w:rsidRPr="00510BD8" w:rsidRDefault="00510BD8" w:rsidP="00510BD8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</w:pPr>
      <w:r w:rsidRPr="00510BD8"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  <w:t xml:space="preserve">                </w:t>
      </w:r>
      <w:r w:rsidRPr="00510BD8">
        <w:rPr>
          <w:rFonts w:ascii="Courier New" w:eastAsia="Times New Roman" w:hAnsi="Courier New" w:cs="Courier New"/>
          <w:bCs/>
          <w:i/>
          <w:iCs/>
          <w:sz w:val="24"/>
          <w:szCs w:val="24"/>
          <w:highlight w:val="white"/>
          <w:lang w:val="ru-UA"/>
        </w:rPr>
        <w:t>err</w:t>
      </w:r>
      <w:r w:rsidRPr="00510BD8"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  <w:t>++;</w:t>
      </w:r>
    </w:p>
    <w:p w14:paraId="25CF7994" w14:textId="77777777" w:rsidR="00510BD8" w:rsidRPr="00510BD8" w:rsidRDefault="00510BD8" w:rsidP="00510BD8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</w:pPr>
      <w:r w:rsidRPr="00510BD8"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  <w:t>            }</w:t>
      </w:r>
    </w:p>
    <w:p w14:paraId="2377DBF0" w14:textId="77777777" w:rsidR="00510BD8" w:rsidRPr="00510BD8" w:rsidRDefault="00510BD8" w:rsidP="00510BD8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</w:pPr>
      <w:r w:rsidRPr="00510BD8"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  <w:t>        if(</w:t>
      </w:r>
      <w:r w:rsidRPr="00510BD8">
        <w:rPr>
          <w:rFonts w:ascii="Courier New" w:eastAsia="Times New Roman" w:hAnsi="Courier New" w:cs="Courier New"/>
          <w:bCs/>
          <w:i/>
          <w:iCs/>
          <w:sz w:val="24"/>
          <w:szCs w:val="24"/>
          <w:highlight w:val="white"/>
          <w:lang w:val="ru-UA"/>
        </w:rPr>
        <w:t>err</w:t>
      </w:r>
      <w:r w:rsidRPr="00510BD8"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  <w:t xml:space="preserve"> == 1){</w:t>
      </w:r>
    </w:p>
    <w:p w14:paraId="483D505E" w14:textId="77777777" w:rsidR="00510BD8" w:rsidRPr="00510BD8" w:rsidRDefault="00510BD8" w:rsidP="00510BD8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</w:pPr>
      <w:r w:rsidRPr="00510BD8"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  <w:t>            printf("Invalid number: not 5 base\n");</w:t>
      </w:r>
    </w:p>
    <w:p w14:paraId="7340F93E" w14:textId="77777777" w:rsidR="00510BD8" w:rsidRPr="00510BD8" w:rsidRDefault="00510BD8" w:rsidP="00510BD8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</w:pPr>
      <w:r w:rsidRPr="00510BD8"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  <w:t>        }else{</w:t>
      </w:r>
    </w:p>
    <w:p w14:paraId="1EA6AA39" w14:textId="77777777" w:rsidR="00510BD8" w:rsidRPr="00510BD8" w:rsidRDefault="00510BD8" w:rsidP="00510BD8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</w:pPr>
      <w:r w:rsidRPr="00510BD8"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  <w:t xml:space="preserve">            printf("Your num is: %d\n", </w:t>
      </w:r>
      <w:r w:rsidRPr="00510BD8">
        <w:rPr>
          <w:rFonts w:ascii="Courier New" w:eastAsia="Times New Roman" w:hAnsi="Courier New" w:cs="Courier New"/>
          <w:bCs/>
          <w:i/>
          <w:iCs/>
          <w:sz w:val="24"/>
          <w:szCs w:val="24"/>
          <w:highlight w:val="white"/>
          <w:lang w:val="ru-UA"/>
        </w:rPr>
        <w:t>res</w:t>
      </w:r>
      <w:r w:rsidRPr="00510BD8"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  <w:t xml:space="preserve">);   </w:t>
      </w:r>
    </w:p>
    <w:p w14:paraId="7ADD195B" w14:textId="77777777" w:rsidR="00510BD8" w:rsidRPr="00510BD8" w:rsidRDefault="00510BD8" w:rsidP="00510BD8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</w:pPr>
      <w:r w:rsidRPr="00510BD8"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  <w:t>        }</w:t>
      </w:r>
    </w:p>
    <w:p w14:paraId="0F22B14C" w14:textId="77777777" w:rsidR="00510BD8" w:rsidRPr="00510BD8" w:rsidRDefault="00510BD8" w:rsidP="00510BD8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</w:pPr>
      <w:r w:rsidRPr="00510BD8"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  <w:t xml:space="preserve">        </w:t>
      </w:r>
    </w:p>
    <w:p w14:paraId="40F86030" w14:textId="77777777" w:rsidR="00510BD8" w:rsidRPr="00510BD8" w:rsidRDefault="00510BD8" w:rsidP="00510BD8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</w:pPr>
      <w:r w:rsidRPr="00510BD8"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  <w:t>    }else{</w:t>
      </w:r>
    </w:p>
    <w:p w14:paraId="138EF864" w14:textId="77777777" w:rsidR="00510BD8" w:rsidRPr="00510BD8" w:rsidRDefault="00510BD8" w:rsidP="00510BD8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</w:pPr>
      <w:r w:rsidRPr="00510BD8"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  <w:t>        printf("Invalid number: not six digit\n");</w:t>
      </w:r>
    </w:p>
    <w:p w14:paraId="6EDBDDD5" w14:textId="77777777" w:rsidR="00510BD8" w:rsidRPr="00510BD8" w:rsidRDefault="00510BD8" w:rsidP="00510BD8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</w:pPr>
      <w:r w:rsidRPr="00510BD8"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  <w:t>    }</w:t>
      </w:r>
    </w:p>
    <w:p w14:paraId="03DA157D" w14:textId="77777777" w:rsidR="00510BD8" w:rsidRPr="00510BD8" w:rsidRDefault="00510BD8" w:rsidP="00510BD8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</w:pPr>
      <w:r w:rsidRPr="00510BD8"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  <w:t>    return 0;</w:t>
      </w:r>
    </w:p>
    <w:p w14:paraId="60771F78" w14:textId="77777777" w:rsidR="00510BD8" w:rsidRPr="00510BD8" w:rsidRDefault="00510BD8" w:rsidP="00510BD8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b/>
          <w:sz w:val="28"/>
          <w:szCs w:val="28"/>
          <w:highlight w:val="white"/>
          <w:lang w:val="ru-UA"/>
        </w:rPr>
      </w:pPr>
      <w:r w:rsidRPr="00510BD8">
        <w:rPr>
          <w:rFonts w:ascii="Courier New" w:eastAsia="Times New Roman" w:hAnsi="Courier New" w:cs="Courier New"/>
          <w:bCs/>
          <w:sz w:val="24"/>
          <w:szCs w:val="24"/>
          <w:highlight w:val="white"/>
          <w:lang w:val="ru-UA"/>
        </w:rPr>
        <w:t>}</w:t>
      </w:r>
    </w:p>
    <w:p w14:paraId="796481FA" w14:textId="77777777" w:rsidR="00FF7C2E" w:rsidRDefault="00FF7C2E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FDB3BD3" w14:textId="4E980EDB" w:rsidR="00FF7C2E" w:rsidRDefault="00000000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>Протокол роботи</w:t>
      </w:r>
    </w:p>
    <w:p w14:paraId="71B458E6" w14:textId="55BE279B" w:rsidR="00FF7C2E" w:rsidRDefault="004343F8" w:rsidP="004343F8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</w:pPr>
      <w:r w:rsidRPr="004343F8">
        <w:rPr>
          <w:rFonts w:ascii="Times New Roman" w:eastAsia="Times New Roman" w:hAnsi="Times New Roman" w:cs="Times New Roman"/>
          <w:b/>
          <w:sz w:val="28"/>
          <w:szCs w:val="28"/>
        </w:rPr>
        <w:drawing>
          <wp:inline distT="0" distB="0" distL="0" distR="0" wp14:anchorId="41E04251" wp14:editId="2578A16E">
            <wp:extent cx="5666874" cy="1739572"/>
            <wp:effectExtent l="0" t="0" r="0" b="0"/>
            <wp:docPr id="1712293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2934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4970" cy="1745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2957D" w14:textId="2652E8EA" w:rsidR="00FF7C2E" w:rsidRDefault="00000000" w:rsidP="004343F8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before="662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lastRenderedPageBreak/>
        <w:t>Блоксхема</w:t>
      </w:r>
    </w:p>
    <w:p w14:paraId="362D9BA7" w14:textId="11715CEF" w:rsidR="00FF7C2E" w:rsidRDefault="004343F8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before="662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506F219" wp14:editId="662F2D30">
            <wp:extent cx="4516449" cy="7831797"/>
            <wp:effectExtent l="0" t="0" r="0" b="7620"/>
            <wp:docPr id="5813071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307137" name="Picture 58130713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6449" cy="783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5C780" w14:textId="77777777" w:rsidR="004343F8" w:rsidRDefault="004343F8" w:rsidP="004343F8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before="662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white"/>
        </w:rPr>
      </w:pPr>
    </w:p>
    <w:p w14:paraId="0EB914D6" w14:textId="0696196F" w:rsidR="00FF7C2E" w:rsidRDefault="00000000" w:rsidP="004343F8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before="662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white"/>
        </w:rPr>
        <w:lastRenderedPageBreak/>
        <w:t>Висновки</w:t>
      </w:r>
    </w:p>
    <w:p w14:paraId="3F6092DE" w14:textId="390C1735" w:rsidR="00FF7C2E" w:rsidRPr="004343F8" w:rsidRDefault="004343F8">
      <w:pPr>
        <w:widowControl w:val="0"/>
        <w:spacing w:before="12" w:line="240" w:lineRule="auto"/>
        <w:ind w:left="1" w:right="121" w:firstLine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Під час лабораторної роботи навчився програмувати на мові С найпростіші лінійні алгоритми та алгоритми з розгалуженням. Також вивчив принципи використання логічних операторів та операторів порівняння. Приділив основну увагу вивченню оператору розгалуження та математичним функціям з бібліотеки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math</w:t>
      </w:r>
      <w:r w:rsidRPr="004343F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</w:p>
    <w:sectPr w:rsidR="00FF7C2E" w:rsidRPr="004343F8">
      <w:pgSz w:w="11920" w:h="16840"/>
      <w:pgMar w:top="686" w:right="745" w:bottom="1685" w:left="1135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1" w:fontKey="{4F281AF3-5D59-437E-B93A-285995271272}"/>
    <w:embedItalic r:id="rId2" w:fontKey="{38BA8213-BF6C-469C-8DC4-91453EDA9246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3" w:subsetted="1" w:fontKey="{9DCEBC65-F7EE-456D-A2A1-33881473BF6C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8802B61B-529E-4A1F-9931-86865F0D89F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01964EC5-A246-453C-900F-8014FB4B971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D487C"/>
    <w:multiLevelType w:val="multilevel"/>
    <w:tmpl w:val="6322A6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333A22"/>
    <w:multiLevelType w:val="multilevel"/>
    <w:tmpl w:val="E236AD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855D21"/>
    <w:multiLevelType w:val="hybridMultilevel"/>
    <w:tmpl w:val="CF94E8EA"/>
    <w:lvl w:ilvl="0" w:tplc="9CD0693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1330D9"/>
    <w:multiLevelType w:val="hybridMultilevel"/>
    <w:tmpl w:val="AE6842A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152526"/>
    <w:multiLevelType w:val="hybridMultilevel"/>
    <w:tmpl w:val="391A19B6"/>
    <w:lvl w:ilvl="0" w:tplc="4184DC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B78362F"/>
    <w:multiLevelType w:val="hybridMultilevel"/>
    <w:tmpl w:val="8F3455F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94422B"/>
    <w:multiLevelType w:val="hybridMultilevel"/>
    <w:tmpl w:val="EE5E2A2A"/>
    <w:lvl w:ilvl="0" w:tplc="2000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71F3FC4"/>
    <w:multiLevelType w:val="hybridMultilevel"/>
    <w:tmpl w:val="469AE536"/>
    <w:lvl w:ilvl="0" w:tplc="2000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EF658D"/>
    <w:multiLevelType w:val="multilevel"/>
    <w:tmpl w:val="35B244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19143B6"/>
    <w:multiLevelType w:val="hybridMultilevel"/>
    <w:tmpl w:val="55F4FEAE"/>
    <w:lvl w:ilvl="0" w:tplc="2000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7C52F8"/>
    <w:multiLevelType w:val="hybridMultilevel"/>
    <w:tmpl w:val="C5A27D88"/>
    <w:lvl w:ilvl="0" w:tplc="2000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953826879">
    <w:abstractNumId w:val="0"/>
  </w:num>
  <w:num w:numId="2" w16cid:durableId="402217239">
    <w:abstractNumId w:val="8"/>
  </w:num>
  <w:num w:numId="3" w16cid:durableId="538514559">
    <w:abstractNumId w:val="1"/>
  </w:num>
  <w:num w:numId="4" w16cid:durableId="1072432125">
    <w:abstractNumId w:val="7"/>
  </w:num>
  <w:num w:numId="5" w16cid:durableId="626207150">
    <w:abstractNumId w:val="9"/>
  </w:num>
  <w:num w:numId="6" w16cid:durableId="864245677">
    <w:abstractNumId w:val="3"/>
  </w:num>
  <w:num w:numId="7" w16cid:durableId="1802073844">
    <w:abstractNumId w:val="5"/>
  </w:num>
  <w:num w:numId="8" w16cid:durableId="365985308">
    <w:abstractNumId w:val="2"/>
  </w:num>
  <w:num w:numId="9" w16cid:durableId="35929526">
    <w:abstractNumId w:val="4"/>
  </w:num>
  <w:num w:numId="10" w16cid:durableId="1875606846">
    <w:abstractNumId w:val="6"/>
  </w:num>
  <w:num w:numId="11" w16cid:durableId="17405144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C2E"/>
    <w:rsid w:val="000D6407"/>
    <w:rsid w:val="001244C1"/>
    <w:rsid w:val="00182F45"/>
    <w:rsid w:val="00305037"/>
    <w:rsid w:val="003C65C5"/>
    <w:rsid w:val="004343F8"/>
    <w:rsid w:val="00510BD8"/>
    <w:rsid w:val="008E2C85"/>
    <w:rsid w:val="009F7FE6"/>
    <w:rsid w:val="00A90726"/>
    <w:rsid w:val="00C27B35"/>
    <w:rsid w:val="00CC6E9D"/>
    <w:rsid w:val="00DE021D"/>
    <w:rsid w:val="00FF7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B3D08"/>
  <w15:docId w15:val="{2946670A-15E3-445B-8466-44F595FE1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UA" w:eastAsia="ru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182F4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E021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XKpLjzW0RAfLlJrKXikY1Nj5RA==">CgMxLjA4AHIhMWhUWFU4aU1DSVAwdlZRQXRDc0dSdUFGS3NTSE5kVm1S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524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Illia</dc:creator>
  <cp:lastModifiedBy>Ілля Кашпірук</cp:lastModifiedBy>
  <cp:revision>3</cp:revision>
  <dcterms:created xsi:type="dcterms:W3CDTF">2026-09-14T13:34:00Z</dcterms:created>
  <dcterms:modified xsi:type="dcterms:W3CDTF">2026-09-14T14:51:00Z</dcterms:modified>
</cp:coreProperties>
</file>