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C7DC0" w14:textId="77777777" w:rsidR="009B1A5C" w:rsidRPr="00E435A4" w:rsidRDefault="005D04F5" w:rsidP="00E435A4">
      <w:pPr>
        <w:pStyle w:val="1"/>
      </w:pPr>
      <w:r>
        <w:rPr>
          <w:rFonts w:hint="eastAsia"/>
        </w:rPr>
        <w:t>收货地址</w:t>
      </w:r>
      <w:r w:rsidR="009B1A5C" w:rsidRPr="00E435A4">
        <w:rPr>
          <w:rFonts w:hint="eastAsia"/>
        </w:rPr>
        <w:t>接口文档</w:t>
      </w:r>
    </w:p>
    <w:p w14:paraId="5D00FC4D" w14:textId="77777777" w:rsidR="004F0D62" w:rsidRPr="00E435A4" w:rsidRDefault="00D70C79" w:rsidP="00E435A4">
      <w:pPr>
        <w:pStyle w:val="2"/>
      </w:pPr>
      <w:r w:rsidRPr="00E435A4">
        <w:rPr>
          <w:rFonts w:hint="eastAsia"/>
        </w:rPr>
        <w:t>一、</w:t>
      </w:r>
      <w:r w:rsidR="004F0D62" w:rsidRPr="00E435A4">
        <w:rPr>
          <w:rFonts w:hint="eastAsia"/>
        </w:rPr>
        <w:t>说明</w:t>
      </w:r>
    </w:p>
    <w:p w14:paraId="09DBEFB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1、调用参数为JSON，返回参数也为JSON；</w:t>
      </w:r>
    </w:p>
    <w:p w14:paraId="5588F05D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2、参数中使用的时间不特殊说明一律为</w:t>
      </w:r>
      <w:proofErr w:type="spellStart"/>
      <w:r w:rsidRPr="008C6E1D">
        <w:rPr>
          <w:rFonts w:asciiTheme="minorEastAsia" w:eastAsiaTheme="minorEastAsia" w:hAnsiTheme="minorEastAsia"/>
        </w:rPr>
        <w:t>yyyy</w:t>
      </w:r>
      <w:proofErr w:type="spellEnd"/>
      <w:r w:rsidRPr="008C6E1D">
        <w:rPr>
          <w:rFonts w:asciiTheme="minorEastAsia" w:eastAsiaTheme="minorEastAsia" w:hAnsiTheme="minorEastAsia"/>
        </w:rPr>
        <w:t>-MM-</w:t>
      </w:r>
      <w:proofErr w:type="spellStart"/>
      <w:r w:rsidRPr="008C6E1D">
        <w:rPr>
          <w:rFonts w:asciiTheme="minorEastAsia" w:eastAsiaTheme="minorEastAsia" w:hAnsiTheme="minorEastAsia"/>
        </w:rPr>
        <w:t>dd</w:t>
      </w:r>
      <w:proofErr w:type="spellEnd"/>
      <w:r w:rsidRPr="008C6E1D">
        <w:rPr>
          <w:rFonts w:asciiTheme="minorEastAsia" w:eastAsiaTheme="minorEastAsia" w:hAnsiTheme="minorEastAsia"/>
        </w:rPr>
        <w:t xml:space="preserve"> </w:t>
      </w:r>
      <w:proofErr w:type="spellStart"/>
      <w:r w:rsidRPr="008C6E1D">
        <w:rPr>
          <w:rFonts w:asciiTheme="minorEastAsia" w:eastAsiaTheme="minorEastAsia" w:hAnsiTheme="minorEastAsia"/>
        </w:rPr>
        <w:t>HH:mm:ss</w:t>
      </w:r>
      <w:proofErr w:type="spellEnd"/>
      <w:r w:rsidRPr="008C6E1D">
        <w:rPr>
          <w:rFonts w:asciiTheme="minorEastAsia" w:eastAsiaTheme="minorEastAsia" w:hAnsiTheme="minorEastAsia" w:hint="eastAsia"/>
        </w:rPr>
        <w:t>；</w:t>
      </w:r>
    </w:p>
    <w:p w14:paraId="0179FD4D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3、调用参数中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postData</w:t>
      </w:r>
      <w:proofErr w:type="spellEnd"/>
      <w:r w:rsidRPr="008C6E1D">
        <w:rPr>
          <w:rFonts w:asciiTheme="minorEastAsia" w:eastAsiaTheme="minorEastAsia" w:hAnsiTheme="minorEastAsia" w:hint="eastAsia"/>
        </w:rPr>
        <w:t>中的数据为业务数据；</w:t>
      </w:r>
    </w:p>
    <w:p w14:paraId="3FF71A76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4、返回数据中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Pr="008C6E1D">
        <w:rPr>
          <w:rFonts w:asciiTheme="minorEastAsia" w:eastAsiaTheme="minorEastAsia" w:hAnsiTheme="minorEastAsia" w:hint="eastAsia"/>
        </w:rPr>
        <w:t>为业务数据；</w:t>
      </w:r>
    </w:p>
    <w:p w14:paraId="05BEF025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5、例如</w:t>
      </w:r>
      <w:proofErr w:type="spellStart"/>
      <w:r w:rsidR="000008E8" w:rsidRPr="008C6E1D">
        <w:rPr>
          <w:rFonts w:asciiTheme="minorEastAsia" w:eastAsiaTheme="minorEastAsia" w:hAnsiTheme="minorEastAsia" w:hint="eastAsia"/>
          <w:highlight w:val="lightGray"/>
        </w:rPr>
        <w:t>unitId</w:t>
      </w:r>
      <w:proofErr w:type="spellEnd"/>
      <w:r w:rsidRPr="008C6E1D">
        <w:rPr>
          <w:rFonts w:asciiTheme="minorEastAsia" w:eastAsiaTheme="minorEastAsia" w:hAnsiTheme="minorEastAsia" w:hint="eastAsia"/>
          <w:highlight w:val="lightGray"/>
        </w:rPr>
        <w:t>: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  <w:highlight w:val="lightGray"/>
        </w:rPr>
        <w:t>公司id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</w:rPr>
        <w:t xml:space="preserve"> 标注的字段可以为空； </w:t>
      </w:r>
    </w:p>
    <w:p w14:paraId="090F8121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6、无特殊说明，所有的调用以及返回参数均为单条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数据，业务逻辑及其他数据均封装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参数之中；</w:t>
      </w:r>
    </w:p>
    <w:p w14:paraId="32D97F9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C6E1D">
        <w:rPr>
          <w:rFonts w:asciiTheme="minorEastAsia" w:eastAsiaTheme="minorEastAsia" w:hAnsiTheme="minorEastAsia" w:hint="eastAsia"/>
          <w:color w:val="FF0000"/>
        </w:rPr>
        <w:t>UTF-8</w:t>
      </w:r>
      <w:r w:rsidRPr="008C6E1D">
        <w:rPr>
          <w:rFonts w:asciiTheme="minorEastAsia" w:eastAsiaTheme="minorEastAsia" w:hAnsiTheme="minorEastAsia" w:hint="eastAsia"/>
        </w:rPr>
        <w:t>进行编码处理；</w:t>
      </w:r>
    </w:p>
    <w:p w14:paraId="5D01A5D1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544"/>
        <w:gridCol w:w="2516"/>
        <w:gridCol w:w="916"/>
        <w:gridCol w:w="2196"/>
      </w:tblGrid>
      <w:tr w:rsidR="004F0D62" w:rsidRPr="008C6E1D" w14:paraId="4B36EF17" w14:textId="77777777" w:rsidTr="002E2A88">
        <w:tc>
          <w:tcPr>
            <w:tcW w:w="1364" w:type="dxa"/>
            <w:shd w:val="clear" w:color="auto" w:fill="808080" w:themeFill="background1" w:themeFillShade="80"/>
          </w:tcPr>
          <w:p w14:paraId="23431F7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50" w:type="dxa"/>
            <w:shd w:val="clear" w:color="auto" w:fill="808080" w:themeFill="background1" w:themeFillShade="80"/>
          </w:tcPr>
          <w:p w14:paraId="611AD838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40" w:type="dxa"/>
            <w:shd w:val="clear" w:color="auto" w:fill="808080" w:themeFill="background1" w:themeFillShade="80"/>
          </w:tcPr>
          <w:p w14:paraId="5DE5BAD4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513D32BA" w14:textId="77777777" w:rsidR="004F0D62" w:rsidRPr="008C6E1D" w:rsidRDefault="002D61A4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33CFF000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08F4B71B" w14:textId="77777777" w:rsidTr="002E2A88">
        <w:tc>
          <w:tcPr>
            <w:tcW w:w="1364" w:type="dxa"/>
          </w:tcPr>
          <w:p w14:paraId="157F1CF3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slock</w:t>
            </w:r>
            <w:proofErr w:type="spellEnd"/>
          </w:p>
        </w:tc>
        <w:tc>
          <w:tcPr>
            <w:tcW w:w="1550" w:type="dxa"/>
          </w:tcPr>
          <w:p w14:paraId="488656B7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4B98C69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配合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使用进行请求有效性验证</w:t>
            </w:r>
          </w:p>
        </w:tc>
        <w:tc>
          <w:tcPr>
            <w:tcW w:w="930" w:type="dxa"/>
          </w:tcPr>
          <w:p w14:paraId="3D4C817F" w14:textId="77777777" w:rsidR="004F0D62" w:rsidRPr="008C6E1D" w:rsidRDefault="004F0D62" w:rsidP="0080086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N(N表示</w:t>
            </w:r>
            <w:r w:rsidR="0080086B">
              <w:rPr>
                <w:rFonts w:asciiTheme="minorEastAsia" w:eastAsiaTheme="minorEastAsia" w:hAnsiTheme="minorEastAsia" w:hint="eastAsia"/>
                <w:color w:val="FF0000"/>
              </w:rPr>
              <w:t>不允许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，Y(0)</w:t>
            </w:r>
            <w:r w:rsidR="0080086B">
              <w:rPr>
                <w:rFonts w:asciiTheme="minorEastAsia" w:eastAsiaTheme="minorEastAsia" w:hAnsiTheme="minorEastAsia" w:hint="eastAsia"/>
                <w:color w:val="FF0000"/>
              </w:rPr>
              <w:t>允许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)</w:t>
            </w:r>
          </w:p>
        </w:tc>
        <w:tc>
          <w:tcPr>
            <w:tcW w:w="2138" w:type="dxa"/>
          </w:tcPr>
          <w:p w14:paraId="3B10A773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4F0D62" w:rsidRPr="008C6E1D" w14:paraId="5304E40F" w14:textId="77777777" w:rsidTr="002E2A88">
        <w:tc>
          <w:tcPr>
            <w:tcW w:w="1364" w:type="dxa"/>
          </w:tcPr>
          <w:p w14:paraId="2F212F7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</w:p>
        </w:tc>
        <w:tc>
          <w:tcPr>
            <w:tcW w:w="1550" w:type="dxa"/>
          </w:tcPr>
          <w:p w14:paraId="2727E6D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40CEA4E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0" w:type="dxa"/>
          </w:tcPr>
          <w:p w14:paraId="529A49D4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040F1E2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4F0D62" w:rsidRPr="008C6E1D" w14:paraId="131768AF" w14:textId="77777777" w:rsidTr="002E2A88">
        <w:tc>
          <w:tcPr>
            <w:tcW w:w="1364" w:type="dxa"/>
          </w:tcPr>
          <w:p w14:paraId="7DADF32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550" w:type="dxa"/>
          </w:tcPr>
          <w:p w14:paraId="15553778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40" w:type="dxa"/>
          </w:tcPr>
          <w:p w14:paraId="013DC174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30" w:type="dxa"/>
          </w:tcPr>
          <w:p w14:paraId="39331DDD" w14:textId="77777777" w:rsidR="004F0D62" w:rsidRPr="008C6E1D" w:rsidRDefault="00A462AC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90D6CE4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9E6B49" w:rsidRPr="008C6E1D" w14:paraId="502969CB" w14:textId="77777777" w:rsidTr="002E2A88">
        <w:tc>
          <w:tcPr>
            <w:tcW w:w="1364" w:type="dxa"/>
          </w:tcPr>
          <w:p w14:paraId="0417ACD0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  <w:proofErr w:type="spellEnd"/>
          </w:p>
        </w:tc>
        <w:tc>
          <w:tcPr>
            <w:tcW w:w="1550" w:type="dxa"/>
          </w:tcPr>
          <w:p w14:paraId="1B4D539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008DCD1D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30" w:type="dxa"/>
          </w:tcPr>
          <w:p w14:paraId="5B02768C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088ACEBA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A</w:t>
            </w:r>
            <w:r w:rsidRPr="008C6E1D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9E6B49" w:rsidRPr="008C6E1D" w14:paraId="17438BF7" w14:textId="77777777" w:rsidTr="002E2A88">
        <w:tc>
          <w:tcPr>
            <w:tcW w:w="1364" w:type="dxa"/>
          </w:tcPr>
          <w:p w14:paraId="5FCC81BD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osv</w:t>
            </w:r>
            <w:proofErr w:type="spellEnd"/>
          </w:p>
        </w:tc>
        <w:tc>
          <w:tcPr>
            <w:tcW w:w="1550" w:type="dxa"/>
          </w:tcPr>
          <w:p w14:paraId="439A063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06ECCADE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30" w:type="dxa"/>
          </w:tcPr>
          <w:p w14:paraId="452F4F2F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42FDA22E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9E6B49" w:rsidRPr="008C6E1D" w14:paraId="35026411" w14:textId="77777777" w:rsidTr="002E2A88">
        <w:tc>
          <w:tcPr>
            <w:tcW w:w="1364" w:type="dxa"/>
          </w:tcPr>
          <w:p w14:paraId="155D40A0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appv</w:t>
            </w:r>
            <w:proofErr w:type="spellEnd"/>
          </w:p>
        </w:tc>
        <w:tc>
          <w:tcPr>
            <w:tcW w:w="1550" w:type="dxa"/>
          </w:tcPr>
          <w:p w14:paraId="3584EEF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47CFBC4A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30" w:type="dxa"/>
          </w:tcPr>
          <w:p w14:paraId="07773ED3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04B1D34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9E6B49" w:rsidRPr="008C6E1D" w14:paraId="68BE3A93" w14:textId="77777777" w:rsidTr="002E2A88">
        <w:tc>
          <w:tcPr>
            <w:tcW w:w="1364" w:type="dxa"/>
          </w:tcPr>
          <w:p w14:paraId="37C5B8E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userKey</w:t>
            </w:r>
            <w:proofErr w:type="spellEnd"/>
          </w:p>
        </w:tc>
        <w:tc>
          <w:tcPr>
            <w:tcW w:w="1550" w:type="dxa"/>
          </w:tcPr>
          <w:p w14:paraId="3752DF1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014459A9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确定登录用户是否有效</w:t>
            </w:r>
            <w:r w:rsidR="00EB03B7" w:rsidRPr="008C6E1D">
              <w:rPr>
                <w:rFonts w:asciiTheme="minorEastAsia" w:eastAsiaTheme="minorEastAsia" w:hAnsiTheme="minorEastAsia" w:hint="eastAsia"/>
              </w:rPr>
              <w:t>，当用户未登录时该值为空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t>，微信访问时该值传递固定参数</w:t>
            </w:r>
          </w:p>
        </w:tc>
        <w:tc>
          <w:tcPr>
            <w:tcW w:w="930" w:type="dxa"/>
          </w:tcPr>
          <w:p w14:paraId="36304AA3" w14:textId="77777777" w:rsidR="009E6B49" w:rsidRPr="008C6E1D" w:rsidRDefault="00DB3A0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5AC296D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786AF0" w:rsidRPr="008C6E1D" w14:paraId="6D7015CD" w14:textId="77777777" w:rsidTr="002E2A88">
        <w:tc>
          <w:tcPr>
            <w:tcW w:w="1364" w:type="dxa"/>
          </w:tcPr>
          <w:p w14:paraId="64D9FC88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unitId</w:t>
            </w:r>
            <w:proofErr w:type="spellEnd"/>
          </w:p>
        </w:tc>
        <w:tc>
          <w:tcPr>
            <w:tcW w:w="1550" w:type="dxa"/>
          </w:tcPr>
          <w:p w14:paraId="19B9D329" w14:textId="77777777" w:rsidR="00786AF0" w:rsidRPr="008C6E1D" w:rsidRDefault="00786AF0" w:rsidP="00786AF0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L</w:t>
            </w:r>
            <w:r w:rsidRPr="008C6E1D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40" w:type="dxa"/>
          </w:tcPr>
          <w:p w14:paraId="08E6990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30" w:type="dxa"/>
          </w:tcPr>
          <w:p w14:paraId="118844F5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33CA2812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786AF0" w:rsidRPr="008C6E1D" w14:paraId="28C675CC" w14:textId="77777777" w:rsidTr="002E2A88">
        <w:tc>
          <w:tcPr>
            <w:tcW w:w="1364" w:type="dxa"/>
          </w:tcPr>
          <w:p w14:paraId="00013C75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/>
              </w:rPr>
              <w:t>zoneCode</w:t>
            </w:r>
            <w:proofErr w:type="spellEnd"/>
          </w:p>
        </w:tc>
        <w:tc>
          <w:tcPr>
            <w:tcW w:w="1550" w:type="dxa"/>
          </w:tcPr>
          <w:p w14:paraId="4A790608" w14:textId="77777777" w:rsidR="00786AF0" w:rsidRPr="008C6E1D" w:rsidRDefault="00786AF0" w:rsidP="00786AF0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FE93D39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30" w:type="dxa"/>
          </w:tcPr>
          <w:p w14:paraId="51DE6CA7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5CFB1E4E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512CA8" w:rsidRPr="008C6E1D" w14:paraId="63B1BA4D" w14:textId="77777777" w:rsidTr="002E2A88">
        <w:tc>
          <w:tcPr>
            <w:tcW w:w="1364" w:type="dxa"/>
          </w:tcPr>
          <w:p w14:paraId="60A1D652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postData</w:t>
            </w:r>
            <w:proofErr w:type="spellEnd"/>
          </w:p>
        </w:tc>
        <w:tc>
          <w:tcPr>
            <w:tcW w:w="1550" w:type="dxa"/>
          </w:tcPr>
          <w:p w14:paraId="3BA7DF02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40" w:type="dxa"/>
          </w:tcPr>
          <w:p w14:paraId="322313B0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30" w:type="dxa"/>
          </w:tcPr>
          <w:p w14:paraId="06B7171D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38FE74A6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{</w:t>
            </w:r>
          </w:p>
          <w:p w14:paraId="14CDD83A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unitId:28,</w:t>
            </w:r>
          </w:p>
          <w:p w14:paraId="37ECED55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unitcode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: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zzjyd</w:t>
            </w:r>
            <w:proofErr w:type="spellEnd"/>
            <w:r w:rsidRPr="008C6E1D">
              <w:rPr>
                <w:rFonts w:asciiTheme="minorEastAsia" w:eastAsiaTheme="minorEastAsia" w:hAnsiTheme="minorEastAsia"/>
              </w:rPr>
              <w:t>”</w:t>
            </w:r>
          </w:p>
          <w:p w14:paraId="17599B91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14:paraId="344517C1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14:paraId="59AD23A6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90"/>
        <w:gridCol w:w="1517"/>
        <w:gridCol w:w="1342"/>
        <w:gridCol w:w="2138"/>
      </w:tblGrid>
      <w:tr w:rsidR="004F0D62" w:rsidRPr="008C6E1D" w14:paraId="763085A2" w14:textId="77777777" w:rsidTr="002E2A88">
        <w:tc>
          <w:tcPr>
            <w:tcW w:w="1735" w:type="dxa"/>
            <w:shd w:val="clear" w:color="auto" w:fill="808080" w:themeFill="background1" w:themeFillShade="80"/>
          </w:tcPr>
          <w:p w14:paraId="623D7DA8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808080" w:themeFill="background1" w:themeFillShade="80"/>
          </w:tcPr>
          <w:p w14:paraId="6C0A7483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808080" w:themeFill="background1" w:themeFillShade="80"/>
          </w:tcPr>
          <w:p w14:paraId="6824C7A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808080" w:themeFill="background1" w:themeFillShade="80"/>
          </w:tcPr>
          <w:p w14:paraId="660CAB2F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0F100F88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68F368AE" w14:textId="77777777" w:rsidTr="002E2A88">
        <w:tc>
          <w:tcPr>
            <w:tcW w:w="1735" w:type="dxa"/>
          </w:tcPr>
          <w:p w14:paraId="3E837EA7" w14:textId="77777777" w:rsidR="004F0D62" w:rsidRPr="008C6E1D" w:rsidRDefault="000008E8" w:rsidP="002E2A8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resultFlg</w:t>
            </w:r>
            <w:proofErr w:type="spellEnd"/>
          </w:p>
        </w:tc>
        <w:tc>
          <w:tcPr>
            <w:tcW w:w="1790" w:type="dxa"/>
          </w:tcPr>
          <w:p w14:paraId="559EAE99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(2)</w:t>
            </w:r>
          </w:p>
        </w:tc>
        <w:tc>
          <w:tcPr>
            <w:tcW w:w="1517" w:type="dxa"/>
          </w:tcPr>
          <w:p w14:paraId="439D0CE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14:paraId="7B05EF22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14:paraId="2DB3E20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4F0D62" w:rsidRPr="008C6E1D" w14:paraId="679C88D1" w14:textId="77777777" w:rsidTr="002E2A88">
        <w:tc>
          <w:tcPr>
            <w:tcW w:w="1735" w:type="dxa"/>
          </w:tcPr>
          <w:p w14:paraId="5D03CD40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resultMsg</w:t>
            </w:r>
            <w:proofErr w:type="spellEnd"/>
          </w:p>
        </w:tc>
        <w:tc>
          <w:tcPr>
            <w:tcW w:w="1790" w:type="dxa"/>
          </w:tcPr>
          <w:p w14:paraId="75E5FB9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14:paraId="12F2E7C5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14:paraId="0BB21E5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4B43157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4F0D62" w:rsidRPr="008C6E1D" w14:paraId="2A4E38CE" w14:textId="77777777" w:rsidTr="002E2A88">
        <w:tc>
          <w:tcPr>
            <w:tcW w:w="1735" w:type="dxa"/>
          </w:tcPr>
          <w:p w14:paraId="7B39B867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790" w:type="dxa"/>
          </w:tcPr>
          <w:p w14:paraId="706438A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14:paraId="4FDD8A5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14:paraId="01125188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36CE7AE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4F0D62" w:rsidRPr="008C6E1D" w14:paraId="3661BDC8" w14:textId="77777777" w:rsidTr="002E2A88">
        <w:tc>
          <w:tcPr>
            <w:tcW w:w="1735" w:type="dxa"/>
          </w:tcPr>
          <w:p w14:paraId="15E5F4F4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resultData</w:t>
            </w:r>
            <w:proofErr w:type="spellEnd"/>
          </w:p>
        </w:tc>
        <w:tc>
          <w:tcPr>
            <w:tcW w:w="1790" w:type="dxa"/>
          </w:tcPr>
          <w:p w14:paraId="31F2FE5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14:paraId="52155229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14:paraId="16FDCBF5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21864069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5EBA7FFD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</w:p>
    <w:p w14:paraId="33CD010D" w14:textId="77777777" w:rsidR="00FD0450" w:rsidRDefault="004F0D62" w:rsidP="00FD045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9、</w:t>
      </w:r>
      <w:proofErr w:type="spellStart"/>
      <w:r w:rsidRPr="008C6E1D">
        <w:rPr>
          <w:rFonts w:asciiTheme="minorEastAsia" w:eastAsiaTheme="minorEastAsia" w:hAnsiTheme="minorEastAsia" w:hint="eastAsia"/>
        </w:rPr>
        <w:t>slock</w:t>
      </w:r>
      <w:proofErr w:type="spellEnd"/>
      <w:r w:rsidRPr="008C6E1D">
        <w:rPr>
          <w:rFonts w:asciiTheme="minorEastAsia" w:eastAsiaTheme="minorEastAsia" w:hAnsiTheme="minorEastAsia" w:hint="eastAsia"/>
        </w:rPr>
        <w:t>以及</w:t>
      </w:r>
      <w:proofErr w:type="spellStart"/>
      <w:r w:rsidRPr="008C6E1D">
        <w:rPr>
          <w:rFonts w:asciiTheme="minorEastAsia" w:eastAsiaTheme="minorEastAsia" w:hAnsiTheme="minorEastAsia" w:hint="eastAsia"/>
        </w:rPr>
        <w:t>skey</w:t>
      </w:r>
      <w:proofErr w:type="spellEnd"/>
      <w:r w:rsidRPr="008C6E1D">
        <w:rPr>
          <w:rFonts w:asciiTheme="minorEastAsia" w:eastAsiaTheme="minorEastAsia" w:hAnsiTheme="minorEastAsia" w:hint="eastAsia"/>
        </w:rPr>
        <w:t>进行验证时候使用AES加密算法进行处理</w:t>
      </w:r>
    </w:p>
    <w:p w14:paraId="5AAE1807" w14:textId="77777777" w:rsidR="006D19D8" w:rsidRDefault="00C166A9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10、</w:t>
      </w:r>
      <w:r w:rsidR="003152AB">
        <w:rPr>
          <w:rFonts w:asciiTheme="minorEastAsia" w:eastAsiaTheme="minorEastAsia" w:hAnsiTheme="minorEastAsia" w:hint="eastAsia"/>
        </w:rPr>
        <w:t>图片加载格式统一为</w:t>
      </w:r>
      <w:r w:rsidR="00416C79">
        <w:rPr>
          <w:rFonts w:asciiTheme="minorEastAsia" w:eastAsiaTheme="minorEastAsia" w:hAnsiTheme="minorEastAsia" w:hint="eastAsia"/>
        </w:rPr>
        <w:t>：</w:t>
      </w:r>
      <w:r w:rsidR="003152AB">
        <w:rPr>
          <w:rFonts w:asciiTheme="minorEastAsia" w:eastAsiaTheme="minorEastAsia" w:hAnsiTheme="minorEastAsia" w:hint="eastAsia"/>
        </w:rPr>
        <w:t xml:space="preserve"> 图片服务器</w:t>
      </w:r>
      <w:proofErr w:type="spellStart"/>
      <w:r w:rsidR="003152AB">
        <w:rPr>
          <w:rFonts w:asciiTheme="minorEastAsia" w:eastAsiaTheme="minorEastAsia" w:hAnsiTheme="minorEastAsia" w:hint="eastAsia"/>
        </w:rPr>
        <w:t>url</w:t>
      </w:r>
      <w:r w:rsidR="00CF5171">
        <w:rPr>
          <w:rFonts w:asciiTheme="minorEastAsia" w:eastAsiaTheme="minorEastAsia" w:hAnsiTheme="minorEastAsia" w:hint="eastAsia"/>
        </w:rPr>
        <w:t>+img</w:t>
      </w:r>
      <w:proofErr w:type="spellEnd"/>
      <w:r w:rsidR="00CF5171">
        <w:rPr>
          <w:rFonts w:asciiTheme="minorEastAsia" w:eastAsiaTheme="minorEastAsia" w:hAnsiTheme="minorEastAsia" w:hint="eastAsia"/>
        </w:rPr>
        <w:t>字段的值</w:t>
      </w:r>
    </w:p>
    <w:p w14:paraId="63DCA93F" w14:textId="77777777" w:rsidR="00780AD6" w:rsidRDefault="002A7D55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</w:t>
      </w:r>
      <w:r w:rsidR="00780AD6">
        <w:rPr>
          <w:rFonts w:asciiTheme="minorEastAsia" w:eastAsiaTheme="minorEastAsia" w:hAnsiTheme="minorEastAsia" w:hint="eastAsia"/>
        </w:rPr>
        <w:t>:</w:t>
      </w:r>
    </w:p>
    <w:p w14:paraId="2355B486" w14:textId="77777777" w:rsidR="009E2977" w:rsidRDefault="009E2977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图片服务器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:</w:t>
      </w:r>
      <w:r w:rsidRPr="009E2977">
        <w:t xml:space="preserve"> </w:t>
      </w:r>
      <w:r w:rsidRPr="009E2977">
        <w:rPr>
          <w:rFonts w:asciiTheme="minorEastAsia" w:eastAsiaTheme="minorEastAsia" w:hAnsiTheme="minorEastAsia"/>
        </w:rPr>
        <w:t>http://10.10.10.182/h2yfp2/image/show.htm</w:t>
      </w:r>
    </w:p>
    <w:p w14:paraId="29FB3BF8" w14:textId="77777777" w:rsidR="00C1439C" w:rsidRDefault="00C1439C" w:rsidP="00FD0450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img</w:t>
      </w:r>
      <w:proofErr w:type="spellEnd"/>
      <w:proofErr w:type="gramEnd"/>
      <w:r>
        <w:rPr>
          <w:rFonts w:asciiTheme="minorEastAsia" w:eastAsiaTheme="minorEastAsia" w:hAnsiTheme="minorEastAsia" w:hint="eastAsia"/>
        </w:rPr>
        <w:t>:</w:t>
      </w:r>
      <w:r w:rsidR="00D15D0D" w:rsidRPr="00D15D0D">
        <w:t xml:space="preserve"> </w:t>
      </w:r>
      <w:r w:rsidR="00A55099">
        <w:rPr>
          <w:rFonts w:asciiTheme="minorEastAsia" w:eastAsiaTheme="minorEastAsia" w:hAnsiTheme="minorEastAsia"/>
        </w:rPr>
        <w:t>?</w:t>
      </w:r>
      <w:proofErr w:type="spellStart"/>
      <w:r w:rsidR="00A55099">
        <w:rPr>
          <w:rFonts w:asciiTheme="minorEastAsia" w:eastAsiaTheme="minorEastAsia" w:hAnsiTheme="minorEastAsia"/>
        </w:rPr>
        <w:t>bn</w:t>
      </w:r>
      <w:proofErr w:type="spellEnd"/>
      <w:r w:rsidR="00A55099">
        <w:rPr>
          <w:rFonts w:asciiTheme="minorEastAsia" w:eastAsiaTheme="minorEastAsia" w:hAnsiTheme="minorEastAsia"/>
        </w:rPr>
        <w:t>=</w:t>
      </w:r>
      <w:proofErr w:type="spellStart"/>
      <w:r w:rsidR="00A55099">
        <w:rPr>
          <w:rFonts w:asciiTheme="minorEastAsia" w:eastAsiaTheme="minorEastAsia" w:hAnsiTheme="minorEastAsia"/>
        </w:rPr>
        <w:t>fileDataService&amp;id</w:t>
      </w:r>
      <w:proofErr w:type="spellEnd"/>
      <w:r w:rsidR="00A55099">
        <w:rPr>
          <w:rFonts w:asciiTheme="minorEastAsia" w:eastAsiaTheme="minorEastAsia" w:hAnsiTheme="minorEastAsia"/>
        </w:rPr>
        <w:t>=1541</w:t>
      </w:r>
    </w:p>
    <w:p w14:paraId="263850EB" w14:textId="77777777" w:rsidR="005F5BBD" w:rsidRDefault="005F5BBD" w:rsidP="005F5BBD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</w:t>
      </w:r>
      <w:r w:rsidR="00FB02C4">
        <w:rPr>
          <w:rFonts w:asciiTheme="minorEastAsia" w:eastAsiaTheme="minorEastAsia" w:hAnsiTheme="minorEastAsia" w:hint="eastAsia"/>
        </w:rPr>
        <w:t>加载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为：</w:t>
      </w:r>
    </w:p>
    <w:p w14:paraId="59850735" w14:textId="77777777" w:rsidR="00827B16" w:rsidRPr="005F5BBD" w:rsidRDefault="00BF16F5" w:rsidP="005F5BBD">
      <w:pPr>
        <w:ind w:firstLineChars="190" w:firstLine="418"/>
        <w:rPr>
          <w:rFonts w:asciiTheme="minorEastAsia" w:eastAsiaTheme="minorEastAsia" w:hAnsiTheme="minorEastAsia"/>
        </w:rPr>
      </w:pPr>
      <w:r w:rsidRPr="009E2977">
        <w:rPr>
          <w:rFonts w:asciiTheme="minorEastAsia" w:eastAsiaTheme="minorEastAsia" w:hAnsiTheme="minorEastAsia"/>
        </w:rPr>
        <w:t>http://10.10.10.182/h2yfp2/</w:t>
      </w:r>
      <w:bookmarkStart w:id="2" w:name="_GoBack"/>
      <w:r w:rsidRPr="009E2977">
        <w:rPr>
          <w:rFonts w:asciiTheme="minorEastAsia" w:eastAsiaTheme="minorEastAsia" w:hAnsiTheme="minorEastAsia"/>
        </w:rPr>
        <w:t>image/show.htm</w:t>
      </w:r>
      <w:bookmarkEnd w:id="2"/>
      <w:r w:rsidR="00356F97">
        <w:rPr>
          <w:rFonts w:asciiTheme="minorEastAsia" w:eastAsiaTheme="minorEastAsia" w:hAnsiTheme="minorEastAsia"/>
        </w:rPr>
        <w:t>?bn=fileDataService&amp;id=1541</w:t>
      </w:r>
    </w:p>
    <w:p w14:paraId="5F72732A" w14:textId="77777777" w:rsidR="00D226CB" w:rsidRPr="00895D1D" w:rsidRDefault="00895D1D" w:rsidP="00BF3658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11</w:t>
      </w:r>
      <w:r w:rsidR="00F53D8F" w:rsidRPr="008C6E1D">
        <w:rPr>
          <w:rFonts w:asciiTheme="minorEastAsia" w:eastAsiaTheme="minorEastAsia" w:hAnsiTheme="minorEastAsia" w:hint="eastAsia"/>
          <w:b/>
          <w:color w:val="FF0000"/>
        </w:rPr>
        <w:t>、测试地址：</w:t>
      </w:r>
      <w:hyperlink r:id="rId7" w:history="1">
        <w:r w:rsidR="00C70396" w:rsidRPr="00B5561C">
          <w:rPr>
            <w:rStyle w:val="a8"/>
            <w:rFonts w:asciiTheme="minorEastAsia" w:eastAsiaTheme="minorEastAsia" w:hAnsiTheme="minorEastAsia" w:hint="eastAsia"/>
            <w:b/>
          </w:rPr>
          <w:t>http://10.10.10.189:8082/</w:t>
        </w:r>
        <w:r w:rsidR="00C70396" w:rsidRPr="00B5561C">
          <w:rPr>
            <w:rStyle w:val="a8"/>
            <w:rFonts w:asciiTheme="minorEastAsia" w:eastAsiaTheme="minorEastAsia" w:hAnsiTheme="minorEastAsia"/>
            <w:b/>
          </w:rPr>
          <w:t>h2ycmbs2</w:t>
        </w:r>
        <w:r w:rsidR="00C70396" w:rsidRPr="00B5561C">
          <w:rPr>
            <w:rStyle w:val="a8"/>
            <w:rFonts w:asciiTheme="minorEastAsia" w:eastAsiaTheme="minorEastAsia" w:hAnsiTheme="minorEastAsia" w:hint="eastAsia"/>
            <w:b/>
          </w:rPr>
          <w:t>/cmbs/</w:t>
        </w:r>
      </w:hyperlink>
    </w:p>
    <w:p w14:paraId="44B8F636" w14:textId="77777777" w:rsidR="00132A68" w:rsidRDefault="00132A68" w:rsidP="00BF3658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</w:p>
    <w:p w14:paraId="06CA5B4C" w14:textId="77777777" w:rsidR="00FE1DDC" w:rsidRDefault="00132A68" w:rsidP="00BF3658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下面主要说明</w:t>
      </w:r>
    </w:p>
    <w:p w14:paraId="1C1D38BF" w14:textId="77777777" w:rsidR="00991962" w:rsidRDefault="00132A68" w:rsidP="00BF3658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调用</w:t>
      </w:r>
      <w:r w:rsidR="008A7C86">
        <w:rPr>
          <w:rFonts w:asciiTheme="minorEastAsia" w:eastAsiaTheme="minorEastAsia" w:hAnsiTheme="minorEastAsia" w:hint="eastAsia"/>
          <w:b/>
          <w:color w:val="FF0000"/>
        </w:rPr>
        <w:t>参数</w:t>
      </w:r>
      <w:proofErr w:type="spellStart"/>
      <w:r w:rsidR="00B71C95">
        <w:rPr>
          <w:rFonts w:asciiTheme="minorEastAsia" w:eastAsiaTheme="minorEastAsia" w:hAnsiTheme="minorEastAsia" w:hint="eastAsia"/>
          <w:b/>
          <w:color w:val="FF0000"/>
        </w:rPr>
        <w:t>postData</w:t>
      </w:r>
      <w:proofErr w:type="spellEnd"/>
    </w:p>
    <w:p w14:paraId="2816AB77" w14:textId="77777777" w:rsidR="00132A68" w:rsidRPr="00132A68" w:rsidRDefault="0051547F" w:rsidP="00BF3658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返回参数</w:t>
      </w:r>
      <w:proofErr w:type="spellStart"/>
      <w:r>
        <w:rPr>
          <w:rFonts w:asciiTheme="minorEastAsia" w:eastAsiaTheme="minorEastAsia" w:hAnsiTheme="minorEastAsia" w:hint="eastAsia"/>
          <w:b/>
          <w:color w:val="FF0000"/>
        </w:rPr>
        <w:t>resultData</w:t>
      </w:r>
      <w:proofErr w:type="spellEnd"/>
    </w:p>
    <w:p w14:paraId="08BCB0ED" w14:textId="77777777" w:rsidR="00FD0450" w:rsidRPr="008C6E1D" w:rsidRDefault="00200CDB" w:rsidP="00E435A4">
      <w:pPr>
        <w:pStyle w:val="2"/>
      </w:pPr>
      <w:r w:rsidRPr="008C6E1D">
        <w:rPr>
          <w:rFonts w:hint="eastAsia"/>
        </w:rPr>
        <w:t>二．接口调用</w:t>
      </w:r>
    </w:p>
    <w:p w14:paraId="49DC2C85" w14:textId="77777777" w:rsidR="00A817B3" w:rsidRPr="00E435A4" w:rsidRDefault="009E2E20" w:rsidP="00E435A4">
      <w:pPr>
        <w:pStyle w:val="3"/>
      </w:pPr>
      <w:r w:rsidRPr="00001091">
        <w:rPr>
          <w:rFonts w:hint="eastAsia"/>
        </w:rPr>
        <w:lastRenderedPageBreak/>
        <w:t>2.1</w:t>
      </w:r>
      <w:r w:rsidR="0031592D" w:rsidRPr="00001091">
        <w:rPr>
          <w:rFonts w:hint="eastAsia"/>
        </w:rPr>
        <w:t xml:space="preserve"> </w:t>
      </w:r>
      <w:r w:rsidR="00D71C06">
        <w:rPr>
          <w:rFonts w:hint="eastAsia"/>
        </w:rPr>
        <w:t>添加</w:t>
      </w:r>
      <w:r w:rsidR="005D04F5">
        <w:rPr>
          <w:rFonts w:hint="eastAsia"/>
        </w:rPr>
        <w:t>收货地址</w:t>
      </w:r>
    </w:p>
    <w:p w14:paraId="1EA4BB8B" w14:textId="77777777" w:rsidR="009E2E20" w:rsidRPr="008C6E1D" w:rsidRDefault="009E2E20" w:rsidP="00E435A4">
      <w:pPr>
        <w:pStyle w:val="4"/>
      </w:pPr>
      <w:r w:rsidRPr="008C6E1D">
        <w:rPr>
          <w:rFonts w:hint="eastAsia"/>
        </w:rPr>
        <w:t>2.1.1</w:t>
      </w:r>
      <w:r w:rsidRPr="008C6E1D">
        <w:rPr>
          <w:rFonts w:hint="eastAsia"/>
        </w:rPr>
        <w:t>调用</w:t>
      </w:r>
    </w:p>
    <w:p w14:paraId="30BB7314" w14:textId="77777777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spellStart"/>
      <w:r w:rsidR="005D04F5">
        <w:rPr>
          <w:rFonts w:asciiTheme="minorEastAsia" w:eastAsiaTheme="minorEastAsia" w:hAnsiTheme="minorEastAsia" w:hint="eastAsia"/>
        </w:rPr>
        <w:t>receiveraddress</w:t>
      </w:r>
      <w:proofErr w:type="spellEnd"/>
      <w:r w:rsidRPr="008C6E1D">
        <w:rPr>
          <w:rFonts w:asciiTheme="minorEastAsia" w:eastAsiaTheme="minorEastAsia" w:hAnsiTheme="minorEastAsia"/>
        </w:rPr>
        <w:t>/</w:t>
      </w:r>
      <w:r w:rsidR="00DD45C8">
        <w:rPr>
          <w:rFonts w:asciiTheme="minorEastAsia" w:eastAsiaTheme="minorEastAsia" w:hAnsiTheme="minorEastAsia" w:hint="eastAsia"/>
        </w:rPr>
        <w:t>add</w:t>
      </w:r>
      <w:r w:rsidRPr="008C6E1D">
        <w:rPr>
          <w:rFonts w:asciiTheme="minorEastAsia" w:eastAsiaTheme="minorEastAsia" w:hAnsiTheme="minorEastAsia"/>
        </w:rPr>
        <w:t>.htm</w:t>
      </w:r>
    </w:p>
    <w:p w14:paraId="223A86DB" w14:textId="77777777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3A544910" w14:textId="77777777" w:rsidR="00A817B3" w:rsidRPr="006E5C97" w:rsidRDefault="000008E8" w:rsidP="006E5C97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="00A817B3"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7"/>
        <w:gridCol w:w="1578"/>
        <w:gridCol w:w="1289"/>
        <w:gridCol w:w="1177"/>
        <w:gridCol w:w="2371"/>
      </w:tblGrid>
      <w:tr w:rsidR="005D04F5" w:rsidRPr="008C6E1D" w14:paraId="51050189" w14:textId="77777777" w:rsidTr="005D04F5">
        <w:tc>
          <w:tcPr>
            <w:tcW w:w="2107" w:type="dxa"/>
            <w:shd w:val="clear" w:color="auto" w:fill="808080" w:themeFill="background1" w:themeFillShade="80"/>
          </w:tcPr>
          <w:p w14:paraId="4E83CBEB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78" w:type="dxa"/>
            <w:shd w:val="clear" w:color="auto" w:fill="808080" w:themeFill="background1" w:themeFillShade="80"/>
          </w:tcPr>
          <w:p w14:paraId="3132DFCC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89" w:type="dxa"/>
            <w:shd w:val="clear" w:color="auto" w:fill="808080" w:themeFill="background1" w:themeFillShade="80"/>
          </w:tcPr>
          <w:p w14:paraId="07C05E65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77" w:type="dxa"/>
            <w:shd w:val="clear" w:color="auto" w:fill="808080" w:themeFill="background1" w:themeFillShade="80"/>
          </w:tcPr>
          <w:p w14:paraId="79F1EE87" w14:textId="77777777" w:rsidR="00A817B3" w:rsidRPr="008C6E1D" w:rsidRDefault="00CF5C01" w:rsidP="00E26C1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</w:t>
            </w:r>
            <w:r w:rsidR="00E26C1B">
              <w:rPr>
                <w:rFonts w:asciiTheme="minorEastAsia" w:eastAsiaTheme="minorEastAsia" w:hAnsiTheme="minorEastAsia" w:hint="eastAsia"/>
              </w:rPr>
              <w:t>空值</w:t>
            </w:r>
          </w:p>
        </w:tc>
        <w:tc>
          <w:tcPr>
            <w:tcW w:w="2371" w:type="dxa"/>
            <w:shd w:val="clear" w:color="auto" w:fill="808080" w:themeFill="background1" w:themeFillShade="80"/>
          </w:tcPr>
          <w:p w14:paraId="5158A6D4" w14:textId="77777777" w:rsidR="00A817B3" w:rsidRPr="008C6E1D" w:rsidRDefault="00296DEA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5D04F5" w:rsidRPr="008C6E1D" w14:paraId="59E64469" w14:textId="77777777" w:rsidTr="005D04F5">
        <w:tc>
          <w:tcPr>
            <w:tcW w:w="2107" w:type="dxa"/>
          </w:tcPr>
          <w:p w14:paraId="4818BB89" w14:textId="77777777" w:rsidR="00820B64" w:rsidRPr="008C6E1D" w:rsidRDefault="00820B64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  <w:proofErr w:type="gramEnd"/>
          </w:p>
        </w:tc>
        <w:tc>
          <w:tcPr>
            <w:tcW w:w="1578" w:type="dxa"/>
          </w:tcPr>
          <w:p w14:paraId="77DF5DA5" w14:textId="77777777" w:rsidR="00820B64" w:rsidRPr="008C6E1D" w:rsidRDefault="00820B64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89" w:type="dxa"/>
          </w:tcPr>
          <w:p w14:paraId="4F186BD7" w14:textId="77777777" w:rsidR="00820B64" w:rsidRPr="008C6E1D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单位域名</w:t>
            </w:r>
          </w:p>
        </w:tc>
        <w:tc>
          <w:tcPr>
            <w:tcW w:w="1177" w:type="dxa"/>
          </w:tcPr>
          <w:p w14:paraId="76EDFC55" w14:textId="77777777" w:rsidR="00820B64" w:rsidRPr="008C6E1D" w:rsidRDefault="006E5C97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1" w:type="dxa"/>
          </w:tcPr>
          <w:p w14:paraId="22F631EE" w14:textId="77777777" w:rsidR="00820B64" w:rsidRPr="008C6E1D" w:rsidRDefault="00820B64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7FBBBE66" w14:textId="77777777" w:rsidTr="005D04F5">
        <w:tc>
          <w:tcPr>
            <w:tcW w:w="2107" w:type="dxa"/>
          </w:tcPr>
          <w:p w14:paraId="71DB5EE3" w14:textId="77777777" w:rsidR="00C00037" w:rsidRDefault="006578FD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memberId</w:t>
            </w:r>
            <w:proofErr w:type="spellEnd"/>
            <w:proofErr w:type="gramEnd"/>
          </w:p>
        </w:tc>
        <w:tc>
          <w:tcPr>
            <w:tcW w:w="1578" w:type="dxa"/>
          </w:tcPr>
          <w:p w14:paraId="07D41624" w14:textId="77777777" w:rsidR="00C00037" w:rsidRPr="008C6E1D" w:rsidRDefault="00FC4699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89" w:type="dxa"/>
          </w:tcPr>
          <w:p w14:paraId="6E62174D" w14:textId="77777777" w:rsidR="00C00037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openId</w:t>
            </w:r>
            <w:proofErr w:type="spellEnd"/>
            <w:proofErr w:type="gramEnd"/>
          </w:p>
        </w:tc>
        <w:tc>
          <w:tcPr>
            <w:tcW w:w="1177" w:type="dxa"/>
          </w:tcPr>
          <w:p w14:paraId="4424D5F7" w14:textId="77777777" w:rsidR="00C00037" w:rsidRPr="008C6E1D" w:rsidRDefault="006E5C97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1" w:type="dxa"/>
          </w:tcPr>
          <w:p w14:paraId="54313B46" w14:textId="77777777" w:rsidR="00C00037" w:rsidRPr="008C6E1D" w:rsidRDefault="00C00037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3F387C23" w14:textId="77777777" w:rsidTr="005D04F5">
        <w:tc>
          <w:tcPr>
            <w:tcW w:w="2107" w:type="dxa"/>
          </w:tcPr>
          <w:p w14:paraId="60844451" w14:textId="77777777" w:rsidR="00EE00A4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receiverZodeName</w:t>
            </w:r>
            <w:proofErr w:type="spellEnd"/>
            <w:proofErr w:type="gramEnd"/>
          </w:p>
        </w:tc>
        <w:tc>
          <w:tcPr>
            <w:tcW w:w="1578" w:type="dxa"/>
          </w:tcPr>
          <w:p w14:paraId="4D3DBB9B" w14:textId="77777777" w:rsidR="00EE00A4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89" w:type="dxa"/>
          </w:tcPr>
          <w:p w14:paraId="5452FD87" w14:textId="77777777" w:rsidR="00EE00A4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地址名称</w:t>
            </w:r>
          </w:p>
        </w:tc>
        <w:tc>
          <w:tcPr>
            <w:tcW w:w="1177" w:type="dxa"/>
          </w:tcPr>
          <w:p w14:paraId="0ED5042E" w14:textId="77777777" w:rsidR="00EE00A4" w:rsidRDefault="00D528B3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1" w:type="dxa"/>
          </w:tcPr>
          <w:p w14:paraId="1D0E0DEA" w14:textId="77777777" w:rsidR="00EE00A4" w:rsidRPr="008C6E1D" w:rsidRDefault="00EE00A4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09D540AC" w14:textId="77777777" w:rsidTr="005D04F5">
        <w:tc>
          <w:tcPr>
            <w:tcW w:w="2107" w:type="dxa"/>
          </w:tcPr>
          <w:p w14:paraId="74FF120B" w14:textId="77777777" w:rsidR="00D528B3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receiverZodeDetail</w:t>
            </w:r>
            <w:proofErr w:type="spellEnd"/>
            <w:proofErr w:type="gramEnd"/>
          </w:p>
        </w:tc>
        <w:tc>
          <w:tcPr>
            <w:tcW w:w="1578" w:type="dxa"/>
          </w:tcPr>
          <w:p w14:paraId="78642D33" w14:textId="77777777" w:rsidR="00D528B3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89" w:type="dxa"/>
          </w:tcPr>
          <w:p w14:paraId="3626EB73" w14:textId="77777777" w:rsidR="00D528B3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地址详细</w:t>
            </w:r>
          </w:p>
        </w:tc>
        <w:tc>
          <w:tcPr>
            <w:tcW w:w="1177" w:type="dxa"/>
          </w:tcPr>
          <w:p w14:paraId="0E23603D" w14:textId="77777777" w:rsidR="00D528B3" w:rsidRDefault="00D528B3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1" w:type="dxa"/>
          </w:tcPr>
          <w:p w14:paraId="7E2FC63E" w14:textId="77777777" w:rsidR="00D528B3" w:rsidRPr="008C6E1D" w:rsidRDefault="00D528B3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4F5C85B0" w14:textId="77777777" w:rsidTr="005D04F5">
        <w:tc>
          <w:tcPr>
            <w:tcW w:w="2107" w:type="dxa"/>
          </w:tcPr>
          <w:p w14:paraId="551EBB9C" w14:textId="33FA6681" w:rsidR="005D04F5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</w:rPr>
              <w:t>receiver</w:t>
            </w:r>
            <w:r w:rsidR="009B7B9E">
              <w:rPr>
                <w:rFonts w:asciiTheme="minorEastAsia" w:eastAsiaTheme="minorEastAsia" w:hAnsiTheme="minorEastAsia" w:hint="eastAsia"/>
              </w:rPr>
              <w:t>Name</w:t>
            </w:r>
            <w:proofErr w:type="spellEnd"/>
            <w:proofErr w:type="gramEnd"/>
          </w:p>
        </w:tc>
        <w:tc>
          <w:tcPr>
            <w:tcW w:w="1578" w:type="dxa"/>
          </w:tcPr>
          <w:p w14:paraId="17102132" w14:textId="77777777" w:rsidR="005D04F5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89" w:type="dxa"/>
          </w:tcPr>
          <w:p w14:paraId="60D6469D" w14:textId="77777777" w:rsidR="005D04F5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</w:t>
            </w:r>
          </w:p>
        </w:tc>
        <w:tc>
          <w:tcPr>
            <w:tcW w:w="1177" w:type="dxa"/>
          </w:tcPr>
          <w:p w14:paraId="175FF1DE" w14:textId="77777777" w:rsidR="005D04F5" w:rsidRDefault="005D04F5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1" w:type="dxa"/>
          </w:tcPr>
          <w:p w14:paraId="56CE9CA7" w14:textId="77777777" w:rsidR="005D04F5" w:rsidRPr="008C6E1D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753012E2" w14:textId="77777777" w:rsidTr="005D04F5">
        <w:tc>
          <w:tcPr>
            <w:tcW w:w="2107" w:type="dxa"/>
          </w:tcPr>
          <w:p w14:paraId="2B8194AB" w14:textId="77777777" w:rsidR="005D04F5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receiverMobile</w:t>
            </w:r>
            <w:proofErr w:type="spellEnd"/>
            <w:proofErr w:type="gramEnd"/>
          </w:p>
        </w:tc>
        <w:tc>
          <w:tcPr>
            <w:tcW w:w="1578" w:type="dxa"/>
          </w:tcPr>
          <w:p w14:paraId="253134E5" w14:textId="77777777" w:rsidR="005D04F5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89" w:type="dxa"/>
          </w:tcPr>
          <w:p w14:paraId="6BC707AF" w14:textId="77777777" w:rsidR="005D04F5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收货电话</w:t>
            </w:r>
          </w:p>
        </w:tc>
        <w:tc>
          <w:tcPr>
            <w:tcW w:w="1177" w:type="dxa"/>
          </w:tcPr>
          <w:p w14:paraId="4D7EC440" w14:textId="77777777" w:rsidR="005D04F5" w:rsidRDefault="005D04F5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1" w:type="dxa"/>
          </w:tcPr>
          <w:p w14:paraId="133BB8E0" w14:textId="77777777" w:rsidR="005D04F5" w:rsidRPr="008C6E1D" w:rsidRDefault="005D04F5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50515A11" w14:textId="77777777" w:rsidR="00913611" w:rsidRDefault="00913611" w:rsidP="00F56991">
      <w:pPr>
        <w:pStyle w:val="a3"/>
        <w:ind w:firstLine="440"/>
        <w:rPr>
          <w:rFonts w:asciiTheme="minorEastAsia" w:eastAsiaTheme="minorEastAsia" w:hAnsiTheme="minorEastAsia"/>
        </w:rPr>
      </w:pPr>
    </w:p>
    <w:p w14:paraId="5BF922A7" w14:textId="77777777" w:rsidR="00F56991" w:rsidRPr="00C047C2" w:rsidRDefault="00F56991" w:rsidP="009C5027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344BA264" w14:textId="16BB579E" w:rsidR="005D04F5" w:rsidRPr="005D04F5" w:rsidRDefault="005D04F5" w:rsidP="005D04F5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5D04F5">
        <w:rPr>
          <w:rFonts w:ascii="Consolas" w:hAnsi="Consolas" w:cs="Consolas"/>
          <w:color w:val="000000"/>
          <w:sz w:val="28"/>
          <w:szCs w:val="28"/>
        </w:rPr>
        <w:t>{</w:t>
      </w:r>
    </w:p>
    <w:p w14:paraId="54A1A274" w14:textId="77777777" w:rsidR="005D04F5" w:rsidRPr="005D04F5" w:rsidRDefault="005D04F5" w:rsidP="005D04F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 w:rsidRPr="005D04F5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5D04F5">
        <w:rPr>
          <w:rFonts w:ascii="Consolas" w:hAnsi="Consolas" w:cs="Consolas" w:hint="eastAsia"/>
          <w:color w:val="000000"/>
          <w:sz w:val="28"/>
          <w:szCs w:val="28"/>
        </w:rPr>
        <w:t>receiverZoneName</w:t>
      </w:r>
      <w:proofErr w:type="spellEnd"/>
      <w:r w:rsidRPr="005D04F5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5D04F5">
        <w:rPr>
          <w:rFonts w:ascii="Consolas" w:hAnsi="Consolas" w:cs="Consolas" w:hint="eastAsia"/>
          <w:color w:val="000000"/>
          <w:sz w:val="28"/>
          <w:szCs w:val="28"/>
        </w:rPr>
        <w:t>河南省郑州市文化路北环交叉口</w:t>
      </w:r>
      <w:r w:rsidRPr="005D04F5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57E22AF5" w14:textId="77777777" w:rsidR="005D04F5" w:rsidRPr="005D04F5" w:rsidRDefault="005D04F5" w:rsidP="005D04F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 w:rsidRPr="005D04F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5D04F5">
        <w:rPr>
          <w:rFonts w:ascii="Consolas" w:hAnsi="Consolas" w:cs="Consolas"/>
          <w:color w:val="000000"/>
          <w:sz w:val="28"/>
          <w:szCs w:val="28"/>
        </w:rPr>
        <w:t>receiverMobile</w:t>
      </w:r>
      <w:proofErr w:type="spellEnd"/>
      <w:proofErr w:type="gramEnd"/>
      <w:r w:rsidRPr="005D04F5">
        <w:rPr>
          <w:rFonts w:ascii="Consolas" w:hAnsi="Consolas" w:cs="Consolas"/>
          <w:color w:val="000000"/>
          <w:sz w:val="28"/>
          <w:szCs w:val="28"/>
        </w:rPr>
        <w:t>": "15838226036",</w:t>
      </w:r>
    </w:p>
    <w:p w14:paraId="1A96EBA6" w14:textId="77777777" w:rsidR="005D04F5" w:rsidRPr="005D04F5" w:rsidRDefault="005D04F5" w:rsidP="005D04F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 w:rsidRPr="005D04F5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5D04F5">
        <w:rPr>
          <w:rFonts w:ascii="Consolas" w:hAnsi="Consolas" w:cs="Consolas" w:hint="eastAsia"/>
          <w:color w:val="000000"/>
          <w:sz w:val="28"/>
          <w:szCs w:val="28"/>
        </w:rPr>
        <w:t>receiverName</w:t>
      </w:r>
      <w:proofErr w:type="spellEnd"/>
      <w:r w:rsidRPr="005D04F5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5D04F5">
        <w:rPr>
          <w:rFonts w:ascii="Consolas" w:hAnsi="Consolas" w:cs="Consolas" w:hint="eastAsia"/>
          <w:color w:val="000000"/>
          <w:sz w:val="28"/>
          <w:szCs w:val="28"/>
        </w:rPr>
        <w:t>武兵</w:t>
      </w:r>
      <w:r w:rsidRPr="005D04F5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2ADAEF56" w14:textId="77777777" w:rsidR="005D04F5" w:rsidRPr="005D04F5" w:rsidRDefault="005D04F5" w:rsidP="005D04F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 w:rsidRPr="005D04F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5D04F5">
        <w:rPr>
          <w:rFonts w:ascii="Consolas" w:hAnsi="Consolas" w:cs="Consolas"/>
          <w:color w:val="000000"/>
          <w:sz w:val="28"/>
          <w:szCs w:val="28"/>
        </w:rPr>
        <w:t>memberId</w:t>
      </w:r>
      <w:proofErr w:type="spellEnd"/>
      <w:proofErr w:type="gramEnd"/>
      <w:r w:rsidRPr="005D04F5">
        <w:rPr>
          <w:rFonts w:ascii="Consolas" w:hAnsi="Consolas" w:cs="Consolas"/>
          <w:color w:val="000000"/>
          <w:sz w:val="28"/>
          <w:szCs w:val="28"/>
        </w:rPr>
        <w:t>": "28asdfasdfasdfasdf",</w:t>
      </w:r>
    </w:p>
    <w:p w14:paraId="2C1C7A47" w14:textId="77777777" w:rsidR="005D04F5" w:rsidRPr="005D04F5" w:rsidRDefault="005D04F5" w:rsidP="005D04F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 w:rsidRPr="005D04F5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5D04F5">
        <w:rPr>
          <w:rFonts w:ascii="Consolas" w:hAnsi="Consolas" w:cs="Consolas" w:hint="eastAsia"/>
          <w:color w:val="000000"/>
          <w:sz w:val="28"/>
          <w:szCs w:val="28"/>
        </w:rPr>
        <w:t>receiverZoneDetail</w:t>
      </w:r>
      <w:proofErr w:type="spellEnd"/>
      <w:r w:rsidRPr="005D04F5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5D04F5">
        <w:rPr>
          <w:rFonts w:ascii="Consolas" w:hAnsi="Consolas" w:cs="Consolas" w:hint="eastAsia"/>
          <w:color w:val="000000"/>
          <w:sz w:val="28"/>
          <w:szCs w:val="28"/>
        </w:rPr>
        <w:t>陈寨北街</w:t>
      </w:r>
      <w:r w:rsidRPr="005D04F5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5B8BCCEF" w14:textId="77777777" w:rsidR="005D04F5" w:rsidRPr="005D04F5" w:rsidRDefault="005D04F5" w:rsidP="005D04F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 w:rsidRPr="005D04F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5D04F5">
        <w:rPr>
          <w:rFonts w:ascii="Consolas" w:hAnsi="Consolas" w:cs="Consolas"/>
          <w:color w:val="000000"/>
          <w:sz w:val="28"/>
          <w:szCs w:val="28"/>
        </w:rPr>
        <w:t>receiverZoneCode</w:t>
      </w:r>
      <w:proofErr w:type="spellEnd"/>
      <w:proofErr w:type="gramEnd"/>
      <w:r w:rsidRPr="005D04F5">
        <w:rPr>
          <w:rFonts w:ascii="Consolas" w:hAnsi="Consolas" w:cs="Consolas"/>
          <w:color w:val="000000"/>
          <w:sz w:val="28"/>
          <w:szCs w:val="28"/>
        </w:rPr>
        <w:t>": "410102000003",</w:t>
      </w:r>
    </w:p>
    <w:p w14:paraId="1D41D02E" w14:textId="77777777" w:rsidR="005D04F5" w:rsidRPr="005D04F5" w:rsidRDefault="005D04F5" w:rsidP="005D04F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 w:rsidRPr="005D04F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5D04F5">
        <w:rPr>
          <w:rFonts w:ascii="Consolas" w:hAnsi="Consolas" w:cs="Consolas"/>
          <w:color w:val="000000"/>
          <w:sz w:val="28"/>
          <w:szCs w:val="28"/>
        </w:rPr>
        <w:t>zoneCode</w:t>
      </w:r>
      <w:proofErr w:type="spellEnd"/>
      <w:proofErr w:type="gramEnd"/>
      <w:r w:rsidRPr="005D04F5">
        <w:rPr>
          <w:rFonts w:ascii="Consolas" w:hAnsi="Consolas" w:cs="Consolas"/>
          <w:color w:val="000000"/>
          <w:sz w:val="28"/>
          <w:szCs w:val="28"/>
        </w:rPr>
        <w:t>": "cs2"</w:t>
      </w:r>
    </w:p>
    <w:p w14:paraId="1DE99278" w14:textId="77777777" w:rsidR="005D04F5" w:rsidRDefault="005D04F5" w:rsidP="005D04F5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 w:rsidRPr="005D04F5">
        <w:rPr>
          <w:rFonts w:ascii="Consolas" w:hAnsi="Consolas" w:cs="Consolas"/>
          <w:color w:val="000000"/>
          <w:sz w:val="28"/>
          <w:szCs w:val="28"/>
        </w:rPr>
        <w:t>}</w:t>
      </w:r>
    </w:p>
    <w:p w14:paraId="018E6308" w14:textId="2F20C1E6" w:rsidR="005D04F5" w:rsidRPr="00C66ED0" w:rsidRDefault="005D04F5" w:rsidP="00396FB3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</w:p>
    <w:p w14:paraId="4E79EA7E" w14:textId="77777777" w:rsidR="002D2EF0" w:rsidRPr="00BF50A4" w:rsidRDefault="009E2E20" w:rsidP="00E435A4">
      <w:pPr>
        <w:pStyle w:val="4"/>
      </w:pPr>
      <w:r w:rsidRPr="008C6E1D">
        <w:rPr>
          <w:rFonts w:hint="eastAsia"/>
        </w:rPr>
        <w:t>2.1.2</w:t>
      </w:r>
      <w:r w:rsidR="00743C50" w:rsidRPr="008C6E1D">
        <w:rPr>
          <w:rFonts w:hint="eastAsia"/>
        </w:rPr>
        <w:t>返回</w:t>
      </w:r>
    </w:p>
    <w:p w14:paraId="3625D3A5" w14:textId="77777777" w:rsidR="00773851" w:rsidRPr="00773851" w:rsidRDefault="00773851" w:rsidP="00EE66F3">
      <w:pPr>
        <w:pStyle w:val="a7"/>
        <w:ind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{</w:t>
      </w:r>
    </w:p>
    <w:p w14:paraId="64352726" w14:textId="77777777" w:rsidR="00773851" w:rsidRPr="00773851" w:rsidRDefault="00773851" w:rsidP="00773851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r w:rsidRPr="00773851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r w:rsidRPr="00773851">
        <w:rPr>
          <w:rFonts w:ascii="Consolas" w:hAnsi="Consolas" w:cs="Consolas"/>
          <w:color w:val="000000"/>
          <w:sz w:val="28"/>
          <w:szCs w:val="28"/>
        </w:rPr>
        <w:t>":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""</w:t>
      </w:r>
      <w:r w:rsidRPr="00773851">
        <w:rPr>
          <w:rFonts w:ascii="Consolas" w:hAnsi="Consolas" w:cs="Consolas"/>
          <w:color w:val="000000"/>
          <w:sz w:val="28"/>
          <w:szCs w:val="28"/>
        </w:rPr>
        <w:t>,</w:t>
      </w:r>
    </w:p>
    <w:p w14:paraId="662BBE36" w14:textId="77777777" w:rsidR="00773851" w:rsidRPr="00773851" w:rsidRDefault="00773851" w:rsidP="00773851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 w:hint="eastAsia"/>
          <w:color w:val="000000"/>
          <w:sz w:val="28"/>
          <w:szCs w:val="28"/>
        </w:rPr>
        <w:lastRenderedPageBreak/>
        <w:t xml:space="preserve">    "</w:t>
      </w:r>
      <w:proofErr w:type="spellStart"/>
      <w:r w:rsidRPr="00773851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773851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="005D04F5">
        <w:rPr>
          <w:rFonts w:ascii="Consolas" w:hAnsi="Consolas" w:cs="Consolas" w:hint="eastAsia"/>
          <w:color w:val="000000"/>
          <w:sz w:val="28"/>
          <w:szCs w:val="28"/>
        </w:rPr>
        <w:t>收货地址</w:t>
      </w:r>
      <w:r w:rsidR="001B798E" w:rsidRPr="001B798E">
        <w:rPr>
          <w:rFonts w:ascii="Consolas" w:hAnsi="Consolas" w:cs="Consolas"/>
          <w:color w:val="000000"/>
          <w:sz w:val="28"/>
          <w:szCs w:val="28"/>
        </w:rPr>
        <w:t>添加成功！</w:t>
      </w:r>
      <w:r w:rsidR="001B798E"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372CFC8D" w14:textId="77777777" w:rsidR="00773851" w:rsidRPr="00773851" w:rsidRDefault="00773851" w:rsidP="00773851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14:paraId="53E18C61" w14:textId="77777777" w:rsidR="00773851" w:rsidRPr="00773851" w:rsidRDefault="00773851" w:rsidP="00773851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"h2ygdsos",</w:t>
      </w:r>
    </w:p>
    <w:p w14:paraId="0ED3594E" w14:textId="77777777" w:rsidR="00773851" w:rsidRPr="00773851" w:rsidRDefault="00773851" w:rsidP="00773851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"3",</w:t>
      </w:r>
    </w:p>
    <w:p w14:paraId="5D15C6AC" w14:textId="77777777" w:rsidR="00773851" w:rsidRPr="00773851" w:rsidRDefault="00773851" w:rsidP="00773851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14:paraId="27739D50" w14:textId="77777777" w:rsidR="00773851" w:rsidRPr="00773851" w:rsidRDefault="00773851" w:rsidP="00773851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1,</w:t>
      </w:r>
    </w:p>
    <w:p w14:paraId="1966BDF6" w14:textId="77777777" w:rsidR="00773851" w:rsidRPr="00773851" w:rsidRDefault="00773851" w:rsidP="00773851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"2",</w:t>
      </w:r>
    </w:p>
    <w:p w14:paraId="15924D2D" w14:textId="77777777" w:rsidR="00773851" w:rsidRPr="00773851" w:rsidRDefault="00773851" w:rsidP="00773851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"1"</w:t>
      </w:r>
    </w:p>
    <w:p w14:paraId="28A783C7" w14:textId="77777777" w:rsidR="00424D50" w:rsidRDefault="00773851" w:rsidP="00773851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}</w:t>
      </w:r>
    </w:p>
    <w:p w14:paraId="3D772742" w14:textId="77777777" w:rsidR="00424D50" w:rsidRPr="008C6E1D" w:rsidRDefault="00424D50" w:rsidP="00E435A4">
      <w:pPr>
        <w:pStyle w:val="3"/>
        <w:rPr>
          <w:sz w:val="22"/>
          <w:szCs w:val="22"/>
        </w:rPr>
      </w:pPr>
      <w:r w:rsidRPr="008C6E1D">
        <w:rPr>
          <w:rFonts w:hint="eastAsia"/>
        </w:rPr>
        <w:t>2.</w:t>
      </w:r>
      <w:r w:rsidR="00746058">
        <w:rPr>
          <w:rFonts w:hint="eastAsia"/>
        </w:rPr>
        <w:t>2</w:t>
      </w:r>
      <w:r>
        <w:rPr>
          <w:rFonts w:hint="eastAsia"/>
        </w:rPr>
        <w:t xml:space="preserve"> </w:t>
      </w:r>
      <w:r w:rsidR="005D04F5">
        <w:rPr>
          <w:rFonts w:hint="eastAsia"/>
        </w:rPr>
        <w:t>修改收货地址</w:t>
      </w:r>
    </w:p>
    <w:p w14:paraId="1F29F123" w14:textId="77777777" w:rsidR="008444E5" w:rsidRPr="008C6E1D" w:rsidRDefault="008444E5" w:rsidP="008444E5">
      <w:pPr>
        <w:pStyle w:val="4"/>
      </w:pPr>
      <w:r w:rsidRPr="008C6E1D">
        <w:rPr>
          <w:rFonts w:hint="eastAsia"/>
        </w:rPr>
        <w:t>2.</w:t>
      </w:r>
      <w:r w:rsidR="0090534E">
        <w:rPr>
          <w:rFonts w:hint="eastAsia"/>
        </w:rPr>
        <w:t>2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27147D3F" w14:textId="17E1D927" w:rsidR="008444E5" w:rsidRPr="008C6E1D" w:rsidRDefault="008444E5" w:rsidP="008444E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spellStart"/>
      <w:r w:rsidR="00E12CEA">
        <w:rPr>
          <w:rFonts w:asciiTheme="minorEastAsia" w:eastAsiaTheme="minorEastAsia" w:hAnsiTheme="minorEastAsia" w:hint="eastAsia"/>
        </w:rPr>
        <w:t>receiveraddress</w:t>
      </w:r>
      <w:proofErr w:type="spellEnd"/>
      <w:r w:rsidR="00E12CEA" w:rsidRPr="008C6E1D">
        <w:rPr>
          <w:rFonts w:asciiTheme="minorEastAsia" w:eastAsiaTheme="minorEastAsia" w:hAnsiTheme="minorEastAsia"/>
        </w:rPr>
        <w:t xml:space="preserve"> </w:t>
      </w:r>
      <w:r w:rsidRPr="008C6E1D">
        <w:rPr>
          <w:rFonts w:asciiTheme="minorEastAsia" w:eastAsiaTheme="minorEastAsia" w:hAnsiTheme="minorEastAsia"/>
        </w:rPr>
        <w:t>/</w:t>
      </w:r>
      <w:r w:rsidR="00E12CEA">
        <w:rPr>
          <w:rFonts w:asciiTheme="minorEastAsia" w:eastAsiaTheme="minorEastAsia" w:hAnsiTheme="minorEastAsia" w:hint="eastAsia"/>
        </w:rPr>
        <w:t>update</w:t>
      </w:r>
      <w:r w:rsidRPr="008C6E1D">
        <w:rPr>
          <w:rFonts w:asciiTheme="minorEastAsia" w:eastAsiaTheme="minorEastAsia" w:hAnsiTheme="minorEastAsia"/>
        </w:rPr>
        <w:t>.htm</w:t>
      </w:r>
    </w:p>
    <w:p w14:paraId="58158FD5" w14:textId="77777777" w:rsidR="008444E5" w:rsidRPr="008C6E1D" w:rsidRDefault="008444E5" w:rsidP="008444E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4E3BD630" w14:textId="77777777" w:rsidR="008444E5" w:rsidRPr="006E5C97" w:rsidRDefault="008444E5" w:rsidP="008444E5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1578"/>
        <w:gridCol w:w="1288"/>
        <w:gridCol w:w="1178"/>
        <w:gridCol w:w="2372"/>
      </w:tblGrid>
      <w:tr w:rsidR="008444E5" w:rsidRPr="008C6E1D" w14:paraId="7AD9C37E" w14:textId="77777777" w:rsidTr="005D04F5">
        <w:tc>
          <w:tcPr>
            <w:tcW w:w="2106" w:type="dxa"/>
            <w:shd w:val="clear" w:color="auto" w:fill="808080" w:themeFill="background1" w:themeFillShade="80"/>
          </w:tcPr>
          <w:p w14:paraId="6894DA48" w14:textId="77777777" w:rsidR="008444E5" w:rsidRPr="008C6E1D" w:rsidRDefault="008444E5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78" w:type="dxa"/>
            <w:shd w:val="clear" w:color="auto" w:fill="808080" w:themeFill="background1" w:themeFillShade="80"/>
          </w:tcPr>
          <w:p w14:paraId="3186FD1C" w14:textId="77777777" w:rsidR="008444E5" w:rsidRPr="008C6E1D" w:rsidRDefault="008444E5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88" w:type="dxa"/>
            <w:shd w:val="clear" w:color="auto" w:fill="808080" w:themeFill="background1" w:themeFillShade="80"/>
          </w:tcPr>
          <w:p w14:paraId="22A8E5CD" w14:textId="77777777" w:rsidR="008444E5" w:rsidRPr="008C6E1D" w:rsidRDefault="008444E5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78" w:type="dxa"/>
            <w:shd w:val="clear" w:color="auto" w:fill="808080" w:themeFill="background1" w:themeFillShade="80"/>
          </w:tcPr>
          <w:p w14:paraId="4484C004" w14:textId="77777777" w:rsidR="008444E5" w:rsidRPr="008C6E1D" w:rsidRDefault="008444E5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2" w:type="dxa"/>
            <w:shd w:val="clear" w:color="auto" w:fill="808080" w:themeFill="background1" w:themeFillShade="80"/>
          </w:tcPr>
          <w:p w14:paraId="33C72B6D" w14:textId="77777777" w:rsidR="008444E5" w:rsidRPr="008C6E1D" w:rsidRDefault="008444E5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8444E5" w:rsidRPr="008C6E1D" w14:paraId="2377AFE1" w14:textId="77777777" w:rsidTr="005D04F5">
        <w:tc>
          <w:tcPr>
            <w:tcW w:w="2106" w:type="dxa"/>
          </w:tcPr>
          <w:p w14:paraId="7D920DD2" w14:textId="77777777" w:rsidR="008444E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id</w:t>
            </w:r>
            <w:proofErr w:type="gramEnd"/>
          </w:p>
        </w:tc>
        <w:tc>
          <w:tcPr>
            <w:tcW w:w="1578" w:type="dxa"/>
          </w:tcPr>
          <w:p w14:paraId="67292174" w14:textId="77777777" w:rsidR="008444E5" w:rsidRPr="008C6E1D" w:rsidRDefault="008444E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1288" w:type="dxa"/>
          </w:tcPr>
          <w:p w14:paraId="2FF55C32" w14:textId="77777777" w:rsidR="008444E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1178" w:type="dxa"/>
          </w:tcPr>
          <w:p w14:paraId="72DECA12" w14:textId="77777777" w:rsidR="008444E5" w:rsidRPr="008C6E1D" w:rsidRDefault="008444E5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2" w:type="dxa"/>
          </w:tcPr>
          <w:p w14:paraId="67FB018F" w14:textId="77777777" w:rsidR="008444E5" w:rsidRPr="008C6E1D" w:rsidRDefault="008444E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155756FC" w14:textId="77777777" w:rsidTr="005D04F5">
        <w:tc>
          <w:tcPr>
            <w:tcW w:w="2106" w:type="dxa"/>
          </w:tcPr>
          <w:p w14:paraId="41A317EA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receiverZodeName</w:t>
            </w:r>
            <w:proofErr w:type="spellEnd"/>
            <w:proofErr w:type="gramEnd"/>
          </w:p>
        </w:tc>
        <w:tc>
          <w:tcPr>
            <w:tcW w:w="1578" w:type="dxa"/>
          </w:tcPr>
          <w:p w14:paraId="28D9494C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88" w:type="dxa"/>
          </w:tcPr>
          <w:p w14:paraId="32DDA18E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地址名称</w:t>
            </w:r>
          </w:p>
        </w:tc>
        <w:tc>
          <w:tcPr>
            <w:tcW w:w="1178" w:type="dxa"/>
          </w:tcPr>
          <w:p w14:paraId="7B8BA038" w14:textId="77777777" w:rsidR="005D04F5" w:rsidRDefault="005D04F5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2" w:type="dxa"/>
          </w:tcPr>
          <w:p w14:paraId="368E8A2B" w14:textId="77777777" w:rsidR="005D04F5" w:rsidRPr="008C6E1D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744C4A60" w14:textId="77777777" w:rsidTr="005D04F5">
        <w:tc>
          <w:tcPr>
            <w:tcW w:w="2106" w:type="dxa"/>
          </w:tcPr>
          <w:p w14:paraId="52B0C056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receiverZodeDetail</w:t>
            </w:r>
            <w:proofErr w:type="spellEnd"/>
            <w:proofErr w:type="gramEnd"/>
          </w:p>
        </w:tc>
        <w:tc>
          <w:tcPr>
            <w:tcW w:w="1578" w:type="dxa"/>
          </w:tcPr>
          <w:p w14:paraId="61CF8552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88" w:type="dxa"/>
          </w:tcPr>
          <w:p w14:paraId="713A9212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地址详细</w:t>
            </w:r>
          </w:p>
        </w:tc>
        <w:tc>
          <w:tcPr>
            <w:tcW w:w="1178" w:type="dxa"/>
          </w:tcPr>
          <w:p w14:paraId="6F02C355" w14:textId="77777777" w:rsidR="005D04F5" w:rsidRDefault="005D04F5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2" w:type="dxa"/>
          </w:tcPr>
          <w:p w14:paraId="580C8B63" w14:textId="77777777" w:rsidR="005D04F5" w:rsidRPr="008C6E1D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6166E1F0" w14:textId="77777777" w:rsidTr="005D04F5">
        <w:tc>
          <w:tcPr>
            <w:tcW w:w="2106" w:type="dxa"/>
          </w:tcPr>
          <w:p w14:paraId="2DCE36EB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</w:rPr>
              <w:t>receiver</w:t>
            </w:r>
            <w:r>
              <w:rPr>
                <w:rFonts w:asciiTheme="minorEastAsia" w:eastAsiaTheme="minorEastAsia" w:hAnsiTheme="minorEastAsia" w:hint="eastAsia"/>
              </w:rPr>
              <w:t>Name</w:t>
            </w:r>
            <w:proofErr w:type="spellEnd"/>
            <w:proofErr w:type="gramEnd"/>
          </w:p>
        </w:tc>
        <w:tc>
          <w:tcPr>
            <w:tcW w:w="1578" w:type="dxa"/>
          </w:tcPr>
          <w:p w14:paraId="5B1D9A87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88" w:type="dxa"/>
          </w:tcPr>
          <w:p w14:paraId="19BE1FFC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</w:t>
            </w:r>
          </w:p>
        </w:tc>
        <w:tc>
          <w:tcPr>
            <w:tcW w:w="1178" w:type="dxa"/>
          </w:tcPr>
          <w:p w14:paraId="2DDDD273" w14:textId="77777777" w:rsidR="005D04F5" w:rsidRDefault="005D04F5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1DF5FB1" w14:textId="77777777" w:rsidR="005D04F5" w:rsidRPr="008C6E1D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47D47471" w14:textId="77777777" w:rsidTr="005D04F5">
        <w:tc>
          <w:tcPr>
            <w:tcW w:w="2106" w:type="dxa"/>
          </w:tcPr>
          <w:p w14:paraId="42F6AFD2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receiverMobile</w:t>
            </w:r>
            <w:proofErr w:type="spellEnd"/>
            <w:proofErr w:type="gramEnd"/>
          </w:p>
        </w:tc>
        <w:tc>
          <w:tcPr>
            <w:tcW w:w="1578" w:type="dxa"/>
          </w:tcPr>
          <w:p w14:paraId="0CC3D9E4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88" w:type="dxa"/>
          </w:tcPr>
          <w:p w14:paraId="508AC80F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收货电话</w:t>
            </w:r>
          </w:p>
        </w:tc>
        <w:tc>
          <w:tcPr>
            <w:tcW w:w="1178" w:type="dxa"/>
          </w:tcPr>
          <w:p w14:paraId="7729C52E" w14:textId="77777777" w:rsidR="005D04F5" w:rsidRDefault="005D04F5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7E7ED5" w14:textId="77777777" w:rsidR="005D04F5" w:rsidRPr="008C6E1D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5D04F5" w:rsidRPr="008C6E1D" w14:paraId="2C25F1C3" w14:textId="77777777" w:rsidTr="005D04F5">
        <w:tc>
          <w:tcPr>
            <w:tcW w:w="2106" w:type="dxa"/>
          </w:tcPr>
          <w:p w14:paraId="3C83DC55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8" w:type="dxa"/>
          </w:tcPr>
          <w:p w14:paraId="29A87515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288" w:type="dxa"/>
          </w:tcPr>
          <w:p w14:paraId="3EA0760E" w14:textId="77777777" w:rsidR="005D04F5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1178" w:type="dxa"/>
          </w:tcPr>
          <w:p w14:paraId="2CDDBF3E" w14:textId="77777777" w:rsidR="005D04F5" w:rsidRDefault="005D04F5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FE844A" w14:textId="77777777" w:rsidR="005D04F5" w:rsidRPr="008C6E1D" w:rsidRDefault="005D04F5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46B88860" w14:textId="77777777" w:rsidR="008444E5" w:rsidRDefault="008444E5" w:rsidP="008444E5">
      <w:pPr>
        <w:pStyle w:val="a3"/>
        <w:ind w:firstLine="440"/>
        <w:rPr>
          <w:rFonts w:asciiTheme="minorEastAsia" w:eastAsiaTheme="minorEastAsia" w:hAnsiTheme="minorEastAsia"/>
        </w:rPr>
      </w:pPr>
    </w:p>
    <w:p w14:paraId="3054B01B" w14:textId="77777777" w:rsidR="00E1598C" w:rsidRPr="005D04F5" w:rsidRDefault="00E1598C" w:rsidP="005D04F5">
      <w:pPr>
        <w:ind w:firstLineChars="190" w:firstLine="418"/>
        <w:rPr>
          <w:rFonts w:asciiTheme="minorEastAsia" w:eastAsiaTheme="minorEastAsia" w:hAnsiTheme="minorEastAsia"/>
        </w:rPr>
      </w:pPr>
    </w:p>
    <w:p w14:paraId="3BF4BE7F" w14:textId="77777777" w:rsidR="008444E5" w:rsidRPr="00C047C2" w:rsidRDefault="008444E5" w:rsidP="008444E5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6F3574F4" w14:textId="77777777" w:rsidR="00F51E1E" w:rsidRPr="00F51E1E" w:rsidRDefault="00F51E1E" w:rsidP="00F51E1E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F51E1E">
        <w:rPr>
          <w:rFonts w:ascii="Consolas" w:hAnsi="Consolas" w:cs="Consolas"/>
          <w:color w:val="000000"/>
          <w:sz w:val="28"/>
          <w:szCs w:val="28"/>
        </w:rPr>
        <w:t>{</w:t>
      </w:r>
    </w:p>
    <w:p w14:paraId="70D4B810" w14:textId="77777777" w:rsidR="00F51E1E" w:rsidRPr="00F51E1E" w:rsidRDefault="00F51E1E" w:rsidP="00F51E1E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F51E1E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F51E1E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  <w:r w:rsidRPr="00F51E1E">
        <w:rPr>
          <w:rFonts w:ascii="Consolas" w:hAnsi="Consolas" w:cs="Consolas"/>
          <w:color w:val="000000"/>
          <w:sz w:val="28"/>
          <w:szCs w:val="28"/>
        </w:rPr>
        <w:t>": 5000,</w:t>
      </w:r>
    </w:p>
    <w:p w14:paraId="2BA62EBB" w14:textId="77777777" w:rsidR="00F51E1E" w:rsidRPr="00F51E1E" w:rsidRDefault="00F51E1E" w:rsidP="00F51E1E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F51E1E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F51E1E">
        <w:rPr>
          <w:rFonts w:ascii="Consolas" w:hAnsi="Consolas" w:cs="Consolas" w:hint="eastAsia"/>
          <w:color w:val="000000"/>
          <w:sz w:val="28"/>
          <w:szCs w:val="28"/>
        </w:rPr>
        <w:t>receiverZoneName</w:t>
      </w:r>
      <w:proofErr w:type="spellEnd"/>
      <w:r w:rsidRPr="00F51E1E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F51E1E">
        <w:rPr>
          <w:rFonts w:ascii="Consolas" w:hAnsi="Consolas" w:cs="Consolas" w:hint="eastAsia"/>
          <w:color w:val="000000"/>
          <w:sz w:val="28"/>
          <w:szCs w:val="28"/>
        </w:rPr>
        <w:t>河南省郑州市文化路北环交叉</w:t>
      </w:r>
      <w:r w:rsidRPr="00F51E1E">
        <w:rPr>
          <w:rFonts w:ascii="Consolas" w:hAnsi="Consolas" w:cs="Consolas" w:hint="eastAsia"/>
          <w:color w:val="000000"/>
          <w:sz w:val="28"/>
          <w:szCs w:val="28"/>
        </w:rPr>
        <w:lastRenderedPageBreak/>
        <w:t>口</w:t>
      </w:r>
      <w:r w:rsidRPr="00F51E1E">
        <w:rPr>
          <w:rFonts w:ascii="Consolas" w:hAnsi="Consolas" w:cs="Consolas" w:hint="eastAsia"/>
          <w:color w:val="000000"/>
          <w:sz w:val="28"/>
          <w:szCs w:val="28"/>
        </w:rPr>
        <w:t>1",</w:t>
      </w:r>
    </w:p>
    <w:p w14:paraId="215B8B96" w14:textId="77777777" w:rsidR="00F51E1E" w:rsidRPr="00F51E1E" w:rsidRDefault="00F51E1E" w:rsidP="00F51E1E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F51E1E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F51E1E">
        <w:rPr>
          <w:rFonts w:ascii="Consolas" w:hAnsi="Consolas" w:cs="Consolas"/>
          <w:color w:val="000000"/>
          <w:sz w:val="28"/>
          <w:szCs w:val="28"/>
        </w:rPr>
        <w:t>receiverMobile</w:t>
      </w:r>
      <w:proofErr w:type="spellEnd"/>
      <w:proofErr w:type="gramEnd"/>
      <w:r w:rsidRPr="00F51E1E">
        <w:rPr>
          <w:rFonts w:ascii="Consolas" w:hAnsi="Consolas" w:cs="Consolas"/>
          <w:color w:val="000000"/>
          <w:sz w:val="28"/>
          <w:szCs w:val="28"/>
        </w:rPr>
        <w:t>": "15838226037",</w:t>
      </w:r>
    </w:p>
    <w:p w14:paraId="5006B030" w14:textId="77777777" w:rsidR="00F51E1E" w:rsidRPr="00F51E1E" w:rsidRDefault="00F51E1E" w:rsidP="00F51E1E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F51E1E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F51E1E">
        <w:rPr>
          <w:rFonts w:ascii="Consolas" w:hAnsi="Consolas" w:cs="Consolas" w:hint="eastAsia"/>
          <w:color w:val="000000"/>
          <w:sz w:val="28"/>
          <w:szCs w:val="28"/>
        </w:rPr>
        <w:t>receiverName</w:t>
      </w:r>
      <w:proofErr w:type="spellEnd"/>
      <w:r w:rsidRPr="00F51E1E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F51E1E">
        <w:rPr>
          <w:rFonts w:ascii="Consolas" w:hAnsi="Consolas" w:cs="Consolas" w:hint="eastAsia"/>
          <w:color w:val="000000"/>
          <w:sz w:val="28"/>
          <w:szCs w:val="28"/>
        </w:rPr>
        <w:t>侯飞龙</w:t>
      </w:r>
      <w:r w:rsidRPr="00F51E1E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1D637A09" w14:textId="32AED316" w:rsidR="00F51E1E" w:rsidRPr="00F51E1E" w:rsidRDefault="00F51E1E" w:rsidP="00F51E1E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F51E1E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F51E1E">
        <w:rPr>
          <w:rFonts w:ascii="Consolas" w:hAnsi="Consolas" w:cs="Consolas" w:hint="eastAsia"/>
          <w:color w:val="000000"/>
          <w:sz w:val="28"/>
          <w:szCs w:val="28"/>
        </w:rPr>
        <w:t>receiverZoneDetail</w:t>
      </w:r>
      <w:proofErr w:type="spellEnd"/>
      <w:r w:rsidRPr="00F51E1E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F51E1E">
        <w:rPr>
          <w:rFonts w:ascii="Consolas" w:hAnsi="Consolas" w:cs="Consolas" w:hint="eastAsia"/>
          <w:color w:val="000000"/>
          <w:sz w:val="28"/>
          <w:szCs w:val="28"/>
        </w:rPr>
        <w:t>陈寨北街</w:t>
      </w:r>
      <w:r w:rsidRPr="00F51E1E">
        <w:rPr>
          <w:rFonts w:ascii="Consolas" w:hAnsi="Consolas" w:cs="Consolas" w:hint="eastAsia"/>
          <w:color w:val="000000"/>
          <w:sz w:val="28"/>
          <w:szCs w:val="28"/>
        </w:rPr>
        <w:t>1"</w:t>
      </w:r>
    </w:p>
    <w:p w14:paraId="34A809FF" w14:textId="0C4D7394" w:rsidR="0008144E" w:rsidRPr="00C66ED0" w:rsidRDefault="00F51E1E" w:rsidP="00F51E1E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  <w:r w:rsidRPr="00F51E1E">
        <w:rPr>
          <w:rFonts w:ascii="Consolas" w:hAnsi="Consolas" w:cs="Consolas"/>
          <w:color w:val="000000"/>
          <w:sz w:val="28"/>
          <w:szCs w:val="28"/>
        </w:rPr>
        <w:t>}</w:t>
      </w:r>
    </w:p>
    <w:p w14:paraId="2D944930" w14:textId="77777777" w:rsidR="008444E5" w:rsidRPr="00BF50A4" w:rsidRDefault="008444E5" w:rsidP="008444E5">
      <w:pPr>
        <w:pStyle w:val="4"/>
      </w:pPr>
      <w:r w:rsidRPr="008C6E1D">
        <w:rPr>
          <w:rFonts w:hint="eastAsia"/>
        </w:rPr>
        <w:t>2.</w:t>
      </w:r>
      <w:r w:rsidR="00234624">
        <w:rPr>
          <w:rFonts w:hint="eastAsia"/>
        </w:rPr>
        <w:t>2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2CC89034" w14:textId="77777777" w:rsidR="008444E5" w:rsidRPr="00773851" w:rsidRDefault="008444E5" w:rsidP="008444E5">
      <w:pPr>
        <w:pStyle w:val="a7"/>
        <w:ind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{</w:t>
      </w:r>
    </w:p>
    <w:p w14:paraId="2550E599" w14:textId="77777777" w:rsidR="008444E5" w:rsidRPr="00773851" w:rsidRDefault="008444E5" w:rsidP="008444E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r w:rsidRPr="00773851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r w:rsidRPr="00773851">
        <w:rPr>
          <w:rFonts w:ascii="Consolas" w:hAnsi="Consolas" w:cs="Consolas"/>
          <w:color w:val="000000"/>
          <w:sz w:val="28"/>
          <w:szCs w:val="28"/>
        </w:rPr>
        <w:t>":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""</w:t>
      </w:r>
      <w:r w:rsidRPr="00773851">
        <w:rPr>
          <w:rFonts w:ascii="Consolas" w:hAnsi="Consolas" w:cs="Consolas"/>
          <w:color w:val="000000"/>
          <w:sz w:val="28"/>
          <w:szCs w:val="28"/>
        </w:rPr>
        <w:t>,</w:t>
      </w:r>
    </w:p>
    <w:p w14:paraId="2B84D5BB" w14:textId="77777777" w:rsidR="008444E5" w:rsidRPr="00773851" w:rsidRDefault="008444E5" w:rsidP="008444E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773851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773851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1B798E">
        <w:rPr>
          <w:rFonts w:ascii="Consolas" w:hAnsi="Consolas" w:cs="Consolas"/>
          <w:color w:val="000000"/>
          <w:sz w:val="28"/>
          <w:szCs w:val="28"/>
        </w:rPr>
        <w:t>当前商品购物车</w:t>
      </w:r>
      <w:r w:rsidR="00E3756B">
        <w:rPr>
          <w:rFonts w:ascii="Consolas" w:hAnsi="Consolas" w:cs="Consolas" w:hint="eastAsia"/>
          <w:color w:val="000000"/>
          <w:sz w:val="28"/>
          <w:szCs w:val="28"/>
        </w:rPr>
        <w:t>批量</w:t>
      </w:r>
      <w:r w:rsidRPr="001B798E">
        <w:rPr>
          <w:rFonts w:ascii="Consolas" w:hAnsi="Consolas" w:cs="Consolas"/>
          <w:color w:val="000000"/>
          <w:sz w:val="28"/>
          <w:szCs w:val="28"/>
        </w:rPr>
        <w:t>添加成功！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",</w:t>
      </w:r>
    </w:p>
    <w:p w14:paraId="220834C9" w14:textId="77777777" w:rsidR="008444E5" w:rsidRPr="00773851" w:rsidRDefault="008444E5" w:rsidP="008444E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14:paraId="2FDDD24C" w14:textId="77777777" w:rsidR="008444E5" w:rsidRPr="00773851" w:rsidRDefault="008444E5" w:rsidP="008444E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"h2ygdsos",</w:t>
      </w:r>
    </w:p>
    <w:p w14:paraId="6BD967D4" w14:textId="77777777" w:rsidR="008444E5" w:rsidRPr="00773851" w:rsidRDefault="008444E5" w:rsidP="008444E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"3",</w:t>
      </w:r>
    </w:p>
    <w:p w14:paraId="0E710F07" w14:textId="77777777" w:rsidR="008444E5" w:rsidRPr="00773851" w:rsidRDefault="008444E5" w:rsidP="008444E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14:paraId="225A3F4F" w14:textId="77777777" w:rsidR="008444E5" w:rsidRPr="00773851" w:rsidRDefault="008444E5" w:rsidP="008444E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1,</w:t>
      </w:r>
    </w:p>
    <w:p w14:paraId="7B3B8347" w14:textId="77777777" w:rsidR="008444E5" w:rsidRPr="00773851" w:rsidRDefault="008444E5" w:rsidP="008444E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"2",</w:t>
      </w:r>
    </w:p>
    <w:p w14:paraId="352822DF" w14:textId="77777777" w:rsidR="008444E5" w:rsidRPr="00773851" w:rsidRDefault="008444E5" w:rsidP="008444E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"1"</w:t>
      </w:r>
    </w:p>
    <w:p w14:paraId="5FCE8406" w14:textId="77777777" w:rsidR="009B6725" w:rsidRDefault="008444E5" w:rsidP="00103B85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}</w:t>
      </w:r>
    </w:p>
    <w:p w14:paraId="10ABD12B" w14:textId="77777777" w:rsidR="001F7468" w:rsidRDefault="001F7468" w:rsidP="00103B85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</w:p>
    <w:p w14:paraId="2A84232F" w14:textId="41A18D2A" w:rsidR="001F7468" w:rsidRPr="008C6E1D" w:rsidRDefault="001F7468" w:rsidP="001F7468">
      <w:pPr>
        <w:pStyle w:val="3"/>
        <w:rPr>
          <w:sz w:val="22"/>
          <w:szCs w:val="22"/>
        </w:rPr>
      </w:pPr>
      <w:r w:rsidRPr="008C6E1D">
        <w:rPr>
          <w:rFonts w:hint="eastAsia"/>
        </w:rPr>
        <w:t>2.</w:t>
      </w:r>
      <w:r w:rsidR="002C6477">
        <w:rPr>
          <w:rFonts w:hint="eastAsia"/>
        </w:rPr>
        <w:t>3</w:t>
      </w:r>
      <w:r>
        <w:rPr>
          <w:rFonts w:hint="eastAsia"/>
        </w:rPr>
        <w:t xml:space="preserve"> </w:t>
      </w:r>
      <w:r w:rsidR="00E12CEA">
        <w:rPr>
          <w:rFonts w:hint="eastAsia"/>
        </w:rPr>
        <w:t>设置默认地址</w:t>
      </w:r>
    </w:p>
    <w:p w14:paraId="2A467D45" w14:textId="77777777" w:rsidR="001F7468" w:rsidRPr="008C6E1D" w:rsidRDefault="001F7468" w:rsidP="001F7468">
      <w:pPr>
        <w:pStyle w:val="4"/>
      </w:pPr>
      <w:r w:rsidRPr="008C6E1D">
        <w:rPr>
          <w:rFonts w:hint="eastAsia"/>
        </w:rPr>
        <w:t>2.</w:t>
      </w:r>
      <w:r w:rsidR="003569F2">
        <w:rPr>
          <w:rFonts w:hint="eastAsia"/>
        </w:rPr>
        <w:t>3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6D408692" w14:textId="6FCC4183" w:rsidR="001F7468" w:rsidRPr="008C6E1D" w:rsidRDefault="001F7468" w:rsidP="001F7468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spellStart"/>
      <w:r w:rsidR="00E12CEA">
        <w:rPr>
          <w:rFonts w:asciiTheme="minorEastAsia" w:eastAsiaTheme="minorEastAsia" w:hAnsiTheme="minorEastAsia" w:hint="eastAsia"/>
        </w:rPr>
        <w:t>receiveraddress</w:t>
      </w:r>
      <w:proofErr w:type="spellEnd"/>
      <w:r w:rsidR="00E12CEA" w:rsidRPr="008C6E1D">
        <w:rPr>
          <w:rFonts w:asciiTheme="minorEastAsia" w:eastAsiaTheme="minorEastAsia" w:hAnsiTheme="minorEastAsia"/>
        </w:rPr>
        <w:t xml:space="preserve"> </w:t>
      </w:r>
      <w:r w:rsidRPr="008C6E1D">
        <w:rPr>
          <w:rFonts w:asciiTheme="minorEastAsia" w:eastAsiaTheme="minorEastAsia" w:hAnsiTheme="minorEastAsia"/>
        </w:rPr>
        <w:t>/</w:t>
      </w:r>
      <w:r w:rsidR="00E12CEA">
        <w:rPr>
          <w:rFonts w:asciiTheme="minorEastAsia" w:eastAsiaTheme="minorEastAsia" w:hAnsiTheme="minorEastAsia" w:hint="eastAsia"/>
        </w:rPr>
        <w:t>setDefault</w:t>
      </w:r>
      <w:r w:rsidRPr="008C6E1D">
        <w:rPr>
          <w:rFonts w:asciiTheme="minorEastAsia" w:eastAsiaTheme="minorEastAsia" w:hAnsiTheme="minorEastAsia"/>
        </w:rPr>
        <w:t>.htm</w:t>
      </w:r>
    </w:p>
    <w:p w14:paraId="5F778C51" w14:textId="77777777" w:rsidR="001F7468" w:rsidRPr="008C6E1D" w:rsidRDefault="001F7468" w:rsidP="001F7468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084EF43E" w14:textId="77777777" w:rsidR="001F7468" w:rsidRPr="006E5C97" w:rsidRDefault="001F7468" w:rsidP="001F7468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16338" w:rsidRPr="008C6E1D" w14:paraId="3192975D" w14:textId="77777777" w:rsidTr="00D6190F">
        <w:tc>
          <w:tcPr>
            <w:tcW w:w="2092" w:type="dxa"/>
            <w:shd w:val="clear" w:color="auto" w:fill="808080" w:themeFill="background1" w:themeFillShade="80"/>
          </w:tcPr>
          <w:p w14:paraId="57FCA8D1" w14:textId="77777777" w:rsidR="00A16338" w:rsidRPr="008C6E1D" w:rsidRDefault="00A16338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12E53FE8" w14:textId="77777777" w:rsidR="00A16338" w:rsidRPr="008C6E1D" w:rsidRDefault="00A16338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7FD162EC" w14:textId="77777777" w:rsidR="00A16338" w:rsidRPr="008C6E1D" w:rsidRDefault="00A16338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1ECCE80E" w14:textId="77777777" w:rsidR="00A16338" w:rsidRPr="008C6E1D" w:rsidRDefault="00A16338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35EF1F5A" w14:textId="77777777" w:rsidR="00A16338" w:rsidRPr="008C6E1D" w:rsidRDefault="00A16338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16338" w:rsidRPr="008C6E1D" w14:paraId="1EBC51E4" w14:textId="77777777" w:rsidTr="00D6190F">
        <w:tc>
          <w:tcPr>
            <w:tcW w:w="2092" w:type="dxa"/>
          </w:tcPr>
          <w:p w14:paraId="5FC59231" w14:textId="0AEF53B1" w:rsidR="00A16338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id</w:t>
            </w:r>
            <w:proofErr w:type="gramEnd"/>
          </w:p>
        </w:tc>
        <w:tc>
          <w:tcPr>
            <w:tcW w:w="1581" w:type="dxa"/>
          </w:tcPr>
          <w:p w14:paraId="39863F9D" w14:textId="28441930" w:rsidR="00A16338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1291" w:type="dxa"/>
          </w:tcPr>
          <w:p w14:paraId="6E432D65" w14:textId="17991A59" w:rsidR="00A16338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1180" w:type="dxa"/>
          </w:tcPr>
          <w:p w14:paraId="223160D9" w14:textId="77777777" w:rsidR="00A16338" w:rsidRPr="008C6E1D" w:rsidRDefault="00A16338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5B5D20B3" w14:textId="77777777" w:rsidR="00A16338" w:rsidRPr="008C6E1D" w:rsidRDefault="00A16338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05650695" w14:textId="77777777" w:rsidR="001F7468" w:rsidRDefault="001F7468" w:rsidP="001F7468">
      <w:pPr>
        <w:pStyle w:val="a3"/>
        <w:ind w:firstLine="440"/>
        <w:rPr>
          <w:rFonts w:asciiTheme="minorEastAsia" w:eastAsiaTheme="minorEastAsia" w:hAnsiTheme="minorEastAsia"/>
        </w:rPr>
      </w:pPr>
    </w:p>
    <w:p w14:paraId="0FBA3130" w14:textId="77777777" w:rsidR="001F7468" w:rsidRPr="00C047C2" w:rsidRDefault="001F7468" w:rsidP="001F7468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lastRenderedPageBreak/>
        <w:t>样例：</w:t>
      </w:r>
    </w:p>
    <w:p w14:paraId="74FDB49C" w14:textId="13F25DC5" w:rsidR="00BE1EA0" w:rsidRPr="00C66ED0" w:rsidRDefault="00BE1EA0" w:rsidP="00BE1EA0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proofErr w:type="gramStart"/>
      <w:r w:rsidR="00D6190F">
        <w:rPr>
          <w:rFonts w:ascii="Consolas" w:hAnsi="Consolas" w:cs="Consolas" w:hint="eastAsia"/>
          <w:color w:val="000000"/>
          <w:sz w:val="28"/>
          <w:szCs w:val="28"/>
        </w:rPr>
        <w:t>id</w:t>
      </w:r>
      <w:proofErr w:type="gramEnd"/>
      <w:r w:rsidR="00D6190F"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406AB06" w14:textId="77777777" w:rsidR="001F7468" w:rsidRPr="00C66ED0" w:rsidRDefault="001F7468" w:rsidP="001F7468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</w:p>
    <w:p w14:paraId="4EDBE3D0" w14:textId="77777777" w:rsidR="001F7468" w:rsidRPr="00BF50A4" w:rsidRDefault="001F7468" w:rsidP="001F7468">
      <w:pPr>
        <w:pStyle w:val="4"/>
      </w:pPr>
      <w:r w:rsidRPr="008C6E1D">
        <w:rPr>
          <w:rFonts w:hint="eastAsia"/>
        </w:rPr>
        <w:t>2.</w:t>
      </w:r>
      <w:r w:rsidR="003569F2">
        <w:rPr>
          <w:rFonts w:hint="eastAsia"/>
        </w:rPr>
        <w:t>3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64BF8C36" w14:textId="77777777" w:rsidR="001F7468" w:rsidRPr="00773851" w:rsidRDefault="001F7468" w:rsidP="001F7468">
      <w:pPr>
        <w:pStyle w:val="a7"/>
        <w:ind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{</w:t>
      </w:r>
    </w:p>
    <w:p w14:paraId="2372D1CE" w14:textId="77777777" w:rsidR="001F7468" w:rsidRPr="00773851" w:rsidRDefault="001F7468" w:rsidP="001F746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r w:rsidRPr="00773851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r w:rsidRPr="00773851">
        <w:rPr>
          <w:rFonts w:ascii="Consolas" w:hAnsi="Consolas" w:cs="Consolas"/>
          <w:color w:val="000000"/>
          <w:sz w:val="28"/>
          <w:szCs w:val="28"/>
        </w:rPr>
        <w:t>":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""</w:t>
      </w:r>
      <w:r w:rsidRPr="00773851">
        <w:rPr>
          <w:rFonts w:ascii="Consolas" w:hAnsi="Consolas" w:cs="Consolas"/>
          <w:color w:val="000000"/>
          <w:sz w:val="28"/>
          <w:szCs w:val="28"/>
        </w:rPr>
        <w:t>,</w:t>
      </w:r>
    </w:p>
    <w:p w14:paraId="06E78BAE" w14:textId="22FCD6D6" w:rsidR="001F7468" w:rsidRPr="00773851" w:rsidRDefault="001F7468" w:rsidP="001F746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773851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773851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="00D6190F">
        <w:rPr>
          <w:rFonts w:ascii="Consolas" w:hAnsi="Consolas" w:cs="Consolas" w:hint="eastAsia"/>
          <w:color w:val="000000"/>
          <w:sz w:val="28"/>
          <w:szCs w:val="28"/>
        </w:rPr>
        <w:t>设置成功</w:t>
      </w:r>
      <w:r w:rsidRPr="001B798E">
        <w:rPr>
          <w:rFonts w:ascii="Consolas" w:hAnsi="Consolas" w:cs="Consolas"/>
          <w:color w:val="000000"/>
          <w:sz w:val="28"/>
          <w:szCs w:val="28"/>
        </w:rPr>
        <w:t>！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",</w:t>
      </w:r>
    </w:p>
    <w:p w14:paraId="7BE63C64" w14:textId="77777777" w:rsidR="001F7468" w:rsidRPr="00773851" w:rsidRDefault="001F7468" w:rsidP="001F746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14:paraId="4AA7D2A5" w14:textId="77777777" w:rsidR="001F7468" w:rsidRPr="00773851" w:rsidRDefault="001F7468" w:rsidP="001F746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"h2ygdsos",</w:t>
      </w:r>
    </w:p>
    <w:p w14:paraId="2348E9C5" w14:textId="77777777" w:rsidR="001F7468" w:rsidRPr="00773851" w:rsidRDefault="001F7468" w:rsidP="001F746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"3",</w:t>
      </w:r>
    </w:p>
    <w:p w14:paraId="3F3CFEA3" w14:textId="77777777" w:rsidR="001F7468" w:rsidRPr="00773851" w:rsidRDefault="001F7468" w:rsidP="001F746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14:paraId="2201856A" w14:textId="77777777" w:rsidR="001F7468" w:rsidRPr="00773851" w:rsidRDefault="001F7468" w:rsidP="001F746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1,</w:t>
      </w:r>
    </w:p>
    <w:p w14:paraId="2F67F0F3" w14:textId="77777777" w:rsidR="001F7468" w:rsidRPr="00773851" w:rsidRDefault="001F7468" w:rsidP="001F746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"2",</w:t>
      </w:r>
    </w:p>
    <w:p w14:paraId="41937205" w14:textId="77777777" w:rsidR="001F7468" w:rsidRPr="00773851" w:rsidRDefault="001F7468" w:rsidP="001F746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"1"</w:t>
      </w:r>
    </w:p>
    <w:p w14:paraId="5089F831" w14:textId="77777777" w:rsidR="001F7468" w:rsidRPr="00C948F5" w:rsidRDefault="001F7468" w:rsidP="001F7468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}</w:t>
      </w:r>
    </w:p>
    <w:p w14:paraId="5803497D" w14:textId="0CCADADB" w:rsidR="0093107B" w:rsidRPr="008C6E1D" w:rsidRDefault="0093107B" w:rsidP="0093107B">
      <w:pPr>
        <w:pStyle w:val="3"/>
        <w:rPr>
          <w:sz w:val="22"/>
          <w:szCs w:val="22"/>
        </w:rPr>
      </w:pPr>
      <w:r w:rsidRPr="008C6E1D">
        <w:rPr>
          <w:rFonts w:hint="eastAsia"/>
        </w:rPr>
        <w:t>2.</w:t>
      </w:r>
      <w:r w:rsidR="00AF1DF8">
        <w:rPr>
          <w:rFonts w:hint="eastAsia"/>
        </w:rPr>
        <w:t>4</w:t>
      </w:r>
      <w:r>
        <w:rPr>
          <w:rFonts w:hint="eastAsia"/>
        </w:rPr>
        <w:t xml:space="preserve"> </w:t>
      </w:r>
      <w:r w:rsidR="00D6190F">
        <w:rPr>
          <w:rFonts w:hint="eastAsia"/>
        </w:rPr>
        <w:t>删除收货地址</w:t>
      </w:r>
    </w:p>
    <w:p w14:paraId="11272A83" w14:textId="77777777" w:rsidR="0093107B" w:rsidRPr="008C6E1D" w:rsidRDefault="0093107B" w:rsidP="0093107B">
      <w:pPr>
        <w:pStyle w:val="4"/>
      </w:pPr>
      <w:r w:rsidRPr="008C6E1D">
        <w:rPr>
          <w:rFonts w:hint="eastAsia"/>
        </w:rPr>
        <w:t>2.</w:t>
      </w:r>
      <w:r w:rsidR="00AF1DF8">
        <w:rPr>
          <w:rFonts w:hint="eastAsia"/>
        </w:rPr>
        <w:t>4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26969EDC" w14:textId="0F02296B" w:rsidR="0093107B" w:rsidRPr="008C6E1D" w:rsidRDefault="0093107B" w:rsidP="0093107B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spellStart"/>
      <w:r w:rsidR="00D6190F">
        <w:rPr>
          <w:rFonts w:asciiTheme="minorEastAsia" w:eastAsiaTheme="minorEastAsia" w:hAnsiTheme="minorEastAsia" w:hint="eastAsia"/>
        </w:rPr>
        <w:t>receiveraddress</w:t>
      </w:r>
      <w:proofErr w:type="spellEnd"/>
      <w:r w:rsidR="00D6190F" w:rsidRPr="008C6E1D">
        <w:rPr>
          <w:rFonts w:asciiTheme="minorEastAsia" w:eastAsiaTheme="minorEastAsia" w:hAnsiTheme="minorEastAsia"/>
        </w:rPr>
        <w:t xml:space="preserve"> </w:t>
      </w:r>
      <w:r w:rsidRPr="008C6E1D">
        <w:rPr>
          <w:rFonts w:asciiTheme="minorEastAsia" w:eastAsiaTheme="minorEastAsia" w:hAnsiTheme="minorEastAsia"/>
        </w:rPr>
        <w:t>/</w:t>
      </w:r>
      <w:r w:rsidR="00D6190F">
        <w:rPr>
          <w:rFonts w:asciiTheme="minorEastAsia" w:eastAsiaTheme="minorEastAsia" w:hAnsiTheme="minorEastAsia" w:hint="eastAsia"/>
        </w:rPr>
        <w:t>delete</w:t>
      </w:r>
      <w:r w:rsidRPr="008C6E1D">
        <w:rPr>
          <w:rFonts w:asciiTheme="minorEastAsia" w:eastAsiaTheme="minorEastAsia" w:hAnsiTheme="minorEastAsia"/>
        </w:rPr>
        <w:t>.htm</w:t>
      </w:r>
    </w:p>
    <w:p w14:paraId="7B592B65" w14:textId="77777777" w:rsidR="0093107B" w:rsidRPr="008C6E1D" w:rsidRDefault="0093107B" w:rsidP="0093107B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26E2BADA" w14:textId="77777777" w:rsidR="0093107B" w:rsidRPr="006E5C97" w:rsidRDefault="0093107B" w:rsidP="0093107B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93107B" w:rsidRPr="008C6E1D" w14:paraId="728925E2" w14:textId="77777777" w:rsidTr="00D6190F">
        <w:tc>
          <w:tcPr>
            <w:tcW w:w="2092" w:type="dxa"/>
            <w:shd w:val="clear" w:color="auto" w:fill="808080" w:themeFill="background1" w:themeFillShade="80"/>
          </w:tcPr>
          <w:p w14:paraId="63270C18" w14:textId="77777777" w:rsidR="0093107B" w:rsidRPr="008C6E1D" w:rsidRDefault="0093107B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6C07D8D2" w14:textId="77777777" w:rsidR="0093107B" w:rsidRPr="008C6E1D" w:rsidRDefault="0093107B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0415E3E8" w14:textId="77777777" w:rsidR="0093107B" w:rsidRPr="008C6E1D" w:rsidRDefault="0093107B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56D4F93F" w14:textId="77777777" w:rsidR="0093107B" w:rsidRPr="008C6E1D" w:rsidRDefault="0093107B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436AC80B" w14:textId="77777777" w:rsidR="0093107B" w:rsidRPr="008C6E1D" w:rsidRDefault="0093107B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93107B" w:rsidRPr="008C6E1D" w14:paraId="05A84822" w14:textId="77777777" w:rsidTr="00D6190F">
        <w:tc>
          <w:tcPr>
            <w:tcW w:w="2092" w:type="dxa"/>
          </w:tcPr>
          <w:p w14:paraId="127F51C8" w14:textId="31E23410" w:rsidR="0093107B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id</w:t>
            </w:r>
            <w:proofErr w:type="gramEnd"/>
          </w:p>
        </w:tc>
        <w:tc>
          <w:tcPr>
            <w:tcW w:w="1581" w:type="dxa"/>
          </w:tcPr>
          <w:p w14:paraId="397110BE" w14:textId="298CF4E7" w:rsidR="0093107B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1291" w:type="dxa"/>
          </w:tcPr>
          <w:p w14:paraId="419C0D82" w14:textId="179753D3" w:rsidR="0093107B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1180" w:type="dxa"/>
          </w:tcPr>
          <w:p w14:paraId="1ABF0ED1" w14:textId="77777777" w:rsidR="0093107B" w:rsidRPr="008C6E1D" w:rsidRDefault="0093107B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2EA8328E" w14:textId="77777777" w:rsidR="0093107B" w:rsidRPr="008C6E1D" w:rsidRDefault="0093107B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4D335261" w14:textId="77777777" w:rsidR="0093107B" w:rsidRDefault="0093107B" w:rsidP="0093107B">
      <w:pPr>
        <w:pStyle w:val="a3"/>
        <w:ind w:firstLine="440"/>
        <w:rPr>
          <w:rFonts w:asciiTheme="minorEastAsia" w:eastAsiaTheme="minorEastAsia" w:hAnsiTheme="minorEastAsia"/>
        </w:rPr>
      </w:pPr>
    </w:p>
    <w:p w14:paraId="44EC36E5" w14:textId="77777777" w:rsidR="0093107B" w:rsidRPr="00C047C2" w:rsidRDefault="0093107B" w:rsidP="0093107B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3502B8FF" w14:textId="10A91381" w:rsidR="0093107B" w:rsidRPr="00C66ED0" w:rsidRDefault="0093107B" w:rsidP="0093107B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proofErr w:type="gramStart"/>
      <w:r w:rsidR="00D6190F">
        <w:rPr>
          <w:rFonts w:ascii="Consolas" w:hAnsi="Consolas" w:cs="Consolas" w:hint="eastAsia"/>
          <w:color w:val="000000"/>
          <w:sz w:val="28"/>
          <w:szCs w:val="28"/>
        </w:rPr>
        <w:t>id</w:t>
      </w:r>
      <w:proofErr w:type="gramEnd"/>
      <w:r w:rsidR="00D6190F"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47FE541" w14:textId="77777777" w:rsidR="0093107B" w:rsidRPr="00C66ED0" w:rsidRDefault="0093107B" w:rsidP="0093107B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</w:p>
    <w:p w14:paraId="798AC78D" w14:textId="77777777" w:rsidR="0093107B" w:rsidRPr="00BF50A4" w:rsidRDefault="0093107B" w:rsidP="0093107B">
      <w:pPr>
        <w:pStyle w:val="4"/>
      </w:pPr>
      <w:r w:rsidRPr="008C6E1D">
        <w:rPr>
          <w:rFonts w:hint="eastAsia"/>
        </w:rPr>
        <w:lastRenderedPageBreak/>
        <w:t>2.</w:t>
      </w:r>
      <w:r w:rsidR="00AF1DF8">
        <w:rPr>
          <w:rFonts w:hint="eastAsia"/>
        </w:rPr>
        <w:t>4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5C165D5D" w14:textId="77777777" w:rsidR="0093107B" w:rsidRPr="00773851" w:rsidRDefault="0093107B" w:rsidP="0093107B">
      <w:pPr>
        <w:pStyle w:val="a7"/>
        <w:ind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{</w:t>
      </w:r>
    </w:p>
    <w:p w14:paraId="61089D6A" w14:textId="77777777" w:rsidR="0093107B" w:rsidRPr="00773851" w:rsidRDefault="0093107B" w:rsidP="0093107B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r w:rsidRPr="00773851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r w:rsidRPr="00773851">
        <w:rPr>
          <w:rFonts w:ascii="Consolas" w:hAnsi="Consolas" w:cs="Consolas"/>
          <w:color w:val="000000"/>
          <w:sz w:val="28"/>
          <w:szCs w:val="28"/>
        </w:rPr>
        <w:t>":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""</w:t>
      </w:r>
      <w:r w:rsidRPr="00773851">
        <w:rPr>
          <w:rFonts w:ascii="Consolas" w:hAnsi="Consolas" w:cs="Consolas"/>
          <w:color w:val="000000"/>
          <w:sz w:val="28"/>
          <w:szCs w:val="28"/>
        </w:rPr>
        <w:t>,</w:t>
      </w:r>
    </w:p>
    <w:p w14:paraId="228BC32D" w14:textId="630DD027" w:rsidR="0093107B" w:rsidRPr="00773851" w:rsidRDefault="0093107B" w:rsidP="0093107B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773851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773851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="00D6190F">
        <w:rPr>
          <w:rFonts w:ascii="Consolas" w:hAnsi="Consolas" w:cs="Consolas" w:hint="eastAsia"/>
          <w:color w:val="000000"/>
          <w:sz w:val="28"/>
          <w:szCs w:val="28"/>
        </w:rPr>
        <w:t>删除</w:t>
      </w:r>
      <w:r w:rsidRPr="001B798E">
        <w:rPr>
          <w:rFonts w:ascii="Consolas" w:hAnsi="Consolas" w:cs="Consolas"/>
          <w:color w:val="000000"/>
          <w:sz w:val="28"/>
          <w:szCs w:val="28"/>
        </w:rPr>
        <w:t>成功！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",</w:t>
      </w:r>
    </w:p>
    <w:p w14:paraId="66CB5CC1" w14:textId="77777777" w:rsidR="0093107B" w:rsidRPr="00773851" w:rsidRDefault="0093107B" w:rsidP="0093107B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14:paraId="22B235ED" w14:textId="77777777" w:rsidR="0093107B" w:rsidRPr="00773851" w:rsidRDefault="0093107B" w:rsidP="0093107B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"h2ygdsos",</w:t>
      </w:r>
    </w:p>
    <w:p w14:paraId="29CB8876" w14:textId="77777777" w:rsidR="0093107B" w:rsidRPr="00773851" w:rsidRDefault="0093107B" w:rsidP="0093107B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"3",</w:t>
      </w:r>
    </w:p>
    <w:p w14:paraId="003ED5A9" w14:textId="77777777" w:rsidR="0093107B" w:rsidRPr="00773851" w:rsidRDefault="0093107B" w:rsidP="0093107B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14:paraId="0597701E" w14:textId="77777777" w:rsidR="0093107B" w:rsidRPr="00773851" w:rsidRDefault="0093107B" w:rsidP="0093107B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1,</w:t>
      </w:r>
    </w:p>
    <w:p w14:paraId="1DB4D976" w14:textId="77777777" w:rsidR="0093107B" w:rsidRPr="00773851" w:rsidRDefault="0093107B" w:rsidP="0093107B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"2",</w:t>
      </w:r>
    </w:p>
    <w:p w14:paraId="3E074C4F" w14:textId="77777777" w:rsidR="0093107B" w:rsidRPr="00773851" w:rsidRDefault="0093107B" w:rsidP="0093107B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"1"</w:t>
      </w:r>
    </w:p>
    <w:p w14:paraId="39074E73" w14:textId="77777777" w:rsidR="0093107B" w:rsidRPr="00C948F5" w:rsidRDefault="0093107B" w:rsidP="0093107B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}</w:t>
      </w:r>
    </w:p>
    <w:p w14:paraId="154392D8" w14:textId="77777777" w:rsidR="00D6190F" w:rsidRDefault="00D6190F" w:rsidP="00D6190F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</w:p>
    <w:p w14:paraId="2EB43BAA" w14:textId="695B8F82" w:rsidR="00D6190F" w:rsidRPr="008C6E1D" w:rsidRDefault="00D6190F" w:rsidP="00D6190F">
      <w:pPr>
        <w:pStyle w:val="3"/>
        <w:rPr>
          <w:sz w:val="22"/>
          <w:szCs w:val="22"/>
        </w:rPr>
      </w:pPr>
      <w:r w:rsidRPr="008C6E1D">
        <w:rPr>
          <w:rFonts w:hint="eastAsia"/>
        </w:rPr>
        <w:t>2.</w:t>
      </w:r>
      <w:r w:rsidR="00DB391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获取收货地址列表</w:t>
      </w:r>
    </w:p>
    <w:p w14:paraId="5361B256" w14:textId="475249C9" w:rsidR="00D6190F" w:rsidRPr="008C6E1D" w:rsidRDefault="00D6190F" w:rsidP="00D6190F">
      <w:pPr>
        <w:pStyle w:val="4"/>
      </w:pPr>
      <w:r w:rsidRPr="008C6E1D">
        <w:rPr>
          <w:rFonts w:hint="eastAsia"/>
        </w:rPr>
        <w:t>2.</w:t>
      </w:r>
      <w:r w:rsidR="00DB391D">
        <w:rPr>
          <w:rFonts w:hint="eastAsia"/>
        </w:rPr>
        <w:t>5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66037551" w14:textId="77777777" w:rsidR="00D6190F" w:rsidRPr="008C6E1D" w:rsidRDefault="00D6190F" w:rsidP="00D6190F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spellStart"/>
      <w:r>
        <w:rPr>
          <w:rFonts w:asciiTheme="minorEastAsia" w:eastAsiaTheme="minorEastAsia" w:hAnsiTheme="minorEastAsia" w:hint="eastAsia"/>
        </w:rPr>
        <w:t>receiveraddress</w:t>
      </w:r>
      <w:proofErr w:type="spellEnd"/>
      <w:r w:rsidRPr="008C6E1D">
        <w:rPr>
          <w:rFonts w:asciiTheme="minorEastAsia" w:eastAsiaTheme="minorEastAsia" w:hAnsiTheme="minorEastAsia"/>
        </w:rPr>
        <w:t xml:space="preserve"> /</w:t>
      </w:r>
      <w:r>
        <w:rPr>
          <w:rFonts w:asciiTheme="minorEastAsia" w:eastAsiaTheme="minorEastAsia" w:hAnsiTheme="minorEastAsia" w:hint="eastAsia"/>
        </w:rPr>
        <w:t>getList</w:t>
      </w:r>
      <w:r w:rsidRPr="008C6E1D">
        <w:rPr>
          <w:rFonts w:asciiTheme="minorEastAsia" w:eastAsiaTheme="minorEastAsia" w:hAnsiTheme="minorEastAsia"/>
        </w:rPr>
        <w:t>.htm</w:t>
      </w:r>
    </w:p>
    <w:p w14:paraId="2DB889BB" w14:textId="77777777" w:rsidR="00D6190F" w:rsidRPr="008C6E1D" w:rsidRDefault="00D6190F" w:rsidP="00D6190F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1B889497" w14:textId="77777777" w:rsidR="00D6190F" w:rsidRPr="006E5C97" w:rsidRDefault="00D6190F" w:rsidP="00D6190F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D6190F" w:rsidRPr="008C6E1D" w14:paraId="6B6ABE16" w14:textId="77777777" w:rsidTr="00D6190F">
        <w:tc>
          <w:tcPr>
            <w:tcW w:w="2092" w:type="dxa"/>
            <w:shd w:val="clear" w:color="auto" w:fill="808080" w:themeFill="background1" w:themeFillShade="80"/>
          </w:tcPr>
          <w:p w14:paraId="61B92D89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1814C1F4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6F6177AB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0938C6A6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62297497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6190F" w:rsidRPr="008C6E1D" w14:paraId="118ACFEC" w14:textId="77777777" w:rsidTr="00D6190F">
        <w:tc>
          <w:tcPr>
            <w:tcW w:w="2092" w:type="dxa"/>
          </w:tcPr>
          <w:p w14:paraId="790B4E25" w14:textId="77777777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  <w:proofErr w:type="gramEnd"/>
          </w:p>
        </w:tc>
        <w:tc>
          <w:tcPr>
            <w:tcW w:w="1581" w:type="dxa"/>
          </w:tcPr>
          <w:p w14:paraId="41C1E0E5" w14:textId="77777777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45DD89FB" w14:textId="77777777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5F034563" w14:textId="77777777" w:rsidR="00D6190F" w:rsidRPr="008C6E1D" w:rsidRDefault="00D6190F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1B89D3B0" w14:textId="77777777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6190F" w:rsidRPr="008C6E1D" w14:paraId="672AC8ED" w14:textId="77777777" w:rsidTr="00D6190F">
        <w:tc>
          <w:tcPr>
            <w:tcW w:w="2092" w:type="dxa"/>
          </w:tcPr>
          <w:p w14:paraId="15574111" w14:textId="77777777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memberId</w:t>
            </w:r>
            <w:proofErr w:type="spellEnd"/>
            <w:proofErr w:type="gramEnd"/>
          </w:p>
        </w:tc>
        <w:tc>
          <w:tcPr>
            <w:tcW w:w="1581" w:type="dxa"/>
          </w:tcPr>
          <w:p w14:paraId="4F67E2B8" w14:textId="77777777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5F7199DD" w14:textId="77777777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openId</w:t>
            </w:r>
            <w:proofErr w:type="spellEnd"/>
            <w:proofErr w:type="gramEnd"/>
          </w:p>
        </w:tc>
        <w:tc>
          <w:tcPr>
            <w:tcW w:w="1180" w:type="dxa"/>
          </w:tcPr>
          <w:p w14:paraId="24289824" w14:textId="77777777" w:rsidR="00D6190F" w:rsidRPr="008C6E1D" w:rsidRDefault="00D6190F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44616349" w14:textId="77777777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6F6B0B07" w14:textId="77777777" w:rsidR="00D6190F" w:rsidRDefault="00D6190F" w:rsidP="00D6190F">
      <w:pPr>
        <w:pStyle w:val="a3"/>
        <w:ind w:firstLine="440"/>
        <w:rPr>
          <w:rFonts w:asciiTheme="minorEastAsia" w:eastAsiaTheme="minorEastAsia" w:hAnsiTheme="minorEastAsia"/>
        </w:rPr>
      </w:pPr>
    </w:p>
    <w:p w14:paraId="78931110" w14:textId="77777777" w:rsidR="00D6190F" w:rsidRPr="00C047C2" w:rsidRDefault="00D6190F" w:rsidP="00D6190F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3D028707" w14:textId="77777777" w:rsidR="00D6190F" w:rsidRDefault="00D6190F" w:rsidP="00D6190F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","</w:t>
      </w:r>
      <w:r>
        <w:rPr>
          <w:rFonts w:ascii="Consolas" w:hAnsi="Consolas" w:cs="Consolas" w:hint="eastAsia"/>
          <w:color w:val="000000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Id":"</w:t>
      </w:r>
      <w:r>
        <w:rPr>
          <w:rFonts w:ascii="Consolas" w:hAnsi="Consolas" w:cs="Consolas" w:hint="eastAsia"/>
          <w:color w:val="000000"/>
          <w:sz w:val="28"/>
          <w:szCs w:val="28"/>
        </w:rPr>
        <w:t>1231</w:t>
      </w:r>
      <w:r>
        <w:rPr>
          <w:rFonts w:ascii="Consolas" w:hAnsi="Consolas" w:cs="Consolas"/>
          <w:color w:val="000000"/>
          <w:sz w:val="28"/>
          <w:szCs w:val="28"/>
        </w:rPr>
        <w:t>"}</w:t>
      </w:r>
    </w:p>
    <w:p w14:paraId="2502E6E5" w14:textId="77777777" w:rsidR="00D6190F" w:rsidRPr="00C66ED0" w:rsidRDefault="00D6190F" w:rsidP="00D6190F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</w:p>
    <w:p w14:paraId="7B60A060" w14:textId="0F42C7CE" w:rsidR="00D6190F" w:rsidRDefault="00D6190F" w:rsidP="00D6190F">
      <w:pPr>
        <w:pStyle w:val="4"/>
      </w:pPr>
      <w:r w:rsidRPr="008C6E1D">
        <w:rPr>
          <w:rFonts w:hint="eastAsia"/>
        </w:rPr>
        <w:t>2.</w:t>
      </w:r>
      <w:r w:rsidR="00DB391D">
        <w:rPr>
          <w:rFonts w:hint="eastAsia"/>
        </w:rPr>
        <w:t>5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5F734103" w14:textId="77777777" w:rsidR="00D6190F" w:rsidRDefault="00D6190F" w:rsidP="00D6190F"/>
    <w:p w14:paraId="72A52027" w14:textId="59681131" w:rsidR="00D6190F" w:rsidRPr="006E5C97" w:rsidRDefault="00D6190F" w:rsidP="00D6190F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resultData</w:t>
      </w:r>
      <w:proofErr w:type="spellEnd"/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D6190F" w:rsidRPr="008C6E1D" w14:paraId="65B60F52" w14:textId="77777777" w:rsidTr="00D6190F">
        <w:tc>
          <w:tcPr>
            <w:tcW w:w="2092" w:type="dxa"/>
            <w:shd w:val="clear" w:color="auto" w:fill="808080" w:themeFill="background1" w:themeFillShade="80"/>
          </w:tcPr>
          <w:p w14:paraId="43CF68DC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06F6A0F5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3E899319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3EDCF37C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3D75A7E0" w14:textId="77777777" w:rsidR="00D6190F" w:rsidRPr="008C6E1D" w:rsidRDefault="00D6190F" w:rsidP="00D6190F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6190F" w:rsidRPr="008C6E1D" w14:paraId="2FC5D568" w14:textId="77777777" w:rsidTr="00D6190F">
        <w:tc>
          <w:tcPr>
            <w:tcW w:w="2092" w:type="dxa"/>
          </w:tcPr>
          <w:p w14:paraId="1476998E" w14:textId="26B8CE9D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id</w:t>
            </w:r>
            <w:proofErr w:type="gramEnd"/>
          </w:p>
        </w:tc>
        <w:tc>
          <w:tcPr>
            <w:tcW w:w="1581" w:type="dxa"/>
          </w:tcPr>
          <w:p w14:paraId="24ED8B1E" w14:textId="65930F88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1291" w:type="dxa"/>
          </w:tcPr>
          <w:p w14:paraId="47FED005" w14:textId="2602023F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1180" w:type="dxa"/>
          </w:tcPr>
          <w:p w14:paraId="157F2CA8" w14:textId="77777777" w:rsidR="00D6190F" w:rsidRPr="008C6E1D" w:rsidRDefault="00D6190F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4AE0DE88" w14:textId="77777777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6190F" w:rsidRPr="008C6E1D" w14:paraId="60187EDD" w14:textId="77777777" w:rsidTr="00D6190F">
        <w:tc>
          <w:tcPr>
            <w:tcW w:w="2092" w:type="dxa"/>
          </w:tcPr>
          <w:p w14:paraId="5398D3FE" w14:textId="2CFF2665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isDefault</w:t>
            </w:r>
            <w:proofErr w:type="spellEnd"/>
            <w:proofErr w:type="gramEnd"/>
          </w:p>
        </w:tc>
        <w:tc>
          <w:tcPr>
            <w:tcW w:w="1581" w:type="dxa"/>
          </w:tcPr>
          <w:p w14:paraId="29098F9E" w14:textId="2733AACF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91" w:type="dxa"/>
          </w:tcPr>
          <w:p w14:paraId="6ED759CA" w14:textId="496F3594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是否为默认地址</w:t>
            </w:r>
          </w:p>
        </w:tc>
        <w:tc>
          <w:tcPr>
            <w:tcW w:w="1180" w:type="dxa"/>
          </w:tcPr>
          <w:p w14:paraId="569C9FD4" w14:textId="77777777" w:rsidR="00D6190F" w:rsidRPr="008C6E1D" w:rsidRDefault="00D6190F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51AC752F" w14:textId="67CF6D8B" w:rsidR="00D6190F" w:rsidRPr="008C6E1D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1：是、0：否</w:t>
            </w:r>
          </w:p>
        </w:tc>
      </w:tr>
      <w:tr w:rsidR="00D6190F" w:rsidRPr="008C6E1D" w14:paraId="64361645" w14:textId="77777777" w:rsidTr="00D6190F">
        <w:tc>
          <w:tcPr>
            <w:tcW w:w="2092" w:type="dxa"/>
          </w:tcPr>
          <w:p w14:paraId="4FB567C6" w14:textId="6AEA0685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receiverMobile</w:t>
            </w:r>
            <w:proofErr w:type="spellEnd"/>
            <w:proofErr w:type="gramEnd"/>
          </w:p>
        </w:tc>
        <w:tc>
          <w:tcPr>
            <w:tcW w:w="1581" w:type="dxa"/>
          </w:tcPr>
          <w:p w14:paraId="7D5AEAD9" w14:textId="7EF4985A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23F07175" w14:textId="54EF64A3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收货手机号</w:t>
            </w:r>
          </w:p>
        </w:tc>
        <w:tc>
          <w:tcPr>
            <w:tcW w:w="1180" w:type="dxa"/>
          </w:tcPr>
          <w:p w14:paraId="5A3D5B43" w14:textId="77777777" w:rsidR="00D6190F" w:rsidRDefault="00D6190F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7EE2F74C" w14:textId="77777777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6190F" w:rsidRPr="008C6E1D" w14:paraId="52F18FE7" w14:textId="77777777" w:rsidTr="00D6190F">
        <w:tc>
          <w:tcPr>
            <w:tcW w:w="2092" w:type="dxa"/>
          </w:tcPr>
          <w:p w14:paraId="444E35CA" w14:textId="2FAD165F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receiverName</w:t>
            </w:r>
            <w:proofErr w:type="spellEnd"/>
            <w:proofErr w:type="gramEnd"/>
          </w:p>
        </w:tc>
        <w:tc>
          <w:tcPr>
            <w:tcW w:w="1581" w:type="dxa"/>
          </w:tcPr>
          <w:p w14:paraId="07726C24" w14:textId="1E400FDC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4BAB47D1" w14:textId="359F2531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</w:t>
            </w:r>
          </w:p>
        </w:tc>
        <w:tc>
          <w:tcPr>
            <w:tcW w:w="1180" w:type="dxa"/>
          </w:tcPr>
          <w:p w14:paraId="04EEF33F" w14:textId="77777777" w:rsidR="00D6190F" w:rsidRDefault="00D6190F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5DF674F4" w14:textId="77777777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6190F" w:rsidRPr="008C6E1D" w14:paraId="364AB4B2" w14:textId="77777777" w:rsidTr="00D6190F">
        <w:tc>
          <w:tcPr>
            <w:tcW w:w="2092" w:type="dxa"/>
          </w:tcPr>
          <w:p w14:paraId="4557C819" w14:textId="2A8D0A97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memberId</w:t>
            </w:r>
            <w:proofErr w:type="spellEnd"/>
            <w:proofErr w:type="gramEnd"/>
          </w:p>
        </w:tc>
        <w:tc>
          <w:tcPr>
            <w:tcW w:w="1581" w:type="dxa"/>
          </w:tcPr>
          <w:p w14:paraId="53A43562" w14:textId="7FDC1666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5DA0C352" w14:textId="359649C9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openId</w:t>
            </w:r>
            <w:proofErr w:type="spellEnd"/>
            <w:proofErr w:type="gramEnd"/>
          </w:p>
        </w:tc>
        <w:tc>
          <w:tcPr>
            <w:tcW w:w="1180" w:type="dxa"/>
          </w:tcPr>
          <w:p w14:paraId="7B720F01" w14:textId="77777777" w:rsidR="00D6190F" w:rsidRDefault="00D6190F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61B6A0FB" w14:textId="77777777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6190F" w:rsidRPr="008C6E1D" w14:paraId="7F53627C" w14:textId="77777777" w:rsidTr="00D6190F">
        <w:tc>
          <w:tcPr>
            <w:tcW w:w="2092" w:type="dxa"/>
          </w:tcPr>
          <w:p w14:paraId="1394CF51" w14:textId="3CF631B9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zoneId</w:t>
            </w:r>
            <w:proofErr w:type="spellEnd"/>
            <w:proofErr w:type="gramEnd"/>
          </w:p>
        </w:tc>
        <w:tc>
          <w:tcPr>
            <w:tcW w:w="1581" w:type="dxa"/>
          </w:tcPr>
          <w:p w14:paraId="4EE21D3C" w14:textId="4BDE57A7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53885339" w14:textId="4AA7532B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商家id</w:t>
            </w:r>
          </w:p>
        </w:tc>
        <w:tc>
          <w:tcPr>
            <w:tcW w:w="1180" w:type="dxa"/>
          </w:tcPr>
          <w:p w14:paraId="2FED960A" w14:textId="77777777" w:rsidR="00D6190F" w:rsidRDefault="00D6190F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48A1B96D" w14:textId="77777777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6190F" w:rsidRPr="008C6E1D" w14:paraId="64DB0F9D" w14:textId="77777777" w:rsidTr="00D6190F">
        <w:tc>
          <w:tcPr>
            <w:tcW w:w="2092" w:type="dxa"/>
          </w:tcPr>
          <w:p w14:paraId="04AD2339" w14:textId="7114BD2F" w:rsidR="00D6190F" w:rsidRDefault="00F27CE0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zoneName</w:t>
            </w:r>
            <w:proofErr w:type="spellEnd"/>
            <w:proofErr w:type="gramEnd"/>
          </w:p>
        </w:tc>
        <w:tc>
          <w:tcPr>
            <w:tcW w:w="1581" w:type="dxa"/>
          </w:tcPr>
          <w:p w14:paraId="012D054C" w14:textId="43AA9A34" w:rsidR="00D6190F" w:rsidRDefault="00F27CE0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3730E1F1" w14:textId="02EA868D" w:rsidR="00D6190F" w:rsidRDefault="00F27CE0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</w:t>
            </w:r>
          </w:p>
        </w:tc>
        <w:tc>
          <w:tcPr>
            <w:tcW w:w="1180" w:type="dxa"/>
          </w:tcPr>
          <w:p w14:paraId="6958B045" w14:textId="77777777" w:rsidR="00D6190F" w:rsidRDefault="00D6190F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0A6F2495" w14:textId="77777777" w:rsidR="00D6190F" w:rsidRDefault="00D6190F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27CE0" w:rsidRPr="008C6E1D" w14:paraId="5AEE2BFC" w14:textId="77777777" w:rsidTr="00D6190F">
        <w:tc>
          <w:tcPr>
            <w:tcW w:w="2092" w:type="dxa"/>
          </w:tcPr>
          <w:p w14:paraId="7D5CBD64" w14:textId="76988E74" w:rsidR="00F27CE0" w:rsidRDefault="00F27CE0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zoneDetail</w:t>
            </w:r>
            <w:proofErr w:type="spellEnd"/>
            <w:proofErr w:type="gramEnd"/>
          </w:p>
        </w:tc>
        <w:tc>
          <w:tcPr>
            <w:tcW w:w="1581" w:type="dxa"/>
          </w:tcPr>
          <w:p w14:paraId="69DA9EA3" w14:textId="559DF5F2" w:rsidR="00F27CE0" w:rsidRDefault="00F27CE0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stirng</w:t>
            </w:r>
            <w:proofErr w:type="spellEnd"/>
            <w:proofErr w:type="gramEnd"/>
          </w:p>
        </w:tc>
        <w:tc>
          <w:tcPr>
            <w:tcW w:w="1291" w:type="dxa"/>
          </w:tcPr>
          <w:p w14:paraId="0304B00E" w14:textId="6D8E06CD" w:rsidR="00F27CE0" w:rsidRDefault="00F27CE0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地址详细</w:t>
            </w:r>
          </w:p>
        </w:tc>
        <w:tc>
          <w:tcPr>
            <w:tcW w:w="1180" w:type="dxa"/>
          </w:tcPr>
          <w:p w14:paraId="65E2BE95" w14:textId="77777777" w:rsidR="00F27CE0" w:rsidRDefault="00F27CE0" w:rsidP="00D6190F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46B64E7F" w14:textId="77777777" w:rsidR="00F27CE0" w:rsidRDefault="00F27CE0" w:rsidP="00D6190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6391FD09" w14:textId="77777777" w:rsidR="00D6190F" w:rsidRPr="00D6190F" w:rsidRDefault="00D6190F" w:rsidP="00D6190F"/>
    <w:p w14:paraId="44F58420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>{</w:t>
      </w:r>
    </w:p>
    <w:p w14:paraId="19DAA634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[</w:t>
      </w:r>
    </w:p>
    <w:p w14:paraId="7426E5EA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134F37B9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5000,</w:t>
      </w:r>
    </w:p>
    <w:p w14:paraId="61197578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isDefault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1,</w:t>
      </w:r>
    </w:p>
    <w:p w14:paraId="28BC5E74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receiverMobile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"15838226037",</w:t>
      </w:r>
    </w:p>
    <w:p w14:paraId="5D804428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 w:hint="eastAsia"/>
          <w:color w:val="000000"/>
          <w:sz w:val="28"/>
          <w:szCs w:val="28"/>
        </w:rPr>
        <w:t xml:space="preserve">            "</w:t>
      </w:r>
      <w:proofErr w:type="spellStart"/>
      <w:r w:rsidRPr="00D6190F">
        <w:rPr>
          <w:rFonts w:ascii="Consolas" w:hAnsi="Consolas" w:cs="Consolas" w:hint="eastAsia"/>
          <w:color w:val="000000"/>
          <w:sz w:val="28"/>
          <w:szCs w:val="28"/>
        </w:rPr>
        <w:t>receiverName</w:t>
      </w:r>
      <w:proofErr w:type="spellEnd"/>
      <w:r w:rsidRPr="00D6190F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侯飞龙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1CC39F54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longitude</w:t>
      </w:r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114.619681,</w:t>
      </w:r>
    </w:p>
    <w:p w14:paraId="17C42978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memberId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"28asdfasdfasdfasdf",</w:t>
      </w:r>
    </w:p>
    <w:p w14:paraId="5B778CCD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latitude</w:t>
      </w:r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35.7672731,</w:t>
      </w:r>
    </w:p>
    <w:p w14:paraId="146174C2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createDate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"2015-12-20 11:18:51",</w:t>
      </w:r>
    </w:p>
    <w:p w14:paraId="79C8F99C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 w:hint="eastAsia"/>
          <w:color w:val="000000"/>
          <w:sz w:val="28"/>
          <w:szCs w:val="28"/>
        </w:rPr>
        <w:t xml:space="preserve">            "</w:t>
      </w:r>
      <w:proofErr w:type="spellStart"/>
      <w:r w:rsidRPr="00D6190F">
        <w:rPr>
          <w:rFonts w:ascii="Consolas" w:hAnsi="Consolas" w:cs="Consolas" w:hint="eastAsia"/>
          <w:color w:val="000000"/>
          <w:sz w:val="28"/>
          <w:szCs w:val="28"/>
        </w:rPr>
        <w:t>zoneDetail</w:t>
      </w:r>
      <w:proofErr w:type="spellEnd"/>
      <w:r w:rsidRPr="00D6190F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陈寨北街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1",</w:t>
      </w:r>
    </w:p>
    <w:p w14:paraId="2E1CCC49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 w:hint="eastAsia"/>
          <w:color w:val="000000"/>
          <w:sz w:val="28"/>
          <w:szCs w:val="28"/>
        </w:rPr>
        <w:t xml:space="preserve">            "</w:t>
      </w:r>
      <w:proofErr w:type="spellStart"/>
      <w:r w:rsidRPr="00D6190F">
        <w:rPr>
          <w:rFonts w:ascii="Consolas" w:hAnsi="Consolas" w:cs="Consolas" w:hint="eastAsia"/>
          <w:color w:val="000000"/>
          <w:sz w:val="28"/>
          <w:szCs w:val="28"/>
        </w:rPr>
        <w:t>zoneName</w:t>
      </w:r>
      <w:proofErr w:type="spellEnd"/>
      <w:r w:rsidRPr="00D6190F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河南省郑州市文化路北环交叉口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1",</w:t>
      </w:r>
    </w:p>
    <w:p w14:paraId="21D5D4AD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zoneId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306</w:t>
      </w:r>
    </w:p>
    <w:p w14:paraId="234CC79E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},</w:t>
      </w:r>
    </w:p>
    <w:p w14:paraId="5392B8E9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3ECCAB8B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4999,</w:t>
      </w:r>
    </w:p>
    <w:p w14:paraId="4CDDD8B9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isDefault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0,</w:t>
      </w:r>
    </w:p>
    <w:p w14:paraId="75D01A41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receiverMobile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"15838226036",</w:t>
      </w:r>
    </w:p>
    <w:p w14:paraId="4B8C22C7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 w:hint="eastAsia"/>
          <w:color w:val="000000"/>
          <w:sz w:val="28"/>
          <w:szCs w:val="28"/>
        </w:rPr>
        <w:t xml:space="preserve">            "</w:t>
      </w:r>
      <w:proofErr w:type="spellStart"/>
      <w:r w:rsidRPr="00D6190F">
        <w:rPr>
          <w:rFonts w:ascii="Consolas" w:hAnsi="Consolas" w:cs="Consolas" w:hint="eastAsia"/>
          <w:color w:val="000000"/>
          <w:sz w:val="28"/>
          <w:szCs w:val="28"/>
        </w:rPr>
        <w:t>receiverName</w:t>
      </w:r>
      <w:proofErr w:type="spellEnd"/>
      <w:r w:rsidRPr="00D6190F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武兵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5A1F0D2D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memberId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"28asdfasdfasdfasdf",</w:t>
      </w:r>
    </w:p>
    <w:p w14:paraId="74494BDD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createDate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"2015-12-20 11:18:13",</w:t>
      </w:r>
    </w:p>
    <w:p w14:paraId="3AF0594B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 w:hint="eastAsia"/>
          <w:color w:val="000000"/>
          <w:sz w:val="28"/>
          <w:szCs w:val="28"/>
        </w:rPr>
        <w:t xml:space="preserve">            "</w:t>
      </w:r>
      <w:proofErr w:type="spellStart"/>
      <w:r w:rsidRPr="00D6190F">
        <w:rPr>
          <w:rFonts w:ascii="Consolas" w:hAnsi="Consolas" w:cs="Consolas" w:hint="eastAsia"/>
          <w:color w:val="000000"/>
          <w:sz w:val="28"/>
          <w:szCs w:val="28"/>
        </w:rPr>
        <w:t>zoneDetail</w:t>
      </w:r>
      <w:proofErr w:type="spellEnd"/>
      <w:r w:rsidRPr="00D6190F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陈寨北街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319E5D66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 w:hint="eastAsia"/>
          <w:color w:val="000000"/>
          <w:sz w:val="28"/>
          <w:szCs w:val="28"/>
        </w:rPr>
        <w:t xml:space="preserve">            "</w:t>
      </w:r>
      <w:proofErr w:type="spellStart"/>
      <w:r w:rsidRPr="00D6190F">
        <w:rPr>
          <w:rFonts w:ascii="Consolas" w:hAnsi="Consolas" w:cs="Consolas" w:hint="eastAsia"/>
          <w:color w:val="000000"/>
          <w:sz w:val="28"/>
          <w:szCs w:val="28"/>
        </w:rPr>
        <w:t>zoneName</w:t>
      </w:r>
      <w:proofErr w:type="spellEnd"/>
      <w:r w:rsidRPr="00D6190F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河南省郑州市文化路北环交叉口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2371F304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zoneId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306</w:t>
      </w:r>
    </w:p>
    <w:p w14:paraId="65849593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A6B204A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],</w:t>
      </w:r>
    </w:p>
    <w:p w14:paraId="6AC28255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D6190F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D6190F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获取数据成功</w:t>
      </w:r>
      <w:r w:rsidRPr="00D6190F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430EF3B6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2FA8581F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68497048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"sid3",</w:t>
      </w:r>
    </w:p>
    <w:p w14:paraId="64655DE2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1FCF9E3D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1,</w:t>
      </w:r>
    </w:p>
    <w:p w14:paraId="7AF65CA7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"skey2",</w:t>
      </w:r>
    </w:p>
    <w:p w14:paraId="584D7258" w14:textId="77777777" w:rsidR="00D6190F" w:rsidRPr="00D6190F" w:rsidRDefault="00D6190F" w:rsidP="00D6190F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D6190F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D6190F">
        <w:rPr>
          <w:rFonts w:ascii="Consolas" w:hAnsi="Consolas" w:cs="Consolas"/>
          <w:color w:val="000000"/>
          <w:sz w:val="28"/>
          <w:szCs w:val="28"/>
        </w:rPr>
        <w:t>": "slock1"</w:t>
      </w:r>
    </w:p>
    <w:p w14:paraId="2E288797" w14:textId="77777777" w:rsidR="00D6190F" w:rsidRPr="00C948F5" w:rsidRDefault="00D6190F" w:rsidP="00D6190F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D6190F">
        <w:rPr>
          <w:rFonts w:ascii="Consolas" w:hAnsi="Consolas" w:cs="Consolas"/>
          <w:color w:val="000000"/>
          <w:sz w:val="28"/>
          <w:szCs w:val="28"/>
        </w:rPr>
        <w:t>}</w:t>
      </w:r>
    </w:p>
    <w:p w14:paraId="5C65211D" w14:textId="77777777" w:rsidR="00D6190F" w:rsidRDefault="00D6190F" w:rsidP="00D6190F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</w:p>
    <w:p w14:paraId="7BD48734" w14:textId="77777777" w:rsidR="00F27CE0" w:rsidRDefault="00F27CE0" w:rsidP="00D6190F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</w:p>
    <w:p w14:paraId="6379DAC1" w14:textId="366D2FA5" w:rsidR="00F27CE0" w:rsidRPr="008C6E1D" w:rsidRDefault="00F27CE0" w:rsidP="00F27CE0">
      <w:pPr>
        <w:pStyle w:val="3"/>
        <w:rPr>
          <w:sz w:val="22"/>
          <w:szCs w:val="22"/>
        </w:rPr>
      </w:pPr>
      <w:r w:rsidRPr="008C6E1D">
        <w:rPr>
          <w:rFonts w:hint="eastAsia"/>
        </w:rPr>
        <w:t>2.</w:t>
      </w:r>
      <w:r w:rsidR="00DB391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获取收货地址列表</w:t>
      </w:r>
    </w:p>
    <w:p w14:paraId="54CA15FF" w14:textId="72442D04" w:rsidR="00F27CE0" w:rsidRPr="008C6E1D" w:rsidRDefault="00F27CE0" w:rsidP="00F27CE0">
      <w:pPr>
        <w:pStyle w:val="4"/>
      </w:pPr>
      <w:r w:rsidRPr="008C6E1D">
        <w:rPr>
          <w:rFonts w:hint="eastAsia"/>
        </w:rPr>
        <w:t>2.</w:t>
      </w:r>
      <w:r w:rsidR="00DB391D">
        <w:rPr>
          <w:rFonts w:hint="eastAsia"/>
        </w:rPr>
        <w:t>6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67BAC973" w14:textId="77777777" w:rsidR="00F27CE0" w:rsidRPr="008C6E1D" w:rsidRDefault="00F27CE0" w:rsidP="00F27CE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lastRenderedPageBreak/>
        <w:t>方法：</w:t>
      </w:r>
      <w:proofErr w:type="spellStart"/>
      <w:r>
        <w:rPr>
          <w:rFonts w:asciiTheme="minorEastAsia" w:eastAsiaTheme="minorEastAsia" w:hAnsiTheme="minorEastAsia" w:hint="eastAsia"/>
        </w:rPr>
        <w:t>receiveraddress</w:t>
      </w:r>
      <w:proofErr w:type="spellEnd"/>
      <w:r w:rsidRPr="008C6E1D">
        <w:rPr>
          <w:rFonts w:asciiTheme="minorEastAsia" w:eastAsiaTheme="minorEastAsia" w:hAnsiTheme="minorEastAsia"/>
        </w:rPr>
        <w:t xml:space="preserve"> /</w:t>
      </w:r>
      <w:r>
        <w:rPr>
          <w:rFonts w:asciiTheme="minorEastAsia" w:eastAsiaTheme="minorEastAsia" w:hAnsiTheme="minorEastAsia" w:hint="eastAsia"/>
        </w:rPr>
        <w:t>getList</w:t>
      </w:r>
      <w:r w:rsidRPr="008C6E1D">
        <w:rPr>
          <w:rFonts w:asciiTheme="minorEastAsia" w:eastAsiaTheme="minorEastAsia" w:hAnsiTheme="minorEastAsia"/>
        </w:rPr>
        <w:t>.htm</w:t>
      </w:r>
    </w:p>
    <w:p w14:paraId="03CF3D9D" w14:textId="77777777" w:rsidR="00F27CE0" w:rsidRPr="008C6E1D" w:rsidRDefault="00F27CE0" w:rsidP="00F27CE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407B54AD" w14:textId="77777777" w:rsidR="00F27CE0" w:rsidRPr="006E5C97" w:rsidRDefault="00F27CE0" w:rsidP="00F27CE0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F27CE0" w:rsidRPr="008C6E1D" w14:paraId="1DBC9175" w14:textId="77777777" w:rsidTr="00DB391D">
        <w:tc>
          <w:tcPr>
            <w:tcW w:w="2092" w:type="dxa"/>
            <w:shd w:val="clear" w:color="auto" w:fill="808080" w:themeFill="background1" w:themeFillShade="80"/>
          </w:tcPr>
          <w:p w14:paraId="566C43DE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12747F62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1A477D03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4393AE96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139D89CF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F27CE0" w:rsidRPr="008C6E1D" w14:paraId="4D9F06EB" w14:textId="77777777" w:rsidTr="00DB391D">
        <w:tc>
          <w:tcPr>
            <w:tcW w:w="2092" w:type="dxa"/>
          </w:tcPr>
          <w:p w14:paraId="66250560" w14:textId="0A24BAD3" w:rsidR="00106A25" w:rsidRPr="00106A25" w:rsidRDefault="00106A25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id</w:t>
            </w:r>
            <w:proofErr w:type="gramEnd"/>
          </w:p>
        </w:tc>
        <w:tc>
          <w:tcPr>
            <w:tcW w:w="1581" w:type="dxa"/>
          </w:tcPr>
          <w:p w14:paraId="354C25D8" w14:textId="6AB01E70" w:rsidR="00F27CE0" w:rsidRPr="008C6E1D" w:rsidRDefault="00106A25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1291" w:type="dxa"/>
          </w:tcPr>
          <w:p w14:paraId="45548D82" w14:textId="664AE198" w:rsidR="00F27CE0" w:rsidRPr="008C6E1D" w:rsidRDefault="00106A25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1180" w:type="dxa"/>
          </w:tcPr>
          <w:p w14:paraId="57C59D5A" w14:textId="77777777" w:rsidR="00F27CE0" w:rsidRPr="008C6E1D" w:rsidRDefault="00F27CE0" w:rsidP="00DB391D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53325977" w14:textId="77777777" w:rsidR="00F27CE0" w:rsidRPr="008C6E1D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60295C5D" w14:textId="77777777" w:rsidR="00F27CE0" w:rsidRDefault="00F27CE0" w:rsidP="00F27CE0">
      <w:pPr>
        <w:pStyle w:val="a3"/>
        <w:ind w:firstLine="440"/>
        <w:rPr>
          <w:rFonts w:asciiTheme="minorEastAsia" w:eastAsiaTheme="minorEastAsia" w:hAnsiTheme="minorEastAsia"/>
        </w:rPr>
      </w:pPr>
    </w:p>
    <w:p w14:paraId="2DC94ECD" w14:textId="77777777" w:rsidR="00F27CE0" w:rsidRPr="00C047C2" w:rsidRDefault="00F27CE0" w:rsidP="00F27CE0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1EE0E158" w14:textId="295BB56D" w:rsidR="00F27CE0" w:rsidRDefault="00F27CE0" w:rsidP="00F27CE0">
      <w:pPr>
        <w:pStyle w:val="a7"/>
        <w:ind w:firstLineChars="0" w:firstLine="440"/>
        <w:jc w:val="left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proofErr w:type="gramStart"/>
      <w:r w:rsidR="00106A25">
        <w:rPr>
          <w:rFonts w:ascii="Consolas" w:hAnsi="Consolas" w:cs="Consolas" w:hint="eastAsia"/>
          <w:color w:val="000000"/>
          <w:sz w:val="28"/>
          <w:szCs w:val="28"/>
        </w:rPr>
        <w:t>id</w:t>
      </w:r>
      <w:proofErr w:type="gramEnd"/>
      <w:r w:rsidR="00106A25"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431C2C3" w14:textId="77777777" w:rsidR="00F27CE0" w:rsidRPr="00C66ED0" w:rsidRDefault="00F27CE0" w:rsidP="00F27CE0">
      <w:pPr>
        <w:pStyle w:val="a7"/>
        <w:ind w:firstLineChars="0" w:firstLine="440"/>
        <w:jc w:val="left"/>
        <w:rPr>
          <w:rFonts w:asciiTheme="minorEastAsia" w:eastAsiaTheme="minorEastAsia" w:hAnsiTheme="minorEastAsia"/>
        </w:rPr>
      </w:pPr>
    </w:p>
    <w:p w14:paraId="74098BDA" w14:textId="148F9D24" w:rsidR="00F27CE0" w:rsidRDefault="00F27CE0" w:rsidP="00F27CE0">
      <w:pPr>
        <w:pStyle w:val="4"/>
      </w:pPr>
      <w:r w:rsidRPr="008C6E1D">
        <w:rPr>
          <w:rFonts w:hint="eastAsia"/>
        </w:rPr>
        <w:t>2.</w:t>
      </w:r>
      <w:r w:rsidR="00DB391D">
        <w:rPr>
          <w:rFonts w:hint="eastAsia"/>
        </w:rPr>
        <w:t>6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14:paraId="2D47224F" w14:textId="77777777" w:rsidR="00F27CE0" w:rsidRDefault="00F27CE0" w:rsidP="00F27CE0"/>
    <w:p w14:paraId="1CFBEAC5" w14:textId="77777777" w:rsidR="00F27CE0" w:rsidRPr="006E5C97" w:rsidRDefault="00F27CE0" w:rsidP="00F27CE0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resultData</w:t>
      </w:r>
      <w:proofErr w:type="spellEnd"/>
      <w:r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F27CE0" w:rsidRPr="008C6E1D" w14:paraId="6053F9B2" w14:textId="77777777" w:rsidTr="00DB391D">
        <w:tc>
          <w:tcPr>
            <w:tcW w:w="2092" w:type="dxa"/>
            <w:shd w:val="clear" w:color="auto" w:fill="808080" w:themeFill="background1" w:themeFillShade="80"/>
          </w:tcPr>
          <w:p w14:paraId="076A58A5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15D75396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00AE6A54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3E31BAE8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14DC3E70" w14:textId="77777777" w:rsidR="00F27CE0" w:rsidRPr="008C6E1D" w:rsidRDefault="00F27CE0" w:rsidP="00DB391D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F27CE0" w:rsidRPr="008C6E1D" w14:paraId="19728CF9" w14:textId="77777777" w:rsidTr="00DB391D">
        <w:tc>
          <w:tcPr>
            <w:tcW w:w="2092" w:type="dxa"/>
          </w:tcPr>
          <w:p w14:paraId="109F058C" w14:textId="77777777" w:rsidR="00F27CE0" w:rsidRPr="008C6E1D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id</w:t>
            </w:r>
            <w:proofErr w:type="gramEnd"/>
          </w:p>
        </w:tc>
        <w:tc>
          <w:tcPr>
            <w:tcW w:w="1581" w:type="dxa"/>
          </w:tcPr>
          <w:p w14:paraId="3FA48435" w14:textId="77777777" w:rsidR="00F27CE0" w:rsidRPr="008C6E1D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1291" w:type="dxa"/>
          </w:tcPr>
          <w:p w14:paraId="2570AF83" w14:textId="77777777" w:rsidR="00F27CE0" w:rsidRPr="008C6E1D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1180" w:type="dxa"/>
          </w:tcPr>
          <w:p w14:paraId="6F09E84A" w14:textId="77777777" w:rsidR="00F27CE0" w:rsidRPr="008C6E1D" w:rsidRDefault="00F27CE0" w:rsidP="00DB391D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6A214575" w14:textId="77777777" w:rsidR="00F27CE0" w:rsidRPr="008C6E1D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27CE0" w:rsidRPr="008C6E1D" w14:paraId="202880AA" w14:textId="77777777" w:rsidTr="00DB391D">
        <w:tc>
          <w:tcPr>
            <w:tcW w:w="2092" w:type="dxa"/>
          </w:tcPr>
          <w:p w14:paraId="5A96DC69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isDefault</w:t>
            </w:r>
            <w:proofErr w:type="spellEnd"/>
            <w:proofErr w:type="gramEnd"/>
          </w:p>
        </w:tc>
        <w:tc>
          <w:tcPr>
            <w:tcW w:w="1581" w:type="dxa"/>
          </w:tcPr>
          <w:p w14:paraId="68928B92" w14:textId="77777777" w:rsidR="00F27CE0" w:rsidRPr="008C6E1D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91" w:type="dxa"/>
          </w:tcPr>
          <w:p w14:paraId="590161AA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是否为默认地址</w:t>
            </w:r>
          </w:p>
        </w:tc>
        <w:tc>
          <w:tcPr>
            <w:tcW w:w="1180" w:type="dxa"/>
          </w:tcPr>
          <w:p w14:paraId="250C99BD" w14:textId="77777777" w:rsidR="00F27CE0" w:rsidRPr="008C6E1D" w:rsidRDefault="00F27CE0" w:rsidP="00DB391D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6F72BF79" w14:textId="77777777" w:rsidR="00F27CE0" w:rsidRPr="008C6E1D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1：是、0：否</w:t>
            </w:r>
          </w:p>
        </w:tc>
      </w:tr>
      <w:tr w:rsidR="00F27CE0" w:rsidRPr="008C6E1D" w14:paraId="05CF92E4" w14:textId="77777777" w:rsidTr="00DB391D">
        <w:tc>
          <w:tcPr>
            <w:tcW w:w="2092" w:type="dxa"/>
          </w:tcPr>
          <w:p w14:paraId="4CDCCF67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receiverMobile</w:t>
            </w:r>
            <w:proofErr w:type="spellEnd"/>
            <w:proofErr w:type="gramEnd"/>
          </w:p>
        </w:tc>
        <w:tc>
          <w:tcPr>
            <w:tcW w:w="1581" w:type="dxa"/>
          </w:tcPr>
          <w:p w14:paraId="4E0D6D7F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742E7B1F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收货手机号</w:t>
            </w:r>
          </w:p>
        </w:tc>
        <w:tc>
          <w:tcPr>
            <w:tcW w:w="1180" w:type="dxa"/>
          </w:tcPr>
          <w:p w14:paraId="36365A3C" w14:textId="77777777" w:rsidR="00F27CE0" w:rsidRDefault="00F27CE0" w:rsidP="00DB391D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5E3080F1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27CE0" w:rsidRPr="008C6E1D" w14:paraId="77CA69B2" w14:textId="77777777" w:rsidTr="00DB391D">
        <w:tc>
          <w:tcPr>
            <w:tcW w:w="2092" w:type="dxa"/>
          </w:tcPr>
          <w:p w14:paraId="0742F98B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receiverName</w:t>
            </w:r>
            <w:proofErr w:type="spellEnd"/>
            <w:proofErr w:type="gramEnd"/>
          </w:p>
        </w:tc>
        <w:tc>
          <w:tcPr>
            <w:tcW w:w="1581" w:type="dxa"/>
          </w:tcPr>
          <w:p w14:paraId="2F6BEC44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5A53AAF8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</w:t>
            </w:r>
          </w:p>
        </w:tc>
        <w:tc>
          <w:tcPr>
            <w:tcW w:w="1180" w:type="dxa"/>
          </w:tcPr>
          <w:p w14:paraId="56D2C3C2" w14:textId="77777777" w:rsidR="00F27CE0" w:rsidRDefault="00F27CE0" w:rsidP="00DB391D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6EACD73E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27CE0" w:rsidRPr="008C6E1D" w14:paraId="64CCB6F7" w14:textId="77777777" w:rsidTr="00DB391D">
        <w:tc>
          <w:tcPr>
            <w:tcW w:w="2092" w:type="dxa"/>
          </w:tcPr>
          <w:p w14:paraId="2B45BB64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memberId</w:t>
            </w:r>
            <w:proofErr w:type="spellEnd"/>
            <w:proofErr w:type="gramEnd"/>
          </w:p>
        </w:tc>
        <w:tc>
          <w:tcPr>
            <w:tcW w:w="1581" w:type="dxa"/>
          </w:tcPr>
          <w:p w14:paraId="2D32AA32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0BB802DB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openId</w:t>
            </w:r>
            <w:proofErr w:type="spellEnd"/>
            <w:proofErr w:type="gramEnd"/>
          </w:p>
        </w:tc>
        <w:tc>
          <w:tcPr>
            <w:tcW w:w="1180" w:type="dxa"/>
          </w:tcPr>
          <w:p w14:paraId="2D523200" w14:textId="77777777" w:rsidR="00F27CE0" w:rsidRDefault="00F27CE0" w:rsidP="00DB391D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4554E472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27CE0" w:rsidRPr="008C6E1D" w14:paraId="45F0D043" w14:textId="77777777" w:rsidTr="00DB391D">
        <w:tc>
          <w:tcPr>
            <w:tcW w:w="2092" w:type="dxa"/>
          </w:tcPr>
          <w:p w14:paraId="1C93FB7F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zoneId</w:t>
            </w:r>
            <w:proofErr w:type="spellEnd"/>
            <w:proofErr w:type="gramEnd"/>
          </w:p>
        </w:tc>
        <w:tc>
          <w:tcPr>
            <w:tcW w:w="1581" w:type="dxa"/>
          </w:tcPr>
          <w:p w14:paraId="742401D6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2467729E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商家id</w:t>
            </w:r>
          </w:p>
        </w:tc>
        <w:tc>
          <w:tcPr>
            <w:tcW w:w="1180" w:type="dxa"/>
          </w:tcPr>
          <w:p w14:paraId="2FA4E540" w14:textId="77777777" w:rsidR="00F27CE0" w:rsidRDefault="00F27CE0" w:rsidP="00DB391D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63FB9786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27CE0" w:rsidRPr="008C6E1D" w14:paraId="17775423" w14:textId="77777777" w:rsidTr="00DB391D">
        <w:tc>
          <w:tcPr>
            <w:tcW w:w="2092" w:type="dxa"/>
          </w:tcPr>
          <w:p w14:paraId="42727959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zoneName</w:t>
            </w:r>
            <w:proofErr w:type="spellEnd"/>
            <w:proofErr w:type="gramEnd"/>
          </w:p>
        </w:tc>
        <w:tc>
          <w:tcPr>
            <w:tcW w:w="1581" w:type="dxa"/>
          </w:tcPr>
          <w:p w14:paraId="3CA63176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4EC44572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</w:t>
            </w:r>
          </w:p>
        </w:tc>
        <w:tc>
          <w:tcPr>
            <w:tcW w:w="1180" w:type="dxa"/>
          </w:tcPr>
          <w:p w14:paraId="5AA90E7D" w14:textId="77777777" w:rsidR="00F27CE0" w:rsidRDefault="00F27CE0" w:rsidP="00DB391D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229DB6B7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27CE0" w:rsidRPr="008C6E1D" w14:paraId="151652E5" w14:textId="77777777" w:rsidTr="00DB391D">
        <w:tc>
          <w:tcPr>
            <w:tcW w:w="2092" w:type="dxa"/>
          </w:tcPr>
          <w:p w14:paraId="57E38B65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zoneDetail</w:t>
            </w:r>
            <w:proofErr w:type="spellEnd"/>
            <w:proofErr w:type="gramEnd"/>
          </w:p>
        </w:tc>
        <w:tc>
          <w:tcPr>
            <w:tcW w:w="1581" w:type="dxa"/>
          </w:tcPr>
          <w:p w14:paraId="4F6782DF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stirng</w:t>
            </w:r>
            <w:proofErr w:type="spellEnd"/>
            <w:proofErr w:type="gramEnd"/>
          </w:p>
        </w:tc>
        <w:tc>
          <w:tcPr>
            <w:tcW w:w="1291" w:type="dxa"/>
          </w:tcPr>
          <w:p w14:paraId="51149567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地址详细</w:t>
            </w:r>
          </w:p>
        </w:tc>
        <w:tc>
          <w:tcPr>
            <w:tcW w:w="1180" w:type="dxa"/>
          </w:tcPr>
          <w:p w14:paraId="1DB47BF1" w14:textId="77777777" w:rsidR="00F27CE0" w:rsidRDefault="00F27CE0" w:rsidP="00DB391D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30039921" w14:textId="77777777" w:rsidR="00F27CE0" w:rsidRDefault="00F27CE0" w:rsidP="00DB391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1476CEBF" w14:textId="77777777" w:rsidR="00F27CE0" w:rsidRPr="00D6190F" w:rsidRDefault="00F27CE0" w:rsidP="00F27CE0"/>
    <w:p w14:paraId="77B97014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>{</w:t>
      </w:r>
    </w:p>
    <w:p w14:paraId="200DA9B3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{</w:t>
      </w:r>
    </w:p>
    <w:p w14:paraId="47340A60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5000,</w:t>
      </w:r>
    </w:p>
    <w:p w14:paraId="327ED041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memberId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"28asdfasdfasdfasdf",</w:t>
      </w:r>
    </w:p>
    <w:p w14:paraId="46081D1D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zoneId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306,</w:t>
      </w:r>
    </w:p>
    <w:p w14:paraId="4051B0A9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zoneCode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null,</w:t>
      </w:r>
    </w:p>
    <w:p w14:paraId="18F3160B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 w:hint="eastAsia"/>
          <w:color w:val="000000"/>
          <w:sz w:val="28"/>
          <w:szCs w:val="28"/>
        </w:rPr>
        <w:t xml:space="preserve">        "</w:t>
      </w:r>
      <w:proofErr w:type="spellStart"/>
      <w:r w:rsidRPr="00106A25">
        <w:rPr>
          <w:rFonts w:ascii="Consolas" w:hAnsi="Consolas" w:cs="Consolas" w:hint="eastAsia"/>
          <w:color w:val="000000"/>
          <w:sz w:val="28"/>
          <w:szCs w:val="28"/>
        </w:rPr>
        <w:t>zoneName</w:t>
      </w:r>
      <w:proofErr w:type="spellEnd"/>
      <w:r w:rsidRPr="00106A25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106A25">
        <w:rPr>
          <w:rFonts w:ascii="Consolas" w:hAnsi="Consolas" w:cs="Consolas" w:hint="eastAsia"/>
          <w:color w:val="000000"/>
          <w:sz w:val="28"/>
          <w:szCs w:val="28"/>
        </w:rPr>
        <w:t>河南省郑州市文化路北环交叉口</w:t>
      </w:r>
      <w:r w:rsidRPr="00106A25">
        <w:rPr>
          <w:rFonts w:ascii="Consolas" w:hAnsi="Consolas" w:cs="Consolas" w:hint="eastAsia"/>
          <w:color w:val="000000"/>
          <w:sz w:val="28"/>
          <w:szCs w:val="28"/>
        </w:rPr>
        <w:t>1",</w:t>
      </w:r>
    </w:p>
    <w:p w14:paraId="40A164E2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 w:hint="eastAsia"/>
          <w:color w:val="000000"/>
          <w:sz w:val="28"/>
          <w:szCs w:val="28"/>
        </w:rPr>
        <w:t xml:space="preserve">        "</w:t>
      </w:r>
      <w:proofErr w:type="spellStart"/>
      <w:r w:rsidRPr="00106A25">
        <w:rPr>
          <w:rFonts w:ascii="Consolas" w:hAnsi="Consolas" w:cs="Consolas" w:hint="eastAsia"/>
          <w:color w:val="000000"/>
          <w:sz w:val="28"/>
          <w:szCs w:val="28"/>
        </w:rPr>
        <w:t>zoneDetail</w:t>
      </w:r>
      <w:proofErr w:type="spellEnd"/>
      <w:r w:rsidRPr="00106A25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106A25">
        <w:rPr>
          <w:rFonts w:ascii="Consolas" w:hAnsi="Consolas" w:cs="Consolas" w:hint="eastAsia"/>
          <w:color w:val="000000"/>
          <w:sz w:val="28"/>
          <w:szCs w:val="28"/>
        </w:rPr>
        <w:t>陈寨北街</w:t>
      </w:r>
      <w:r w:rsidRPr="00106A25">
        <w:rPr>
          <w:rFonts w:ascii="Consolas" w:hAnsi="Consolas" w:cs="Consolas" w:hint="eastAsia"/>
          <w:color w:val="000000"/>
          <w:sz w:val="28"/>
          <w:szCs w:val="28"/>
        </w:rPr>
        <w:t>1",</w:t>
      </w:r>
    </w:p>
    <w:p w14:paraId="0AA8177C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longitude</w:t>
      </w:r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114.619681,</w:t>
      </w:r>
    </w:p>
    <w:p w14:paraId="6D999A4E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latitude</w:t>
      </w:r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35.7672731,</w:t>
      </w:r>
    </w:p>
    <w:p w14:paraId="38C18D42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 w:hint="eastAsia"/>
          <w:color w:val="000000"/>
          <w:sz w:val="28"/>
          <w:szCs w:val="28"/>
        </w:rPr>
        <w:t xml:space="preserve">        "</w:t>
      </w:r>
      <w:proofErr w:type="spellStart"/>
      <w:r w:rsidRPr="00106A25">
        <w:rPr>
          <w:rFonts w:ascii="Consolas" w:hAnsi="Consolas" w:cs="Consolas" w:hint="eastAsia"/>
          <w:color w:val="000000"/>
          <w:sz w:val="28"/>
          <w:szCs w:val="28"/>
        </w:rPr>
        <w:t>receiverName</w:t>
      </w:r>
      <w:proofErr w:type="spellEnd"/>
      <w:r w:rsidRPr="00106A25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106A25">
        <w:rPr>
          <w:rFonts w:ascii="Consolas" w:hAnsi="Consolas" w:cs="Consolas" w:hint="eastAsia"/>
          <w:color w:val="000000"/>
          <w:sz w:val="28"/>
          <w:szCs w:val="28"/>
        </w:rPr>
        <w:t>侯飞龙</w:t>
      </w:r>
      <w:r w:rsidRPr="00106A25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7454FE9B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receiverMobile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"15838226037",</w:t>
      </w:r>
    </w:p>
    <w:p w14:paraId="7BB87425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receiverTelephone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null,</w:t>
      </w:r>
    </w:p>
    <w:p w14:paraId="6E4CA8BF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receiverMail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null,</w:t>
      </w:r>
    </w:p>
    <w:p w14:paraId="0DF2AA97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createDate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"2015-12-20 11:18:51",</w:t>
      </w:r>
    </w:p>
    <w:p w14:paraId="3187186E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updateDate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"2015-12-20 11:30:26",</w:t>
      </w:r>
    </w:p>
    <w:p w14:paraId="26C108EE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memo</w:t>
      </w:r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null,</w:t>
      </w:r>
    </w:p>
    <w:p w14:paraId="56806B8D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isDefault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1,</w:t>
      </w:r>
    </w:p>
    <w:p w14:paraId="17AAD8F1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status</w:t>
      </w:r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0</w:t>
      </w:r>
    </w:p>
    <w:p w14:paraId="10514B6D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},</w:t>
      </w:r>
    </w:p>
    <w:p w14:paraId="19C75F14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106A25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106A25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106A25">
        <w:rPr>
          <w:rFonts w:ascii="Consolas" w:hAnsi="Consolas" w:cs="Consolas" w:hint="eastAsia"/>
          <w:color w:val="000000"/>
          <w:sz w:val="28"/>
          <w:szCs w:val="28"/>
        </w:rPr>
        <w:t>获取收货地址成功！</w:t>
      </w:r>
      <w:r w:rsidRPr="00106A25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10974AE0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1720273A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478DAA38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"sid3",</w:t>
      </w:r>
    </w:p>
    <w:p w14:paraId="20C8117E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3653DEDF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1,</w:t>
      </w:r>
    </w:p>
    <w:p w14:paraId="4A99F185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"skey2",</w:t>
      </w:r>
    </w:p>
    <w:p w14:paraId="0ED3535C" w14:textId="77777777" w:rsidR="00106A25" w:rsidRPr="00106A25" w:rsidRDefault="00106A25" w:rsidP="00106A25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106A25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106A25">
        <w:rPr>
          <w:rFonts w:ascii="Consolas" w:hAnsi="Consolas" w:cs="Consolas"/>
          <w:color w:val="000000"/>
          <w:sz w:val="28"/>
          <w:szCs w:val="28"/>
        </w:rPr>
        <w:t>": "slock1"</w:t>
      </w:r>
    </w:p>
    <w:p w14:paraId="2353DE0A" w14:textId="5C31B44E" w:rsidR="00F27CE0" w:rsidRPr="00C948F5" w:rsidRDefault="00106A25" w:rsidP="00106A25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106A25">
        <w:rPr>
          <w:rFonts w:ascii="Consolas" w:hAnsi="Consolas" w:cs="Consolas"/>
          <w:color w:val="000000"/>
          <w:sz w:val="28"/>
          <w:szCs w:val="28"/>
        </w:rPr>
        <w:t>}</w:t>
      </w:r>
    </w:p>
    <w:p w14:paraId="4B8CF837" w14:textId="77777777" w:rsidR="0093107B" w:rsidRPr="00C948F5" w:rsidRDefault="0093107B" w:rsidP="0093107B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</w:p>
    <w:p w14:paraId="7A1B3D4E" w14:textId="77777777" w:rsidR="001F7468" w:rsidRPr="00C948F5" w:rsidRDefault="001F7468" w:rsidP="00103B85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</w:p>
    <w:sectPr w:rsidR="001F7468" w:rsidRPr="00C948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39648" w14:textId="77777777" w:rsidR="00DB391D" w:rsidRDefault="00DB391D" w:rsidP="00D70C79">
      <w:pPr>
        <w:spacing w:after="0"/>
      </w:pPr>
      <w:r>
        <w:separator/>
      </w:r>
    </w:p>
  </w:endnote>
  <w:endnote w:type="continuationSeparator" w:id="0">
    <w:p w14:paraId="194331DB" w14:textId="77777777" w:rsidR="00DB391D" w:rsidRDefault="00DB391D" w:rsidP="00D70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BC5B0" w14:textId="77777777" w:rsidR="00DB391D" w:rsidRDefault="00DB391D" w:rsidP="00D70C79">
      <w:pPr>
        <w:spacing w:after="0"/>
      </w:pPr>
      <w:r>
        <w:separator/>
      </w:r>
    </w:p>
  </w:footnote>
  <w:footnote w:type="continuationSeparator" w:id="0">
    <w:p w14:paraId="09D55EF2" w14:textId="77777777" w:rsidR="00DB391D" w:rsidRDefault="00DB391D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8E8"/>
    <w:rsid w:val="00000CA8"/>
    <w:rsid w:val="00001091"/>
    <w:rsid w:val="00002FED"/>
    <w:rsid w:val="00003531"/>
    <w:rsid w:val="00003623"/>
    <w:rsid w:val="0000394D"/>
    <w:rsid w:val="00006B5D"/>
    <w:rsid w:val="000075AD"/>
    <w:rsid w:val="00010430"/>
    <w:rsid w:val="00011018"/>
    <w:rsid w:val="00011BBE"/>
    <w:rsid w:val="0001201F"/>
    <w:rsid w:val="000164B9"/>
    <w:rsid w:val="00016618"/>
    <w:rsid w:val="00021CF2"/>
    <w:rsid w:val="000254FF"/>
    <w:rsid w:val="00026BFC"/>
    <w:rsid w:val="000315E3"/>
    <w:rsid w:val="0003183E"/>
    <w:rsid w:val="00035CED"/>
    <w:rsid w:val="00036333"/>
    <w:rsid w:val="000414CC"/>
    <w:rsid w:val="00041635"/>
    <w:rsid w:val="000420FF"/>
    <w:rsid w:val="000444E2"/>
    <w:rsid w:val="00047EBB"/>
    <w:rsid w:val="00051B68"/>
    <w:rsid w:val="00053B08"/>
    <w:rsid w:val="00055A7F"/>
    <w:rsid w:val="00055D2F"/>
    <w:rsid w:val="0005798A"/>
    <w:rsid w:val="0006093D"/>
    <w:rsid w:val="00061125"/>
    <w:rsid w:val="00061139"/>
    <w:rsid w:val="00062B6B"/>
    <w:rsid w:val="000675A5"/>
    <w:rsid w:val="00070936"/>
    <w:rsid w:val="00071C42"/>
    <w:rsid w:val="00072677"/>
    <w:rsid w:val="00072DEB"/>
    <w:rsid w:val="00073463"/>
    <w:rsid w:val="00074BB5"/>
    <w:rsid w:val="00075C4B"/>
    <w:rsid w:val="00080577"/>
    <w:rsid w:val="00080BBF"/>
    <w:rsid w:val="0008144E"/>
    <w:rsid w:val="00083571"/>
    <w:rsid w:val="000842D4"/>
    <w:rsid w:val="000853B4"/>
    <w:rsid w:val="00085FD5"/>
    <w:rsid w:val="000903DE"/>
    <w:rsid w:val="00090627"/>
    <w:rsid w:val="00091141"/>
    <w:rsid w:val="0009125F"/>
    <w:rsid w:val="00092880"/>
    <w:rsid w:val="00094DC4"/>
    <w:rsid w:val="000953C1"/>
    <w:rsid w:val="00097F3F"/>
    <w:rsid w:val="000A1929"/>
    <w:rsid w:val="000A2B1C"/>
    <w:rsid w:val="000A465A"/>
    <w:rsid w:val="000A4B9D"/>
    <w:rsid w:val="000A59AE"/>
    <w:rsid w:val="000B0AF5"/>
    <w:rsid w:val="000B1E0C"/>
    <w:rsid w:val="000B3466"/>
    <w:rsid w:val="000B3CC2"/>
    <w:rsid w:val="000B5067"/>
    <w:rsid w:val="000B797B"/>
    <w:rsid w:val="000C0677"/>
    <w:rsid w:val="000C0906"/>
    <w:rsid w:val="000C29C0"/>
    <w:rsid w:val="000C5746"/>
    <w:rsid w:val="000D0E9A"/>
    <w:rsid w:val="000D1362"/>
    <w:rsid w:val="000D2F25"/>
    <w:rsid w:val="000D38F2"/>
    <w:rsid w:val="000D4B8C"/>
    <w:rsid w:val="000D6AF4"/>
    <w:rsid w:val="000D6E36"/>
    <w:rsid w:val="000D7F63"/>
    <w:rsid w:val="000E0E29"/>
    <w:rsid w:val="000E20D7"/>
    <w:rsid w:val="000E25FF"/>
    <w:rsid w:val="000E379E"/>
    <w:rsid w:val="000E39C2"/>
    <w:rsid w:val="000E3A10"/>
    <w:rsid w:val="000E6C46"/>
    <w:rsid w:val="000E79FC"/>
    <w:rsid w:val="000F1F8A"/>
    <w:rsid w:val="000F395A"/>
    <w:rsid w:val="000F4581"/>
    <w:rsid w:val="000F4ACF"/>
    <w:rsid w:val="000F5A02"/>
    <w:rsid w:val="000F6576"/>
    <w:rsid w:val="000F7834"/>
    <w:rsid w:val="0010178E"/>
    <w:rsid w:val="00102D62"/>
    <w:rsid w:val="001038B6"/>
    <w:rsid w:val="001038B9"/>
    <w:rsid w:val="00103B85"/>
    <w:rsid w:val="00105795"/>
    <w:rsid w:val="00106029"/>
    <w:rsid w:val="00106A25"/>
    <w:rsid w:val="00112936"/>
    <w:rsid w:val="00112C81"/>
    <w:rsid w:val="001137AF"/>
    <w:rsid w:val="00114F9D"/>
    <w:rsid w:val="001153D3"/>
    <w:rsid w:val="001204F1"/>
    <w:rsid w:val="00120BED"/>
    <w:rsid w:val="0012170A"/>
    <w:rsid w:val="00122FEF"/>
    <w:rsid w:val="0012317E"/>
    <w:rsid w:val="00123EC8"/>
    <w:rsid w:val="00124374"/>
    <w:rsid w:val="00127EDD"/>
    <w:rsid w:val="0013138F"/>
    <w:rsid w:val="001322FA"/>
    <w:rsid w:val="00132A68"/>
    <w:rsid w:val="001357D2"/>
    <w:rsid w:val="00135D74"/>
    <w:rsid w:val="001373E1"/>
    <w:rsid w:val="00137990"/>
    <w:rsid w:val="00137FA3"/>
    <w:rsid w:val="001408AB"/>
    <w:rsid w:val="00140FB3"/>
    <w:rsid w:val="001426AE"/>
    <w:rsid w:val="00143F77"/>
    <w:rsid w:val="001446C0"/>
    <w:rsid w:val="00145130"/>
    <w:rsid w:val="00145A7B"/>
    <w:rsid w:val="00147F3F"/>
    <w:rsid w:val="00154932"/>
    <w:rsid w:val="00156F66"/>
    <w:rsid w:val="00162C77"/>
    <w:rsid w:val="0016531D"/>
    <w:rsid w:val="0016661D"/>
    <w:rsid w:val="00166CFD"/>
    <w:rsid w:val="00170C0A"/>
    <w:rsid w:val="001716EB"/>
    <w:rsid w:val="0017316F"/>
    <w:rsid w:val="00173B33"/>
    <w:rsid w:val="00180590"/>
    <w:rsid w:val="001820C4"/>
    <w:rsid w:val="00184C41"/>
    <w:rsid w:val="00184D0B"/>
    <w:rsid w:val="00185055"/>
    <w:rsid w:val="00191344"/>
    <w:rsid w:val="00192EC8"/>
    <w:rsid w:val="0019395B"/>
    <w:rsid w:val="0019449B"/>
    <w:rsid w:val="001A1915"/>
    <w:rsid w:val="001A1C03"/>
    <w:rsid w:val="001B076D"/>
    <w:rsid w:val="001B3B69"/>
    <w:rsid w:val="001B4A57"/>
    <w:rsid w:val="001B7175"/>
    <w:rsid w:val="001B798E"/>
    <w:rsid w:val="001C0109"/>
    <w:rsid w:val="001C13F3"/>
    <w:rsid w:val="001C52BA"/>
    <w:rsid w:val="001C7A70"/>
    <w:rsid w:val="001D036A"/>
    <w:rsid w:val="001E1353"/>
    <w:rsid w:val="001E3CA1"/>
    <w:rsid w:val="001E52CE"/>
    <w:rsid w:val="001F14F2"/>
    <w:rsid w:val="001F2124"/>
    <w:rsid w:val="001F30EB"/>
    <w:rsid w:val="001F55A7"/>
    <w:rsid w:val="001F5CEE"/>
    <w:rsid w:val="001F7468"/>
    <w:rsid w:val="00200CDB"/>
    <w:rsid w:val="00200D33"/>
    <w:rsid w:val="0020194E"/>
    <w:rsid w:val="0020202F"/>
    <w:rsid w:val="002033E2"/>
    <w:rsid w:val="002054D4"/>
    <w:rsid w:val="00206154"/>
    <w:rsid w:val="00214E3F"/>
    <w:rsid w:val="00214E97"/>
    <w:rsid w:val="002152BD"/>
    <w:rsid w:val="00220EA3"/>
    <w:rsid w:val="00221F0E"/>
    <w:rsid w:val="00222D70"/>
    <w:rsid w:val="002234B3"/>
    <w:rsid w:val="0022646A"/>
    <w:rsid w:val="00226F2F"/>
    <w:rsid w:val="00233968"/>
    <w:rsid w:val="00234156"/>
    <w:rsid w:val="00234624"/>
    <w:rsid w:val="0023574C"/>
    <w:rsid w:val="00236394"/>
    <w:rsid w:val="0024251D"/>
    <w:rsid w:val="00245C11"/>
    <w:rsid w:val="002474B9"/>
    <w:rsid w:val="00247B8D"/>
    <w:rsid w:val="002517D2"/>
    <w:rsid w:val="002533EC"/>
    <w:rsid w:val="00254FD1"/>
    <w:rsid w:val="00255A55"/>
    <w:rsid w:val="00256963"/>
    <w:rsid w:val="00262940"/>
    <w:rsid w:val="00262D1B"/>
    <w:rsid w:val="00262EF5"/>
    <w:rsid w:val="002644DC"/>
    <w:rsid w:val="0026498D"/>
    <w:rsid w:val="00265473"/>
    <w:rsid w:val="00265E92"/>
    <w:rsid w:val="0026633B"/>
    <w:rsid w:val="00266FD7"/>
    <w:rsid w:val="0026724A"/>
    <w:rsid w:val="00267C93"/>
    <w:rsid w:val="0027036A"/>
    <w:rsid w:val="002708A2"/>
    <w:rsid w:val="002715CB"/>
    <w:rsid w:val="002718F8"/>
    <w:rsid w:val="00274882"/>
    <w:rsid w:val="00275265"/>
    <w:rsid w:val="00277515"/>
    <w:rsid w:val="0028579C"/>
    <w:rsid w:val="00286550"/>
    <w:rsid w:val="00291075"/>
    <w:rsid w:val="00293B83"/>
    <w:rsid w:val="00294258"/>
    <w:rsid w:val="00295202"/>
    <w:rsid w:val="00296DEA"/>
    <w:rsid w:val="002A1B94"/>
    <w:rsid w:val="002A1DD1"/>
    <w:rsid w:val="002A7D55"/>
    <w:rsid w:val="002B203D"/>
    <w:rsid w:val="002B2123"/>
    <w:rsid w:val="002B4B2B"/>
    <w:rsid w:val="002B6656"/>
    <w:rsid w:val="002B78DD"/>
    <w:rsid w:val="002B7E58"/>
    <w:rsid w:val="002C02BD"/>
    <w:rsid w:val="002C2DF3"/>
    <w:rsid w:val="002C317F"/>
    <w:rsid w:val="002C3C16"/>
    <w:rsid w:val="002C411D"/>
    <w:rsid w:val="002C4ACE"/>
    <w:rsid w:val="002C50DD"/>
    <w:rsid w:val="002C534C"/>
    <w:rsid w:val="002C643B"/>
    <w:rsid w:val="002C6477"/>
    <w:rsid w:val="002C74CF"/>
    <w:rsid w:val="002D2EF0"/>
    <w:rsid w:val="002D45E4"/>
    <w:rsid w:val="002D5192"/>
    <w:rsid w:val="002D61A4"/>
    <w:rsid w:val="002D6714"/>
    <w:rsid w:val="002D7A56"/>
    <w:rsid w:val="002E0781"/>
    <w:rsid w:val="002E0E12"/>
    <w:rsid w:val="002E2A88"/>
    <w:rsid w:val="002E30CA"/>
    <w:rsid w:val="002E6097"/>
    <w:rsid w:val="002F08B0"/>
    <w:rsid w:val="002F0B29"/>
    <w:rsid w:val="002F24CD"/>
    <w:rsid w:val="002F39BC"/>
    <w:rsid w:val="002F3FBE"/>
    <w:rsid w:val="002F5248"/>
    <w:rsid w:val="002F55A3"/>
    <w:rsid w:val="003001D6"/>
    <w:rsid w:val="0030351F"/>
    <w:rsid w:val="0030352F"/>
    <w:rsid w:val="003045B2"/>
    <w:rsid w:val="0030590E"/>
    <w:rsid w:val="003065DE"/>
    <w:rsid w:val="003100AE"/>
    <w:rsid w:val="00310370"/>
    <w:rsid w:val="00310479"/>
    <w:rsid w:val="00310609"/>
    <w:rsid w:val="00310A7D"/>
    <w:rsid w:val="00310B9B"/>
    <w:rsid w:val="003123F5"/>
    <w:rsid w:val="00312BB6"/>
    <w:rsid w:val="00313A93"/>
    <w:rsid w:val="003152AB"/>
    <w:rsid w:val="0031592D"/>
    <w:rsid w:val="003169AA"/>
    <w:rsid w:val="00321602"/>
    <w:rsid w:val="00322486"/>
    <w:rsid w:val="00323B43"/>
    <w:rsid w:val="00324747"/>
    <w:rsid w:val="00326EB8"/>
    <w:rsid w:val="003304B4"/>
    <w:rsid w:val="00331C2E"/>
    <w:rsid w:val="003325D0"/>
    <w:rsid w:val="00332F60"/>
    <w:rsid w:val="00333F50"/>
    <w:rsid w:val="00334E5C"/>
    <w:rsid w:val="00335C55"/>
    <w:rsid w:val="00335D66"/>
    <w:rsid w:val="003378DE"/>
    <w:rsid w:val="00337D29"/>
    <w:rsid w:val="0034311A"/>
    <w:rsid w:val="003458E9"/>
    <w:rsid w:val="003470A5"/>
    <w:rsid w:val="003517E4"/>
    <w:rsid w:val="00355337"/>
    <w:rsid w:val="003558FA"/>
    <w:rsid w:val="003569F2"/>
    <w:rsid w:val="00356D2E"/>
    <w:rsid w:val="00356F97"/>
    <w:rsid w:val="00360324"/>
    <w:rsid w:val="003606B1"/>
    <w:rsid w:val="00360A75"/>
    <w:rsid w:val="0036155D"/>
    <w:rsid w:val="00362EFA"/>
    <w:rsid w:val="003639AF"/>
    <w:rsid w:val="00363B05"/>
    <w:rsid w:val="00370CAE"/>
    <w:rsid w:val="00371BAF"/>
    <w:rsid w:val="00374694"/>
    <w:rsid w:val="0037534B"/>
    <w:rsid w:val="00375C6C"/>
    <w:rsid w:val="00375FD2"/>
    <w:rsid w:val="00376BF3"/>
    <w:rsid w:val="00381461"/>
    <w:rsid w:val="0038254E"/>
    <w:rsid w:val="00383AFF"/>
    <w:rsid w:val="003843BF"/>
    <w:rsid w:val="00386A2A"/>
    <w:rsid w:val="00391808"/>
    <w:rsid w:val="00394AE8"/>
    <w:rsid w:val="00395A13"/>
    <w:rsid w:val="00396FB3"/>
    <w:rsid w:val="00397C01"/>
    <w:rsid w:val="003A1BC2"/>
    <w:rsid w:val="003A2C02"/>
    <w:rsid w:val="003A5876"/>
    <w:rsid w:val="003A7F71"/>
    <w:rsid w:val="003B0076"/>
    <w:rsid w:val="003B1371"/>
    <w:rsid w:val="003B3670"/>
    <w:rsid w:val="003B3C20"/>
    <w:rsid w:val="003B40AB"/>
    <w:rsid w:val="003B4437"/>
    <w:rsid w:val="003B45AC"/>
    <w:rsid w:val="003B4E77"/>
    <w:rsid w:val="003B5240"/>
    <w:rsid w:val="003B5515"/>
    <w:rsid w:val="003B5737"/>
    <w:rsid w:val="003B6461"/>
    <w:rsid w:val="003C334C"/>
    <w:rsid w:val="003C484C"/>
    <w:rsid w:val="003C4AC9"/>
    <w:rsid w:val="003D07EF"/>
    <w:rsid w:val="003D0814"/>
    <w:rsid w:val="003D37D8"/>
    <w:rsid w:val="003D5559"/>
    <w:rsid w:val="003D6458"/>
    <w:rsid w:val="003D7478"/>
    <w:rsid w:val="003E53E3"/>
    <w:rsid w:val="003E6904"/>
    <w:rsid w:val="003E719B"/>
    <w:rsid w:val="003E7408"/>
    <w:rsid w:val="003F2342"/>
    <w:rsid w:val="003F2DC0"/>
    <w:rsid w:val="003F3D74"/>
    <w:rsid w:val="003F4DE9"/>
    <w:rsid w:val="00400C36"/>
    <w:rsid w:val="004056E6"/>
    <w:rsid w:val="00406193"/>
    <w:rsid w:val="004078F6"/>
    <w:rsid w:val="00412A8A"/>
    <w:rsid w:val="004137F0"/>
    <w:rsid w:val="00413BAF"/>
    <w:rsid w:val="0041415F"/>
    <w:rsid w:val="00415A1C"/>
    <w:rsid w:val="00415C87"/>
    <w:rsid w:val="00416C79"/>
    <w:rsid w:val="0041724F"/>
    <w:rsid w:val="004208B8"/>
    <w:rsid w:val="00422F3B"/>
    <w:rsid w:val="0042346D"/>
    <w:rsid w:val="00423FAF"/>
    <w:rsid w:val="00424D50"/>
    <w:rsid w:val="00425971"/>
    <w:rsid w:val="00425A4B"/>
    <w:rsid w:val="00426133"/>
    <w:rsid w:val="00427441"/>
    <w:rsid w:val="004314B3"/>
    <w:rsid w:val="00432952"/>
    <w:rsid w:val="00434E30"/>
    <w:rsid w:val="004351FD"/>
    <w:rsid w:val="004358AB"/>
    <w:rsid w:val="004409E8"/>
    <w:rsid w:val="0044135A"/>
    <w:rsid w:val="00443A3D"/>
    <w:rsid w:val="00444028"/>
    <w:rsid w:val="00444B3B"/>
    <w:rsid w:val="00445333"/>
    <w:rsid w:val="00445D44"/>
    <w:rsid w:val="0044694C"/>
    <w:rsid w:val="00451022"/>
    <w:rsid w:val="0045361B"/>
    <w:rsid w:val="004546D4"/>
    <w:rsid w:val="004565B2"/>
    <w:rsid w:val="00457B6A"/>
    <w:rsid w:val="00460360"/>
    <w:rsid w:val="004628C7"/>
    <w:rsid w:val="00463F80"/>
    <w:rsid w:val="00464527"/>
    <w:rsid w:val="00466FF8"/>
    <w:rsid w:val="0047002C"/>
    <w:rsid w:val="00476442"/>
    <w:rsid w:val="0048088F"/>
    <w:rsid w:val="0048116D"/>
    <w:rsid w:val="004840BF"/>
    <w:rsid w:val="00484291"/>
    <w:rsid w:val="00485C6F"/>
    <w:rsid w:val="004868E2"/>
    <w:rsid w:val="004874A3"/>
    <w:rsid w:val="004877DF"/>
    <w:rsid w:val="0049027C"/>
    <w:rsid w:val="00490416"/>
    <w:rsid w:val="00490A67"/>
    <w:rsid w:val="00490CF0"/>
    <w:rsid w:val="00497681"/>
    <w:rsid w:val="004A0F07"/>
    <w:rsid w:val="004A4C52"/>
    <w:rsid w:val="004A5385"/>
    <w:rsid w:val="004A67B9"/>
    <w:rsid w:val="004A6FF8"/>
    <w:rsid w:val="004B0E81"/>
    <w:rsid w:val="004B1BC3"/>
    <w:rsid w:val="004B507B"/>
    <w:rsid w:val="004B558D"/>
    <w:rsid w:val="004B63CB"/>
    <w:rsid w:val="004C10E4"/>
    <w:rsid w:val="004C44D7"/>
    <w:rsid w:val="004C580F"/>
    <w:rsid w:val="004D0762"/>
    <w:rsid w:val="004D109B"/>
    <w:rsid w:val="004D2B56"/>
    <w:rsid w:val="004D3188"/>
    <w:rsid w:val="004D4806"/>
    <w:rsid w:val="004D562E"/>
    <w:rsid w:val="004D5E98"/>
    <w:rsid w:val="004D6548"/>
    <w:rsid w:val="004E09A4"/>
    <w:rsid w:val="004E0FB4"/>
    <w:rsid w:val="004E2A56"/>
    <w:rsid w:val="004E65DD"/>
    <w:rsid w:val="004F0D20"/>
    <w:rsid w:val="004F0D62"/>
    <w:rsid w:val="004F1E20"/>
    <w:rsid w:val="004F3038"/>
    <w:rsid w:val="004F6638"/>
    <w:rsid w:val="004F6AC3"/>
    <w:rsid w:val="004F78FB"/>
    <w:rsid w:val="0050216E"/>
    <w:rsid w:val="005026B4"/>
    <w:rsid w:val="005038A6"/>
    <w:rsid w:val="00504607"/>
    <w:rsid w:val="00505812"/>
    <w:rsid w:val="00505C78"/>
    <w:rsid w:val="00505C92"/>
    <w:rsid w:val="005079B2"/>
    <w:rsid w:val="0051073A"/>
    <w:rsid w:val="00512CA8"/>
    <w:rsid w:val="0051372F"/>
    <w:rsid w:val="00514406"/>
    <w:rsid w:val="0051547F"/>
    <w:rsid w:val="005202E0"/>
    <w:rsid w:val="00522EB4"/>
    <w:rsid w:val="0052479F"/>
    <w:rsid w:val="005249BD"/>
    <w:rsid w:val="0052510E"/>
    <w:rsid w:val="005275B6"/>
    <w:rsid w:val="005317F6"/>
    <w:rsid w:val="005350D1"/>
    <w:rsid w:val="0053680E"/>
    <w:rsid w:val="00536CCB"/>
    <w:rsid w:val="00541AC1"/>
    <w:rsid w:val="00542CD4"/>
    <w:rsid w:val="005441D9"/>
    <w:rsid w:val="005461BA"/>
    <w:rsid w:val="005466E0"/>
    <w:rsid w:val="00554A41"/>
    <w:rsid w:val="005554C7"/>
    <w:rsid w:val="00555814"/>
    <w:rsid w:val="005614BC"/>
    <w:rsid w:val="00562376"/>
    <w:rsid w:val="005637E4"/>
    <w:rsid w:val="00564099"/>
    <w:rsid w:val="00564709"/>
    <w:rsid w:val="00564D75"/>
    <w:rsid w:val="0057337A"/>
    <w:rsid w:val="00573560"/>
    <w:rsid w:val="00574DB5"/>
    <w:rsid w:val="005750B7"/>
    <w:rsid w:val="005763F6"/>
    <w:rsid w:val="00580A56"/>
    <w:rsid w:val="005818FA"/>
    <w:rsid w:val="00581BC3"/>
    <w:rsid w:val="00581CAD"/>
    <w:rsid w:val="0058202C"/>
    <w:rsid w:val="00583BEE"/>
    <w:rsid w:val="0058521F"/>
    <w:rsid w:val="00586170"/>
    <w:rsid w:val="00586D1B"/>
    <w:rsid w:val="005903B3"/>
    <w:rsid w:val="005921C0"/>
    <w:rsid w:val="00594507"/>
    <w:rsid w:val="005954C7"/>
    <w:rsid w:val="00596255"/>
    <w:rsid w:val="005962B1"/>
    <w:rsid w:val="005964DF"/>
    <w:rsid w:val="005A13E0"/>
    <w:rsid w:val="005A1ADE"/>
    <w:rsid w:val="005A2CBF"/>
    <w:rsid w:val="005A447A"/>
    <w:rsid w:val="005A52EA"/>
    <w:rsid w:val="005A7007"/>
    <w:rsid w:val="005A7C64"/>
    <w:rsid w:val="005A7ED7"/>
    <w:rsid w:val="005B37DE"/>
    <w:rsid w:val="005C057A"/>
    <w:rsid w:val="005C0695"/>
    <w:rsid w:val="005C2E20"/>
    <w:rsid w:val="005D04F5"/>
    <w:rsid w:val="005D23B0"/>
    <w:rsid w:val="005D2C41"/>
    <w:rsid w:val="005D3E81"/>
    <w:rsid w:val="005D4510"/>
    <w:rsid w:val="005D569B"/>
    <w:rsid w:val="005D5F09"/>
    <w:rsid w:val="005E0D18"/>
    <w:rsid w:val="005E144F"/>
    <w:rsid w:val="005E5997"/>
    <w:rsid w:val="005F39D9"/>
    <w:rsid w:val="005F3A95"/>
    <w:rsid w:val="005F5BBD"/>
    <w:rsid w:val="005F5E25"/>
    <w:rsid w:val="00601236"/>
    <w:rsid w:val="00601F82"/>
    <w:rsid w:val="00601FED"/>
    <w:rsid w:val="0060559A"/>
    <w:rsid w:val="00612784"/>
    <w:rsid w:val="00612F1C"/>
    <w:rsid w:val="00613FFE"/>
    <w:rsid w:val="00614823"/>
    <w:rsid w:val="00615792"/>
    <w:rsid w:val="00616F97"/>
    <w:rsid w:val="00617D18"/>
    <w:rsid w:val="0062339A"/>
    <w:rsid w:val="00623BC6"/>
    <w:rsid w:val="00626D9B"/>
    <w:rsid w:val="00627CEB"/>
    <w:rsid w:val="006304EF"/>
    <w:rsid w:val="00631DD8"/>
    <w:rsid w:val="00634F62"/>
    <w:rsid w:val="006355FA"/>
    <w:rsid w:val="00635C4B"/>
    <w:rsid w:val="0063686E"/>
    <w:rsid w:val="0063762A"/>
    <w:rsid w:val="00640B62"/>
    <w:rsid w:val="006453E3"/>
    <w:rsid w:val="006453E5"/>
    <w:rsid w:val="0064633E"/>
    <w:rsid w:val="0064673C"/>
    <w:rsid w:val="0064793E"/>
    <w:rsid w:val="006529A3"/>
    <w:rsid w:val="006558A8"/>
    <w:rsid w:val="00655D83"/>
    <w:rsid w:val="00656365"/>
    <w:rsid w:val="006578FD"/>
    <w:rsid w:val="0066099F"/>
    <w:rsid w:val="00660AA7"/>
    <w:rsid w:val="006615B4"/>
    <w:rsid w:val="00666F70"/>
    <w:rsid w:val="00667C48"/>
    <w:rsid w:val="00671D1E"/>
    <w:rsid w:val="006736DF"/>
    <w:rsid w:val="00673F0D"/>
    <w:rsid w:val="00674921"/>
    <w:rsid w:val="00677B6B"/>
    <w:rsid w:val="0068014C"/>
    <w:rsid w:val="006803C0"/>
    <w:rsid w:val="0068065E"/>
    <w:rsid w:val="00681104"/>
    <w:rsid w:val="006817D0"/>
    <w:rsid w:val="00682510"/>
    <w:rsid w:val="00683900"/>
    <w:rsid w:val="00684C9E"/>
    <w:rsid w:val="00687925"/>
    <w:rsid w:val="00687A74"/>
    <w:rsid w:val="00690223"/>
    <w:rsid w:val="00692EA5"/>
    <w:rsid w:val="00693447"/>
    <w:rsid w:val="00693472"/>
    <w:rsid w:val="0069467F"/>
    <w:rsid w:val="00695135"/>
    <w:rsid w:val="006A0AFF"/>
    <w:rsid w:val="006A0E7C"/>
    <w:rsid w:val="006A1696"/>
    <w:rsid w:val="006A19DA"/>
    <w:rsid w:val="006A36C9"/>
    <w:rsid w:val="006A43DB"/>
    <w:rsid w:val="006A5140"/>
    <w:rsid w:val="006A6A74"/>
    <w:rsid w:val="006A7184"/>
    <w:rsid w:val="006A76F9"/>
    <w:rsid w:val="006B1A0F"/>
    <w:rsid w:val="006B1A3C"/>
    <w:rsid w:val="006B771E"/>
    <w:rsid w:val="006C065A"/>
    <w:rsid w:val="006C2698"/>
    <w:rsid w:val="006D1001"/>
    <w:rsid w:val="006D19D8"/>
    <w:rsid w:val="006D3219"/>
    <w:rsid w:val="006D5A53"/>
    <w:rsid w:val="006D6B95"/>
    <w:rsid w:val="006E0F48"/>
    <w:rsid w:val="006E5965"/>
    <w:rsid w:val="006E5C97"/>
    <w:rsid w:val="006E6165"/>
    <w:rsid w:val="006F2D9E"/>
    <w:rsid w:val="006F2E7A"/>
    <w:rsid w:val="006F6191"/>
    <w:rsid w:val="006F6592"/>
    <w:rsid w:val="00700172"/>
    <w:rsid w:val="00702EBA"/>
    <w:rsid w:val="00703745"/>
    <w:rsid w:val="0070399F"/>
    <w:rsid w:val="00704392"/>
    <w:rsid w:val="00710B86"/>
    <w:rsid w:val="007125B1"/>
    <w:rsid w:val="00712F9E"/>
    <w:rsid w:val="007164E0"/>
    <w:rsid w:val="00716B09"/>
    <w:rsid w:val="0072038B"/>
    <w:rsid w:val="00721A60"/>
    <w:rsid w:val="007224C3"/>
    <w:rsid w:val="00723CAB"/>
    <w:rsid w:val="0072622A"/>
    <w:rsid w:val="0073459A"/>
    <w:rsid w:val="00740B86"/>
    <w:rsid w:val="0074119D"/>
    <w:rsid w:val="00741476"/>
    <w:rsid w:val="00743C50"/>
    <w:rsid w:val="00744A07"/>
    <w:rsid w:val="007459EF"/>
    <w:rsid w:val="00746058"/>
    <w:rsid w:val="00747272"/>
    <w:rsid w:val="00747F99"/>
    <w:rsid w:val="00751064"/>
    <w:rsid w:val="00751292"/>
    <w:rsid w:val="007514FB"/>
    <w:rsid w:val="0075431C"/>
    <w:rsid w:val="00754EEA"/>
    <w:rsid w:val="0075603F"/>
    <w:rsid w:val="00757D0A"/>
    <w:rsid w:val="00761D31"/>
    <w:rsid w:val="007626EB"/>
    <w:rsid w:val="00765CB1"/>
    <w:rsid w:val="0076640C"/>
    <w:rsid w:val="007706C2"/>
    <w:rsid w:val="00773851"/>
    <w:rsid w:val="00775641"/>
    <w:rsid w:val="007759DE"/>
    <w:rsid w:val="00775E96"/>
    <w:rsid w:val="00780AD6"/>
    <w:rsid w:val="00781B84"/>
    <w:rsid w:val="00781EDA"/>
    <w:rsid w:val="007839A5"/>
    <w:rsid w:val="00786AF0"/>
    <w:rsid w:val="0079658D"/>
    <w:rsid w:val="0079690C"/>
    <w:rsid w:val="007A00E6"/>
    <w:rsid w:val="007A017B"/>
    <w:rsid w:val="007A0890"/>
    <w:rsid w:val="007A095A"/>
    <w:rsid w:val="007A16FD"/>
    <w:rsid w:val="007A2421"/>
    <w:rsid w:val="007A4E1B"/>
    <w:rsid w:val="007A5242"/>
    <w:rsid w:val="007A5EEE"/>
    <w:rsid w:val="007B0F5C"/>
    <w:rsid w:val="007B3568"/>
    <w:rsid w:val="007C210F"/>
    <w:rsid w:val="007C23B3"/>
    <w:rsid w:val="007C3603"/>
    <w:rsid w:val="007C4B55"/>
    <w:rsid w:val="007C4E5A"/>
    <w:rsid w:val="007C57FD"/>
    <w:rsid w:val="007D00A1"/>
    <w:rsid w:val="007D0742"/>
    <w:rsid w:val="007D2EC5"/>
    <w:rsid w:val="007D31E0"/>
    <w:rsid w:val="007D4AFC"/>
    <w:rsid w:val="007D4BF5"/>
    <w:rsid w:val="007D4DBF"/>
    <w:rsid w:val="007D58C7"/>
    <w:rsid w:val="007D6632"/>
    <w:rsid w:val="007D762D"/>
    <w:rsid w:val="007E33DD"/>
    <w:rsid w:val="007E72AB"/>
    <w:rsid w:val="007F1A40"/>
    <w:rsid w:val="007F7951"/>
    <w:rsid w:val="0080086B"/>
    <w:rsid w:val="008020CF"/>
    <w:rsid w:val="008036A9"/>
    <w:rsid w:val="00806E1C"/>
    <w:rsid w:val="00812BCE"/>
    <w:rsid w:val="008142F8"/>
    <w:rsid w:val="00814666"/>
    <w:rsid w:val="00816DCC"/>
    <w:rsid w:val="00816E7B"/>
    <w:rsid w:val="00820B64"/>
    <w:rsid w:val="008211B3"/>
    <w:rsid w:val="0082375B"/>
    <w:rsid w:val="00823F74"/>
    <w:rsid w:val="00824968"/>
    <w:rsid w:val="008263EC"/>
    <w:rsid w:val="00827B16"/>
    <w:rsid w:val="008315A9"/>
    <w:rsid w:val="00831B1C"/>
    <w:rsid w:val="00832692"/>
    <w:rsid w:val="0083282F"/>
    <w:rsid w:val="00835F12"/>
    <w:rsid w:val="008372BA"/>
    <w:rsid w:val="00842D01"/>
    <w:rsid w:val="00842F67"/>
    <w:rsid w:val="008444E5"/>
    <w:rsid w:val="008448A9"/>
    <w:rsid w:val="00845C01"/>
    <w:rsid w:val="0084655F"/>
    <w:rsid w:val="00850841"/>
    <w:rsid w:val="008518D5"/>
    <w:rsid w:val="00851E91"/>
    <w:rsid w:val="00853863"/>
    <w:rsid w:val="008542CE"/>
    <w:rsid w:val="00854827"/>
    <w:rsid w:val="008548F0"/>
    <w:rsid w:val="00860AA8"/>
    <w:rsid w:val="00862BEB"/>
    <w:rsid w:val="00864D90"/>
    <w:rsid w:val="00865C7F"/>
    <w:rsid w:val="008703AD"/>
    <w:rsid w:val="00874AF7"/>
    <w:rsid w:val="00874FCC"/>
    <w:rsid w:val="0087555E"/>
    <w:rsid w:val="008760F0"/>
    <w:rsid w:val="0087733F"/>
    <w:rsid w:val="0087766A"/>
    <w:rsid w:val="00880FB9"/>
    <w:rsid w:val="008821E3"/>
    <w:rsid w:val="00883156"/>
    <w:rsid w:val="008835CA"/>
    <w:rsid w:val="00884004"/>
    <w:rsid w:val="0088418E"/>
    <w:rsid w:val="00886163"/>
    <w:rsid w:val="008871DB"/>
    <w:rsid w:val="008913EA"/>
    <w:rsid w:val="008920C0"/>
    <w:rsid w:val="0089210B"/>
    <w:rsid w:val="00893970"/>
    <w:rsid w:val="00895B88"/>
    <w:rsid w:val="00895D1D"/>
    <w:rsid w:val="008972B3"/>
    <w:rsid w:val="008A0A57"/>
    <w:rsid w:val="008A130F"/>
    <w:rsid w:val="008A15FE"/>
    <w:rsid w:val="008A7C86"/>
    <w:rsid w:val="008B0BDC"/>
    <w:rsid w:val="008B0E45"/>
    <w:rsid w:val="008B4135"/>
    <w:rsid w:val="008B41AB"/>
    <w:rsid w:val="008B7726"/>
    <w:rsid w:val="008C0698"/>
    <w:rsid w:val="008C20CF"/>
    <w:rsid w:val="008C2542"/>
    <w:rsid w:val="008C2549"/>
    <w:rsid w:val="008C51B2"/>
    <w:rsid w:val="008C5961"/>
    <w:rsid w:val="008C5A99"/>
    <w:rsid w:val="008C5C88"/>
    <w:rsid w:val="008C6D4B"/>
    <w:rsid w:val="008C6E1D"/>
    <w:rsid w:val="008C7A66"/>
    <w:rsid w:val="008C7E56"/>
    <w:rsid w:val="008D11E8"/>
    <w:rsid w:val="008D1424"/>
    <w:rsid w:val="008D1CAD"/>
    <w:rsid w:val="008D1D99"/>
    <w:rsid w:val="008D5D6E"/>
    <w:rsid w:val="008E139D"/>
    <w:rsid w:val="008E20F5"/>
    <w:rsid w:val="008E6446"/>
    <w:rsid w:val="008E6EA8"/>
    <w:rsid w:val="008F20FA"/>
    <w:rsid w:val="008F2A47"/>
    <w:rsid w:val="0090007F"/>
    <w:rsid w:val="0090085B"/>
    <w:rsid w:val="00900E4E"/>
    <w:rsid w:val="00902696"/>
    <w:rsid w:val="00902BFA"/>
    <w:rsid w:val="00902E55"/>
    <w:rsid w:val="0090374A"/>
    <w:rsid w:val="00904A1E"/>
    <w:rsid w:val="0090534E"/>
    <w:rsid w:val="00905C5D"/>
    <w:rsid w:val="00910771"/>
    <w:rsid w:val="00911C13"/>
    <w:rsid w:val="00913611"/>
    <w:rsid w:val="009154D3"/>
    <w:rsid w:val="009158A1"/>
    <w:rsid w:val="00915A0C"/>
    <w:rsid w:val="00921C01"/>
    <w:rsid w:val="00925D48"/>
    <w:rsid w:val="009262F7"/>
    <w:rsid w:val="0092646F"/>
    <w:rsid w:val="00926DFF"/>
    <w:rsid w:val="009271D3"/>
    <w:rsid w:val="009277E4"/>
    <w:rsid w:val="00927D2D"/>
    <w:rsid w:val="00927D30"/>
    <w:rsid w:val="009308FF"/>
    <w:rsid w:val="0093107B"/>
    <w:rsid w:val="00931631"/>
    <w:rsid w:val="00932008"/>
    <w:rsid w:val="00933530"/>
    <w:rsid w:val="009354CC"/>
    <w:rsid w:val="00941351"/>
    <w:rsid w:val="00941360"/>
    <w:rsid w:val="0094171F"/>
    <w:rsid w:val="00941D9E"/>
    <w:rsid w:val="009457F8"/>
    <w:rsid w:val="00946F14"/>
    <w:rsid w:val="00951EBC"/>
    <w:rsid w:val="00956BFF"/>
    <w:rsid w:val="00960632"/>
    <w:rsid w:val="00960CA4"/>
    <w:rsid w:val="00964837"/>
    <w:rsid w:val="00966DA5"/>
    <w:rsid w:val="009710FE"/>
    <w:rsid w:val="00971C7F"/>
    <w:rsid w:val="00971EFA"/>
    <w:rsid w:val="0097399F"/>
    <w:rsid w:val="009760F8"/>
    <w:rsid w:val="009768E8"/>
    <w:rsid w:val="009779D1"/>
    <w:rsid w:val="00977E02"/>
    <w:rsid w:val="009813AE"/>
    <w:rsid w:val="00981C8B"/>
    <w:rsid w:val="009821EF"/>
    <w:rsid w:val="0098241B"/>
    <w:rsid w:val="00982A7A"/>
    <w:rsid w:val="00982AA9"/>
    <w:rsid w:val="00982BFB"/>
    <w:rsid w:val="00982C9C"/>
    <w:rsid w:val="00983C0A"/>
    <w:rsid w:val="009853B1"/>
    <w:rsid w:val="00987F3A"/>
    <w:rsid w:val="00991769"/>
    <w:rsid w:val="00991962"/>
    <w:rsid w:val="0099380C"/>
    <w:rsid w:val="009938EF"/>
    <w:rsid w:val="009939BB"/>
    <w:rsid w:val="00994456"/>
    <w:rsid w:val="00996877"/>
    <w:rsid w:val="00996D12"/>
    <w:rsid w:val="00997C31"/>
    <w:rsid w:val="009A045F"/>
    <w:rsid w:val="009A133C"/>
    <w:rsid w:val="009A2B21"/>
    <w:rsid w:val="009A305D"/>
    <w:rsid w:val="009A5A2B"/>
    <w:rsid w:val="009A5ABE"/>
    <w:rsid w:val="009A61AB"/>
    <w:rsid w:val="009A6215"/>
    <w:rsid w:val="009A66F9"/>
    <w:rsid w:val="009B1A5C"/>
    <w:rsid w:val="009B2CAB"/>
    <w:rsid w:val="009B5730"/>
    <w:rsid w:val="009B6725"/>
    <w:rsid w:val="009B7B9E"/>
    <w:rsid w:val="009C1143"/>
    <w:rsid w:val="009C2168"/>
    <w:rsid w:val="009C2F7A"/>
    <w:rsid w:val="009C454E"/>
    <w:rsid w:val="009C5027"/>
    <w:rsid w:val="009C6CF2"/>
    <w:rsid w:val="009C7F15"/>
    <w:rsid w:val="009D0585"/>
    <w:rsid w:val="009D5A1C"/>
    <w:rsid w:val="009E0DE0"/>
    <w:rsid w:val="009E2977"/>
    <w:rsid w:val="009E2CFF"/>
    <w:rsid w:val="009E2E20"/>
    <w:rsid w:val="009E5831"/>
    <w:rsid w:val="009E622C"/>
    <w:rsid w:val="009E69E9"/>
    <w:rsid w:val="009E6B49"/>
    <w:rsid w:val="009F0CAB"/>
    <w:rsid w:val="009F18F2"/>
    <w:rsid w:val="009F2BBD"/>
    <w:rsid w:val="009F4673"/>
    <w:rsid w:val="009F5EF3"/>
    <w:rsid w:val="009F6B73"/>
    <w:rsid w:val="009F7EBF"/>
    <w:rsid w:val="00A00F0B"/>
    <w:rsid w:val="00A01D18"/>
    <w:rsid w:val="00A04CE9"/>
    <w:rsid w:val="00A05669"/>
    <w:rsid w:val="00A0640E"/>
    <w:rsid w:val="00A06FAF"/>
    <w:rsid w:val="00A10404"/>
    <w:rsid w:val="00A10D00"/>
    <w:rsid w:val="00A16338"/>
    <w:rsid w:val="00A1656A"/>
    <w:rsid w:val="00A179BA"/>
    <w:rsid w:val="00A23452"/>
    <w:rsid w:val="00A25342"/>
    <w:rsid w:val="00A25A28"/>
    <w:rsid w:val="00A25C1F"/>
    <w:rsid w:val="00A25DF5"/>
    <w:rsid w:val="00A261AB"/>
    <w:rsid w:val="00A2678A"/>
    <w:rsid w:val="00A26EF5"/>
    <w:rsid w:val="00A27115"/>
    <w:rsid w:val="00A275A2"/>
    <w:rsid w:val="00A27B34"/>
    <w:rsid w:val="00A308AB"/>
    <w:rsid w:val="00A32255"/>
    <w:rsid w:val="00A336E2"/>
    <w:rsid w:val="00A34714"/>
    <w:rsid w:val="00A3488C"/>
    <w:rsid w:val="00A357AB"/>
    <w:rsid w:val="00A37A38"/>
    <w:rsid w:val="00A412B5"/>
    <w:rsid w:val="00A4295B"/>
    <w:rsid w:val="00A438D7"/>
    <w:rsid w:val="00A43D96"/>
    <w:rsid w:val="00A45358"/>
    <w:rsid w:val="00A462AC"/>
    <w:rsid w:val="00A47815"/>
    <w:rsid w:val="00A534EB"/>
    <w:rsid w:val="00A53E3E"/>
    <w:rsid w:val="00A542C2"/>
    <w:rsid w:val="00A5471F"/>
    <w:rsid w:val="00A54997"/>
    <w:rsid w:val="00A55099"/>
    <w:rsid w:val="00A56718"/>
    <w:rsid w:val="00A606FE"/>
    <w:rsid w:val="00A62711"/>
    <w:rsid w:val="00A63BBC"/>
    <w:rsid w:val="00A661C4"/>
    <w:rsid w:val="00A67313"/>
    <w:rsid w:val="00A67F12"/>
    <w:rsid w:val="00A742A2"/>
    <w:rsid w:val="00A75D82"/>
    <w:rsid w:val="00A7632E"/>
    <w:rsid w:val="00A769BC"/>
    <w:rsid w:val="00A77002"/>
    <w:rsid w:val="00A773D7"/>
    <w:rsid w:val="00A814E6"/>
    <w:rsid w:val="00A817B3"/>
    <w:rsid w:val="00A823DF"/>
    <w:rsid w:val="00A82F21"/>
    <w:rsid w:val="00A84C40"/>
    <w:rsid w:val="00A85962"/>
    <w:rsid w:val="00A85C0F"/>
    <w:rsid w:val="00A86E18"/>
    <w:rsid w:val="00A8743E"/>
    <w:rsid w:val="00A9014A"/>
    <w:rsid w:val="00A90F04"/>
    <w:rsid w:val="00A928DF"/>
    <w:rsid w:val="00A9367D"/>
    <w:rsid w:val="00A95B4A"/>
    <w:rsid w:val="00A965F9"/>
    <w:rsid w:val="00A96D7F"/>
    <w:rsid w:val="00A96E29"/>
    <w:rsid w:val="00A97BB7"/>
    <w:rsid w:val="00AA0C23"/>
    <w:rsid w:val="00AA3C25"/>
    <w:rsid w:val="00AA6D1F"/>
    <w:rsid w:val="00AA7422"/>
    <w:rsid w:val="00AA74EA"/>
    <w:rsid w:val="00AB0635"/>
    <w:rsid w:val="00AB4202"/>
    <w:rsid w:val="00AB4673"/>
    <w:rsid w:val="00AB63B9"/>
    <w:rsid w:val="00AB73FF"/>
    <w:rsid w:val="00AB7C1C"/>
    <w:rsid w:val="00AB7F7A"/>
    <w:rsid w:val="00AC1FB5"/>
    <w:rsid w:val="00AC650F"/>
    <w:rsid w:val="00AC6B15"/>
    <w:rsid w:val="00AD0B85"/>
    <w:rsid w:val="00AD22DA"/>
    <w:rsid w:val="00AD48A7"/>
    <w:rsid w:val="00AD65A2"/>
    <w:rsid w:val="00AD77C3"/>
    <w:rsid w:val="00AE4B01"/>
    <w:rsid w:val="00AE4C02"/>
    <w:rsid w:val="00AE5368"/>
    <w:rsid w:val="00AF106B"/>
    <w:rsid w:val="00AF1DF8"/>
    <w:rsid w:val="00AF33F9"/>
    <w:rsid w:val="00AF6228"/>
    <w:rsid w:val="00B000EF"/>
    <w:rsid w:val="00B05430"/>
    <w:rsid w:val="00B057FD"/>
    <w:rsid w:val="00B059C1"/>
    <w:rsid w:val="00B06DA4"/>
    <w:rsid w:val="00B07B01"/>
    <w:rsid w:val="00B11D0E"/>
    <w:rsid w:val="00B15078"/>
    <w:rsid w:val="00B15D57"/>
    <w:rsid w:val="00B168C3"/>
    <w:rsid w:val="00B2112B"/>
    <w:rsid w:val="00B22235"/>
    <w:rsid w:val="00B26C0F"/>
    <w:rsid w:val="00B311A3"/>
    <w:rsid w:val="00B32BFE"/>
    <w:rsid w:val="00B42617"/>
    <w:rsid w:val="00B44AC7"/>
    <w:rsid w:val="00B44EAF"/>
    <w:rsid w:val="00B456D3"/>
    <w:rsid w:val="00B51677"/>
    <w:rsid w:val="00B52F72"/>
    <w:rsid w:val="00B54B0F"/>
    <w:rsid w:val="00B56B9F"/>
    <w:rsid w:val="00B612A9"/>
    <w:rsid w:val="00B61BFC"/>
    <w:rsid w:val="00B64F15"/>
    <w:rsid w:val="00B67317"/>
    <w:rsid w:val="00B67866"/>
    <w:rsid w:val="00B71BE5"/>
    <w:rsid w:val="00B71C95"/>
    <w:rsid w:val="00B72CD1"/>
    <w:rsid w:val="00B7472D"/>
    <w:rsid w:val="00B76A55"/>
    <w:rsid w:val="00B80EB6"/>
    <w:rsid w:val="00B83129"/>
    <w:rsid w:val="00B84687"/>
    <w:rsid w:val="00B85622"/>
    <w:rsid w:val="00B929DD"/>
    <w:rsid w:val="00B92B2E"/>
    <w:rsid w:val="00BA1BE3"/>
    <w:rsid w:val="00BA1FC8"/>
    <w:rsid w:val="00BA2457"/>
    <w:rsid w:val="00BA2AAD"/>
    <w:rsid w:val="00BA5033"/>
    <w:rsid w:val="00BA7303"/>
    <w:rsid w:val="00BB3755"/>
    <w:rsid w:val="00BB6B8C"/>
    <w:rsid w:val="00BB7C7A"/>
    <w:rsid w:val="00BC0C83"/>
    <w:rsid w:val="00BC189C"/>
    <w:rsid w:val="00BC220F"/>
    <w:rsid w:val="00BC3B31"/>
    <w:rsid w:val="00BD35D7"/>
    <w:rsid w:val="00BD3C9D"/>
    <w:rsid w:val="00BD78A9"/>
    <w:rsid w:val="00BE12ED"/>
    <w:rsid w:val="00BE15B1"/>
    <w:rsid w:val="00BE1EA0"/>
    <w:rsid w:val="00BE3586"/>
    <w:rsid w:val="00BE3857"/>
    <w:rsid w:val="00BE42C2"/>
    <w:rsid w:val="00BE5848"/>
    <w:rsid w:val="00BF0D8D"/>
    <w:rsid w:val="00BF16F5"/>
    <w:rsid w:val="00BF3658"/>
    <w:rsid w:val="00BF50A4"/>
    <w:rsid w:val="00BF74E6"/>
    <w:rsid w:val="00BF783C"/>
    <w:rsid w:val="00C00037"/>
    <w:rsid w:val="00C00392"/>
    <w:rsid w:val="00C00CEB"/>
    <w:rsid w:val="00C011AE"/>
    <w:rsid w:val="00C02BB9"/>
    <w:rsid w:val="00C034B8"/>
    <w:rsid w:val="00C047C2"/>
    <w:rsid w:val="00C0514C"/>
    <w:rsid w:val="00C108B4"/>
    <w:rsid w:val="00C12544"/>
    <w:rsid w:val="00C1422D"/>
    <w:rsid w:val="00C1439C"/>
    <w:rsid w:val="00C153F5"/>
    <w:rsid w:val="00C166A9"/>
    <w:rsid w:val="00C20301"/>
    <w:rsid w:val="00C25996"/>
    <w:rsid w:val="00C277C6"/>
    <w:rsid w:val="00C27A46"/>
    <w:rsid w:val="00C31AC4"/>
    <w:rsid w:val="00C338CB"/>
    <w:rsid w:val="00C33BE1"/>
    <w:rsid w:val="00C3570B"/>
    <w:rsid w:val="00C41424"/>
    <w:rsid w:val="00C4191E"/>
    <w:rsid w:val="00C43485"/>
    <w:rsid w:val="00C470B8"/>
    <w:rsid w:val="00C47344"/>
    <w:rsid w:val="00C52D31"/>
    <w:rsid w:val="00C52F80"/>
    <w:rsid w:val="00C53555"/>
    <w:rsid w:val="00C541C8"/>
    <w:rsid w:val="00C666E1"/>
    <w:rsid w:val="00C66ED0"/>
    <w:rsid w:val="00C67E89"/>
    <w:rsid w:val="00C70396"/>
    <w:rsid w:val="00C7049A"/>
    <w:rsid w:val="00C72818"/>
    <w:rsid w:val="00C74F99"/>
    <w:rsid w:val="00C75067"/>
    <w:rsid w:val="00C75F46"/>
    <w:rsid w:val="00C77AAF"/>
    <w:rsid w:val="00C83627"/>
    <w:rsid w:val="00C84CAF"/>
    <w:rsid w:val="00C85DA7"/>
    <w:rsid w:val="00C93167"/>
    <w:rsid w:val="00C948F5"/>
    <w:rsid w:val="00C94C30"/>
    <w:rsid w:val="00C959A9"/>
    <w:rsid w:val="00C9782B"/>
    <w:rsid w:val="00CA057A"/>
    <w:rsid w:val="00CA0CEB"/>
    <w:rsid w:val="00CA2DD7"/>
    <w:rsid w:val="00CA3C65"/>
    <w:rsid w:val="00CA5195"/>
    <w:rsid w:val="00CB0334"/>
    <w:rsid w:val="00CB1F43"/>
    <w:rsid w:val="00CB3A12"/>
    <w:rsid w:val="00CB5B13"/>
    <w:rsid w:val="00CC07A9"/>
    <w:rsid w:val="00CC0FC5"/>
    <w:rsid w:val="00CC1074"/>
    <w:rsid w:val="00CC1B67"/>
    <w:rsid w:val="00CC269A"/>
    <w:rsid w:val="00CC4629"/>
    <w:rsid w:val="00CC4702"/>
    <w:rsid w:val="00CC57A5"/>
    <w:rsid w:val="00CC7A73"/>
    <w:rsid w:val="00CD0577"/>
    <w:rsid w:val="00CD1212"/>
    <w:rsid w:val="00CD375B"/>
    <w:rsid w:val="00CD5265"/>
    <w:rsid w:val="00CD591B"/>
    <w:rsid w:val="00CD7022"/>
    <w:rsid w:val="00CD77B4"/>
    <w:rsid w:val="00CE048E"/>
    <w:rsid w:val="00CE2F32"/>
    <w:rsid w:val="00CE3312"/>
    <w:rsid w:val="00CE3DC2"/>
    <w:rsid w:val="00CE610B"/>
    <w:rsid w:val="00CE6F3F"/>
    <w:rsid w:val="00CE75AC"/>
    <w:rsid w:val="00CF05C3"/>
    <w:rsid w:val="00CF2C7A"/>
    <w:rsid w:val="00CF5171"/>
    <w:rsid w:val="00CF5C01"/>
    <w:rsid w:val="00CF60B8"/>
    <w:rsid w:val="00CF75B2"/>
    <w:rsid w:val="00CF7CDC"/>
    <w:rsid w:val="00CF7ED3"/>
    <w:rsid w:val="00D00770"/>
    <w:rsid w:val="00D01103"/>
    <w:rsid w:val="00D029A0"/>
    <w:rsid w:val="00D0512D"/>
    <w:rsid w:val="00D05981"/>
    <w:rsid w:val="00D060D9"/>
    <w:rsid w:val="00D0693E"/>
    <w:rsid w:val="00D06EF2"/>
    <w:rsid w:val="00D07EA9"/>
    <w:rsid w:val="00D137DF"/>
    <w:rsid w:val="00D15D0D"/>
    <w:rsid w:val="00D2031E"/>
    <w:rsid w:val="00D226CB"/>
    <w:rsid w:val="00D24329"/>
    <w:rsid w:val="00D253F1"/>
    <w:rsid w:val="00D310BD"/>
    <w:rsid w:val="00D31D50"/>
    <w:rsid w:val="00D33C56"/>
    <w:rsid w:val="00D36145"/>
    <w:rsid w:val="00D36543"/>
    <w:rsid w:val="00D369A1"/>
    <w:rsid w:val="00D40741"/>
    <w:rsid w:val="00D40E47"/>
    <w:rsid w:val="00D41A9D"/>
    <w:rsid w:val="00D47063"/>
    <w:rsid w:val="00D51C87"/>
    <w:rsid w:val="00D528B3"/>
    <w:rsid w:val="00D53659"/>
    <w:rsid w:val="00D53A2E"/>
    <w:rsid w:val="00D53F06"/>
    <w:rsid w:val="00D53FE9"/>
    <w:rsid w:val="00D54BA2"/>
    <w:rsid w:val="00D54D96"/>
    <w:rsid w:val="00D5730B"/>
    <w:rsid w:val="00D60218"/>
    <w:rsid w:val="00D60583"/>
    <w:rsid w:val="00D60E7B"/>
    <w:rsid w:val="00D6190F"/>
    <w:rsid w:val="00D6196E"/>
    <w:rsid w:val="00D649C7"/>
    <w:rsid w:val="00D70C79"/>
    <w:rsid w:val="00D71391"/>
    <w:rsid w:val="00D71C06"/>
    <w:rsid w:val="00D726D7"/>
    <w:rsid w:val="00D731CE"/>
    <w:rsid w:val="00D77702"/>
    <w:rsid w:val="00D80E33"/>
    <w:rsid w:val="00D8138F"/>
    <w:rsid w:val="00D842CF"/>
    <w:rsid w:val="00D847BC"/>
    <w:rsid w:val="00D90EC5"/>
    <w:rsid w:val="00D9105B"/>
    <w:rsid w:val="00D917D2"/>
    <w:rsid w:val="00D918E3"/>
    <w:rsid w:val="00D9403C"/>
    <w:rsid w:val="00DA141F"/>
    <w:rsid w:val="00DA1A3C"/>
    <w:rsid w:val="00DA39ED"/>
    <w:rsid w:val="00DA6553"/>
    <w:rsid w:val="00DA7D10"/>
    <w:rsid w:val="00DB12FF"/>
    <w:rsid w:val="00DB27EF"/>
    <w:rsid w:val="00DB391D"/>
    <w:rsid w:val="00DB3A02"/>
    <w:rsid w:val="00DB4214"/>
    <w:rsid w:val="00DB65DD"/>
    <w:rsid w:val="00DC3BF5"/>
    <w:rsid w:val="00DC4655"/>
    <w:rsid w:val="00DC5B02"/>
    <w:rsid w:val="00DD1517"/>
    <w:rsid w:val="00DD1ACB"/>
    <w:rsid w:val="00DD2F83"/>
    <w:rsid w:val="00DD4172"/>
    <w:rsid w:val="00DD45C8"/>
    <w:rsid w:val="00DD4704"/>
    <w:rsid w:val="00DD5823"/>
    <w:rsid w:val="00DD761F"/>
    <w:rsid w:val="00DD7CFD"/>
    <w:rsid w:val="00DE24DA"/>
    <w:rsid w:val="00DE549F"/>
    <w:rsid w:val="00DE57D8"/>
    <w:rsid w:val="00DE7AB4"/>
    <w:rsid w:val="00DF0EE9"/>
    <w:rsid w:val="00DF3796"/>
    <w:rsid w:val="00DF46D0"/>
    <w:rsid w:val="00E00031"/>
    <w:rsid w:val="00E01B37"/>
    <w:rsid w:val="00E03995"/>
    <w:rsid w:val="00E04055"/>
    <w:rsid w:val="00E043A4"/>
    <w:rsid w:val="00E04FB0"/>
    <w:rsid w:val="00E0540D"/>
    <w:rsid w:val="00E05B17"/>
    <w:rsid w:val="00E07DE3"/>
    <w:rsid w:val="00E11399"/>
    <w:rsid w:val="00E12CEA"/>
    <w:rsid w:val="00E13206"/>
    <w:rsid w:val="00E14B50"/>
    <w:rsid w:val="00E14BDF"/>
    <w:rsid w:val="00E155FC"/>
    <w:rsid w:val="00E15792"/>
    <w:rsid w:val="00E1598C"/>
    <w:rsid w:val="00E220CC"/>
    <w:rsid w:val="00E25ECD"/>
    <w:rsid w:val="00E26C1B"/>
    <w:rsid w:val="00E27E0D"/>
    <w:rsid w:val="00E30264"/>
    <w:rsid w:val="00E31FD7"/>
    <w:rsid w:val="00E326DC"/>
    <w:rsid w:val="00E32D37"/>
    <w:rsid w:val="00E347A9"/>
    <w:rsid w:val="00E35199"/>
    <w:rsid w:val="00E3756B"/>
    <w:rsid w:val="00E37791"/>
    <w:rsid w:val="00E37F60"/>
    <w:rsid w:val="00E4004F"/>
    <w:rsid w:val="00E41328"/>
    <w:rsid w:val="00E42F0E"/>
    <w:rsid w:val="00E435A4"/>
    <w:rsid w:val="00E444DD"/>
    <w:rsid w:val="00E46191"/>
    <w:rsid w:val="00E4636E"/>
    <w:rsid w:val="00E464AE"/>
    <w:rsid w:val="00E46D6A"/>
    <w:rsid w:val="00E47712"/>
    <w:rsid w:val="00E53B1C"/>
    <w:rsid w:val="00E54D33"/>
    <w:rsid w:val="00E60563"/>
    <w:rsid w:val="00E60ECC"/>
    <w:rsid w:val="00E61286"/>
    <w:rsid w:val="00E616FE"/>
    <w:rsid w:val="00E61D71"/>
    <w:rsid w:val="00E62A97"/>
    <w:rsid w:val="00E64EE1"/>
    <w:rsid w:val="00E657A5"/>
    <w:rsid w:val="00E660AE"/>
    <w:rsid w:val="00E667E6"/>
    <w:rsid w:val="00E67074"/>
    <w:rsid w:val="00E670B9"/>
    <w:rsid w:val="00E721B5"/>
    <w:rsid w:val="00E74994"/>
    <w:rsid w:val="00E768D9"/>
    <w:rsid w:val="00E8446D"/>
    <w:rsid w:val="00E8647A"/>
    <w:rsid w:val="00E91967"/>
    <w:rsid w:val="00E927E4"/>
    <w:rsid w:val="00E9341E"/>
    <w:rsid w:val="00E945FA"/>
    <w:rsid w:val="00E949D4"/>
    <w:rsid w:val="00EA0EE8"/>
    <w:rsid w:val="00EA1A56"/>
    <w:rsid w:val="00EA291A"/>
    <w:rsid w:val="00EA326F"/>
    <w:rsid w:val="00EA42A5"/>
    <w:rsid w:val="00EA6E16"/>
    <w:rsid w:val="00EA7349"/>
    <w:rsid w:val="00EB03B7"/>
    <w:rsid w:val="00EB292C"/>
    <w:rsid w:val="00EB2B95"/>
    <w:rsid w:val="00EB2D8F"/>
    <w:rsid w:val="00EB41E2"/>
    <w:rsid w:val="00EB56E7"/>
    <w:rsid w:val="00EB5CA4"/>
    <w:rsid w:val="00EB5DF4"/>
    <w:rsid w:val="00EB79D5"/>
    <w:rsid w:val="00EC1368"/>
    <w:rsid w:val="00EC4740"/>
    <w:rsid w:val="00EC59C0"/>
    <w:rsid w:val="00EC769E"/>
    <w:rsid w:val="00EC7F34"/>
    <w:rsid w:val="00ED2C80"/>
    <w:rsid w:val="00ED4711"/>
    <w:rsid w:val="00ED6D5E"/>
    <w:rsid w:val="00ED72B8"/>
    <w:rsid w:val="00EE00A4"/>
    <w:rsid w:val="00EE2202"/>
    <w:rsid w:val="00EE2FD0"/>
    <w:rsid w:val="00EE63FB"/>
    <w:rsid w:val="00EE66F3"/>
    <w:rsid w:val="00EF2D65"/>
    <w:rsid w:val="00EF3C29"/>
    <w:rsid w:val="00EF6B5B"/>
    <w:rsid w:val="00EF72F6"/>
    <w:rsid w:val="00F0091A"/>
    <w:rsid w:val="00F01891"/>
    <w:rsid w:val="00F01EEE"/>
    <w:rsid w:val="00F0204E"/>
    <w:rsid w:val="00F02669"/>
    <w:rsid w:val="00F03080"/>
    <w:rsid w:val="00F037FA"/>
    <w:rsid w:val="00F05E12"/>
    <w:rsid w:val="00F067F7"/>
    <w:rsid w:val="00F14806"/>
    <w:rsid w:val="00F1775A"/>
    <w:rsid w:val="00F17A9F"/>
    <w:rsid w:val="00F20911"/>
    <w:rsid w:val="00F24DFB"/>
    <w:rsid w:val="00F25B5D"/>
    <w:rsid w:val="00F26D9D"/>
    <w:rsid w:val="00F27CE0"/>
    <w:rsid w:val="00F302D5"/>
    <w:rsid w:val="00F34C96"/>
    <w:rsid w:val="00F36953"/>
    <w:rsid w:val="00F4028E"/>
    <w:rsid w:val="00F414E9"/>
    <w:rsid w:val="00F41996"/>
    <w:rsid w:val="00F41B53"/>
    <w:rsid w:val="00F46DF6"/>
    <w:rsid w:val="00F516A9"/>
    <w:rsid w:val="00F51E1E"/>
    <w:rsid w:val="00F53D8F"/>
    <w:rsid w:val="00F54544"/>
    <w:rsid w:val="00F54B6D"/>
    <w:rsid w:val="00F55DA2"/>
    <w:rsid w:val="00F56991"/>
    <w:rsid w:val="00F57E3F"/>
    <w:rsid w:val="00F61689"/>
    <w:rsid w:val="00F637A2"/>
    <w:rsid w:val="00F63FD0"/>
    <w:rsid w:val="00F6525F"/>
    <w:rsid w:val="00F67DE8"/>
    <w:rsid w:val="00F700A0"/>
    <w:rsid w:val="00F718CC"/>
    <w:rsid w:val="00F744FB"/>
    <w:rsid w:val="00F74977"/>
    <w:rsid w:val="00F74C9A"/>
    <w:rsid w:val="00F767A4"/>
    <w:rsid w:val="00F77D27"/>
    <w:rsid w:val="00F804FA"/>
    <w:rsid w:val="00F80DAA"/>
    <w:rsid w:val="00F81339"/>
    <w:rsid w:val="00F81E5A"/>
    <w:rsid w:val="00F87256"/>
    <w:rsid w:val="00F876B2"/>
    <w:rsid w:val="00F90712"/>
    <w:rsid w:val="00F912D2"/>
    <w:rsid w:val="00F9177F"/>
    <w:rsid w:val="00F93CEC"/>
    <w:rsid w:val="00F97C91"/>
    <w:rsid w:val="00F97DE6"/>
    <w:rsid w:val="00FA1F84"/>
    <w:rsid w:val="00FA2653"/>
    <w:rsid w:val="00FA2CD6"/>
    <w:rsid w:val="00FA31D5"/>
    <w:rsid w:val="00FA4973"/>
    <w:rsid w:val="00FA5255"/>
    <w:rsid w:val="00FA648C"/>
    <w:rsid w:val="00FB02C4"/>
    <w:rsid w:val="00FB10DE"/>
    <w:rsid w:val="00FB2589"/>
    <w:rsid w:val="00FB3DB2"/>
    <w:rsid w:val="00FB41F9"/>
    <w:rsid w:val="00FB515B"/>
    <w:rsid w:val="00FB54D2"/>
    <w:rsid w:val="00FB55E0"/>
    <w:rsid w:val="00FB6D04"/>
    <w:rsid w:val="00FB6F46"/>
    <w:rsid w:val="00FB70C2"/>
    <w:rsid w:val="00FC4699"/>
    <w:rsid w:val="00FC4F27"/>
    <w:rsid w:val="00FC682B"/>
    <w:rsid w:val="00FC6D74"/>
    <w:rsid w:val="00FC78A3"/>
    <w:rsid w:val="00FD0450"/>
    <w:rsid w:val="00FD12A5"/>
    <w:rsid w:val="00FE02BE"/>
    <w:rsid w:val="00FE0BB9"/>
    <w:rsid w:val="00FE1714"/>
    <w:rsid w:val="00FE1AF9"/>
    <w:rsid w:val="00FE1DDC"/>
    <w:rsid w:val="00FE2191"/>
    <w:rsid w:val="00FE34AB"/>
    <w:rsid w:val="00FE5784"/>
    <w:rsid w:val="00FE5E29"/>
    <w:rsid w:val="00FF05B9"/>
    <w:rsid w:val="00FF31B3"/>
    <w:rsid w:val="00FF3F71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4A5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435A4"/>
    <w:pPr>
      <w:widowControl w:val="0"/>
      <w:spacing w:before="120" w:after="12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5A4"/>
    <w:pPr>
      <w:widowControl w:val="0"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435A4"/>
    <w:pPr>
      <w:widowControl w:val="0"/>
      <w:spacing w:before="12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35A4"/>
    <w:pPr>
      <w:widowControl w:val="0"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E435A4"/>
    <w:rPr>
      <w:rFonts w:ascii="Tahoma" w:hAnsi="Tahoma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E435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E435A4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435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435A4"/>
    <w:pPr>
      <w:widowControl w:val="0"/>
      <w:spacing w:before="120" w:after="12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5A4"/>
    <w:pPr>
      <w:widowControl w:val="0"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435A4"/>
    <w:pPr>
      <w:widowControl w:val="0"/>
      <w:spacing w:before="12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35A4"/>
    <w:pPr>
      <w:widowControl w:val="0"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E435A4"/>
    <w:rPr>
      <w:rFonts w:ascii="Tahoma" w:hAnsi="Tahoma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E435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E435A4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435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0.10.10.189:8082/h2ycmbs2/cmb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881</Words>
  <Characters>5027</Characters>
  <Application>Microsoft Macintosh Word</Application>
  <DocSecurity>0</DocSecurity>
  <Lines>41</Lines>
  <Paragraphs>11</Paragraphs>
  <ScaleCrop>false</ScaleCrop>
  <Company>Microsoft</Company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yanfabu</dc:creator>
  <cp:lastModifiedBy>hou</cp:lastModifiedBy>
  <cp:revision>12</cp:revision>
  <dcterms:created xsi:type="dcterms:W3CDTF">2015-12-20T03:13:00Z</dcterms:created>
  <dcterms:modified xsi:type="dcterms:W3CDTF">2015-12-20T11:33:00Z</dcterms:modified>
</cp:coreProperties>
</file>