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x1v2rarez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HomiFit – Çerez Politikası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 Güncelleme: 2026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HomiFit’e hoş geldiniz.</w:t>
      </w:r>
      <w:r w:rsidDel="00000000" w:rsidR="00000000" w:rsidRPr="00000000">
        <w:rPr>
          <w:rtl w:val="0"/>
        </w:rPr>
        <w:t xml:space="preserve"> Uygulamayı her kullandığınızda, evde spor yapma ve antrenman takip deneyiminizin daha akıcı, güvenli ve kişiselleştirilmiş hale getirilmesi amacıyla bazı dijital yardımcı teknolojiler kullanılmaktadır.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politika; çerezlerin ve benzeri teknolojilerin ne olduğunu, hangi amaçlarla kullanıldığını ve tercihlerinizi nasıl yönetebileceğinizi açıklamak amacıyla hazırlanmıştır.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7cnptrxuxi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Çerez Nedir?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Çerezler, cihazınıza yerleştirilen küçük veri dosyalarıdır. Uygulamanın nasıl kullanıldığını anlamaya yardımcı olur ve daha tutarlı bir kullanıcı deneyimi sunulmasını sağlar.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Çerezler kimliğinizi doğrudan belirlemez. Daha çok: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Egzersiz programları ve günlük antrenman ilerlemelerini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Tercih edilen dil ve arayüz ayarlarını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Oturum bilgilerini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Bildirim ve hatırlatıcı tercihlerini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Antrenman kullanım alışkanlıklarını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hatırlayan dijital notlar gibi çalışır.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r9gz1nc21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Hangi Çerezleri ve Benzeri Teknolojileri Kullanıyoruz?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HomiFit, farklı amaçlarla aşağıdaki türde teknolojiler kullanabilir.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j92o4tusg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Zorunlu Çerezler / Temel Teknolojiler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teknolojiler olmadan uygulama temel işlevlerini yerine getiremez.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Oturum yönetimi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Güvenlik kontrolleri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Hesap doğrulama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Egzersiz programlarının ve ilerleme verilerinin güvenli şekilde saklanması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0abkhyhhh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Performans ve Analitik Teknolojiler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Uygulamanın nasıl kullanıldığını anlamamıza yardımcı olur.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Oturum süresi ölçümleri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Antrenman başlatma ve tamamlama istatistikleri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Özellik kullanım yoğunluğu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Hata ve çökme kayıtları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 performans analizi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veriler yalnızca hizmet kalitesini artırmak ve uygulamayı geliştirmek amacıyla kullanılır.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ggacwedfq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Kişiselleştirme Teknolojileri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Kullanıcı tercihlerini hatırlamak için kullanılır.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Dil tercihleri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Tema ve arayüz seçimleri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Egzersiz programı seviyesi ve antrenman ayarları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Hatırlatıcı saatleri ve bildirim ayarları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sayede uygulama her açıldığında daha tanıdık ve kişisel bir deneyim sunulabilir.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106plwtta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Tanıtım ve Ölçüm Amaçlı Teknolojiler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Uygulama ile ilgili bilgilendirme ve kampanya performansını ölçmeye yardımcı olabilir.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Kişisel reklam profillemesi yapılmaz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Davranışsal hedefleme uygulanmaz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Ölçüm amaçlı ve sınırlı veri kullanılır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p83t8hol0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Bu Teknolojileri Neden Kullanıyoruz?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HomiFit bu teknolojileri aşağıdaki amaçlarla kullanır: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Uygulamanın hızlı ve sorunsuz çalışmasını sağlamak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Evde yapılabilecek egzersiz programlarını doğru şekilde sunmak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Kullanıcı tercihlerini hatırlayarak tekrar eden işlemleri azaltmak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 güvenliğini sağlamak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Performans analizleri ile uygulamayı geliştirmek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Tanıtım ve bilgilendirme süreçlerini iyileştirmek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kg8n1ardwgz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Üçüncü Taraf Teknolojiler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Bazı teknolojiler; analitik, altyapı veya teknik hizmet sağlayıcıları tarafından sağlanabilir.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teknolojiler, ilgili hizmet sağlayıcıların kendi gizlilik ve çerez politikalarına tabidir.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HomiFit, bu iş birliklerinde </w:t>
      </w:r>
      <w:r w:rsidDel="00000000" w:rsidR="00000000" w:rsidRPr="00000000">
        <w:rPr>
          <w:b w:val="1"/>
          <w:bCs w:val="1"/>
          <w:rtl w:val="0"/>
        </w:rPr>
        <w:t xml:space="preserve">minimum veri kullanımı ve veri güvenliği ilkesini</w:t>
      </w:r>
      <w:r w:rsidDel="00000000" w:rsidR="00000000" w:rsidRPr="00000000">
        <w:rPr>
          <w:rtl w:val="0"/>
        </w:rPr>
        <w:t xml:space="preserve"> esas alır.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ao2mjvdpd6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Çerez Kontrolleri ve Yönetimi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teknolojiler üzerinde kontrol kullanıcıya aittir. İstenildiğinde: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Cihaz ayarları üzerinden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Uygulama içi izin ve tercihlerden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(Varsa) web görüntüleme bileşeni ayarlarından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kullanım sınırlandırılabilir veya bazı izinler kaldırılabilir.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Ancak zorunlu teknolojilerin devre dışı bırakılması, uygulamanın bazı özelliklerinin düzgün çalışmamasına neden olabilir (örneğin egzersiz ilerlemesinin kaydedilememesi gibi).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aikwj98z42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Verilerin Kullanımı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teknolojiler aracılığıyla elde edilen bilgiler, kişisel veri niteliği taşıması halinde </w:t>
      </w:r>
      <w:r w:rsidDel="00000000" w:rsidR="00000000" w:rsidRPr="00000000">
        <w:rPr>
          <w:b w:val="1"/>
          <w:bCs w:val="1"/>
          <w:rtl w:val="0"/>
        </w:rPr>
        <w:t xml:space="preserve">Gizlilik Politikası kapsamında</w:t>
      </w:r>
      <w:r w:rsidDel="00000000" w:rsidR="00000000" w:rsidRPr="00000000">
        <w:rPr>
          <w:rtl w:val="0"/>
        </w:rPr>
        <w:t xml:space="preserve"> işlenir.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HomiFit, bu verileri yalnızca: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Yasal gereklilikler çerçevesinde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Güvenli altyapılar üzerinden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Belirtilen amaçlarla sınırlı şekilde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kullanır.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iynomrtrbf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Politika Güncellemeleri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Teknolojik gelişmeler ve yasal düzenlemeler doğrultusunda bu Çerez Politikası güncellenebilir.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Güncel metin, uygulama içinde veya ilgili platformlarda yayımlandığı anda yürürlüğe girer.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7se7fbz22a5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İletişim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Çerez Politikası ile ilgili her türlü soru veya talep için bizimle iletişime geçebilirsiniz: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📩 </w:t>
      </w:r>
      <w:r w:rsidDel="00000000" w:rsidR="00000000" w:rsidRPr="00000000">
        <w:rPr>
          <w:b w:val="1"/>
          <w:bCs w:val="1"/>
          <w:rtl w:val="0"/>
        </w:rPr>
        <w:t xml:space="preserve">support@fly-work.com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