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B08EB" w14:textId="70D93476" w:rsidR="00DC31D8" w:rsidRDefault="00D52EF8" w:rsidP="00D52EF8">
      <w:pPr>
        <w:pStyle w:val="Ttulo1"/>
        <w:jc w:val="center"/>
        <w:rPr>
          <w:b/>
          <w:bCs/>
          <w:sz w:val="60"/>
          <w:szCs w:val="60"/>
        </w:rPr>
      </w:pPr>
      <w:r w:rsidRPr="00D52EF8">
        <w:rPr>
          <w:b/>
          <w:bCs/>
          <w:sz w:val="60"/>
          <w:szCs w:val="60"/>
        </w:rPr>
        <w:t>DECLARACIÓN DEL ALCANCE DEL PROYECTO</w:t>
      </w:r>
    </w:p>
    <w:p w14:paraId="43B59B87" w14:textId="77777777" w:rsidR="00D52EF8" w:rsidRDefault="00D52EF8" w:rsidP="00D52EF8"/>
    <w:p w14:paraId="582F51FA" w14:textId="77777777" w:rsidR="00D52EF8" w:rsidRPr="00D52EF8" w:rsidRDefault="00D52EF8" w:rsidP="00D52EF8">
      <w:pPr>
        <w:numPr>
          <w:ilvl w:val="0"/>
          <w:numId w:val="1"/>
        </w:numPr>
        <w:rPr>
          <w:b/>
          <w:bCs/>
        </w:rPr>
      </w:pPr>
      <w:r w:rsidRPr="00D52EF8">
        <w:rPr>
          <w:b/>
          <w:bCs/>
        </w:rPr>
        <w:t>La misión del proyecto</w:t>
      </w:r>
    </w:p>
    <w:p w14:paraId="2A68BC16" w14:textId="77777777" w:rsidR="00D52EF8" w:rsidRDefault="00D52EF8" w:rsidP="00D52EF8">
      <w:r w:rsidRPr="00D52EF8">
        <w:t>Potenciar el rendimiento académico y el bienestar de los estudiantes mediante el uso de datos, proporcionándoles herramientas y rutinas personalizadas que adapten el estudio a su realidad y capacidades individuales.</w:t>
      </w:r>
    </w:p>
    <w:p w14:paraId="429B16AB" w14:textId="77777777" w:rsidR="00D52EF8" w:rsidRPr="00D52EF8" w:rsidRDefault="00D52EF8" w:rsidP="00D52EF8"/>
    <w:p w14:paraId="0F0470C9" w14:textId="77777777" w:rsidR="00D52EF8" w:rsidRPr="00D52EF8" w:rsidRDefault="00D52EF8" w:rsidP="00D52EF8">
      <w:pPr>
        <w:numPr>
          <w:ilvl w:val="0"/>
          <w:numId w:val="1"/>
        </w:numPr>
        <w:rPr>
          <w:b/>
          <w:bCs/>
        </w:rPr>
      </w:pPr>
      <w:r w:rsidRPr="00D52EF8">
        <w:rPr>
          <w:b/>
          <w:bCs/>
        </w:rPr>
        <w:t>Objetivos generales y específicos del proyecto</w:t>
      </w:r>
    </w:p>
    <w:p w14:paraId="38678BDD" w14:textId="77777777" w:rsidR="00D52EF8" w:rsidRPr="00D52EF8" w:rsidRDefault="00D52EF8" w:rsidP="00D52EF8">
      <w:pPr>
        <w:pStyle w:val="Prrafodelista"/>
        <w:numPr>
          <w:ilvl w:val="0"/>
          <w:numId w:val="4"/>
        </w:numPr>
        <w:rPr>
          <w:u w:val="single"/>
        </w:rPr>
      </w:pPr>
      <w:r w:rsidRPr="00D52EF8">
        <w:rPr>
          <w:u w:val="single"/>
        </w:rPr>
        <w:t>Objetivo general:</w:t>
      </w:r>
    </w:p>
    <w:p w14:paraId="76336966" w14:textId="77777777" w:rsidR="00D52EF8" w:rsidRDefault="00D52EF8" w:rsidP="00D52EF8">
      <w:pPr>
        <w:numPr>
          <w:ilvl w:val="1"/>
          <w:numId w:val="1"/>
        </w:numPr>
      </w:pPr>
      <w:r w:rsidRPr="00D52EF8">
        <w:t>Desarrollar un modelo de aprendizaje basado en el análisis de datos para optimizar el rendimiento académico y el bienestar estudiantil, mediante la implementación de soluciones pedagógicas adaptativas y metodologías personalizadas que se ajusten al perfil individual de cada alumno</w:t>
      </w:r>
      <w:r>
        <w:t>.</w:t>
      </w:r>
    </w:p>
    <w:p w14:paraId="4FEA8A01" w14:textId="77777777" w:rsidR="00D52EF8" w:rsidRDefault="00D52EF8" w:rsidP="00D52EF8">
      <w:pPr>
        <w:numPr>
          <w:ilvl w:val="1"/>
          <w:numId w:val="1"/>
        </w:numPr>
      </w:pPr>
      <w:r w:rsidRPr="00D52EF8">
        <w:t xml:space="preserve">Impulsar el éxito académico y la salud emocional de los estudiantes a través de un modelo de datos capaz de ofrecer </w:t>
      </w:r>
      <w:r w:rsidRPr="00D52EF8">
        <w:rPr>
          <w:b/>
          <w:bCs/>
        </w:rPr>
        <w:t>estrategias de aprendizaje a medida</w:t>
      </w:r>
      <w:r w:rsidRPr="00D52EF8">
        <w:t xml:space="preserve"> y </w:t>
      </w:r>
      <w:r w:rsidRPr="00D52EF8">
        <w:rPr>
          <w:b/>
          <w:bCs/>
        </w:rPr>
        <w:t>rutinas de estudio flexibles</w:t>
      </w:r>
      <w:r w:rsidRPr="00D52EF8">
        <w:t>, garantizando una formación alineada con sus capacidades reales.</w:t>
      </w:r>
    </w:p>
    <w:p w14:paraId="776D63A4" w14:textId="41C223F7" w:rsidR="00D52EF8" w:rsidRPr="00D52EF8" w:rsidRDefault="00D52EF8" w:rsidP="00D52EF8">
      <w:pPr>
        <w:numPr>
          <w:ilvl w:val="1"/>
          <w:numId w:val="1"/>
        </w:numPr>
      </w:pPr>
      <w:r w:rsidRPr="00D52EF8">
        <w:t xml:space="preserve">Desarrollar un modelo de analítica predictiva orientado al éxito académico y bienestar estudiantil, que permita anticipar el rendimiento académico y generar </w:t>
      </w:r>
      <w:r w:rsidRPr="00D52EF8">
        <w:rPr>
          <w:b/>
          <w:bCs/>
        </w:rPr>
        <w:t>rutinas de estudio personalizadas</w:t>
      </w:r>
      <w:r w:rsidRPr="00D52EF8">
        <w:t xml:space="preserve"> mediante el diagnóstico de fortalezas y la corrección de áreas de mejora.</w:t>
      </w:r>
    </w:p>
    <w:p w14:paraId="3A9479EC" w14:textId="77777777" w:rsidR="00D52EF8" w:rsidRPr="00D52EF8" w:rsidRDefault="00D52EF8" w:rsidP="00D52EF8">
      <w:pPr>
        <w:pStyle w:val="Prrafodelista"/>
        <w:numPr>
          <w:ilvl w:val="0"/>
          <w:numId w:val="5"/>
        </w:numPr>
        <w:rPr>
          <w:u w:val="single"/>
        </w:rPr>
      </w:pPr>
      <w:r w:rsidRPr="00D52EF8">
        <w:rPr>
          <w:u w:val="single"/>
        </w:rPr>
        <w:t>Objetivos específicos:</w:t>
      </w:r>
    </w:p>
    <w:p w14:paraId="6D162993" w14:textId="77777777" w:rsidR="00D52EF8" w:rsidRPr="00D52EF8" w:rsidRDefault="00D52EF8" w:rsidP="00D52EF8">
      <w:pPr>
        <w:numPr>
          <w:ilvl w:val="1"/>
          <w:numId w:val="1"/>
        </w:numPr>
      </w:pPr>
      <w:r w:rsidRPr="00D52EF8">
        <w:t>Evaluar de forma comparativa el rendimiento del algoritmo sobre cinco bases de datos independientes para identificar patrones comunes y seleccionar el modelo con mayor capacidad predictiva y fiabilidad.</w:t>
      </w:r>
    </w:p>
    <w:p w14:paraId="0645DA40" w14:textId="77777777" w:rsidR="00D52EF8" w:rsidRPr="00D52EF8" w:rsidRDefault="00D52EF8" w:rsidP="00D52EF8">
      <w:pPr>
        <w:numPr>
          <w:ilvl w:val="1"/>
          <w:numId w:val="1"/>
        </w:numPr>
      </w:pPr>
      <w:r w:rsidRPr="00D52EF8">
        <w:t xml:space="preserve">Predecir acertadamente las notas de los estudiantes en función de sus condiciones personales con un coeficiente de determinación </w:t>
      </w:r>
      <w:r w:rsidRPr="00D52EF8">
        <w:lastRenderedPageBreak/>
        <w:t>suficientemente bueno, pero que no induzca al sobreajuste del modelo. Valores alrededor del 60% - 70%. Consideramos que hay muchos factores que no van a poder se explicados por nuestro modelo, pero</w:t>
      </w:r>
    </w:p>
    <w:p w14:paraId="40D287D1" w14:textId="77777777" w:rsidR="00D52EF8" w:rsidRPr="00D52EF8" w:rsidRDefault="00D52EF8" w:rsidP="00D52EF8">
      <w:pPr>
        <w:numPr>
          <w:ilvl w:val="1"/>
          <w:numId w:val="1"/>
        </w:numPr>
      </w:pPr>
      <w:r w:rsidRPr="00D52EF8">
        <w:t>Proporcionar soluciones reales a los estudiantes para mejorar su rendimiento a partir de sus características personales. Empleando las predicciones del modelo, mediante la utilización de las variables más relacionadas con la nota.</w:t>
      </w:r>
    </w:p>
    <w:p w14:paraId="67B12A1A" w14:textId="77777777" w:rsidR="00D52EF8" w:rsidRDefault="00D52EF8" w:rsidP="00D52EF8">
      <w:pPr>
        <w:numPr>
          <w:ilvl w:val="1"/>
          <w:numId w:val="1"/>
        </w:numPr>
      </w:pPr>
      <w:r w:rsidRPr="00D52EF8">
        <w:t>Diseñar y desarrollar un prototipo en versión Alfa que integre el algoritmo predictivo y el generador de estrategias, permitiendo validar la viabilidad técnica del modelo en un entorno de pruebas controlado.</w:t>
      </w:r>
    </w:p>
    <w:p w14:paraId="4AB602F9" w14:textId="77777777" w:rsidR="00D52EF8" w:rsidRPr="00D52EF8" w:rsidRDefault="00D52EF8" w:rsidP="00D52EF8">
      <w:pPr>
        <w:ind w:left="1440"/>
      </w:pPr>
    </w:p>
    <w:p w14:paraId="12A904BC" w14:textId="77777777" w:rsidR="00D52EF8" w:rsidRPr="00D52EF8" w:rsidRDefault="00D52EF8" w:rsidP="00D52EF8">
      <w:pPr>
        <w:numPr>
          <w:ilvl w:val="0"/>
          <w:numId w:val="1"/>
        </w:numPr>
        <w:rPr>
          <w:b/>
          <w:bCs/>
        </w:rPr>
      </w:pPr>
      <w:r w:rsidRPr="00D52EF8">
        <w:rPr>
          <w:b/>
          <w:bCs/>
        </w:rPr>
        <w:t>Requisitos que debe cumplir el proyecto</w:t>
      </w:r>
    </w:p>
    <w:p w14:paraId="252205DD" w14:textId="77777777" w:rsidR="00D52EF8" w:rsidRDefault="00D52EF8" w:rsidP="00D52EF8">
      <w:pPr>
        <w:numPr>
          <w:ilvl w:val="1"/>
          <w:numId w:val="1"/>
        </w:numPr>
      </w:pPr>
      <w:r w:rsidRPr="00D52EF8">
        <w:t>El sistema debe ser capaz de procesar los datos introducidos por los estudiantes</w:t>
      </w:r>
    </w:p>
    <w:p w14:paraId="7927593D" w14:textId="3AD8AAEC" w:rsidR="00D52EF8" w:rsidRPr="00D52EF8" w:rsidRDefault="00D52EF8" w:rsidP="00D52EF8">
      <w:pPr>
        <w:numPr>
          <w:ilvl w:val="1"/>
          <w:numId w:val="1"/>
        </w:numPr>
      </w:pPr>
      <w:r w:rsidRPr="00D52EF8">
        <w:t>El sistema debe disponer de un módulo capaz de capturar, validar y procesar la información suministrada por los usuarios (estudiantes), transformándola en un formato apto para el análisis predictivo.</w:t>
      </w:r>
    </w:p>
    <w:p w14:paraId="75977B28" w14:textId="77777777" w:rsidR="00D52EF8" w:rsidRPr="00D52EF8" w:rsidRDefault="00D52EF8" w:rsidP="00D52EF8">
      <w:pPr>
        <w:numPr>
          <w:ilvl w:val="1"/>
          <w:numId w:val="1"/>
        </w:numPr>
      </w:pPr>
      <w:r w:rsidRPr="00D52EF8">
        <w:t>El sistema debe generar una salida de texto o informe sencillo que detalle las estrategias pedagógicas recomendadas para cada perfil analizado.</w:t>
      </w:r>
    </w:p>
    <w:p w14:paraId="4F5CB36D" w14:textId="77777777" w:rsidR="00D52EF8" w:rsidRPr="00D52EF8" w:rsidRDefault="00D52EF8" w:rsidP="00D52EF8">
      <w:pPr>
        <w:numPr>
          <w:ilvl w:val="1"/>
          <w:numId w:val="1"/>
        </w:numPr>
      </w:pPr>
      <w:r w:rsidRPr="00D52EF8">
        <w:t>El sistema debe garantizar la confidencialidad de los datos personales de los alumnos, asegurando que solo el personal autorizado tenga acceso a ellos.</w:t>
      </w:r>
    </w:p>
    <w:p w14:paraId="325C4D37" w14:textId="77777777" w:rsidR="00D52EF8" w:rsidRPr="00D52EF8" w:rsidRDefault="00D52EF8" w:rsidP="00D52EF8">
      <w:pPr>
        <w:numPr>
          <w:ilvl w:val="1"/>
          <w:numId w:val="1"/>
        </w:numPr>
      </w:pPr>
      <w:r w:rsidRPr="00D52EF8">
        <w:t>El sistema debería permitir contrastar las predicciones realizadas con los resultados reales obtenidos para ajustar la precisión del algoritmo en futuras versiones.</w:t>
      </w:r>
    </w:p>
    <w:p w14:paraId="1A0B110C" w14:textId="77777777" w:rsidR="00D52EF8" w:rsidRDefault="00D52EF8" w:rsidP="00D52EF8">
      <w:pPr>
        <w:numPr>
          <w:ilvl w:val="1"/>
          <w:numId w:val="1"/>
        </w:numPr>
      </w:pPr>
      <w:r w:rsidRPr="00D52EF8">
        <w:t>El sistema debe contar con un panel de control o formulario de entrada intuitivo que permita al estudiante cargar sus datos sin necesidad de conocimientos técnicos avanzados.</w:t>
      </w:r>
    </w:p>
    <w:p w14:paraId="07D5029F" w14:textId="77777777" w:rsidR="00D52EF8" w:rsidRDefault="00D52EF8" w:rsidP="00D52EF8">
      <w:pPr>
        <w:ind w:left="1440"/>
      </w:pPr>
    </w:p>
    <w:p w14:paraId="61BED197" w14:textId="77777777" w:rsidR="00D52EF8" w:rsidRDefault="00D52EF8" w:rsidP="00D52EF8">
      <w:pPr>
        <w:ind w:left="1440"/>
      </w:pPr>
    </w:p>
    <w:p w14:paraId="4B625106" w14:textId="77777777" w:rsidR="00D52EF8" w:rsidRPr="00D52EF8" w:rsidRDefault="00D52EF8" w:rsidP="00D52EF8">
      <w:pPr>
        <w:ind w:left="1440"/>
      </w:pPr>
    </w:p>
    <w:p w14:paraId="3599B993" w14:textId="77777777" w:rsidR="00D52EF8" w:rsidRPr="00D52EF8" w:rsidRDefault="00D52EF8" w:rsidP="00D52EF8">
      <w:pPr>
        <w:numPr>
          <w:ilvl w:val="0"/>
          <w:numId w:val="1"/>
        </w:numPr>
        <w:rPr>
          <w:b/>
          <w:bCs/>
        </w:rPr>
      </w:pPr>
      <w:r w:rsidRPr="00D52EF8">
        <w:rPr>
          <w:b/>
          <w:bCs/>
        </w:rPr>
        <w:lastRenderedPageBreak/>
        <w:t>Restricciones que condicionan el proyecto</w:t>
      </w:r>
    </w:p>
    <w:p w14:paraId="6571096D" w14:textId="77777777" w:rsidR="00D52EF8" w:rsidRPr="00D52EF8" w:rsidRDefault="00D52EF8" w:rsidP="00D52EF8">
      <w:pPr>
        <w:numPr>
          <w:ilvl w:val="1"/>
          <w:numId w:val="1"/>
        </w:numPr>
      </w:pPr>
      <w:r w:rsidRPr="00D52EF8">
        <w:t>La principal restricción del proyecto a tenerse en cuenta es nuestra limitación de conocimientos acerca de la Inteligencia Artificial en primero de carrera. Se debe tener en cuenta la carencia de conocimiento sobre el tema, por lo que consideramos que el proyecto nos puede servir para aprender a trabajar con bases de datos, modelos de predicción y obtener aplicaciones reales a partir de las conclusiones obtenidas.</w:t>
      </w:r>
    </w:p>
    <w:p w14:paraId="3C83904F" w14:textId="77777777" w:rsidR="00D52EF8" w:rsidRPr="00D52EF8" w:rsidRDefault="00D52EF8" w:rsidP="00D52EF8">
      <w:pPr>
        <w:numPr>
          <w:ilvl w:val="1"/>
          <w:numId w:val="1"/>
        </w:numPr>
      </w:pPr>
      <w:r w:rsidRPr="00D52EF8">
        <w:t>Existencia de una limitación de tiempo, pues se dispone de 5 meses para la realización del proyecto.</w:t>
      </w:r>
    </w:p>
    <w:p w14:paraId="1E440E41" w14:textId="77777777" w:rsidR="00D52EF8" w:rsidRDefault="00D52EF8" w:rsidP="00D52EF8">
      <w:pPr>
        <w:numPr>
          <w:ilvl w:val="1"/>
          <w:numId w:val="1"/>
        </w:numPr>
      </w:pPr>
      <w:r w:rsidRPr="00D52EF8">
        <w:t>También se ha de tener en cuenta la carencia de un prepuesto.</w:t>
      </w:r>
    </w:p>
    <w:p w14:paraId="2D5FF7F1" w14:textId="77777777" w:rsidR="00D52EF8" w:rsidRPr="00D52EF8" w:rsidRDefault="00D52EF8" w:rsidP="00D52EF8">
      <w:pPr>
        <w:ind w:left="1440"/>
      </w:pPr>
    </w:p>
    <w:p w14:paraId="33E38824" w14:textId="77777777" w:rsidR="00D52EF8" w:rsidRPr="00D52EF8" w:rsidRDefault="00D52EF8" w:rsidP="00D52EF8">
      <w:pPr>
        <w:numPr>
          <w:ilvl w:val="0"/>
          <w:numId w:val="1"/>
        </w:numPr>
        <w:rPr>
          <w:b/>
          <w:bCs/>
        </w:rPr>
      </w:pPr>
      <w:r w:rsidRPr="00D52EF8">
        <w:rPr>
          <w:b/>
          <w:bCs/>
        </w:rPr>
        <w:t>Asunciones y supuestos al inicio del proyecto</w:t>
      </w:r>
    </w:p>
    <w:p w14:paraId="3AEA8D38" w14:textId="77777777" w:rsidR="00D52EF8" w:rsidRPr="00D52EF8" w:rsidRDefault="00D52EF8" w:rsidP="00D52EF8">
      <w:pPr>
        <w:numPr>
          <w:ilvl w:val="1"/>
          <w:numId w:val="1"/>
        </w:numPr>
      </w:pPr>
      <w:r w:rsidRPr="00D52EF8">
        <w:t>Se supone que todos los estudiantes pueden necesitar independientemente de sus calificaciones una ayuda sobre su situación académica con tal de mejorarla.</w:t>
      </w:r>
    </w:p>
    <w:p w14:paraId="53386367" w14:textId="77777777" w:rsidR="00D52EF8" w:rsidRPr="00D52EF8" w:rsidRDefault="00D52EF8" w:rsidP="00D52EF8">
      <w:pPr>
        <w:numPr>
          <w:ilvl w:val="1"/>
          <w:numId w:val="1"/>
        </w:numPr>
      </w:pPr>
      <w:r w:rsidRPr="00D52EF8">
        <w:t>Se asume que los usuarios mantienen rutinas estables durante el periodo de análisis, entendiendo que el modelo no está diseñado para predecir fluctuaciones ante eventos disruptivos o casos extremos.</w:t>
      </w:r>
    </w:p>
    <w:p w14:paraId="354A39E4" w14:textId="77777777" w:rsidR="00D52EF8" w:rsidRPr="00D52EF8" w:rsidRDefault="00D52EF8" w:rsidP="00D52EF8">
      <w:pPr>
        <w:numPr>
          <w:ilvl w:val="1"/>
          <w:numId w:val="1"/>
        </w:numPr>
      </w:pPr>
      <w:r w:rsidRPr="00D52EF8">
        <w:t>Se asume la veracidad de los datos proporcionados por los estudiantes, partiendo de la premisa de que la información suministrada refleja fielmente sus hábitos y condiciones.</w:t>
      </w:r>
    </w:p>
    <w:p w14:paraId="7B9BA0A3" w14:textId="77777777" w:rsidR="00D52EF8" w:rsidRPr="00D52EF8" w:rsidRDefault="00D52EF8" w:rsidP="00D52EF8">
      <w:pPr>
        <w:numPr>
          <w:ilvl w:val="1"/>
          <w:numId w:val="1"/>
        </w:numPr>
      </w:pPr>
      <w:r w:rsidRPr="00D52EF8">
        <w:t>Se supone que el tratamiento de los datos cumple con la normativa de protección de datos vigente mediante procesos de anonimación.</w:t>
      </w:r>
    </w:p>
    <w:p w14:paraId="1C6E91FE" w14:textId="77777777" w:rsidR="00D52EF8" w:rsidRPr="00D52EF8" w:rsidRDefault="00D52EF8" w:rsidP="00D52EF8">
      <w:pPr>
        <w:numPr>
          <w:ilvl w:val="1"/>
          <w:numId w:val="1"/>
        </w:numPr>
      </w:pPr>
      <w:r w:rsidRPr="00D52EF8">
        <w:t>Se asume que existen variables externas que no podemos tener en cuenta para nuestro modelo (condiciones de salud, condiciones personales, etc.) que tienen una correlación estadística directa con el rendimiento académico.</w:t>
      </w:r>
    </w:p>
    <w:p w14:paraId="58E36BA7" w14:textId="77777777" w:rsidR="00D52EF8" w:rsidRPr="00D52EF8" w:rsidRDefault="00D52EF8" w:rsidP="00D52EF8">
      <w:pPr>
        <w:numPr>
          <w:ilvl w:val="1"/>
          <w:numId w:val="1"/>
        </w:numPr>
      </w:pPr>
      <w:r w:rsidRPr="00D52EF8">
        <w:t>Se asume que las estrategias pedagógicas propuestas son aplicables en el entorno real del estudiante y tienen el potencial de generar un impacto positivo en su bienestar.</w:t>
      </w:r>
    </w:p>
    <w:p w14:paraId="27A5D038" w14:textId="06F1BEE0" w:rsidR="00D52EF8" w:rsidRDefault="00D52EF8" w:rsidP="00D52EF8">
      <w:pPr>
        <w:numPr>
          <w:ilvl w:val="1"/>
          <w:numId w:val="1"/>
        </w:numPr>
      </w:pPr>
      <w:r w:rsidRPr="00D52EF8">
        <w:t xml:space="preserve">Se asume la no </w:t>
      </w:r>
      <w:r w:rsidRPr="00D52EF8">
        <w:t>generalización</w:t>
      </w:r>
      <w:r w:rsidRPr="00D52EF8">
        <w:t xml:space="preserve"> de los datos obtenidos</w:t>
      </w:r>
    </w:p>
    <w:p w14:paraId="6EC955B8" w14:textId="77777777" w:rsidR="00D52EF8" w:rsidRPr="00D52EF8" w:rsidRDefault="00D52EF8" w:rsidP="00D52EF8">
      <w:pPr>
        <w:ind w:left="1440"/>
      </w:pPr>
    </w:p>
    <w:p w14:paraId="1F31B310" w14:textId="77777777" w:rsidR="00D52EF8" w:rsidRPr="00D52EF8" w:rsidRDefault="00D52EF8" w:rsidP="00D52EF8">
      <w:pPr>
        <w:numPr>
          <w:ilvl w:val="0"/>
          <w:numId w:val="1"/>
        </w:numPr>
        <w:rPr>
          <w:b/>
          <w:bCs/>
        </w:rPr>
      </w:pPr>
      <w:r w:rsidRPr="00D52EF8">
        <w:rPr>
          <w:b/>
          <w:bCs/>
        </w:rPr>
        <w:lastRenderedPageBreak/>
        <w:t>Productos entregables</w:t>
      </w:r>
    </w:p>
    <w:p w14:paraId="50AF2190" w14:textId="77777777" w:rsidR="00D52EF8" w:rsidRPr="00D52EF8" w:rsidRDefault="00D52EF8" w:rsidP="00D52EF8">
      <w:pPr>
        <w:numPr>
          <w:ilvl w:val="0"/>
          <w:numId w:val="2"/>
        </w:numPr>
      </w:pPr>
      <w:r w:rsidRPr="00D52EF8">
        <w:t>Informe</w:t>
      </w:r>
    </w:p>
    <w:p w14:paraId="69A7665B" w14:textId="77777777" w:rsidR="00D52EF8" w:rsidRPr="00D52EF8" w:rsidRDefault="00D52EF8" w:rsidP="00D52EF8">
      <w:pPr>
        <w:numPr>
          <w:ilvl w:val="0"/>
          <w:numId w:val="2"/>
        </w:numPr>
      </w:pPr>
      <w:r w:rsidRPr="00D52EF8">
        <w:t>Presentación</w:t>
      </w:r>
    </w:p>
    <w:p w14:paraId="560E911E" w14:textId="77777777" w:rsidR="00D52EF8" w:rsidRPr="00D52EF8" w:rsidRDefault="00D52EF8" w:rsidP="00D52EF8">
      <w:pPr>
        <w:numPr>
          <w:ilvl w:val="0"/>
          <w:numId w:val="2"/>
        </w:numPr>
      </w:pPr>
      <w:r w:rsidRPr="00D52EF8">
        <w:t>Vídeo</w:t>
      </w:r>
    </w:p>
    <w:p w14:paraId="07E2007F" w14:textId="77777777" w:rsidR="00D52EF8" w:rsidRDefault="00D52EF8" w:rsidP="00D52EF8">
      <w:pPr>
        <w:numPr>
          <w:ilvl w:val="0"/>
          <w:numId w:val="2"/>
        </w:numPr>
      </w:pPr>
      <w:r w:rsidRPr="00D52EF8">
        <w:t>Código + herramientas (métodos empleados)</w:t>
      </w:r>
    </w:p>
    <w:p w14:paraId="1F652D3A" w14:textId="77777777" w:rsidR="00D52EF8" w:rsidRPr="00D52EF8" w:rsidRDefault="00D52EF8" w:rsidP="00D52EF8"/>
    <w:p w14:paraId="0439BE64" w14:textId="1F9AF8B8" w:rsidR="00D52EF8" w:rsidRPr="00D52EF8" w:rsidRDefault="00D52EF8" w:rsidP="00D52EF8">
      <w:pPr>
        <w:pStyle w:val="Prrafodelista"/>
        <w:numPr>
          <w:ilvl w:val="0"/>
          <w:numId w:val="1"/>
        </w:numPr>
        <w:rPr>
          <w:b/>
          <w:bCs/>
        </w:rPr>
      </w:pPr>
      <w:r w:rsidRPr="00D52EF8">
        <w:rPr>
          <w:b/>
          <w:bCs/>
        </w:rPr>
        <w:t>Límites del proyecto (márgenes o exclusiones)</w:t>
      </w:r>
    </w:p>
    <w:p w14:paraId="3649A2EC" w14:textId="77777777" w:rsidR="00D52EF8" w:rsidRPr="00D52EF8" w:rsidRDefault="00D52EF8" w:rsidP="00D52EF8">
      <w:pPr>
        <w:numPr>
          <w:ilvl w:val="1"/>
          <w:numId w:val="1"/>
        </w:numPr>
      </w:pPr>
      <w:r w:rsidRPr="00D52EF8">
        <w:t>El proyecto únicamente incluye el cómo mejorar las notas, no exactamente qué estudiar. Es decir, el sistema no incluye material de estudio.</w:t>
      </w:r>
    </w:p>
    <w:p w14:paraId="41FC1219" w14:textId="77777777" w:rsidR="00D52EF8" w:rsidRPr="00D52EF8" w:rsidRDefault="00D52EF8" w:rsidP="00D52EF8">
      <w:pPr>
        <w:numPr>
          <w:ilvl w:val="1"/>
          <w:numId w:val="1"/>
        </w:numPr>
      </w:pPr>
      <w:r w:rsidRPr="00D52EF8">
        <w:t>El sistema maximiza las opciones de éxito, pero no las garantiza.</w:t>
      </w:r>
    </w:p>
    <w:p w14:paraId="7E4F252A" w14:textId="77777777" w:rsidR="00D52EF8" w:rsidRDefault="00D52EF8" w:rsidP="00D52EF8">
      <w:pPr>
        <w:numPr>
          <w:ilvl w:val="1"/>
          <w:numId w:val="1"/>
        </w:numPr>
      </w:pPr>
      <w:r w:rsidRPr="00D52EF8">
        <w:t>El desarrollo de una web o aplicación. La idea es utilizar algún cuestionario sencillo para interactuar con el usuario</w:t>
      </w:r>
    </w:p>
    <w:p w14:paraId="40BC2C8C" w14:textId="77777777" w:rsidR="00D52EF8" w:rsidRPr="00D52EF8" w:rsidRDefault="00D52EF8" w:rsidP="00D52EF8">
      <w:pPr>
        <w:ind w:left="1440"/>
      </w:pPr>
    </w:p>
    <w:p w14:paraId="3D51C587" w14:textId="77777777" w:rsidR="00D52EF8" w:rsidRPr="00D52EF8" w:rsidRDefault="00D52EF8" w:rsidP="00D52EF8">
      <w:pPr>
        <w:numPr>
          <w:ilvl w:val="0"/>
          <w:numId w:val="1"/>
        </w:numPr>
        <w:rPr>
          <w:b/>
          <w:bCs/>
        </w:rPr>
      </w:pPr>
      <w:r w:rsidRPr="00D52EF8">
        <w:rPr>
          <w:b/>
          <w:bCs/>
        </w:rPr>
        <w:t>Alcance del producto o servicio (resultado del proyecto)</w:t>
      </w:r>
    </w:p>
    <w:p w14:paraId="05139CE5" w14:textId="77777777" w:rsidR="00D52EF8" w:rsidRDefault="00D52EF8" w:rsidP="00D52EF8">
      <w:pPr>
        <w:numPr>
          <w:ilvl w:val="1"/>
          <w:numId w:val="1"/>
        </w:numPr>
      </w:pPr>
      <w:r w:rsidRPr="00D52EF8">
        <w:t>Un cuestionario para sacar las variables del estudiante que devuelva una rutina personalizada para mejorar su nota y su rendimiento.</w:t>
      </w:r>
    </w:p>
    <w:p w14:paraId="255DB6A1" w14:textId="77777777" w:rsidR="00D52EF8" w:rsidRPr="00D52EF8" w:rsidRDefault="00D52EF8" w:rsidP="00D52EF8">
      <w:pPr>
        <w:ind w:left="1440"/>
      </w:pPr>
    </w:p>
    <w:p w14:paraId="5C76B04B" w14:textId="77777777" w:rsidR="00D52EF8" w:rsidRPr="00D52EF8" w:rsidRDefault="00D52EF8" w:rsidP="00D52EF8">
      <w:pPr>
        <w:numPr>
          <w:ilvl w:val="0"/>
          <w:numId w:val="1"/>
        </w:numPr>
        <w:rPr>
          <w:b/>
          <w:bCs/>
        </w:rPr>
      </w:pPr>
      <w:r w:rsidRPr="00D52EF8">
        <w:rPr>
          <w:b/>
          <w:bCs/>
        </w:rPr>
        <w:t>Criterios de éxito del proyecto y criterios de aceptación del producto</w:t>
      </w:r>
    </w:p>
    <w:p w14:paraId="50560270" w14:textId="77777777" w:rsidR="00D52EF8" w:rsidRPr="00D52EF8" w:rsidRDefault="00D52EF8" w:rsidP="00D52EF8">
      <w:pPr>
        <w:pStyle w:val="Prrafodelista"/>
        <w:numPr>
          <w:ilvl w:val="0"/>
          <w:numId w:val="6"/>
        </w:numPr>
        <w:rPr>
          <w:u w:val="single"/>
        </w:rPr>
      </w:pPr>
      <w:r w:rsidRPr="00D52EF8">
        <w:rPr>
          <w:u w:val="single"/>
        </w:rPr>
        <w:t>Criterios de éxito</w:t>
      </w:r>
    </w:p>
    <w:p w14:paraId="0EA870B0" w14:textId="3BD5D5C7" w:rsidR="00D52EF8" w:rsidRPr="00D52EF8" w:rsidRDefault="00D52EF8" w:rsidP="00D52EF8">
      <w:pPr>
        <w:pStyle w:val="Prrafodelista"/>
        <w:numPr>
          <w:ilvl w:val="0"/>
          <w:numId w:val="8"/>
        </w:numPr>
      </w:pPr>
      <w:r w:rsidRPr="00D52EF8">
        <w:t xml:space="preserve">Hemos conseguido aprender acerca de </w:t>
      </w:r>
      <w:r w:rsidRPr="00D52EF8">
        <w:t>cómo</w:t>
      </w:r>
      <w:r w:rsidRPr="00D52EF8">
        <w:t xml:space="preserve"> funcionan los modelos predictivos, como trabajar con bases de datos y creado una forma de interactuar con el estudiante para que nuestro modelo pueda predecir su nota y qué puede hacer para que mejore.</w:t>
      </w:r>
    </w:p>
    <w:p w14:paraId="6EF7B5EC" w14:textId="77777777" w:rsidR="00D52EF8" w:rsidRPr="00D52EF8" w:rsidRDefault="00D52EF8" w:rsidP="00D52EF8">
      <w:pPr>
        <w:pStyle w:val="Prrafodelista"/>
        <w:numPr>
          <w:ilvl w:val="0"/>
          <w:numId w:val="7"/>
        </w:numPr>
        <w:rPr>
          <w:u w:val="single"/>
        </w:rPr>
      </w:pPr>
      <w:r w:rsidRPr="00D52EF8">
        <w:rPr>
          <w:u w:val="single"/>
        </w:rPr>
        <w:t>Aceptación del producto</w:t>
      </w:r>
    </w:p>
    <w:p w14:paraId="300B2276" w14:textId="77777777" w:rsidR="00D52EF8" w:rsidRPr="00D52EF8" w:rsidRDefault="00D52EF8" w:rsidP="00D52EF8">
      <w:pPr>
        <w:pStyle w:val="Prrafodelista"/>
        <w:numPr>
          <w:ilvl w:val="0"/>
          <w:numId w:val="9"/>
        </w:numPr>
      </w:pPr>
      <w:r w:rsidRPr="00D52EF8">
        <w:t>Que al menos un 75% de los estudiantes que utilizan nuestro modelo consideren que las soluciones que se le plantean les pueden ser útiles de cara a una mejora en su nota.</w:t>
      </w:r>
    </w:p>
    <w:p w14:paraId="3FEBD563" w14:textId="77777777" w:rsidR="00D52EF8" w:rsidRPr="00D52EF8" w:rsidRDefault="00D52EF8" w:rsidP="00D52EF8"/>
    <w:sectPr w:rsidR="00D52EF8" w:rsidRPr="00D52EF8">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79146" w14:textId="77777777" w:rsidR="00103FFD" w:rsidRDefault="00103FFD" w:rsidP="00D60B2B">
      <w:pPr>
        <w:spacing w:after="0" w:line="240" w:lineRule="auto"/>
      </w:pPr>
      <w:r>
        <w:separator/>
      </w:r>
    </w:p>
  </w:endnote>
  <w:endnote w:type="continuationSeparator" w:id="0">
    <w:p w14:paraId="046C638F" w14:textId="77777777" w:rsidR="00103FFD" w:rsidRDefault="00103FFD" w:rsidP="00D60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641ED" w14:textId="09EB44B5" w:rsidR="00D60B2B" w:rsidRPr="00D60B2B" w:rsidRDefault="00D60B2B" w:rsidP="00D60B2B">
    <w:pPr>
      <w:pStyle w:val="Piedepgina"/>
      <w:jc w:val="right"/>
      <w:rPr>
        <w:sz w:val="16"/>
        <w:szCs w:val="16"/>
      </w:rPr>
    </w:pPr>
    <w:r>
      <w:rPr>
        <w:sz w:val="16"/>
        <w:szCs w:val="16"/>
      </w:rPr>
      <w:t>Fernando Martínez, Aarón Sánchez, Alfons Juan, Javier</w:t>
    </w:r>
    <w:r w:rsidR="00AE3D24">
      <w:rPr>
        <w:sz w:val="16"/>
        <w:szCs w:val="16"/>
      </w:rPr>
      <w:t xml:space="preserve"> González y Julen Granell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44D68" w14:textId="77777777" w:rsidR="00103FFD" w:rsidRDefault="00103FFD" w:rsidP="00D60B2B">
      <w:pPr>
        <w:spacing w:after="0" w:line="240" w:lineRule="auto"/>
      </w:pPr>
      <w:r>
        <w:separator/>
      </w:r>
    </w:p>
  </w:footnote>
  <w:footnote w:type="continuationSeparator" w:id="0">
    <w:p w14:paraId="2085749F" w14:textId="77777777" w:rsidR="00103FFD" w:rsidRDefault="00103FFD" w:rsidP="00D60B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422"/>
    <w:multiLevelType w:val="multilevel"/>
    <w:tmpl w:val="0A38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61935"/>
    <w:multiLevelType w:val="hybridMultilevel"/>
    <w:tmpl w:val="657CCDD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28A3B23"/>
    <w:multiLevelType w:val="hybridMultilevel"/>
    <w:tmpl w:val="D490324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5B30073"/>
    <w:multiLevelType w:val="hybridMultilevel"/>
    <w:tmpl w:val="EB0A8BF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8394EC8"/>
    <w:multiLevelType w:val="hybridMultilevel"/>
    <w:tmpl w:val="0C0A246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CB84964"/>
    <w:multiLevelType w:val="hybridMultilevel"/>
    <w:tmpl w:val="B022896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1F4791A"/>
    <w:multiLevelType w:val="multilevel"/>
    <w:tmpl w:val="5CB88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800466"/>
    <w:multiLevelType w:val="hybridMultilevel"/>
    <w:tmpl w:val="F3C8C4C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9F35D3A"/>
    <w:multiLevelType w:val="multilevel"/>
    <w:tmpl w:val="6D1E7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6103247">
    <w:abstractNumId w:val="6"/>
  </w:num>
  <w:num w:numId="2" w16cid:durableId="177045171">
    <w:abstractNumId w:val="0"/>
  </w:num>
  <w:num w:numId="3" w16cid:durableId="1514109741">
    <w:abstractNumId w:val="8"/>
  </w:num>
  <w:num w:numId="4" w16cid:durableId="172500627">
    <w:abstractNumId w:val="1"/>
  </w:num>
  <w:num w:numId="5" w16cid:durableId="1166440209">
    <w:abstractNumId w:val="2"/>
  </w:num>
  <w:num w:numId="6" w16cid:durableId="327946338">
    <w:abstractNumId w:val="4"/>
  </w:num>
  <w:num w:numId="7" w16cid:durableId="1612973428">
    <w:abstractNumId w:val="7"/>
  </w:num>
  <w:num w:numId="8" w16cid:durableId="1930456782">
    <w:abstractNumId w:val="3"/>
  </w:num>
  <w:num w:numId="9" w16cid:durableId="1496421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EF8"/>
    <w:rsid w:val="00103FFD"/>
    <w:rsid w:val="003F3618"/>
    <w:rsid w:val="006967AD"/>
    <w:rsid w:val="00AE3D24"/>
    <w:rsid w:val="00D52EF8"/>
    <w:rsid w:val="00D60B2B"/>
    <w:rsid w:val="00DC31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4C9B2"/>
  <w15:chartTrackingRefBased/>
  <w15:docId w15:val="{AE21718D-4210-47F6-803D-58BEB646E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2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2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2E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2E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2E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2E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2E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2E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2E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2EF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52E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2E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2E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2E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2E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2E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2E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2EF8"/>
    <w:rPr>
      <w:rFonts w:eastAsiaTheme="majorEastAsia" w:cstheme="majorBidi"/>
      <w:color w:val="272727" w:themeColor="text1" w:themeTint="D8"/>
    </w:rPr>
  </w:style>
  <w:style w:type="paragraph" w:styleId="Ttulo">
    <w:name w:val="Title"/>
    <w:basedOn w:val="Normal"/>
    <w:next w:val="Normal"/>
    <w:link w:val="TtuloCar"/>
    <w:uiPriority w:val="10"/>
    <w:qFormat/>
    <w:rsid w:val="00D52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2E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2E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2E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2EF8"/>
    <w:pPr>
      <w:spacing w:before="160"/>
      <w:jc w:val="center"/>
    </w:pPr>
    <w:rPr>
      <w:i/>
      <w:iCs/>
      <w:color w:val="404040" w:themeColor="text1" w:themeTint="BF"/>
    </w:rPr>
  </w:style>
  <w:style w:type="character" w:customStyle="1" w:styleId="CitaCar">
    <w:name w:val="Cita Car"/>
    <w:basedOn w:val="Fuentedeprrafopredeter"/>
    <w:link w:val="Cita"/>
    <w:uiPriority w:val="29"/>
    <w:rsid w:val="00D52EF8"/>
    <w:rPr>
      <w:i/>
      <w:iCs/>
      <w:color w:val="404040" w:themeColor="text1" w:themeTint="BF"/>
    </w:rPr>
  </w:style>
  <w:style w:type="paragraph" w:styleId="Prrafodelista">
    <w:name w:val="List Paragraph"/>
    <w:basedOn w:val="Normal"/>
    <w:uiPriority w:val="34"/>
    <w:qFormat/>
    <w:rsid w:val="00D52EF8"/>
    <w:pPr>
      <w:ind w:left="720"/>
      <w:contextualSpacing/>
    </w:pPr>
  </w:style>
  <w:style w:type="character" w:styleId="nfasisintenso">
    <w:name w:val="Intense Emphasis"/>
    <w:basedOn w:val="Fuentedeprrafopredeter"/>
    <w:uiPriority w:val="21"/>
    <w:qFormat/>
    <w:rsid w:val="00D52EF8"/>
    <w:rPr>
      <w:i/>
      <w:iCs/>
      <w:color w:val="0F4761" w:themeColor="accent1" w:themeShade="BF"/>
    </w:rPr>
  </w:style>
  <w:style w:type="paragraph" w:styleId="Citadestacada">
    <w:name w:val="Intense Quote"/>
    <w:basedOn w:val="Normal"/>
    <w:next w:val="Normal"/>
    <w:link w:val="CitadestacadaCar"/>
    <w:uiPriority w:val="30"/>
    <w:qFormat/>
    <w:rsid w:val="00D52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2EF8"/>
    <w:rPr>
      <w:i/>
      <w:iCs/>
      <w:color w:val="0F4761" w:themeColor="accent1" w:themeShade="BF"/>
    </w:rPr>
  </w:style>
  <w:style w:type="character" w:styleId="Referenciaintensa">
    <w:name w:val="Intense Reference"/>
    <w:basedOn w:val="Fuentedeprrafopredeter"/>
    <w:uiPriority w:val="32"/>
    <w:qFormat/>
    <w:rsid w:val="00D52EF8"/>
    <w:rPr>
      <w:b/>
      <w:bCs/>
      <w:smallCaps/>
      <w:color w:val="0F4761" w:themeColor="accent1" w:themeShade="BF"/>
      <w:spacing w:val="5"/>
    </w:rPr>
  </w:style>
  <w:style w:type="paragraph" w:styleId="Encabezado">
    <w:name w:val="header"/>
    <w:basedOn w:val="Normal"/>
    <w:link w:val="EncabezadoCar"/>
    <w:uiPriority w:val="99"/>
    <w:unhideWhenUsed/>
    <w:rsid w:val="00D60B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60B2B"/>
  </w:style>
  <w:style w:type="paragraph" w:styleId="Piedepgina">
    <w:name w:val="footer"/>
    <w:basedOn w:val="Normal"/>
    <w:link w:val="PiedepginaCar"/>
    <w:uiPriority w:val="99"/>
    <w:unhideWhenUsed/>
    <w:rsid w:val="00D60B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60B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931</Words>
  <Characters>5121</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Martínez Hurtado</dc:creator>
  <cp:keywords/>
  <dc:description/>
  <cp:lastModifiedBy>Fernando Martínez Hurtado</cp:lastModifiedBy>
  <cp:revision>2</cp:revision>
  <dcterms:created xsi:type="dcterms:W3CDTF">2026-03-02T09:02:00Z</dcterms:created>
  <dcterms:modified xsi:type="dcterms:W3CDTF">2026-03-02T09:13:00Z</dcterms:modified>
</cp:coreProperties>
</file>