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20220" w14:textId="79630745" w:rsidR="004108EC" w:rsidRPr="00047422" w:rsidRDefault="003108A5" w:rsidP="00047422">
      <w:pPr>
        <w:jc w:val="center"/>
        <w:rPr>
          <w:b/>
          <w:bCs/>
        </w:rPr>
      </w:pPr>
      <w:r w:rsidRPr="00047422">
        <w:rPr>
          <w:b/>
          <w:bCs/>
        </w:rPr>
        <w:t xml:space="preserve">Пакетный менеджер </w:t>
      </w:r>
      <w:r w:rsidRPr="00047422">
        <w:rPr>
          <w:b/>
          <w:bCs/>
          <w:lang w:val="en-US"/>
        </w:rPr>
        <w:t>DNF</w:t>
      </w:r>
    </w:p>
    <w:p w14:paraId="2FEB2A5F" w14:textId="4200FFF7" w:rsidR="003108A5" w:rsidRDefault="003108A5">
      <w:r>
        <w:t xml:space="preserve">Это </w:t>
      </w:r>
      <w:r w:rsidR="00886500">
        <w:t>утилита</w:t>
      </w:r>
      <w:r>
        <w:t xml:space="preserve"> для установки и у удаления пакетов ПО из вашей системы, а также обновления </w:t>
      </w:r>
      <w:r w:rsidR="00886500">
        <w:t>системах</w:t>
      </w:r>
      <w:r>
        <w:t xml:space="preserve"> </w:t>
      </w:r>
      <w:r w:rsidR="00886500">
        <w:t>списков</w:t>
      </w:r>
      <w:r>
        <w:t xml:space="preserve"> пакетов ПО из подключенных на данный момент </w:t>
      </w:r>
      <w:proofErr w:type="spellStart"/>
      <w:r>
        <w:t>репозиториев</w:t>
      </w:r>
      <w:proofErr w:type="spellEnd"/>
      <w:r>
        <w:t>.</w:t>
      </w:r>
    </w:p>
    <w:p w14:paraId="0F02AFC1" w14:textId="2D72D161" w:rsidR="00D27389" w:rsidRPr="00F81806" w:rsidRDefault="00D27389">
      <w:pPr>
        <w:rPr>
          <w:b/>
          <w:bCs/>
        </w:rPr>
      </w:pPr>
      <w:r w:rsidRPr="00F81806">
        <w:rPr>
          <w:b/>
          <w:bCs/>
        </w:rPr>
        <w:t>#</w:t>
      </w:r>
      <w:proofErr w:type="spellStart"/>
      <w:r w:rsidRPr="00F81806">
        <w:rPr>
          <w:b/>
          <w:bCs/>
          <w:lang w:val="en-US"/>
        </w:rPr>
        <w:t>dnf</w:t>
      </w:r>
      <w:proofErr w:type="spellEnd"/>
      <w:r w:rsidRPr="00F81806">
        <w:rPr>
          <w:b/>
          <w:bCs/>
        </w:rPr>
        <w:t>[параметры][команда] имена-пакетов-или-групп</w:t>
      </w:r>
    </w:p>
    <w:p w14:paraId="28D75001" w14:textId="128ABD31" w:rsidR="00F14643" w:rsidRPr="00F81806" w:rsidRDefault="00F14643">
      <w:pPr>
        <w:rPr>
          <w:b/>
          <w:bCs/>
          <w:lang w:val="en-US"/>
        </w:rPr>
      </w:pPr>
      <w:r w:rsidRPr="00F81806">
        <w:rPr>
          <w:b/>
          <w:bCs/>
          <w:lang w:val="en-US"/>
        </w:rPr>
        <w:t>--skip-broker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4FB8" w14:paraId="0C59166C" w14:textId="77777777" w:rsidTr="000D4FB8">
        <w:tc>
          <w:tcPr>
            <w:tcW w:w="4672" w:type="dxa"/>
          </w:tcPr>
          <w:p w14:paraId="011C73E1" w14:textId="00ED500B" w:rsidR="000D4FB8" w:rsidRPr="000D4FB8" w:rsidRDefault="000D4FB8">
            <w:r>
              <w:t>команды</w:t>
            </w:r>
          </w:p>
        </w:tc>
        <w:tc>
          <w:tcPr>
            <w:tcW w:w="4673" w:type="dxa"/>
          </w:tcPr>
          <w:p w14:paraId="3B963416" w14:textId="2876802F" w:rsidR="000D4FB8" w:rsidRPr="000D4FB8" w:rsidRDefault="000D4FB8">
            <w:r>
              <w:t>назначение</w:t>
            </w:r>
          </w:p>
        </w:tc>
      </w:tr>
      <w:tr w:rsidR="000D4FB8" w:rsidRPr="000D4FB8" w14:paraId="4C51C019" w14:textId="77777777" w:rsidTr="000D4FB8">
        <w:tc>
          <w:tcPr>
            <w:tcW w:w="4672" w:type="dxa"/>
          </w:tcPr>
          <w:p w14:paraId="50BDF7CA" w14:textId="023510E7" w:rsidR="000D4FB8" w:rsidRDefault="000D4FB8">
            <w:pPr>
              <w:rPr>
                <w:lang w:val="en-US"/>
              </w:rPr>
            </w:pPr>
            <w:r>
              <w:rPr>
                <w:lang w:val="en-US"/>
              </w:rPr>
              <w:t>Install</w:t>
            </w:r>
          </w:p>
        </w:tc>
        <w:tc>
          <w:tcPr>
            <w:tcW w:w="4673" w:type="dxa"/>
          </w:tcPr>
          <w:p w14:paraId="22D7CFF5" w14:textId="594A5E59" w:rsidR="000D4FB8" w:rsidRPr="000D4FB8" w:rsidRDefault="000D4FB8">
            <w:r>
              <w:t>Установка пакета с заданным именем</w:t>
            </w:r>
          </w:p>
        </w:tc>
      </w:tr>
      <w:tr w:rsidR="000D4FB8" w:rsidRPr="000D4FB8" w14:paraId="1AE724C2" w14:textId="77777777" w:rsidTr="000D4FB8">
        <w:tc>
          <w:tcPr>
            <w:tcW w:w="4672" w:type="dxa"/>
          </w:tcPr>
          <w:p w14:paraId="77434D9B" w14:textId="5FB0C920" w:rsidR="000D4FB8" w:rsidRDefault="000D4FB8">
            <w:pPr>
              <w:rPr>
                <w:lang w:val="en-US"/>
              </w:rPr>
            </w:pPr>
            <w:r>
              <w:rPr>
                <w:lang w:val="en-US"/>
              </w:rPr>
              <w:t>Reinstall</w:t>
            </w:r>
          </w:p>
        </w:tc>
        <w:tc>
          <w:tcPr>
            <w:tcW w:w="4673" w:type="dxa"/>
          </w:tcPr>
          <w:p w14:paraId="6C051AEF" w14:textId="5056CF4E" w:rsidR="000D4FB8" w:rsidRPr="000D4FB8" w:rsidRDefault="000D4FB8">
            <w:r>
              <w:t>Переустановка пакета с заданным именем</w:t>
            </w:r>
          </w:p>
        </w:tc>
      </w:tr>
      <w:tr w:rsidR="000D4FB8" w:rsidRPr="000D4FB8" w14:paraId="55ABDAB5" w14:textId="77777777" w:rsidTr="000D4FB8">
        <w:tc>
          <w:tcPr>
            <w:tcW w:w="4672" w:type="dxa"/>
          </w:tcPr>
          <w:p w14:paraId="3079E98A" w14:textId="4DF97396" w:rsidR="000D4FB8" w:rsidRDefault="000D4FB8">
            <w:pPr>
              <w:rPr>
                <w:lang w:val="en-US"/>
              </w:rPr>
            </w:pPr>
            <w:r>
              <w:rPr>
                <w:lang w:val="en-US"/>
              </w:rPr>
              <w:t>Update, upgrade</w:t>
            </w:r>
          </w:p>
        </w:tc>
        <w:tc>
          <w:tcPr>
            <w:tcW w:w="4673" w:type="dxa"/>
          </w:tcPr>
          <w:p w14:paraId="50011C69" w14:textId="2E4AD1C7" w:rsidR="000D4FB8" w:rsidRPr="000D4FB8" w:rsidRDefault="000D4FB8">
            <w:r>
              <w:t>Обновление пакета с заданным именем</w:t>
            </w:r>
          </w:p>
        </w:tc>
      </w:tr>
      <w:tr w:rsidR="000D4FB8" w:rsidRPr="00960AE6" w14:paraId="25284870" w14:textId="77777777" w:rsidTr="000D4FB8">
        <w:tc>
          <w:tcPr>
            <w:tcW w:w="4672" w:type="dxa"/>
          </w:tcPr>
          <w:p w14:paraId="3CF2478B" w14:textId="30F518AC" w:rsidR="000D4FB8" w:rsidRDefault="000D4FB8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4673" w:type="dxa"/>
          </w:tcPr>
          <w:p w14:paraId="35AF67A7" w14:textId="0392D6AD" w:rsidR="000D4FB8" w:rsidRPr="00960AE6" w:rsidRDefault="00960AE6">
            <w:r>
              <w:t>Удаление пакета с заданным именем</w:t>
            </w:r>
          </w:p>
        </w:tc>
      </w:tr>
      <w:tr w:rsidR="000D4FB8" w:rsidRPr="00216027" w14:paraId="57E16CD3" w14:textId="77777777" w:rsidTr="000D4FB8">
        <w:tc>
          <w:tcPr>
            <w:tcW w:w="4672" w:type="dxa"/>
          </w:tcPr>
          <w:p w14:paraId="156FB134" w14:textId="0D81EFA2" w:rsidR="000D4FB8" w:rsidRDefault="000D4FB8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4673" w:type="dxa"/>
          </w:tcPr>
          <w:p w14:paraId="78EDDA6C" w14:textId="28340221" w:rsidR="000D4FB8" w:rsidRPr="00216027" w:rsidRDefault="00216027">
            <w:r>
              <w:t>Получение информации о пакете с заданным именем</w:t>
            </w:r>
          </w:p>
        </w:tc>
      </w:tr>
      <w:tr w:rsidR="000D4FB8" w:rsidRPr="00216027" w14:paraId="1499ABA7" w14:textId="77777777" w:rsidTr="000D4FB8">
        <w:tc>
          <w:tcPr>
            <w:tcW w:w="4672" w:type="dxa"/>
          </w:tcPr>
          <w:p w14:paraId="7E18C3C6" w14:textId="35666A1E" w:rsidR="000D4FB8" w:rsidRDefault="000D4FB8">
            <w:pPr>
              <w:rPr>
                <w:lang w:val="en-US"/>
              </w:rPr>
            </w:pPr>
            <w:r>
              <w:rPr>
                <w:lang w:val="en-US"/>
              </w:rPr>
              <w:t>Provides</w:t>
            </w:r>
          </w:p>
        </w:tc>
        <w:tc>
          <w:tcPr>
            <w:tcW w:w="4673" w:type="dxa"/>
          </w:tcPr>
          <w:p w14:paraId="171B7D11" w14:textId="087AF5F2" w:rsidR="000D4FB8" w:rsidRPr="00216027" w:rsidRDefault="00216027">
            <w:r>
              <w:t>Получение имени пакета, в котором имеет файл с заданным именем</w:t>
            </w:r>
          </w:p>
        </w:tc>
      </w:tr>
      <w:tr w:rsidR="000D4FB8" w:rsidRPr="000C2F74" w14:paraId="228186FA" w14:textId="77777777" w:rsidTr="000D4FB8">
        <w:tc>
          <w:tcPr>
            <w:tcW w:w="4672" w:type="dxa"/>
          </w:tcPr>
          <w:p w14:paraId="665ADB2A" w14:textId="5D36E4FD" w:rsidR="000D4FB8" w:rsidRDefault="000D4FB8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4673" w:type="dxa"/>
          </w:tcPr>
          <w:p w14:paraId="4696CE9F" w14:textId="01BAE374" w:rsidR="000D4FB8" w:rsidRPr="000C2F74" w:rsidRDefault="000C2F74">
            <w:r>
              <w:t>Поиск пакетов с заданным именем</w:t>
            </w:r>
          </w:p>
        </w:tc>
      </w:tr>
      <w:tr w:rsidR="000D4FB8" w:rsidRPr="00AC7216" w14:paraId="42FD3C4D" w14:textId="77777777" w:rsidTr="000D4FB8">
        <w:tc>
          <w:tcPr>
            <w:tcW w:w="4672" w:type="dxa"/>
          </w:tcPr>
          <w:p w14:paraId="3A2F5CFB" w14:textId="5850732D" w:rsidR="000D4FB8" w:rsidRDefault="00BB4D1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0D4FB8">
              <w:rPr>
                <w:lang w:val="en-US"/>
              </w:rPr>
              <w:t>ist</w:t>
            </w:r>
          </w:p>
        </w:tc>
        <w:tc>
          <w:tcPr>
            <w:tcW w:w="4673" w:type="dxa"/>
          </w:tcPr>
          <w:p w14:paraId="460EDB3B" w14:textId="3C672887" w:rsidR="000D4FB8" w:rsidRPr="00AC7216" w:rsidRDefault="00AC7216">
            <w:r>
              <w:t>Вывод имен всех доступных и установленных пакетов</w:t>
            </w:r>
          </w:p>
        </w:tc>
      </w:tr>
      <w:tr w:rsidR="00583F91" w:rsidRPr="00AC7216" w14:paraId="06756158" w14:textId="77777777" w:rsidTr="000D4FB8">
        <w:tc>
          <w:tcPr>
            <w:tcW w:w="4672" w:type="dxa"/>
          </w:tcPr>
          <w:p w14:paraId="7815569A" w14:textId="79ECAA01" w:rsidR="00583F91" w:rsidRDefault="00583F91" w:rsidP="00583F91">
            <w:pPr>
              <w:rPr>
                <w:lang w:val="en-US"/>
              </w:rPr>
            </w:pPr>
            <w:r>
              <w:rPr>
                <w:lang w:val="en-US"/>
              </w:rPr>
              <w:t>List installed</w:t>
            </w:r>
          </w:p>
        </w:tc>
        <w:tc>
          <w:tcPr>
            <w:tcW w:w="4673" w:type="dxa"/>
          </w:tcPr>
          <w:p w14:paraId="65A85944" w14:textId="7F6B35DE" w:rsidR="00583F91" w:rsidRDefault="00583F91" w:rsidP="00583F91">
            <w:r>
              <w:t xml:space="preserve">Вывод списка </w:t>
            </w:r>
            <w:r w:rsidR="00E11A2E">
              <w:t>всех установленных</w:t>
            </w:r>
            <w:r>
              <w:t xml:space="preserve"> пакетов</w:t>
            </w:r>
          </w:p>
        </w:tc>
      </w:tr>
      <w:tr w:rsidR="00583F91" w:rsidRPr="00AC7216" w14:paraId="1A1B9C43" w14:textId="77777777" w:rsidTr="000D4FB8">
        <w:tc>
          <w:tcPr>
            <w:tcW w:w="4672" w:type="dxa"/>
          </w:tcPr>
          <w:p w14:paraId="50381B4C" w14:textId="65FD9AC5" w:rsidR="00583F91" w:rsidRDefault="00583F91" w:rsidP="00583F91">
            <w:pPr>
              <w:rPr>
                <w:lang w:val="en-US"/>
              </w:rPr>
            </w:pPr>
            <w:r>
              <w:rPr>
                <w:lang w:val="en-US"/>
              </w:rPr>
              <w:t>List available</w:t>
            </w:r>
          </w:p>
        </w:tc>
        <w:tc>
          <w:tcPr>
            <w:tcW w:w="4673" w:type="dxa"/>
          </w:tcPr>
          <w:p w14:paraId="137C1418" w14:textId="26059F9E" w:rsidR="00583F91" w:rsidRDefault="00E11A2E" w:rsidP="00583F91">
            <w:r>
              <w:t>Вывод списка доступных пакетов</w:t>
            </w:r>
          </w:p>
        </w:tc>
      </w:tr>
      <w:tr w:rsidR="00583F91" w:rsidRPr="00AC7216" w14:paraId="15CABB8D" w14:textId="77777777" w:rsidTr="000D4FB8">
        <w:tc>
          <w:tcPr>
            <w:tcW w:w="4672" w:type="dxa"/>
          </w:tcPr>
          <w:p w14:paraId="65CB50E0" w14:textId="59C213DB" w:rsidR="00583F91" w:rsidRDefault="00583F91" w:rsidP="00583F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Repolist</w:t>
            </w:r>
            <w:proofErr w:type="spellEnd"/>
          </w:p>
        </w:tc>
        <w:tc>
          <w:tcPr>
            <w:tcW w:w="4673" w:type="dxa"/>
          </w:tcPr>
          <w:p w14:paraId="43EA7D03" w14:textId="0A879C33" w:rsidR="00583F91" w:rsidRDefault="00311B20" w:rsidP="00583F91">
            <w:r>
              <w:t xml:space="preserve">Вывод списка подключенных </w:t>
            </w:r>
            <w:proofErr w:type="spellStart"/>
            <w:r>
              <w:t>репозиториев</w:t>
            </w:r>
            <w:proofErr w:type="spellEnd"/>
          </w:p>
        </w:tc>
      </w:tr>
      <w:tr w:rsidR="00583F91" w:rsidRPr="00AC7216" w14:paraId="22CD9F22" w14:textId="77777777" w:rsidTr="000D4FB8">
        <w:tc>
          <w:tcPr>
            <w:tcW w:w="4672" w:type="dxa"/>
          </w:tcPr>
          <w:p w14:paraId="56B4BE86" w14:textId="1961D864" w:rsidR="00583F91" w:rsidRDefault="00583F91" w:rsidP="00583F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Repolist</w:t>
            </w:r>
            <w:proofErr w:type="spellEnd"/>
            <w:r>
              <w:rPr>
                <w:lang w:val="en-US"/>
              </w:rPr>
              <w:t xml:space="preserve"> all</w:t>
            </w:r>
          </w:p>
        </w:tc>
        <w:tc>
          <w:tcPr>
            <w:tcW w:w="4673" w:type="dxa"/>
          </w:tcPr>
          <w:p w14:paraId="6EFE09DF" w14:textId="57BB42C0" w:rsidR="00583F91" w:rsidRDefault="0066783F" w:rsidP="00583F91">
            <w:r>
              <w:t xml:space="preserve">Вывод списка всех </w:t>
            </w:r>
            <w:proofErr w:type="spellStart"/>
            <w:r>
              <w:t>репозиториев</w:t>
            </w:r>
            <w:proofErr w:type="spellEnd"/>
          </w:p>
        </w:tc>
      </w:tr>
      <w:tr w:rsidR="00583F91" w:rsidRPr="00AC7216" w14:paraId="24EDE538" w14:textId="77777777" w:rsidTr="000D4FB8">
        <w:tc>
          <w:tcPr>
            <w:tcW w:w="4672" w:type="dxa"/>
          </w:tcPr>
          <w:p w14:paraId="25C0134B" w14:textId="12638F35" w:rsidR="00583F91" w:rsidRDefault="00583F91" w:rsidP="00583F91">
            <w:pPr>
              <w:rPr>
                <w:lang w:val="en-US"/>
              </w:rPr>
            </w:pPr>
            <w:r>
              <w:rPr>
                <w:lang w:val="en-US"/>
              </w:rPr>
              <w:t>Clean all</w:t>
            </w:r>
          </w:p>
        </w:tc>
        <w:tc>
          <w:tcPr>
            <w:tcW w:w="4673" w:type="dxa"/>
          </w:tcPr>
          <w:p w14:paraId="54B0FD2F" w14:textId="253E7C79" w:rsidR="00583F91" w:rsidRDefault="008F5469" w:rsidP="00583F91">
            <w:r>
              <w:t>Удаление всех метаданных</w:t>
            </w:r>
          </w:p>
        </w:tc>
      </w:tr>
      <w:tr w:rsidR="001775A7" w:rsidRPr="00AC7216" w14:paraId="47E5437A" w14:textId="77777777" w:rsidTr="000D4FB8">
        <w:tc>
          <w:tcPr>
            <w:tcW w:w="4672" w:type="dxa"/>
          </w:tcPr>
          <w:p w14:paraId="3E1954ED" w14:textId="5F4430A1" w:rsidR="001775A7" w:rsidRDefault="00015BC1" w:rsidP="001775A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1775A7">
              <w:rPr>
                <w:lang w:val="en-US"/>
              </w:rPr>
              <w:t>istory</w:t>
            </w:r>
          </w:p>
        </w:tc>
        <w:tc>
          <w:tcPr>
            <w:tcW w:w="4673" w:type="dxa"/>
          </w:tcPr>
          <w:p w14:paraId="6CDBD0C7" w14:textId="61CE50F1" w:rsidR="001775A7" w:rsidRDefault="001775A7" w:rsidP="001775A7">
            <w:r>
              <w:t xml:space="preserve">Вывод истории использования </w:t>
            </w:r>
            <w:proofErr w:type="spellStart"/>
            <w:r>
              <w:rPr>
                <w:lang w:val="en-US"/>
              </w:rPr>
              <w:t>dnf</w:t>
            </w:r>
            <w:proofErr w:type="spellEnd"/>
          </w:p>
        </w:tc>
      </w:tr>
    </w:tbl>
    <w:p w14:paraId="65F1D4C0" w14:textId="77777777" w:rsidR="007B5C02" w:rsidRDefault="007B5C02">
      <w:pPr>
        <w:rPr>
          <w:lang w:val="en-US"/>
        </w:rPr>
      </w:pPr>
    </w:p>
    <w:p w14:paraId="6F88A9B6" w14:textId="5791B539" w:rsidR="000D4FB8" w:rsidRDefault="00F34BF9">
      <w:pPr>
        <w:rPr>
          <w:b/>
          <w:bCs/>
          <w:lang w:val="en-US"/>
        </w:rPr>
      </w:pPr>
      <w:proofErr w:type="spellStart"/>
      <w:r w:rsidRPr="0008623B">
        <w:rPr>
          <w:b/>
          <w:bCs/>
          <w:lang w:val="en-US"/>
        </w:rPr>
        <w:t>Sudo</w:t>
      </w:r>
      <w:proofErr w:type="spellEnd"/>
      <w:r w:rsidRPr="0008623B">
        <w:rPr>
          <w:b/>
          <w:bCs/>
          <w:lang w:val="en-US"/>
        </w:rPr>
        <w:t xml:space="preserve"> </w:t>
      </w:r>
      <w:proofErr w:type="spellStart"/>
      <w:r w:rsidRPr="0008623B">
        <w:rPr>
          <w:b/>
          <w:bCs/>
          <w:lang w:val="en-US"/>
        </w:rPr>
        <w:t>dnf</w:t>
      </w:r>
      <w:proofErr w:type="spellEnd"/>
      <w:r w:rsidRPr="0008623B">
        <w:rPr>
          <w:b/>
          <w:bCs/>
          <w:lang w:val="en-US"/>
        </w:rPr>
        <w:t xml:space="preserve"> update</w:t>
      </w:r>
    </w:p>
    <w:p w14:paraId="0BE229BF" w14:textId="0CFE1119" w:rsidR="00B15DB3" w:rsidRDefault="00C02AE4" w:rsidP="00C02AE4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SELinux</w:t>
      </w:r>
      <w:proofErr w:type="spellEnd"/>
    </w:p>
    <w:p w14:paraId="0DA992CD" w14:textId="4199417D" w:rsidR="00C02AE4" w:rsidRDefault="00C02AE4" w:rsidP="00C02AE4">
      <w:pPr>
        <w:jc w:val="both"/>
      </w:pPr>
      <w:r>
        <w:rPr>
          <w:lang w:val="en-US"/>
        </w:rPr>
        <w:t>Security</w:t>
      </w:r>
      <w:r w:rsidRPr="002D70A8">
        <w:t xml:space="preserve"> </w:t>
      </w:r>
      <w:r>
        <w:rPr>
          <w:lang w:val="en-US"/>
        </w:rPr>
        <w:t>Enhanced</w:t>
      </w:r>
      <w:r w:rsidRPr="002D70A8">
        <w:t xml:space="preserve"> </w:t>
      </w:r>
      <w:r>
        <w:rPr>
          <w:lang w:val="en-US"/>
        </w:rPr>
        <w:t>Linux</w:t>
      </w:r>
      <w:r w:rsidRPr="002D70A8">
        <w:t xml:space="preserve"> –</w:t>
      </w:r>
      <w:r>
        <w:t xml:space="preserve"> это </w:t>
      </w:r>
      <w:r w:rsidR="002D70A8">
        <w:t xml:space="preserve">реализация механизма обязательного контроля доступа в ядре </w:t>
      </w:r>
      <w:r w:rsidR="002D70A8">
        <w:rPr>
          <w:lang w:val="en-US"/>
        </w:rPr>
        <w:t>Linux</w:t>
      </w:r>
      <w:r w:rsidR="002D70A8" w:rsidRPr="002D70A8">
        <w:t xml:space="preserve">, </w:t>
      </w:r>
      <w:r w:rsidR="002D70A8">
        <w:t>который обеспечивает соблюдение правил для файлов и их действий.</w:t>
      </w:r>
    </w:p>
    <w:p w14:paraId="2F722B48" w14:textId="3AA8C7F1" w:rsidR="002D70A8" w:rsidRDefault="00B04E58" w:rsidP="00B04E58">
      <w:pPr>
        <w:jc w:val="both"/>
      </w:pPr>
      <w:proofErr w:type="spellStart"/>
      <w:r w:rsidRPr="00B04E58">
        <w:rPr>
          <w:lang w:val="en-US"/>
        </w:rPr>
        <w:t>SELinux</w:t>
      </w:r>
      <w:proofErr w:type="spellEnd"/>
      <w:r w:rsidR="00E6052B">
        <w:t xml:space="preserve"> дает нам возможность ограничить привилегии, связанные с выполнением процессов, и уменьшить ущерб, который может возникнуть в результате использования уязвимостей </w:t>
      </w:r>
      <w:r w:rsidR="00561DA9">
        <w:t>системы и приложений.</w:t>
      </w:r>
    </w:p>
    <w:p w14:paraId="780B39C5" w14:textId="353AA68D" w:rsidR="000B3CA5" w:rsidRPr="00047422" w:rsidRDefault="000B3CA5" w:rsidP="00B04E58">
      <w:pPr>
        <w:jc w:val="both"/>
      </w:pPr>
      <w:proofErr w:type="spellStart"/>
      <w:r>
        <w:rPr>
          <w:b/>
          <w:bCs/>
          <w:lang w:val="en-US"/>
        </w:rPr>
        <w:t>Sestatus</w:t>
      </w:r>
      <w:proofErr w:type="spellEnd"/>
      <w:r>
        <w:rPr>
          <w:b/>
          <w:bCs/>
        </w:rPr>
        <w:t xml:space="preserve"> – </w:t>
      </w:r>
      <w:r>
        <w:t xml:space="preserve">просмотр информации о </w:t>
      </w:r>
      <w:r>
        <w:rPr>
          <w:lang w:val="en-US"/>
        </w:rPr>
        <w:t>Linux</w:t>
      </w:r>
    </w:p>
    <w:p w14:paraId="26143BCD" w14:textId="255CEC69" w:rsidR="009C2E5F" w:rsidRPr="00454CC3" w:rsidRDefault="009C2E5F" w:rsidP="00B04E58">
      <w:pPr>
        <w:jc w:val="both"/>
      </w:pPr>
      <w:r>
        <w:lastRenderedPageBreak/>
        <w:t>Два режима работы</w:t>
      </w:r>
      <w:r w:rsidRPr="00454CC3">
        <w:t>:</w:t>
      </w:r>
    </w:p>
    <w:p w14:paraId="369BFDD3" w14:textId="545680BE" w:rsidR="00866A4B" w:rsidRDefault="00454CC3" w:rsidP="009C2E5F">
      <w:pPr>
        <w:pStyle w:val="a4"/>
        <w:numPr>
          <w:ilvl w:val="0"/>
          <w:numId w:val="1"/>
        </w:numPr>
        <w:jc w:val="both"/>
      </w:pPr>
      <w:r>
        <w:rPr>
          <w:lang w:val="en-US"/>
        </w:rPr>
        <w:t>Enforcing</w:t>
      </w:r>
      <w:r w:rsidRPr="00F732CB">
        <w:t xml:space="preserve"> – </w:t>
      </w:r>
      <w:r>
        <w:t xml:space="preserve">система </w:t>
      </w:r>
      <w:proofErr w:type="spellStart"/>
      <w:r w:rsidRPr="00454CC3">
        <w:t>SELinux</w:t>
      </w:r>
      <w:proofErr w:type="spellEnd"/>
      <w:r w:rsidR="00F732CB">
        <w:t xml:space="preserve"> </w:t>
      </w:r>
      <w:r w:rsidR="00ED7E2A">
        <w:t>принуждает ОС</w:t>
      </w:r>
      <w:r w:rsidR="00F732CB">
        <w:t xml:space="preserve"> к применению </w:t>
      </w:r>
      <w:proofErr w:type="spellStart"/>
      <w:r w:rsidR="00F732CB" w:rsidRPr="00F732CB">
        <w:t>SELinux</w:t>
      </w:r>
      <w:proofErr w:type="spellEnd"/>
      <w:r w:rsidR="00B4181C">
        <w:t xml:space="preserve">-политик и запрещает несанкционированный, </w:t>
      </w:r>
      <w:r w:rsidR="007D20DF">
        <w:t xml:space="preserve">с точки зрения </w:t>
      </w:r>
      <w:proofErr w:type="spellStart"/>
      <w:r w:rsidR="007D20DF" w:rsidRPr="007D20DF">
        <w:t>SELinux</w:t>
      </w:r>
      <w:proofErr w:type="spellEnd"/>
      <w:r w:rsidR="005F7FD8">
        <w:t xml:space="preserve">, доступ </w:t>
      </w:r>
      <w:r w:rsidR="00392239">
        <w:t xml:space="preserve">к </w:t>
      </w:r>
      <w:r w:rsidR="005F7FD8">
        <w:t>остальным объектам и процессам.</w:t>
      </w:r>
    </w:p>
    <w:p w14:paraId="4BF584BC" w14:textId="34F313E6" w:rsidR="005F7FD8" w:rsidRPr="007504A6" w:rsidRDefault="006A6653" w:rsidP="009C2E5F">
      <w:pPr>
        <w:pStyle w:val="a4"/>
        <w:numPr>
          <w:ilvl w:val="0"/>
          <w:numId w:val="1"/>
        </w:numPr>
        <w:jc w:val="both"/>
      </w:pPr>
      <w:r>
        <w:rPr>
          <w:lang w:val="en-US"/>
        </w:rPr>
        <w:t>Permissive</w:t>
      </w:r>
      <w:r w:rsidRPr="00737AFD">
        <w:t xml:space="preserve"> </w:t>
      </w:r>
      <w:r w:rsidR="005274C8" w:rsidRPr="00737AFD">
        <w:t>-</w:t>
      </w:r>
      <w:r w:rsidR="00677E34">
        <w:t xml:space="preserve"> </w:t>
      </w:r>
      <w:proofErr w:type="spellStart"/>
      <w:r w:rsidR="006F6C7B" w:rsidRPr="00454CC3">
        <w:t>SELinux</w:t>
      </w:r>
      <w:proofErr w:type="spellEnd"/>
      <w:r w:rsidR="006F6C7B">
        <w:t xml:space="preserve"> </w:t>
      </w:r>
      <w:r w:rsidR="00737AFD">
        <w:t>не блокирует доступ объектам</w:t>
      </w:r>
      <w:r w:rsidR="005C528A">
        <w:t xml:space="preserve">, не имеющим разрешений от политик </w:t>
      </w:r>
      <w:proofErr w:type="spellStart"/>
      <w:r w:rsidR="005C528A" w:rsidRPr="007D20DF">
        <w:t>SELinux</w:t>
      </w:r>
      <w:proofErr w:type="spellEnd"/>
      <w:r w:rsidR="00EC2A5F">
        <w:t>. Вместо этого</w:t>
      </w:r>
      <w:r w:rsidR="0043001B">
        <w:t xml:space="preserve">, система регистрирует </w:t>
      </w:r>
      <w:r w:rsidR="00F248F1">
        <w:t xml:space="preserve">любые отказы в доступе, используя </w:t>
      </w:r>
      <w:r w:rsidR="00EC4608" w:rsidRPr="00EC4608">
        <w:t>/</w:t>
      </w:r>
      <w:proofErr w:type="spellStart"/>
      <w:r w:rsidR="00EC4608">
        <w:rPr>
          <w:lang w:val="en-US"/>
        </w:rPr>
        <w:t>var</w:t>
      </w:r>
      <w:proofErr w:type="spellEnd"/>
      <w:r w:rsidR="00EC4608" w:rsidRPr="00EC4608">
        <w:t>/</w:t>
      </w:r>
      <w:r w:rsidR="00EC4608">
        <w:rPr>
          <w:lang w:val="en-US"/>
        </w:rPr>
        <w:t>audit</w:t>
      </w:r>
      <w:r w:rsidR="00EC4608" w:rsidRPr="00EC4608">
        <w:t>/</w:t>
      </w:r>
      <w:r w:rsidR="00EC4608">
        <w:rPr>
          <w:lang w:val="en-US"/>
        </w:rPr>
        <w:t>audit</w:t>
      </w:r>
      <w:r w:rsidR="00D667AF" w:rsidRPr="00D667AF">
        <w:t>.</w:t>
      </w:r>
      <w:r w:rsidR="00D667AF">
        <w:rPr>
          <w:lang w:val="en-US"/>
        </w:rPr>
        <w:t>log</w:t>
      </w:r>
    </w:p>
    <w:p w14:paraId="04490AD0" w14:textId="013073EE" w:rsidR="007504A6" w:rsidRPr="00047422" w:rsidRDefault="007504A6" w:rsidP="007504A6">
      <w:pPr>
        <w:pStyle w:val="a4"/>
        <w:jc w:val="both"/>
      </w:pPr>
    </w:p>
    <w:p w14:paraId="3ADC24F0" w14:textId="13106378" w:rsidR="007504A6" w:rsidRDefault="00DC3EFF" w:rsidP="007504A6">
      <w:pPr>
        <w:pStyle w:val="a4"/>
        <w:jc w:val="both"/>
      </w:pPr>
      <w:proofErr w:type="spellStart"/>
      <w:r w:rsidRPr="00DC3EFF">
        <w:rPr>
          <w:b/>
          <w:bCs/>
          <w:lang w:val="en-US"/>
        </w:rPr>
        <w:t>Getenforce</w:t>
      </w:r>
      <w:proofErr w:type="spellEnd"/>
      <w:r w:rsidRPr="00047422">
        <w:t xml:space="preserve"> – </w:t>
      </w:r>
      <w:r>
        <w:t>проверка режима работы</w:t>
      </w:r>
    </w:p>
    <w:p w14:paraId="76C4AC10" w14:textId="7C5CF1E3" w:rsidR="00D434C8" w:rsidRDefault="00D434C8" w:rsidP="007504A6">
      <w:pPr>
        <w:pStyle w:val="a4"/>
        <w:jc w:val="both"/>
      </w:pPr>
      <w:proofErr w:type="spellStart"/>
      <w:r>
        <w:rPr>
          <w:b/>
          <w:bCs/>
          <w:lang w:val="en-US"/>
        </w:rPr>
        <w:t>Setenforce</w:t>
      </w:r>
      <w:proofErr w:type="spellEnd"/>
      <w:r w:rsidRPr="00D434C8">
        <w:rPr>
          <w:b/>
          <w:bCs/>
        </w:rPr>
        <w:t xml:space="preserve"> </w:t>
      </w:r>
      <w:r w:rsidRPr="00D434C8">
        <w:t xml:space="preserve">– </w:t>
      </w:r>
      <w:r>
        <w:t>переключение в нужный режим работы</w:t>
      </w:r>
    </w:p>
    <w:p w14:paraId="14B89052" w14:textId="4CF43D3F" w:rsidR="004520BF" w:rsidRDefault="006F6C7B" w:rsidP="007504A6">
      <w:pPr>
        <w:pStyle w:val="a4"/>
        <w:jc w:val="both"/>
      </w:pPr>
      <w:r>
        <w:t xml:space="preserve">Чтобы навсегда отключить </w:t>
      </w:r>
      <w:proofErr w:type="spellStart"/>
      <w:r w:rsidRPr="00454CC3">
        <w:t>SELinux</w:t>
      </w:r>
      <w:proofErr w:type="spellEnd"/>
      <w:r w:rsidR="008B71D7">
        <w:t xml:space="preserve">, отредактируйте его основной файл конфигурации </w:t>
      </w:r>
      <w:r w:rsidR="008B71D7" w:rsidRPr="008B71D7">
        <w:t>/</w:t>
      </w:r>
      <w:proofErr w:type="spellStart"/>
      <w:r w:rsidR="008B71D7">
        <w:rPr>
          <w:lang w:val="en-US"/>
        </w:rPr>
        <w:t>etc</w:t>
      </w:r>
      <w:proofErr w:type="spellEnd"/>
      <w:r w:rsidR="008B71D7" w:rsidRPr="008B71D7">
        <w:t>/</w:t>
      </w:r>
      <w:proofErr w:type="spellStart"/>
      <w:r w:rsidR="008B71D7">
        <w:rPr>
          <w:lang w:val="en-US"/>
        </w:rPr>
        <w:t>selinux</w:t>
      </w:r>
      <w:proofErr w:type="spellEnd"/>
      <w:r w:rsidR="008B71D7" w:rsidRPr="008B71D7">
        <w:t>/</w:t>
      </w:r>
      <w:proofErr w:type="spellStart"/>
      <w:r w:rsidR="008B71D7">
        <w:rPr>
          <w:lang w:val="en-US"/>
        </w:rPr>
        <w:t>config</w:t>
      </w:r>
      <w:proofErr w:type="spellEnd"/>
      <w:r w:rsidR="008B71D7" w:rsidRPr="008B71D7">
        <w:t xml:space="preserve"> </w:t>
      </w:r>
      <w:r w:rsidR="008B71D7">
        <w:t>и установите</w:t>
      </w:r>
      <w:r w:rsidR="008B71D7" w:rsidRPr="008B71D7">
        <w:t>:</w:t>
      </w:r>
    </w:p>
    <w:p w14:paraId="50DE6EDB" w14:textId="5229BEBF" w:rsidR="008B71D7" w:rsidRDefault="008B71D7" w:rsidP="007504A6">
      <w:pPr>
        <w:pStyle w:val="a4"/>
        <w:jc w:val="both"/>
      </w:pPr>
      <w:r>
        <w:rPr>
          <w:lang w:val="en-US"/>
        </w:rPr>
        <w:t>SELINUX</w:t>
      </w:r>
      <w:r w:rsidRPr="008B71D7">
        <w:t>=</w:t>
      </w:r>
      <w:r>
        <w:rPr>
          <w:lang w:val="en-US"/>
        </w:rPr>
        <w:t>disabled</w:t>
      </w:r>
      <w:r>
        <w:t>, после перезагрузите систему (</w:t>
      </w:r>
      <w:proofErr w:type="spellStart"/>
      <w:r w:rsidRPr="002F49B2">
        <w:rPr>
          <w:b/>
          <w:bCs/>
          <w:lang w:val="en-US"/>
        </w:rPr>
        <w:t>sudo</w:t>
      </w:r>
      <w:proofErr w:type="spellEnd"/>
      <w:r w:rsidRPr="002F49B2">
        <w:rPr>
          <w:b/>
          <w:bCs/>
        </w:rPr>
        <w:t xml:space="preserve"> </w:t>
      </w:r>
      <w:r w:rsidRPr="002F49B2">
        <w:rPr>
          <w:b/>
          <w:bCs/>
          <w:lang w:val="en-US"/>
        </w:rPr>
        <w:t>reboot</w:t>
      </w:r>
      <w:r w:rsidRPr="008B71D7">
        <w:t>)</w:t>
      </w:r>
    </w:p>
    <w:p w14:paraId="26877AE2" w14:textId="3681ED3E" w:rsidR="00047422" w:rsidRDefault="00047422">
      <w:r>
        <w:br w:type="page"/>
      </w:r>
    </w:p>
    <w:p w14:paraId="317745C1" w14:textId="04B763DB" w:rsidR="00047422" w:rsidRPr="00601889" w:rsidRDefault="00601889" w:rsidP="00601889">
      <w:pPr>
        <w:pStyle w:val="a4"/>
        <w:ind w:left="0"/>
        <w:jc w:val="center"/>
        <w:rPr>
          <w:b/>
          <w:bCs/>
        </w:rPr>
      </w:pPr>
      <w:r w:rsidRPr="00601889">
        <w:rPr>
          <w:b/>
          <w:bCs/>
        </w:rPr>
        <w:lastRenderedPageBreak/>
        <w:t>Настройка сети</w:t>
      </w:r>
    </w:p>
    <w:p w14:paraId="0A7E7478" w14:textId="23D0917B" w:rsidR="00601889" w:rsidRDefault="00601889" w:rsidP="007504A6">
      <w:pPr>
        <w:pStyle w:val="a4"/>
        <w:jc w:val="both"/>
      </w:pPr>
      <w:proofErr w:type="spellStart"/>
      <w:r>
        <w:rPr>
          <w:lang w:val="en-US"/>
        </w:rPr>
        <w:t>Ifconfig</w:t>
      </w:r>
      <w:proofErr w:type="spellEnd"/>
      <w:r w:rsidRPr="00601889">
        <w:t xml:space="preserve"> (</w:t>
      </w:r>
      <w:r>
        <w:rPr>
          <w:lang w:val="en-US"/>
        </w:rPr>
        <w:t>ip</w:t>
      </w:r>
      <w:r w:rsidRPr="00601889">
        <w:t xml:space="preserve"> </w:t>
      </w:r>
      <w:r>
        <w:rPr>
          <w:lang w:val="en-US"/>
        </w:rPr>
        <w:t>a</w:t>
      </w:r>
      <w:r w:rsidRPr="00601889">
        <w:t xml:space="preserve">) – </w:t>
      </w:r>
      <w:r>
        <w:t>вывод списка доступных сетевых интерфейсов</w:t>
      </w:r>
    </w:p>
    <w:p w14:paraId="1369ED6F" w14:textId="05087E7D" w:rsidR="002D6ECA" w:rsidRDefault="00F6681D" w:rsidP="00F6681D">
      <w:pPr>
        <w:pStyle w:val="a4"/>
        <w:ind w:left="0"/>
        <w:jc w:val="center"/>
      </w:pPr>
      <w:r w:rsidRPr="00F6681D">
        <w:rPr>
          <w:noProof/>
          <w:lang w:eastAsia="ru-RU"/>
        </w:rPr>
        <w:drawing>
          <wp:inline distT="0" distB="0" distL="0" distR="0" wp14:anchorId="31E925FB" wp14:editId="14BA681F">
            <wp:extent cx="5940425" cy="4187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A76A" w14:textId="156CD15D" w:rsidR="00377B0D" w:rsidRPr="002D6ECA" w:rsidRDefault="002D6ECA" w:rsidP="002D6ECA">
      <w:pPr>
        <w:jc w:val="center"/>
        <w:rPr>
          <w:b/>
          <w:bCs/>
        </w:rPr>
      </w:pPr>
      <w:r w:rsidRPr="002D6ECA">
        <w:rPr>
          <w:b/>
          <w:bCs/>
        </w:rPr>
        <w:t>(</w:t>
      </w:r>
      <w:r w:rsidR="009E4E93">
        <w:rPr>
          <w:b/>
          <w:bCs/>
        </w:rPr>
        <w:t>Р</w:t>
      </w:r>
      <w:r w:rsidRPr="002D6ECA">
        <w:rPr>
          <w:b/>
          <w:bCs/>
        </w:rPr>
        <w:t>учная настройка сети)</w:t>
      </w:r>
    </w:p>
    <w:p w14:paraId="7E925535" w14:textId="7C9CFC0E" w:rsidR="00061EC5" w:rsidRPr="00EA732C" w:rsidRDefault="00061EC5" w:rsidP="00061EC5">
      <w:pPr>
        <w:jc w:val="both"/>
      </w:pPr>
      <w:r>
        <w:t xml:space="preserve">Файлы конфигурации сети вашего сервера хранятся в каталоге </w:t>
      </w:r>
      <w:r w:rsidRPr="00061EC5">
        <w:t>/</w:t>
      </w:r>
      <w:proofErr w:type="spellStart"/>
      <w:r>
        <w:rPr>
          <w:lang w:val="en-US"/>
        </w:rPr>
        <w:t>etc</w:t>
      </w:r>
      <w:proofErr w:type="spellEnd"/>
      <w:r w:rsidRPr="00061EC5">
        <w:t>/</w:t>
      </w:r>
      <w:proofErr w:type="spellStart"/>
      <w:r>
        <w:rPr>
          <w:lang w:val="en-US"/>
        </w:rPr>
        <w:t>sysconfig</w:t>
      </w:r>
      <w:proofErr w:type="spellEnd"/>
      <w:r w:rsidRPr="00061EC5">
        <w:t>/</w:t>
      </w:r>
      <w:r>
        <w:rPr>
          <w:lang w:val="en-US"/>
        </w:rPr>
        <w:t>network</w:t>
      </w:r>
      <w:r w:rsidRPr="00061EC5">
        <w:t>-</w:t>
      </w:r>
      <w:r>
        <w:rPr>
          <w:lang w:val="en-US"/>
        </w:rPr>
        <w:t>scripts</w:t>
      </w:r>
    </w:p>
    <w:p w14:paraId="2D7EA092" w14:textId="4246DB06" w:rsidR="004F5383" w:rsidRDefault="004F5383" w:rsidP="00061EC5">
      <w:pPr>
        <w:jc w:val="both"/>
      </w:pPr>
      <w:r w:rsidRPr="004F5383">
        <w:rPr>
          <w:noProof/>
          <w:lang w:eastAsia="ru-RU"/>
        </w:rPr>
        <w:drawing>
          <wp:inline distT="0" distB="0" distL="0" distR="0" wp14:anchorId="45D9282B" wp14:editId="5C2BFA3B">
            <wp:extent cx="5940425" cy="1357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3BEA" w14:textId="3B8F87F0" w:rsidR="000A56EB" w:rsidRDefault="000A56EB" w:rsidP="00061EC5">
      <w:pPr>
        <w:jc w:val="both"/>
      </w:pPr>
      <w:r w:rsidRPr="000A56EB">
        <w:rPr>
          <w:noProof/>
          <w:lang w:eastAsia="ru-RU"/>
        </w:rPr>
        <w:drawing>
          <wp:inline distT="0" distB="0" distL="0" distR="0" wp14:anchorId="0C5EE89E" wp14:editId="300EB47D">
            <wp:extent cx="5153744" cy="69542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040" w14:textId="13BEDADD" w:rsidR="004F5383" w:rsidRDefault="004F5383" w:rsidP="00EA732C">
      <w:pPr>
        <w:jc w:val="center"/>
      </w:pPr>
      <w:r w:rsidRPr="004F5383">
        <w:rPr>
          <w:noProof/>
          <w:lang w:eastAsia="ru-RU"/>
        </w:rPr>
        <w:lastRenderedPageBreak/>
        <w:drawing>
          <wp:inline distT="0" distB="0" distL="0" distR="0" wp14:anchorId="74F13E43" wp14:editId="65EE9111">
            <wp:extent cx="3991532" cy="290553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0867" w14:paraId="60B89C0C" w14:textId="77777777" w:rsidTr="001D0867">
        <w:tc>
          <w:tcPr>
            <w:tcW w:w="4672" w:type="dxa"/>
          </w:tcPr>
          <w:p w14:paraId="73F8F1AC" w14:textId="2036FD98" w:rsidR="001D0867" w:rsidRPr="009E68F4" w:rsidRDefault="001D0867" w:rsidP="009E68F4">
            <w:pPr>
              <w:jc w:val="center"/>
              <w:rPr>
                <w:b/>
                <w:bCs/>
              </w:rPr>
            </w:pPr>
            <w:r w:rsidRPr="009E68F4">
              <w:rPr>
                <w:b/>
                <w:bCs/>
              </w:rPr>
              <w:t>Параметр</w:t>
            </w:r>
          </w:p>
        </w:tc>
        <w:tc>
          <w:tcPr>
            <w:tcW w:w="4673" w:type="dxa"/>
          </w:tcPr>
          <w:p w14:paraId="305C51BD" w14:textId="79669ABD" w:rsidR="001D0867" w:rsidRPr="009E68F4" w:rsidRDefault="001D0867" w:rsidP="009E68F4">
            <w:pPr>
              <w:jc w:val="center"/>
              <w:rPr>
                <w:b/>
                <w:bCs/>
              </w:rPr>
            </w:pPr>
            <w:r w:rsidRPr="009E68F4">
              <w:rPr>
                <w:b/>
                <w:bCs/>
              </w:rPr>
              <w:t>Описание</w:t>
            </w:r>
          </w:p>
        </w:tc>
      </w:tr>
      <w:tr w:rsidR="001D0867" w14:paraId="6656E1FE" w14:textId="77777777" w:rsidTr="001D0867">
        <w:tc>
          <w:tcPr>
            <w:tcW w:w="4672" w:type="dxa"/>
          </w:tcPr>
          <w:p w14:paraId="254750C7" w14:textId="4F28B764" w:rsidR="001D0867" w:rsidRPr="001D0867" w:rsidRDefault="001D0867" w:rsidP="00D17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BOOTPROTO</w:t>
            </w:r>
          </w:p>
        </w:tc>
        <w:tc>
          <w:tcPr>
            <w:tcW w:w="4673" w:type="dxa"/>
          </w:tcPr>
          <w:p w14:paraId="3BF2A2A8" w14:textId="244C17AA" w:rsidR="001D0867" w:rsidRPr="00056AE3" w:rsidRDefault="00056AE3" w:rsidP="00061EC5">
            <w:pPr>
              <w:jc w:val="both"/>
            </w:pPr>
            <w:r>
              <w:t xml:space="preserve">Способ назначения </w:t>
            </w:r>
            <w:r>
              <w:rPr>
                <w:lang w:val="en-US"/>
              </w:rPr>
              <w:t>IP</w:t>
            </w:r>
            <w:r>
              <w:t>-адреса</w:t>
            </w:r>
          </w:p>
        </w:tc>
      </w:tr>
      <w:tr w:rsidR="001D0867" w14:paraId="32D38B00" w14:textId="77777777" w:rsidTr="001D0867">
        <w:tc>
          <w:tcPr>
            <w:tcW w:w="4672" w:type="dxa"/>
          </w:tcPr>
          <w:p w14:paraId="2E28BABF" w14:textId="5FDD67D3" w:rsidR="001D0867" w:rsidRPr="001D0867" w:rsidRDefault="001D0867" w:rsidP="00D17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ONBOOT</w:t>
            </w:r>
          </w:p>
        </w:tc>
        <w:tc>
          <w:tcPr>
            <w:tcW w:w="4673" w:type="dxa"/>
          </w:tcPr>
          <w:p w14:paraId="6B90F352" w14:textId="4A9C8273" w:rsidR="001D0867" w:rsidRDefault="00056AE3" w:rsidP="00061EC5">
            <w:pPr>
              <w:jc w:val="both"/>
            </w:pPr>
            <w:r>
              <w:t>Способ запуска сетевого интерфейса</w:t>
            </w:r>
          </w:p>
        </w:tc>
      </w:tr>
      <w:tr w:rsidR="001D0867" w14:paraId="6D5CDA61" w14:textId="77777777" w:rsidTr="001D0867">
        <w:tc>
          <w:tcPr>
            <w:tcW w:w="4672" w:type="dxa"/>
          </w:tcPr>
          <w:p w14:paraId="78883C5D" w14:textId="15539D1A" w:rsidR="001D0867" w:rsidRPr="001D0867" w:rsidRDefault="001D0867" w:rsidP="00D17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4673" w:type="dxa"/>
          </w:tcPr>
          <w:p w14:paraId="1D80B2EC" w14:textId="3382EE8B" w:rsidR="001D0867" w:rsidRDefault="001D0867" w:rsidP="00061EC5">
            <w:pPr>
              <w:jc w:val="both"/>
            </w:pPr>
            <w:r>
              <w:t>Уникальный идентификатор сетевого интерфейса</w:t>
            </w:r>
          </w:p>
        </w:tc>
      </w:tr>
      <w:tr w:rsidR="001D0867" w14:paraId="2B13FABA" w14:textId="77777777" w:rsidTr="001D0867">
        <w:tc>
          <w:tcPr>
            <w:tcW w:w="4672" w:type="dxa"/>
          </w:tcPr>
          <w:p w14:paraId="1D4837F5" w14:textId="5765729A" w:rsidR="001D0867" w:rsidRDefault="001D0867" w:rsidP="00D17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4673" w:type="dxa"/>
          </w:tcPr>
          <w:p w14:paraId="76977297" w14:textId="1E0CB2A7" w:rsidR="001D0867" w:rsidRPr="001D0867" w:rsidRDefault="001D0867" w:rsidP="00061EC5">
            <w:pPr>
              <w:jc w:val="both"/>
            </w:pPr>
            <w:r>
              <w:t>Имя сетевого адаптера</w:t>
            </w:r>
          </w:p>
        </w:tc>
      </w:tr>
      <w:tr w:rsidR="001D0867" w14:paraId="29C713A8" w14:textId="77777777" w:rsidTr="001D0867">
        <w:tc>
          <w:tcPr>
            <w:tcW w:w="4672" w:type="dxa"/>
          </w:tcPr>
          <w:p w14:paraId="46DC4895" w14:textId="6D605A0B" w:rsidR="001D0867" w:rsidRDefault="001D0867" w:rsidP="00D17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IPV4_FAILURE_FATAL</w:t>
            </w:r>
          </w:p>
        </w:tc>
        <w:tc>
          <w:tcPr>
            <w:tcW w:w="4673" w:type="dxa"/>
          </w:tcPr>
          <w:p w14:paraId="0BD948B6" w14:textId="18709DD2" w:rsidR="001D0867" w:rsidRPr="001D0867" w:rsidRDefault="001D0867" w:rsidP="00061EC5">
            <w:pPr>
              <w:jc w:val="both"/>
            </w:pPr>
            <w:r>
              <w:t xml:space="preserve">Отключение сетевого интерфейса с </w:t>
            </w:r>
            <w:r>
              <w:rPr>
                <w:lang w:val="en-US"/>
              </w:rPr>
              <w:t>ip</w:t>
            </w:r>
            <w:r>
              <w:t xml:space="preserve"> адресом </w:t>
            </w:r>
            <w:r>
              <w:rPr>
                <w:lang w:val="en-US"/>
              </w:rPr>
              <w:t>v</w:t>
            </w:r>
            <w:r w:rsidRPr="001D0867">
              <w:t>4</w:t>
            </w:r>
          </w:p>
        </w:tc>
      </w:tr>
      <w:tr w:rsidR="001D0867" w14:paraId="1A651221" w14:textId="77777777" w:rsidTr="001D0867">
        <w:tc>
          <w:tcPr>
            <w:tcW w:w="4672" w:type="dxa"/>
          </w:tcPr>
          <w:p w14:paraId="24255DDB" w14:textId="348C3B1D" w:rsidR="001D0867" w:rsidRDefault="001D0867" w:rsidP="00D17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IPV6_FAILURE_FATAL</w:t>
            </w:r>
          </w:p>
        </w:tc>
        <w:tc>
          <w:tcPr>
            <w:tcW w:w="4673" w:type="dxa"/>
          </w:tcPr>
          <w:p w14:paraId="488E6928" w14:textId="7CD6CDF1" w:rsidR="001D0867" w:rsidRPr="000205D2" w:rsidRDefault="001D0867" w:rsidP="00061EC5">
            <w:pPr>
              <w:jc w:val="both"/>
            </w:pPr>
            <w:r>
              <w:t xml:space="preserve">Отключение сетевого интерфейса с </w:t>
            </w:r>
            <w:r>
              <w:rPr>
                <w:lang w:val="en-US"/>
              </w:rPr>
              <w:t>ip</w:t>
            </w:r>
            <w:r>
              <w:t xml:space="preserve"> адресом </w:t>
            </w:r>
            <w:r>
              <w:rPr>
                <w:lang w:val="en-US"/>
              </w:rPr>
              <w:t>v</w:t>
            </w:r>
            <w:r w:rsidR="000205D2" w:rsidRPr="000205D2">
              <w:t>6</w:t>
            </w:r>
          </w:p>
        </w:tc>
      </w:tr>
      <w:tr w:rsidR="001D0867" w14:paraId="2324AF0A" w14:textId="77777777" w:rsidTr="001D0867">
        <w:tc>
          <w:tcPr>
            <w:tcW w:w="4672" w:type="dxa"/>
          </w:tcPr>
          <w:p w14:paraId="1AF82EA0" w14:textId="5CC182D2" w:rsidR="001D0867" w:rsidRDefault="001D0867" w:rsidP="00D17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IPV6_AUTOCONF</w:t>
            </w:r>
          </w:p>
        </w:tc>
        <w:tc>
          <w:tcPr>
            <w:tcW w:w="4673" w:type="dxa"/>
          </w:tcPr>
          <w:p w14:paraId="3E216B78" w14:textId="7FCF19F0" w:rsidR="001D0867" w:rsidRPr="005D3D97" w:rsidRDefault="005D3D97" w:rsidP="001D0867">
            <w:pPr>
              <w:jc w:val="both"/>
            </w:pPr>
            <w:r>
              <w:t xml:space="preserve">Разрешает или запрещает </w:t>
            </w:r>
            <w:r w:rsidR="008C5A81">
              <w:t>авто конфигурирование</w:t>
            </w:r>
            <w:r>
              <w:t xml:space="preserve"> i</w:t>
            </w:r>
            <w:proofErr w:type="spellStart"/>
            <w:r>
              <w:rPr>
                <w:lang w:val="en-US"/>
              </w:rPr>
              <w:t>pv</w:t>
            </w:r>
            <w:proofErr w:type="spellEnd"/>
            <w:r w:rsidRPr="005D3D97">
              <w:t>6</w:t>
            </w:r>
          </w:p>
        </w:tc>
      </w:tr>
    </w:tbl>
    <w:p w14:paraId="1BDF1BF7" w14:textId="06579CA9" w:rsidR="001D0867" w:rsidRDefault="001D0867" w:rsidP="00061EC5">
      <w:pPr>
        <w:jc w:val="both"/>
      </w:pPr>
    </w:p>
    <w:p w14:paraId="61B33F1D" w14:textId="53E88F0C" w:rsidR="00233DEA" w:rsidRPr="008D37AB" w:rsidRDefault="00233DEA" w:rsidP="008D37AB">
      <w:pPr>
        <w:jc w:val="center"/>
        <w:rPr>
          <w:b/>
          <w:bCs/>
        </w:rPr>
      </w:pPr>
      <w:r w:rsidRPr="008D37AB">
        <w:rPr>
          <w:b/>
          <w:bCs/>
        </w:rPr>
        <w:t xml:space="preserve">Настройка </w:t>
      </w:r>
      <w:r w:rsidRPr="008D37AB">
        <w:rPr>
          <w:b/>
          <w:bCs/>
          <w:lang w:val="en-US"/>
        </w:rPr>
        <w:t xml:space="preserve">DNS (1 </w:t>
      </w:r>
      <w:r w:rsidRPr="008D37AB">
        <w:rPr>
          <w:b/>
          <w:bCs/>
        </w:rPr>
        <w:t>способ)</w:t>
      </w:r>
    </w:p>
    <w:p w14:paraId="1BC498E7" w14:textId="570DA41F" w:rsidR="00233DEA" w:rsidRDefault="00233DEA" w:rsidP="00233DEA">
      <w:pPr>
        <w:pStyle w:val="a4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mcedit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sysconfig</w:t>
      </w:r>
      <w:proofErr w:type="spellEnd"/>
      <w:r w:rsidR="002136E9">
        <w:rPr>
          <w:lang w:val="en-US"/>
        </w:rPr>
        <w:t>/network-scripts/</w:t>
      </w:r>
      <w:proofErr w:type="spellStart"/>
      <w:r w:rsidR="002136E9">
        <w:rPr>
          <w:lang w:val="en-US"/>
        </w:rPr>
        <w:t>ifcfg</w:t>
      </w:r>
      <w:proofErr w:type="spellEnd"/>
      <w:r w:rsidR="002136E9">
        <w:rPr>
          <w:lang w:val="en-US"/>
        </w:rPr>
        <w:t xml:space="preserve"> – (</w:t>
      </w:r>
      <w:r w:rsidR="002136E9">
        <w:t>имя</w:t>
      </w:r>
      <w:r w:rsidR="002136E9" w:rsidRPr="002136E9">
        <w:rPr>
          <w:lang w:val="en-US"/>
        </w:rPr>
        <w:t xml:space="preserve"> </w:t>
      </w:r>
      <w:r w:rsidR="002136E9">
        <w:t>интерфейса</w:t>
      </w:r>
      <w:r w:rsidR="002136E9" w:rsidRPr="002136E9">
        <w:rPr>
          <w:lang w:val="en-US"/>
        </w:rPr>
        <w:t>)</w:t>
      </w:r>
    </w:p>
    <w:p w14:paraId="415E0BE8" w14:textId="7D78B43B" w:rsidR="002136E9" w:rsidRDefault="002136E9" w:rsidP="00233DEA">
      <w:pPr>
        <w:pStyle w:val="a4"/>
        <w:numPr>
          <w:ilvl w:val="0"/>
          <w:numId w:val="2"/>
        </w:numPr>
        <w:jc w:val="both"/>
      </w:pPr>
      <w:r>
        <w:t xml:space="preserve">Добавить в конфигурацию </w:t>
      </w:r>
      <w:r>
        <w:rPr>
          <w:lang w:val="en-US"/>
        </w:rPr>
        <w:t>DNS</w:t>
      </w:r>
      <w:r w:rsidRPr="002136E9">
        <w:t xml:space="preserve">1= </w:t>
      </w:r>
      <w:r>
        <w:rPr>
          <w:lang w:val="en-US"/>
        </w:rPr>
        <w:t>DNS</w:t>
      </w:r>
      <w:r w:rsidRPr="002136E9">
        <w:t xml:space="preserve">2= </w:t>
      </w:r>
    </w:p>
    <w:p w14:paraId="7BD16528" w14:textId="7D43A469" w:rsidR="00233DEA" w:rsidRPr="002136E9" w:rsidRDefault="002136E9" w:rsidP="008D37AB">
      <w:pPr>
        <w:pStyle w:val="a4"/>
        <w:numPr>
          <w:ilvl w:val="0"/>
          <w:numId w:val="2"/>
        </w:numPr>
        <w:jc w:val="both"/>
      </w:pPr>
      <w:r>
        <w:rPr>
          <w:lang w:val="en-US"/>
        </w:rPr>
        <w:t>Service</w:t>
      </w:r>
      <w:r w:rsidRPr="002136E9">
        <w:t xml:space="preserve"> </w:t>
      </w:r>
      <w:r>
        <w:rPr>
          <w:lang w:val="en-US"/>
        </w:rPr>
        <w:t>network</w:t>
      </w:r>
      <w:r w:rsidRPr="002136E9">
        <w:t xml:space="preserve"> </w:t>
      </w:r>
      <w:r>
        <w:rPr>
          <w:lang w:val="en-US"/>
        </w:rPr>
        <w:t>restart</w:t>
      </w:r>
      <w:r w:rsidRPr="002136E9">
        <w:t xml:space="preserve"> – </w:t>
      </w:r>
      <w:r>
        <w:t>перезагрузка</w:t>
      </w:r>
      <w:r w:rsidRPr="002136E9">
        <w:t xml:space="preserve"> </w:t>
      </w:r>
      <w:r>
        <w:t>сети</w:t>
      </w:r>
      <w:r w:rsidRPr="002136E9">
        <w:t xml:space="preserve"> (</w:t>
      </w:r>
      <w:r>
        <w:t>после</w:t>
      </w:r>
      <w:r w:rsidRPr="002136E9">
        <w:t xml:space="preserve"> </w:t>
      </w:r>
      <w:r>
        <w:t>конфигурации)</w:t>
      </w:r>
    </w:p>
    <w:p w14:paraId="69C5B32F" w14:textId="058C2A84" w:rsidR="00233DEA" w:rsidRDefault="00233DEA" w:rsidP="00EA732C">
      <w:pPr>
        <w:pStyle w:val="a4"/>
        <w:ind w:left="0"/>
        <w:jc w:val="center"/>
      </w:pPr>
      <w:r w:rsidRPr="00233DEA">
        <w:rPr>
          <w:noProof/>
          <w:lang w:eastAsia="ru-RU"/>
        </w:rPr>
        <w:lastRenderedPageBreak/>
        <w:drawing>
          <wp:inline distT="0" distB="0" distL="0" distR="0" wp14:anchorId="490705D8" wp14:editId="2D781BF7">
            <wp:extent cx="4115374" cy="3791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ADC4" w14:textId="77777777" w:rsidR="00C043A1" w:rsidRDefault="00C043A1" w:rsidP="00233DEA">
      <w:pPr>
        <w:pStyle w:val="a4"/>
        <w:jc w:val="both"/>
      </w:pPr>
    </w:p>
    <w:p w14:paraId="77A4632E" w14:textId="18B1CA06" w:rsidR="008D37AB" w:rsidRPr="000974C5" w:rsidRDefault="00C043A1" w:rsidP="00C043A1">
      <w:pPr>
        <w:pStyle w:val="a4"/>
        <w:jc w:val="center"/>
        <w:rPr>
          <w:lang w:val="en-US"/>
        </w:rPr>
      </w:pPr>
      <w:r w:rsidRPr="008D37AB">
        <w:rPr>
          <w:b/>
          <w:bCs/>
        </w:rPr>
        <w:t xml:space="preserve">Настройка </w:t>
      </w:r>
      <w:r w:rsidRPr="008D37AB">
        <w:rPr>
          <w:b/>
          <w:bCs/>
          <w:lang w:val="en-US"/>
        </w:rPr>
        <w:t xml:space="preserve">DNS </w:t>
      </w:r>
      <w:r w:rsidR="000974C5">
        <w:rPr>
          <w:b/>
          <w:bCs/>
          <w:lang w:val="en-US"/>
        </w:rPr>
        <w:t>(</w:t>
      </w:r>
      <w:r w:rsidR="008D37AB" w:rsidRPr="00C043A1">
        <w:rPr>
          <w:b/>
          <w:bCs/>
        </w:rPr>
        <w:t>2 способ</w:t>
      </w:r>
      <w:r w:rsidR="000974C5">
        <w:rPr>
          <w:b/>
          <w:bCs/>
          <w:lang w:val="en-US"/>
        </w:rPr>
        <w:t>)</w:t>
      </w:r>
    </w:p>
    <w:p w14:paraId="292B8AE9" w14:textId="0626C010" w:rsidR="008D37AB" w:rsidRPr="008D37AB" w:rsidRDefault="008D37AB" w:rsidP="00EA732C">
      <w:pPr>
        <w:pStyle w:val="a4"/>
        <w:numPr>
          <w:ilvl w:val="0"/>
          <w:numId w:val="3"/>
        </w:numPr>
        <w:ind w:left="0" w:firstLine="0"/>
        <w:jc w:val="both"/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resolv.conf</w:t>
      </w:r>
      <w:proofErr w:type="spellEnd"/>
    </w:p>
    <w:p w14:paraId="17A2DE16" w14:textId="615BA23A" w:rsidR="008D37AB" w:rsidRDefault="008D37AB" w:rsidP="00EA732C">
      <w:pPr>
        <w:pStyle w:val="a4"/>
        <w:numPr>
          <w:ilvl w:val="0"/>
          <w:numId w:val="3"/>
        </w:numPr>
        <w:ind w:left="0" w:firstLine="0"/>
        <w:jc w:val="both"/>
      </w:pPr>
      <w:r>
        <w:t xml:space="preserve">Дописать </w:t>
      </w:r>
      <w:proofErr w:type="spellStart"/>
      <w:r>
        <w:rPr>
          <w:lang w:val="en-US"/>
        </w:rPr>
        <w:t>nameserver</w:t>
      </w:r>
      <w:proofErr w:type="spellEnd"/>
      <w:r w:rsidRPr="008D37AB">
        <w:t xml:space="preserve"> (</w:t>
      </w:r>
      <w:r>
        <w:t xml:space="preserve">адрес </w:t>
      </w:r>
      <w:r>
        <w:rPr>
          <w:lang w:val="en-US"/>
        </w:rPr>
        <w:t>DNS</w:t>
      </w:r>
      <w:r>
        <w:t xml:space="preserve"> сервера)</w:t>
      </w:r>
    </w:p>
    <w:p w14:paraId="136B87E7" w14:textId="48FBCE9C" w:rsidR="00F21CB3" w:rsidRDefault="00F21CB3" w:rsidP="00EA732C">
      <w:pPr>
        <w:pStyle w:val="a4"/>
        <w:ind w:left="0"/>
        <w:jc w:val="center"/>
      </w:pPr>
      <w:r w:rsidRPr="00F21CB3">
        <w:rPr>
          <w:noProof/>
          <w:lang w:eastAsia="ru-RU"/>
        </w:rPr>
        <w:drawing>
          <wp:inline distT="0" distB="0" distL="0" distR="0" wp14:anchorId="7F32069E" wp14:editId="3D34D455">
            <wp:extent cx="5734850" cy="1066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FC6D" w14:textId="508576A5" w:rsidR="00AC3B9B" w:rsidRDefault="00F21CB3" w:rsidP="00EA732C">
      <w:pPr>
        <w:pStyle w:val="a4"/>
        <w:ind w:left="0"/>
        <w:jc w:val="center"/>
      </w:pPr>
      <w:r w:rsidRPr="00F21CB3">
        <w:rPr>
          <w:noProof/>
          <w:lang w:eastAsia="ru-RU"/>
        </w:rPr>
        <w:drawing>
          <wp:inline distT="0" distB="0" distL="0" distR="0" wp14:anchorId="5D8DC4D0" wp14:editId="22C45773">
            <wp:extent cx="5134692" cy="1781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87D0" w14:textId="59D7F14E" w:rsidR="00BC41DF" w:rsidRDefault="00BC41DF" w:rsidP="00AC3B9B">
      <w:pPr>
        <w:pStyle w:val="a4"/>
        <w:ind w:left="1080"/>
        <w:jc w:val="both"/>
      </w:pPr>
    </w:p>
    <w:p w14:paraId="4C5126C2" w14:textId="5240B19E" w:rsidR="00BC41DF" w:rsidRPr="00E06363" w:rsidRDefault="00BC41DF" w:rsidP="00E06363">
      <w:pPr>
        <w:pStyle w:val="a4"/>
        <w:ind w:left="1080"/>
        <w:jc w:val="center"/>
        <w:rPr>
          <w:b/>
          <w:bCs/>
        </w:rPr>
      </w:pPr>
      <w:r w:rsidRPr="00E06363">
        <w:rPr>
          <w:b/>
          <w:bCs/>
        </w:rPr>
        <w:t xml:space="preserve">Настройка сетевого адаптера на несколько </w:t>
      </w:r>
      <w:r w:rsidRPr="00E06363">
        <w:rPr>
          <w:b/>
          <w:bCs/>
          <w:lang w:val="en-US"/>
        </w:rPr>
        <w:t>IP</w:t>
      </w:r>
      <w:r w:rsidRPr="00E06363">
        <w:rPr>
          <w:b/>
          <w:bCs/>
        </w:rPr>
        <w:t xml:space="preserve"> адресов</w:t>
      </w:r>
    </w:p>
    <w:p w14:paraId="16EAD4FD" w14:textId="789F4488" w:rsidR="00BC41DF" w:rsidRDefault="00BC41DF" w:rsidP="00AC3B9B">
      <w:pPr>
        <w:pStyle w:val="a4"/>
        <w:ind w:left="1080"/>
        <w:jc w:val="bot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dnf</w:t>
      </w:r>
      <w:proofErr w:type="spellEnd"/>
      <w:r>
        <w:rPr>
          <w:lang w:val="en-US"/>
        </w:rPr>
        <w:t xml:space="preserve"> install mc</w:t>
      </w:r>
    </w:p>
    <w:p w14:paraId="1114FFA8" w14:textId="7AC6E0BB" w:rsidR="00BC41DF" w:rsidRDefault="00BC41DF" w:rsidP="00AC3B9B">
      <w:pPr>
        <w:pStyle w:val="a4"/>
        <w:ind w:left="1080"/>
        <w:jc w:val="bot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mcedit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sysconfig</w:t>
      </w:r>
      <w:proofErr w:type="spellEnd"/>
      <w:r>
        <w:rPr>
          <w:lang w:val="en-US"/>
        </w:rPr>
        <w:t>/network-scripts/</w:t>
      </w:r>
      <w:proofErr w:type="spellStart"/>
      <w:r>
        <w:rPr>
          <w:lang w:val="en-US"/>
        </w:rPr>
        <w:t>ifcfg</w:t>
      </w:r>
      <w:proofErr w:type="spellEnd"/>
      <w:r>
        <w:rPr>
          <w:lang w:val="en-US"/>
        </w:rPr>
        <w:t>- (</w:t>
      </w:r>
      <w:r>
        <w:t>имя</w:t>
      </w:r>
      <w:r w:rsidRPr="00BC41DF">
        <w:rPr>
          <w:lang w:val="en-US"/>
        </w:rPr>
        <w:t xml:space="preserve"> </w:t>
      </w:r>
      <w:r>
        <w:t>интерфейса</w:t>
      </w:r>
      <w:r w:rsidRPr="00BC41DF">
        <w:rPr>
          <w:lang w:val="en-US"/>
        </w:rPr>
        <w:t>)</w:t>
      </w:r>
    </w:p>
    <w:p w14:paraId="3AA8641D" w14:textId="2BE6FA46" w:rsidR="00F746AF" w:rsidRPr="00BB5BF9" w:rsidRDefault="00F746AF" w:rsidP="00AC3B9B">
      <w:pPr>
        <w:pStyle w:val="a4"/>
        <w:ind w:left="1080"/>
        <w:jc w:val="both"/>
      </w:pPr>
      <w:r>
        <w:rPr>
          <w:lang w:val="en-US"/>
        </w:rPr>
        <w:t>Service network restart</w:t>
      </w:r>
      <w:r w:rsidR="00BB5BF9">
        <w:rPr>
          <w:lang w:val="en-US"/>
        </w:rPr>
        <w:t xml:space="preserve"> - </w:t>
      </w:r>
      <w:r w:rsidR="00BB5BF9">
        <w:t>перезагрузка</w:t>
      </w:r>
    </w:p>
    <w:p w14:paraId="1088A48B" w14:textId="53A24978" w:rsidR="00F746AF" w:rsidRDefault="00E06363" w:rsidP="00317260">
      <w:pPr>
        <w:pStyle w:val="a4"/>
        <w:ind w:left="1080"/>
        <w:jc w:val="center"/>
        <w:rPr>
          <w:lang w:val="en-US"/>
        </w:rPr>
      </w:pPr>
      <w:r w:rsidRPr="00E06363">
        <w:rPr>
          <w:noProof/>
          <w:lang w:eastAsia="ru-RU"/>
        </w:rPr>
        <w:lastRenderedPageBreak/>
        <w:drawing>
          <wp:inline distT="0" distB="0" distL="0" distR="0" wp14:anchorId="4BBC6DCC" wp14:editId="16CCFD02">
            <wp:extent cx="3877216" cy="38962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6B72" w14:textId="77777777" w:rsidR="00161EEE" w:rsidRDefault="00161EEE" w:rsidP="00635410">
      <w:pPr>
        <w:pStyle w:val="a4"/>
        <w:spacing w:line="360" w:lineRule="auto"/>
        <w:ind w:left="1077"/>
        <w:jc w:val="center"/>
        <w:rPr>
          <w:lang w:val="en-US"/>
        </w:rPr>
      </w:pP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4092"/>
        <w:gridCol w:w="4173"/>
      </w:tblGrid>
      <w:tr w:rsidR="00562DDD" w14:paraId="5A965B41" w14:textId="77777777" w:rsidTr="0063538A">
        <w:tc>
          <w:tcPr>
            <w:tcW w:w="4092" w:type="dxa"/>
          </w:tcPr>
          <w:p w14:paraId="3B991EA9" w14:textId="122E4D08" w:rsidR="00562DDD" w:rsidRPr="00161EEE" w:rsidRDefault="00562DDD" w:rsidP="00317260">
            <w:pPr>
              <w:pStyle w:val="a4"/>
              <w:ind w:left="0"/>
              <w:jc w:val="center"/>
              <w:rPr>
                <w:b/>
                <w:bCs/>
              </w:rPr>
            </w:pPr>
            <w:r w:rsidRPr="00161EEE">
              <w:rPr>
                <w:b/>
                <w:bCs/>
              </w:rPr>
              <w:t>Команда</w:t>
            </w:r>
          </w:p>
        </w:tc>
        <w:tc>
          <w:tcPr>
            <w:tcW w:w="4173" w:type="dxa"/>
          </w:tcPr>
          <w:p w14:paraId="7C3A1075" w14:textId="4FAE76FC" w:rsidR="00562DDD" w:rsidRPr="00161EEE" w:rsidRDefault="00562DDD" w:rsidP="00317260">
            <w:pPr>
              <w:pStyle w:val="a4"/>
              <w:ind w:left="0"/>
              <w:jc w:val="center"/>
              <w:rPr>
                <w:b/>
                <w:bCs/>
              </w:rPr>
            </w:pPr>
            <w:r w:rsidRPr="00161EEE">
              <w:rPr>
                <w:b/>
                <w:bCs/>
              </w:rPr>
              <w:t>Назначение</w:t>
            </w:r>
          </w:p>
        </w:tc>
      </w:tr>
      <w:tr w:rsidR="00562DDD" w14:paraId="08026FEC" w14:textId="77777777" w:rsidTr="0063538A">
        <w:tc>
          <w:tcPr>
            <w:tcW w:w="4092" w:type="dxa"/>
          </w:tcPr>
          <w:p w14:paraId="5537A51A" w14:textId="247C20FE" w:rsidR="00562DDD" w:rsidRPr="00102B56" w:rsidRDefault="00102B56" w:rsidP="00317260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Ifdown</w:t>
            </w:r>
            <w:proofErr w:type="spellEnd"/>
            <w:r>
              <w:rPr>
                <w:lang w:val="en-US"/>
              </w:rPr>
              <w:t xml:space="preserve"> </w:t>
            </w:r>
            <w:r>
              <w:t>(имя интерфейса)</w:t>
            </w:r>
          </w:p>
        </w:tc>
        <w:tc>
          <w:tcPr>
            <w:tcW w:w="4173" w:type="dxa"/>
          </w:tcPr>
          <w:p w14:paraId="52C5C424" w14:textId="1CFF4C31" w:rsidR="00562DDD" w:rsidRPr="00562DDD" w:rsidRDefault="00562DDD" w:rsidP="00317260">
            <w:pPr>
              <w:pStyle w:val="a4"/>
              <w:ind w:left="0"/>
              <w:jc w:val="center"/>
            </w:pPr>
            <w:r>
              <w:t>Отключить указанный сетевой интерфейс</w:t>
            </w:r>
          </w:p>
        </w:tc>
      </w:tr>
      <w:tr w:rsidR="00562DDD" w14:paraId="1FC58A15" w14:textId="77777777" w:rsidTr="0063538A">
        <w:tc>
          <w:tcPr>
            <w:tcW w:w="4092" w:type="dxa"/>
          </w:tcPr>
          <w:p w14:paraId="608C7837" w14:textId="28282218" w:rsidR="00562DDD" w:rsidRDefault="007136B2" w:rsidP="00317260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Ifup</w:t>
            </w:r>
            <w:proofErr w:type="spellEnd"/>
            <w:r>
              <w:rPr>
                <w:lang w:val="en-US"/>
              </w:rPr>
              <w:t xml:space="preserve"> </w:t>
            </w:r>
            <w:r>
              <w:t>(имя интерфейса)</w:t>
            </w:r>
          </w:p>
        </w:tc>
        <w:tc>
          <w:tcPr>
            <w:tcW w:w="4173" w:type="dxa"/>
          </w:tcPr>
          <w:p w14:paraId="07ECBAC3" w14:textId="0E0565C0" w:rsidR="00562DDD" w:rsidRPr="00B57183" w:rsidRDefault="00B57183" w:rsidP="00317260">
            <w:pPr>
              <w:pStyle w:val="a4"/>
              <w:ind w:left="0"/>
              <w:jc w:val="center"/>
            </w:pPr>
            <w:r>
              <w:t>Поднять указанный сетевой интерфейс</w:t>
            </w:r>
          </w:p>
        </w:tc>
      </w:tr>
      <w:tr w:rsidR="00562DDD" w:rsidRPr="00B57183" w14:paraId="2E482B2B" w14:textId="77777777" w:rsidTr="0063538A">
        <w:tc>
          <w:tcPr>
            <w:tcW w:w="4092" w:type="dxa"/>
          </w:tcPr>
          <w:p w14:paraId="784F06CA" w14:textId="7F2C9BE3" w:rsidR="00562DDD" w:rsidRDefault="00B57183" w:rsidP="00317260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Ifconfig</w:t>
            </w:r>
            <w:proofErr w:type="spellEnd"/>
          </w:p>
        </w:tc>
        <w:tc>
          <w:tcPr>
            <w:tcW w:w="4173" w:type="dxa"/>
          </w:tcPr>
          <w:p w14:paraId="0AC4784F" w14:textId="56BEFFAB" w:rsidR="00562DDD" w:rsidRPr="00B57183" w:rsidRDefault="00B57183" w:rsidP="00317260">
            <w:pPr>
              <w:pStyle w:val="a4"/>
              <w:ind w:left="0"/>
              <w:jc w:val="center"/>
            </w:pPr>
            <w:r>
              <w:t>Проверить информацию о всех интерфейсах</w:t>
            </w:r>
          </w:p>
        </w:tc>
      </w:tr>
      <w:tr w:rsidR="00562DDD" w14:paraId="6B25A6CF" w14:textId="77777777" w:rsidTr="0063538A">
        <w:tc>
          <w:tcPr>
            <w:tcW w:w="4092" w:type="dxa"/>
          </w:tcPr>
          <w:p w14:paraId="21ACDA81" w14:textId="7688C5EF" w:rsidR="00562DDD" w:rsidRDefault="00B57183" w:rsidP="00317260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Service network restart</w:t>
            </w:r>
          </w:p>
        </w:tc>
        <w:tc>
          <w:tcPr>
            <w:tcW w:w="4173" w:type="dxa"/>
          </w:tcPr>
          <w:p w14:paraId="7F473E15" w14:textId="49DB4B9F" w:rsidR="00562DDD" w:rsidRPr="00B57183" w:rsidRDefault="00B57183" w:rsidP="00317260">
            <w:pPr>
              <w:pStyle w:val="a4"/>
              <w:ind w:left="0"/>
              <w:jc w:val="center"/>
              <w:rPr>
                <w:lang w:val="en-US"/>
              </w:rPr>
            </w:pPr>
            <w:r>
              <w:t xml:space="preserve">Перезапуск сервиса </w:t>
            </w:r>
            <w:r>
              <w:rPr>
                <w:lang w:val="en-US"/>
              </w:rPr>
              <w:t>network</w:t>
            </w:r>
          </w:p>
        </w:tc>
      </w:tr>
      <w:tr w:rsidR="00562DDD" w14:paraId="1BC0E10C" w14:textId="77777777" w:rsidTr="0063538A">
        <w:tc>
          <w:tcPr>
            <w:tcW w:w="4092" w:type="dxa"/>
          </w:tcPr>
          <w:p w14:paraId="1E7D44B8" w14:textId="6FAC79FD" w:rsidR="00562DDD" w:rsidRDefault="00B57183" w:rsidP="00317260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Ping host</w:t>
            </w:r>
          </w:p>
        </w:tc>
        <w:tc>
          <w:tcPr>
            <w:tcW w:w="4173" w:type="dxa"/>
          </w:tcPr>
          <w:p w14:paraId="46C20183" w14:textId="16B25B03" w:rsidR="00562DDD" w:rsidRPr="00B57183" w:rsidRDefault="00B57183" w:rsidP="00317260">
            <w:pPr>
              <w:pStyle w:val="a4"/>
              <w:ind w:left="0"/>
              <w:jc w:val="center"/>
            </w:pPr>
            <w:r>
              <w:t>Выводит таблицу маршрутизации</w:t>
            </w:r>
          </w:p>
        </w:tc>
      </w:tr>
      <w:tr w:rsidR="00562DDD" w:rsidRPr="00B57183" w14:paraId="0FF96D12" w14:textId="77777777" w:rsidTr="0063538A">
        <w:tc>
          <w:tcPr>
            <w:tcW w:w="4092" w:type="dxa"/>
          </w:tcPr>
          <w:p w14:paraId="518656C2" w14:textId="2A8C5FCC" w:rsidR="00562DDD" w:rsidRDefault="00B57183" w:rsidP="00317260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Whois</w:t>
            </w:r>
            <w:proofErr w:type="spellEnd"/>
            <w:r>
              <w:rPr>
                <w:lang w:val="en-US"/>
              </w:rPr>
              <w:t xml:space="preserve"> domain</w:t>
            </w:r>
          </w:p>
        </w:tc>
        <w:tc>
          <w:tcPr>
            <w:tcW w:w="4173" w:type="dxa"/>
          </w:tcPr>
          <w:p w14:paraId="29BB42AB" w14:textId="09DB5157" w:rsidR="00562DDD" w:rsidRPr="00B57183" w:rsidRDefault="00B57183" w:rsidP="00317260">
            <w:pPr>
              <w:pStyle w:val="a4"/>
              <w:ind w:left="0"/>
              <w:jc w:val="center"/>
            </w:pPr>
            <w:r>
              <w:t xml:space="preserve">Получить информацию </w:t>
            </w:r>
            <w:proofErr w:type="spellStart"/>
            <w:r>
              <w:rPr>
                <w:lang w:val="en-US"/>
              </w:rPr>
              <w:t>whois</w:t>
            </w:r>
            <w:proofErr w:type="spellEnd"/>
            <w:r w:rsidRPr="00B57183">
              <w:t xml:space="preserve"> </w:t>
            </w:r>
            <w:r>
              <w:t>для домена</w:t>
            </w:r>
          </w:p>
        </w:tc>
      </w:tr>
      <w:tr w:rsidR="00B57183" w:rsidRPr="00B57183" w14:paraId="2D2D909E" w14:textId="77777777" w:rsidTr="0063538A">
        <w:tc>
          <w:tcPr>
            <w:tcW w:w="4092" w:type="dxa"/>
          </w:tcPr>
          <w:p w14:paraId="6CFD6803" w14:textId="618B58A4" w:rsidR="00B57183" w:rsidRDefault="00B57183" w:rsidP="00317260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Dig domain</w:t>
            </w:r>
          </w:p>
        </w:tc>
        <w:tc>
          <w:tcPr>
            <w:tcW w:w="4173" w:type="dxa"/>
          </w:tcPr>
          <w:p w14:paraId="508C3080" w14:textId="4AB5A73B" w:rsidR="00B57183" w:rsidRPr="00B57183" w:rsidRDefault="00B57183" w:rsidP="00317260">
            <w:pPr>
              <w:pStyle w:val="a4"/>
              <w:ind w:left="0"/>
              <w:jc w:val="center"/>
            </w:pPr>
            <w:r>
              <w:t xml:space="preserve">Получить </w:t>
            </w:r>
            <w:r>
              <w:rPr>
                <w:lang w:val="en-US"/>
              </w:rPr>
              <w:t>DNS</w:t>
            </w:r>
            <w:r>
              <w:t xml:space="preserve"> информацию о домене</w:t>
            </w:r>
          </w:p>
        </w:tc>
      </w:tr>
    </w:tbl>
    <w:p w14:paraId="7D523535" w14:textId="3FBB40BB" w:rsidR="00EB016B" w:rsidRPr="00B57183" w:rsidRDefault="00EB016B" w:rsidP="00052D6C">
      <w:bookmarkStart w:id="0" w:name="_GoBack"/>
      <w:bookmarkEnd w:id="0"/>
    </w:p>
    <w:sectPr w:rsidR="00EB016B" w:rsidRPr="00B57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80FF5"/>
    <w:multiLevelType w:val="hybridMultilevel"/>
    <w:tmpl w:val="18025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25D60"/>
    <w:multiLevelType w:val="hybridMultilevel"/>
    <w:tmpl w:val="90BE3B36"/>
    <w:lvl w:ilvl="0" w:tplc="E13EC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F6DAA"/>
    <w:multiLevelType w:val="hybridMultilevel"/>
    <w:tmpl w:val="7E285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B5"/>
    <w:rsid w:val="00015BC1"/>
    <w:rsid w:val="000205D2"/>
    <w:rsid w:val="00047422"/>
    <w:rsid w:val="00052D6C"/>
    <w:rsid w:val="00056AE3"/>
    <w:rsid w:val="00061EC5"/>
    <w:rsid w:val="0008623B"/>
    <w:rsid w:val="000974C5"/>
    <w:rsid w:val="000A56EB"/>
    <w:rsid w:val="000B3CA5"/>
    <w:rsid w:val="000C2F74"/>
    <w:rsid w:val="000D4FB8"/>
    <w:rsid w:val="00102B56"/>
    <w:rsid w:val="00147AB1"/>
    <w:rsid w:val="00161EEE"/>
    <w:rsid w:val="001775A7"/>
    <w:rsid w:val="001A715B"/>
    <w:rsid w:val="001D0867"/>
    <w:rsid w:val="001E3B93"/>
    <w:rsid w:val="002136E9"/>
    <w:rsid w:val="00216027"/>
    <w:rsid w:val="00233DEA"/>
    <w:rsid w:val="002D6ECA"/>
    <w:rsid w:val="002D70A8"/>
    <w:rsid w:val="002F49B2"/>
    <w:rsid w:val="003108A5"/>
    <w:rsid w:val="00311B20"/>
    <w:rsid w:val="00317260"/>
    <w:rsid w:val="0033715D"/>
    <w:rsid w:val="003753B5"/>
    <w:rsid w:val="00377B0D"/>
    <w:rsid w:val="00392239"/>
    <w:rsid w:val="003951A0"/>
    <w:rsid w:val="004108EC"/>
    <w:rsid w:val="0043001B"/>
    <w:rsid w:val="004520BF"/>
    <w:rsid w:val="00454CC3"/>
    <w:rsid w:val="004B359B"/>
    <w:rsid w:val="004F5383"/>
    <w:rsid w:val="005274C8"/>
    <w:rsid w:val="005510BD"/>
    <w:rsid w:val="00561DA9"/>
    <w:rsid w:val="00562DDD"/>
    <w:rsid w:val="00583F91"/>
    <w:rsid w:val="005C407B"/>
    <w:rsid w:val="005C528A"/>
    <w:rsid w:val="005D3D97"/>
    <w:rsid w:val="005F7FD8"/>
    <w:rsid w:val="00601889"/>
    <w:rsid w:val="0063538A"/>
    <w:rsid w:val="00635410"/>
    <w:rsid w:val="0066783F"/>
    <w:rsid w:val="00677E34"/>
    <w:rsid w:val="006A6653"/>
    <w:rsid w:val="006F6C7B"/>
    <w:rsid w:val="007136B2"/>
    <w:rsid w:val="00737AFD"/>
    <w:rsid w:val="007504A6"/>
    <w:rsid w:val="007B5C02"/>
    <w:rsid w:val="007D20DF"/>
    <w:rsid w:val="00866A4B"/>
    <w:rsid w:val="00886500"/>
    <w:rsid w:val="008B71D7"/>
    <w:rsid w:val="008C5A81"/>
    <w:rsid w:val="008D37AB"/>
    <w:rsid w:val="008F5469"/>
    <w:rsid w:val="00960AE6"/>
    <w:rsid w:val="009631DD"/>
    <w:rsid w:val="009C2E5F"/>
    <w:rsid w:val="009E4E93"/>
    <w:rsid w:val="009E68F4"/>
    <w:rsid w:val="00A70068"/>
    <w:rsid w:val="00A8663B"/>
    <w:rsid w:val="00AC3B9B"/>
    <w:rsid w:val="00AC7216"/>
    <w:rsid w:val="00B04E58"/>
    <w:rsid w:val="00B13119"/>
    <w:rsid w:val="00B15DB3"/>
    <w:rsid w:val="00B27293"/>
    <w:rsid w:val="00B4181C"/>
    <w:rsid w:val="00B57183"/>
    <w:rsid w:val="00B97D17"/>
    <w:rsid w:val="00BB4D13"/>
    <w:rsid w:val="00BB5BF9"/>
    <w:rsid w:val="00BC41DF"/>
    <w:rsid w:val="00C02AE4"/>
    <w:rsid w:val="00C043A1"/>
    <w:rsid w:val="00CA30A5"/>
    <w:rsid w:val="00D17BFA"/>
    <w:rsid w:val="00D27389"/>
    <w:rsid w:val="00D434C8"/>
    <w:rsid w:val="00D667AF"/>
    <w:rsid w:val="00DC3EFF"/>
    <w:rsid w:val="00E06363"/>
    <w:rsid w:val="00E11A2E"/>
    <w:rsid w:val="00E23BED"/>
    <w:rsid w:val="00E6052B"/>
    <w:rsid w:val="00E92111"/>
    <w:rsid w:val="00E958B3"/>
    <w:rsid w:val="00EA732C"/>
    <w:rsid w:val="00EB016B"/>
    <w:rsid w:val="00EC2A5F"/>
    <w:rsid w:val="00EC4608"/>
    <w:rsid w:val="00ED7E2A"/>
    <w:rsid w:val="00F14643"/>
    <w:rsid w:val="00F16ED5"/>
    <w:rsid w:val="00F21CB3"/>
    <w:rsid w:val="00F248F1"/>
    <w:rsid w:val="00F271DD"/>
    <w:rsid w:val="00F34BF9"/>
    <w:rsid w:val="00F6681D"/>
    <w:rsid w:val="00F732CB"/>
    <w:rsid w:val="00F746AF"/>
    <w:rsid w:val="00F8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208F"/>
  <w15:chartTrackingRefBased/>
  <w15:docId w15:val="{51850174-FDB9-4090-8656-364F2B22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BE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2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schkv .</dc:creator>
  <cp:keywords/>
  <dc:description/>
  <cp:lastModifiedBy>Andrey</cp:lastModifiedBy>
  <cp:revision>117</cp:revision>
  <dcterms:created xsi:type="dcterms:W3CDTF">2021-09-04T09:45:00Z</dcterms:created>
  <dcterms:modified xsi:type="dcterms:W3CDTF">2021-09-11T10:47:00Z</dcterms:modified>
</cp:coreProperties>
</file>