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5197" w14:textId="1012587C" w:rsidR="004C400F" w:rsidRPr="000E3955" w:rsidRDefault="002758F0">
      <w:pPr>
        <w:rPr>
          <w:b/>
          <w:bCs/>
        </w:rPr>
      </w:pPr>
      <w:r w:rsidRPr="000E3955">
        <w:rPr>
          <w:b/>
          <w:bCs/>
        </w:rPr>
        <w:t>Принципы построения универсальной программы для автоматизации измерений.</w:t>
      </w:r>
    </w:p>
    <w:p w14:paraId="737D53C2" w14:textId="77777777" w:rsidR="00E256C3" w:rsidRDefault="00E256C3"/>
    <w:p w14:paraId="571C4D4D" w14:textId="67AC1E63" w:rsidR="00E256C3" w:rsidRPr="005807C0" w:rsidRDefault="00E256C3" w:rsidP="00EB3F6F">
      <w:pPr>
        <w:ind w:firstLine="708"/>
      </w:pPr>
      <w:r>
        <w:t>Программа автоматизации написана</w:t>
      </w:r>
      <w:r w:rsidR="00B01360">
        <w:t xml:space="preserve"> на языке программирования </w:t>
      </w:r>
      <w:r w:rsidR="00B01360">
        <w:rPr>
          <w:lang w:val="en-US"/>
        </w:rPr>
        <w:t>Python</w:t>
      </w:r>
      <w:r w:rsidR="00B01360" w:rsidRPr="00B01360">
        <w:t xml:space="preserve"> </w:t>
      </w:r>
      <w:r w:rsidR="00B01360">
        <w:t xml:space="preserve">с использованием фреймворка </w:t>
      </w:r>
      <w:r w:rsidR="00B01360">
        <w:rPr>
          <w:lang w:val="en-US"/>
        </w:rPr>
        <w:t>QT</w:t>
      </w:r>
      <w:r w:rsidR="00485852">
        <w:t xml:space="preserve"> </w:t>
      </w:r>
      <w:r w:rsidR="00B01360" w:rsidRPr="00B01360">
        <w:t xml:space="preserve">5. </w:t>
      </w:r>
      <w:r w:rsidR="00B01360">
        <w:t xml:space="preserve">Для всех приборов, подлежащих автоматизации, выделен базовый класс, содержащий общие свойства и методы. Под каждый прибор создается свой класс, наследующий методы базового класса. </w:t>
      </w:r>
      <w:r w:rsidR="00485852">
        <w:t>В качестве единого входного окна на компьютере для всех приборов выбран последовательный порт. Для приборов, не имеющих интерфейса связи в виде последовательного порта</w:t>
      </w:r>
      <w:r w:rsidR="008561E3">
        <w:t xml:space="preserve">, </w:t>
      </w:r>
      <w:r w:rsidR="00485852">
        <w:t>применяются переходники на последовательный порт.</w:t>
      </w:r>
      <w:r w:rsidR="008561E3">
        <w:t xml:space="preserve"> Для каждого прибора в программе создается его цифровая копия. В ходе работы установки приборы могут производить действия по заранее заданным таймерам</w:t>
      </w:r>
      <w:r w:rsidR="00EB3F6F">
        <w:t xml:space="preserve">, </w:t>
      </w:r>
      <w:r w:rsidR="008561E3">
        <w:t>по сигналу от других приборов или установки. Установка может включать в себя до 6 приборов.</w:t>
      </w:r>
      <w:r w:rsidR="007411EE">
        <w:t xml:space="preserve"> Данные могут быть записаны в форматах </w:t>
      </w:r>
      <w:r w:rsidR="007411EE" w:rsidRPr="007411EE">
        <w:t>.</w:t>
      </w:r>
      <w:r w:rsidR="007411EE">
        <w:rPr>
          <w:lang w:val="en-US"/>
        </w:rPr>
        <w:t>txt</w:t>
      </w:r>
      <w:r w:rsidR="007411EE" w:rsidRPr="007411EE">
        <w:t>, .</w:t>
      </w:r>
      <w:r w:rsidR="007411EE">
        <w:rPr>
          <w:lang w:val="en-US"/>
        </w:rPr>
        <w:t>xslx</w:t>
      </w:r>
      <w:r w:rsidR="007411EE" w:rsidRPr="007411EE">
        <w:t>, .</w:t>
      </w:r>
      <w:r w:rsidR="007411EE" w:rsidRPr="007411EE">
        <w:rPr>
          <w:lang w:val="en-US"/>
        </w:rPr>
        <w:t>opju</w:t>
      </w:r>
      <w:r w:rsidR="007411EE" w:rsidRPr="007411EE">
        <w:t xml:space="preserve">.  </w:t>
      </w:r>
      <w:r w:rsidR="007411EE">
        <w:t>Эксперимент может быть поставлен на паузу или остановлен в любой момент времени. В программе можно задать количество измерений каждого прибора и количество повторов всего эксперимента.</w:t>
      </w:r>
      <w:r w:rsidR="005807C0" w:rsidRPr="005807C0">
        <w:t xml:space="preserve"> </w:t>
      </w:r>
      <w:r w:rsidR="005807C0">
        <w:t>Конфигурация установки может быть сохранена и впоследствии открыта.</w:t>
      </w:r>
      <w:r w:rsidR="00C138FF">
        <w:t xml:space="preserve"> В ходе работы программы ведется текстовый лог с информационными сообщениями, сообщениями об ошибках или предупреждениях.</w:t>
      </w:r>
    </w:p>
    <w:p w14:paraId="7ADB2273" w14:textId="77777777" w:rsidR="007411EE" w:rsidRPr="007411EE" w:rsidRDefault="007411EE"/>
    <w:p w14:paraId="7968ABC6" w14:textId="77777777" w:rsidR="00B8738A" w:rsidRDefault="00B8738A" w:rsidP="00B8738A">
      <w:r>
        <w:t>Программа разделена на модули</w:t>
      </w:r>
      <w:r w:rsidRPr="000E3955">
        <w:t>:</w:t>
      </w:r>
    </w:p>
    <w:p w14:paraId="3F92BE8B" w14:textId="77777777" w:rsidR="00B8738A" w:rsidRDefault="00B8738A" w:rsidP="00B8738A">
      <w:r w:rsidRPr="00B8738A">
        <w:t xml:space="preserve">- </w:t>
      </w:r>
      <w:r>
        <w:t>Контроллер установки.</w:t>
      </w:r>
    </w:p>
    <w:p w14:paraId="7BA4BED2" w14:textId="77777777" w:rsidR="00B8738A" w:rsidRDefault="00B8738A" w:rsidP="00B8738A">
      <w:r>
        <w:t>- Модуль анализа корректности настроек, методов подключения и коллизий триггеров приборов.</w:t>
      </w:r>
    </w:p>
    <w:p w14:paraId="7A3986CE" w14:textId="77777777" w:rsidR="00B8738A" w:rsidRDefault="00B8738A" w:rsidP="00B8738A">
      <w:r>
        <w:t>- Базовый класс приборов.</w:t>
      </w:r>
    </w:p>
    <w:p w14:paraId="0BF58B3E" w14:textId="77777777" w:rsidR="00B8738A" w:rsidRDefault="00B8738A" w:rsidP="00B8738A">
      <w:r>
        <w:t>- Модуль графического интерфейса.</w:t>
      </w:r>
    </w:p>
    <w:p w14:paraId="65EB8D7B" w14:textId="77777777" w:rsidR="00B8738A" w:rsidRDefault="00B8738A" w:rsidP="00B8738A">
      <w:r>
        <w:t>- Модуль сохранения установки.</w:t>
      </w:r>
    </w:p>
    <w:p w14:paraId="189F9E39" w14:textId="77777777" w:rsidR="00B8738A" w:rsidRPr="000E3955" w:rsidRDefault="00B8738A" w:rsidP="00B8738A">
      <w:r>
        <w:t>- Модуль сохранения данных.</w:t>
      </w:r>
    </w:p>
    <w:p w14:paraId="0E84CB05" w14:textId="77777777" w:rsidR="007411EE" w:rsidRDefault="007411EE"/>
    <w:p w14:paraId="6D1013E4" w14:textId="1F98B6D3" w:rsidR="00EB3F6F" w:rsidRPr="007411EE" w:rsidRDefault="00EB3F6F">
      <w:r>
        <w:t>Планируется разработать модуль-конструктор для добавления любого нового прибора.</w:t>
      </w:r>
    </w:p>
    <w:p w14:paraId="3E019006" w14:textId="77777777" w:rsidR="002758F0" w:rsidRDefault="002758F0"/>
    <w:sectPr w:rsidR="0027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30"/>
    <w:rsid w:val="000E3955"/>
    <w:rsid w:val="002758F0"/>
    <w:rsid w:val="00343B30"/>
    <w:rsid w:val="00485852"/>
    <w:rsid w:val="004C400F"/>
    <w:rsid w:val="005807C0"/>
    <w:rsid w:val="005944C8"/>
    <w:rsid w:val="007411EE"/>
    <w:rsid w:val="008561E3"/>
    <w:rsid w:val="00B01360"/>
    <w:rsid w:val="00B8738A"/>
    <w:rsid w:val="00C138FF"/>
    <w:rsid w:val="00E256C3"/>
    <w:rsid w:val="00EB3F6F"/>
    <w:rsid w:val="00F1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EFB8"/>
  <w15:chartTrackingRefBased/>
  <w15:docId w15:val="{AFC9080C-6743-4DE5-A398-9B278D81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Захидов Дмитрий Сергеевич</dc:creator>
  <cp:keywords/>
  <dc:description/>
  <cp:lastModifiedBy>Захидов Дмитрий Сергеевич</cp:lastModifiedBy>
  <cp:revision>12</cp:revision>
  <dcterms:created xsi:type="dcterms:W3CDTF">2024-03-22T10:56:00Z</dcterms:created>
  <dcterms:modified xsi:type="dcterms:W3CDTF">2024-03-22T12:07:00Z</dcterms:modified>
</cp:coreProperties>
</file>