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733/2023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Плотникова Елена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«23» июня 2023г. сроком на 12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Плотникова Елена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08.07.1969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Плотникова Елена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ул.Сикейроса, д. 12 кв. 124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40 14 115149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11 Отдела УФМС России по Санкт-Петербургу и ЛО в Выборгском районе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