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850/2023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«26»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Абрамова Наталья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«29» мая 2023г. (заезд в санаторий и оформление документов производится с 13.00 первого дня)по «11» июня 2023г. сроком на 13 дней (отъезд – до 11.00 последнего дня заезда для отдыха и лечения в Унитарном предприятии «АСБ Санаторий Спутник»)  стоимостью 61100 (шестьдесят одна тысяча сто)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Абрамова Наталья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12.05.1959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Абрамова Наталья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Москва,ул.Ясеневая,д.32 кор.1 кв 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45 07 362014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"Орехово-Борисово Южное" г. Москвы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