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956/2023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«05»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Хломко Людмила Евгеньевна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«04» июля 2023г. (заезд в санаторий и оформление документов производится с 13.00 первого дня)по «16» июля 2023г. сроком на 12 дней (отъезд – до 11.00 последнего дня заезда для отдыха и лечения в Унитарном предприятии «АСБ Санаторий Спутник»)  стоимостью 2280 (две тысячи двести восемьдесят)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24.11.1976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Хломко Людмила Евгеньевна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Гродно, ул. Белуша, д.20б, кв.76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КН2434178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Октябрьским РОВД г. Гродно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