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1215/2023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«31»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Хмелевска Ирина Евгеньевна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 в номер «Одноместный однокомнатный первой категории в корпусах» на период с «11» июля 2023г. (заезд в санаторий и оформление документов производится с 13.00 первого дня)по «20» июля 2023г. сроком на 9 дней (отъезд – до 11.00 последнего дня заезда для отдыха и лечения в Унитарном предприятии «АСБ Санаторий Спутник»)  стоимостью 1183 (одна тысяча сто восемьдесят три) евро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Хмелевска Ирина Евгеньевна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10.05.1968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Другое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Хмелевскис Жанс Анатольевич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16.03.1966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Другое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Хмелевска Ирина Евгеньевна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Другое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Латвия, Даугавпилс, Стадиона 8-38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LV1215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паспортный отдел г.Даугавпилс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