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94C4" w14:textId="77777777" w:rsidR="00036DE3" w:rsidRDefault="00000000">
      <w:pPr>
        <w:spacing w:before="2400" w:after="240"/>
        <w:jc w:val="center"/>
      </w:pPr>
      <w:r>
        <w:rPr>
          <w:b/>
          <w:bCs/>
          <w:color w:val="1F4E79"/>
          <w:sz w:val="56"/>
          <w:szCs w:val="56"/>
        </w:rPr>
        <w:t>ESXi Remediation Workflow</w:t>
      </w:r>
    </w:p>
    <w:p w14:paraId="1A4EE944" w14:textId="77777777" w:rsidR="00036DE3" w:rsidRDefault="00000000">
      <w:pPr>
        <w:spacing w:after="600"/>
        <w:jc w:val="center"/>
      </w:pPr>
      <w:r>
        <w:rPr>
          <w:color w:val="595959"/>
          <w:sz w:val="36"/>
          <w:szCs w:val="36"/>
        </w:rPr>
        <w:t>Architecture Phase Deliverables</w:t>
      </w:r>
    </w:p>
    <w:p w14:paraId="605782CF" w14:textId="77777777" w:rsidR="00036DE3" w:rsidRDefault="00000000">
      <w:pPr>
        <w:spacing w:after="120"/>
        <w:jc w:val="center"/>
      </w:pPr>
      <w:r>
        <w:rPr>
          <w:sz w:val="22"/>
          <w:szCs w:val="22"/>
        </w:rPr>
        <w:t>Project: Automated ESXi Host Patching via VCF Automation 9 Service Catalog</w:t>
      </w:r>
    </w:p>
    <w:p w14:paraId="18422661" w14:textId="77777777" w:rsidR="00036DE3" w:rsidRDefault="00000000">
      <w:pPr>
        <w:spacing w:after="120"/>
        <w:jc w:val="center"/>
      </w:pPr>
      <w:r>
        <w:rPr>
          <w:sz w:val="22"/>
          <w:szCs w:val="22"/>
        </w:rPr>
        <w:t>Reference: Dell KB 000345284 (out-of-band ESXi patching)</w:t>
      </w:r>
    </w:p>
    <w:p w14:paraId="3CC70F49" w14:textId="77777777" w:rsidR="00036DE3" w:rsidRDefault="00000000">
      <w:pPr>
        <w:spacing w:after="600"/>
        <w:jc w:val="center"/>
      </w:pPr>
      <w:r>
        <w:rPr>
          <w:i/>
          <w:iCs/>
          <w:sz w:val="22"/>
          <w:szCs w:val="22"/>
        </w:rPr>
        <w:t>Phase: Architecture — Design Inputs Locked</w:t>
      </w:r>
    </w:p>
    <w:p w14:paraId="3BA23844" w14:textId="1259D43C" w:rsidR="005D734F" w:rsidRDefault="00000000">
      <w:pPr>
        <w:spacing w:before="1200"/>
        <w:jc w:val="center"/>
        <w:rPr>
          <w:b/>
          <w:bCs/>
          <w:sz w:val="22"/>
          <w:szCs w:val="22"/>
        </w:rPr>
      </w:pPr>
      <w:r>
        <w:rPr>
          <w:b/>
          <w:bCs/>
          <w:sz w:val="22"/>
          <w:szCs w:val="22"/>
        </w:rPr>
        <w:t>Document Status: For Review</w:t>
      </w:r>
    </w:p>
    <w:p w14:paraId="1B2FAD42" w14:textId="77777777" w:rsidR="005D734F" w:rsidRDefault="005D734F">
      <w:pPr>
        <w:rPr>
          <w:b/>
          <w:bCs/>
          <w:sz w:val="22"/>
          <w:szCs w:val="22"/>
        </w:rPr>
      </w:pPr>
      <w:r>
        <w:rPr>
          <w:b/>
          <w:bCs/>
          <w:sz w:val="22"/>
          <w:szCs w:val="22"/>
        </w:rPr>
        <w:br w:type="page"/>
      </w:r>
    </w:p>
    <w:p w14:paraId="650BD791" w14:textId="77777777" w:rsidR="00036DE3" w:rsidRDefault="00036DE3">
      <w:pPr>
        <w:spacing w:before="1200"/>
        <w:jc w:val="center"/>
      </w:pPr>
    </w:p>
    <w:sdt>
      <w:sdtPr>
        <w:rPr>
          <w:rFonts w:ascii="Arial" w:eastAsia="Arial" w:hAnsi="Arial" w:cs="Arial"/>
          <w:color w:val="auto"/>
          <w:sz w:val="20"/>
          <w:szCs w:val="20"/>
        </w:rPr>
        <w:id w:val="-411855979"/>
        <w:docPartObj>
          <w:docPartGallery w:val="Table of Contents"/>
          <w:docPartUnique/>
        </w:docPartObj>
      </w:sdtPr>
      <w:sdtEndPr>
        <w:rPr>
          <w:b/>
          <w:bCs/>
          <w:noProof/>
        </w:rPr>
      </w:sdtEndPr>
      <w:sdtContent>
        <w:p w14:paraId="1D9F580B" w14:textId="32E68202" w:rsidR="005D734F" w:rsidRDefault="005D734F">
          <w:pPr>
            <w:pStyle w:val="TOCHeading"/>
          </w:pPr>
          <w:r>
            <w:t>Contents</w:t>
          </w:r>
        </w:p>
        <w:p w14:paraId="73CDD139" w14:textId="1167D391" w:rsidR="005D734F" w:rsidRDefault="005D734F">
          <w:pPr>
            <w:pStyle w:val="TOC1"/>
            <w:tabs>
              <w:tab w:val="right" w:leader="dot" w:pos="9350"/>
            </w:tabs>
            <w:rPr>
              <w:noProof/>
            </w:rPr>
          </w:pPr>
          <w:r>
            <w:fldChar w:fldCharType="begin"/>
          </w:r>
          <w:r>
            <w:instrText xml:space="preserve"> TOC \o "1-3" \h \z \u </w:instrText>
          </w:r>
          <w:r>
            <w:fldChar w:fldCharType="separate"/>
          </w:r>
          <w:hyperlink w:anchor="_Toc229066822" w:history="1">
            <w:r w:rsidRPr="001A15AD">
              <w:rPr>
                <w:rStyle w:val="Hyperlink"/>
                <w:noProof/>
              </w:rPr>
              <w:t>1. Component Diagram</w:t>
            </w:r>
            <w:r>
              <w:rPr>
                <w:noProof/>
                <w:webHidden/>
              </w:rPr>
              <w:tab/>
            </w:r>
            <w:r>
              <w:rPr>
                <w:noProof/>
                <w:webHidden/>
              </w:rPr>
              <w:fldChar w:fldCharType="begin"/>
            </w:r>
            <w:r>
              <w:rPr>
                <w:noProof/>
                <w:webHidden/>
              </w:rPr>
              <w:instrText xml:space="preserve"> PAGEREF _Toc229066822 \h </w:instrText>
            </w:r>
            <w:r>
              <w:rPr>
                <w:noProof/>
                <w:webHidden/>
              </w:rPr>
            </w:r>
            <w:r>
              <w:rPr>
                <w:noProof/>
                <w:webHidden/>
              </w:rPr>
              <w:fldChar w:fldCharType="separate"/>
            </w:r>
            <w:r>
              <w:rPr>
                <w:noProof/>
                <w:webHidden/>
              </w:rPr>
              <w:t>3</w:t>
            </w:r>
            <w:r>
              <w:rPr>
                <w:noProof/>
                <w:webHidden/>
              </w:rPr>
              <w:fldChar w:fldCharType="end"/>
            </w:r>
          </w:hyperlink>
        </w:p>
        <w:p w14:paraId="39E06BB2" w14:textId="537330F9" w:rsidR="005D734F" w:rsidRDefault="005D734F">
          <w:pPr>
            <w:pStyle w:val="TOC2"/>
            <w:tabs>
              <w:tab w:val="right" w:leader="dot" w:pos="9350"/>
            </w:tabs>
            <w:rPr>
              <w:noProof/>
            </w:rPr>
          </w:pPr>
          <w:hyperlink w:anchor="_Toc229066823" w:history="1">
            <w:r w:rsidRPr="001A15AD">
              <w:rPr>
                <w:rStyle w:val="Hyperlink"/>
                <w:noProof/>
              </w:rPr>
              <w:t>1.1 Component Inventory</w:t>
            </w:r>
            <w:r>
              <w:rPr>
                <w:noProof/>
                <w:webHidden/>
              </w:rPr>
              <w:tab/>
            </w:r>
            <w:r>
              <w:rPr>
                <w:noProof/>
                <w:webHidden/>
              </w:rPr>
              <w:fldChar w:fldCharType="begin"/>
            </w:r>
            <w:r>
              <w:rPr>
                <w:noProof/>
                <w:webHidden/>
              </w:rPr>
              <w:instrText xml:space="preserve"> PAGEREF _Toc229066823 \h </w:instrText>
            </w:r>
            <w:r>
              <w:rPr>
                <w:noProof/>
                <w:webHidden/>
              </w:rPr>
            </w:r>
            <w:r>
              <w:rPr>
                <w:noProof/>
                <w:webHidden/>
              </w:rPr>
              <w:fldChar w:fldCharType="separate"/>
            </w:r>
            <w:r>
              <w:rPr>
                <w:noProof/>
                <w:webHidden/>
              </w:rPr>
              <w:t>3</w:t>
            </w:r>
            <w:r>
              <w:rPr>
                <w:noProof/>
                <w:webHidden/>
              </w:rPr>
              <w:fldChar w:fldCharType="end"/>
            </w:r>
          </w:hyperlink>
        </w:p>
        <w:p w14:paraId="71906C65" w14:textId="5153C5EA" w:rsidR="005D734F" w:rsidRDefault="005D734F">
          <w:pPr>
            <w:pStyle w:val="TOC2"/>
            <w:tabs>
              <w:tab w:val="right" w:leader="dot" w:pos="9350"/>
            </w:tabs>
            <w:rPr>
              <w:noProof/>
            </w:rPr>
          </w:pPr>
          <w:hyperlink w:anchor="_Toc229066824" w:history="1">
            <w:r w:rsidRPr="001A15AD">
              <w:rPr>
                <w:rStyle w:val="Hyperlink"/>
                <w:noProof/>
              </w:rPr>
              <w:t>1.2 Logical Relationships</w:t>
            </w:r>
            <w:r>
              <w:rPr>
                <w:noProof/>
                <w:webHidden/>
              </w:rPr>
              <w:tab/>
            </w:r>
            <w:r>
              <w:rPr>
                <w:noProof/>
                <w:webHidden/>
              </w:rPr>
              <w:fldChar w:fldCharType="begin"/>
            </w:r>
            <w:r>
              <w:rPr>
                <w:noProof/>
                <w:webHidden/>
              </w:rPr>
              <w:instrText xml:space="preserve"> PAGEREF _Toc229066824 \h </w:instrText>
            </w:r>
            <w:r>
              <w:rPr>
                <w:noProof/>
                <w:webHidden/>
              </w:rPr>
            </w:r>
            <w:r>
              <w:rPr>
                <w:noProof/>
                <w:webHidden/>
              </w:rPr>
              <w:fldChar w:fldCharType="separate"/>
            </w:r>
            <w:r>
              <w:rPr>
                <w:noProof/>
                <w:webHidden/>
              </w:rPr>
              <w:t>3</w:t>
            </w:r>
            <w:r>
              <w:rPr>
                <w:noProof/>
                <w:webHidden/>
              </w:rPr>
              <w:fldChar w:fldCharType="end"/>
            </w:r>
          </w:hyperlink>
        </w:p>
        <w:p w14:paraId="4C9B4BA3" w14:textId="481A7366" w:rsidR="005D734F" w:rsidRDefault="005D734F">
          <w:pPr>
            <w:pStyle w:val="TOC2"/>
            <w:tabs>
              <w:tab w:val="right" w:leader="dot" w:pos="9350"/>
            </w:tabs>
            <w:rPr>
              <w:noProof/>
            </w:rPr>
          </w:pPr>
          <w:hyperlink w:anchor="_Toc229066825" w:history="1">
            <w:r w:rsidRPr="001A15AD">
              <w:rPr>
                <w:rStyle w:val="Hyperlink"/>
                <w:noProof/>
              </w:rPr>
              <w:t>1.3 Integration Points</w:t>
            </w:r>
            <w:r>
              <w:rPr>
                <w:noProof/>
                <w:webHidden/>
              </w:rPr>
              <w:tab/>
            </w:r>
            <w:r>
              <w:rPr>
                <w:noProof/>
                <w:webHidden/>
              </w:rPr>
              <w:fldChar w:fldCharType="begin"/>
            </w:r>
            <w:r>
              <w:rPr>
                <w:noProof/>
                <w:webHidden/>
              </w:rPr>
              <w:instrText xml:space="preserve"> PAGEREF _Toc229066825 \h </w:instrText>
            </w:r>
            <w:r>
              <w:rPr>
                <w:noProof/>
                <w:webHidden/>
              </w:rPr>
            </w:r>
            <w:r>
              <w:rPr>
                <w:noProof/>
                <w:webHidden/>
              </w:rPr>
              <w:fldChar w:fldCharType="separate"/>
            </w:r>
            <w:r>
              <w:rPr>
                <w:noProof/>
                <w:webHidden/>
              </w:rPr>
              <w:t>4</w:t>
            </w:r>
            <w:r>
              <w:rPr>
                <w:noProof/>
                <w:webHidden/>
              </w:rPr>
              <w:fldChar w:fldCharType="end"/>
            </w:r>
          </w:hyperlink>
        </w:p>
        <w:p w14:paraId="7CB18A3F" w14:textId="11D40B3B" w:rsidR="005D734F" w:rsidRDefault="005D734F">
          <w:pPr>
            <w:pStyle w:val="TOC1"/>
            <w:tabs>
              <w:tab w:val="right" w:leader="dot" w:pos="9350"/>
            </w:tabs>
            <w:rPr>
              <w:noProof/>
            </w:rPr>
          </w:pPr>
          <w:hyperlink w:anchor="_Toc229066826" w:history="1">
            <w:r w:rsidRPr="001A15AD">
              <w:rPr>
                <w:rStyle w:val="Hyperlink"/>
                <w:noProof/>
              </w:rPr>
              <w:t>2. Workflow State Machines</w:t>
            </w:r>
            <w:r>
              <w:rPr>
                <w:noProof/>
                <w:webHidden/>
              </w:rPr>
              <w:tab/>
            </w:r>
            <w:r>
              <w:rPr>
                <w:noProof/>
                <w:webHidden/>
              </w:rPr>
              <w:fldChar w:fldCharType="begin"/>
            </w:r>
            <w:r>
              <w:rPr>
                <w:noProof/>
                <w:webHidden/>
              </w:rPr>
              <w:instrText xml:space="preserve"> PAGEREF _Toc229066826 \h </w:instrText>
            </w:r>
            <w:r>
              <w:rPr>
                <w:noProof/>
                <w:webHidden/>
              </w:rPr>
            </w:r>
            <w:r>
              <w:rPr>
                <w:noProof/>
                <w:webHidden/>
              </w:rPr>
              <w:fldChar w:fldCharType="separate"/>
            </w:r>
            <w:r>
              <w:rPr>
                <w:noProof/>
                <w:webHidden/>
              </w:rPr>
              <w:t>6</w:t>
            </w:r>
            <w:r>
              <w:rPr>
                <w:noProof/>
                <w:webHidden/>
              </w:rPr>
              <w:fldChar w:fldCharType="end"/>
            </w:r>
          </w:hyperlink>
        </w:p>
        <w:p w14:paraId="42119184" w14:textId="63D88FCD" w:rsidR="005D734F" w:rsidRDefault="005D734F">
          <w:pPr>
            <w:pStyle w:val="TOC2"/>
            <w:tabs>
              <w:tab w:val="right" w:leader="dot" w:pos="9350"/>
            </w:tabs>
            <w:rPr>
              <w:noProof/>
            </w:rPr>
          </w:pPr>
          <w:hyperlink w:anchor="_Toc229066827" w:history="1">
            <w:r w:rsidRPr="001A15AD">
              <w:rPr>
                <w:rStyle w:val="Hyperlink"/>
                <w:noProof/>
              </w:rPr>
              <w:t>2.1 Parent — Remediate-ESXi-Clusters</w:t>
            </w:r>
            <w:r>
              <w:rPr>
                <w:noProof/>
                <w:webHidden/>
              </w:rPr>
              <w:tab/>
            </w:r>
            <w:r>
              <w:rPr>
                <w:noProof/>
                <w:webHidden/>
              </w:rPr>
              <w:fldChar w:fldCharType="begin"/>
            </w:r>
            <w:r>
              <w:rPr>
                <w:noProof/>
                <w:webHidden/>
              </w:rPr>
              <w:instrText xml:space="preserve"> PAGEREF _Toc229066827 \h </w:instrText>
            </w:r>
            <w:r>
              <w:rPr>
                <w:noProof/>
                <w:webHidden/>
              </w:rPr>
            </w:r>
            <w:r>
              <w:rPr>
                <w:noProof/>
                <w:webHidden/>
              </w:rPr>
              <w:fldChar w:fldCharType="separate"/>
            </w:r>
            <w:r>
              <w:rPr>
                <w:noProof/>
                <w:webHidden/>
              </w:rPr>
              <w:t>6</w:t>
            </w:r>
            <w:r>
              <w:rPr>
                <w:noProof/>
                <w:webHidden/>
              </w:rPr>
              <w:fldChar w:fldCharType="end"/>
            </w:r>
          </w:hyperlink>
        </w:p>
        <w:p w14:paraId="37084DE5" w14:textId="6950DE70" w:rsidR="005D734F" w:rsidRDefault="005D734F">
          <w:pPr>
            <w:pStyle w:val="TOC3"/>
            <w:tabs>
              <w:tab w:val="right" w:leader="dot" w:pos="9350"/>
            </w:tabs>
            <w:rPr>
              <w:noProof/>
            </w:rPr>
          </w:pPr>
          <w:hyperlink w:anchor="_Toc229066828" w:history="1">
            <w:r w:rsidRPr="001A15AD">
              <w:rPr>
                <w:rStyle w:val="Hyperlink"/>
                <w:noProof/>
              </w:rPr>
              <w:t>State Table</w:t>
            </w:r>
            <w:r>
              <w:rPr>
                <w:noProof/>
                <w:webHidden/>
              </w:rPr>
              <w:tab/>
            </w:r>
            <w:r>
              <w:rPr>
                <w:noProof/>
                <w:webHidden/>
              </w:rPr>
              <w:fldChar w:fldCharType="begin"/>
            </w:r>
            <w:r>
              <w:rPr>
                <w:noProof/>
                <w:webHidden/>
              </w:rPr>
              <w:instrText xml:space="preserve"> PAGEREF _Toc229066828 \h </w:instrText>
            </w:r>
            <w:r>
              <w:rPr>
                <w:noProof/>
                <w:webHidden/>
              </w:rPr>
            </w:r>
            <w:r>
              <w:rPr>
                <w:noProof/>
                <w:webHidden/>
              </w:rPr>
              <w:fldChar w:fldCharType="separate"/>
            </w:r>
            <w:r>
              <w:rPr>
                <w:noProof/>
                <w:webHidden/>
              </w:rPr>
              <w:t>6</w:t>
            </w:r>
            <w:r>
              <w:rPr>
                <w:noProof/>
                <w:webHidden/>
              </w:rPr>
              <w:fldChar w:fldCharType="end"/>
            </w:r>
          </w:hyperlink>
        </w:p>
        <w:p w14:paraId="54A114F8" w14:textId="66967830" w:rsidR="005D734F" w:rsidRDefault="005D734F">
          <w:pPr>
            <w:pStyle w:val="TOC2"/>
            <w:tabs>
              <w:tab w:val="right" w:leader="dot" w:pos="9350"/>
            </w:tabs>
            <w:rPr>
              <w:noProof/>
            </w:rPr>
          </w:pPr>
          <w:hyperlink w:anchor="_Toc229066829" w:history="1">
            <w:r w:rsidRPr="001A15AD">
              <w:rPr>
                <w:rStyle w:val="Hyperlink"/>
                <w:noProof/>
              </w:rPr>
              <w:t>2.2 Per-Cluster — Remediate-ESXi-Cluster</w:t>
            </w:r>
            <w:r>
              <w:rPr>
                <w:noProof/>
                <w:webHidden/>
              </w:rPr>
              <w:tab/>
            </w:r>
            <w:r>
              <w:rPr>
                <w:noProof/>
                <w:webHidden/>
              </w:rPr>
              <w:fldChar w:fldCharType="begin"/>
            </w:r>
            <w:r>
              <w:rPr>
                <w:noProof/>
                <w:webHidden/>
              </w:rPr>
              <w:instrText xml:space="preserve"> PAGEREF _Toc229066829 \h </w:instrText>
            </w:r>
            <w:r>
              <w:rPr>
                <w:noProof/>
                <w:webHidden/>
              </w:rPr>
            </w:r>
            <w:r>
              <w:rPr>
                <w:noProof/>
                <w:webHidden/>
              </w:rPr>
              <w:fldChar w:fldCharType="separate"/>
            </w:r>
            <w:r>
              <w:rPr>
                <w:noProof/>
                <w:webHidden/>
              </w:rPr>
              <w:t>7</w:t>
            </w:r>
            <w:r>
              <w:rPr>
                <w:noProof/>
                <w:webHidden/>
              </w:rPr>
              <w:fldChar w:fldCharType="end"/>
            </w:r>
          </w:hyperlink>
        </w:p>
        <w:p w14:paraId="42AE5293" w14:textId="19D9BD22" w:rsidR="005D734F" w:rsidRDefault="005D734F">
          <w:pPr>
            <w:pStyle w:val="TOC3"/>
            <w:tabs>
              <w:tab w:val="right" w:leader="dot" w:pos="9350"/>
            </w:tabs>
            <w:rPr>
              <w:noProof/>
            </w:rPr>
          </w:pPr>
          <w:hyperlink w:anchor="_Toc229066830" w:history="1">
            <w:r w:rsidRPr="001A15AD">
              <w:rPr>
                <w:rStyle w:val="Hyperlink"/>
                <w:noProof/>
              </w:rPr>
              <w:t>State Table</w:t>
            </w:r>
            <w:r>
              <w:rPr>
                <w:noProof/>
                <w:webHidden/>
              </w:rPr>
              <w:tab/>
            </w:r>
            <w:r>
              <w:rPr>
                <w:noProof/>
                <w:webHidden/>
              </w:rPr>
              <w:fldChar w:fldCharType="begin"/>
            </w:r>
            <w:r>
              <w:rPr>
                <w:noProof/>
                <w:webHidden/>
              </w:rPr>
              <w:instrText xml:space="preserve"> PAGEREF _Toc229066830 \h </w:instrText>
            </w:r>
            <w:r>
              <w:rPr>
                <w:noProof/>
                <w:webHidden/>
              </w:rPr>
            </w:r>
            <w:r>
              <w:rPr>
                <w:noProof/>
                <w:webHidden/>
              </w:rPr>
              <w:fldChar w:fldCharType="separate"/>
            </w:r>
            <w:r>
              <w:rPr>
                <w:noProof/>
                <w:webHidden/>
              </w:rPr>
              <w:t>7</w:t>
            </w:r>
            <w:r>
              <w:rPr>
                <w:noProof/>
                <w:webHidden/>
              </w:rPr>
              <w:fldChar w:fldCharType="end"/>
            </w:r>
          </w:hyperlink>
        </w:p>
        <w:p w14:paraId="34A29B22" w14:textId="28208E33" w:rsidR="005D734F" w:rsidRDefault="005D734F">
          <w:pPr>
            <w:pStyle w:val="TOC2"/>
            <w:tabs>
              <w:tab w:val="right" w:leader="dot" w:pos="9350"/>
            </w:tabs>
            <w:rPr>
              <w:noProof/>
            </w:rPr>
          </w:pPr>
          <w:hyperlink w:anchor="_Toc229066831" w:history="1">
            <w:r w:rsidRPr="001A15AD">
              <w:rPr>
                <w:rStyle w:val="Hyperlink"/>
                <w:noProof/>
              </w:rPr>
              <w:t>2.3 Per-Host — Remediate-ESXi-Host</w:t>
            </w:r>
            <w:r>
              <w:rPr>
                <w:noProof/>
                <w:webHidden/>
              </w:rPr>
              <w:tab/>
            </w:r>
            <w:r>
              <w:rPr>
                <w:noProof/>
                <w:webHidden/>
              </w:rPr>
              <w:fldChar w:fldCharType="begin"/>
            </w:r>
            <w:r>
              <w:rPr>
                <w:noProof/>
                <w:webHidden/>
              </w:rPr>
              <w:instrText xml:space="preserve"> PAGEREF _Toc229066831 \h </w:instrText>
            </w:r>
            <w:r>
              <w:rPr>
                <w:noProof/>
                <w:webHidden/>
              </w:rPr>
            </w:r>
            <w:r>
              <w:rPr>
                <w:noProof/>
                <w:webHidden/>
              </w:rPr>
              <w:fldChar w:fldCharType="separate"/>
            </w:r>
            <w:r>
              <w:rPr>
                <w:noProof/>
                <w:webHidden/>
              </w:rPr>
              <w:t>8</w:t>
            </w:r>
            <w:r>
              <w:rPr>
                <w:noProof/>
                <w:webHidden/>
              </w:rPr>
              <w:fldChar w:fldCharType="end"/>
            </w:r>
          </w:hyperlink>
        </w:p>
        <w:p w14:paraId="5D263700" w14:textId="78D9E97D" w:rsidR="005D734F" w:rsidRDefault="005D734F">
          <w:pPr>
            <w:pStyle w:val="TOC3"/>
            <w:tabs>
              <w:tab w:val="right" w:leader="dot" w:pos="9350"/>
            </w:tabs>
            <w:rPr>
              <w:noProof/>
            </w:rPr>
          </w:pPr>
          <w:hyperlink w:anchor="_Toc229066832" w:history="1">
            <w:r w:rsidRPr="001A15AD">
              <w:rPr>
                <w:rStyle w:val="Hyperlink"/>
                <w:noProof/>
              </w:rPr>
              <w:t>State Table</w:t>
            </w:r>
            <w:r>
              <w:rPr>
                <w:noProof/>
                <w:webHidden/>
              </w:rPr>
              <w:tab/>
            </w:r>
            <w:r>
              <w:rPr>
                <w:noProof/>
                <w:webHidden/>
              </w:rPr>
              <w:fldChar w:fldCharType="begin"/>
            </w:r>
            <w:r>
              <w:rPr>
                <w:noProof/>
                <w:webHidden/>
              </w:rPr>
              <w:instrText xml:space="preserve"> PAGEREF _Toc229066832 \h </w:instrText>
            </w:r>
            <w:r>
              <w:rPr>
                <w:noProof/>
                <w:webHidden/>
              </w:rPr>
            </w:r>
            <w:r>
              <w:rPr>
                <w:noProof/>
                <w:webHidden/>
              </w:rPr>
              <w:fldChar w:fldCharType="separate"/>
            </w:r>
            <w:r>
              <w:rPr>
                <w:noProof/>
                <w:webHidden/>
              </w:rPr>
              <w:t>8</w:t>
            </w:r>
            <w:r>
              <w:rPr>
                <w:noProof/>
                <w:webHidden/>
              </w:rPr>
              <w:fldChar w:fldCharType="end"/>
            </w:r>
          </w:hyperlink>
        </w:p>
        <w:p w14:paraId="1E18D810" w14:textId="46DAB529" w:rsidR="005D734F" w:rsidRDefault="005D734F">
          <w:pPr>
            <w:pStyle w:val="TOC3"/>
            <w:tabs>
              <w:tab w:val="right" w:leader="dot" w:pos="9350"/>
            </w:tabs>
            <w:rPr>
              <w:noProof/>
            </w:rPr>
          </w:pPr>
          <w:hyperlink w:anchor="_Toc229066833" w:history="1">
            <w:r w:rsidRPr="001A15AD">
              <w:rPr>
                <w:rStyle w:val="Hyperlink"/>
                <w:noProof/>
              </w:rPr>
              <w:t>Rollback States (entered on failure per H-state above)</w:t>
            </w:r>
            <w:r>
              <w:rPr>
                <w:noProof/>
                <w:webHidden/>
              </w:rPr>
              <w:tab/>
            </w:r>
            <w:r>
              <w:rPr>
                <w:noProof/>
                <w:webHidden/>
              </w:rPr>
              <w:fldChar w:fldCharType="begin"/>
            </w:r>
            <w:r>
              <w:rPr>
                <w:noProof/>
                <w:webHidden/>
              </w:rPr>
              <w:instrText xml:space="preserve"> PAGEREF _Toc229066833 \h </w:instrText>
            </w:r>
            <w:r>
              <w:rPr>
                <w:noProof/>
                <w:webHidden/>
              </w:rPr>
            </w:r>
            <w:r>
              <w:rPr>
                <w:noProof/>
                <w:webHidden/>
              </w:rPr>
              <w:fldChar w:fldCharType="separate"/>
            </w:r>
            <w:r>
              <w:rPr>
                <w:noProof/>
                <w:webHidden/>
              </w:rPr>
              <w:t>8</w:t>
            </w:r>
            <w:r>
              <w:rPr>
                <w:noProof/>
                <w:webHidden/>
              </w:rPr>
              <w:fldChar w:fldCharType="end"/>
            </w:r>
          </w:hyperlink>
        </w:p>
        <w:p w14:paraId="3A25A838" w14:textId="680AF63C" w:rsidR="005D734F" w:rsidRDefault="005D734F">
          <w:pPr>
            <w:pStyle w:val="TOC1"/>
            <w:tabs>
              <w:tab w:val="right" w:leader="dot" w:pos="9350"/>
            </w:tabs>
            <w:rPr>
              <w:noProof/>
            </w:rPr>
          </w:pPr>
          <w:hyperlink w:anchor="_Toc229066834" w:history="1">
            <w:r w:rsidRPr="001A15AD">
              <w:rPr>
                <w:rStyle w:val="Hyperlink"/>
                <w:noProof/>
              </w:rPr>
              <w:t>3. Configuration Element Schemas</w:t>
            </w:r>
            <w:r>
              <w:rPr>
                <w:noProof/>
                <w:webHidden/>
              </w:rPr>
              <w:tab/>
            </w:r>
            <w:r>
              <w:rPr>
                <w:noProof/>
                <w:webHidden/>
              </w:rPr>
              <w:fldChar w:fldCharType="begin"/>
            </w:r>
            <w:r>
              <w:rPr>
                <w:noProof/>
                <w:webHidden/>
              </w:rPr>
              <w:instrText xml:space="preserve"> PAGEREF _Toc229066834 \h </w:instrText>
            </w:r>
            <w:r>
              <w:rPr>
                <w:noProof/>
                <w:webHidden/>
              </w:rPr>
            </w:r>
            <w:r>
              <w:rPr>
                <w:noProof/>
                <w:webHidden/>
              </w:rPr>
              <w:fldChar w:fldCharType="separate"/>
            </w:r>
            <w:r>
              <w:rPr>
                <w:noProof/>
                <w:webHidden/>
              </w:rPr>
              <w:t>10</w:t>
            </w:r>
            <w:r>
              <w:rPr>
                <w:noProof/>
                <w:webHidden/>
              </w:rPr>
              <w:fldChar w:fldCharType="end"/>
            </w:r>
          </w:hyperlink>
        </w:p>
        <w:p w14:paraId="51B32DFB" w14:textId="02A1DB1B" w:rsidR="005D734F" w:rsidRDefault="005D734F">
          <w:pPr>
            <w:pStyle w:val="TOC2"/>
            <w:tabs>
              <w:tab w:val="right" w:leader="dot" w:pos="9350"/>
            </w:tabs>
            <w:rPr>
              <w:noProof/>
            </w:rPr>
          </w:pPr>
          <w:hyperlink w:anchor="_Toc229066835" w:history="1">
            <w:r w:rsidRPr="001A15AD">
              <w:rPr>
                <w:rStyle w:val="Hyperlink"/>
                <w:noProof/>
              </w:rPr>
              <w:t>3.1 ClusterLocks</w:t>
            </w:r>
            <w:r>
              <w:rPr>
                <w:noProof/>
                <w:webHidden/>
              </w:rPr>
              <w:tab/>
            </w:r>
            <w:r>
              <w:rPr>
                <w:noProof/>
                <w:webHidden/>
              </w:rPr>
              <w:fldChar w:fldCharType="begin"/>
            </w:r>
            <w:r>
              <w:rPr>
                <w:noProof/>
                <w:webHidden/>
              </w:rPr>
              <w:instrText xml:space="preserve"> PAGEREF _Toc229066835 \h </w:instrText>
            </w:r>
            <w:r>
              <w:rPr>
                <w:noProof/>
                <w:webHidden/>
              </w:rPr>
            </w:r>
            <w:r>
              <w:rPr>
                <w:noProof/>
                <w:webHidden/>
              </w:rPr>
              <w:fldChar w:fldCharType="separate"/>
            </w:r>
            <w:r>
              <w:rPr>
                <w:noProof/>
                <w:webHidden/>
              </w:rPr>
              <w:t>10</w:t>
            </w:r>
            <w:r>
              <w:rPr>
                <w:noProof/>
                <w:webHidden/>
              </w:rPr>
              <w:fldChar w:fldCharType="end"/>
            </w:r>
          </w:hyperlink>
        </w:p>
        <w:p w14:paraId="61F7D484" w14:textId="615F3749" w:rsidR="005D734F" w:rsidRDefault="005D734F">
          <w:pPr>
            <w:pStyle w:val="TOC3"/>
            <w:tabs>
              <w:tab w:val="right" w:leader="dot" w:pos="9350"/>
            </w:tabs>
            <w:rPr>
              <w:noProof/>
            </w:rPr>
          </w:pPr>
          <w:hyperlink w:anchor="_Toc229066836" w:history="1">
            <w:r w:rsidRPr="001A15AD">
              <w:rPr>
                <w:rStyle w:val="Hyperlink"/>
                <w:noProof/>
              </w:rPr>
              <w:t>Attributes</w:t>
            </w:r>
            <w:r>
              <w:rPr>
                <w:noProof/>
                <w:webHidden/>
              </w:rPr>
              <w:tab/>
            </w:r>
            <w:r>
              <w:rPr>
                <w:noProof/>
                <w:webHidden/>
              </w:rPr>
              <w:fldChar w:fldCharType="begin"/>
            </w:r>
            <w:r>
              <w:rPr>
                <w:noProof/>
                <w:webHidden/>
              </w:rPr>
              <w:instrText xml:space="preserve"> PAGEREF _Toc229066836 \h </w:instrText>
            </w:r>
            <w:r>
              <w:rPr>
                <w:noProof/>
                <w:webHidden/>
              </w:rPr>
            </w:r>
            <w:r>
              <w:rPr>
                <w:noProof/>
                <w:webHidden/>
              </w:rPr>
              <w:fldChar w:fldCharType="separate"/>
            </w:r>
            <w:r>
              <w:rPr>
                <w:noProof/>
                <w:webHidden/>
              </w:rPr>
              <w:t>10</w:t>
            </w:r>
            <w:r>
              <w:rPr>
                <w:noProof/>
                <w:webHidden/>
              </w:rPr>
              <w:fldChar w:fldCharType="end"/>
            </w:r>
          </w:hyperlink>
        </w:p>
        <w:p w14:paraId="7BA0C017" w14:textId="47E674BE" w:rsidR="005D734F" w:rsidRDefault="005D734F">
          <w:pPr>
            <w:pStyle w:val="TOC3"/>
            <w:tabs>
              <w:tab w:val="right" w:leader="dot" w:pos="9350"/>
            </w:tabs>
            <w:rPr>
              <w:noProof/>
            </w:rPr>
          </w:pPr>
          <w:hyperlink w:anchor="_Toc229066837" w:history="1">
            <w:r w:rsidRPr="001A15AD">
              <w:rPr>
                <w:rStyle w:val="Hyperlink"/>
                <w:noProof/>
              </w:rPr>
              <w:t>Per-entry value schema (Properties object)</w:t>
            </w:r>
            <w:r>
              <w:rPr>
                <w:noProof/>
                <w:webHidden/>
              </w:rPr>
              <w:tab/>
            </w:r>
            <w:r>
              <w:rPr>
                <w:noProof/>
                <w:webHidden/>
              </w:rPr>
              <w:fldChar w:fldCharType="begin"/>
            </w:r>
            <w:r>
              <w:rPr>
                <w:noProof/>
                <w:webHidden/>
              </w:rPr>
              <w:instrText xml:space="preserve"> PAGEREF _Toc229066837 \h </w:instrText>
            </w:r>
            <w:r>
              <w:rPr>
                <w:noProof/>
                <w:webHidden/>
              </w:rPr>
            </w:r>
            <w:r>
              <w:rPr>
                <w:noProof/>
                <w:webHidden/>
              </w:rPr>
              <w:fldChar w:fldCharType="separate"/>
            </w:r>
            <w:r>
              <w:rPr>
                <w:noProof/>
                <w:webHidden/>
              </w:rPr>
              <w:t>10</w:t>
            </w:r>
            <w:r>
              <w:rPr>
                <w:noProof/>
                <w:webHidden/>
              </w:rPr>
              <w:fldChar w:fldCharType="end"/>
            </w:r>
          </w:hyperlink>
        </w:p>
        <w:p w14:paraId="60F62106" w14:textId="3F030D2E" w:rsidR="005D734F" w:rsidRDefault="005D734F">
          <w:pPr>
            <w:pStyle w:val="TOC2"/>
            <w:tabs>
              <w:tab w:val="right" w:leader="dot" w:pos="9350"/>
            </w:tabs>
            <w:rPr>
              <w:noProof/>
            </w:rPr>
          </w:pPr>
          <w:hyperlink w:anchor="_Toc229066838" w:history="1">
            <w:r w:rsidRPr="001A15AD">
              <w:rPr>
                <w:rStyle w:val="Hyperlink"/>
                <w:noProof/>
              </w:rPr>
              <w:t>3.2 PatchCompatibilityMatrix</w:t>
            </w:r>
            <w:r>
              <w:rPr>
                <w:noProof/>
                <w:webHidden/>
              </w:rPr>
              <w:tab/>
            </w:r>
            <w:r>
              <w:rPr>
                <w:noProof/>
                <w:webHidden/>
              </w:rPr>
              <w:fldChar w:fldCharType="begin"/>
            </w:r>
            <w:r>
              <w:rPr>
                <w:noProof/>
                <w:webHidden/>
              </w:rPr>
              <w:instrText xml:space="preserve"> PAGEREF _Toc229066838 \h </w:instrText>
            </w:r>
            <w:r>
              <w:rPr>
                <w:noProof/>
                <w:webHidden/>
              </w:rPr>
            </w:r>
            <w:r>
              <w:rPr>
                <w:noProof/>
                <w:webHidden/>
              </w:rPr>
              <w:fldChar w:fldCharType="separate"/>
            </w:r>
            <w:r>
              <w:rPr>
                <w:noProof/>
                <w:webHidden/>
              </w:rPr>
              <w:t>10</w:t>
            </w:r>
            <w:r>
              <w:rPr>
                <w:noProof/>
                <w:webHidden/>
              </w:rPr>
              <w:fldChar w:fldCharType="end"/>
            </w:r>
          </w:hyperlink>
        </w:p>
        <w:p w14:paraId="5D5DC7F5" w14:textId="4E7A1722" w:rsidR="005D734F" w:rsidRDefault="005D734F">
          <w:pPr>
            <w:pStyle w:val="TOC3"/>
            <w:tabs>
              <w:tab w:val="right" w:leader="dot" w:pos="9350"/>
            </w:tabs>
            <w:rPr>
              <w:noProof/>
            </w:rPr>
          </w:pPr>
          <w:hyperlink w:anchor="_Toc229066839" w:history="1">
            <w:r w:rsidRPr="001A15AD">
              <w:rPr>
                <w:rStyle w:val="Hyperlink"/>
                <w:noProof/>
              </w:rPr>
              <w:t>Attributes</w:t>
            </w:r>
            <w:r>
              <w:rPr>
                <w:noProof/>
                <w:webHidden/>
              </w:rPr>
              <w:tab/>
            </w:r>
            <w:r>
              <w:rPr>
                <w:noProof/>
                <w:webHidden/>
              </w:rPr>
              <w:fldChar w:fldCharType="begin"/>
            </w:r>
            <w:r>
              <w:rPr>
                <w:noProof/>
                <w:webHidden/>
              </w:rPr>
              <w:instrText xml:space="preserve"> PAGEREF _Toc229066839 \h </w:instrText>
            </w:r>
            <w:r>
              <w:rPr>
                <w:noProof/>
                <w:webHidden/>
              </w:rPr>
            </w:r>
            <w:r>
              <w:rPr>
                <w:noProof/>
                <w:webHidden/>
              </w:rPr>
              <w:fldChar w:fldCharType="separate"/>
            </w:r>
            <w:r>
              <w:rPr>
                <w:noProof/>
                <w:webHidden/>
              </w:rPr>
              <w:t>10</w:t>
            </w:r>
            <w:r>
              <w:rPr>
                <w:noProof/>
                <w:webHidden/>
              </w:rPr>
              <w:fldChar w:fldCharType="end"/>
            </w:r>
          </w:hyperlink>
        </w:p>
        <w:p w14:paraId="71CCE79B" w14:textId="04DA9CC9" w:rsidR="005D734F" w:rsidRDefault="005D734F">
          <w:pPr>
            <w:pStyle w:val="TOC3"/>
            <w:tabs>
              <w:tab w:val="right" w:leader="dot" w:pos="9350"/>
            </w:tabs>
            <w:rPr>
              <w:noProof/>
            </w:rPr>
          </w:pPr>
          <w:hyperlink w:anchor="_Toc229066840" w:history="1">
            <w:r w:rsidRPr="001A15AD">
              <w:rPr>
                <w:rStyle w:val="Hyperlink"/>
                <w:noProof/>
              </w:rPr>
              <w:t>Per-entry value schema</w:t>
            </w:r>
            <w:r>
              <w:rPr>
                <w:noProof/>
                <w:webHidden/>
              </w:rPr>
              <w:tab/>
            </w:r>
            <w:r>
              <w:rPr>
                <w:noProof/>
                <w:webHidden/>
              </w:rPr>
              <w:fldChar w:fldCharType="begin"/>
            </w:r>
            <w:r>
              <w:rPr>
                <w:noProof/>
                <w:webHidden/>
              </w:rPr>
              <w:instrText xml:space="preserve"> PAGEREF _Toc229066840 \h </w:instrText>
            </w:r>
            <w:r>
              <w:rPr>
                <w:noProof/>
                <w:webHidden/>
              </w:rPr>
            </w:r>
            <w:r>
              <w:rPr>
                <w:noProof/>
                <w:webHidden/>
              </w:rPr>
              <w:fldChar w:fldCharType="separate"/>
            </w:r>
            <w:r>
              <w:rPr>
                <w:noProof/>
                <w:webHidden/>
              </w:rPr>
              <w:t>10</w:t>
            </w:r>
            <w:r>
              <w:rPr>
                <w:noProof/>
                <w:webHidden/>
              </w:rPr>
              <w:fldChar w:fldCharType="end"/>
            </w:r>
          </w:hyperlink>
        </w:p>
        <w:p w14:paraId="5CDE0AD6" w14:textId="6F2BCE7A" w:rsidR="005D734F" w:rsidRDefault="005D734F">
          <w:pPr>
            <w:pStyle w:val="TOC2"/>
            <w:tabs>
              <w:tab w:val="right" w:leader="dot" w:pos="9350"/>
            </w:tabs>
            <w:rPr>
              <w:noProof/>
            </w:rPr>
          </w:pPr>
          <w:hyperlink w:anchor="_Toc229066841" w:history="1">
            <w:r w:rsidRPr="001A15AD">
              <w:rPr>
                <w:rStyle w:val="Hyperlink"/>
                <w:noProof/>
              </w:rPr>
              <w:t>3.3 RemediationDefaults</w:t>
            </w:r>
            <w:r>
              <w:rPr>
                <w:noProof/>
                <w:webHidden/>
              </w:rPr>
              <w:tab/>
            </w:r>
            <w:r>
              <w:rPr>
                <w:noProof/>
                <w:webHidden/>
              </w:rPr>
              <w:fldChar w:fldCharType="begin"/>
            </w:r>
            <w:r>
              <w:rPr>
                <w:noProof/>
                <w:webHidden/>
              </w:rPr>
              <w:instrText xml:space="preserve"> PAGEREF _Toc229066841 \h </w:instrText>
            </w:r>
            <w:r>
              <w:rPr>
                <w:noProof/>
                <w:webHidden/>
              </w:rPr>
            </w:r>
            <w:r>
              <w:rPr>
                <w:noProof/>
                <w:webHidden/>
              </w:rPr>
              <w:fldChar w:fldCharType="separate"/>
            </w:r>
            <w:r>
              <w:rPr>
                <w:noProof/>
                <w:webHidden/>
              </w:rPr>
              <w:t>11</w:t>
            </w:r>
            <w:r>
              <w:rPr>
                <w:noProof/>
                <w:webHidden/>
              </w:rPr>
              <w:fldChar w:fldCharType="end"/>
            </w:r>
          </w:hyperlink>
        </w:p>
        <w:p w14:paraId="4D529260" w14:textId="6A52E753" w:rsidR="005D734F" w:rsidRDefault="005D734F">
          <w:pPr>
            <w:pStyle w:val="TOC3"/>
            <w:tabs>
              <w:tab w:val="right" w:leader="dot" w:pos="9350"/>
            </w:tabs>
            <w:rPr>
              <w:noProof/>
            </w:rPr>
          </w:pPr>
          <w:hyperlink w:anchor="_Toc229066842" w:history="1">
            <w:r w:rsidRPr="001A15AD">
              <w:rPr>
                <w:rStyle w:val="Hyperlink"/>
                <w:noProof/>
              </w:rPr>
              <w:t>Attributes</w:t>
            </w:r>
            <w:r>
              <w:rPr>
                <w:noProof/>
                <w:webHidden/>
              </w:rPr>
              <w:tab/>
            </w:r>
            <w:r>
              <w:rPr>
                <w:noProof/>
                <w:webHidden/>
              </w:rPr>
              <w:fldChar w:fldCharType="begin"/>
            </w:r>
            <w:r>
              <w:rPr>
                <w:noProof/>
                <w:webHidden/>
              </w:rPr>
              <w:instrText xml:space="preserve"> PAGEREF _Toc229066842 \h </w:instrText>
            </w:r>
            <w:r>
              <w:rPr>
                <w:noProof/>
                <w:webHidden/>
              </w:rPr>
            </w:r>
            <w:r>
              <w:rPr>
                <w:noProof/>
                <w:webHidden/>
              </w:rPr>
              <w:fldChar w:fldCharType="separate"/>
            </w:r>
            <w:r>
              <w:rPr>
                <w:noProof/>
                <w:webHidden/>
              </w:rPr>
              <w:t>11</w:t>
            </w:r>
            <w:r>
              <w:rPr>
                <w:noProof/>
                <w:webHidden/>
              </w:rPr>
              <w:fldChar w:fldCharType="end"/>
            </w:r>
          </w:hyperlink>
        </w:p>
        <w:p w14:paraId="73C65685" w14:textId="3FD1A3CE" w:rsidR="005D734F" w:rsidRDefault="005D734F">
          <w:pPr>
            <w:pStyle w:val="TOC2"/>
            <w:tabs>
              <w:tab w:val="right" w:leader="dot" w:pos="9350"/>
            </w:tabs>
            <w:rPr>
              <w:noProof/>
            </w:rPr>
          </w:pPr>
          <w:hyperlink w:anchor="_Toc229066843" w:history="1">
            <w:r w:rsidRPr="001A15AD">
              <w:rPr>
                <w:rStyle w:val="Hyperlink"/>
                <w:noProof/>
              </w:rPr>
              <w:t>3.4 RemediationHistory</w:t>
            </w:r>
            <w:r>
              <w:rPr>
                <w:noProof/>
                <w:webHidden/>
              </w:rPr>
              <w:tab/>
            </w:r>
            <w:r>
              <w:rPr>
                <w:noProof/>
                <w:webHidden/>
              </w:rPr>
              <w:fldChar w:fldCharType="begin"/>
            </w:r>
            <w:r>
              <w:rPr>
                <w:noProof/>
                <w:webHidden/>
              </w:rPr>
              <w:instrText xml:space="preserve"> PAGEREF _Toc229066843 \h </w:instrText>
            </w:r>
            <w:r>
              <w:rPr>
                <w:noProof/>
                <w:webHidden/>
              </w:rPr>
            </w:r>
            <w:r>
              <w:rPr>
                <w:noProof/>
                <w:webHidden/>
              </w:rPr>
              <w:fldChar w:fldCharType="separate"/>
            </w:r>
            <w:r>
              <w:rPr>
                <w:noProof/>
                <w:webHidden/>
              </w:rPr>
              <w:t>12</w:t>
            </w:r>
            <w:r>
              <w:rPr>
                <w:noProof/>
                <w:webHidden/>
              </w:rPr>
              <w:fldChar w:fldCharType="end"/>
            </w:r>
          </w:hyperlink>
        </w:p>
        <w:p w14:paraId="1AF230DE" w14:textId="73266A17" w:rsidR="005D734F" w:rsidRDefault="005D734F">
          <w:pPr>
            <w:pStyle w:val="TOC3"/>
            <w:tabs>
              <w:tab w:val="right" w:leader="dot" w:pos="9350"/>
            </w:tabs>
            <w:rPr>
              <w:noProof/>
            </w:rPr>
          </w:pPr>
          <w:hyperlink w:anchor="_Toc229066844" w:history="1">
            <w:r w:rsidRPr="001A15AD">
              <w:rPr>
                <w:rStyle w:val="Hyperlink"/>
                <w:noProof/>
              </w:rPr>
              <w:t>Attributes</w:t>
            </w:r>
            <w:r>
              <w:rPr>
                <w:noProof/>
                <w:webHidden/>
              </w:rPr>
              <w:tab/>
            </w:r>
            <w:r>
              <w:rPr>
                <w:noProof/>
                <w:webHidden/>
              </w:rPr>
              <w:fldChar w:fldCharType="begin"/>
            </w:r>
            <w:r>
              <w:rPr>
                <w:noProof/>
                <w:webHidden/>
              </w:rPr>
              <w:instrText xml:space="preserve"> PAGEREF _Toc229066844 \h </w:instrText>
            </w:r>
            <w:r>
              <w:rPr>
                <w:noProof/>
                <w:webHidden/>
              </w:rPr>
            </w:r>
            <w:r>
              <w:rPr>
                <w:noProof/>
                <w:webHidden/>
              </w:rPr>
              <w:fldChar w:fldCharType="separate"/>
            </w:r>
            <w:r>
              <w:rPr>
                <w:noProof/>
                <w:webHidden/>
              </w:rPr>
              <w:t>12</w:t>
            </w:r>
            <w:r>
              <w:rPr>
                <w:noProof/>
                <w:webHidden/>
              </w:rPr>
              <w:fldChar w:fldCharType="end"/>
            </w:r>
          </w:hyperlink>
        </w:p>
        <w:p w14:paraId="58497490" w14:textId="38FD8B87" w:rsidR="005D734F" w:rsidRDefault="005D734F">
          <w:pPr>
            <w:pStyle w:val="TOC3"/>
            <w:tabs>
              <w:tab w:val="right" w:leader="dot" w:pos="9350"/>
            </w:tabs>
            <w:rPr>
              <w:noProof/>
            </w:rPr>
          </w:pPr>
          <w:hyperlink w:anchor="_Toc229066845" w:history="1">
            <w:r w:rsidRPr="001A15AD">
              <w:rPr>
                <w:rStyle w:val="Hyperlink"/>
                <w:noProof/>
              </w:rPr>
              <w:t>Operational Semantics</w:t>
            </w:r>
            <w:r>
              <w:rPr>
                <w:noProof/>
                <w:webHidden/>
              </w:rPr>
              <w:tab/>
            </w:r>
            <w:r>
              <w:rPr>
                <w:noProof/>
                <w:webHidden/>
              </w:rPr>
              <w:fldChar w:fldCharType="begin"/>
            </w:r>
            <w:r>
              <w:rPr>
                <w:noProof/>
                <w:webHidden/>
              </w:rPr>
              <w:instrText xml:space="preserve"> PAGEREF _Toc229066845 \h </w:instrText>
            </w:r>
            <w:r>
              <w:rPr>
                <w:noProof/>
                <w:webHidden/>
              </w:rPr>
            </w:r>
            <w:r>
              <w:rPr>
                <w:noProof/>
                <w:webHidden/>
              </w:rPr>
              <w:fldChar w:fldCharType="separate"/>
            </w:r>
            <w:r>
              <w:rPr>
                <w:noProof/>
                <w:webHidden/>
              </w:rPr>
              <w:t>12</w:t>
            </w:r>
            <w:r>
              <w:rPr>
                <w:noProof/>
                <w:webHidden/>
              </w:rPr>
              <w:fldChar w:fldCharType="end"/>
            </w:r>
          </w:hyperlink>
        </w:p>
        <w:p w14:paraId="15098FD5" w14:textId="0454A5D6" w:rsidR="005D734F" w:rsidRDefault="005D734F">
          <w:pPr>
            <w:pStyle w:val="TOC2"/>
            <w:tabs>
              <w:tab w:val="right" w:leader="dot" w:pos="9350"/>
            </w:tabs>
            <w:rPr>
              <w:noProof/>
            </w:rPr>
          </w:pPr>
          <w:hyperlink w:anchor="_Toc229066846" w:history="1">
            <w:r w:rsidRPr="001A15AD">
              <w:rPr>
                <w:rStyle w:val="Hyperlink"/>
                <w:noProof/>
              </w:rPr>
              <w:t>3.5 HostResult and ActionLedger Schemas</w:t>
            </w:r>
            <w:r>
              <w:rPr>
                <w:noProof/>
                <w:webHidden/>
              </w:rPr>
              <w:tab/>
            </w:r>
            <w:r>
              <w:rPr>
                <w:noProof/>
                <w:webHidden/>
              </w:rPr>
              <w:fldChar w:fldCharType="begin"/>
            </w:r>
            <w:r>
              <w:rPr>
                <w:noProof/>
                <w:webHidden/>
              </w:rPr>
              <w:instrText xml:space="preserve"> PAGEREF _Toc229066846 \h </w:instrText>
            </w:r>
            <w:r>
              <w:rPr>
                <w:noProof/>
                <w:webHidden/>
              </w:rPr>
            </w:r>
            <w:r>
              <w:rPr>
                <w:noProof/>
                <w:webHidden/>
              </w:rPr>
              <w:fldChar w:fldCharType="separate"/>
            </w:r>
            <w:r>
              <w:rPr>
                <w:noProof/>
                <w:webHidden/>
              </w:rPr>
              <w:t>12</w:t>
            </w:r>
            <w:r>
              <w:rPr>
                <w:noProof/>
                <w:webHidden/>
              </w:rPr>
              <w:fldChar w:fldCharType="end"/>
            </w:r>
          </w:hyperlink>
        </w:p>
        <w:p w14:paraId="2ADF97DA" w14:textId="1E649973" w:rsidR="005D734F" w:rsidRDefault="005D734F">
          <w:pPr>
            <w:pStyle w:val="TOC3"/>
            <w:tabs>
              <w:tab w:val="right" w:leader="dot" w:pos="9350"/>
            </w:tabs>
            <w:rPr>
              <w:noProof/>
            </w:rPr>
          </w:pPr>
          <w:hyperlink w:anchor="_Toc229066847" w:history="1">
            <w:r w:rsidRPr="001A15AD">
              <w:rPr>
                <w:rStyle w:val="Hyperlink"/>
                <w:noProof/>
              </w:rPr>
              <w:t>HostResult</w:t>
            </w:r>
            <w:r>
              <w:rPr>
                <w:noProof/>
                <w:webHidden/>
              </w:rPr>
              <w:tab/>
            </w:r>
            <w:r>
              <w:rPr>
                <w:noProof/>
                <w:webHidden/>
              </w:rPr>
              <w:fldChar w:fldCharType="begin"/>
            </w:r>
            <w:r>
              <w:rPr>
                <w:noProof/>
                <w:webHidden/>
              </w:rPr>
              <w:instrText xml:space="preserve"> PAGEREF _Toc229066847 \h </w:instrText>
            </w:r>
            <w:r>
              <w:rPr>
                <w:noProof/>
                <w:webHidden/>
              </w:rPr>
            </w:r>
            <w:r>
              <w:rPr>
                <w:noProof/>
                <w:webHidden/>
              </w:rPr>
              <w:fldChar w:fldCharType="separate"/>
            </w:r>
            <w:r>
              <w:rPr>
                <w:noProof/>
                <w:webHidden/>
              </w:rPr>
              <w:t>12</w:t>
            </w:r>
            <w:r>
              <w:rPr>
                <w:noProof/>
                <w:webHidden/>
              </w:rPr>
              <w:fldChar w:fldCharType="end"/>
            </w:r>
          </w:hyperlink>
        </w:p>
        <w:p w14:paraId="5ED145E2" w14:textId="3241622E" w:rsidR="005D734F" w:rsidRDefault="005D734F">
          <w:pPr>
            <w:pStyle w:val="TOC3"/>
            <w:tabs>
              <w:tab w:val="right" w:leader="dot" w:pos="9350"/>
            </w:tabs>
            <w:rPr>
              <w:noProof/>
            </w:rPr>
          </w:pPr>
          <w:hyperlink w:anchor="_Toc229066848" w:history="1">
            <w:r w:rsidRPr="001A15AD">
              <w:rPr>
                <w:rStyle w:val="Hyperlink"/>
                <w:noProof/>
              </w:rPr>
              <w:t>Status Definitions</w:t>
            </w:r>
            <w:r>
              <w:rPr>
                <w:noProof/>
                <w:webHidden/>
              </w:rPr>
              <w:tab/>
            </w:r>
            <w:r>
              <w:rPr>
                <w:noProof/>
                <w:webHidden/>
              </w:rPr>
              <w:fldChar w:fldCharType="begin"/>
            </w:r>
            <w:r>
              <w:rPr>
                <w:noProof/>
                <w:webHidden/>
              </w:rPr>
              <w:instrText xml:space="preserve"> PAGEREF _Toc229066848 \h </w:instrText>
            </w:r>
            <w:r>
              <w:rPr>
                <w:noProof/>
                <w:webHidden/>
              </w:rPr>
            </w:r>
            <w:r>
              <w:rPr>
                <w:noProof/>
                <w:webHidden/>
              </w:rPr>
              <w:fldChar w:fldCharType="separate"/>
            </w:r>
            <w:r>
              <w:rPr>
                <w:noProof/>
                <w:webHidden/>
              </w:rPr>
              <w:t>13</w:t>
            </w:r>
            <w:r>
              <w:rPr>
                <w:noProof/>
                <w:webHidden/>
              </w:rPr>
              <w:fldChar w:fldCharType="end"/>
            </w:r>
          </w:hyperlink>
        </w:p>
        <w:p w14:paraId="1D72D814" w14:textId="3540CCC7" w:rsidR="005D734F" w:rsidRDefault="005D734F">
          <w:pPr>
            <w:pStyle w:val="TOC3"/>
            <w:tabs>
              <w:tab w:val="right" w:leader="dot" w:pos="9350"/>
            </w:tabs>
            <w:rPr>
              <w:noProof/>
            </w:rPr>
          </w:pPr>
          <w:hyperlink w:anchor="_Toc229066849" w:history="1">
            <w:r w:rsidRPr="001A15AD">
              <w:rPr>
                <w:rStyle w:val="Hyperlink"/>
                <w:noProof/>
              </w:rPr>
              <w:t>ActionLedgerEntry</w:t>
            </w:r>
            <w:r>
              <w:rPr>
                <w:noProof/>
                <w:webHidden/>
              </w:rPr>
              <w:tab/>
            </w:r>
            <w:r>
              <w:rPr>
                <w:noProof/>
                <w:webHidden/>
              </w:rPr>
              <w:fldChar w:fldCharType="begin"/>
            </w:r>
            <w:r>
              <w:rPr>
                <w:noProof/>
                <w:webHidden/>
              </w:rPr>
              <w:instrText xml:space="preserve"> PAGEREF _Toc229066849 \h </w:instrText>
            </w:r>
            <w:r>
              <w:rPr>
                <w:noProof/>
                <w:webHidden/>
              </w:rPr>
            </w:r>
            <w:r>
              <w:rPr>
                <w:noProof/>
                <w:webHidden/>
              </w:rPr>
              <w:fldChar w:fldCharType="separate"/>
            </w:r>
            <w:r>
              <w:rPr>
                <w:noProof/>
                <w:webHidden/>
              </w:rPr>
              <w:t>13</w:t>
            </w:r>
            <w:r>
              <w:rPr>
                <w:noProof/>
                <w:webHidden/>
              </w:rPr>
              <w:fldChar w:fldCharType="end"/>
            </w:r>
          </w:hyperlink>
        </w:p>
        <w:p w14:paraId="59D83D19" w14:textId="2A5A093B" w:rsidR="005D734F" w:rsidRDefault="005D734F">
          <w:pPr>
            <w:pStyle w:val="TOC3"/>
            <w:tabs>
              <w:tab w:val="right" w:leader="dot" w:pos="9350"/>
            </w:tabs>
            <w:rPr>
              <w:noProof/>
            </w:rPr>
          </w:pPr>
          <w:hyperlink w:anchor="_Toc229066850" w:history="1">
            <w:r w:rsidRPr="001A15AD">
              <w:rPr>
                <w:rStyle w:val="Hyperlink"/>
                <w:noProof/>
              </w:rPr>
              <w:t>CleanupWarning</w:t>
            </w:r>
            <w:r>
              <w:rPr>
                <w:noProof/>
                <w:webHidden/>
              </w:rPr>
              <w:tab/>
            </w:r>
            <w:r>
              <w:rPr>
                <w:noProof/>
                <w:webHidden/>
              </w:rPr>
              <w:fldChar w:fldCharType="begin"/>
            </w:r>
            <w:r>
              <w:rPr>
                <w:noProof/>
                <w:webHidden/>
              </w:rPr>
              <w:instrText xml:space="preserve"> PAGEREF _Toc229066850 \h </w:instrText>
            </w:r>
            <w:r>
              <w:rPr>
                <w:noProof/>
                <w:webHidden/>
              </w:rPr>
            </w:r>
            <w:r>
              <w:rPr>
                <w:noProof/>
                <w:webHidden/>
              </w:rPr>
              <w:fldChar w:fldCharType="separate"/>
            </w:r>
            <w:r>
              <w:rPr>
                <w:noProof/>
                <w:webHidden/>
              </w:rPr>
              <w:t>14</w:t>
            </w:r>
            <w:r>
              <w:rPr>
                <w:noProof/>
                <w:webHidden/>
              </w:rPr>
              <w:fldChar w:fldCharType="end"/>
            </w:r>
          </w:hyperlink>
        </w:p>
        <w:p w14:paraId="57ACCD02" w14:textId="18C3020E" w:rsidR="005D734F" w:rsidRDefault="005D734F">
          <w:pPr>
            <w:pStyle w:val="TOC3"/>
            <w:tabs>
              <w:tab w:val="right" w:leader="dot" w:pos="9350"/>
            </w:tabs>
            <w:rPr>
              <w:noProof/>
            </w:rPr>
          </w:pPr>
          <w:hyperlink w:anchor="_Toc229066851" w:history="1">
            <w:r w:rsidRPr="001A15AD">
              <w:rPr>
                <w:rStyle w:val="Hyperlink"/>
                <w:noProof/>
              </w:rPr>
              <w:t>ErrorDetail</w:t>
            </w:r>
            <w:r>
              <w:rPr>
                <w:noProof/>
                <w:webHidden/>
              </w:rPr>
              <w:tab/>
            </w:r>
            <w:r>
              <w:rPr>
                <w:noProof/>
                <w:webHidden/>
              </w:rPr>
              <w:fldChar w:fldCharType="begin"/>
            </w:r>
            <w:r>
              <w:rPr>
                <w:noProof/>
                <w:webHidden/>
              </w:rPr>
              <w:instrText xml:space="preserve"> PAGEREF _Toc229066851 \h </w:instrText>
            </w:r>
            <w:r>
              <w:rPr>
                <w:noProof/>
                <w:webHidden/>
              </w:rPr>
            </w:r>
            <w:r>
              <w:rPr>
                <w:noProof/>
                <w:webHidden/>
              </w:rPr>
              <w:fldChar w:fldCharType="separate"/>
            </w:r>
            <w:r>
              <w:rPr>
                <w:noProof/>
                <w:webHidden/>
              </w:rPr>
              <w:t>14</w:t>
            </w:r>
            <w:r>
              <w:rPr>
                <w:noProof/>
                <w:webHidden/>
              </w:rPr>
              <w:fldChar w:fldCharType="end"/>
            </w:r>
          </w:hyperlink>
        </w:p>
        <w:p w14:paraId="1B41B945" w14:textId="0B9FFA1F" w:rsidR="005D734F" w:rsidRDefault="005D734F">
          <w:pPr>
            <w:pStyle w:val="TOC3"/>
            <w:tabs>
              <w:tab w:val="right" w:leader="dot" w:pos="9350"/>
            </w:tabs>
            <w:rPr>
              <w:noProof/>
            </w:rPr>
          </w:pPr>
          <w:hyperlink w:anchor="_Toc229066852" w:history="1">
            <w:r w:rsidRPr="001A15AD">
              <w:rPr>
                <w:rStyle w:val="Hyperlink"/>
                <w:noProof/>
              </w:rPr>
              <w:t>Repeat-Failure Detection</w:t>
            </w:r>
            <w:r>
              <w:rPr>
                <w:noProof/>
                <w:webHidden/>
              </w:rPr>
              <w:tab/>
            </w:r>
            <w:r>
              <w:rPr>
                <w:noProof/>
                <w:webHidden/>
              </w:rPr>
              <w:fldChar w:fldCharType="begin"/>
            </w:r>
            <w:r>
              <w:rPr>
                <w:noProof/>
                <w:webHidden/>
              </w:rPr>
              <w:instrText xml:space="preserve"> PAGEREF _Toc229066852 \h </w:instrText>
            </w:r>
            <w:r>
              <w:rPr>
                <w:noProof/>
                <w:webHidden/>
              </w:rPr>
            </w:r>
            <w:r>
              <w:rPr>
                <w:noProof/>
                <w:webHidden/>
              </w:rPr>
              <w:fldChar w:fldCharType="separate"/>
            </w:r>
            <w:r>
              <w:rPr>
                <w:noProof/>
                <w:webHidden/>
              </w:rPr>
              <w:t>14</w:t>
            </w:r>
            <w:r>
              <w:rPr>
                <w:noProof/>
                <w:webHidden/>
              </w:rPr>
              <w:fldChar w:fldCharType="end"/>
            </w:r>
          </w:hyperlink>
        </w:p>
        <w:p w14:paraId="436D42FD" w14:textId="489904F7" w:rsidR="005D734F" w:rsidRDefault="005D734F">
          <w:pPr>
            <w:pStyle w:val="TOC1"/>
            <w:tabs>
              <w:tab w:val="right" w:leader="dot" w:pos="9350"/>
            </w:tabs>
            <w:rPr>
              <w:noProof/>
            </w:rPr>
          </w:pPr>
          <w:hyperlink w:anchor="_Toc229066853" w:history="1">
            <w:r w:rsidRPr="001A15AD">
              <w:rPr>
                <w:rStyle w:val="Hyperlink"/>
                <w:noProof/>
              </w:rPr>
              <w:t>4. Service Catalog Form Schema and Action Binding Map</w:t>
            </w:r>
            <w:r>
              <w:rPr>
                <w:noProof/>
                <w:webHidden/>
              </w:rPr>
              <w:tab/>
            </w:r>
            <w:r>
              <w:rPr>
                <w:noProof/>
                <w:webHidden/>
              </w:rPr>
              <w:fldChar w:fldCharType="begin"/>
            </w:r>
            <w:r>
              <w:rPr>
                <w:noProof/>
                <w:webHidden/>
              </w:rPr>
              <w:instrText xml:space="preserve"> PAGEREF _Toc229066853 \h </w:instrText>
            </w:r>
            <w:r>
              <w:rPr>
                <w:noProof/>
                <w:webHidden/>
              </w:rPr>
            </w:r>
            <w:r>
              <w:rPr>
                <w:noProof/>
                <w:webHidden/>
              </w:rPr>
              <w:fldChar w:fldCharType="separate"/>
            </w:r>
            <w:r>
              <w:rPr>
                <w:noProof/>
                <w:webHidden/>
              </w:rPr>
              <w:t>16</w:t>
            </w:r>
            <w:r>
              <w:rPr>
                <w:noProof/>
                <w:webHidden/>
              </w:rPr>
              <w:fldChar w:fldCharType="end"/>
            </w:r>
          </w:hyperlink>
        </w:p>
        <w:p w14:paraId="51AFC338" w14:textId="58B88D9B" w:rsidR="005D734F" w:rsidRDefault="005D734F">
          <w:pPr>
            <w:pStyle w:val="TOC2"/>
            <w:tabs>
              <w:tab w:val="right" w:leader="dot" w:pos="9350"/>
            </w:tabs>
            <w:rPr>
              <w:noProof/>
            </w:rPr>
          </w:pPr>
          <w:hyperlink w:anchor="_Toc229066854" w:history="1">
            <w:r w:rsidRPr="001A15AD">
              <w:rPr>
                <w:rStyle w:val="Hyperlink"/>
                <w:noProof/>
              </w:rPr>
              <w:t>4.1 Form Fields</w:t>
            </w:r>
            <w:r>
              <w:rPr>
                <w:noProof/>
                <w:webHidden/>
              </w:rPr>
              <w:tab/>
            </w:r>
            <w:r>
              <w:rPr>
                <w:noProof/>
                <w:webHidden/>
              </w:rPr>
              <w:fldChar w:fldCharType="begin"/>
            </w:r>
            <w:r>
              <w:rPr>
                <w:noProof/>
                <w:webHidden/>
              </w:rPr>
              <w:instrText xml:space="preserve"> PAGEREF _Toc229066854 \h </w:instrText>
            </w:r>
            <w:r>
              <w:rPr>
                <w:noProof/>
                <w:webHidden/>
              </w:rPr>
            </w:r>
            <w:r>
              <w:rPr>
                <w:noProof/>
                <w:webHidden/>
              </w:rPr>
              <w:fldChar w:fldCharType="separate"/>
            </w:r>
            <w:r>
              <w:rPr>
                <w:noProof/>
                <w:webHidden/>
              </w:rPr>
              <w:t>16</w:t>
            </w:r>
            <w:r>
              <w:rPr>
                <w:noProof/>
                <w:webHidden/>
              </w:rPr>
              <w:fldChar w:fldCharType="end"/>
            </w:r>
          </w:hyperlink>
        </w:p>
        <w:p w14:paraId="5EE116FB" w14:textId="6DDABFD6" w:rsidR="005D734F" w:rsidRDefault="005D734F">
          <w:pPr>
            <w:pStyle w:val="TOC2"/>
            <w:tabs>
              <w:tab w:val="right" w:leader="dot" w:pos="9350"/>
            </w:tabs>
            <w:rPr>
              <w:noProof/>
            </w:rPr>
          </w:pPr>
          <w:hyperlink w:anchor="_Toc229066855" w:history="1">
            <w:r w:rsidRPr="001A15AD">
              <w:rPr>
                <w:rStyle w:val="Hyperlink"/>
                <w:noProof/>
              </w:rPr>
              <w:t>4.2 Action Binding Map</w:t>
            </w:r>
            <w:r>
              <w:rPr>
                <w:noProof/>
                <w:webHidden/>
              </w:rPr>
              <w:tab/>
            </w:r>
            <w:r>
              <w:rPr>
                <w:noProof/>
                <w:webHidden/>
              </w:rPr>
              <w:fldChar w:fldCharType="begin"/>
            </w:r>
            <w:r>
              <w:rPr>
                <w:noProof/>
                <w:webHidden/>
              </w:rPr>
              <w:instrText xml:space="preserve"> PAGEREF _Toc229066855 \h </w:instrText>
            </w:r>
            <w:r>
              <w:rPr>
                <w:noProof/>
                <w:webHidden/>
              </w:rPr>
            </w:r>
            <w:r>
              <w:rPr>
                <w:noProof/>
                <w:webHidden/>
              </w:rPr>
              <w:fldChar w:fldCharType="separate"/>
            </w:r>
            <w:r>
              <w:rPr>
                <w:noProof/>
                <w:webHidden/>
              </w:rPr>
              <w:t>16</w:t>
            </w:r>
            <w:r>
              <w:rPr>
                <w:noProof/>
                <w:webHidden/>
              </w:rPr>
              <w:fldChar w:fldCharType="end"/>
            </w:r>
          </w:hyperlink>
        </w:p>
        <w:p w14:paraId="7C3B7AA4" w14:textId="6A974825" w:rsidR="005D734F" w:rsidRDefault="005D734F">
          <w:pPr>
            <w:pStyle w:val="TOC2"/>
            <w:tabs>
              <w:tab w:val="right" w:leader="dot" w:pos="9350"/>
            </w:tabs>
            <w:rPr>
              <w:noProof/>
            </w:rPr>
          </w:pPr>
          <w:hyperlink w:anchor="_Toc229066856" w:history="1">
            <w:r w:rsidRPr="001A15AD">
              <w:rPr>
                <w:rStyle w:val="Hyperlink"/>
                <w:noProof/>
              </w:rPr>
              <w:t>4.3 Catalog Entitlement</w:t>
            </w:r>
            <w:r>
              <w:rPr>
                <w:noProof/>
                <w:webHidden/>
              </w:rPr>
              <w:tab/>
            </w:r>
            <w:r>
              <w:rPr>
                <w:noProof/>
                <w:webHidden/>
              </w:rPr>
              <w:fldChar w:fldCharType="begin"/>
            </w:r>
            <w:r>
              <w:rPr>
                <w:noProof/>
                <w:webHidden/>
              </w:rPr>
              <w:instrText xml:space="preserve"> PAGEREF _Toc229066856 \h </w:instrText>
            </w:r>
            <w:r>
              <w:rPr>
                <w:noProof/>
                <w:webHidden/>
              </w:rPr>
            </w:r>
            <w:r>
              <w:rPr>
                <w:noProof/>
                <w:webHidden/>
              </w:rPr>
              <w:fldChar w:fldCharType="separate"/>
            </w:r>
            <w:r>
              <w:rPr>
                <w:noProof/>
                <w:webHidden/>
              </w:rPr>
              <w:t>17</w:t>
            </w:r>
            <w:r>
              <w:rPr>
                <w:noProof/>
                <w:webHidden/>
              </w:rPr>
              <w:fldChar w:fldCharType="end"/>
            </w:r>
          </w:hyperlink>
        </w:p>
        <w:p w14:paraId="10DCCF28" w14:textId="45DEC761" w:rsidR="005D734F" w:rsidRDefault="005D734F">
          <w:pPr>
            <w:pStyle w:val="TOC1"/>
            <w:tabs>
              <w:tab w:val="right" w:leader="dot" w:pos="9350"/>
            </w:tabs>
            <w:rPr>
              <w:noProof/>
            </w:rPr>
          </w:pPr>
          <w:hyperlink w:anchor="_Toc229066857" w:history="1">
            <w:r w:rsidRPr="001A15AD">
              <w:rPr>
                <w:rStyle w:val="Hyperlink"/>
                <w:noProof/>
              </w:rPr>
              <w:t>5. vCenter Permission Set (Final)</w:t>
            </w:r>
            <w:r>
              <w:rPr>
                <w:noProof/>
                <w:webHidden/>
              </w:rPr>
              <w:tab/>
            </w:r>
            <w:r>
              <w:rPr>
                <w:noProof/>
                <w:webHidden/>
              </w:rPr>
              <w:fldChar w:fldCharType="begin"/>
            </w:r>
            <w:r>
              <w:rPr>
                <w:noProof/>
                <w:webHidden/>
              </w:rPr>
              <w:instrText xml:space="preserve"> PAGEREF _Toc229066857 \h </w:instrText>
            </w:r>
            <w:r>
              <w:rPr>
                <w:noProof/>
                <w:webHidden/>
              </w:rPr>
            </w:r>
            <w:r>
              <w:rPr>
                <w:noProof/>
                <w:webHidden/>
              </w:rPr>
              <w:fldChar w:fldCharType="separate"/>
            </w:r>
            <w:r>
              <w:rPr>
                <w:noProof/>
                <w:webHidden/>
              </w:rPr>
              <w:t>18</w:t>
            </w:r>
            <w:r>
              <w:rPr>
                <w:noProof/>
                <w:webHidden/>
              </w:rPr>
              <w:fldChar w:fldCharType="end"/>
            </w:r>
          </w:hyperlink>
        </w:p>
        <w:p w14:paraId="0203E277" w14:textId="517BD318" w:rsidR="005D734F" w:rsidRDefault="005D734F">
          <w:pPr>
            <w:pStyle w:val="TOC2"/>
            <w:tabs>
              <w:tab w:val="right" w:leader="dot" w:pos="9350"/>
            </w:tabs>
            <w:rPr>
              <w:noProof/>
            </w:rPr>
          </w:pPr>
          <w:hyperlink w:anchor="_Toc229066858" w:history="1">
            <w:r w:rsidRPr="001A15AD">
              <w:rPr>
                <w:rStyle w:val="Hyperlink"/>
                <w:noProof/>
              </w:rPr>
              <w:t>5.1 Required Privileges</w:t>
            </w:r>
            <w:r>
              <w:rPr>
                <w:noProof/>
                <w:webHidden/>
              </w:rPr>
              <w:tab/>
            </w:r>
            <w:r>
              <w:rPr>
                <w:noProof/>
                <w:webHidden/>
              </w:rPr>
              <w:fldChar w:fldCharType="begin"/>
            </w:r>
            <w:r>
              <w:rPr>
                <w:noProof/>
                <w:webHidden/>
              </w:rPr>
              <w:instrText xml:space="preserve"> PAGEREF _Toc229066858 \h </w:instrText>
            </w:r>
            <w:r>
              <w:rPr>
                <w:noProof/>
                <w:webHidden/>
              </w:rPr>
            </w:r>
            <w:r>
              <w:rPr>
                <w:noProof/>
                <w:webHidden/>
              </w:rPr>
              <w:fldChar w:fldCharType="separate"/>
            </w:r>
            <w:r>
              <w:rPr>
                <w:noProof/>
                <w:webHidden/>
              </w:rPr>
              <w:t>18</w:t>
            </w:r>
            <w:r>
              <w:rPr>
                <w:noProof/>
                <w:webHidden/>
              </w:rPr>
              <w:fldChar w:fldCharType="end"/>
            </w:r>
          </w:hyperlink>
        </w:p>
        <w:p w14:paraId="6A1393CB" w14:textId="3385CEEF" w:rsidR="005D734F" w:rsidRDefault="005D734F">
          <w:pPr>
            <w:pStyle w:val="TOC2"/>
            <w:tabs>
              <w:tab w:val="right" w:leader="dot" w:pos="9350"/>
            </w:tabs>
            <w:rPr>
              <w:noProof/>
            </w:rPr>
          </w:pPr>
          <w:hyperlink w:anchor="_Toc229066859" w:history="1">
            <w:r w:rsidRPr="001A15AD">
              <w:rPr>
                <w:rStyle w:val="Hyperlink"/>
                <w:noProof/>
              </w:rPr>
              <w:t>5.2 Privileges Explicitly NOT Required</w:t>
            </w:r>
            <w:r>
              <w:rPr>
                <w:noProof/>
                <w:webHidden/>
              </w:rPr>
              <w:tab/>
            </w:r>
            <w:r>
              <w:rPr>
                <w:noProof/>
                <w:webHidden/>
              </w:rPr>
              <w:fldChar w:fldCharType="begin"/>
            </w:r>
            <w:r>
              <w:rPr>
                <w:noProof/>
                <w:webHidden/>
              </w:rPr>
              <w:instrText xml:space="preserve"> PAGEREF _Toc229066859 \h </w:instrText>
            </w:r>
            <w:r>
              <w:rPr>
                <w:noProof/>
                <w:webHidden/>
              </w:rPr>
            </w:r>
            <w:r>
              <w:rPr>
                <w:noProof/>
                <w:webHidden/>
              </w:rPr>
              <w:fldChar w:fldCharType="separate"/>
            </w:r>
            <w:r>
              <w:rPr>
                <w:noProof/>
                <w:webHidden/>
              </w:rPr>
              <w:t>18</w:t>
            </w:r>
            <w:r>
              <w:rPr>
                <w:noProof/>
                <w:webHidden/>
              </w:rPr>
              <w:fldChar w:fldCharType="end"/>
            </w:r>
          </w:hyperlink>
        </w:p>
        <w:p w14:paraId="0C19C52B" w14:textId="1FF63C51" w:rsidR="005D734F" w:rsidRDefault="005D734F">
          <w:pPr>
            <w:pStyle w:val="TOC2"/>
            <w:tabs>
              <w:tab w:val="right" w:leader="dot" w:pos="9350"/>
            </w:tabs>
            <w:rPr>
              <w:noProof/>
            </w:rPr>
          </w:pPr>
          <w:hyperlink w:anchor="_Toc229066860" w:history="1">
            <w:r w:rsidRPr="001A15AD">
              <w:rPr>
                <w:rStyle w:val="Hyperlink"/>
                <w:noProof/>
              </w:rPr>
              <w:t>5.3 Validation Steps</w:t>
            </w:r>
            <w:r>
              <w:rPr>
                <w:noProof/>
                <w:webHidden/>
              </w:rPr>
              <w:tab/>
            </w:r>
            <w:r>
              <w:rPr>
                <w:noProof/>
                <w:webHidden/>
              </w:rPr>
              <w:fldChar w:fldCharType="begin"/>
            </w:r>
            <w:r>
              <w:rPr>
                <w:noProof/>
                <w:webHidden/>
              </w:rPr>
              <w:instrText xml:space="preserve"> PAGEREF _Toc229066860 \h </w:instrText>
            </w:r>
            <w:r>
              <w:rPr>
                <w:noProof/>
                <w:webHidden/>
              </w:rPr>
            </w:r>
            <w:r>
              <w:rPr>
                <w:noProof/>
                <w:webHidden/>
              </w:rPr>
              <w:fldChar w:fldCharType="separate"/>
            </w:r>
            <w:r>
              <w:rPr>
                <w:noProof/>
                <w:webHidden/>
              </w:rPr>
              <w:t>18</w:t>
            </w:r>
            <w:r>
              <w:rPr>
                <w:noProof/>
                <w:webHidden/>
              </w:rPr>
              <w:fldChar w:fldCharType="end"/>
            </w:r>
          </w:hyperlink>
        </w:p>
        <w:p w14:paraId="53ADB4BF" w14:textId="4D042246" w:rsidR="005D734F" w:rsidRDefault="005D734F">
          <w:pPr>
            <w:pStyle w:val="TOC1"/>
            <w:tabs>
              <w:tab w:val="right" w:leader="dot" w:pos="9350"/>
            </w:tabs>
            <w:rPr>
              <w:noProof/>
            </w:rPr>
          </w:pPr>
          <w:hyperlink w:anchor="_Toc229066861" w:history="1">
            <w:r w:rsidRPr="001A15AD">
              <w:rPr>
                <w:rStyle w:val="Hyperlink"/>
                <w:noProof/>
              </w:rPr>
              <w:t>6. Error State Taxonomy</w:t>
            </w:r>
            <w:r>
              <w:rPr>
                <w:noProof/>
                <w:webHidden/>
              </w:rPr>
              <w:tab/>
            </w:r>
            <w:r>
              <w:rPr>
                <w:noProof/>
                <w:webHidden/>
              </w:rPr>
              <w:fldChar w:fldCharType="begin"/>
            </w:r>
            <w:r>
              <w:rPr>
                <w:noProof/>
                <w:webHidden/>
              </w:rPr>
              <w:instrText xml:space="preserve"> PAGEREF _Toc229066861 \h </w:instrText>
            </w:r>
            <w:r>
              <w:rPr>
                <w:noProof/>
                <w:webHidden/>
              </w:rPr>
            </w:r>
            <w:r>
              <w:rPr>
                <w:noProof/>
                <w:webHidden/>
              </w:rPr>
              <w:fldChar w:fldCharType="separate"/>
            </w:r>
            <w:r>
              <w:rPr>
                <w:noProof/>
                <w:webHidden/>
              </w:rPr>
              <w:t>19</w:t>
            </w:r>
            <w:r>
              <w:rPr>
                <w:noProof/>
                <w:webHidden/>
              </w:rPr>
              <w:fldChar w:fldCharType="end"/>
            </w:r>
          </w:hyperlink>
        </w:p>
        <w:p w14:paraId="49FBF115" w14:textId="4EBD1FC1" w:rsidR="005D734F" w:rsidRDefault="005D734F">
          <w:pPr>
            <w:pStyle w:val="TOC2"/>
            <w:tabs>
              <w:tab w:val="right" w:leader="dot" w:pos="9350"/>
            </w:tabs>
            <w:rPr>
              <w:noProof/>
            </w:rPr>
          </w:pPr>
          <w:hyperlink w:anchor="_Toc229066862" w:history="1">
            <w:r w:rsidRPr="001A15AD">
              <w:rPr>
                <w:rStyle w:val="Hyperlink"/>
                <w:noProof/>
              </w:rPr>
              <w:t>6.1 Categories</w:t>
            </w:r>
            <w:r>
              <w:rPr>
                <w:noProof/>
                <w:webHidden/>
              </w:rPr>
              <w:tab/>
            </w:r>
            <w:r>
              <w:rPr>
                <w:noProof/>
                <w:webHidden/>
              </w:rPr>
              <w:fldChar w:fldCharType="begin"/>
            </w:r>
            <w:r>
              <w:rPr>
                <w:noProof/>
                <w:webHidden/>
              </w:rPr>
              <w:instrText xml:space="preserve"> PAGEREF _Toc229066862 \h </w:instrText>
            </w:r>
            <w:r>
              <w:rPr>
                <w:noProof/>
                <w:webHidden/>
              </w:rPr>
            </w:r>
            <w:r>
              <w:rPr>
                <w:noProof/>
                <w:webHidden/>
              </w:rPr>
              <w:fldChar w:fldCharType="separate"/>
            </w:r>
            <w:r>
              <w:rPr>
                <w:noProof/>
                <w:webHidden/>
              </w:rPr>
              <w:t>19</w:t>
            </w:r>
            <w:r>
              <w:rPr>
                <w:noProof/>
                <w:webHidden/>
              </w:rPr>
              <w:fldChar w:fldCharType="end"/>
            </w:r>
          </w:hyperlink>
        </w:p>
        <w:p w14:paraId="615C8978" w14:textId="3E69DC6B" w:rsidR="005D734F" w:rsidRDefault="005D734F">
          <w:pPr>
            <w:pStyle w:val="TOC2"/>
            <w:tabs>
              <w:tab w:val="right" w:leader="dot" w:pos="9350"/>
            </w:tabs>
            <w:rPr>
              <w:noProof/>
            </w:rPr>
          </w:pPr>
          <w:hyperlink w:anchor="_Toc229066863" w:history="1">
            <w:r w:rsidRPr="001A15AD">
              <w:rPr>
                <w:rStyle w:val="Hyperlink"/>
                <w:noProof/>
              </w:rPr>
              <w:t>6.2 Failure Mode Catalog</w:t>
            </w:r>
            <w:r>
              <w:rPr>
                <w:noProof/>
                <w:webHidden/>
              </w:rPr>
              <w:tab/>
            </w:r>
            <w:r>
              <w:rPr>
                <w:noProof/>
                <w:webHidden/>
              </w:rPr>
              <w:fldChar w:fldCharType="begin"/>
            </w:r>
            <w:r>
              <w:rPr>
                <w:noProof/>
                <w:webHidden/>
              </w:rPr>
              <w:instrText xml:space="preserve"> PAGEREF _Toc229066863 \h </w:instrText>
            </w:r>
            <w:r>
              <w:rPr>
                <w:noProof/>
                <w:webHidden/>
              </w:rPr>
            </w:r>
            <w:r>
              <w:rPr>
                <w:noProof/>
                <w:webHidden/>
              </w:rPr>
              <w:fldChar w:fldCharType="separate"/>
            </w:r>
            <w:r>
              <w:rPr>
                <w:noProof/>
                <w:webHidden/>
              </w:rPr>
              <w:t>19</w:t>
            </w:r>
            <w:r>
              <w:rPr>
                <w:noProof/>
                <w:webHidden/>
              </w:rPr>
              <w:fldChar w:fldCharType="end"/>
            </w:r>
          </w:hyperlink>
        </w:p>
        <w:p w14:paraId="3612AE71" w14:textId="0AE42BFB" w:rsidR="005D734F" w:rsidRDefault="005D734F">
          <w:pPr>
            <w:pStyle w:val="TOC2"/>
            <w:tabs>
              <w:tab w:val="right" w:leader="dot" w:pos="9350"/>
            </w:tabs>
            <w:rPr>
              <w:noProof/>
            </w:rPr>
          </w:pPr>
          <w:hyperlink w:anchor="_Toc229066864" w:history="1">
            <w:r w:rsidRPr="001A15AD">
              <w:rPr>
                <w:rStyle w:val="Hyperlink"/>
                <w:noProof/>
              </w:rPr>
              <w:t>6.3 Alert and Reporting Rules</w:t>
            </w:r>
            <w:r>
              <w:rPr>
                <w:noProof/>
                <w:webHidden/>
              </w:rPr>
              <w:tab/>
            </w:r>
            <w:r>
              <w:rPr>
                <w:noProof/>
                <w:webHidden/>
              </w:rPr>
              <w:fldChar w:fldCharType="begin"/>
            </w:r>
            <w:r>
              <w:rPr>
                <w:noProof/>
                <w:webHidden/>
              </w:rPr>
              <w:instrText xml:space="preserve"> PAGEREF _Toc229066864 \h </w:instrText>
            </w:r>
            <w:r>
              <w:rPr>
                <w:noProof/>
                <w:webHidden/>
              </w:rPr>
            </w:r>
            <w:r>
              <w:rPr>
                <w:noProof/>
                <w:webHidden/>
              </w:rPr>
              <w:fldChar w:fldCharType="separate"/>
            </w:r>
            <w:r>
              <w:rPr>
                <w:noProof/>
                <w:webHidden/>
              </w:rPr>
              <w:t>21</w:t>
            </w:r>
            <w:r>
              <w:rPr>
                <w:noProof/>
                <w:webHidden/>
              </w:rPr>
              <w:fldChar w:fldCharType="end"/>
            </w:r>
          </w:hyperlink>
        </w:p>
        <w:p w14:paraId="05BAE378" w14:textId="0CFAD7FF" w:rsidR="005D734F" w:rsidRDefault="005D734F">
          <w:pPr>
            <w:pStyle w:val="TOC1"/>
            <w:tabs>
              <w:tab w:val="right" w:leader="dot" w:pos="9350"/>
            </w:tabs>
            <w:rPr>
              <w:noProof/>
            </w:rPr>
          </w:pPr>
          <w:hyperlink w:anchor="_Toc229066865" w:history="1">
            <w:r w:rsidRPr="001A15AD">
              <w:rPr>
                <w:rStyle w:val="Hyperlink"/>
                <w:noProof/>
              </w:rPr>
              <w:t>7. Implementation Sequencing Plan</w:t>
            </w:r>
            <w:r>
              <w:rPr>
                <w:noProof/>
                <w:webHidden/>
              </w:rPr>
              <w:tab/>
            </w:r>
            <w:r>
              <w:rPr>
                <w:noProof/>
                <w:webHidden/>
              </w:rPr>
              <w:fldChar w:fldCharType="begin"/>
            </w:r>
            <w:r>
              <w:rPr>
                <w:noProof/>
                <w:webHidden/>
              </w:rPr>
              <w:instrText xml:space="preserve"> PAGEREF _Toc229066865 \h </w:instrText>
            </w:r>
            <w:r>
              <w:rPr>
                <w:noProof/>
                <w:webHidden/>
              </w:rPr>
            </w:r>
            <w:r>
              <w:rPr>
                <w:noProof/>
                <w:webHidden/>
              </w:rPr>
              <w:fldChar w:fldCharType="separate"/>
            </w:r>
            <w:r>
              <w:rPr>
                <w:noProof/>
                <w:webHidden/>
              </w:rPr>
              <w:t>22</w:t>
            </w:r>
            <w:r>
              <w:rPr>
                <w:noProof/>
                <w:webHidden/>
              </w:rPr>
              <w:fldChar w:fldCharType="end"/>
            </w:r>
          </w:hyperlink>
        </w:p>
        <w:p w14:paraId="6DB531D5" w14:textId="57FF63ED" w:rsidR="005D734F" w:rsidRDefault="005D734F">
          <w:pPr>
            <w:pStyle w:val="TOC2"/>
            <w:tabs>
              <w:tab w:val="right" w:leader="dot" w:pos="9350"/>
            </w:tabs>
            <w:rPr>
              <w:noProof/>
            </w:rPr>
          </w:pPr>
          <w:hyperlink w:anchor="_Toc229066866" w:history="1">
            <w:r w:rsidRPr="001A15AD">
              <w:rPr>
                <w:rStyle w:val="Hyperlink"/>
                <w:noProof/>
              </w:rPr>
              <w:t>7.1 Phases</w:t>
            </w:r>
            <w:r>
              <w:rPr>
                <w:noProof/>
                <w:webHidden/>
              </w:rPr>
              <w:tab/>
            </w:r>
            <w:r>
              <w:rPr>
                <w:noProof/>
                <w:webHidden/>
              </w:rPr>
              <w:fldChar w:fldCharType="begin"/>
            </w:r>
            <w:r>
              <w:rPr>
                <w:noProof/>
                <w:webHidden/>
              </w:rPr>
              <w:instrText xml:space="preserve"> PAGEREF _Toc229066866 \h </w:instrText>
            </w:r>
            <w:r>
              <w:rPr>
                <w:noProof/>
                <w:webHidden/>
              </w:rPr>
            </w:r>
            <w:r>
              <w:rPr>
                <w:noProof/>
                <w:webHidden/>
              </w:rPr>
              <w:fldChar w:fldCharType="separate"/>
            </w:r>
            <w:r>
              <w:rPr>
                <w:noProof/>
                <w:webHidden/>
              </w:rPr>
              <w:t>22</w:t>
            </w:r>
            <w:r>
              <w:rPr>
                <w:noProof/>
                <w:webHidden/>
              </w:rPr>
              <w:fldChar w:fldCharType="end"/>
            </w:r>
          </w:hyperlink>
        </w:p>
        <w:p w14:paraId="5B459DE8" w14:textId="2DEC61AA" w:rsidR="005D734F" w:rsidRDefault="005D734F">
          <w:pPr>
            <w:pStyle w:val="TOC2"/>
            <w:tabs>
              <w:tab w:val="right" w:leader="dot" w:pos="9350"/>
            </w:tabs>
            <w:rPr>
              <w:noProof/>
            </w:rPr>
          </w:pPr>
          <w:hyperlink w:anchor="_Toc229066867" w:history="1">
            <w:r w:rsidRPr="001A15AD">
              <w:rPr>
                <w:rStyle w:val="Hyperlink"/>
                <w:noProof/>
              </w:rPr>
              <w:t>7.2 Parallelization Opportunities</w:t>
            </w:r>
            <w:r>
              <w:rPr>
                <w:noProof/>
                <w:webHidden/>
              </w:rPr>
              <w:tab/>
            </w:r>
            <w:r>
              <w:rPr>
                <w:noProof/>
                <w:webHidden/>
              </w:rPr>
              <w:fldChar w:fldCharType="begin"/>
            </w:r>
            <w:r>
              <w:rPr>
                <w:noProof/>
                <w:webHidden/>
              </w:rPr>
              <w:instrText xml:space="preserve"> PAGEREF _Toc229066867 \h </w:instrText>
            </w:r>
            <w:r>
              <w:rPr>
                <w:noProof/>
                <w:webHidden/>
              </w:rPr>
            </w:r>
            <w:r>
              <w:rPr>
                <w:noProof/>
                <w:webHidden/>
              </w:rPr>
              <w:fldChar w:fldCharType="separate"/>
            </w:r>
            <w:r>
              <w:rPr>
                <w:noProof/>
                <w:webHidden/>
              </w:rPr>
              <w:t>23</w:t>
            </w:r>
            <w:r>
              <w:rPr>
                <w:noProof/>
                <w:webHidden/>
              </w:rPr>
              <w:fldChar w:fldCharType="end"/>
            </w:r>
          </w:hyperlink>
        </w:p>
        <w:p w14:paraId="18C7ABEB" w14:textId="1A380804" w:rsidR="005D734F" w:rsidRDefault="005D734F">
          <w:pPr>
            <w:pStyle w:val="TOC2"/>
            <w:tabs>
              <w:tab w:val="right" w:leader="dot" w:pos="9350"/>
            </w:tabs>
            <w:rPr>
              <w:noProof/>
            </w:rPr>
          </w:pPr>
          <w:hyperlink w:anchor="_Toc229066868" w:history="1">
            <w:r w:rsidRPr="001A15AD">
              <w:rPr>
                <w:rStyle w:val="Hyperlink"/>
                <w:noProof/>
              </w:rPr>
              <w:t>7.3 Risk Hotspots in Sequencing</w:t>
            </w:r>
            <w:r>
              <w:rPr>
                <w:noProof/>
                <w:webHidden/>
              </w:rPr>
              <w:tab/>
            </w:r>
            <w:r>
              <w:rPr>
                <w:noProof/>
                <w:webHidden/>
              </w:rPr>
              <w:fldChar w:fldCharType="begin"/>
            </w:r>
            <w:r>
              <w:rPr>
                <w:noProof/>
                <w:webHidden/>
              </w:rPr>
              <w:instrText xml:space="preserve"> PAGEREF _Toc229066868 \h </w:instrText>
            </w:r>
            <w:r>
              <w:rPr>
                <w:noProof/>
                <w:webHidden/>
              </w:rPr>
            </w:r>
            <w:r>
              <w:rPr>
                <w:noProof/>
                <w:webHidden/>
              </w:rPr>
              <w:fldChar w:fldCharType="separate"/>
            </w:r>
            <w:r>
              <w:rPr>
                <w:noProof/>
                <w:webHidden/>
              </w:rPr>
              <w:t>23</w:t>
            </w:r>
            <w:r>
              <w:rPr>
                <w:noProof/>
                <w:webHidden/>
              </w:rPr>
              <w:fldChar w:fldCharType="end"/>
            </w:r>
          </w:hyperlink>
        </w:p>
        <w:p w14:paraId="3F1B19A8" w14:textId="540B21F1" w:rsidR="005D734F" w:rsidRDefault="005D734F">
          <w:pPr>
            <w:pStyle w:val="TOC2"/>
            <w:tabs>
              <w:tab w:val="right" w:leader="dot" w:pos="9350"/>
            </w:tabs>
            <w:rPr>
              <w:noProof/>
            </w:rPr>
          </w:pPr>
          <w:hyperlink w:anchor="_Toc229066869" w:history="1">
            <w:r w:rsidRPr="001A15AD">
              <w:rPr>
                <w:rStyle w:val="Hyperlink"/>
                <w:noProof/>
              </w:rPr>
              <w:t>7.4 Testing Strategy Summary</w:t>
            </w:r>
            <w:r>
              <w:rPr>
                <w:noProof/>
                <w:webHidden/>
              </w:rPr>
              <w:tab/>
            </w:r>
            <w:r>
              <w:rPr>
                <w:noProof/>
                <w:webHidden/>
              </w:rPr>
              <w:fldChar w:fldCharType="begin"/>
            </w:r>
            <w:r>
              <w:rPr>
                <w:noProof/>
                <w:webHidden/>
              </w:rPr>
              <w:instrText xml:space="preserve"> PAGEREF _Toc229066869 \h </w:instrText>
            </w:r>
            <w:r>
              <w:rPr>
                <w:noProof/>
                <w:webHidden/>
              </w:rPr>
            </w:r>
            <w:r>
              <w:rPr>
                <w:noProof/>
                <w:webHidden/>
              </w:rPr>
              <w:fldChar w:fldCharType="separate"/>
            </w:r>
            <w:r>
              <w:rPr>
                <w:noProof/>
                <w:webHidden/>
              </w:rPr>
              <w:t>24</w:t>
            </w:r>
            <w:r>
              <w:rPr>
                <w:noProof/>
                <w:webHidden/>
              </w:rPr>
              <w:fldChar w:fldCharType="end"/>
            </w:r>
          </w:hyperlink>
        </w:p>
        <w:p w14:paraId="0DB42038" w14:textId="167DD16A" w:rsidR="005D734F" w:rsidRDefault="005D734F">
          <w:pPr>
            <w:pStyle w:val="TOC1"/>
            <w:tabs>
              <w:tab w:val="right" w:leader="dot" w:pos="9350"/>
            </w:tabs>
            <w:rPr>
              <w:noProof/>
            </w:rPr>
          </w:pPr>
          <w:hyperlink w:anchor="_Toc229066870" w:history="1">
            <w:r w:rsidRPr="001A15AD">
              <w:rPr>
                <w:rStyle w:val="Hyperlink"/>
                <w:noProof/>
              </w:rPr>
              <w:t>8. Open Items — Resolution Record</w:t>
            </w:r>
            <w:r>
              <w:rPr>
                <w:noProof/>
                <w:webHidden/>
              </w:rPr>
              <w:tab/>
            </w:r>
            <w:r>
              <w:rPr>
                <w:noProof/>
                <w:webHidden/>
              </w:rPr>
              <w:fldChar w:fldCharType="begin"/>
            </w:r>
            <w:r>
              <w:rPr>
                <w:noProof/>
                <w:webHidden/>
              </w:rPr>
              <w:instrText xml:space="preserve"> PAGEREF _Toc229066870 \h </w:instrText>
            </w:r>
            <w:r>
              <w:rPr>
                <w:noProof/>
                <w:webHidden/>
              </w:rPr>
            </w:r>
            <w:r>
              <w:rPr>
                <w:noProof/>
                <w:webHidden/>
              </w:rPr>
              <w:fldChar w:fldCharType="separate"/>
            </w:r>
            <w:r>
              <w:rPr>
                <w:noProof/>
                <w:webHidden/>
              </w:rPr>
              <w:t>25</w:t>
            </w:r>
            <w:r>
              <w:rPr>
                <w:noProof/>
                <w:webHidden/>
              </w:rPr>
              <w:fldChar w:fldCharType="end"/>
            </w:r>
          </w:hyperlink>
        </w:p>
        <w:p w14:paraId="5244C42F" w14:textId="2D5014A7" w:rsidR="005D734F" w:rsidRDefault="005D734F">
          <w:pPr>
            <w:pStyle w:val="TOC1"/>
            <w:tabs>
              <w:tab w:val="right" w:leader="dot" w:pos="9350"/>
            </w:tabs>
            <w:rPr>
              <w:noProof/>
            </w:rPr>
          </w:pPr>
          <w:hyperlink w:anchor="_Toc229066871" w:history="1">
            <w:r w:rsidRPr="001A15AD">
              <w:rPr>
                <w:rStyle w:val="Hyperlink"/>
                <w:noProof/>
              </w:rPr>
              <w:t>9. Updates from Review</w:t>
            </w:r>
            <w:r>
              <w:rPr>
                <w:noProof/>
                <w:webHidden/>
              </w:rPr>
              <w:tab/>
            </w:r>
            <w:r>
              <w:rPr>
                <w:noProof/>
                <w:webHidden/>
              </w:rPr>
              <w:fldChar w:fldCharType="begin"/>
            </w:r>
            <w:r>
              <w:rPr>
                <w:noProof/>
                <w:webHidden/>
              </w:rPr>
              <w:instrText xml:space="preserve"> PAGEREF _Toc229066871 \h </w:instrText>
            </w:r>
            <w:r>
              <w:rPr>
                <w:noProof/>
                <w:webHidden/>
              </w:rPr>
            </w:r>
            <w:r>
              <w:rPr>
                <w:noProof/>
                <w:webHidden/>
              </w:rPr>
              <w:fldChar w:fldCharType="separate"/>
            </w:r>
            <w:r>
              <w:rPr>
                <w:noProof/>
                <w:webHidden/>
              </w:rPr>
              <w:t>25</w:t>
            </w:r>
            <w:r>
              <w:rPr>
                <w:noProof/>
                <w:webHidden/>
              </w:rPr>
              <w:fldChar w:fldCharType="end"/>
            </w:r>
          </w:hyperlink>
        </w:p>
        <w:p w14:paraId="050170A5" w14:textId="74351153" w:rsidR="005D734F" w:rsidRDefault="005D734F">
          <w:r>
            <w:rPr>
              <w:b/>
              <w:bCs/>
              <w:noProof/>
            </w:rPr>
            <w:fldChar w:fldCharType="end"/>
          </w:r>
        </w:p>
      </w:sdtContent>
    </w:sdt>
    <w:p w14:paraId="59554CE3" w14:textId="7C5E3725" w:rsidR="00036DE3" w:rsidRDefault="00000000">
      <w:pPr>
        <w:pStyle w:val="Heading1"/>
        <w:pageBreakBefore/>
      </w:pPr>
      <w:bookmarkStart w:id="0" w:name="_Toc229066822"/>
      <w:r>
        <w:lastRenderedPageBreak/>
        <w:t>1. Component Diagram</w:t>
      </w:r>
      <w:bookmarkEnd w:id="0"/>
    </w:p>
    <w:p w14:paraId="3873858B" w14:textId="77777777" w:rsidR="00036DE3" w:rsidRDefault="00000000">
      <w:pPr>
        <w:spacing w:after="120"/>
      </w:pPr>
      <w:r>
        <w:t>This section identifies every logical component participating in the workflow, the relationships between them, and the protocol/API used at each integration point. The diagram is rendered as a hierarchical text representation suitable for direct translation into a Visio or draw.io artifact during the build phase.</w:t>
      </w:r>
    </w:p>
    <w:p w14:paraId="42D7009C" w14:textId="77777777" w:rsidR="00036DE3" w:rsidRDefault="00000000">
      <w:pPr>
        <w:pStyle w:val="Heading2"/>
      </w:pPr>
      <w:bookmarkStart w:id="1" w:name="_Toc229066823"/>
      <w:r>
        <w:t>1.1 Component Inventory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036DE3" w14:paraId="4904AB2E"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D3F35B7" w14:textId="77777777" w:rsidR="00036DE3" w:rsidRDefault="00000000">
            <w:r>
              <w:rPr>
                <w:b/>
                <w:bCs/>
                <w:color w:val="FFFFFF"/>
              </w:rPr>
              <w:t>Layer</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CFC8D8B" w14:textId="77777777" w:rsidR="00036DE3" w:rsidRDefault="00000000">
            <w:r>
              <w:rPr>
                <w:b/>
                <w:bCs/>
                <w:color w:val="FFFFFF"/>
              </w:rPr>
              <w:t>Component</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FCEBBBA" w14:textId="77777777" w:rsidR="00036DE3" w:rsidRDefault="00000000">
            <w:r>
              <w:rPr>
                <w:b/>
                <w:bCs/>
                <w:color w:val="FFFFFF"/>
              </w:rPr>
              <w:t>Role</w:t>
            </w:r>
          </w:p>
        </w:tc>
      </w:tr>
      <w:tr w:rsidR="00036DE3" w14:paraId="2BC32C13"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7F108" w14:textId="77777777" w:rsidR="00036DE3" w:rsidRDefault="00000000">
            <w:r>
              <w:t>Consumer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69A45" w14:textId="77777777" w:rsidR="00036DE3" w:rsidRDefault="00000000">
            <w:r>
              <w:t>Service Broker Catalog UI</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92528" w14:textId="77777777" w:rsidR="00036DE3" w:rsidRDefault="00000000">
            <w:r>
              <w:t>User-facing form; renders catalog item; submits request to vRO</w:t>
            </w:r>
          </w:p>
        </w:tc>
      </w:tr>
      <w:tr w:rsidR="00036DE3" w14:paraId="11053CB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7EA5BF" w14:textId="77777777" w:rsidR="00036DE3" w:rsidRDefault="00000000">
            <w:r>
              <w:t>Orchestration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A99038" w14:textId="77777777" w:rsidR="00036DE3" w:rsidRDefault="00000000">
            <w:r>
              <w:t>VCF Automation 9 (</w:t>
            </w:r>
            <w:proofErr w:type="spellStart"/>
            <w:r>
              <w:t>vRA</w:t>
            </w:r>
            <w:proofErr w:type="spellEnd"/>
            <w:r>
              <w:t xml:space="preserve"> replacement)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0E6353" w14:textId="77777777" w:rsidR="00036DE3" w:rsidRDefault="00000000">
            <w:r>
              <w:t>Catalog framework; routes catalog request to embedded vRO content source</w:t>
            </w:r>
          </w:p>
        </w:tc>
      </w:tr>
      <w:tr w:rsidR="00036DE3" w14:paraId="17B49C1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74952" w14:textId="77777777" w:rsidR="00036DE3" w:rsidRDefault="00000000">
            <w:r>
              <w:t>Orchestration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48688" w14:textId="77777777" w:rsidR="00036DE3" w:rsidRDefault="00000000">
            <w:r>
              <w:t>Embedded vRO</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A1502" w14:textId="77777777" w:rsidR="00036DE3" w:rsidRDefault="00000000">
            <w:r>
              <w:t>Workflow execution engine; hosts all remediation logic, actions, configuration elements, and locking primitives</w:t>
            </w:r>
          </w:p>
        </w:tc>
      </w:tr>
      <w:tr w:rsidR="00036DE3" w14:paraId="056EA110"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D5A25C" w14:textId="77777777" w:rsidR="00036DE3" w:rsidRDefault="00000000">
            <w:r>
              <w:t>Orchestration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C26223" w14:textId="77777777" w:rsidR="00036DE3" w:rsidRDefault="00000000">
            <w:r>
              <w:t>vRO SSH Plugin</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3BB3D4" w14:textId="77777777" w:rsidR="00036DE3" w:rsidRDefault="00000000">
            <w:r>
              <w:t>Outbound SSH session management to ESXi hosts</w:t>
            </w:r>
          </w:p>
        </w:tc>
      </w:tr>
      <w:tr w:rsidR="00036DE3" w14:paraId="1D0F0A44"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59C83" w14:textId="77777777" w:rsidR="00036DE3" w:rsidRDefault="00000000">
            <w:r>
              <w:t>Orchestration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1FBD2" w14:textId="77777777" w:rsidR="00036DE3" w:rsidRDefault="00000000">
            <w:r>
              <w:t>vRO Mail Plugin</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683E8" w14:textId="77777777" w:rsidR="00036DE3" w:rsidRDefault="00000000">
            <w:r>
              <w:t>SMTP delivery for alerts and summary reports</w:t>
            </w:r>
          </w:p>
        </w:tc>
      </w:tr>
      <w:tr w:rsidR="00036DE3" w14:paraId="441CEEF1"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0981E8" w14:textId="77777777" w:rsidR="00036DE3" w:rsidRDefault="00000000">
            <w:r>
              <w:t>Orchestration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C98BC1" w14:textId="77777777" w:rsidR="00036DE3" w:rsidRDefault="00000000">
            <w:r>
              <w:t>vRO vCenter Plugin</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03493A" w14:textId="77777777" w:rsidR="00036DE3" w:rsidRDefault="00000000">
            <w:r>
              <w:t>vSphere API surface for inventory, host operations, content library</w:t>
            </w:r>
          </w:p>
        </w:tc>
      </w:tr>
      <w:tr w:rsidR="00036DE3" w14:paraId="52A2E090"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76839" w14:textId="77777777" w:rsidR="00036DE3" w:rsidRDefault="00000000">
            <w:r>
              <w:t>Platform</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60FED" w14:textId="77777777" w:rsidR="00036DE3" w:rsidRDefault="00000000">
            <w:r>
              <w:t>vCenter Server (multiple)</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DB9EF" w14:textId="77777777" w:rsidR="00036DE3" w:rsidRDefault="00000000">
            <w:r>
              <w:t>Host and cluster management; mediates host-local account operations</w:t>
            </w:r>
          </w:p>
        </w:tc>
      </w:tr>
      <w:tr w:rsidR="00036DE3" w14:paraId="291466EB"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8DCCE1" w14:textId="77777777" w:rsidR="00036DE3" w:rsidRDefault="00000000">
            <w:r>
              <w:t>Platform</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F9A20A" w14:textId="77777777" w:rsidR="00036DE3" w:rsidRDefault="00000000">
            <w:r>
              <w:t>ESXi Host (target)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CA2C5B" w14:textId="77777777" w:rsidR="00036DE3" w:rsidRDefault="00000000">
            <w:r>
              <w:t xml:space="preserve">Remediation target; receives SSH session and </w:t>
            </w:r>
            <w:proofErr w:type="spellStart"/>
            <w:r>
              <w:t>esxcli</w:t>
            </w:r>
            <w:proofErr w:type="spellEnd"/>
            <w:r>
              <w:t xml:space="preserve"> commands</w:t>
            </w:r>
          </w:p>
        </w:tc>
      </w:tr>
      <w:tr w:rsidR="00036DE3" w14:paraId="4FA5A3E9"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D0045" w14:textId="77777777" w:rsidR="00036DE3" w:rsidRDefault="00000000">
            <w:r>
              <w:t>Platform</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001B4" w14:textId="77777777" w:rsidR="00036DE3" w:rsidRDefault="00000000">
            <w:r>
              <w:t>Content Library (per vCenter)</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E176D" w14:textId="77777777" w:rsidR="00036DE3" w:rsidRDefault="00000000">
            <w:r>
              <w:t>Stores offline patch bundle ZIPs</w:t>
            </w:r>
          </w:p>
        </w:tc>
      </w:tr>
      <w:tr w:rsidR="00036DE3" w14:paraId="1817BDCD"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8E1077" w14:textId="77777777" w:rsidR="00036DE3" w:rsidRDefault="00000000">
            <w:r>
              <w:t>Platform</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1A7183" w14:textId="77777777" w:rsidR="00036DE3" w:rsidRDefault="00000000">
            <w:r>
              <w:t>Datastore (CL backing)</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815E9E" w14:textId="77777777" w:rsidR="00036DE3" w:rsidRDefault="00000000">
            <w:r>
              <w:t>Provides VMFS/vSAN path for bundle access from ESXi</w:t>
            </w:r>
          </w:p>
        </w:tc>
      </w:tr>
      <w:tr w:rsidR="00036DE3" w14:paraId="0956350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91240" w14:textId="77777777" w:rsidR="00036DE3" w:rsidRDefault="00000000">
            <w:r>
              <w:t>Observability</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E049A" w14:textId="77777777" w:rsidR="00036DE3" w:rsidRDefault="00000000">
            <w:r>
              <w:t>Log Insight</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3829A" w14:textId="77777777" w:rsidR="00036DE3" w:rsidRDefault="00000000">
            <w:r>
              <w:t>Receives vRO workflow logs via existing forwarder; correlation via workflow marker</w:t>
            </w:r>
          </w:p>
        </w:tc>
      </w:tr>
      <w:tr w:rsidR="00036DE3" w14:paraId="3481911C"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3DE4CD" w14:textId="77777777" w:rsidR="00036DE3" w:rsidRDefault="00000000">
            <w:r>
              <w:t>Observability</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7F6557" w14:textId="77777777" w:rsidR="00036DE3" w:rsidRDefault="00000000">
            <w:r>
              <w:t>SMTP Relay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5F7E6A" w14:textId="77777777" w:rsidR="00036DE3" w:rsidRDefault="00000000">
            <w:r>
              <w:t>Pre-configured infrastructure relay; consumed by vRO Mail Plugin</w:t>
            </w:r>
          </w:p>
        </w:tc>
      </w:tr>
    </w:tbl>
    <w:p w14:paraId="69A8A886" w14:textId="77777777" w:rsidR="00036DE3" w:rsidRDefault="00036DE3"/>
    <w:p w14:paraId="06561638" w14:textId="77777777" w:rsidR="00036DE3" w:rsidRDefault="00000000">
      <w:pPr>
        <w:pStyle w:val="Heading2"/>
      </w:pPr>
      <w:bookmarkStart w:id="2" w:name="_Toc229066824"/>
      <w:r>
        <w:t>1.2 Logical Relationships</w:t>
      </w:r>
      <w:bookmarkEnd w:id="2"/>
    </w:p>
    <w:p w14:paraId="2F9F0749" w14:textId="77777777" w:rsidR="00036DE3" w:rsidRDefault="00000000">
      <w:pPr>
        <w:spacing w:after="60"/>
      </w:pPr>
      <w:r>
        <w:rPr>
          <w:rFonts w:ascii="Consolas" w:eastAsia="Consolas" w:hAnsi="Consolas" w:cs="Consolas"/>
          <w:sz w:val="18"/>
          <w:szCs w:val="18"/>
        </w:rPr>
        <w:t>┌───────────────────────────────────────────────────────────────────────┐</w:t>
      </w:r>
    </w:p>
    <w:p w14:paraId="02E7440E" w14:textId="77777777" w:rsidR="00036DE3" w:rsidRDefault="00000000">
      <w:pPr>
        <w:spacing w:after="60"/>
      </w:pPr>
      <w:r>
        <w:rPr>
          <w:rFonts w:ascii="Consolas" w:eastAsia="Consolas" w:hAnsi="Consolas" w:cs="Consolas"/>
          <w:sz w:val="18"/>
          <w:szCs w:val="18"/>
        </w:rPr>
        <w:t>│                       Service Broker Catalog                          │</w:t>
      </w:r>
    </w:p>
    <w:p w14:paraId="7D2A79F7" w14:textId="77777777" w:rsidR="00036DE3" w:rsidRDefault="00000000">
      <w:pPr>
        <w:spacing w:after="60"/>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VCF Automation 9 — Catalog Item: Remediate </w:t>
      </w:r>
      <w:proofErr w:type="gramStart"/>
      <w:r>
        <w:rPr>
          <w:rFonts w:ascii="Consolas" w:eastAsia="Consolas" w:hAnsi="Consolas" w:cs="Consolas"/>
          <w:sz w:val="18"/>
          <w:szCs w:val="18"/>
        </w:rPr>
        <w:t xml:space="preserve">ESXi)   </w:t>
      </w:r>
      <w:proofErr w:type="gramEnd"/>
      <w:r>
        <w:rPr>
          <w:rFonts w:ascii="Consolas" w:eastAsia="Consolas" w:hAnsi="Consolas" w:cs="Consolas"/>
          <w:sz w:val="18"/>
          <w:szCs w:val="18"/>
        </w:rPr>
        <w:t xml:space="preserve">        │</w:t>
      </w:r>
    </w:p>
    <w:p w14:paraId="6195F15E" w14:textId="77777777" w:rsidR="00036DE3" w:rsidRDefault="00000000">
      <w:pPr>
        <w:spacing w:after="60"/>
      </w:pPr>
      <w:r>
        <w:rPr>
          <w:rFonts w:ascii="Consolas" w:eastAsia="Consolas" w:hAnsi="Consolas" w:cs="Consolas"/>
          <w:sz w:val="18"/>
          <w:szCs w:val="18"/>
        </w:rPr>
        <w:t>└─────────────────────────────────┬─────────────────────────────────────┘</w:t>
      </w:r>
    </w:p>
    <w:p w14:paraId="50597EA3" w14:textId="77777777" w:rsidR="00036DE3" w:rsidRDefault="00000000">
      <w:pPr>
        <w:spacing w:after="60"/>
      </w:pPr>
      <w:r>
        <w:rPr>
          <w:rFonts w:ascii="Consolas" w:eastAsia="Consolas" w:hAnsi="Consolas" w:cs="Consolas"/>
          <w:sz w:val="18"/>
          <w:szCs w:val="18"/>
        </w:rPr>
        <w:t xml:space="preserve">                                  │ Catalog Request</w:t>
      </w:r>
    </w:p>
    <w:p w14:paraId="145C04BD" w14:textId="77777777" w:rsidR="00036DE3" w:rsidRDefault="00000000">
      <w:pPr>
        <w:spacing w:after="60"/>
      </w:pPr>
      <w:r>
        <w:rPr>
          <w:rFonts w:ascii="Consolas" w:eastAsia="Consolas" w:hAnsi="Consolas" w:cs="Consolas"/>
          <w:sz w:val="18"/>
          <w:szCs w:val="18"/>
        </w:rPr>
        <w:t xml:space="preserve">                                  ▼</w:t>
      </w:r>
    </w:p>
    <w:p w14:paraId="292E921D" w14:textId="77777777" w:rsidR="00036DE3" w:rsidRDefault="00000000">
      <w:pPr>
        <w:spacing w:after="60"/>
      </w:pPr>
      <w:r>
        <w:rPr>
          <w:rFonts w:ascii="Consolas" w:eastAsia="Consolas" w:hAnsi="Consolas" w:cs="Consolas"/>
          <w:sz w:val="18"/>
          <w:szCs w:val="18"/>
        </w:rPr>
        <w:t>┌───────────────────────────────────────────────────────────────────────┐</w:t>
      </w:r>
    </w:p>
    <w:p w14:paraId="7AA83900" w14:textId="77777777" w:rsidR="00036DE3" w:rsidRDefault="00000000">
      <w:pPr>
        <w:spacing w:after="60"/>
      </w:pPr>
      <w:r>
        <w:rPr>
          <w:rFonts w:ascii="Consolas" w:eastAsia="Consolas" w:hAnsi="Consolas" w:cs="Consolas"/>
          <w:sz w:val="18"/>
          <w:szCs w:val="18"/>
        </w:rPr>
        <w:t>│                  VCF Automation Content Source (</w:t>
      </w:r>
      <w:proofErr w:type="gramStart"/>
      <w:r>
        <w:rPr>
          <w:rFonts w:ascii="Consolas" w:eastAsia="Consolas" w:hAnsi="Consolas" w:cs="Consolas"/>
          <w:sz w:val="18"/>
          <w:szCs w:val="18"/>
        </w:rPr>
        <w:t xml:space="preserve">vRO)   </w:t>
      </w:r>
      <w:proofErr w:type="gramEnd"/>
      <w:r>
        <w:rPr>
          <w:rFonts w:ascii="Consolas" w:eastAsia="Consolas" w:hAnsi="Consolas" w:cs="Consolas"/>
          <w:sz w:val="18"/>
          <w:szCs w:val="18"/>
        </w:rPr>
        <w:t xml:space="preserve">               │</w:t>
      </w:r>
    </w:p>
    <w:p w14:paraId="229FA65E" w14:textId="77777777" w:rsidR="00036DE3" w:rsidRDefault="00000000">
      <w:pPr>
        <w:spacing w:after="60"/>
      </w:pPr>
      <w:r>
        <w:rPr>
          <w:rFonts w:ascii="Consolas" w:eastAsia="Consolas" w:hAnsi="Consolas" w:cs="Consolas"/>
          <w:sz w:val="18"/>
          <w:szCs w:val="18"/>
        </w:rPr>
        <w:t>│                       Form: vRO Action Bindings                       │</w:t>
      </w:r>
    </w:p>
    <w:p w14:paraId="61BE373E" w14:textId="77777777" w:rsidR="00036DE3" w:rsidRDefault="00000000">
      <w:pPr>
        <w:spacing w:after="60"/>
      </w:pPr>
      <w:r>
        <w:rPr>
          <w:rFonts w:ascii="Consolas" w:eastAsia="Consolas" w:hAnsi="Consolas" w:cs="Consolas"/>
          <w:sz w:val="18"/>
          <w:szCs w:val="18"/>
        </w:rPr>
        <w:lastRenderedPageBreak/>
        <w:t>└─────────────────────────────────┬─────────────────────────────────────┘</w:t>
      </w:r>
    </w:p>
    <w:p w14:paraId="595A3038" w14:textId="77777777" w:rsidR="00036DE3" w:rsidRDefault="00000000">
      <w:pPr>
        <w:spacing w:after="6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startWorkflow</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3F8C75B" w14:textId="77777777" w:rsidR="00036DE3" w:rsidRDefault="00000000">
      <w:pPr>
        <w:spacing w:after="60"/>
      </w:pPr>
      <w:r>
        <w:rPr>
          <w:rFonts w:ascii="Consolas" w:eastAsia="Consolas" w:hAnsi="Consolas" w:cs="Consolas"/>
          <w:sz w:val="18"/>
          <w:szCs w:val="18"/>
        </w:rPr>
        <w:t xml:space="preserve">                                  ▼</w:t>
      </w:r>
    </w:p>
    <w:p w14:paraId="2A04E74B" w14:textId="77777777" w:rsidR="00036DE3" w:rsidRDefault="00000000">
      <w:pPr>
        <w:spacing w:after="60"/>
      </w:pPr>
      <w:r>
        <w:rPr>
          <w:rFonts w:ascii="Consolas" w:eastAsia="Consolas" w:hAnsi="Consolas" w:cs="Consolas"/>
          <w:sz w:val="18"/>
          <w:szCs w:val="18"/>
        </w:rPr>
        <w:t>┌───────────────────────────────────────────────────────────────────────┐</w:t>
      </w:r>
    </w:p>
    <w:p w14:paraId="1929FE31" w14:textId="77777777" w:rsidR="00036DE3" w:rsidRDefault="00000000">
      <w:pPr>
        <w:spacing w:after="60"/>
      </w:pPr>
      <w:r>
        <w:rPr>
          <w:rFonts w:ascii="Consolas" w:eastAsia="Consolas" w:hAnsi="Consolas" w:cs="Consolas"/>
          <w:sz w:val="18"/>
          <w:szCs w:val="18"/>
        </w:rPr>
        <w:t xml:space="preserve">│         Embedded </w:t>
      </w:r>
      <w:proofErr w:type="gramStart"/>
      <w:r>
        <w:rPr>
          <w:rFonts w:ascii="Consolas" w:eastAsia="Consolas" w:hAnsi="Consolas" w:cs="Consolas"/>
          <w:sz w:val="18"/>
          <w:szCs w:val="18"/>
        </w:rPr>
        <w:t>vRO  —</w:t>
      </w:r>
      <w:proofErr w:type="gramEnd"/>
      <w:r>
        <w:rPr>
          <w:rFonts w:ascii="Consolas" w:eastAsia="Consolas" w:hAnsi="Consolas" w:cs="Consolas"/>
          <w:sz w:val="18"/>
          <w:szCs w:val="18"/>
        </w:rPr>
        <w:t xml:space="preserve">  Workflow: Remediate-ESXi-Clusters            │</w:t>
      </w:r>
    </w:p>
    <w:p w14:paraId="7B095E63" w14:textId="77777777" w:rsidR="00036DE3" w:rsidRDefault="00000000">
      <w:pPr>
        <w:spacing w:after="60"/>
      </w:pPr>
      <w:r>
        <w:rPr>
          <w:rFonts w:ascii="Consolas" w:eastAsia="Consolas" w:hAnsi="Consolas" w:cs="Consolas"/>
          <w:sz w:val="18"/>
          <w:szCs w:val="18"/>
        </w:rPr>
        <w:t>│   ┌─────────────────────────────────────────────────────────────┐     │</w:t>
      </w:r>
    </w:p>
    <w:p w14:paraId="3176EBD6" w14:textId="77777777" w:rsidR="00036DE3" w:rsidRDefault="00000000">
      <w:pPr>
        <w:spacing w:after="60"/>
      </w:pPr>
      <w:r>
        <w:rPr>
          <w:rFonts w:ascii="Consolas" w:eastAsia="Consolas" w:hAnsi="Consolas" w:cs="Consolas"/>
          <w:sz w:val="18"/>
          <w:szCs w:val="18"/>
        </w:rPr>
        <w:t xml:space="preserve">│   │ Configuration Elements   </w:t>
      </w:r>
      <w:proofErr w:type="gramStart"/>
      <w:r>
        <w:rPr>
          <w:rFonts w:ascii="Consolas" w:eastAsia="Consolas" w:hAnsi="Consolas" w:cs="Consolas"/>
          <w:sz w:val="18"/>
          <w:szCs w:val="18"/>
        </w:rPr>
        <w:t>│  Locking</w:t>
      </w:r>
      <w:proofErr w:type="gramEnd"/>
      <w:r>
        <w:rPr>
          <w:rFonts w:ascii="Consolas" w:eastAsia="Consolas" w:hAnsi="Consolas" w:cs="Consolas"/>
          <w:sz w:val="18"/>
          <w:szCs w:val="18"/>
        </w:rPr>
        <w:t xml:space="preserve"> System (CE-</w:t>
      </w:r>
      <w:proofErr w:type="gramStart"/>
      <w:r>
        <w:rPr>
          <w:rFonts w:ascii="Consolas" w:eastAsia="Consolas" w:hAnsi="Consolas" w:cs="Consolas"/>
          <w:sz w:val="18"/>
          <w:szCs w:val="18"/>
        </w:rPr>
        <w:t xml:space="preserve">backed)   </w:t>
      </w:r>
      <w:proofErr w:type="gramEnd"/>
      <w:r>
        <w:rPr>
          <w:rFonts w:ascii="Consolas" w:eastAsia="Consolas" w:hAnsi="Consolas" w:cs="Consolas"/>
          <w:sz w:val="18"/>
          <w:szCs w:val="18"/>
        </w:rPr>
        <w:t xml:space="preserve">   │     │</w:t>
      </w:r>
    </w:p>
    <w:p w14:paraId="3A422B90" w14:textId="77777777" w:rsidR="00036DE3" w:rsidRDefault="00000000">
      <w:pPr>
        <w:spacing w:after="6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ClusterLocks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LockingSystem.lockAndWaitFor</w:t>
      </w:r>
      <w:proofErr w:type="spellEnd"/>
      <w:proofErr w:type="gramEnd"/>
      <w:r>
        <w:rPr>
          <w:rFonts w:ascii="Consolas" w:eastAsia="Consolas" w:hAnsi="Consolas" w:cs="Consolas"/>
          <w:sz w:val="18"/>
          <w:szCs w:val="18"/>
        </w:rPr>
        <w:t xml:space="preserve">    │     │</w:t>
      </w:r>
    </w:p>
    <w:p w14:paraId="178DFD58" w14:textId="77777777" w:rsidR="00036DE3" w:rsidRDefault="00000000">
      <w:pPr>
        <w:spacing w:after="6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PatchCompatibility</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System.startWorkflow</w:t>
      </w:r>
      <w:proofErr w:type="spellEnd"/>
      <w:proofErr w:type="gramEnd"/>
      <w:r>
        <w:rPr>
          <w:rFonts w:ascii="Consolas" w:eastAsia="Consolas" w:hAnsi="Consolas" w:cs="Consolas"/>
          <w:sz w:val="18"/>
          <w:szCs w:val="18"/>
        </w:rPr>
        <w:t xml:space="preserve"> + tokens   │     │</w:t>
      </w:r>
    </w:p>
    <w:p w14:paraId="3D3CDE21" w14:textId="77777777" w:rsidR="00036DE3" w:rsidRDefault="00000000">
      <w:pPr>
        <w:spacing w:after="6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RemediationDefaults</w:t>
      </w:r>
      <w:proofErr w:type="spellEnd"/>
      <w:r>
        <w:rPr>
          <w:rFonts w:ascii="Consolas" w:eastAsia="Consolas" w:hAnsi="Consolas" w:cs="Consolas"/>
          <w:sz w:val="18"/>
          <w:szCs w:val="18"/>
        </w:rPr>
        <w:t xml:space="preserve">   │                                  │     │</w:t>
      </w:r>
    </w:p>
    <w:p w14:paraId="63226490" w14:textId="77777777" w:rsidR="00036DE3" w:rsidRDefault="00000000">
      <w:pPr>
        <w:spacing w:after="60"/>
      </w:pPr>
      <w:r>
        <w:rPr>
          <w:rFonts w:ascii="Consolas" w:eastAsia="Consolas" w:hAnsi="Consolas" w:cs="Consolas"/>
          <w:sz w:val="18"/>
          <w:szCs w:val="18"/>
        </w:rPr>
        <w:t>│   └─────────────────────────────────────────────────────────────┘     │</w:t>
      </w:r>
    </w:p>
    <w:p w14:paraId="3978DA94" w14:textId="77777777" w:rsidR="00036DE3" w:rsidRDefault="00000000">
      <w:pPr>
        <w:spacing w:after="60"/>
      </w:pPr>
      <w:r>
        <w:rPr>
          <w:rFonts w:ascii="Consolas" w:eastAsia="Consolas" w:hAnsi="Consolas" w:cs="Consolas"/>
          <w:sz w:val="18"/>
          <w:szCs w:val="18"/>
        </w:rPr>
        <w:t>│   ┌──────────────┐   ┌──────────────┐   ┌──────────────────────┐      │</w:t>
      </w:r>
    </w:p>
    <w:p w14:paraId="6C6639AD" w14:textId="77777777" w:rsidR="00036DE3" w:rsidRDefault="00000000">
      <w:pPr>
        <w:spacing w:after="60"/>
      </w:pPr>
      <w:r>
        <w:rPr>
          <w:rFonts w:ascii="Consolas" w:eastAsia="Consolas" w:hAnsi="Consolas" w:cs="Consolas"/>
          <w:sz w:val="18"/>
          <w:szCs w:val="18"/>
        </w:rPr>
        <w:t xml:space="preserve">│   │ vRO </w:t>
      </w:r>
      <w:proofErr w:type="gramStart"/>
      <w:r>
        <w:rPr>
          <w:rFonts w:ascii="Consolas" w:eastAsia="Consolas" w:hAnsi="Consolas" w:cs="Consolas"/>
          <w:sz w:val="18"/>
          <w:szCs w:val="18"/>
        </w:rPr>
        <w:t>vCenter  │</w:t>
      </w:r>
      <w:proofErr w:type="gramEnd"/>
      <w:r>
        <w:rPr>
          <w:rFonts w:ascii="Consolas" w:eastAsia="Consolas" w:hAnsi="Consolas" w:cs="Consolas"/>
          <w:sz w:val="18"/>
          <w:szCs w:val="18"/>
        </w:rPr>
        <w:t xml:space="preserve">   │ vRO SSH      │   │ vRO Mail Plugin      │      │</w:t>
      </w:r>
    </w:p>
    <w:p w14:paraId="28BFA0DA" w14:textId="77777777" w:rsidR="00036DE3" w:rsidRDefault="00000000">
      <w:pPr>
        <w:spacing w:after="60"/>
      </w:pPr>
      <w:r>
        <w:rPr>
          <w:rFonts w:ascii="Consolas" w:eastAsia="Consolas" w:hAnsi="Consolas" w:cs="Consolas"/>
          <w:sz w:val="18"/>
          <w:szCs w:val="18"/>
        </w:rPr>
        <w:t>│   │ Plugin       │   │ Plugin       │   │                      │      │</w:t>
      </w:r>
    </w:p>
    <w:p w14:paraId="5A8AA08A" w14:textId="77777777" w:rsidR="00036DE3" w:rsidRDefault="00000000">
      <w:pPr>
        <w:spacing w:after="60"/>
      </w:pPr>
      <w:r>
        <w:rPr>
          <w:rFonts w:ascii="Consolas" w:eastAsia="Consolas" w:hAnsi="Consolas" w:cs="Consolas"/>
          <w:sz w:val="18"/>
          <w:szCs w:val="18"/>
        </w:rPr>
        <w:t>│   └──────┬───────┘   └──────┬───────┘   └──────────┬───────────┘      │</w:t>
      </w:r>
    </w:p>
    <w:p w14:paraId="133DA3B4" w14:textId="77777777" w:rsidR="00036DE3" w:rsidRDefault="00000000">
      <w:pPr>
        <w:spacing w:after="60"/>
      </w:pPr>
      <w:r>
        <w:rPr>
          <w:rFonts w:ascii="Consolas" w:eastAsia="Consolas" w:hAnsi="Consolas" w:cs="Consolas"/>
          <w:sz w:val="18"/>
          <w:szCs w:val="18"/>
        </w:rPr>
        <w:t>└──────────┼──────────────────┼──────────────────────┼──────────────────┘</w:t>
      </w:r>
    </w:p>
    <w:p w14:paraId="3EBDF480" w14:textId="77777777" w:rsidR="00036DE3" w:rsidRDefault="00000000">
      <w:pPr>
        <w:spacing w:after="60"/>
      </w:pPr>
      <w:r>
        <w:rPr>
          <w:rFonts w:ascii="Consolas" w:eastAsia="Consolas" w:hAnsi="Consolas" w:cs="Consolas"/>
          <w:sz w:val="18"/>
          <w:szCs w:val="18"/>
        </w:rPr>
        <w:t xml:space="preserve">           │ HTTPS/443        │ SSH/22               │ SMTP/25 or 587</w:t>
      </w:r>
    </w:p>
    <w:p w14:paraId="1859B09D" w14:textId="77777777" w:rsidR="00036DE3" w:rsidRDefault="00000000">
      <w:pPr>
        <w:spacing w:after="60"/>
      </w:pPr>
      <w:r>
        <w:rPr>
          <w:rFonts w:ascii="Consolas" w:eastAsia="Consolas" w:hAnsi="Consolas" w:cs="Consolas"/>
          <w:sz w:val="18"/>
          <w:szCs w:val="18"/>
        </w:rPr>
        <w:t xml:space="preserve">           ▼                  ▼                      ▼</w:t>
      </w:r>
    </w:p>
    <w:p w14:paraId="43D92FE8" w14:textId="77777777" w:rsidR="00036DE3" w:rsidRDefault="00000000">
      <w:pPr>
        <w:spacing w:after="60"/>
      </w:pPr>
      <w:r>
        <w:rPr>
          <w:rFonts w:ascii="Consolas" w:eastAsia="Consolas" w:hAnsi="Consolas" w:cs="Consolas"/>
          <w:sz w:val="18"/>
          <w:szCs w:val="18"/>
        </w:rPr>
        <w:t>┌────────────────────┐  ┌────────────────────┐  ┌────────────────────┐</w:t>
      </w:r>
    </w:p>
    <w:p w14:paraId="7E0FABF2" w14:textId="77777777" w:rsidR="00036DE3" w:rsidRDefault="00000000">
      <w:pPr>
        <w:spacing w:after="60"/>
      </w:pPr>
      <w:r>
        <w:rPr>
          <w:rFonts w:ascii="Consolas" w:eastAsia="Consolas" w:hAnsi="Consolas" w:cs="Consolas"/>
          <w:sz w:val="18"/>
          <w:szCs w:val="18"/>
        </w:rPr>
        <w:t>│ vCenter Server(</w:t>
      </w:r>
      <w:proofErr w:type="gramStart"/>
      <w:r>
        <w:rPr>
          <w:rFonts w:ascii="Consolas" w:eastAsia="Consolas" w:hAnsi="Consolas" w:cs="Consolas"/>
          <w:sz w:val="18"/>
          <w:szCs w:val="18"/>
        </w:rPr>
        <w:t>s)  │</w:t>
      </w:r>
      <w:proofErr w:type="gramEnd"/>
      <w:r>
        <w:rPr>
          <w:rFonts w:ascii="Consolas" w:eastAsia="Consolas" w:hAnsi="Consolas" w:cs="Consolas"/>
          <w:sz w:val="18"/>
          <w:szCs w:val="18"/>
        </w:rPr>
        <w:t xml:space="preserve">  │ ESXi Host (target)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SMTP Relay         │</w:t>
      </w:r>
    </w:p>
    <w:p w14:paraId="3A446CDC" w14:textId="77777777" w:rsidR="00036DE3" w:rsidRDefault="00000000">
      <w:pPr>
        <w:spacing w:after="6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Inventory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esxcli</w:t>
      </w:r>
      <w:proofErr w:type="spellEnd"/>
      <w:r>
        <w:rPr>
          <w:rFonts w:ascii="Consolas" w:eastAsia="Consolas" w:hAnsi="Consolas" w:cs="Consolas"/>
          <w:sz w:val="18"/>
          <w:szCs w:val="18"/>
        </w:rPr>
        <w:t xml:space="preserve"> software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6E10F6D5" w14:textId="77777777" w:rsidR="00036DE3" w:rsidRDefault="00000000">
      <w:pPr>
        <w:spacing w:after="6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HostLocalAcct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esxcli</w:t>
      </w:r>
      <w:proofErr w:type="spellEnd"/>
      <w:r>
        <w:rPr>
          <w:rFonts w:ascii="Consolas" w:eastAsia="Consolas" w:hAnsi="Consolas" w:cs="Consolas"/>
          <w:sz w:val="18"/>
          <w:szCs w:val="18"/>
        </w:rPr>
        <w:t xml:space="preserve"> system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BDA2B17" w14:textId="77777777" w:rsidR="00036DE3" w:rsidRDefault="00000000">
      <w:pPr>
        <w:spacing w:after="6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Authorization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 ▼</w:t>
      </w:r>
    </w:p>
    <w:p w14:paraId="1BB3BF70" w14:textId="77777777" w:rsidR="00036DE3" w:rsidRDefault="00000000">
      <w:pPr>
        <w:spacing w:after="6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ContentLibrary</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temp local acct, │       Recipients</w:t>
      </w:r>
    </w:p>
    <w:p w14:paraId="59C3FA5C" w14:textId="77777777" w:rsidR="00036DE3" w:rsidRDefault="00000000">
      <w:pPr>
        <w:spacing w:after="6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Tasks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SSH+Shell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Admin)│</w:t>
      </w:r>
      <w:proofErr w:type="gramEnd"/>
    </w:p>
    <w:p w14:paraId="4E6890FC" w14:textId="77777777" w:rsidR="00036DE3" w:rsidRDefault="00000000">
      <w:pPr>
        <w:spacing w:after="60"/>
      </w:pPr>
      <w:r>
        <w:rPr>
          <w:rFonts w:ascii="Consolas" w:eastAsia="Consolas" w:hAnsi="Consolas" w:cs="Consolas"/>
          <w:sz w:val="18"/>
          <w:szCs w:val="18"/>
        </w:rPr>
        <w:t>└─────────┬──────────┘  └────────────────────┘</w:t>
      </w:r>
    </w:p>
    <w:p w14:paraId="1C8EED2A" w14:textId="77777777" w:rsidR="00036DE3" w:rsidRDefault="00000000">
      <w:pPr>
        <w:spacing w:after="60"/>
      </w:pPr>
      <w:r>
        <w:rPr>
          <w:rFonts w:ascii="Consolas" w:eastAsia="Consolas" w:hAnsi="Consolas" w:cs="Consolas"/>
          <w:sz w:val="18"/>
          <w:szCs w:val="18"/>
        </w:rPr>
        <w:t xml:space="preserve">          │</w:t>
      </w:r>
    </w:p>
    <w:p w14:paraId="322D2107" w14:textId="77777777" w:rsidR="00036DE3" w:rsidRDefault="00000000">
      <w:pPr>
        <w:spacing w:after="60"/>
      </w:pPr>
      <w:r>
        <w:rPr>
          <w:rFonts w:ascii="Consolas" w:eastAsia="Consolas" w:hAnsi="Consolas" w:cs="Consolas"/>
          <w:sz w:val="18"/>
          <w:szCs w:val="18"/>
        </w:rPr>
        <w:t xml:space="preserve">          ▼</w:t>
      </w:r>
    </w:p>
    <w:p w14:paraId="0858C8F0" w14:textId="77777777" w:rsidR="00036DE3" w:rsidRDefault="00000000">
      <w:pPr>
        <w:spacing w:after="60"/>
      </w:pPr>
      <w:r>
        <w:rPr>
          <w:rFonts w:ascii="Consolas" w:eastAsia="Consolas" w:hAnsi="Consolas" w:cs="Consolas"/>
          <w:sz w:val="18"/>
          <w:szCs w:val="18"/>
        </w:rPr>
        <w:t>┌────────────────────────┐</w:t>
      </w:r>
    </w:p>
    <w:p w14:paraId="512145ED" w14:textId="77777777" w:rsidR="00036DE3" w:rsidRDefault="00000000">
      <w:pPr>
        <w:spacing w:after="60"/>
      </w:pPr>
      <w:r>
        <w:rPr>
          <w:rFonts w:ascii="Consolas" w:eastAsia="Consolas" w:hAnsi="Consolas" w:cs="Consolas"/>
          <w:sz w:val="18"/>
          <w:szCs w:val="18"/>
        </w:rPr>
        <w:t>│ Content Library        │</w:t>
      </w:r>
    </w:p>
    <w:p w14:paraId="04846B6B" w14:textId="77777777" w:rsidR="00036DE3" w:rsidRDefault="00000000">
      <w:pPr>
        <w:spacing w:after="6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Datastore (vSAN/VMFS│</w:t>
      </w:r>
    </w:p>
    <w:p w14:paraId="6719A4F0" w14:textId="77777777" w:rsidR="00036DE3" w:rsidRDefault="00000000">
      <w:pPr>
        <w:spacing w:after="60"/>
      </w:pPr>
      <w:r>
        <w:rPr>
          <w:rFonts w:ascii="Consolas" w:eastAsia="Consolas" w:hAnsi="Consolas" w:cs="Consolas"/>
          <w:sz w:val="18"/>
          <w:szCs w:val="18"/>
        </w:rPr>
        <w:t>│    /</w:t>
      </w:r>
      <w:proofErr w:type="spellStart"/>
      <w:proofErr w:type="gramStart"/>
      <w:r>
        <w:rPr>
          <w:rFonts w:ascii="Consolas" w:eastAsia="Consolas" w:hAnsi="Consolas" w:cs="Consolas"/>
          <w:sz w:val="18"/>
          <w:szCs w:val="18"/>
        </w:rPr>
        <w:t>PowerFlex</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5DD96673" w14:textId="77777777" w:rsidR="00036DE3" w:rsidRDefault="00000000">
      <w:pPr>
        <w:spacing w:after="60"/>
      </w:pP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contentlib</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uuid</w:t>
      </w:r>
      <w:proofErr w:type="spellEnd"/>
      <w:r>
        <w:rPr>
          <w:rFonts w:ascii="Consolas" w:eastAsia="Consolas" w:hAnsi="Consolas" w:cs="Consolas"/>
          <w:sz w:val="18"/>
          <w:szCs w:val="18"/>
        </w:rPr>
        <w:t>&gt;/... │</w:t>
      </w:r>
    </w:p>
    <w:p w14:paraId="783C2CC1" w14:textId="77777777" w:rsidR="00036DE3" w:rsidRDefault="00000000">
      <w:pPr>
        <w:spacing w:after="60"/>
      </w:pPr>
      <w:r>
        <w:rPr>
          <w:rFonts w:ascii="Consolas" w:eastAsia="Consolas" w:hAnsi="Consolas" w:cs="Consolas"/>
          <w:sz w:val="18"/>
          <w:szCs w:val="18"/>
        </w:rPr>
        <w:t>└────────────────────────┘</w:t>
      </w:r>
    </w:p>
    <w:p w14:paraId="378DE64B" w14:textId="77777777" w:rsidR="00036DE3" w:rsidRDefault="00036DE3">
      <w:pPr>
        <w:spacing w:after="60"/>
      </w:pPr>
    </w:p>
    <w:p w14:paraId="59C8A097" w14:textId="77777777" w:rsidR="00036DE3" w:rsidRDefault="00000000">
      <w:pPr>
        <w:spacing w:after="60"/>
      </w:pPr>
      <w:r>
        <w:rPr>
          <w:rFonts w:ascii="Consolas" w:eastAsia="Consolas" w:hAnsi="Consolas" w:cs="Consolas"/>
          <w:sz w:val="18"/>
          <w:szCs w:val="18"/>
        </w:rPr>
        <w:t>Logging</w:t>
      </w:r>
      <w:proofErr w:type="gramStart"/>
      <w:r>
        <w:rPr>
          <w:rFonts w:ascii="Consolas" w:eastAsia="Consolas" w:hAnsi="Consolas" w:cs="Consolas"/>
          <w:sz w:val="18"/>
          <w:szCs w:val="18"/>
        </w:rPr>
        <w:t>:  vRO</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System.log()  ─►  syslog</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forwarder  ─►  Log</w:t>
      </w:r>
      <w:proofErr w:type="gramEnd"/>
      <w:r>
        <w:rPr>
          <w:rFonts w:ascii="Consolas" w:eastAsia="Consolas" w:hAnsi="Consolas" w:cs="Consolas"/>
          <w:sz w:val="18"/>
          <w:szCs w:val="18"/>
        </w:rPr>
        <w:t xml:space="preserve"> Insight</w:t>
      </w:r>
    </w:p>
    <w:p w14:paraId="00C5966E" w14:textId="77777777" w:rsidR="00036DE3" w:rsidRDefault="00000000">
      <w:pPr>
        <w:spacing w:after="60"/>
      </w:pPr>
      <w:r>
        <w:rPr>
          <w:rFonts w:ascii="Consolas" w:eastAsia="Consolas" w:hAnsi="Consolas" w:cs="Consolas"/>
          <w:sz w:val="18"/>
          <w:szCs w:val="18"/>
        </w:rPr>
        <w:t xml:space="preserve">          (workflow marker emitted at parent start; inherited by children)</w:t>
      </w:r>
    </w:p>
    <w:p w14:paraId="372897B5" w14:textId="77777777" w:rsidR="00036DE3" w:rsidRDefault="00036DE3"/>
    <w:p w14:paraId="2B50D8DE" w14:textId="77777777" w:rsidR="00036DE3" w:rsidRDefault="00000000">
      <w:pPr>
        <w:pStyle w:val="Heading2"/>
      </w:pPr>
      <w:bookmarkStart w:id="3" w:name="_Toc229066825"/>
      <w:r>
        <w:t>1.3 Integration Points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000"/>
        <w:gridCol w:w="2960"/>
        <w:gridCol w:w="1800"/>
      </w:tblGrid>
      <w:tr w:rsidR="00036DE3" w14:paraId="53281094"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79C80FB" w14:textId="77777777" w:rsidR="00036DE3" w:rsidRDefault="00000000">
            <w:r>
              <w:rPr>
                <w:b/>
                <w:bCs/>
                <w:color w:val="FFFFFF"/>
              </w:rPr>
              <w: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A0D1033" w14:textId="77777777" w:rsidR="00036DE3" w:rsidRDefault="00000000">
            <w:r>
              <w:rPr>
                <w:b/>
                <w:bCs/>
                <w:color w:val="FFFFFF"/>
              </w:rPr>
              <w:t>Source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2334766" w14:textId="77777777" w:rsidR="00036DE3" w:rsidRDefault="00000000">
            <w:r>
              <w:rPr>
                <w:b/>
                <w:bCs/>
                <w:color w:val="FFFFFF"/>
              </w:rPr>
              <w:t>Target</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46E9DA" w14:textId="77777777" w:rsidR="00036DE3" w:rsidRDefault="00000000">
            <w:r>
              <w:rPr>
                <w:b/>
                <w:bCs/>
                <w:color w:val="FFFFFF"/>
              </w:rPr>
              <w:t>Protocol / API</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F8602D8" w14:textId="77777777" w:rsidR="00036DE3" w:rsidRDefault="00000000">
            <w:r>
              <w:rPr>
                <w:b/>
                <w:bCs/>
                <w:color w:val="FFFFFF"/>
              </w:rPr>
              <w:t>Auth</w:t>
            </w:r>
          </w:p>
        </w:tc>
      </w:tr>
      <w:tr w:rsidR="00036DE3" w14:paraId="0A10CD29"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0DE33" w14:textId="77777777" w:rsidR="00036DE3" w:rsidRDefault="00000000">
            <w:r>
              <w:t>1</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91B99" w14:textId="77777777" w:rsidR="00036DE3" w:rsidRDefault="00000000">
            <w:r>
              <w:t>Service Broker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4AAF4" w14:textId="77777777" w:rsidR="00036DE3" w:rsidRDefault="00000000">
            <w:r>
              <w:t>vRO (content source)</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F1B8B" w14:textId="77777777" w:rsidR="00036DE3" w:rsidRDefault="00000000">
            <w:r>
              <w:t>VCF Automation internal</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09995" w14:textId="77777777" w:rsidR="00036DE3" w:rsidRDefault="00000000">
            <w:r>
              <w:t>Platform service</w:t>
            </w:r>
          </w:p>
        </w:tc>
      </w:tr>
      <w:tr w:rsidR="00036DE3" w14:paraId="1576E396"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9B642D" w14:textId="77777777" w:rsidR="00036DE3" w:rsidRDefault="00000000">
            <w:r>
              <w:t>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5EFABA" w14:textId="77777777" w:rsidR="00036DE3" w:rsidRDefault="00000000">
            <w:r>
              <w:t>vRO vCenter Plugin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C56605" w14:textId="77777777" w:rsidR="00036DE3" w:rsidRDefault="00000000">
            <w:r>
              <w:t>vCenter Server</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E7AD5A" w14:textId="77777777" w:rsidR="00036DE3" w:rsidRDefault="00000000">
            <w:r>
              <w:t>vSphere SOAP/REST (HTTPS/443)</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F22B60" w14:textId="77777777" w:rsidR="00036DE3" w:rsidRDefault="00000000">
            <w:r>
              <w:t>Service account (SSO)</w:t>
            </w:r>
          </w:p>
        </w:tc>
      </w:tr>
      <w:tr w:rsidR="00036DE3" w14:paraId="4C88FD56"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059F94" w14:textId="77777777" w:rsidR="00036DE3" w:rsidRDefault="00000000">
            <w:r>
              <w:lastRenderedPageBreak/>
              <w:t>3</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79914" w14:textId="77777777" w:rsidR="00036DE3" w:rsidRDefault="00000000">
            <w:r>
              <w:t>vRO SSH Plugin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86378" w14:textId="77777777" w:rsidR="00036DE3" w:rsidRDefault="00000000">
            <w:r>
              <w:t>ESXi host</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CA5D9" w14:textId="77777777" w:rsidR="00036DE3" w:rsidRDefault="00000000">
            <w:r>
              <w:t>SSH (TCP/22)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3329A" w14:textId="77777777" w:rsidR="00036DE3" w:rsidRDefault="00000000">
            <w:r>
              <w:t>Temp local account + password</w:t>
            </w:r>
          </w:p>
        </w:tc>
      </w:tr>
      <w:tr w:rsidR="00036DE3" w14:paraId="5859B45A"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6B9958" w14:textId="77777777" w:rsidR="00036DE3" w:rsidRDefault="00000000">
            <w:r>
              <w:t>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E69B49" w14:textId="77777777" w:rsidR="00036DE3" w:rsidRDefault="00000000">
            <w:r>
              <w:t>vRO Mail Plugin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E022F2" w14:textId="77777777" w:rsidR="00036DE3" w:rsidRDefault="00000000">
            <w:r>
              <w:t>SMTP relay</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A99F8A" w14:textId="77777777" w:rsidR="00036DE3" w:rsidRDefault="00000000">
            <w:r>
              <w:t>SMTP (25 or 587)</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5A541D" w14:textId="77777777" w:rsidR="00036DE3" w:rsidRDefault="00000000">
            <w:r>
              <w:t>Pre-configured relay</w:t>
            </w:r>
          </w:p>
        </w:tc>
      </w:tr>
      <w:tr w:rsidR="00036DE3" w14:paraId="75739373"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8B60B" w14:textId="77777777" w:rsidR="00036DE3" w:rsidRDefault="00000000">
            <w:r>
              <w:t>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C7334" w14:textId="77777777" w:rsidR="00036DE3" w:rsidRDefault="00000000">
            <w:r>
              <w:t>vRO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C5601" w14:textId="77777777" w:rsidR="00036DE3" w:rsidRDefault="00000000">
            <w:r>
              <w:t>Log Insight</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C1C1D" w14:textId="77777777" w:rsidR="00036DE3" w:rsidRDefault="00000000">
            <w:r>
              <w:t>syslog (existing forwarder)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F3D68" w14:textId="77777777" w:rsidR="00036DE3" w:rsidRDefault="00000000">
            <w:r>
              <w:t>Infrastructure-managed</w:t>
            </w:r>
          </w:p>
        </w:tc>
      </w:tr>
      <w:tr w:rsidR="00036DE3" w14:paraId="6C0E7CC2" w14:textId="77777777">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EC865B" w14:textId="77777777" w:rsidR="00036DE3" w:rsidRDefault="00000000">
            <w:r>
              <w:t>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EB3A56" w14:textId="77777777" w:rsidR="00036DE3" w:rsidRDefault="00000000">
            <w:r>
              <w:t>ESXi host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29B0A9" w14:textId="77777777" w:rsidR="00036DE3" w:rsidRDefault="00000000">
            <w:r>
              <w:t>Datastore (CL backing)</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6B1ECE" w14:textId="77777777" w:rsidR="00036DE3" w:rsidRDefault="00000000">
            <w:r>
              <w:t>VMFS/vSAN local I/O</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89B5C2" w14:textId="77777777" w:rsidR="00036DE3" w:rsidRDefault="00000000">
            <w:r>
              <w:t>Local</w:t>
            </w:r>
          </w:p>
        </w:tc>
      </w:tr>
    </w:tbl>
    <w:p w14:paraId="02D521E8" w14:textId="77777777" w:rsidR="00036DE3" w:rsidRDefault="00000000">
      <w:pPr>
        <w:pStyle w:val="Heading1"/>
        <w:pageBreakBefore/>
      </w:pPr>
      <w:bookmarkStart w:id="4" w:name="_Toc229066826"/>
      <w:r>
        <w:lastRenderedPageBreak/>
        <w:t>2. Workflow State Machines</w:t>
      </w:r>
      <w:bookmarkEnd w:id="4"/>
    </w:p>
    <w:p w14:paraId="45826579" w14:textId="77777777" w:rsidR="00036DE3" w:rsidRDefault="00000000">
      <w:pPr>
        <w:spacing w:after="120"/>
      </w:pPr>
      <w:r>
        <w:t>Three workflow tiers; each defined as an explicit state machine. States are vRO scriptable tasks or decision elements. Transitions are deterministic; every terminal state is either Success, Failed (recoverable), or Unrecoverable.</w:t>
      </w:r>
    </w:p>
    <w:p w14:paraId="367BA289" w14:textId="77777777" w:rsidR="00036DE3" w:rsidRDefault="00000000">
      <w:pPr>
        <w:pStyle w:val="Heading2"/>
      </w:pPr>
      <w:bookmarkStart w:id="5" w:name="_Toc229066827"/>
      <w:r>
        <w:t>2.1 Parent — Remediate-ESXi-Clusters</w:t>
      </w:r>
      <w:bookmarkEnd w:id="5"/>
    </w:p>
    <w:p w14:paraId="40172881" w14:textId="77777777" w:rsidR="00036DE3" w:rsidRDefault="00000000">
      <w:pPr>
        <w:spacing w:after="120"/>
      </w:pPr>
      <w:r>
        <w:t>Inputs: vCenter, target clusters (</w:t>
      </w:r>
      <w:proofErr w:type="gramStart"/>
      <w:r>
        <w:t>1..</w:t>
      </w:r>
      <w:proofErr w:type="gramEnd"/>
      <w:r>
        <w:t xml:space="preserve">N), library </w:t>
      </w:r>
      <w:proofErr w:type="gramStart"/>
      <w:r>
        <w:t>item</w:t>
      </w:r>
      <w:proofErr w:type="gramEnd"/>
      <w:r>
        <w:t xml:space="preserve"> (bundle), override flags, </w:t>
      </w:r>
      <w:proofErr w:type="spellStart"/>
      <w:r>
        <w:t>runId</w:t>
      </w:r>
      <w:proofErr w:type="spellEnd"/>
      <w:r>
        <w:t xml:space="preserve"> (</w:t>
      </w:r>
      <w:proofErr w:type="gramStart"/>
      <w:r>
        <w:t>auto-generated</w:t>
      </w:r>
      <w:proofErr w:type="gramEnd"/>
      <w:r>
        <w:t>).</w:t>
      </w:r>
    </w:p>
    <w:p w14:paraId="5379A252" w14:textId="77777777" w:rsidR="00036DE3" w:rsidRDefault="00000000">
      <w:pPr>
        <w:spacing w:after="120"/>
      </w:pPr>
      <w:r>
        <w:t>Outputs: Aggregated cluster results, summary report HTML, alert events.</w:t>
      </w:r>
    </w:p>
    <w:p w14:paraId="7C550C3C" w14:textId="77777777" w:rsidR="00036DE3" w:rsidRDefault="00000000">
      <w:pPr>
        <w:pStyle w:val="Heading3"/>
      </w:pPr>
      <w:bookmarkStart w:id="6" w:name="_Toc229066828"/>
      <w:r>
        <w:t>State Table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3274"/>
        <w:gridCol w:w="2408"/>
        <w:gridCol w:w="2697"/>
      </w:tblGrid>
      <w:tr w:rsidR="00036DE3" w14:paraId="4FEC4603"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5C361F1" w14:textId="77777777" w:rsidR="00036DE3" w:rsidRDefault="00000000">
            <w:r>
              <w:rPr>
                <w:b/>
                <w:bCs/>
                <w:color w:val="FFFFFF"/>
              </w:rPr>
              <w:t>State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391360B" w14:textId="77777777" w:rsidR="00036DE3" w:rsidRDefault="00000000">
            <w:r>
              <w:rPr>
                <w:b/>
                <w:bCs/>
                <w:color w:val="FFFFFF"/>
              </w:rPr>
              <w:t>Description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4D2EF28" w14:textId="77777777" w:rsidR="00036DE3" w:rsidRDefault="00000000">
            <w:r>
              <w:rPr>
                <w:b/>
                <w:bCs/>
                <w:color w:val="FFFFFF"/>
              </w:rPr>
              <w:t>Next on Success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B2D9CFB" w14:textId="77777777" w:rsidR="00036DE3" w:rsidRDefault="00000000">
            <w:r>
              <w:rPr>
                <w:b/>
                <w:bCs/>
                <w:color w:val="FFFFFF"/>
              </w:rPr>
              <w:t>Next on Failure</w:t>
            </w:r>
          </w:p>
        </w:tc>
      </w:tr>
      <w:tr w:rsidR="00036DE3" w14:paraId="3892859B"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6D29B" w14:textId="77777777" w:rsidR="00036DE3" w:rsidRDefault="00000000">
            <w:r>
              <w:t>S0_INIT</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A6544" w14:textId="77777777" w:rsidR="00036DE3" w:rsidRDefault="00000000">
            <w:r>
              <w:t xml:space="preserve">Generate </w:t>
            </w:r>
            <w:proofErr w:type="spellStart"/>
            <w:r>
              <w:t>runId</w:t>
            </w:r>
            <w:proofErr w:type="spellEnd"/>
            <w:r>
              <w:t xml:space="preserve">; emit workflow marker via </w:t>
            </w:r>
            <w:proofErr w:type="gramStart"/>
            <w:r>
              <w:t>System.log(</w:t>
            </w:r>
            <w:proofErr w:type="gramEnd"/>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BBD30" w14:textId="77777777" w:rsidR="00036DE3" w:rsidRDefault="00000000">
            <w:r>
              <w:t>S1_VALIDATE_INPUTS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5D252" w14:textId="77777777" w:rsidR="00036DE3" w:rsidRDefault="00000000">
            <w:r>
              <w:t>TERMINAL_FAIL</w:t>
            </w:r>
          </w:p>
        </w:tc>
      </w:tr>
      <w:tr w:rsidR="00036DE3" w14:paraId="3050287D"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1C61D9" w14:textId="77777777" w:rsidR="00036DE3" w:rsidRDefault="00000000">
            <w:r>
              <w:t>S1_VALIDATE_INPUTS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E2BA2B" w14:textId="77777777" w:rsidR="00036DE3" w:rsidRDefault="00000000">
            <w:r>
              <w:t>Re-validate form prechecks server-side (defense in depth)</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0CD285" w14:textId="77777777" w:rsidR="00036DE3" w:rsidRDefault="00000000">
            <w:r>
              <w:t>S2_ACQUIRE_LOCKS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F51C6C" w14:textId="77777777" w:rsidR="00036DE3" w:rsidRDefault="00000000">
            <w:r>
              <w:t>TERMINAL_FAIL</w:t>
            </w:r>
          </w:p>
        </w:tc>
      </w:tr>
      <w:tr w:rsidR="00036DE3" w14:paraId="61652350"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E014E" w14:textId="77777777" w:rsidR="00036DE3" w:rsidRDefault="00000000">
            <w:r>
              <w:t>S2_ACQUIRE_LOCKS</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4C22A" w14:textId="77777777" w:rsidR="00036DE3" w:rsidRDefault="00000000">
            <w:proofErr w:type="spellStart"/>
            <w:r>
              <w:t>LockingSystem.lockAndWaitFor</w:t>
            </w:r>
            <w:proofErr w:type="spellEnd"/>
            <w:r>
              <w:t xml:space="preserve"> → write </w:t>
            </w:r>
            <w:proofErr w:type="spellStart"/>
            <w:r>
              <w:t>runId+ts</w:t>
            </w:r>
            <w:proofErr w:type="spellEnd"/>
            <w:r>
              <w:t xml:space="preserve"> to </w:t>
            </w:r>
            <w:proofErr w:type="spellStart"/>
            <w:r>
              <w:t>ClusterLocks</w:t>
            </w:r>
            <w:proofErr w:type="spellEnd"/>
            <w:r>
              <w:t xml:space="preserve"> CE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97AE7" w14:textId="77777777" w:rsidR="00036DE3" w:rsidRDefault="00000000">
            <w:r>
              <w:t>S3_FORK_CLUSTERS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CF237" w14:textId="77777777" w:rsidR="00036DE3" w:rsidRDefault="00000000">
            <w:r>
              <w:t>S99_RELEASE_AND_FAIL</w:t>
            </w:r>
          </w:p>
        </w:tc>
      </w:tr>
      <w:tr w:rsidR="00036DE3" w14:paraId="3DCC86CD"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088D4E" w14:textId="77777777" w:rsidR="00036DE3" w:rsidRDefault="00000000">
            <w:r>
              <w:t>S3_FORK_CLUSTERS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21A99F" w14:textId="77777777" w:rsidR="00036DE3" w:rsidRDefault="00000000">
            <w:r>
              <w:t xml:space="preserve">For each cluster: </w:t>
            </w:r>
            <w:proofErr w:type="spellStart"/>
            <w:r>
              <w:t>System.startWorkflow</w:t>
            </w:r>
            <w:proofErr w:type="spellEnd"/>
            <w:r>
              <w:t>(Remediate-ESXi-Cluster)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753320" w14:textId="77777777" w:rsidR="00036DE3" w:rsidRDefault="00000000">
            <w:r>
              <w:t>S4_POLL_TOKENS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370521" w14:textId="77777777" w:rsidR="00036DE3" w:rsidRDefault="00000000">
            <w:r>
              <w:t>S99_RELEASE_AND_FAIL</w:t>
            </w:r>
          </w:p>
        </w:tc>
      </w:tr>
      <w:tr w:rsidR="00036DE3" w14:paraId="1DA1BE85"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C28B5" w14:textId="77777777" w:rsidR="00036DE3" w:rsidRDefault="00000000">
            <w:r>
              <w:t>S4_POLL_TOKENS</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29778" w14:textId="77777777" w:rsidR="00036DE3" w:rsidRDefault="00000000">
            <w:r>
              <w:t xml:space="preserve">Poll </w:t>
            </w:r>
            <w:proofErr w:type="spellStart"/>
            <w:r>
              <w:t>WorkflowToken</w:t>
            </w:r>
            <w:proofErr w:type="spellEnd"/>
            <w:r>
              <w:t xml:space="preserve"> state for each cluster; collect on completion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9D020" w14:textId="77777777" w:rsidR="00036DE3" w:rsidRDefault="00000000">
            <w:r>
              <w:t>S5_AGGREGATE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24D71" w14:textId="77777777" w:rsidR="00036DE3" w:rsidRDefault="00000000">
            <w:r>
              <w:t>S5_AGGREGATE (partial)</w:t>
            </w:r>
          </w:p>
        </w:tc>
      </w:tr>
      <w:tr w:rsidR="00036DE3" w14:paraId="097E224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16BF51" w14:textId="77777777" w:rsidR="00036DE3" w:rsidRDefault="00000000">
            <w:r>
              <w:t>S5_AGGREGATE</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B67FCF" w14:textId="77777777" w:rsidR="00036DE3" w:rsidRDefault="00000000">
            <w:r>
              <w:t xml:space="preserve">Combine cluster results; classify as Success / </w:t>
            </w:r>
            <w:proofErr w:type="spellStart"/>
            <w:r>
              <w:t>PartialSuccess</w:t>
            </w:r>
            <w:proofErr w:type="spellEnd"/>
            <w:r>
              <w:t xml:space="preserve"> /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520BEE" w14:textId="77777777" w:rsidR="00036DE3" w:rsidRDefault="00000000">
            <w:r>
              <w:t>S6_RELEASE_LOCKS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07A3C" w14:textId="77777777" w:rsidR="00036DE3" w:rsidRDefault="00000000">
            <w:r>
              <w:t>S6_RELEASE_LOCKS</w:t>
            </w:r>
          </w:p>
        </w:tc>
      </w:tr>
      <w:tr w:rsidR="00036DE3" w14:paraId="466657D1"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6708F" w14:textId="77777777" w:rsidR="00036DE3" w:rsidRDefault="00000000">
            <w:r>
              <w:t>S6_RELEASE_LOCKS</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90B91" w14:textId="77777777" w:rsidR="00036DE3" w:rsidRDefault="00000000">
            <w:r>
              <w:t xml:space="preserve">Remove </w:t>
            </w:r>
            <w:proofErr w:type="spellStart"/>
            <w:r>
              <w:t>runId</w:t>
            </w:r>
            <w:proofErr w:type="spellEnd"/>
            <w:r>
              <w:t xml:space="preserve"> entries from </w:t>
            </w:r>
            <w:proofErr w:type="spellStart"/>
            <w:r>
              <w:t>ClusterLocks</w:t>
            </w:r>
            <w:proofErr w:type="spellEnd"/>
            <w:r>
              <w:t xml:space="preserve"> CE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DAFEA" w14:textId="77777777" w:rsidR="00036DE3" w:rsidRDefault="00000000">
            <w:r>
              <w:t>S7_REPORT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26FC2" w14:textId="77777777" w:rsidR="00036DE3" w:rsidRDefault="00000000">
            <w:r>
              <w:t>S7_REPORT</w:t>
            </w:r>
          </w:p>
        </w:tc>
      </w:tr>
      <w:tr w:rsidR="00036DE3" w14:paraId="35318566"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43CDCE" w14:textId="77777777" w:rsidR="00036DE3" w:rsidRDefault="00000000">
            <w:r>
              <w:t>S7_REPORT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B52B8" w14:textId="77777777" w:rsidR="00036DE3" w:rsidRDefault="00000000">
            <w:proofErr w:type="spellStart"/>
            <w:proofErr w:type="gramStart"/>
            <w:r>
              <w:t>buildSummaryReport</w:t>
            </w:r>
            <w:proofErr w:type="spellEnd"/>
            <w:r>
              <w:t>(</w:t>
            </w:r>
            <w:proofErr w:type="gramEnd"/>
            <w:r>
              <w:t xml:space="preserve">); </w:t>
            </w:r>
            <w:proofErr w:type="spellStart"/>
            <w:proofErr w:type="gramStart"/>
            <w:r>
              <w:t>sendMail</w:t>
            </w:r>
            <w:proofErr w:type="spellEnd"/>
            <w:r>
              <w:t>(</w:t>
            </w:r>
            <w:proofErr w:type="gramEnd"/>
            <w:r>
              <w:t xml:space="preserve">); </w:t>
            </w:r>
            <w:proofErr w:type="gramStart"/>
            <w:r>
              <w:t>System.log(</w:t>
            </w:r>
            <w:proofErr w:type="gramEnd"/>
            <w:r>
              <w:t>) final status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E1327D" w14:textId="77777777" w:rsidR="00036DE3" w:rsidRDefault="00000000">
            <w:r>
              <w:t>TERMINAL_OK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5AB07D" w14:textId="77777777" w:rsidR="00036DE3" w:rsidRDefault="00000000">
            <w:r>
              <w:t>TERMINAL_FAIL</w:t>
            </w:r>
          </w:p>
        </w:tc>
      </w:tr>
      <w:tr w:rsidR="00036DE3" w14:paraId="5C5BD711"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779AA" w14:textId="77777777" w:rsidR="00036DE3" w:rsidRDefault="00000000">
            <w:r>
              <w:t>S99_RELEASE_AND_FAIL</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33FE8" w14:textId="77777777" w:rsidR="00036DE3" w:rsidRDefault="00000000">
            <w:r>
              <w:t>Best-effort lock release; alert email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77641" w14:textId="77777777" w:rsidR="00036DE3" w:rsidRDefault="00000000">
            <w:r>
              <w:t>TERMINAL_FAIL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086AF" w14:textId="77777777" w:rsidR="00036DE3" w:rsidRDefault="00000000">
            <w:r>
              <w:t>TERMINAL_FAIL</w:t>
            </w:r>
          </w:p>
        </w:tc>
      </w:tr>
    </w:tbl>
    <w:p w14:paraId="4A568BCE" w14:textId="77777777" w:rsidR="00036DE3" w:rsidRDefault="00036DE3"/>
    <w:p w14:paraId="753E3580" w14:textId="77777777" w:rsidR="00036DE3" w:rsidRDefault="00000000">
      <w:pPr>
        <w:spacing w:after="120"/>
        <w:rPr>
          <w:b/>
          <w:bCs/>
        </w:rPr>
      </w:pPr>
      <w:r>
        <w:rPr>
          <w:b/>
          <w:bCs/>
        </w:rPr>
        <w:t>Key semantics:</w:t>
      </w:r>
    </w:p>
    <w:p w14:paraId="6E975D44" w14:textId="77777777" w:rsidR="00036DE3" w:rsidRDefault="00000000">
      <w:pPr>
        <w:pStyle w:val="ListParagraph"/>
        <w:numPr>
          <w:ilvl w:val="0"/>
          <w:numId w:val="2"/>
        </w:numPr>
        <w:spacing w:after="60"/>
      </w:pPr>
      <w:r>
        <w:t xml:space="preserve">S4 polling cadence: every 30s (configurable via </w:t>
      </w:r>
      <w:proofErr w:type="spellStart"/>
      <w:r>
        <w:t>RemediationDefaults.pollIntervalSec</w:t>
      </w:r>
      <w:proofErr w:type="spellEnd"/>
      <w:r>
        <w:t>).</w:t>
      </w:r>
    </w:p>
    <w:p w14:paraId="3FE1FDF4" w14:textId="77777777" w:rsidR="00036DE3" w:rsidRDefault="00000000">
      <w:pPr>
        <w:pStyle w:val="ListParagraph"/>
        <w:numPr>
          <w:ilvl w:val="0"/>
          <w:numId w:val="2"/>
        </w:numPr>
        <w:spacing w:after="60"/>
      </w:pPr>
      <w:r>
        <w:t>S4 per-cluster timeout: configurable; default 6 hours per cluster (</w:t>
      </w:r>
      <w:proofErr w:type="spellStart"/>
      <w:r>
        <w:t>RemediationDefaults.clusterTimeoutMinutes</w:t>
      </w:r>
      <w:proofErr w:type="spellEnd"/>
      <w:r>
        <w:t xml:space="preserve">). Exceeded timeout → cancel </w:t>
      </w:r>
      <w:proofErr w:type="spellStart"/>
      <w:r>
        <w:t>WorkflowToken</w:t>
      </w:r>
      <w:proofErr w:type="spellEnd"/>
      <w:r>
        <w:t>; mark cluster Failed; continue aggregation.</w:t>
      </w:r>
    </w:p>
    <w:p w14:paraId="5BD8440B" w14:textId="77777777" w:rsidR="00036DE3" w:rsidRDefault="00000000">
      <w:pPr>
        <w:pStyle w:val="ListParagraph"/>
        <w:numPr>
          <w:ilvl w:val="0"/>
          <w:numId w:val="2"/>
        </w:numPr>
        <w:spacing w:after="60"/>
      </w:pPr>
      <w:r>
        <w:t xml:space="preserve">S5 always runs, even </w:t>
      </w:r>
      <w:proofErr w:type="gramStart"/>
      <w:r>
        <w:t>on</w:t>
      </w:r>
      <w:proofErr w:type="gramEnd"/>
      <w:r>
        <w:t xml:space="preserve"> partial cluster failures; locks are always released in S6.</w:t>
      </w:r>
    </w:p>
    <w:p w14:paraId="12B74200" w14:textId="77777777" w:rsidR="00036DE3" w:rsidRDefault="00000000">
      <w:pPr>
        <w:pStyle w:val="ListParagraph"/>
        <w:numPr>
          <w:ilvl w:val="0"/>
          <w:numId w:val="2"/>
        </w:numPr>
        <w:spacing w:after="60"/>
      </w:pPr>
      <w:r>
        <w:lastRenderedPageBreak/>
        <w:t xml:space="preserve">Workflow marker format: </w:t>
      </w:r>
      <w:proofErr w:type="spellStart"/>
      <w:proofErr w:type="gramStart"/>
      <w:r>
        <w:t>WorkflowName:Remediate</w:t>
      </w:r>
      <w:proofErr w:type="gramEnd"/>
      <w:r>
        <w:t>-ESXi-Clusters-WorkflowRunId</w:t>
      </w:r>
      <w:proofErr w:type="spellEnd"/>
      <w:r>
        <w:t>:&lt;id&gt; emitted in S0 only; child workflows inherit context via Log Insight correlation on workflow execution lineage.</w:t>
      </w:r>
    </w:p>
    <w:p w14:paraId="1B6BB1F9" w14:textId="77777777" w:rsidR="00036DE3" w:rsidRDefault="00000000">
      <w:pPr>
        <w:pStyle w:val="Heading2"/>
      </w:pPr>
      <w:bookmarkStart w:id="7" w:name="_Toc229066829"/>
      <w:r>
        <w:t>2.2 Per-Cluster — Remediate-ESXi-Cluster</w:t>
      </w:r>
      <w:bookmarkEnd w:id="7"/>
    </w:p>
    <w:p w14:paraId="0D976B3C" w14:textId="77777777" w:rsidR="00036DE3" w:rsidRDefault="00000000">
      <w:pPr>
        <w:spacing w:after="120"/>
      </w:pPr>
      <w:r>
        <w:t xml:space="preserve">Inputs: vCenter, cluster, library item, override flags, parent </w:t>
      </w:r>
      <w:proofErr w:type="spellStart"/>
      <w:r>
        <w:t>runId</w:t>
      </w:r>
      <w:proofErr w:type="spellEnd"/>
      <w:r>
        <w:t>.</w:t>
      </w:r>
    </w:p>
    <w:p w14:paraId="04F9A51B" w14:textId="77777777" w:rsidR="00036DE3" w:rsidRDefault="00000000">
      <w:pPr>
        <w:spacing w:after="120"/>
      </w:pPr>
      <w:r>
        <w:t>Outputs: Per-host result list, cluster status (Success / Halted / Failed).</w:t>
      </w:r>
    </w:p>
    <w:p w14:paraId="783FBB25" w14:textId="77777777" w:rsidR="00036DE3" w:rsidRDefault="00000000">
      <w:pPr>
        <w:pStyle w:val="Heading3"/>
      </w:pPr>
      <w:bookmarkStart w:id="8" w:name="_Toc229066830"/>
      <w:r>
        <w:t>State Table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7"/>
        <w:gridCol w:w="3274"/>
        <w:gridCol w:w="2897"/>
        <w:gridCol w:w="2163"/>
      </w:tblGrid>
      <w:tr w:rsidR="00036DE3" w14:paraId="559DFA39"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FFB7F71" w14:textId="77777777" w:rsidR="00036DE3" w:rsidRDefault="00000000">
            <w:r>
              <w:rPr>
                <w:b/>
                <w:bCs/>
                <w:color w:val="FFFFFF"/>
              </w:rPr>
              <w:t>State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E54D56A" w14:textId="77777777" w:rsidR="00036DE3" w:rsidRDefault="00000000">
            <w:r>
              <w:rPr>
                <w:b/>
                <w:bCs/>
                <w:color w:val="FFFFFF"/>
              </w:rPr>
              <w:t>Description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78C024D" w14:textId="77777777" w:rsidR="00036DE3" w:rsidRDefault="00000000">
            <w:r>
              <w:rPr>
                <w:b/>
                <w:bCs/>
                <w:color w:val="FFFFFF"/>
              </w:rPr>
              <w:t>Next on Success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140FFB1" w14:textId="77777777" w:rsidR="00036DE3" w:rsidRDefault="00000000">
            <w:r>
              <w:rPr>
                <w:b/>
                <w:bCs/>
                <w:color w:val="FFFFFF"/>
              </w:rPr>
              <w:t>Next on Failure</w:t>
            </w:r>
          </w:p>
        </w:tc>
      </w:tr>
      <w:tr w:rsidR="00036DE3" w14:paraId="49E241DA"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53D24" w14:textId="77777777" w:rsidR="00036DE3" w:rsidRDefault="00000000">
            <w:r>
              <w:t>C0_INIT</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75F28" w14:textId="77777777" w:rsidR="00036DE3" w:rsidRDefault="00000000">
            <w:r>
              <w:t xml:space="preserve">Build host iteration list (sorted by host </w:t>
            </w:r>
            <w:proofErr w:type="spellStart"/>
            <w:r>
              <w:t>moRef</w:t>
            </w:r>
            <w:proofErr w:type="spellEnd"/>
            <w:r>
              <w:t xml:space="preserve"> for determinism)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A232D" w14:textId="77777777" w:rsidR="00036DE3" w:rsidRDefault="00000000">
            <w:r>
              <w:t>C1_NEXT_HOST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43E2E" w14:textId="77777777" w:rsidR="00036DE3" w:rsidRDefault="00000000">
            <w:r>
              <w:t>TERMINAL_FAIL</w:t>
            </w:r>
          </w:p>
        </w:tc>
      </w:tr>
      <w:tr w:rsidR="00036DE3" w14:paraId="24A18EE9"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052B8E" w14:textId="77777777" w:rsidR="00036DE3" w:rsidRDefault="00000000">
            <w:r>
              <w:t>C1_NEXT_HOST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649484" w14:textId="77777777" w:rsidR="00036DE3" w:rsidRDefault="00000000">
            <w:r>
              <w:t>Pop next host; if list empty → C9_DONE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A2730E" w14:textId="77777777" w:rsidR="00036DE3" w:rsidRDefault="00000000">
            <w:r>
              <w:t>C2_PRE_HOST_CHECK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24B788" w14:textId="77777777" w:rsidR="00036DE3" w:rsidRDefault="00000000">
            <w:r>
              <w:t>C9_DONE</w:t>
            </w:r>
          </w:p>
        </w:tc>
      </w:tr>
      <w:tr w:rsidR="00036DE3" w14:paraId="6D02BB72"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44474" w14:textId="77777777" w:rsidR="00036DE3" w:rsidRDefault="00000000">
            <w:r>
              <w:t>C2_PRE_HOST_CHECK</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2FEBF" w14:textId="77777777" w:rsidR="00036DE3" w:rsidRDefault="00000000">
            <w:r>
              <w:t>If host already in MM → record Skipped, loop to C1. Re-validate FTT &amp; HA headroom. Scan for pinned VMs.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38861" w14:textId="77777777" w:rsidR="00036DE3" w:rsidRDefault="00000000">
            <w:r>
              <w:t>C3_REMEDIATE_HOST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33C468" w14:textId="77777777" w:rsidR="00036DE3" w:rsidRDefault="00000000">
            <w:r>
              <w:t>C8_HALT_CLUSTER</w:t>
            </w:r>
          </w:p>
        </w:tc>
      </w:tr>
      <w:tr w:rsidR="00036DE3" w14:paraId="3D0F4F87"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DDF34F" w14:textId="77777777" w:rsidR="00036DE3" w:rsidRDefault="00000000">
            <w:r>
              <w:t>C3_REMEDIATE_HOST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CBF0F3" w14:textId="77777777" w:rsidR="00036DE3" w:rsidRDefault="00000000">
            <w:proofErr w:type="spellStart"/>
            <w:r>
              <w:t>System.startWorkflow</w:t>
            </w:r>
            <w:proofErr w:type="spellEnd"/>
            <w:r>
              <w:t>(Remediate-ESXi-Host); block on token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E7462F" w14:textId="77777777" w:rsidR="00036DE3" w:rsidRDefault="00000000">
            <w:r>
              <w:t>C4_EVALUATE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7C63DA" w14:textId="77777777" w:rsidR="00036DE3" w:rsidRDefault="00000000">
            <w:r>
              <w:t>C4_EVALUATE</w:t>
            </w:r>
          </w:p>
        </w:tc>
      </w:tr>
      <w:tr w:rsidR="00036DE3" w14:paraId="5D9F26E9"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AC3C4" w14:textId="77777777" w:rsidR="00036DE3" w:rsidRDefault="00000000">
            <w:r>
              <w:t>C4_EVALUATE</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4E1E4" w14:textId="77777777" w:rsidR="00036DE3" w:rsidRDefault="00000000">
            <w:r>
              <w:t>Inspect host workflow result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A9756" w14:textId="77777777" w:rsidR="00036DE3" w:rsidRDefault="00000000">
            <w:r>
              <w:t>C5_POST_HOST_VALIDATE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C77DD" w14:textId="77777777" w:rsidR="00036DE3" w:rsidRDefault="00000000">
            <w:r>
              <w:t>C7_HOST_FAILED</w:t>
            </w:r>
          </w:p>
        </w:tc>
      </w:tr>
      <w:tr w:rsidR="00036DE3" w14:paraId="39F00FC0"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A49961" w14:textId="77777777" w:rsidR="00036DE3" w:rsidRDefault="00000000">
            <w:r>
              <w:t>C5_POST_HOST_VALIDATE</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9CE4D1" w14:textId="77777777" w:rsidR="00036DE3" w:rsidRDefault="00000000">
            <w:r>
              <w:t>Confirm host returned to pre-state (connected, MM exited, HA healthy, build incremented)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032A2D" w14:textId="77777777" w:rsidR="00036DE3" w:rsidRDefault="00000000">
            <w:r>
              <w:t>C6_RECORD_OK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75CAC0" w14:textId="77777777" w:rsidR="00036DE3" w:rsidRDefault="00000000">
            <w:r>
              <w:t>C7_HOST_FAILED</w:t>
            </w:r>
          </w:p>
        </w:tc>
      </w:tr>
      <w:tr w:rsidR="00036DE3" w14:paraId="20D9B71E"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91716" w14:textId="77777777" w:rsidR="00036DE3" w:rsidRDefault="00000000">
            <w:r>
              <w:t>C6_RECORD_OK</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774C5" w14:textId="77777777" w:rsidR="00036DE3" w:rsidRDefault="00000000">
            <w:r>
              <w:t>Append success record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771DF" w14:textId="77777777" w:rsidR="00036DE3" w:rsidRDefault="00000000">
            <w:r>
              <w:t>C1_NEXT_HOST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85CB8" w14:textId="77777777" w:rsidR="00036DE3" w:rsidRDefault="00000000">
            <w:r>
              <w:t>—</w:t>
            </w:r>
          </w:p>
        </w:tc>
      </w:tr>
      <w:tr w:rsidR="00036DE3" w14:paraId="4526FCE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52BD2F" w14:textId="77777777" w:rsidR="00036DE3" w:rsidRDefault="00000000">
            <w:r>
              <w:t>C7_HOST_FAILED</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309243" w14:textId="77777777" w:rsidR="00036DE3" w:rsidRDefault="00000000">
            <w:r>
              <w:t>Classify: Recoverable (rollback succeeded) vs. Unrecoverable. Append result.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67D42E" w14:textId="77777777" w:rsidR="00036DE3" w:rsidRDefault="00000000">
            <w:r>
              <w:t>C8_HALT_CLUSTER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43B942" w14:textId="77777777" w:rsidR="00036DE3" w:rsidRDefault="00000000">
            <w:r>
              <w:t>C8_HALT_CLUSTER</w:t>
            </w:r>
          </w:p>
        </w:tc>
      </w:tr>
      <w:tr w:rsidR="00036DE3" w14:paraId="45B784DD"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21C25" w14:textId="77777777" w:rsidR="00036DE3" w:rsidRDefault="00000000">
            <w:r>
              <w:t>C8_HALT_CLUSTER</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E5736" w14:textId="77777777" w:rsidR="00036DE3" w:rsidRDefault="00000000">
            <w:r>
              <w:t>Stop iteration (do not touch further hosts). Status = Halted.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248D0E" w14:textId="77777777" w:rsidR="00036DE3" w:rsidRDefault="00000000">
            <w:r>
              <w:t>C9_DONE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43525" w14:textId="77777777" w:rsidR="00036DE3" w:rsidRDefault="00000000">
            <w:r>
              <w:t>C9_DONE</w:t>
            </w:r>
          </w:p>
        </w:tc>
      </w:tr>
      <w:tr w:rsidR="00036DE3" w14:paraId="71454C6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70E382" w14:textId="77777777" w:rsidR="00036DE3" w:rsidRDefault="00000000">
            <w:r>
              <w:t>C9_DONE</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D4C82C" w14:textId="77777777" w:rsidR="00036DE3" w:rsidRDefault="00000000">
            <w:r>
              <w:t>Return aggregated cluster result to parent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100092" w14:textId="77777777" w:rsidR="00036DE3" w:rsidRDefault="00000000">
            <w:r>
              <w:t>TERMINAL_OK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F2D0EA" w14:textId="77777777" w:rsidR="00036DE3" w:rsidRDefault="00000000">
            <w:r>
              <w:t>TERMINAL_OK</w:t>
            </w:r>
          </w:p>
        </w:tc>
      </w:tr>
    </w:tbl>
    <w:p w14:paraId="0A9078B1" w14:textId="77777777" w:rsidR="00036DE3" w:rsidRDefault="00036DE3"/>
    <w:p w14:paraId="6372C231" w14:textId="77777777" w:rsidR="00036DE3" w:rsidRDefault="00000000">
      <w:pPr>
        <w:spacing w:after="120"/>
        <w:rPr>
          <w:b/>
          <w:bCs/>
        </w:rPr>
      </w:pPr>
      <w:r>
        <w:rPr>
          <w:b/>
          <w:bCs/>
        </w:rPr>
        <w:t>Key semantics:</w:t>
      </w:r>
    </w:p>
    <w:p w14:paraId="4490ABDD" w14:textId="77777777" w:rsidR="00036DE3" w:rsidRDefault="00000000">
      <w:pPr>
        <w:pStyle w:val="ListParagraph"/>
        <w:numPr>
          <w:ilvl w:val="0"/>
          <w:numId w:val="2"/>
        </w:numPr>
        <w:spacing w:after="60"/>
      </w:pPr>
      <w:r>
        <w:t>Strict serial host iteration. No parallelism within a cluster.</w:t>
      </w:r>
    </w:p>
    <w:p w14:paraId="7D1E23DC" w14:textId="77777777" w:rsidR="00036DE3" w:rsidRDefault="00000000">
      <w:pPr>
        <w:pStyle w:val="ListParagraph"/>
        <w:numPr>
          <w:ilvl w:val="0"/>
          <w:numId w:val="2"/>
        </w:numPr>
        <w:spacing w:after="60"/>
      </w:pPr>
      <w:r>
        <w:t>C2 re-validates supportability before each host (state may have drifted since form submission).</w:t>
      </w:r>
    </w:p>
    <w:p w14:paraId="0852A251" w14:textId="77777777" w:rsidR="00036DE3" w:rsidRDefault="00000000">
      <w:pPr>
        <w:pStyle w:val="ListParagraph"/>
        <w:numPr>
          <w:ilvl w:val="0"/>
          <w:numId w:val="2"/>
        </w:numPr>
        <w:spacing w:after="60"/>
      </w:pPr>
      <w:r>
        <w:t>C7 → C8 transition is unconditional: any host failure halts cluster remediation per discovery requirement.</w:t>
      </w:r>
    </w:p>
    <w:p w14:paraId="6529A669" w14:textId="77777777" w:rsidR="00036DE3" w:rsidRDefault="00000000">
      <w:pPr>
        <w:pStyle w:val="ListParagraph"/>
        <w:numPr>
          <w:ilvl w:val="0"/>
          <w:numId w:val="2"/>
        </w:numPr>
        <w:spacing w:after="60"/>
      </w:pPr>
      <w:r>
        <w:t>Recoverable vs. Unrecoverable classification drives email-alert urgency at parent level.</w:t>
      </w:r>
    </w:p>
    <w:p w14:paraId="2E7763F8" w14:textId="77777777" w:rsidR="008F1EEF" w:rsidRDefault="008F1EEF" w:rsidP="008F1EEF">
      <w:pPr>
        <w:spacing w:after="60"/>
      </w:pPr>
    </w:p>
    <w:p w14:paraId="5D0DDF81" w14:textId="77777777" w:rsidR="008F1EEF" w:rsidRDefault="008F1EEF" w:rsidP="008F1EEF">
      <w:pPr>
        <w:spacing w:after="60"/>
      </w:pPr>
    </w:p>
    <w:p w14:paraId="6B281894" w14:textId="77777777" w:rsidR="008F1EEF" w:rsidRDefault="008F1EEF" w:rsidP="008F1EEF">
      <w:pPr>
        <w:spacing w:after="60"/>
      </w:pPr>
    </w:p>
    <w:p w14:paraId="09E1F1B3" w14:textId="77777777" w:rsidR="00036DE3" w:rsidRDefault="00000000">
      <w:pPr>
        <w:pStyle w:val="Heading2"/>
      </w:pPr>
      <w:bookmarkStart w:id="9" w:name="_Toc229066831"/>
      <w:r>
        <w:lastRenderedPageBreak/>
        <w:t>2.3 Per-Host — Remediate-ESXi-Host</w:t>
      </w:r>
      <w:bookmarkEnd w:id="9"/>
    </w:p>
    <w:p w14:paraId="3C02148D" w14:textId="77777777" w:rsidR="00036DE3" w:rsidRDefault="00000000">
      <w:pPr>
        <w:spacing w:after="120"/>
      </w:pPr>
      <w:r>
        <w:t xml:space="preserve">Inputs: vCenter, host, library item, parent </w:t>
      </w:r>
      <w:proofErr w:type="spellStart"/>
      <w:r>
        <w:t>runId</w:t>
      </w:r>
      <w:proofErr w:type="spellEnd"/>
      <w:r>
        <w:t xml:space="preserve">, cluster </w:t>
      </w:r>
      <w:proofErr w:type="spellStart"/>
      <w:r>
        <w:t>runId</w:t>
      </w:r>
      <w:proofErr w:type="spellEnd"/>
      <w:r>
        <w:t>.</w:t>
      </w:r>
    </w:p>
    <w:p w14:paraId="4F1C6FCA" w14:textId="77777777" w:rsidR="008F1EEF" w:rsidRDefault="008F1EEF">
      <w:pPr>
        <w:spacing w:after="120"/>
      </w:pPr>
      <w:r>
        <w:t xml:space="preserve">Outputs: </w:t>
      </w:r>
      <w:proofErr w:type="gramStart"/>
      <w:r>
        <w:t>a</w:t>
      </w:r>
      <w:proofErr w:type="gramEnd"/>
      <w:r>
        <w:t xml:space="preserve"> </w:t>
      </w:r>
      <w:proofErr w:type="spellStart"/>
      <w:r>
        <w:t>HostResult</w:t>
      </w:r>
      <w:proofErr w:type="spellEnd"/>
      <w:r>
        <w:t xml:space="preserve"> object (formal schema in Section 3.5). Includes status, </w:t>
      </w:r>
      <w:proofErr w:type="spellStart"/>
      <w:r>
        <w:t>build_before</w:t>
      </w:r>
      <w:proofErr w:type="spellEnd"/>
      <w:r>
        <w:t xml:space="preserve">, </w:t>
      </w:r>
      <w:proofErr w:type="spellStart"/>
      <w:r>
        <w:t>build_after</w:t>
      </w:r>
      <w:proofErr w:type="spellEnd"/>
      <w:r>
        <w:t xml:space="preserve">, action ledger, cleanup warnings, error details, and timing metadata. The </w:t>
      </w:r>
      <w:proofErr w:type="spellStart"/>
      <w:r>
        <w:t>HostResult</w:t>
      </w:r>
      <w:proofErr w:type="spellEnd"/>
      <w:r>
        <w:t xml:space="preserve"> is returned to the parent cluster workflow and </w:t>
      </w:r>
      <w:proofErr w:type="gramStart"/>
      <w:r>
        <w:t>is also persisted</w:t>
      </w:r>
      <w:proofErr w:type="gramEnd"/>
      <w:r>
        <w:t xml:space="preserve"> to the </w:t>
      </w:r>
      <w:proofErr w:type="spellStart"/>
      <w:r>
        <w:t>RemediationHistory</w:t>
      </w:r>
      <w:proofErr w:type="spellEnd"/>
      <w:r>
        <w:t xml:space="preserve"> Configuration Element (Section 3.4) at host workflow completion — irrespective of terminal state — so results survive vRO restart and feed downstream queries</w:t>
      </w:r>
    </w:p>
    <w:p w14:paraId="4C076D3C" w14:textId="77777777" w:rsidR="008F1EEF" w:rsidRDefault="008F1EEF">
      <w:pPr>
        <w:spacing w:after="120"/>
      </w:pPr>
    </w:p>
    <w:p w14:paraId="36DB4BBA" w14:textId="10F96E41" w:rsidR="00036DE3" w:rsidRDefault="00000000">
      <w:pPr>
        <w:spacing w:after="120"/>
      </w:pPr>
      <w:r>
        <w:t>.</w:t>
      </w:r>
    </w:p>
    <w:p w14:paraId="15F4E4A2" w14:textId="77777777" w:rsidR="00036DE3" w:rsidRDefault="00000000">
      <w:pPr>
        <w:pStyle w:val="Heading3"/>
      </w:pPr>
      <w:bookmarkStart w:id="10" w:name="_Toc229066832"/>
      <w:r>
        <w:t>State Table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4147"/>
        <w:gridCol w:w="2497"/>
        <w:gridCol w:w="3030"/>
      </w:tblGrid>
      <w:tr w:rsidR="00036DE3" w14:paraId="5CC274CD"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EF3C7F5" w14:textId="77777777" w:rsidR="00036DE3" w:rsidRDefault="00000000">
            <w:r>
              <w:rPr>
                <w:b/>
                <w:bCs/>
                <w:color w:val="FFFFFF"/>
              </w:rPr>
              <w:t>State</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94AE92F" w14:textId="77777777" w:rsidR="00036DE3" w:rsidRDefault="00000000">
            <w:r>
              <w:rPr>
                <w:b/>
                <w:bCs/>
                <w:color w:val="FFFFFF"/>
              </w:rPr>
              <w:t>Description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9E06831" w14:textId="77777777" w:rsidR="00036DE3" w:rsidRDefault="00000000">
            <w:r>
              <w:rPr>
                <w:b/>
                <w:bCs/>
                <w:color w:val="FFFFFF"/>
              </w:rPr>
              <w:t>Next on Success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10A21E0" w14:textId="77777777" w:rsidR="00036DE3" w:rsidRDefault="00000000">
            <w:r>
              <w:rPr>
                <w:b/>
                <w:bCs/>
                <w:color w:val="FFFFFF"/>
              </w:rPr>
              <w:t>Rollback on Failure</w:t>
            </w:r>
          </w:p>
        </w:tc>
      </w:tr>
      <w:tr w:rsidR="00036DE3" w14:paraId="515CBC34"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7C1ED" w14:textId="77777777" w:rsidR="00036DE3" w:rsidRDefault="00000000">
            <w:r>
              <w:t>H0_INIT</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778B0" w14:textId="77777777" w:rsidR="00036DE3" w:rsidRDefault="00000000">
            <w:r>
              <w:t xml:space="preserve">Capture </w:t>
            </w:r>
            <w:proofErr w:type="spellStart"/>
            <w:r>
              <w:t>build_before</w:t>
            </w:r>
            <w:proofErr w:type="spellEnd"/>
            <w:r>
              <w:t xml:space="preserve"> via </w:t>
            </w:r>
            <w:proofErr w:type="spellStart"/>
            <w:proofErr w:type="gramStart"/>
            <w:r>
              <w:t>HostSystem.config.product</w:t>
            </w:r>
            <w:proofErr w:type="gramEnd"/>
            <w:r>
              <w:t>.build</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DDEBE" w14:textId="77777777" w:rsidR="00036DE3" w:rsidRDefault="00000000">
            <w:r>
              <w:t>H1_ENABLE_SVC</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6DA98" w14:textId="77777777" w:rsidR="00036DE3" w:rsidRDefault="00000000">
            <w:r>
              <w:t>—</w:t>
            </w:r>
          </w:p>
        </w:tc>
      </w:tr>
      <w:tr w:rsidR="00036DE3" w14:paraId="5CA6A76D"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ACFF90" w14:textId="77777777" w:rsidR="00036DE3" w:rsidRDefault="00000000">
            <w:r>
              <w:t>H1_ENABLE_SVC</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D52E00" w14:textId="77777777" w:rsidR="00036DE3" w:rsidRDefault="00000000">
            <w:r>
              <w:t>Start TSM-SSH and TSM (ESXi Shell) services on host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52850D" w14:textId="77777777" w:rsidR="00036DE3" w:rsidRDefault="00000000">
            <w:r>
              <w:t>H2_CREATE_USER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C70F66" w14:textId="77777777" w:rsidR="00036DE3" w:rsidRDefault="00000000">
            <w:r>
              <w:t>R5_STOP_SVC</w:t>
            </w:r>
          </w:p>
        </w:tc>
      </w:tr>
      <w:tr w:rsidR="00036DE3" w14:paraId="2F814A44"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1E59B" w14:textId="77777777" w:rsidR="00036DE3" w:rsidRDefault="00000000">
            <w:r>
              <w:t>H2_CREATE_USER</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21917" w14:textId="77777777" w:rsidR="00036DE3" w:rsidRDefault="00000000">
            <w:proofErr w:type="spellStart"/>
            <w:r>
              <w:t>HostLocalAccountManager.CreateUser</w:t>
            </w:r>
            <w:proofErr w:type="spellEnd"/>
            <w:r>
              <w:t>('</w:t>
            </w:r>
            <w:proofErr w:type="spellStart"/>
            <w:r>
              <w:t>vcf</w:t>
            </w:r>
            <w:proofErr w:type="spellEnd"/>
            <w:r>
              <w:t>-remediation-&lt;</w:t>
            </w:r>
            <w:proofErr w:type="spellStart"/>
            <w:r>
              <w:t>runId</w:t>
            </w:r>
            <w:proofErr w:type="spellEnd"/>
            <w:r>
              <w:t xml:space="preserve">&gt;', </w:t>
            </w:r>
            <w:proofErr w:type="spellStart"/>
            <w:r>
              <w:t>strongPwd</w:t>
            </w:r>
            <w:proofErr w:type="spellEnd"/>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96086" w14:textId="77777777" w:rsidR="00036DE3" w:rsidRDefault="00000000">
            <w:r>
              <w:t>H3_GRANT_ADMIN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C8B981" w14:textId="77777777" w:rsidR="00036DE3" w:rsidRDefault="00000000">
            <w:r>
              <w:t>R4_REMOVE_USER → R5_STOP_SVC</w:t>
            </w:r>
          </w:p>
        </w:tc>
      </w:tr>
      <w:tr w:rsidR="00036DE3" w14:paraId="0C59CF09"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0ADDF9" w14:textId="77777777" w:rsidR="00036DE3" w:rsidRDefault="00000000">
            <w:r>
              <w:t>H3_GRANT_ADMIN</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F256D3" w14:textId="77777777" w:rsidR="00036DE3" w:rsidRDefault="00000000">
            <w:proofErr w:type="spellStart"/>
            <w:proofErr w:type="gramStart"/>
            <w:r>
              <w:t>AuthorizationManager</w:t>
            </w:r>
            <w:proofErr w:type="gramEnd"/>
            <w:r>
              <w:t>.SetEntityPermissions</w:t>
            </w:r>
            <w:proofErr w:type="spellEnd"/>
            <w:r>
              <w:t xml:space="preserve"> (Admin role)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F9AD6D" w14:textId="77777777" w:rsidR="00036DE3" w:rsidRDefault="00000000">
            <w:r>
              <w:t>H4_ENTER_MM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7F0117" w14:textId="77777777" w:rsidR="00036DE3" w:rsidRDefault="00000000">
            <w:r>
              <w:t>R3_REVOKE_PERM → R4 → R5</w:t>
            </w:r>
          </w:p>
        </w:tc>
      </w:tr>
      <w:tr w:rsidR="00036DE3" w14:paraId="04E3FFC7"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85386" w14:textId="77777777" w:rsidR="00036DE3" w:rsidRDefault="00000000">
            <w:r>
              <w:t>H4_ENTER_MM</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931EA" w14:textId="77777777" w:rsidR="00036DE3" w:rsidRDefault="00000000">
            <w:proofErr w:type="spellStart"/>
            <w:r>
              <w:t>EnterMaintenanceMode_Task</w:t>
            </w:r>
            <w:proofErr w:type="spellEnd"/>
            <w:r>
              <w:t xml:space="preserve"> (vSAN: </w:t>
            </w:r>
            <w:proofErr w:type="spellStart"/>
            <w:r>
              <w:t>ensureObjectAccessibility</w:t>
            </w:r>
            <w:proofErr w:type="spellEnd"/>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CD01F" w14:textId="77777777" w:rsidR="00036DE3" w:rsidRDefault="00000000">
            <w:r>
              <w:t>H5_RESOLVE_BUNDLE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927AD" w14:textId="77777777" w:rsidR="00036DE3" w:rsidRDefault="00000000">
            <w:r>
              <w:t>R2_EXIT_MM → R3 → R4 → R5</w:t>
            </w:r>
          </w:p>
        </w:tc>
      </w:tr>
      <w:tr w:rsidR="00036DE3" w14:paraId="6A99175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D8264C" w14:textId="77777777" w:rsidR="00036DE3" w:rsidRDefault="00000000">
            <w:r>
              <w:t>H5_RESOLVE_BUNDLE</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420382" w14:textId="77777777" w:rsidR="00036DE3" w:rsidRDefault="00000000">
            <w:r>
              <w:t>Content Library API → datastore-backed VMFS path for bundle ZIP</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8D5A28" w14:textId="77777777" w:rsidR="00036DE3" w:rsidRDefault="00000000">
            <w:r>
              <w:t>H6_SSH_VALIDATE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C898C2" w14:textId="77777777" w:rsidR="00036DE3" w:rsidRDefault="00000000">
            <w:r>
              <w:t>R2 → R3 → R4 → R5</w:t>
            </w:r>
          </w:p>
        </w:tc>
      </w:tr>
      <w:tr w:rsidR="00036DE3" w14:paraId="56C0D92D"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1BF79" w14:textId="77777777" w:rsidR="00036DE3" w:rsidRDefault="00000000">
            <w:r>
              <w:t>H6_SSH_VALIDATE</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B4E63" w14:textId="77777777" w:rsidR="00036DE3" w:rsidRDefault="00000000">
            <w:r>
              <w:t xml:space="preserve">SSH connect; </w:t>
            </w:r>
            <w:proofErr w:type="spellStart"/>
            <w:r>
              <w:t>esxcli</w:t>
            </w:r>
            <w:proofErr w:type="spellEnd"/>
            <w:r>
              <w:t xml:space="preserve"> software sources profile list -d &lt;bundle&gt; (validation only)</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B061B" w14:textId="77777777" w:rsidR="00036DE3" w:rsidRDefault="00000000">
            <w:r>
              <w:t>H7_SSH_INSTALL</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600FE" w14:textId="77777777" w:rsidR="00036DE3" w:rsidRDefault="00000000">
            <w:r>
              <w:t>R2 → R3 → R4 → R5</w:t>
            </w:r>
          </w:p>
        </w:tc>
      </w:tr>
      <w:tr w:rsidR="00036DE3" w14:paraId="6C50ECFF"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58896F" w14:textId="77777777" w:rsidR="00036DE3" w:rsidRDefault="00000000">
            <w:r>
              <w:t>H7_SSH_INSTALL</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9D4B5B" w14:textId="77777777" w:rsidR="00036DE3" w:rsidRDefault="00000000">
            <w:proofErr w:type="spellStart"/>
            <w:r>
              <w:t>esxcli</w:t>
            </w:r>
            <w:proofErr w:type="spellEnd"/>
            <w:r>
              <w:t xml:space="preserve"> software </w:t>
            </w:r>
            <w:proofErr w:type="spellStart"/>
            <w:r>
              <w:t>vib</w:t>
            </w:r>
            <w:proofErr w:type="spellEnd"/>
            <w:r>
              <w:t xml:space="preserve"> install -d &lt;bundle&gt;; capture output; check exit code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60A858" w14:textId="77777777" w:rsidR="00036DE3" w:rsidRDefault="00000000">
            <w:r>
              <w:t>H8_REBOOT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26F9FB" w14:textId="77777777" w:rsidR="00036DE3" w:rsidRDefault="00000000">
            <w:r>
              <w:t>R2 → R3 → R4 → R5</w:t>
            </w:r>
          </w:p>
        </w:tc>
      </w:tr>
      <w:tr w:rsidR="00036DE3" w14:paraId="2275DE4F"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0D22B" w14:textId="77777777" w:rsidR="00036DE3" w:rsidRDefault="00000000">
            <w:r>
              <w:t>H8_REBOOT</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BAC3C" w14:textId="77777777" w:rsidR="00036DE3" w:rsidRDefault="00000000">
            <w:proofErr w:type="spellStart"/>
            <w:r>
              <w:t>HostSystem.RebootHost_Task</w:t>
            </w:r>
            <w:proofErr w:type="spellEnd"/>
            <w:r>
              <w:t>(force=false)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B7A4D" w14:textId="77777777" w:rsidR="00036DE3" w:rsidRDefault="00000000">
            <w:r>
              <w:t>H9_POLL_RECONNECT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8FA33A" w14:textId="77777777" w:rsidR="00036DE3" w:rsidRDefault="00000000">
            <w:r>
              <w:t>R1_FLAG_UNRECOVERABLE</w:t>
            </w:r>
          </w:p>
        </w:tc>
      </w:tr>
      <w:tr w:rsidR="00036DE3" w14:paraId="70CC51FD"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DE4874" w14:textId="77777777" w:rsidR="00036DE3" w:rsidRDefault="00000000">
            <w:r>
              <w:t>H9_POLL_RECONNECT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8E561E" w14:textId="77777777" w:rsidR="00036DE3" w:rsidRDefault="00000000">
            <w:r>
              <w:t xml:space="preserve">Poll </w:t>
            </w:r>
            <w:proofErr w:type="spellStart"/>
            <w:r>
              <w:t>connectionState</w:t>
            </w:r>
            <w:proofErr w:type="spellEnd"/>
            <w:r>
              <w:t xml:space="preserve">=connected, </w:t>
            </w:r>
            <w:proofErr w:type="spellStart"/>
            <w:r>
              <w:t>powerState</w:t>
            </w:r>
            <w:proofErr w:type="spellEnd"/>
            <w:r>
              <w:t>=</w:t>
            </w:r>
            <w:proofErr w:type="spellStart"/>
            <w:r>
              <w:t>poweredOn</w:t>
            </w:r>
            <w:proofErr w:type="spellEnd"/>
            <w:r>
              <w:t xml:space="preserve"> (timeout-bounded)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8A9DC7" w14:textId="77777777" w:rsidR="00036DE3" w:rsidRDefault="00000000">
            <w:r>
              <w:t>H10_VALIDATE_BUILD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D3D62E" w14:textId="77777777" w:rsidR="00036DE3" w:rsidRDefault="00000000">
            <w:r>
              <w:t>R1_FLAG_UNRECOVERABLE</w:t>
            </w:r>
          </w:p>
        </w:tc>
      </w:tr>
      <w:tr w:rsidR="00036DE3" w14:paraId="4EACFD16"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24859" w14:textId="77777777" w:rsidR="00036DE3" w:rsidRDefault="00000000">
            <w:r>
              <w:t>H10_VALIDATE_BUILD</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E7ED5" w14:textId="77777777" w:rsidR="00036DE3" w:rsidRDefault="00000000">
            <w:r>
              <w:t xml:space="preserve">Capture </w:t>
            </w:r>
            <w:proofErr w:type="spellStart"/>
            <w:r>
              <w:t>build_after</w:t>
            </w:r>
            <w:proofErr w:type="spellEnd"/>
            <w:r>
              <w:t xml:space="preserve">; assert </w:t>
            </w:r>
            <w:proofErr w:type="spellStart"/>
            <w:r>
              <w:t>build_</w:t>
            </w:r>
            <w:proofErr w:type="gramStart"/>
            <w:r>
              <w:t>after</w:t>
            </w:r>
            <w:proofErr w:type="spellEnd"/>
            <w:r>
              <w:t xml:space="preserve"> !</w:t>
            </w:r>
            <w:proofErr w:type="gramEnd"/>
            <w:r>
              <w:t xml:space="preserve">= </w:t>
            </w:r>
            <w:proofErr w:type="spellStart"/>
            <w:r>
              <w:t>build_before</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49EED" w14:textId="77777777" w:rsidR="00036DE3" w:rsidRDefault="00000000">
            <w:r>
              <w:t>H11_EXIT_MM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1B301" w14:textId="77777777" w:rsidR="00036DE3" w:rsidRDefault="00000000">
            <w:r>
              <w:t>R1 (build mismatch is unrecoverable here)</w:t>
            </w:r>
          </w:p>
        </w:tc>
      </w:tr>
      <w:tr w:rsidR="00036DE3" w14:paraId="304087C7"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761905" w14:textId="77777777" w:rsidR="00036DE3" w:rsidRDefault="00000000">
            <w:r>
              <w:t>H11_EXIT_MM</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AAC177" w14:textId="77777777" w:rsidR="00036DE3" w:rsidRDefault="00000000">
            <w:proofErr w:type="spellStart"/>
            <w:r>
              <w:t>ExitMaintenanceMode_Task</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CCB43E" w14:textId="77777777" w:rsidR="00036DE3" w:rsidRDefault="00000000">
            <w:r>
              <w:t>H12_VALIDATE_HA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2B8956" w14:textId="77777777" w:rsidR="00036DE3" w:rsidRDefault="00000000">
            <w:r>
              <w:t>R1_FLAG_UNRECOVERABLE</w:t>
            </w:r>
          </w:p>
        </w:tc>
      </w:tr>
      <w:tr w:rsidR="00036DE3" w14:paraId="263DAB56"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5A779" w14:textId="77777777" w:rsidR="00036DE3" w:rsidRDefault="00000000">
            <w:r>
              <w:t>H12_VALIDATE_HA</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6A00E" w14:textId="77777777" w:rsidR="00036DE3" w:rsidRDefault="00000000">
            <w:r>
              <w:t xml:space="preserve">Confirm </w:t>
            </w:r>
            <w:proofErr w:type="spellStart"/>
            <w:proofErr w:type="gramStart"/>
            <w:r>
              <w:t>runtime.dasHostState.state</w:t>
            </w:r>
            <w:proofErr w:type="spellEnd"/>
            <w:proofErr w:type="gramEnd"/>
            <w:r>
              <w:t xml:space="preserve"> == </w:t>
            </w:r>
            <w:proofErr w:type="spellStart"/>
            <w:r>
              <w:t>connectedToMaster</w:t>
            </w:r>
            <w:proofErr w:type="spellEnd"/>
            <w:r>
              <w:t xml:space="preserve"> (poll w/ timeout)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6FD6B" w14:textId="77777777" w:rsidR="00036DE3" w:rsidRDefault="00000000">
            <w:r>
              <w:t>H13_CLEANUP</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4E4E3" w14:textId="77777777" w:rsidR="00036DE3" w:rsidRDefault="00000000">
            <w:r>
              <w:t>R1_FLAG_UNRECOVERABLE</w:t>
            </w:r>
          </w:p>
        </w:tc>
      </w:tr>
      <w:tr w:rsidR="00036DE3" w14:paraId="454900EB"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E2D809" w14:textId="77777777" w:rsidR="00036DE3" w:rsidRDefault="00000000">
            <w:r>
              <w:t>H13_CLEANUP</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86AA48" w14:textId="77777777" w:rsidR="00036DE3" w:rsidRDefault="00000000">
            <w:r>
              <w:t>Remove permission → remove user → stop TSM/TSM-SSH services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3F8444" w14:textId="77777777" w:rsidR="00036DE3" w:rsidRDefault="00000000">
            <w:r>
              <w:t>TERMINAL_OK</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C20511" w14:textId="77777777" w:rsidR="00036DE3" w:rsidRDefault="00000000">
            <w:r>
              <w:t>Continue cleanup; flag any sub-failure</w:t>
            </w:r>
          </w:p>
        </w:tc>
      </w:tr>
    </w:tbl>
    <w:p w14:paraId="1CB50380" w14:textId="77777777" w:rsidR="00036DE3" w:rsidRDefault="00036DE3"/>
    <w:p w14:paraId="67540DF4" w14:textId="77777777" w:rsidR="00036DE3" w:rsidRDefault="00000000">
      <w:pPr>
        <w:pStyle w:val="Heading3"/>
      </w:pPr>
      <w:bookmarkStart w:id="11" w:name="_Toc229066833"/>
      <w:r>
        <w:t>Rollback States (entered on failure per H-state above)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0"/>
        <w:gridCol w:w="4733"/>
        <w:gridCol w:w="1597"/>
      </w:tblGrid>
      <w:tr w:rsidR="00036DE3" w14:paraId="113AB81F"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EA83C49" w14:textId="77777777" w:rsidR="00036DE3" w:rsidRDefault="00000000">
            <w:r>
              <w:rPr>
                <w:b/>
                <w:bCs/>
                <w:color w:val="FFFFFF"/>
              </w:rPr>
              <w:lastRenderedPageBreak/>
              <w:t>State</w:t>
            </w:r>
          </w:p>
        </w:tc>
        <w:tc>
          <w:tcPr>
            <w:tcW w:w="5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71D6C8D" w14:textId="77777777" w:rsidR="00036DE3" w:rsidRDefault="00000000">
            <w:r>
              <w:rPr>
                <w:b/>
                <w:bCs/>
                <w:color w:val="FFFFFF"/>
              </w:rPr>
              <w:t>Action</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EDA2141" w14:textId="77777777" w:rsidR="00036DE3" w:rsidRDefault="00000000">
            <w:r>
              <w:rPr>
                <w:b/>
                <w:bCs/>
                <w:color w:val="FFFFFF"/>
              </w:rPr>
              <w:t>On Sub-Failure</w:t>
            </w:r>
          </w:p>
        </w:tc>
      </w:tr>
      <w:tr w:rsidR="00036DE3" w14:paraId="41BEF13F"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63A55" w14:textId="77777777" w:rsidR="00036DE3" w:rsidRDefault="00000000">
            <w:r>
              <w:t>R1_FLAG_UNRECOVERABLE</w:t>
            </w:r>
          </w:p>
        </w:tc>
        <w:tc>
          <w:tcPr>
            <w:tcW w:w="5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883C8" w14:textId="77777777" w:rsidR="00036DE3" w:rsidRDefault="00000000">
            <w:r>
              <w:t>Mark host Unrecoverable; emit immediate email alert; do not attempt further rollback steps that depend on host responsiveness</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44C46" w14:textId="77777777" w:rsidR="00036DE3" w:rsidRDefault="00000000">
            <w:r>
              <w:t>Continue to R3/R4/R5 best-effort</w:t>
            </w:r>
          </w:p>
        </w:tc>
      </w:tr>
      <w:tr w:rsidR="00036DE3" w14:paraId="7142F610"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39D33B" w14:textId="77777777" w:rsidR="00036DE3" w:rsidRDefault="00000000">
            <w:r>
              <w:t>R2_EXIT_MM</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695401" w14:textId="77777777" w:rsidR="00036DE3" w:rsidRDefault="00000000">
            <w:r>
              <w:t xml:space="preserve">Attempt </w:t>
            </w:r>
            <w:proofErr w:type="spellStart"/>
            <w:r>
              <w:t>ExitMaintenanceMode_Task</w:t>
            </w:r>
            <w:proofErr w:type="spellEnd"/>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C86E79" w14:textId="77777777" w:rsidR="00036DE3" w:rsidRDefault="00000000">
            <w:r>
              <w:t>Mark Unrecoverable; continue</w:t>
            </w:r>
          </w:p>
        </w:tc>
      </w:tr>
      <w:tr w:rsidR="00036DE3" w14:paraId="2EDB282B"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6C969" w14:textId="77777777" w:rsidR="00036DE3" w:rsidRDefault="00000000">
            <w:r>
              <w:t>R3_REVOKE_PERM</w:t>
            </w:r>
          </w:p>
        </w:tc>
        <w:tc>
          <w:tcPr>
            <w:tcW w:w="5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995E4" w14:textId="77777777" w:rsidR="00036DE3" w:rsidRDefault="00000000">
            <w:r>
              <w:t>Remove Admin permission for temp principal</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81003" w14:textId="77777777" w:rsidR="00036DE3" w:rsidRDefault="00000000">
            <w:r>
              <w:t>Log; continue</w:t>
            </w:r>
          </w:p>
        </w:tc>
      </w:tr>
      <w:tr w:rsidR="00036DE3" w14:paraId="5425308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A0D4D0" w14:textId="77777777" w:rsidR="00036DE3" w:rsidRDefault="00000000">
            <w:r>
              <w:t>R4_REMOVE_USER</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10E536" w14:textId="77777777" w:rsidR="00036DE3" w:rsidRDefault="00000000">
            <w:proofErr w:type="spellStart"/>
            <w:r>
              <w:t>HostLocalAccountManager.RemoveUser</w:t>
            </w:r>
            <w:proofErr w:type="spellEnd"/>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36248E" w14:textId="77777777" w:rsidR="00036DE3" w:rsidRDefault="00000000">
            <w:r>
              <w:t>Log; continue (orphan sweeper will catch)</w:t>
            </w:r>
          </w:p>
        </w:tc>
      </w:tr>
      <w:tr w:rsidR="00036DE3" w14:paraId="387D18B4" w14:textId="77777777">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490AD" w14:textId="77777777" w:rsidR="00036DE3" w:rsidRDefault="00000000">
            <w:r>
              <w:t>R5_STOP_SVC</w:t>
            </w:r>
          </w:p>
        </w:tc>
        <w:tc>
          <w:tcPr>
            <w:tcW w:w="5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F1590" w14:textId="77777777" w:rsidR="00036DE3" w:rsidRDefault="00000000">
            <w:r>
              <w:t>Stop TSM-SSH and TSM if previously enabled by this run</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B118C" w14:textId="77777777" w:rsidR="00036DE3" w:rsidRDefault="00000000">
            <w:r>
              <w:t>Log; continue</w:t>
            </w:r>
          </w:p>
        </w:tc>
      </w:tr>
    </w:tbl>
    <w:p w14:paraId="322979FF" w14:textId="77777777" w:rsidR="00036DE3" w:rsidRDefault="00036DE3"/>
    <w:p w14:paraId="7C3A05D9" w14:textId="77777777" w:rsidR="00036DE3" w:rsidRDefault="00000000">
      <w:pPr>
        <w:spacing w:after="120"/>
        <w:rPr>
          <w:b/>
          <w:bCs/>
        </w:rPr>
      </w:pPr>
      <w:r>
        <w:rPr>
          <w:b/>
          <w:bCs/>
        </w:rPr>
        <w:t>Key semantics:</w:t>
      </w:r>
    </w:p>
    <w:p w14:paraId="58FF4A58" w14:textId="77777777" w:rsidR="00036DE3" w:rsidRDefault="00000000">
      <w:pPr>
        <w:pStyle w:val="ListParagraph"/>
        <w:numPr>
          <w:ilvl w:val="0"/>
          <w:numId w:val="2"/>
        </w:numPr>
        <w:spacing w:after="60"/>
      </w:pPr>
      <w:r>
        <w:t>Each H-state records whether it took an action that requires rollback. Rollback is driven from a per-host action ledger, not by re-deriving state.</w:t>
      </w:r>
    </w:p>
    <w:p w14:paraId="54D3FD31" w14:textId="77777777" w:rsidR="00036DE3" w:rsidRDefault="00000000">
      <w:pPr>
        <w:pStyle w:val="ListParagraph"/>
        <w:numPr>
          <w:ilvl w:val="0"/>
          <w:numId w:val="2"/>
        </w:numPr>
        <w:spacing w:after="60"/>
      </w:pPr>
      <w:r>
        <w:t>Build validation (H10) executed via vRO vCenter plugin (</w:t>
      </w:r>
      <w:proofErr w:type="spellStart"/>
      <w:proofErr w:type="gramStart"/>
      <w:r>
        <w:t>HostSystem.config.product</w:t>
      </w:r>
      <w:proofErr w:type="gramEnd"/>
      <w:r>
        <w:t>.build</w:t>
      </w:r>
      <w:proofErr w:type="spellEnd"/>
      <w:r>
        <w:t>); SSH fallback path retained as design contingency but not first choice.</w:t>
      </w:r>
    </w:p>
    <w:p w14:paraId="63A517DE" w14:textId="77777777" w:rsidR="00036DE3" w:rsidRDefault="00000000">
      <w:pPr>
        <w:pStyle w:val="ListParagraph"/>
        <w:numPr>
          <w:ilvl w:val="0"/>
          <w:numId w:val="2"/>
        </w:numPr>
        <w:spacing w:after="60"/>
      </w:pPr>
      <w:r>
        <w:t xml:space="preserve">Reboot timeout: </w:t>
      </w:r>
      <w:proofErr w:type="spellStart"/>
      <w:r>
        <w:t>RemediationDefaults.rebootTimeoutMinutes</w:t>
      </w:r>
      <w:proofErr w:type="spellEnd"/>
      <w:r>
        <w:t xml:space="preserve"> (default 30).</w:t>
      </w:r>
    </w:p>
    <w:p w14:paraId="4F917C09" w14:textId="77777777" w:rsidR="00036DE3" w:rsidRDefault="00000000">
      <w:pPr>
        <w:pStyle w:val="ListParagraph"/>
        <w:numPr>
          <w:ilvl w:val="0"/>
          <w:numId w:val="2"/>
        </w:numPr>
        <w:spacing w:after="60"/>
      </w:pPr>
      <w:r>
        <w:t xml:space="preserve">HA poll timeout: </w:t>
      </w:r>
      <w:proofErr w:type="spellStart"/>
      <w:r>
        <w:t>RemediationDefaults.haPollTimeoutMinutes</w:t>
      </w:r>
      <w:proofErr w:type="spellEnd"/>
      <w:r>
        <w:t xml:space="preserve"> (default 10).</w:t>
      </w:r>
    </w:p>
    <w:p w14:paraId="1B503DB0" w14:textId="77777777" w:rsidR="00036DE3" w:rsidRDefault="00000000">
      <w:pPr>
        <w:pStyle w:val="ListParagraph"/>
        <w:numPr>
          <w:ilvl w:val="0"/>
          <w:numId w:val="2"/>
        </w:numPr>
        <w:spacing w:after="60"/>
      </w:pPr>
      <w:r>
        <w:t>Cleanup (H13) failures are non-fatal but logged + reported; orphan sweeper will reconcile.</w:t>
      </w:r>
    </w:p>
    <w:p w14:paraId="705B494C" w14:textId="77777777" w:rsidR="00036DE3" w:rsidRDefault="00000000">
      <w:pPr>
        <w:pStyle w:val="Heading1"/>
        <w:pageBreakBefore/>
      </w:pPr>
      <w:bookmarkStart w:id="12" w:name="_Toc229066834"/>
      <w:r>
        <w:lastRenderedPageBreak/>
        <w:t>3. Configuration Element Schemas</w:t>
      </w:r>
      <w:bookmarkEnd w:id="12"/>
    </w:p>
    <w:p w14:paraId="7917E9EF" w14:textId="07B24D4E" w:rsidR="00036DE3" w:rsidRDefault="00000000">
      <w:pPr>
        <w:spacing w:after="120"/>
      </w:pPr>
      <w:r>
        <w:t xml:space="preserve">Three custom Configuration Elements under </w:t>
      </w:r>
      <w:proofErr w:type="spellStart"/>
      <w:proofErr w:type="gramStart"/>
      <w:r w:rsidR="007D4D35">
        <w:t>com.broadcom.pso.vc.esxi</w:t>
      </w:r>
      <w:proofErr w:type="gramEnd"/>
      <w:r>
        <w:t>.remediation</w:t>
      </w:r>
      <w:proofErr w:type="spellEnd"/>
      <w:r>
        <w:t>. SMTP configuration uses the existing vRO Mail Plugin and is not modeled as a custom CE.</w:t>
      </w:r>
    </w:p>
    <w:p w14:paraId="25766372" w14:textId="77777777" w:rsidR="00036DE3" w:rsidRDefault="00000000">
      <w:pPr>
        <w:pStyle w:val="Heading2"/>
      </w:pPr>
      <w:bookmarkStart w:id="13" w:name="_Toc229066835"/>
      <w:r>
        <w:t xml:space="preserve">3.1 </w:t>
      </w:r>
      <w:proofErr w:type="spellStart"/>
      <w:r>
        <w:t>ClusterLocks</w:t>
      </w:r>
      <w:bookmarkEnd w:id="13"/>
      <w:proofErr w:type="spellEnd"/>
    </w:p>
    <w:p w14:paraId="49D1DC5D" w14:textId="341E1763" w:rsidR="00036DE3" w:rsidRDefault="00000000">
      <w:pPr>
        <w:spacing w:after="120"/>
      </w:pPr>
      <w:r>
        <w:t xml:space="preserve">Path: </w:t>
      </w:r>
      <w:proofErr w:type="spellStart"/>
      <w:proofErr w:type="gramStart"/>
      <w:r w:rsidR="007D4D35">
        <w:t>com.broadcom.pso.vc.esxi</w:t>
      </w:r>
      <w:proofErr w:type="gramEnd"/>
      <w:r>
        <w:t>.remediation</w:t>
      </w:r>
      <w:proofErr w:type="spellEnd"/>
      <w:r>
        <w:t>/</w:t>
      </w:r>
      <w:proofErr w:type="spellStart"/>
      <w:r>
        <w:t>ClusterLocks</w:t>
      </w:r>
      <w:proofErr w:type="spellEnd"/>
    </w:p>
    <w:p w14:paraId="12FFAE5C" w14:textId="77777777" w:rsidR="00036DE3" w:rsidRDefault="00000000">
      <w:pPr>
        <w:spacing w:after="120"/>
      </w:pPr>
      <w:r>
        <w:t xml:space="preserve">Purpose: Tracks active cluster-level remediation locks. Read-modify-write must be wrapped in </w:t>
      </w:r>
      <w:proofErr w:type="spellStart"/>
      <w:r>
        <w:t>LockingSystem.lockAndWaitFor</w:t>
      </w:r>
      <w:proofErr w:type="spellEnd"/>
      <w:r>
        <w:t xml:space="preserve"> with lock ID '</w:t>
      </w:r>
      <w:proofErr w:type="spellStart"/>
      <w:proofErr w:type="gramStart"/>
      <w:r>
        <w:t>remediation.ClusterLocks</w:t>
      </w:r>
      <w:proofErr w:type="spellEnd"/>
      <w:proofErr w:type="gramEnd"/>
      <w:r>
        <w:t>'.</w:t>
      </w:r>
    </w:p>
    <w:p w14:paraId="75D0B957" w14:textId="77777777" w:rsidR="00036DE3" w:rsidRDefault="00000000">
      <w:pPr>
        <w:pStyle w:val="Heading3"/>
      </w:pPr>
      <w:bookmarkStart w:id="14" w:name="_Toc229066836"/>
      <w:r>
        <w:t>Attributes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036DE3" w14:paraId="6179405A"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363281A" w14:textId="77777777" w:rsidR="00036DE3" w:rsidRDefault="00000000">
            <w:r>
              <w:rPr>
                <w:b/>
                <w:bCs/>
                <w:color w:val="FFFFFF"/>
              </w:rPr>
              <w:t>Attribute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E06640E" w14:textId="77777777" w:rsidR="00036DE3" w:rsidRDefault="00000000">
            <w:r>
              <w:rPr>
                <w:b/>
                <w:bCs/>
                <w:color w:val="FFFFFF"/>
              </w:rPr>
              <w:t>Type</w:t>
            </w:r>
          </w:p>
        </w:tc>
        <w:tc>
          <w:tcPr>
            <w:tcW w:w="5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6395B89" w14:textId="77777777" w:rsidR="00036DE3" w:rsidRDefault="00000000">
            <w:r>
              <w:rPr>
                <w:b/>
                <w:bCs/>
                <w:color w:val="FFFFFF"/>
              </w:rPr>
              <w:t>Description</w:t>
            </w:r>
          </w:p>
        </w:tc>
      </w:tr>
      <w:tr w:rsidR="00036DE3" w14:paraId="65AA386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6B5A2" w14:textId="77777777" w:rsidR="00036DE3" w:rsidRDefault="00000000">
            <w:r>
              <w:t>locks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2C1C6" w14:textId="77777777" w:rsidR="00036DE3" w:rsidRDefault="00000000">
            <w:r>
              <w:t>Properties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08C10" w14:textId="77777777" w:rsidR="00036DE3" w:rsidRDefault="00000000">
            <w:r>
              <w:t xml:space="preserve">Map keyed by cluster </w:t>
            </w:r>
            <w:proofErr w:type="spellStart"/>
            <w:r>
              <w:t>moRef</w:t>
            </w:r>
            <w:proofErr w:type="spellEnd"/>
            <w:r>
              <w:t xml:space="preserve"> (e.g., domain-c123). Value is a </w:t>
            </w:r>
            <w:proofErr w:type="gramStart"/>
            <w:r>
              <w:t>Properties</w:t>
            </w:r>
            <w:proofErr w:type="gramEnd"/>
            <w:r>
              <w:t xml:space="preserve"> object; see schema below.</w:t>
            </w:r>
          </w:p>
        </w:tc>
      </w:tr>
    </w:tbl>
    <w:p w14:paraId="4E4375C1" w14:textId="77777777" w:rsidR="00036DE3" w:rsidRDefault="00036DE3"/>
    <w:p w14:paraId="0D0943E2" w14:textId="77777777" w:rsidR="00036DE3" w:rsidRDefault="00000000">
      <w:pPr>
        <w:pStyle w:val="Heading3"/>
      </w:pPr>
      <w:bookmarkStart w:id="15" w:name="_Toc229066837"/>
      <w:r>
        <w:t>Per-entry value schema (Properties object)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1791"/>
        <w:gridCol w:w="5328"/>
      </w:tblGrid>
      <w:tr w:rsidR="00036DE3" w14:paraId="2930E9D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77DF59E" w14:textId="77777777" w:rsidR="00036DE3" w:rsidRDefault="00000000">
            <w:r>
              <w:rPr>
                <w:b/>
                <w:bCs/>
                <w:color w:val="FFFFFF"/>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64470EF" w14:textId="77777777" w:rsidR="00036DE3" w:rsidRDefault="00000000">
            <w:r>
              <w:rPr>
                <w:b/>
                <w:bCs/>
                <w:color w:val="FFFFFF"/>
              </w:rPr>
              <w:t>Type</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AAD660E" w14:textId="77777777" w:rsidR="00036DE3" w:rsidRDefault="00000000">
            <w:r>
              <w:rPr>
                <w:b/>
                <w:bCs/>
                <w:color w:val="FFFFFF"/>
              </w:rPr>
              <w:t>Description</w:t>
            </w:r>
          </w:p>
        </w:tc>
      </w:tr>
      <w:tr w:rsidR="00036DE3" w14:paraId="4B524D8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7FD9A" w14:textId="77777777" w:rsidR="00036DE3" w:rsidRDefault="00000000">
            <w:proofErr w:type="spellStart"/>
            <w:r>
              <w:t>runId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8D9A3"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1E9C7" w14:textId="77777777" w:rsidR="00036DE3" w:rsidRDefault="00000000">
            <w:r>
              <w:t>UUID of the parent workflow execution holding the lock</w:t>
            </w:r>
          </w:p>
        </w:tc>
      </w:tr>
      <w:tr w:rsidR="00036DE3" w14:paraId="3C85DCA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756ADF" w14:textId="77777777" w:rsidR="00036DE3" w:rsidRDefault="00000000">
            <w:proofErr w:type="spellStart"/>
            <w:r>
              <w:t>acquiredAt</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91A848" w14:textId="77777777" w:rsidR="00036DE3" w:rsidRDefault="00000000">
            <w:r>
              <w:t>string (ISO-8601)</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F19FA1" w14:textId="77777777" w:rsidR="00036DE3" w:rsidRDefault="00000000">
            <w:r>
              <w:t>Timestamp lock was acquired</w:t>
            </w:r>
          </w:p>
        </w:tc>
      </w:tr>
      <w:tr w:rsidR="00036DE3" w14:paraId="5FD3346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E9B20" w14:textId="77777777" w:rsidR="00036DE3" w:rsidRDefault="00000000">
            <w:proofErr w:type="spellStart"/>
            <w:r>
              <w:t>acquiredBy</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21E21"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A8312" w14:textId="77777777" w:rsidR="00036DE3" w:rsidRDefault="00000000">
            <w:r>
              <w:t>vRO username that initiated the run</w:t>
            </w:r>
          </w:p>
        </w:tc>
      </w:tr>
      <w:tr w:rsidR="00036DE3" w14:paraId="642F30A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8D948E" w14:textId="77777777" w:rsidR="00036DE3" w:rsidRDefault="00000000">
            <w:proofErr w:type="spellStart"/>
            <w:r>
              <w:t>parentWorkflowExecId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88D638"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8ED286" w14:textId="77777777" w:rsidR="00036DE3" w:rsidRDefault="00000000">
            <w:r>
              <w:t>vRO workflow execution ID for traceability</w:t>
            </w:r>
          </w:p>
        </w:tc>
      </w:tr>
      <w:tr w:rsidR="00036DE3" w14:paraId="7DC6ABFF"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A4592" w14:textId="77777777" w:rsidR="00036DE3" w:rsidRDefault="00000000">
            <w:proofErr w:type="spellStart"/>
            <w:r>
              <w:t>clusterName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BAFC7"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358E9" w14:textId="77777777" w:rsidR="00036DE3" w:rsidRDefault="00000000">
            <w:r>
              <w:t>Display name of the cluster (informational)</w:t>
            </w:r>
          </w:p>
        </w:tc>
      </w:tr>
      <w:tr w:rsidR="00036DE3" w14:paraId="5D3DD288"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C14F2C" w14:textId="77777777" w:rsidR="00036DE3" w:rsidRDefault="00000000">
            <w:proofErr w:type="spellStart"/>
            <w:r>
              <w:t>vCenterId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071671"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F49D27" w14:textId="77777777" w:rsidR="00036DE3" w:rsidRDefault="00000000">
            <w:r>
              <w:t>vCenter inventory ID (informational)</w:t>
            </w:r>
          </w:p>
        </w:tc>
      </w:tr>
    </w:tbl>
    <w:p w14:paraId="27C2A4CB" w14:textId="77777777" w:rsidR="00036DE3" w:rsidRDefault="00036DE3"/>
    <w:p w14:paraId="7138BD1C" w14:textId="77777777" w:rsidR="00036DE3" w:rsidRDefault="00000000">
      <w:pPr>
        <w:pStyle w:val="Heading2"/>
      </w:pPr>
      <w:bookmarkStart w:id="16" w:name="_Toc229066838"/>
      <w:r>
        <w:t xml:space="preserve">3.2 </w:t>
      </w:r>
      <w:proofErr w:type="spellStart"/>
      <w:r>
        <w:t>PatchCompatibilityMatrix</w:t>
      </w:r>
      <w:bookmarkEnd w:id="16"/>
      <w:proofErr w:type="spellEnd"/>
    </w:p>
    <w:p w14:paraId="28BBD24F" w14:textId="5CC0C7A5" w:rsidR="00036DE3" w:rsidRDefault="00000000">
      <w:pPr>
        <w:spacing w:after="120"/>
      </w:pPr>
      <w:r>
        <w:t xml:space="preserve">Path: </w:t>
      </w:r>
      <w:proofErr w:type="spellStart"/>
      <w:proofErr w:type="gramStart"/>
      <w:r w:rsidR="007D4D35">
        <w:t>com.broadcom.pso.vc.esxi</w:t>
      </w:r>
      <w:proofErr w:type="gramEnd"/>
      <w:r>
        <w:t>.remediation</w:t>
      </w:r>
      <w:proofErr w:type="spellEnd"/>
      <w:r>
        <w:t>/</w:t>
      </w:r>
      <w:proofErr w:type="spellStart"/>
      <w:r>
        <w:t>PatchCompatibilityMatrix</w:t>
      </w:r>
      <w:proofErr w:type="spellEnd"/>
    </w:p>
    <w:p w14:paraId="487FF358" w14:textId="385AC3AF" w:rsidR="00036DE3" w:rsidRDefault="00000000">
      <w:pPr>
        <w:spacing w:after="120"/>
      </w:pPr>
      <w:r>
        <w:t>Purpose: Memo</w:t>
      </w:r>
      <w:r w:rsidR="007D4D35">
        <w:t>r</w:t>
      </w:r>
      <w:r>
        <w:t>izes parsed bundle metadata so prechecks avoid repeating expensive bundle inspection.</w:t>
      </w:r>
    </w:p>
    <w:p w14:paraId="6FA75E38" w14:textId="77777777" w:rsidR="00036DE3" w:rsidRDefault="00000000">
      <w:pPr>
        <w:pStyle w:val="Heading3"/>
      </w:pPr>
      <w:bookmarkStart w:id="17" w:name="_Toc229066839"/>
      <w:r>
        <w:t>Attributes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036DE3" w14:paraId="138DA8B7"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2D66FBA" w14:textId="77777777" w:rsidR="00036DE3" w:rsidRDefault="00000000">
            <w:r>
              <w:rPr>
                <w:b/>
                <w:bCs/>
                <w:color w:val="FFFFFF"/>
              </w:rPr>
              <w:t>Attribute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788DCE7" w14:textId="77777777" w:rsidR="00036DE3" w:rsidRDefault="00000000">
            <w:r>
              <w:rPr>
                <w:b/>
                <w:bCs/>
                <w:color w:val="FFFFFF"/>
              </w:rPr>
              <w:t>Type</w:t>
            </w:r>
          </w:p>
        </w:tc>
        <w:tc>
          <w:tcPr>
            <w:tcW w:w="5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88F7BCF" w14:textId="77777777" w:rsidR="00036DE3" w:rsidRDefault="00000000">
            <w:r>
              <w:rPr>
                <w:b/>
                <w:bCs/>
                <w:color w:val="FFFFFF"/>
              </w:rPr>
              <w:t>Description</w:t>
            </w:r>
          </w:p>
        </w:tc>
      </w:tr>
      <w:tr w:rsidR="00036DE3" w14:paraId="78F6CA3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E3944" w14:textId="77777777" w:rsidR="00036DE3" w:rsidRDefault="00000000">
            <w:r>
              <w:t>entries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7B5CD" w14:textId="77777777" w:rsidR="00036DE3" w:rsidRDefault="00000000">
            <w:r>
              <w:t>Properties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659FA" w14:textId="77777777" w:rsidR="00036DE3" w:rsidRDefault="00000000">
            <w:r>
              <w:t xml:space="preserve">Map keyed by bundle SHA-256. Value is a </w:t>
            </w:r>
            <w:proofErr w:type="gramStart"/>
            <w:r>
              <w:t>Properties</w:t>
            </w:r>
            <w:proofErr w:type="gramEnd"/>
            <w:r>
              <w:t xml:space="preserve"> object; see schema below.</w:t>
            </w:r>
          </w:p>
        </w:tc>
      </w:tr>
    </w:tbl>
    <w:p w14:paraId="2EB8D708" w14:textId="77777777" w:rsidR="00036DE3" w:rsidRDefault="00036DE3"/>
    <w:p w14:paraId="041E1E29" w14:textId="77777777" w:rsidR="00036DE3" w:rsidRDefault="00000000">
      <w:pPr>
        <w:pStyle w:val="Heading3"/>
      </w:pPr>
      <w:bookmarkStart w:id="18" w:name="_Toc229066840"/>
      <w:r>
        <w:t>Per-entry value schema</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036DE3" w14:paraId="0DE4EB67"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277AC9E" w14:textId="77777777" w:rsidR="00036DE3" w:rsidRDefault="00000000">
            <w:r>
              <w:rPr>
                <w:b/>
                <w:bCs/>
                <w:color w:val="FFFFFF"/>
              </w:rPr>
              <w:t>Field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425D2D6" w14:textId="77777777" w:rsidR="00036DE3" w:rsidRDefault="00000000">
            <w:r>
              <w:rPr>
                <w:b/>
                <w:bCs/>
                <w:color w:val="FFFFFF"/>
              </w:rPr>
              <w:t>Type</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A162061" w14:textId="77777777" w:rsidR="00036DE3" w:rsidRDefault="00000000">
            <w:r>
              <w:rPr>
                <w:b/>
                <w:bCs/>
                <w:color w:val="FFFFFF"/>
              </w:rPr>
              <w:t>Description</w:t>
            </w:r>
          </w:p>
        </w:tc>
      </w:tr>
      <w:tr w:rsidR="00036DE3" w14:paraId="3A7F056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790CE" w14:textId="77777777" w:rsidR="00036DE3" w:rsidRDefault="00000000">
            <w:r>
              <w:t>bundleSha256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B0620"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6EAEA" w14:textId="77777777" w:rsidR="00036DE3" w:rsidRDefault="00000000">
            <w:r>
              <w:t>Hex SHA-256 of the offline bundle ZIP (also used as the map key)</w:t>
            </w:r>
          </w:p>
        </w:tc>
      </w:tr>
      <w:tr w:rsidR="00036DE3" w14:paraId="543F3C1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FFE829" w14:textId="77777777" w:rsidR="00036DE3" w:rsidRDefault="00000000">
            <w:proofErr w:type="spellStart"/>
            <w:r>
              <w:lastRenderedPageBreak/>
              <w:t>libraryItemId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7A4443"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99903D" w14:textId="77777777" w:rsidR="00036DE3" w:rsidRDefault="00000000">
            <w:r>
              <w:t>Content Library item ID (most recent observed)</w:t>
            </w:r>
          </w:p>
        </w:tc>
      </w:tr>
      <w:tr w:rsidR="00036DE3" w14:paraId="703BEB9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12695" w14:textId="77777777" w:rsidR="00036DE3" w:rsidRDefault="00000000">
            <w:proofErr w:type="spellStart"/>
            <w:r>
              <w:t>bundleName</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1EF01"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AE124" w14:textId="77777777" w:rsidR="00036DE3" w:rsidRDefault="00000000">
            <w:r>
              <w:t>Bulletin/profile name from vmware.xml</w:t>
            </w:r>
          </w:p>
        </w:tc>
      </w:tr>
      <w:tr w:rsidR="00036DE3" w14:paraId="3991201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C9943C" w14:textId="77777777" w:rsidR="00036DE3" w:rsidRDefault="00000000">
            <w:proofErr w:type="spellStart"/>
            <w:r>
              <w:t>bulletinId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48AB38"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DD72FD" w14:textId="77777777" w:rsidR="00036DE3" w:rsidRDefault="00000000">
            <w:r>
              <w:t>Primary bulletin ID (e.g., ESXi-8.0U3-23456789)</w:t>
            </w:r>
          </w:p>
        </w:tc>
      </w:tr>
      <w:tr w:rsidR="00036DE3" w14:paraId="6AE9CB4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9C7F6" w14:textId="77777777" w:rsidR="00036DE3" w:rsidRDefault="00000000">
            <w:proofErr w:type="spellStart"/>
            <w:r>
              <w:t>supportedBuilds</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8F086" w14:textId="77777777" w:rsidR="00036DE3" w:rsidRDefault="00000000">
            <w:r>
              <w:t>Array/string</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01B72" w14:textId="77777777" w:rsidR="00036DE3" w:rsidRDefault="00000000">
            <w:r>
              <w:t>List of compatible ESXi build numbers (strings)</w:t>
            </w:r>
          </w:p>
        </w:tc>
      </w:tr>
      <w:tr w:rsidR="00036DE3" w14:paraId="76A72AF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28BEC9" w14:textId="77777777" w:rsidR="00036DE3" w:rsidRDefault="00000000">
            <w:proofErr w:type="spellStart"/>
            <w:r>
              <w:t>targetBuild</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2BE3E3"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D23E27" w14:textId="77777777" w:rsidR="00036DE3" w:rsidRDefault="00000000">
            <w:r>
              <w:t>Build number installed by the bundle</w:t>
            </w:r>
          </w:p>
        </w:tc>
      </w:tr>
      <w:tr w:rsidR="00036DE3" w14:paraId="764F741F"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84CE8" w14:textId="77777777" w:rsidR="00036DE3" w:rsidRDefault="00000000">
            <w:proofErr w:type="spellStart"/>
            <w:r>
              <w:t>lastValidated</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B0778" w14:textId="77777777" w:rsidR="00036DE3" w:rsidRDefault="00000000">
            <w:r>
              <w:t>string (ISO-8601)</w:t>
            </w:r>
          </w:p>
        </w:tc>
        <w:tc>
          <w:tcPr>
            <w:tcW w:w="5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A605B" w14:textId="77777777" w:rsidR="00036DE3" w:rsidRDefault="00000000">
            <w:r>
              <w:t>Timestamp of the most recent metadata parse</w:t>
            </w:r>
          </w:p>
        </w:tc>
      </w:tr>
      <w:tr w:rsidR="00036DE3" w14:paraId="4C047CD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26CD22" w14:textId="77777777" w:rsidR="00036DE3" w:rsidRDefault="00000000">
            <w:proofErr w:type="spellStart"/>
            <w:r>
              <w:t>validatedBy</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988591" w14:textId="77777777" w:rsidR="00036DE3" w:rsidRDefault="00000000">
            <w:r>
              <w:t>string</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48DAF2" w14:textId="77777777" w:rsidR="00036DE3" w:rsidRDefault="00000000">
            <w:r>
              <w:t xml:space="preserve">Workflow </w:t>
            </w:r>
            <w:proofErr w:type="spellStart"/>
            <w:r>
              <w:t>runId</w:t>
            </w:r>
            <w:proofErr w:type="spellEnd"/>
            <w:r>
              <w:t xml:space="preserve"> that produced/refreshed the entry</w:t>
            </w:r>
          </w:p>
        </w:tc>
      </w:tr>
    </w:tbl>
    <w:p w14:paraId="6336E301" w14:textId="77777777" w:rsidR="00036DE3" w:rsidRDefault="00036DE3"/>
    <w:p w14:paraId="4BAF8A75" w14:textId="77777777" w:rsidR="00036DE3" w:rsidRDefault="00000000">
      <w:pPr>
        <w:pStyle w:val="Heading2"/>
      </w:pPr>
      <w:bookmarkStart w:id="19" w:name="_Toc229066841"/>
      <w:r>
        <w:t xml:space="preserve">3.3 </w:t>
      </w:r>
      <w:proofErr w:type="spellStart"/>
      <w:r>
        <w:t>RemediationDefaults</w:t>
      </w:r>
      <w:bookmarkEnd w:id="19"/>
      <w:proofErr w:type="spellEnd"/>
    </w:p>
    <w:p w14:paraId="285F9654" w14:textId="2AB6BE1F" w:rsidR="00036DE3" w:rsidRDefault="00000000">
      <w:pPr>
        <w:spacing w:after="120"/>
      </w:pPr>
      <w:r>
        <w:t xml:space="preserve">Path: </w:t>
      </w:r>
      <w:proofErr w:type="spellStart"/>
      <w:proofErr w:type="gramStart"/>
      <w:r w:rsidR="007D4D35">
        <w:t>com.broadcom.pso.vc.esxi</w:t>
      </w:r>
      <w:proofErr w:type="gramEnd"/>
      <w:r>
        <w:t>.remediation</w:t>
      </w:r>
      <w:proofErr w:type="spellEnd"/>
      <w:r>
        <w:t>/Defaults</w:t>
      </w:r>
    </w:p>
    <w:p w14:paraId="7616D699" w14:textId="77777777" w:rsidR="00036DE3" w:rsidRDefault="00000000">
      <w:pPr>
        <w:spacing w:after="120"/>
      </w:pPr>
      <w:r>
        <w:t xml:space="preserve">Purpose: Centralized </w:t>
      </w:r>
      <w:proofErr w:type="spellStart"/>
      <w:r>
        <w:t>tunables</w:t>
      </w:r>
      <w:proofErr w:type="spellEnd"/>
      <w:r>
        <w:t>. All workflow elements read these values at runtime; never hard-code.</w:t>
      </w:r>
    </w:p>
    <w:p w14:paraId="6533B3BA" w14:textId="77777777" w:rsidR="00036DE3" w:rsidRDefault="00000000">
      <w:pPr>
        <w:pStyle w:val="Heading3"/>
      </w:pPr>
      <w:bookmarkStart w:id="20" w:name="_Toc229066842"/>
      <w:r>
        <w:t>Attributes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1263"/>
        <w:gridCol w:w="1352"/>
        <w:gridCol w:w="4148"/>
      </w:tblGrid>
      <w:tr w:rsidR="00036DE3" w14:paraId="4CF025B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B82C210" w14:textId="77777777" w:rsidR="00036DE3" w:rsidRDefault="00000000">
            <w:r>
              <w:rPr>
                <w:b/>
                <w:bCs/>
                <w:color w:val="FFFFFF"/>
              </w:rPr>
              <w:t>Attribute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25B8AF9" w14:textId="77777777" w:rsidR="00036DE3" w:rsidRDefault="00000000">
            <w:r>
              <w:rPr>
                <w:b/>
                <w:bCs/>
                <w:color w:val="FFFFFF"/>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CEF3DE8" w14:textId="77777777" w:rsidR="00036DE3" w:rsidRDefault="00000000">
            <w:r>
              <w:rPr>
                <w:b/>
                <w:bCs/>
                <w:color w:val="FFFFFF"/>
              </w:rPr>
              <w:t>Default</w:t>
            </w:r>
          </w:p>
        </w:tc>
        <w:tc>
          <w:tcPr>
            <w:tcW w:w="4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126EA1E" w14:textId="77777777" w:rsidR="00036DE3" w:rsidRDefault="00000000">
            <w:r>
              <w:rPr>
                <w:b/>
                <w:bCs/>
                <w:color w:val="FFFFFF"/>
              </w:rPr>
              <w:t>Description</w:t>
            </w:r>
          </w:p>
        </w:tc>
      </w:tr>
      <w:tr w:rsidR="00036DE3" w14:paraId="01C3A73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2B1E6" w14:textId="77777777" w:rsidR="00036DE3" w:rsidRDefault="00000000">
            <w:proofErr w:type="spellStart"/>
            <w:r>
              <w:t>pollIntervalSec</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F8525"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3A5F3" w14:textId="77777777" w:rsidR="00036DE3" w:rsidRDefault="00000000">
            <w:r>
              <w:t>30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21606" w14:textId="77777777" w:rsidR="00036DE3" w:rsidRDefault="00000000">
            <w:r>
              <w:t>Parent token-poll cadence (S4)</w:t>
            </w:r>
          </w:p>
        </w:tc>
      </w:tr>
      <w:tr w:rsidR="00036DE3" w14:paraId="7086148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F3BECE" w14:textId="77777777" w:rsidR="00036DE3" w:rsidRDefault="00000000">
            <w:proofErr w:type="spellStart"/>
            <w:r>
              <w:t>clusterTimeoutMinutes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EBB10B"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F3B30F" w14:textId="77777777" w:rsidR="00036DE3" w:rsidRDefault="00000000">
            <w:r>
              <w:t>360</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92BE7" w14:textId="77777777" w:rsidR="00036DE3" w:rsidRDefault="00000000">
            <w:r>
              <w:t>Per-cluster wall-clock timeout (parent S4)</w:t>
            </w:r>
          </w:p>
        </w:tc>
      </w:tr>
      <w:tr w:rsidR="00036DE3" w14:paraId="4015A76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DA607" w14:textId="77777777" w:rsidR="00036DE3" w:rsidRDefault="00000000">
            <w:proofErr w:type="spellStart"/>
            <w:r>
              <w:t>rebootTimeoutMinutes</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673C7A"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7D74E" w14:textId="77777777" w:rsidR="00036DE3" w:rsidRDefault="00000000">
            <w:r>
              <w:t>30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BB404" w14:textId="77777777" w:rsidR="00036DE3" w:rsidRDefault="00000000">
            <w:r>
              <w:t xml:space="preserve">Host </w:t>
            </w:r>
            <w:proofErr w:type="gramStart"/>
            <w:r>
              <w:t>reboot</w:t>
            </w:r>
            <w:proofErr w:type="gramEnd"/>
            <w:r>
              <w:t xml:space="preserve"> reconnect timeout (H9)</w:t>
            </w:r>
          </w:p>
        </w:tc>
      </w:tr>
      <w:tr w:rsidR="00036DE3" w14:paraId="6468583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C45C8F" w14:textId="77777777" w:rsidR="00036DE3" w:rsidRDefault="00000000">
            <w:proofErr w:type="spellStart"/>
            <w:r>
              <w:t>haPollTimeoutMinutes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1FA5A1"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21D67F" w14:textId="77777777" w:rsidR="00036DE3" w:rsidRDefault="00000000">
            <w:r>
              <w:t>10</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2EAB24" w14:textId="77777777" w:rsidR="00036DE3" w:rsidRDefault="00000000">
            <w:r>
              <w:t xml:space="preserve">HA </w:t>
            </w:r>
            <w:proofErr w:type="gramStart"/>
            <w:r>
              <w:t>agent</w:t>
            </w:r>
            <w:proofErr w:type="gramEnd"/>
            <w:r>
              <w:t xml:space="preserve"> reconnect timeout (H12)</w:t>
            </w:r>
          </w:p>
        </w:tc>
      </w:tr>
      <w:tr w:rsidR="00036DE3" w14:paraId="79519EA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D5BE0" w14:textId="77777777" w:rsidR="00036DE3" w:rsidRDefault="00000000">
            <w:proofErr w:type="spellStart"/>
            <w:r>
              <w:t>mmEnterTimeoutMinutes</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A59B2"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FD9C8" w14:textId="77777777" w:rsidR="00036DE3" w:rsidRDefault="00000000">
            <w:r>
              <w:t>60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29882" w14:textId="77777777" w:rsidR="00036DE3" w:rsidRDefault="00000000">
            <w:r>
              <w:t>Maintenance-mode enter timeout (H4)</w:t>
            </w:r>
          </w:p>
        </w:tc>
      </w:tr>
      <w:tr w:rsidR="00036DE3" w14:paraId="3D2DC4F6"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411875" w14:textId="77777777" w:rsidR="00036DE3" w:rsidRDefault="00000000">
            <w:proofErr w:type="spellStart"/>
            <w:r>
              <w:t>mmExitTimeoutMinutes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54109B"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0DC475" w14:textId="77777777" w:rsidR="00036DE3" w:rsidRDefault="00000000">
            <w:r>
              <w:t>15</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366E2E" w14:textId="77777777" w:rsidR="00036DE3" w:rsidRDefault="00000000">
            <w:r>
              <w:t>Maintenance-mode exit timeout (H11)</w:t>
            </w:r>
          </w:p>
        </w:tc>
      </w:tr>
      <w:tr w:rsidR="00036DE3" w14:paraId="787CEA1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9F194" w14:textId="77777777" w:rsidR="00036DE3" w:rsidRDefault="00000000">
            <w:proofErr w:type="spellStart"/>
            <w:r>
              <w:t>sshConnectTimeoutSec</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576EE"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108332" w14:textId="77777777" w:rsidR="00036DE3" w:rsidRDefault="00000000">
            <w:r>
              <w:t>30</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5DD06" w14:textId="77777777" w:rsidR="00036DE3" w:rsidRDefault="00000000">
            <w:r>
              <w:t xml:space="preserve">SSH </w:t>
            </w:r>
            <w:proofErr w:type="gramStart"/>
            <w:r>
              <w:t>connect</w:t>
            </w:r>
            <w:proofErr w:type="gramEnd"/>
            <w:r>
              <w:t xml:space="preserve"> timeout per attempt</w:t>
            </w:r>
          </w:p>
        </w:tc>
      </w:tr>
      <w:tr w:rsidR="00036DE3" w14:paraId="46BBC45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2CABE6" w14:textId="77777777" w:rsidR="00036DE3" w:rsidRDefault="00000000">
            <w:proofErr w:type="spellStart"/>
            <w:r>
              <w:t>sshCommandTimeoutSec</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CB7E08"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AECCE7" w14:textId="77777777" w:rsidR="00036DE3" w:rsidRDefault="00000000">
            <w:r>
              <w:t>1800</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F78526" w14:textId="77777777" w:rsidR="00036DE3" w:rsidRDefault="00000000">
            <w:r>
              <w:t>SSH command timeout (</w:t>
            </w:r>
            <w:proofErr w:type="spellStart"/>
            <w:r>
              <w:t>esxcli</w:t>
            </w:r>
            <w:proofErr w:type="spellEnd"/>
            <w:r>
              <w:t xml:space="preserve"> install can run long)</w:t>
            </w:r>
          </w:p>
        </w:tc>
      </w:tr>
      <w:tr w:rsidR="00036DE3" w14:paraId="0B09B81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92184" w14:textId="77777777" w:rsidR="00036DE3" w:rsidRDefault="00000000">
            <w:proofErr w:type="spellStart"/>
            <w:r>
              <w:t>sshRetryAttempts</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796D9"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2F120" w14:textId="77777777" w:rsidR="00036DE3" w:rsidRDefault="00000000">
            <w:r>
              <w:t>3</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940D9" w14:textId="77777777" w:rsidR="00036DE3" w:rsidRDefault="00000000">
            <w:r>
              <w:t>SSH connect retry count</w:t>
            </w:r>
          </w:p>
        </w:tc>
      </w:tr>
      <w:tr w:rsidR="00036DE3" w14:paraId="175E724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E77278" w14:textId="77777777" w:rsidR="00036DE3" w:rsidRDefault="00000000">
            <w:proofErr w:type="spellStart"/>
            <w:r>
              <w:t>tempUserPrefix</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1F1698" w14:textId="77777777" w:rsidR="00036DE3" w:rsidRDefault="00000000">
            <w:r>
              <w:t>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B2BD7B" w14:textId="77777777" w:rsidR="00036DE3" w:rsidRDefault="00000000">
            <w:proofErr w:type="spellStart"/>
            <w:r>
              <w:t>vcf</w:t>
            </w:r>
            <w:proofErr w:type="spellEnd"/>
            <w:r>
              <w:t>-remediation-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1BDF9E" w14:textId="77777777" w:rsidR="00036DE3" w:rsidRDefault="00000000">
            <w:r>
              <w:t>Prefix for temp local account naming</w:t>
            </w:r>
          </w:p>
        </w:tc>
      </w:tr>
      <w:tr w:rsidR="00036DE3" w14:paraId="6009196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24138" w14:textId="77777777" w:rsidR="00036DE3" w:rsidRDefault="00000000">
            <w:proofErr w:type="spellStart"/>
            <w:r>
              <w:t>tempUserPasswordLength</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CC2C1"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855E8" w14:textId="77777777" w:rsidR="00036DE3" w:rsidRDefault="00000000">
            <w:r>
              <w:t>24</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47F6C" w14:textId="77777777" w:rsidR="00036DE3" w:rsidRDefault="00000000">
            <w:r>
              <w:t>Length of generated temp password</w:t>
            </w:r>
          </w:p>
        </w:tc>
      </w:tr>
      <w:tr w:rsidR="00036DE3" w14:paraId="5EAAAE5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20E6C6" w14:textId="77777777" w:rsidR="00036DE3" w:rsidRDefault="00000000">
            <w:proofErr w:type="spellStart"/>
            <w:r>
              <w:t>alertRecipients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423005" w14:textId="77777777" w:rsidR="00036DE3" w:rsidRDefault="00000000">
            <w:r>
              <w:t>Array/string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38ED7B" w14:textId="77777777" w:rsidR="00036DE3" w:rsidRDefault="00000000">
            <w:r>
              <w:t>—</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FB7455" w14:textId="77777777" w:rsidR="00036DE3" w:rsidRDefault="00000000">
            <w:r>
              <w:t>Default recipients for immediate + summary email</w:t>
            </w:r>
          </w:p>
        </w:tc>
      </w:tr>
      <w:tr w:rsidR="00036DE3" w14:paraId="59B0D1E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FABDA" w14:textId="77777777" w:rsidR="00036DE3" w:rsidRDefault="00000000">
            <w:proofErr w:type="spellStart"/>
            <w:r>
              <w:t>alertFromAddress</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0BF63" w14:textId="77777777" w:rsidR="00036DE3" w:rsidRDefault="00000000">
            <w:r>
              <w:t>string</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AEFBC" w14:textId="77777777" w:rsidR="00036DE3" w:rsidRDefault="00000000">
            <w:r>
              <w:t>—</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BF708" w14:textId="77777777" w:rsidR="00036DE3" w:rsidRDefault="00000000">
            <w:r>
              <w:t>Sender envelope/header</w:t>
            </w:r>
          </w:p>
        </w:tc>
      </w:tr>
      <w:tr w:rsidR="00036DE3" w14:paraId="602119F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72AA78" w14:textId="77777777" w:rsidR="00036DE3" w:rsidRDefault="00000000">
            <w:proofErr w:type="spellStart"/>
            <w:r>
              <w:t>smtpHost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02A5F9" w14:textId="77777777" w:rsidR="00036DE3" w:rsidRDefault="00000000">
            <w:r>
              <w:t>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A5F5FC" w14:textId="77777777" w:rsidR="00036DE3" w:rsidRDefault="00000000">
            <w:r>
              <w:t>(plugin)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DA84B0" w14:textId="77777777" w:rsidR="00036DE3" w:rsidRDefault="00000000">
            <w:r>
              <w:t>Reference only; actual SMTP comes from vRO Mail Plugin</w:t>
            </w:r>
          </w:p>
        </w:tc>
      </w:tr>
      <w:tr w:rsidR="00036DE3" w14:paraId="22C4E4D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F1F1B" w14:textId="77777777" w:rsidR="00036DE3" w:rsidRDefault="00000000">
            <w:proofErr w:type="spellStart"/>
            <w:r>
              <w:t>sweeperOrphanAgeHours</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935FD" w14:textId="77777777" w:rsidR="00036DE3" w:rsidRDefault="00000000">
            <w:r>
              <w:t>number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8E308" w14:textId="77777777" w:rsidR="00036DE3" w:rsidRDefault="00000000">
            <w:r>
              <w:t>4</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A859E" w14:textId="77777777" w:rsidR="00036DE3" w:rsidRDefault="00000000">
            <w:r>
              <w:t>Min age before sweeper considers a temp account orphaned</w:t>
            </w:r>
          </w:p>
        </w:tc>
      </w:tr>
      <w:tr w:rsidR="00036DE3" w14:paraId="043D43A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8B581A" w14:textId="77777777" w:rsidR="00036DE3" w:rsidRDefault="00000000">
            <w:proofErr w:type="spellStart"/>
            <w:r>
              <w:lastRenderedPageBreak/>
              <w:t>sweeperScheduleCron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BFDB66" w14:textId="77777777" w:rsidR="00036DE3" w:rsidRDefault="00000000">
            <w:r>
              <w:t>string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50BEEF" w14:textId="77777777" w:rsidR="00036DE3" w:rsidRDefault="00000000">
            <w:r>
              <w:t>0 2 * * *</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B9995C" w14:textId="77777777" w:rsidR="00036DE3" w:rsidRDefault="00000000">
            <w:r>
              <w:t>Daily 02:00 local</w:t>
            </w:r>
          </w:p>
        </w:tc>
      </w:tr>
      <w:tr w:rsidR="00036DE3" w14:paraId="033CD02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9206E" w14:textId="77777777" w:rsidR="00036DE3" w:rsidRDefault="00000000">
            <w:r>
              <w:t>override3NodeAllowed</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DEFBC" w14:textId="77777777" w:rsidR="00036DE3" w:rsidRDefault="00000000">
            <w:proofErr w:type="spellStart"/>
            <w:r>
              <w:t>boolean</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2B59F" w14:textId="77777777" w:rsidR="00036DE3" w:rsidRDefault="00000000">
            <w:r>
              <w:t>false</w:t>
            </w:r>
          </w:p>
        </w:tc>
        <w:tc>
          <w:tcPr>
            <w:tcW w:w="4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E62B1" w14:textId="77777777" w:rsidR="00036DE3" w:rsidRDefault="00000000">
            <w:r>
              <w:t>Global gate for the per-form 3-node-vSAN override flag</w:t>
            </w:r>
          </w:p>
        </w:tc>
      </w:tr>
    </w:tbl>
    <w:p w14:paraId="4F0B512C" w14:textId="77777777" w:rsidR="00036DE3" w:rsidRDefault="00036DE3"/>
    <w:p w14:paraId="0035E460" w14:textId="77777777" w:rsidR="00036DE3" w:rsidRDefault="00000000">
      <w:pPr>
        <w:spacing w:after="120"/>
        <w:rPr>
          <w:i/>
          <w:iCs/>
        </w:rPr>
      </w:pPr>
      <w:r>
        <w:rPr>
          <w:i/>
          <w:iCs/>
        </w:rPr>
        <w:t>Note: 'Array/string' indicates the field is stored as a comma-separated string in the CE (vRO CE attribute types do not include native arrays of primitives) and parsed at read time. Document this convention in the action library so consumers of the CE handle parsing consistently.</w:t>
      </w:r>
    </w:p>
    <w:p w14:paraId="5979CB68" w14:textId="77777777" w:rsidR="008F1EEF" w:rsidRDefault="008F1EEF">
      <w:pPr>
        <w:spacing w:after="120"/>
        <w:rPr>
          <w:i/>
          <w:iCs/>
        </w:rPr>
      </w:pPr>
    </w:p>
    <w:p w14:paraId="13DE86EB" w14:textId="77777777" w:rsidR="008F1EEF" w:rsidRDefault="008F1EEF" w:rsidP="008F1EEF">
      <w:pPr>
        <w:pStyle w:val="Heading2"/>
      </w:pPr>
      <w:bookmarkStart w:id="21" w:name="_Toc229066843"/>
      <w:r>
        <w:t xml:space="preserve">3.4 </w:t>
      </w:r>
      <w:proofErr w:type="spellStart"/>
      <w:r>
        <w:t>RemediationHistory</w:t>
      </w:r>
      <w:bookmarkEnd w:id="21"/>
      <w:proofErr w:type="spellEnd"/>
    </w:p>
    <w:p w14:paraId="5AEA940D" w14:textId="77777777" w:rsidR="008F1EEF" w:rsidRDefault="008F1EEF" w:rsidP="008F1EEF">
      <w:pPr>
        <w:spacing w:after="120"/>
      </w:pPr>
      <w:r>
        <w:t xml:space="preserve">Path: </w:t>
      </w:r>
      <w:proofErr w:type="spellStart"/>
      <w:proofErr w:type="gramStart"/>
      <w:r>
        <w:t>com.company</w:t>
      </w:r>
      <w:proofErr w:type="gramEnd"/>
      <w:r>
        <w:t>.remediation</w:t>
      </w:r>
      <w:proofErr w:type="spellEnd"/>
      <w:r>
        <w:t>/</w:t>
      </w:r>
      <w:proofErr w:type="spellStart"/>
      <w:r>
        <w:t>RemediationHistory</w:t>
      </w:r>
      <w:proofErr w:type="spellEnd"/>
    </w:p>
    <w:p w14:paraId="743E96C7" w14:textId="77777777" w:rsidR="008F1EEF" w:rsidRDefault="008F1EEF" w:rsidP="008F1EEF">
      <w:pPr>
        <w:spacing w:after="120"/>
      </w:pPr>
      <w:r>
        <w:t xml:space="preserve">Purpose: Persisted record of every per-host remediation outcome. Survives vRO appliance restart and provides </w:t>
      </w:r>
      <w:proofErr w:type="spellStart"/>
      <w:r>
        <w:t>queryable</w:t>
      </w:r>
      <w:proofErr w:type="spellEnd"/>
      <w:r>
        <w:t xml:space="preserve"> history for repeat-failure detection, audit, and operator runbooks. Read-modify-write must be wrapped in </w:t>
      </w:r>
      <w:proofErr w:type="spellStart"/>
      <w:r>
        <w:t>LockingSystem.lockAndWaitFor</w:t>
      </w:r>
      <w:proofErr w:type="spellEnd"/>
      <w:r>
        <w:t xml:space="preserve"> with lock ID '</w:t>
      </w:r>
      <w:proofErr w:type="spellStart"/>
      <w:proofErr w:type="gramStart"/>
      <w:r>
        <w:t>remediation.RemediationHistory</w:t>
      </w:r>
      <w:proofErr w:type="spellEnd"/>
      <w:proofErr w:type="gramEnd"/>
      <w:r>
        <w:t>'.</w:t>
      </w:r>
    </w:p>
    <w:p w14:paraId="202B4B41" w14:textId="77777777" w:rsidR="008F1EEF" w:rsidRDefault="008F1EEF" w:rsidP="008F1EEF">
      <w:pPr>
        <w:pStyle w:val="Heading3"/>
      </w:pPr>
      <w:bookmarkStart w:id="22" w:name="_Toc229066844"/>
      <w:r>
        <w:t>Attributes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8F1EEF" w14:paraId="3BC58BD4" w14:textId="77777777" w:rsidTr="006971B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7F2B2F0" w14:textId="77777777" w:rsidR="008F1EEF" w:rsidRDefault="008F1EEF" w:rsidP="006971B4">
            <w:r>
              <w:rPr>
                <w:b/>
                <w:bCs/>
                <w:color w:val="FFFFFF"/>
              </w:rPr>
              <w:t>Attribute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4C76F1C" w14:textId="77777777" w:rsidR="008F1EEF" w:rsidRDefault="008F1EEF" w:rsidP="006971B4">
            <w:r>
              <w:rPr>
                <w:b/>
                <w:bCs/>
                <w:color w:val="FFFFFF"/>
              </w:rPr>
              <w:t>Type</w:t>
            </w:r>
          </w:p>
        </w:tc>
        <w:tc>
          <w:tcPr>
            <w:tcW w:w="5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1FE81C8" w14:textId="77777777" w:rsidR="008F1EEF" w:rsidRDefault="008F1EEF" w:rsidP="006971B4">
            <w:r>
              <w:rPr>
                <w:b/>
                <w:bCs/>
                <w:color w:val="FFFFFF"/>
              </w:rPr>
              <w:t>Description</w:t>
            </w:r>
          </w:p>
        </w:tc>
      </w:tr>
      <w:tr w:rsidR="008F1EEF" w14:paraId="3AA43ABD" w14:textId="77777777" w:rsidTr="006971B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22A5F" w14:textId="77777777" w:rsidR="008F1EEF" w:rsidRDefault="008F1EEF" w:rsidP="006971B4">
            <w:r>
              <w:t>entries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036A3" w14:textId="77777777" w:rsidR="008F1EEF" w:rsidRDefault="008F1EEF" w:rsidP="006971B4">
            <w:r>
              <w:t>Properties</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CC090" w14:textId="77777777" w:rsidR="008F1EEF" w:rsidRDefault="008F1EEF" w:rsidP="006971B4">
            <w:r>
              <w:t>Map keyed by '&lt;</w:t>
            </w:r>
            <w:proofErr w:type="spellStart"/>
            <w:r>
              <w:t>runId</w:t>
            </w:r>
            <w:proofErr w:type="spellEnd"/>
            <w:proofErr w:type="gramStart"/>
            <w:r>
              <w:t>&gt;::&lt;</w:t>
            </w:r>
            <w:proofErr w:type="spellStart"/>
            <w:proofErr w:type="gramEnd"/>
            <w:r>
              <w:t>hostMoRef</w:t>
            </w:r>
            <w:proofErr w:type="spellEnd"/>
            <w:r>
              <w:t xml:space="preserve">&gt;'. Value is a serialized </w:t>
            </w:r>
            <w:proofErr w:type="spellStart"/>
            <w:r>
              <w:t>HostResult</w:t>
            </w:r>
            <w:proofErr w:type="spellEnd"/>
            <w:r>
              <w:t xml:space="preserve"> JSON string (see Section 3.5).</w:t>
            </w:r>
          </w:p>
        </w:tc>
      </w:tr>
      <w:tr w:rsidR="008F1EEF" w14:paraId="68DD0387" w14:textId="77777777" w:rsidTr="006971B4">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6E4A1D" w14:textId="77777777" w:rsidR="008F1EEF" w:rsidRDefault="008F1EEF" w:rsidP="006971B4">
            <w:proofErr w:type="spellStart"/>
            <w:r>
              <w:t>retentionDays</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E1221" w14:textId="77777777" w:rsidR="008F1EEF" w:rsidRDefault="008F1EEF" w:rsidP="006971B4">
            <w:r>
              <w:t>number</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AA3C6D" w14:textId="77777777" w:rsidR="008F1EEF" w:rsidRDefault="008F1EEF" w:rsidP="006971B4">
            <w:r>
              <w:t>Days to retain entries (default 90). Sweeper purges older entries during daily run.</w:t>
            </w:r>
          </w:p>
        </w:tc>
      </w:tr>
      <w:tr w:rsidR="008F1EEF" w14:paraId="17C297FE" w14:textId="77777777" w:rsidTr="006971B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DD3B65" w14:textId="77777777" w:rsidR="008F1EEF" w:rsidRDefault="008F1EEF" w:rsidP="006971B4">
            <w:proofErr w:type="spellStart"/>
            <w:r>
              <w:t>maxEntries</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C5401" w14:textId="77777777" w:rsidR="008F1EEF" w:rsidRDefault="008F1EEF" w:rsidP="006971B4">
            <w:r>
              <w:t>number</w:t>
            </w:r>
          </w:p>
        </w:tc>
        <w:tc>
          <w:tcPr>
            <w:tcW w:w="5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F7AB0" w14:textId="77777777" w:rsidR="008F1EEF" w:rsidRDefault="008F1EEF" w:rsidP="006971B4">
            <w:r>
              <w:t>Hard cap on entry count (default 10000) to bound CE size. Oldest evicted first when exceeded.</w:t>
            </w:r>
          </w:p>
        </w:tc>
      </w:tr>
    </w:tbl>
    <w:p w14:paraId="1F4DADE3" w14:textId="77777777" w:rsidR="008F1EEF" w:rsidRDefault="008F1EEF" w:rsidP="008F1EEF"/>
    <w:p w14:paraId="0214A34D" w14:textId="77777777" w:rsidR="008F1EEF" w:rsidRDefault="008F1EEF" w:rsidP="008F1EEF">
      <w:pPr>
        <w:pStyle w:val="Heading3"/>
      </w:pPr>
      <w:bookmarkStart w:id="23" w:name="_Toc229066845"/>
      <w:r>
        <w:t>Operational Semantics</w:t>
      </w:r>
      <w:bookmarkEnd w:id="23"/>
    </w:p>
    <w:p w14:paraId="6CC97F89" w14:textId="77777777" w:rsidR="008F1EEF" w:rsidRDefault="008F1EEF" w:rsidP="008F1EEF">
      <w:pPr>
        <w:pStyle w:val="ListParagraph"/>
        <w:numPr>
          <w:ilvl w:val="0"/>
          <w:numId w:val="3"/>
        </w:numPr>
        <w:spacing w:after="60"/>
      </w:pPr>
      <w:r>
        <w:t xml:space="preserve">Written by Remediate-ESXi-Host workflow at every terminal state (Success, </w:t>
      </w:r>
      <w:proofErr w:type="spellStart"/>
      <w:r>
        <w:t>SuccessWithWarnings</w:t>
      </w:r>
      <w:proofErr w:type="spellEnd"/>
      <w:r>
        <w:t>, Skipped, Failed, Unrecoverable).</w:t>
      </w:r>
    </w:p>
    <w:p w14:paraId="092E9E51" w14:textId="77777777" w:rsidR="008F1EEF" w:rsidRDefault="008F1EEF" w:rsidP="008F1EEF">
      <w:pPr>
        <w:pStyle w:val="ListParagraph"/>
        <w:numPr>
          <w:ilvl w:val="0"/>
          <w:numId w:val="3"/>
        </w:numPr>
        <w:spacing w:after="60"/>
      </w:pPr>
      <w:r>
        <w:t>Read by parent S7 reporting to compute cross-run signals (e.g., repeat-failure detection on the same host).</w:t>
      </w:r>
    </w:p>
    <w:p w14:paraId="5C7C3110" w14:textId="77777777" w:rsidR="008F1EEF" w:rsidRDefault="008F1EEF" w:rsidP="008F1EEF">
      <w:pPr>
        <w:pStyle w:val="ListParagraph"/>
        <w:numPr>
          <w:ilvl w:val="0"/>
          <w:numId w:val="3"/>
        </w:numPr>
        <w:spacing w:after="60"/>
      </w:pPr>
      <w:r>
        <w:t xml:space="preserve">Read by orphan sweeper to cross-check active vs. completed </w:t>
      </w:r>
      <w:proofErr w:type="spellStart"/>
      <w:r>
        <w:t>runIds</w:t>
      </w:r>
      <w:proofErr w:type="spellEnd"/>
      <w:r>
        <w:t>.</w:t>
      </w:r>
    </w:p>
    <w:p w14:paraId="23731006" w14:textId="77777777" w:rsidR="008F1EEF" w:rsidRDefault="008F1EEF" w:rsidP="008F1EEF">
      <w:pPr>
        <w:pStyle w:val="ListParagraph"/>
        <w:numPr>
          <w:ilvl w:val="0"/>
          <w:numId w:val="3"/>
        </w:numPr>
        <w:spacing w:after="60"/>
      </w:pPr>
      <w:r>
        <w:t>Stored as JSON strings to avoid CE attribute-type limitations on nested structures; deserialize at read time.</w:t>
      </w:r>
    </w:p>
    <w:p w14:paraId="103A8E86" w14:textId="77777777" w:rsidR="008F1EEF" w:rsidRDefault="008F1EEF" w:rsidP="008F1EEF">
      <w:pPr>
        <w:pStyle w:val="ListParagraph"/>
        <w:numPr>
          <w:ilvl w:val="0"/>
          <w:numId w:val="3"/>
        </w:numPr>
        <w:spacing w:after="60"/>
      </w:pPr>
      <w:r>
        <w:t>Retention enforced by sweeper (Phase P8); see updated Section 7.1.</w:t>
      </w:r>
    </w:p>
    <w:p w14:paraId="2E26C747" w14:textId="77777777" w:rsidR="008F1EEF" w:rsidRDefault="008F1EEF" w:rsidP="008F1EEF">
      <w:pPr>
        <w:spacing w:after="60"/>
      </w:pPr>
    </w:p>
    <w:p w14:paraId="08C1C0B7" w14:textId="77777777" w:rsidR="008F1EEF" w:rsidRDefault="008F1EEF" w:rsidP="008F1EEF">
      <w:pPr>
        <w:spacing w:after="60"/>
      </w:pPr>
    </w:p>
    <w:p w14:paraId="18EC3252" w14:textId="77777777" w:rsidR="008F1EEF" w:rsidRDefault="008F1EEF" w:rsidP="008F1EEF">
      <w:pPr>
        <w:pStyle w:val="Heading2"/>
      </w:pPr>
      <w:bookmarkStart w:id="24" w:name="_Toc229066846"/>
      <w:r>
        <w:t xml:space="preserve">3.5 </w:t>
      </w:r>
      <w:proofErr w:type="spellStart"/>
      <w:r>
        <w:t>HostResult</w:t>
      </w:r>
      <w:proofErr w:type="spellEnd"/>
      <w:r>
        <w:t xml:space="preserve"> and </w:t>
      </w:r>
      <w:proofErr w:type="spellStart"/>
      <w:r>
        <w:t>ActionLedger</w:t>
      </w:r>
      <w:proofErr w:type="spellEnd"/>
      <w:r>
        <w:t xml:space="preserve"> Schemas</w:t>
      </w:r>
      <w:bookmarkEnd w:id="24"/>
    </w:p>
    <w:p w14:paraId="38532B76" w14:textId="77777777" w:rsidR="008F1EEF" w:rsidRDefault="008F1EEF" w:rsidP="008F1EEF">
      <w:pPr>
        <w:spacing w:after="120"/>
      </w:pPr>
      <w:r>
        <w:t xml:space="preserve">Formal schemas for the per-host remediation result object and its embedded action ledger. These structures are produced by Remediate-ESXi-Host, returned to Remediate-ESXi-Cluster, aggregated by Remediate-ESXi-Clusters, and persisted </w:t>
      </w:r>
      <w:proofErr w:type="gramStart"/>
      <w:r>
        <w:t>to</w:t>
      </w:r>
      <w:proofErr w:type="gramEnd"/>
      <w:r>
        <w:t xml:space="preserve"> </w:t>
      </w:r>
      <w:proofErr w:type="spellStart"/>
      <w:r>
        <w:t>RemediationHistory</w:t>
      </w:r>
      <w:proofErr w:type="spellEnd"/>
      <w:r>
        <w:t>.</w:t>
      </w:r>
    </w:p>
    <w:p w14:paraId="69B72621" w14:textId="77777777" w:rsidR="008F1EEF" w:rsidRDefault="008F1EEF" w:rsidP="008F1EEF">
      <w:pPr>
        <w:pStyle w:val="Heading3"/>
      </w:pPr>
      <w:bookmarkStart w:id="25" w:name="_Toc229066847"/>
      <w:proofErr w:type="spellStart"/>
      <w:r>
        <w:t>HostResult</w:t>
      </w:r>
      <w:bookmarkEnd w:id="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1997"/>
        <w:gridCol w:w="4993"/>
      </w:tblGrid>
      <w:tr w:rsidR="008F1EEF" w14:paraId="5DC3E1B8" w14:textId="77777777" w:rsidTr="006971B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23EBF25" w14:textId="77777777" w:rsidR="008F1EEF" w:rsidRDefault="008F1EEF" w:rsidP="006971B4">
            <w:r>
              <w:rPr>
                <w:b/>
                <w:bCs/>
                <w:color w:val="FFFFFF"/>
              </w:rPr>
              <w:lastRenderedPageBreak/>
              <w:t>Field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C37AB49" w14:textId="77777777" w:rsidR="008F1EEF" w:rsidRDefault="008F1EEF" w:rsidP="006971B4">
            <w:r>
              <w:rPr>
                <w:b/>
                <w:bCs/>
                <w:color w:val="FFFFFF"/>
              </w:rPr>
              <w:t>Type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EB2D5E0" w14:textId="77777777" w:rsidR="008F1EEF" w:rsidRDefault="008F1EEF" w:rsidP="006971B4">
            <w:r>
              <w:rPr>
                <w:b/>
                <w:bCs/>
                <w:color w:val="FFFFFF"/>
              </w:rPr>
              <w:t>Description</w:t>
            </w:r>
          </w:p>
        </w:tc>
      </w:tr>
      <w:tr w:rsidR="008F1EEF" w14:paraId="33A23BE9"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726B0" w14:textId="77777777" w:rsidR="008F1EEF" w:rsidRDefault="008F1EEF" w:rsidP="006971B4">
            <w:proofErr w:type="spellStart"/>
            <w:r>
              <w:t>hostMoRef</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3F56C"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AEEA7" w14:textId="77777777" w:rsidR="008F1EEF" w:rsidRDefault="008F1EEF" w:rsidP="006971B4">
            <w:r>
              <w:t>Host managed object reference (e.g., host-1234)</w:t>
            </w:r>
          </w:p>
        </w:tc>
      </w:tr>
      <w:tr w:rsidR="008F1EEF" w14:paraId="28E65495"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E118CE" w14:textId="77777777" w:rsidR="008F1EEF" w:rsidRDefault="008F1EEF" w:rsidP="006971B4">
            <w:proofErr w:type="spellStart"/>
            <w:r>
              <w:t>hostName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819BC2"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41444E" w14:textId="77777777" w:rsidR="008F1EEF" w:rsidRDefault="008F1EEF" w:rsidP="006971B4">
            <w:r>
              <w:t>Host display name</w:t>
            </w:r>
          </w:p>
        </w:tc>
      </w:tr>
      <w:tr w:rsidR="008F1EEF" w14:paraId="7FE5583E"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78F81" w14:textId="77777777" w:rsidR="008F1EEF" w:rsidRDefault="008F1EEF" w:rsidP="006971B4">
            <w:proofErr w:type="spellStart"/>
            <w:r>
              <w:t>vCenterId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90440"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51AE4" w14:textId="77777777" w:rsidR="008F1EEF" w:rsidRDefault="008F1EEF" w:rsidP="006971B4">
            <w:r>
              <w:t>vCenter inventory ID</w:t>
            </w:r>
          </w:p>
        </w:tc>
      </w:tr>
      <w:tr w:rsidR="008F1EEF" w14:paraId="0D336D7F"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77444D" w14:textId="77777777" w:rsidR="008F1EEF" w:rsidRDefault="008F1EEF" w:rsidP="006971B4">
            <w:proofErr w:type="spellStart"/>
            <w:r>
              <w:t>clusterMoRef</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840887"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47F29E" w14:textId="77777777" w:rsidR="008F1EEF" w:rsidRDefault="008F1EEF" w:rsidP="006971B4">
            <w:r>
              <w:t>Cluster managed object reference</w:t>
            </w:r>
          </w:p>
        </w:tc>
      </w:tr>
      <w:tr w:rsidR="008F1EEF" w14:paraId="4C993C0C"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C494D" w14:textId="77777777" w:rsidR="008F1EEF" w:rsidRDefault="008F1EEF" w:rsidP="006971B4">
            <w:r>
              <w:t>status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4D03C" w14:textId="77777777" w:rsidR="008F1EEF" w:rsidRDefault="008F1EEF" w:rsidP="006971B4">
            <w:proofErr w:type="spellStart"/>
            <w:r>
              <w:t>enum</w:t>
            </w:r>
            <w:proofErr w:type="spellEnd"/>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56FA7" w14:textId="77777777" w:rsidR="008F1EEF" w:rsidRDefault="008F1EEF" w:rsidP="006971B4">
            <w:r>
              <w:t xml:space="preserve">One of: Success, </w:t>
            </w:r>
            <w:proofErr w:type="spellStart"/>
            <w:r>
              <w:t>SuccessWithWarnings</w:t>
            </w:r>
            <w:proofErr w:type="spellEnd"/>
            <w:r>
              <w:t>, Skipped, Failed, Unrecoverable</w:t>
            </w:r>
          </w:p>
        </w:tc>
      </w:tr>
      <w:tr w:rsidR="008F1EEF" w14:paraId="220091E6"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A18528" w14:textId="77777777" w:rsidR="008F1EEF" w:rsidRDefault="008F1EEF" w:rsidP="006971B4">
            <w:proofErr w:type="spellStart"/>
            <w:r>
              <w:t>buildBefore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7E1F7B"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8A8442" w14:textId="77777777" w:rsidR="008F1EEF" w:rsidRDefault="008F1EEF" w:rsidP="006971B4">
            <w:r>
              <w:t>ESXi build number captured at H0; empty for Skipped</w:t>
            </w:r>
          </w:p>
        </w:tc>
      </w:tr>
      <w:tr w:rsidR="008F1EEF" w14:paraId="5D6A2E22"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9E7B2" w14:textId="77777777" w:rsidR="008F1EEF" w:rsidRDefault="008F1EEF" w:rsidP="006971B4">
            <w:proofErr w:type="spellStart"/>
            <w:r>
              <w:t>buildAfter</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A418C"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1864D" w14:textId="77777777" w:rsidR="008F1EEF" w:rsidRDefault="008F1EEF" w:rsidP="006971B4">
            <w:r>
              <w:t>ESXi build number captured at H10; empty if reboot did not complete</w:t>
            </w:r>
          </w:p>
        </w:tc>
      </w:tr>
      <w:tr w:rsidR="008F1EEF" w14:paraId="7C958AFD"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78B959" w14:textId="77777777" w:rsidR="008F1EEF" w:rsidRDefault="008F1EEF" w:rsidP="006971B4">
            <w:proofErr w:type="spellStart"/>
            <w:r>
              <w:t>startedAt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6B73DC" w14:textId="77777777" w:rsidR="008F1EEF" w:rsidRDefault="008F1EEF" w:rsidP="006971B4">
            <w:r>
              <w:t>string (ISO-8601)</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48814F" w14:textId="77777777" w:rsidR="008F1EEF" w:rsidRDefault="008F1EEF" w:rsidP="006971B4">
            <w:r>
              <w:t xml:space="preserve">Host </w:t>
            </w:r>
            <w:proofErr w:type="gramStart"/>
            <w:r>
              <w:t>workflow</w:t>
            </w:r>
            <w:proofErr w:type="gramEnd"/>
            <w:r>
              <w:t xml:space="preserve"> start timestamp</w:t>
            </w:r>
          </w:p>
        </w:tc>
      </w:tr>
      <w:tr w:rsidR="008F1EEF" w14:paraId="0742C7D2"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1FD34" w14:textId="77777777" w:rsidR="008F1EEF" w:rsidRDefault="008F1EEF" w:rsidP="006971B4">
            <w:proofErr w:type="spellStart"/>
            <w:r>
              <w:t>completedAt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B7FF2" w14:textId="77777777" w:rsidR="008F1EEF" w:rsidRDefault="008F1EEF" w:rsidP="006971B4">
            <w:r>
              <w:t>string (ISO-8601)</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82867" w14:textId="77777777" w:rsidR="008F1EEF" w:rsidRDefault="008F1EEF" w:rsidP="006971B4">
            <w:r>
              <w:t>Host workflow terminal timestamp</w:t>
            </w:r>
          </w:p>
        </w:tc>
      </w:tr>
      <w:tr w:rsidR="008F1EEF" w14:paraId="2628B317"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F872F2" w14:textId="77777777" w:rsidR="008F1EEF" w:rsidRDefault="008F1EEF" w:rsidP="006971B4">
            <w:proofErr w:type="spellStart"/>
            <w:r>
              <w:t>workflowExecutionId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5E757A"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CD6858" w14:textId="77777777" w:rsidR="008F1EEF" w:rsidRDefault="008F1EEF" w:rsidP="006971B4">
            <w:r>
              <w:t>vRO execution ID for the host workflow run</w:t>
            </w:r>
          </w:p>
        </w:tc>
      </w:tr>
      <w:tr w:rsidR="008F1EEF" w14:paraId="5A1B227F"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B4466" w14:textId="77777777" w:rsidR="008F1EEF" w:rsidRDefault="008F1EEF" w:rsidP="006971B4">
            <w:proofErr w:type="spellStart"/>
            <w:r>
              <w:t>parentRunId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BC060"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017BA" w14:textId="77777777" w:rsidR="008F1EEF" w:rsidRDefault="008F1EEF" w:rsidP="006971B4">
            <w:r>
              <w:t xml:space="preserve">Parent (Remediate-ESXi-Clusters) </w:t>
            </w:r>
            <w:proofErr w:type="spellStart"/>
            <w:r>
              <w:t>runId</w:t>
            </w:r>
            <w:proofErr w:type="spellEnd"/>
          </w:p>
        </w:tc>
      </w:tr>
      <w:tr w:rsidR="008F1EEF" w14:paraId="10B0B0FF"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073994" w14:textId="77777777" w:rsidR="008F1EEF" w:rsidRDefault="008F1EEF" w:rsidP="006971B4">
            <w:proofErr w:type="spellStart"/>
            <w:r>
              <w:t>clusterRunId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38BBA1"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82F9A9" w14:textId="77777777" w:rsidR="008F1EEF" w:rsidRDefault="008F1EEF" w:rsidP="006971B4">
            <w:r>
              <w:t xml:space="preserve">Cluster (Remediate-ESXi-Cluster) </w:t>
            </w:r>
            <w:proofErr w:type="spellStart"/>
            <w:r>
              <w:t>runId</w:t>
            </w:r>
            <w:proofErr w:type="spellEnd"/>
          </w:p>
        </w:tc>
      </w:tr>
      <w:tr w:rsidR="008F1EEF" w14:paraId="7114A172"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2EFFD" w14:textId="77777777" w:rsidR="008F1EEF" w:rsidRDefault="008F1EEF" w:rsidP="006971B4">
            <w:r>
              <w:t>bundleSha256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DB671"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CFEB8" w14:textId="77777777" w:rsidR="008F1EEF" w:rsidRDefault="008F1EEF" w:rsidP="006971B4">
            <w:r>
              <w:t>SHA-256 of the bundle attempted (if relevant)</w:t>
            </w:r>
          </w:p>
        </w:tc>
      </w:tr>
      <w:tr w:rsidR="008F1EEF" w14:paraId="66FD19B3"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8292FE" w14:textId="77777777" w:rsidR="008F1EEF" w:rsidRDefault="008F1EEF" w:rsidP="006971B4">
            <w:proofErr w:type="spellStart"/>
            <w:r>
              <w:t>actionLedger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4DE86D" w14:textId="77777777" w:rsidR="008F1EEF" w:rsidRDefault="008F1EEF" w:rsidP="006971B4">
            <w:proofErr w:type="spellStart"/>
            <w:proofErr w:type="gramStart"/>
            <w:r>
              <w:t>ActionLedgerEntry</w:t>
            </w:r>
            <w:proofErr w:type="spellEnd"/>
            <w:r>
              <w:t>[</w:t>
            </w:r>
            <w:proofErr w:type="gramEnd"/>
            <w:r>
              <w:t>]</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DA6262" w14:textId="77777777" w:rsidR="008F1EEF" w:rsidRDefault="008F1EEF" w:rsidP="006971B4">
            <w:r>
              <w:t>Ordered list of actions taken; see schema below</w:t>
            </w:r>
          </w:p>
        </w:tc>
      </w:tr>
      <w:tr w:rsidR="008F1EEF" w14:paraId="6F3356FB"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FC88A" w14:textId="77777777" w:rsidR="008F1EEF" w:rsidRDefault="008F1EEF" w:rsidP="006971B4">
            <w:proofErr w:type="spellStart"/>
            <w:r>
              <w:t>cleanupWarnings</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D07D0" w14:textId="77777777" w:rsidR="008F1EEF" w:rsidRDefault="008F1EEF" w:rsidP="006971B4">
            <w:proofErr w:type="spellStart"/>
            <w:proofErr w:type="gramStart"/>
            <w:r>
              <w:t>CleanupWarning</w:t>
            </w:r>
            <w:proofErr w:type="spellEnd"/>
            <w:r>
              <w:t>[</w:t>
            </w:r>
            <w:proofErr w:type="gramEnd"/>
            <w:r>
              <w:t>]</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17A72" w14:textId="77777777" w:rsidR="008F1EEF" w:rsidRDefault="008F1EEF" w:rsidP="006971B4">
            <w:r>
              <w:t xml:space="preserve">Populated only when status = </w:t>
            </w:r>
            <w:proofErr w:type="spellStart"/>
            <w:r>
              <w:t>SuccessWithWarnings</w:t>
            </w:r>
            <w:proofErr w:type="spellEnd"/>
            <w:r>
              <w:t>; see schema below</w:t>
            </w:r>
          </w:p>
        </w:tc>
      </w:tr>
      <w:tr w:rsidR="008F1EEF" w14:paraId="5CD46EDD"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9CC6DC" w14:textId="77777777" w:rsidR="008F1EEF" w:rsidRDefault="008F1EEF" w:rsidP="006971B4">
            <w:r>
              <w:t>error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859A25" w14:textId="77777777" w:rsidR="008F1EEF" w:rsidRDefault="008F1EEF" w:rsidP="006971B4">
            <w:proofErr w:type="spellStart"/>
            <w:r>
              <w:t>ErrorDetail</w:t>
            </w:r>
            <w:proofErr w:type="spellEnd"/>
            <w:r>
              <w:t xml:space="preserve"> | null</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776E70" w14:textId="77777777" w:rsidR="008F1EEF" w:rsidRDefault="008F1EEF" w:rsidP="006971B4">
            <w:r>
              <w:t>Populated when status = Failed or Unrecoverable; see schema below</w:t>
            </w:r>
          </w:p>
        </w:tc>
      </w:tr>
    </w:tbl>
    <w:p w14:paraId="5CAE0C9E" w14:textId="77777777" w:rsidR="008F1EEF" w:rsidRDefault="008F1EEF" w:rsidP="008F1EEF"/>
    <w:p w14:paraId="1C26FEAA" w14:textId="77777777" w:rsidR="008F1EEF" w:rsidRDefault="008F1EEF" w:rsidP="008F1EEF">
      <w:pPr>
        <w:pStyle w:val="Heading3"/>
      </w:pPr>
      <w:bookmarkStart w:id="26" w:name="_Toc229066848"/>
      <w:r>
        <w:t>Status Definitions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F1EEF" w14:paraId="22D8FE02" w14:textId="77777777" w:rsidTr="006971B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F047D80" w14:textId="77777777" w:rsidR="008F1EEF" w:rsidRDefault="008F1EEF" w:rsidP="006971B4">
            <w:r>
              <w:rPr>
                <w:b/>
                <w:bCs/>
                <w:color w:val="FFFFFF"/>
              </w:rPr>
              <w:t>Status</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A4F64C1" w14:textId="77777777" w:rsidR="008F1EEF" w:rsidRDefault="008F1EEF" w:rsidP="006971B4">
            <w:r>
              <w:rPr>
                <w:b/>
                <w:bCs/>
                <w:color w:val="FFFFFF"/>
              </w:rPr>
              <w:t>Definition</w:t>
            </w:r>
          </w:p>
        </w:tc>
      </w:tr>
      <w:tr w:rsidR="008F1EEF" w14:paraId="269C81BC"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5478C" w14:textId="77777777" w:rsidR="008F1EEF" w:rsidRDefault="008F1EEF" w:rsidP="006971B4">
            <w:r>
              <w:t>Success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6C83B" w14:textId="77777777" w:rsidR="008F1EEF" w:rsidRDefault="008F1EEF" w:rsidP="006971B4">
            <w:r>
              <w:t>Host patched; build incremented; HA healthy; cleanup completed cleanly</w:t>
            </w:r>
          </w:p>
        </w:tc>
      </w:tr>
      <w:tr w:rsidR="008F1EEF" w14:paraId="7CEB4159"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29DE57" w14:textId="77777777" w:rsidR="008F1EEF" w:rsidRDefault="008F1EEF" w:rsidP="006971B4">
            <w:proofErr w:type="spellStart"/>
            <w:r>
              <w:t>SuccessWithWarnings</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438FAA" w14:textId="77777777" w:rsidR="008F1EEF" w:rsidRDefault="008F1EEF" w:rsidP="006971B4">
            <w:r>
              <w:t xml:space="preserve">Host patched and HA healthy, but one or more cleanup steps failed; </w:t>
            </w:r>
            <w:proofErr w:type="spellStart"/>
            <w:r>
              <w:t>cleanupWarnings</w:t>
            </w:r>
            <w:proofErr w:type="spellEnd"/>
            <w:r>
              <w:t xml:space="preserve"> populated</w:t>
            </w:r>
          </w:p>
        </w:tc>
      </w:tr>
      <w:tr w:rsidR="008F1EEF" w14:paraId="0B2A3666"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6F64E" w14:textId="77777777" w:rsidR="008F1EEF" w:rsidRDefault="008F1EEF" w:rsidP="006971B4">
            <w:r>
              <w:t>Skipped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3FBA9" w14:textId="77777777" w:rsidR="008F1EEF" w:rsidRDefault="008F1EEF" w:rsidP="006971B4">
            <w:r>
              <w:t>Host already in MM at iteration time; not touched</w:t>
            </w:r>
          </w:p>
        </w:tc>
      </w:tr>
      <w:tr w:rsidR="008F1EEF" w14:paraId="79F9B25F"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759CC7" w14:textId="77777777" w:rsidR="008F1EEF" w:rsidRDefault="008F1EEF" w:rsidP="006971B4">
            <w:r>
              <w:t>Failed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0C6133" w14:textId="77777777" w:rsidR="008F1EEF" w:rsidRDefault="008F1EEF" w:rsidP="006971B4">
            <w:r>
              <w:t>Host change occurred but rollback restored host to pre-state; recoverable</w:t>
            </w:r>
          </w:p>
        </w:tc>
      </w:tr>
      <w:tr w:rsidR="008F1EEF" w14:paraId="1D297BEC"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CE656" w14:textId="77777777" w:rsidR="008F1EEF" w:rsidRDefault="008F1EEF" w:rsidP="006971B4">
            <w:r>
              <w:t>Unrecoverable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D6CF2" w14:textId="77777777" w:rsidR="008F1EEF" w:rsidRDefault="008F1EEF" w:rsidP="006971B4">
            <w:r>
              <w:t>Host left in a state workflow could not reverse (disconnected, MM stuck, HA failed)</w:t>
            </w:r>
          </w:p>
        </w:tc>
      </w:tr>
    </w:tbl>
    <w:p w14:paraId="5B83D7D0" w14:textId="77777777" w:rsidR="008F1EEF" w:rsidRDefault="008F1EEF" w:rsidP="008F1EEF"/>
    <w:p w14:paraId="6BFB208D" w14:textId="77777777" w:rsidR="008F1EEF" w:rsidRDefault="008F1EEF" w:rsidP="008F1EEF">
      <w:pPr>
        <w:pStyle w:val="Heading3"/>
      </w:pPr>
      <w:bookmarkStart w:id="27" w:name="_Toc229066849"/>
      <w:proofErr w:type="spellStart"/>
      <w:r>
        <w:t>ActionLedgerEntry</w:t>
      </w:r>
      <w:bookmarkEnd w:id="2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260"/>
      </w:tblGrid>
      <w:tr w:rsidR="008F1EEF" w14:paraId="4804E287" w14:textId="77777777" w:rsidTr="006971B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C1CA0D5" w14:textId="77777777" w:rsidR="008F1EEF" w:rsidRDefault="008F1EEF" w:rsidP="006971B4">
            <w:r>
              <w:rPr>
                <w:b/>
                <w:bCs/>
                <w:color w:val="FFFFFF"/>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152DC88" w14:textId="77777777" w:rsidR="008F1EEF" w:rsidRDefault="008F1EEF" w:rsidP="006971B4">
            <w:r>
              <w:rPr>
                <w:b/>
                <w:bCs/>
                <w:color w:val="FFFFFF"/>
              </w:rPr>
              <w:t>Type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2E2F605" w14:textId="77777777" w:rsidR="008F1EEF" w:rsidRDefault="008F1EEF" w:rsidP="006971B4">
            <w:r>
              <w:rPr>
                <w:b/>
                <w:bCs/>
                <w:color w:val="FFFFFF"/>
              </w:rPr>
              <w:t>Description</w:t>
            </w:r>
          </w:p>
        </w:tc>
      </w:tr>
      <w:tr w:rsidR="008F1EEF" w14:paraId="27DCB8AB"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31E2B" w14:textId="77777777" w:rsidR="008F1EEF" w:rsidRDefault="008F1EEF" w:rsidP="006971B4">
            <w:r>
              <w:t>state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9629E"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8F8C6" w14:textId="77777777" w:rsidR="008F1EEF" w:rsidRDefault="008F1EEF" w:rsidP="006971B4">
            <w:r>
              <w:t>State identifier: H1, H2, ... or R1, R2, ...</w:t>
            </w:r>
          </w:p>
        </w:tc>
      </w:tr>
      <w:tr w:rsidR="008F1EEF" w14:paraId="54320567"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551F5" w14:textId="77777777" w:rsidR="008F1EEF" w:rsidRDefault="008F1EEF" w:rsidP="006971B4">
            <w:r>
              <w:lastRenderedPageBreak/>
              <w:t>action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461C0A"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AE8506" w14:textId="77777777" w:rsidR="008F1EEF" w:rsidRDefault="008F1EEF" w:rsidP="006971B4">
            <w:r>
              <w:t xml:space="preserve">Action name: </w:t>
            </w:r>
            <w:proofErr w:type="spellStart"/>
            <w:r>
              <w:t>enableSSH</w:t>
            </w:r>
            <w:proofErr w:type="spellEnd"/>
            <w:r>
              <w:t xml:space="preserve">, </w:t>
            </w:r>
            <w:proofErr w:type="spellStart"/>
            <w:r>
              <w:t>createUser</w:t>
            </w:r>
            <w:proofErr w:type="spellEnd"/>
            <w:r>
              <w:t xml:space="preserve">, </w:t>
            </w:r>
            <w:proofErr w:type="spellStart"/>
            <w:r>
              <w:t>grantAdmin</w:t>
            </w:r>
            <w:proofErr w:type="spellEnd"/>
            <w:r>
              <w:t xml:space="preserve">, </w:t>
            </w:r>
            <w:proofErr w:type="spellStart"/>
            <w:r>
              <w:t>enterMM</w:t>
            </w:r>
            <w:proofErr w:type="spellEnd"/>
            <w:r>
              <w:t xml:space="preserve">, </w:t>
            </w:r>
            <w:proofErr w:type="spellStart"/>
            <w:r>
              <w:t>sshInstall</w:t>
            </w:r>
            <w:proofErr w:type="spellEnd"/>
            <w:r>
              <w:t xml:space="preserve">, reboot, </w:t>
            </w:r>
            <w:proofErr w:type="spellStart"/>
            <w:r>
              <w:t>validateBuild</w:t>
            </w:r>
            <w:proofErr w:type="spellEnd"/>
            <w:r>
              <w:t xml:space="preserve">, </w:t>
            </w:r>
            <w:proofErr w:type="spellStart"/>
            <w:r>
              <w:t>exitMM</w:t>
            </w:r>
            <w:proofErr w:type="spellEnd"/>
            <w:r>
              <w:t xml:space="preserve">, </w:t>
            </w:r>
            <w:proofErr w:type="spellStart"/>
            <w:r>
              <w:t>validateHA</w:t>
            </w:r>
            <w:proofErr w:type="spellEnd"/>
            <w:r>
              <w:t xml:space="preserve">, </w:t>
            </w:r>
            <w:proofErr w:type="spellStart"/>
            <w:r>
              <w:t>cleanupRemovePermission</w:t>
            </w:r>
            <w:proofErr w:type="spellEnd"/>
            <w:r>
              <w:t xml:space="preserve">, </w:t>
            </w:r>
            <w:proofErr w:type="spellStart"/>
            <w:r>
              <w:t>cleanupRemoveUser</w:t>
            </w:r>
            <w:proofErr w:type="spellEnd"/>
            <w:r>
              <w:t xml:space="preserve">, </w:t>
            </w:r>
            <w:proofErr w:type="spellStart"/>
            <w:r>
              <w:t>cleanupStopServices</w:t>
            </w:r>
            <w:proofErr w:type="spellEnd"/>
            <w:r>
              <w:t>, etc.</w:t>
            </w:r>
          </w:p>
        </w:tc>
      </w:tr>
      <w:tr w:rsidR="008F1EEF" w14:paraId="19CAD0AA"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63289" w14:textId="77777777" w:rsidR="008F1EEF" w:rsidRDefault="008F1EEF" w:rsidP="006971B4">
            <w:proofErr w:type="spellStart"/>
            <w:r>
              <w:t>startedAt</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D7DBF" w14:textId="77777777" w:rsidR="008F1EEF" w:rsidRDefault="008F1EEF" w:rsidP="006971B4">
            <w:r>
              <w:t>string (ISO-8601)</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DE945" w14:textId="77777777" w:rsidR="008F1EEF" w:rsidRDefault="008F1EEF" w:rsidP="006971B4">
            <w:r>
              <w:t>Action start timestamp</w:t>
            </w:r>
          </w:p>
        </w:tc>
      </w:tr>
      <w:tr w:rsidR="008F1EEF" w14:paraId="6C026546"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B3C002" w14:textId="77777777" w:rsidR="008F1EEF" w:rsidRDefault="008F1EEF" w:rsidP="006971B4">
            <w:proofErr w:type="spellStart"/>
            <w:r>
              <w:t>completedAt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D9D3AF" w14:textId="77777777" w:rsidR="008F1EEF" w:rsidRDefault="008F1EEF" w:rsidP="006971B4">
            <w:r>
              <w:t>string (ISO-8601)</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9ABAF1" w14:textId="77777777" w:rsidR="008F1EEF" w:rsidRDefault="008F1EEF" w:rsidP="006971B4">
            <w:r>
              <w:t>Action completion timestamp</w:t>
            </w:r>
          </w:p>
        </w:tc>
      </w:tr>
      <w:tr w:rsidR="008F1EEF" w14:paraId="1758357C"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41156" w14:textId="77777777" w:rsidR="008F1EEF" w:rsidRDefault="008F1EEF" w:rsidP="006971B4">
            <w:r>
              <w:t>result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9E117" w14:textId="77777777" w:rsidR="008F1EEF" w:rsidRDefault="008F1EEF" w:rsidP="006971B4">
            <w:proofErr w:type="spellStart"/>
            <w:r>
              <w:t>enum</w:t>
            </w:r>
            <w:proofErr w:type="spellEnd"/>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D08D2" w14:textId="77777777" w:rsidR="008F1EEF" w:rsidRDefault="008F1EEF" w:rsidP="006971B4">
            <w:r>
              <w:t>ok | failed | skipped</w:t>
            </w:r>
          </w:p>
        </w:tc>
      </w:tr>
      <w:tr w:rsidR="008F1EEF" w14:paraId="006AE1C4"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089DAE" w14:textId="77777777" w:rsidR="008F1EEF" w:rsidRDefault="008F1EEF" w:rsidP="006971B4">
            <w:proofErr w:type="spellStart"/>
            <w:r>
              <w:t>rollbackRequired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95E891" w14:textId="77777777" w:rsidR="008F1EEF" w:rsidRDefault="008F1EEF" w:rsidP="006971B4">
            <w:proofErr w:type="spellStart"/>
            <w:r>
              <w:t>boolean</w:t>
            </w:r>
            <w:proofErr w:type="spellEnd"/>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07B9AC" w14:textId="77777777" w:rsidR="008F1EEF" w:rsidRDefault="008F1EEF" w:rsidP="006971B4">
            <w:r>
              <w:t>Whether this action created state requiring rollback</w:t>
            </w:r>
          </w:p>
        </w:tc>
      </w:tr>
      <w:tr w:rsidR="008F1EEF" w14:paraId="5D45BFD3"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3CD5C" w14:textId="77777777" w:rsidR="008F1EEF" w:rsidRDefault="008F1EEF" w:rsidP="006971B4">
            <w:proofErr w:type="spellStart"/>
            <w:r>
              <w:t>rollbackPerformed</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9FBE4" w14:textId="77777777" w:rsidR="008F1EEF" w:rsidRDefault="008F1EEF" w:rsidP="006971B4">
            <w:proofErr w:type="spellStart"/>
            <w:proofErr w:type="gramStart"/>
            <w:r>
              <w:t>boolean</w:t>
            </w:r>
            <w:proofErr w:type="spellEnd"/>
            <w:r>
              <w:t xml:space="preserve"> | 'n</w:t>
            </w:r>
            <w:proofErr w:type="gramEnd"/>
            <w:r>
              <w:t>/a'</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14B62" w14:textId="77777777" w:rsidR="008F1EEF" w:rsidRDefault="008F1EEF" w:rsidP="006971B4">
            <w:r>
              <w:t>Whether rollback was attempted; 'n/a' when not required</w:t>
            </w:r>
          </w:p>
        </w:tc>
      </w:tr>
      <w:tr w:rsidR="008F1EEF" w14:paraId="3E51AA85"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DCD798" w14:textId="77777777" w:rsidR="008F1EEF" w:rsidRDefault="008F1EEF" w:rsidP="006971B4">
            <w:proofErr w:type="spellStart"/>
            <w:r>
              <w:t>rollbackResult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47C92B" w14:textId="77777777" w:rsidR="008F1EEF" w:rsidRDefault="008F1EEF" w:rsidP="006971B4">
            <w:proofErr w:type="spellStart"/>
            <w:r>
              <w:t>enum</w:t>
            </w:r>
            <w:proofErr w:type="spellEnd"/>
            <w:r>
              <w:t xml:space="preserve"> | null</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FD667D" w14:textId="77777777" w:rsidR="008F1EEF" w:rsidRDefault="008F1EEF" w:rsidP="006971B4">
            <w:r>
              <w:t xml:space="preserve">ok | failed | </w:t>
            </w:r>
            <w:proofErr w:type="gramStart"/>
            <w:r>
              <w:t>not-attempted</w:t>
            </w:r>
            <w:proofErr w:type="gramEnd"/>
            <w:r>
              <w:t xml:space="preserve">; null when </w:t>
            </w:r>
            <w:proofErr w:type="spellStart"/>
            <w:r>
              <w:t>rollbackPerformed</w:t>
            </w:r>
            <w:proofErr w:type="spellEnd"/>
            <w:r>
              <w:t xml:space="preserve"> = false</w:t>
            </w:r>
          </w:p>
        </w:tc>
      </w:tr>
      <w:tr w:rsidR="008F1EEF" w14:paraId="649AF0BD"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77360" w14:textId="77777777" w:rsidR="008F1EEF" w:rsidRDefault="008F1EEF" w:rsidP="006971B4">
            <w:r>
              <w:t>details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21984"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9CF85" w14:textId="77777777" w:rsidR="008F1EEF" w:rsidRDefault="008F1EEF" w:rsidP="006971B4">
            <w:r>
              <w:t xml:space="preserve">Free-text or structured details (e.g., </w:t>
            </w:r>
            <w:proofErr w:type="spellStart"/>
            <w:r>
              <w:t>esxcli</w:t>
            </w:r>
            <w:proofErr w:type="spellEnd"/>
            <w:r>
              <w:t xml:space="preserve"> stderr excerpt, task </w:t>
            </w:r>
            <w:proofErr w:type="spellStart"/>
            <w:r>
              <w:t>moRef</w:t>
            </w:r>
            <w:proofErr w:type="spellEnd"/>
            <w:r>
              <w:t>)</w:t>
            </w:r>
          </w:p>
        </w:tc>
      </w:tr>
    </w:tbl>
    <w:p w14:paraId="2712712E" w14:textId="77777777" w:rsidR="008F1EEF" w:rsidRDefault="008F1EEF" w:rsidP="008F1EEF"/>
    <w:p w14:paraId="098CC87B" w14:textId="77777777" w:rsidR="008F1EEF" w:rsidRDefault="008F1EEF" w:rsidP="008F1EEF">
      <w:pPr>
        <w:pStyle w:val="Heading3"/>
      </w:pPr>
      <w:bookmarkStart w:id="28" w:name="_Toc229066850"/>
      <w:proofErr w:type="spellStart"/>
      <w:proofErr w:type="gramStart"/>
      <w:r>
        <w:t>CleanupWarning</w:t>
      </w:r>
      <w:bookmarkEnd w:id="28"/>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260"/>
      </w:tblGrid>
      <w:tr w:rsidR="008F1EEF" w14:paraId="7289B9AE" w14:textId="77777777" w:rsidTr="006971B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8F3D732" w14:textId="77777777" w:rsidR="008F1EEF" w:rsidRDefault="008F1EEF" w:rsidP="006971B4">
            <w:r>
              <w:rPr>
                <w:b/>
                <w:bCs/>
                <w:color w:val="FFFFFF"/>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D938210" w14:textId="77777777" w:rsidR="008F1EEF" w:rsidRDefault="008F1EEF" w:rsidP="006971B4">
            <w:r>
              <w:rPr>
                <w:b/>
                <w:bCs/>
                <w:color w:val="FFFFFF"/>
              </w:rPr>
              <w:t>Type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EF1850A" w14:textId="77777777" w:rsidR="008F1EEF" w:rsidRDefault="008F1EEF" w:rsidP="006971B4">
            <w:r>
              <w:rPr>
                <w:b/>
                <w:bCs/>
                <w:color w:val="FFFFFF"/>
              </w:rPr>
              <w:t>Description</w:t>
            </w:r>
          </w:p>
        </w:tc>
      </w:tr>
      <w:tr w:rsidR="008F1EEF" w14:paraId="19C05C48"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53B61" w14:textId="77777777" w:rsidR="008F1EEF" w:rsidRDefault="008F1EEF" w:rsidP="006971B4">
            <w:r>
              <w:t>step</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3B2C1" w14:textId="77777777" w:rsidR="008F1EEF" w:rsidRDefault="008F1EEF" w:rsidP="006971B4">
            <w:proofErr w:type="spellStart"/>
            <w:r>
              <w:t>enum</w:t>
            </w:r>
            <w:proofErr w:type="spellEnd"/>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D90FE" w14:textId="77777777" w:rsidR="008F1EEF" w:rsidRDefault="008F1EEF" w:rsidP="006971B4">
            <w:proofErr w:type="spellStart"/>
            <w:r>
              <w:t>removePermission</w:t>
            </w:r>
            <w:proofErr w:type="spellEnd"/>
            <w:r>
              <w:t xml:space="preserve"> | </w:t>
            </w:r>
            <w:proofErr w:type="spellStart"/>
            <w:r>
              <w:t>removeUser</w:t>
            </w:r>
            <w:proofErr w:type="spellEnd"/>
            <w:r>
              <w:t xml:space="preserve"> | </w:t>
            </w:r>
            <w:proofErr w:type="spellStart"/>
            <w:r>
              <w:t>stopSSH</w:t>
            </w:r>
            <w:proofErr w:type="spellEnd"/>
            <w:r>
              <w:t xml:space="preserve"> | </w:t>
            </w:r>
            <w:proofErr w:type="spellStart"/>
            <w:r>
              <w:t>stopShell</w:t>
            </w:r>
            <w:proofErr w:type="spellEnd"/>
          </w:p>
        </w:tc>
      </w:tr>
      <w:tr w:rsidR="008F1EEF" w14:paraId="59915BD6"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A10150" w14:textId="77777777" w:rsidR="008F1EEF" w:rsidRDefault="008F1EEF" w:rsidP="006971B4">
            <w:proofErr w:type="spellStart"/>
            <w:r>
              <w:t>errorCode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BC14A8"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714C86" w14:textId="77777777" w:rsidR="008F1EEF" w:rsidRDefault="008F1EEF" w:rsidP="006971B4">
            <w:r>
              <w:t>Provider error code or vRO exception class</w:t>
            </w:r>
          </w:p>
        </w:tc>
      </w:tr>
      <w:tr w:rsidR="008F1EEF" w14:paraId="3895C965"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D128F" w14:textId="77777777" w:rsidR="008F1EEF" w:rsidRDefault="008F1EEF" w:rsidP="006971B4">
            <w:proofErr w:type="spellStart"/>
            <w:r>
              <w:t>errorMessage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DCE6B"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4A9E0" w14:textId="77777777" w:rsidR="008F1EEF" w:rsidRDefault="008F1EEF" w:rsidP="006971B4">
            <w:r>
              <w:t>Human-readable error text</w:t>
            </w:r>
          </w:p>
        </w:tc>
      </w:tr>
      <w:tr w:rsidR="008F1EEF" w14:paraId="089CDE06"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5C0B6B" w14:textId="77777777" w:rsidR="008F1EEF" w:rsidRDefault="008F1EEF" w:rsidP="006971B4">
            <w:proofErr w:type="spellStart"/>
            <w:r>
              <w:t>remediationHint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2EFF03"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F9C23A" w14:textId="77777777" w:rsidR="008F1EEF" w:rsidRDefault="008F1EEF" w:rsidP="006971B4">
            <w:r>
              <w:t>Operator-facing guidance (e.g., 'Sweeper will reconcile at next run' or 'Manual intervention required: stop TSM-SSH on host via vCenter')</w:t>
            </w:r>
          </w:p>
        </w:tc>
      </w:tr>
      <w:tr w:rsidR="008F1EEF" w14:paraId="6E42EDA0"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E5371" w14:textId="77777777" w:rsidR="008F1EEF" w:rsidRDefault="008F1EEF" w:rsidP="006971B4">
            <w:proofErr w:type="spellStart"/>
            <w:r>
              <w:t>sweepable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D3CB10" w14:textId="77777777" w:rsidR="008F1EEF" w:rsidRDefault="008F1EEF" w:rsidP="006971B4">
            <w:proofErr w:type="spellStart"/>
            <w:r>
              <w:t>boolean</w:t>
            </w:r>
            <w:proofErr w:type="spellEnd"/>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1FF10" w14:textId="77777777" w:rsidR="008F1EEF" w:rsidRDefault="008F1EEF" w:rsidP="006971B4">
            <w:r>
              <w:t>True if orphan sweeper can resolve; false if manual intervention required</w:t>
            </w:r>
          </w:p>
        </w:tc>
      </w:tr>
    </w:tbl>
    <w:p w14:paraId="18A30F6F" w14:textId="77777777" w:rsidR="008F1EEF" w:rsidRDefault="008F1EEF" w:rsidP="008F1EEF"/>
    <w:p w14:paraId="4293D5FD" w14:textId="77777777" w:rsidR="008F1EEF" w:rsidRDefault="008F1EEF" w:rsidP="008F1EEF">
      <w:pPr>
        <w:pStyle w:val="Heading3"/>
      </w:pPr>
      <w:bookmarkStart w:id="29" w:name="_Toc229066851"/>
      <w:proofErr w:type="spellStart"/>
      <w:r>
        <w:t>ErrorDetail</w:t>
      </w:r>
      <w:bookmarkEnd w:id="2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260"/>
      </w:tblGrid>
      <w:tr w:rsidR="008F1EEF" w14:paraId="3779CA01" w14:textId="77777777" w:rsidTr="006971B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C851B62" w14:textId="77777777" w:rsidR="008F1EEF" w:rsidRDefault="008F1EEF" w:rsidP="006971B4">
            <w:r>
              <w:rPr>
                <w:b/>
                <w:bCs/>
                <w:color w:val="FFFFFF"/>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9785B96" w14:textId="77777777" w:rsidR="008F1EEF" w:rsidRDefault="008F1EEF" w:rsidP="006971B4">
            <w:r>
              <w:rPr>
                <w:b/>
                <w:bCs/>
                <w:color w:val="FFFFFF"/>
              </w:rPr>
              <w:t>Type</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95E734A" w14:textId="77777777" w:rsidR="008F1EEF" w:rsidRDefault="008F1EEF" w:rsidP="006971B4">
            <w:r>
              <w:rPr>
                <w:b/>
                <w:bCs/>
                <w:color w:val="FFFFFF"/>
              </w:rPr>
              <w:t>Description</w:t>
            </w:r>
          </w:p>
        </w:tc>
      </w:tr>
      <w:tr w:rsidR="008F1EEF" w14:paraId="63D851F8"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76666" w14:textId="77777777" w:rsidR="008F1EEF" w:rsidRDefault="008F1EEF" w:rsidP="006971B4">
            <w:r>
              <w:t>state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02F53"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43595" w14:textId="77777777" w:rsidR="008F1EEF" w:rsidRDefault="008F1EEF" w:rsidP="006971B4">
            <w:r>
              <w:t>H-state where failure occurred</w:t>
            </w:r>
          </w:p>
        </w:tc>
      </w:tr>
      <w:tr w:rsidR="008F1EEF" w14:paraId="4E8CDB2E"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CD83D0" w14:textId="77777777" w:rsidR="008F1EEF" w:rsidRDefault="008F1EEF" w:rsidP="006971B4">
            <w:r>
              <w:t>category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46B1E7" w14:textId="77777777" w:rsidR="008F1EEF" w:rsidRDefault="008F1EEF" w:rsidP="006971B4">
            <w:proofErr w:type="spellStart"/>
            <w:r>
              <w:t>enum</w:t>
            </w:r>
            <w:proofErr w:type="spellEnd"/>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23E81F" w14:textId="77777777" w:rsidR="008F1EEF" w:rsidRDefault="008F1EEF" w:rsidP="006971B4">
            <w:r>
              <w:t>Pre-flight | Recoverable | Unrecoverable | Operational</w:t>
            </w:r>
          </w:p>
        </w:tc>
      </w:tr>
      <w:tr w:rsidR="008F1EEF" w14:paraId="394C1818"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15F89" w14:textId="77777777" w:rsidR="008F1EEF" w:rsidRDefault="008F1EEF" w:rsidP="006971B4">
            <w:r>
              <w:t>code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ACCDB"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1CF58" w14:textId="77777777" w:rsidR="008F1EEF" w:rsidRDefault="008F1EEF" w:rsidP="006971B4">
            <w:r>
              <w:t>Provider/vRO error code or stable internal code</w:t>
            </w:r>
          </w:p>
        </w:tc>
      </w:tr>
      <w:tr w:rsidR="008F1EEF" w14:paraId="4D8D0209" w14:textId="77777777" w:rsidTr="006971B4">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45223E" w14:textId="77777777" w:rsidR="008F1EEF" w:rsidRDefault="008F1EEF" w:rsidP="006971B4">
            <w:r>
              <w:t>message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3F6FF9"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B7A04B" w14:textId="77777777" w:rsidR="008F1EEF" w:rsidRDefault="008F1EEF" w:rsidP="006971B4">
            <w:r>
              <w:t>Human-readable error text</w:t>
            </w:r>
          </w:p>
        </w:tc>
      </w:tr>
      <w:tr w:rsidR="008F1EEF" w14:paraId="6AB48068" w14:textId="77777777" w:rsidTr="006971B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3F43A" w14:textId="77777777" w:rsidR="008F1EEF" w:rsidRDefault="008F1EEF" w:rsidP="006971B4">
            <w:proofErr w:type="spellStart"/>
            <w:r>
              <w:t>stackTrace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D3090" w14:textId="77777777" w:rsidR="008F1EEF" w:rsidRDefault="008F1EEF" w:rsidP="006971B4">
            <w:r>
              <w:t>string</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CAF78" w14:textId="77777777" w:rsidR="008F1EEF" w:rsidRDefault="008F1EEF" w:rsidP="006971B4">
            <w:r>
              <w:t>Optional; truncated to 8 KB</w:t>
            </w:r>
          </w:p>
        </w:tc>
      </w:tr>
    </w:tbl>
    <w:p w14:paraId="29AF12B0" w14:textId="77777777" w:rsidR="008F1EEF" w:rsidRDefault="008F1EEF" w:rsidP="008F1EEF"/>
    <w:p w14:paraId="3C6CBBE9" w14:textId="77777777" w:rsidR="008F1EEF" w:rsidRDefault="008F1EEF" w:rsidP="008F1EEF">
      <w:pPr>
        <w:pStyle w:val="Heading3"/>
      </w:pPr>
      <w:bookmarkStart w:id="30" w:name="_Toc229066852"/>
      <w:r>
        <w:t>Repeat-Failure Detection</w:t>
      </w:r>
      <w:bookmarkEnd w:id="30"/>
    </w:p>
    <w:p w14:paraId="3271A88C" w14:textId="77777777" w:rsidR="008F1EEF" w:rsidRDefault="008F1EEF" w:rsidP="008F1EEF">
      <w:pPr>
        <w:spacing w:after="120"/>
      </w:pPr>
      <w:r>
        <w:lastRenderedPageBreak/>
        <w:t xml:space="preserve">Parent S7 queries </w:t>
      </w:r>
      <w:proofErr w:type="spellStart"/>
      <w:r>
        <w:t>RemediationHistory</w:t>
      </w:r>
      <w:proofErr w:type="spellEnd"/>
      <w:r>
        <w:t xml:space="preserve"> for the same </w:t>
      </w:r>
      <w:proofErr w:type="spellStart"/>
      <w:r>
        <w:t>hostMoRef</w:t>
      </w:r>
      <w:proofErr w:type="spellEnd"/>
      <w:r>
        <w:t xml:space="preserve"> before sending the summary email. If the host has </w:t>
      </w:r>
      <w:proofErr w:type="spellStart"/>
      <w:r>
        <w:t>cleanupWarnings</w:t>
      </w:r>
      <w:proofErr w:type="spellEnd"/>
      <w:r>
        <w:t xml:space="preserve"> (any) or status in {Failed, Unrecoverable} for two or more consecutive runs (newest two entries by </w:t>
      </w:r>
      <w:proofErr w:type="spellStart"/>
      <w:r>
        <w:t>completedAt</w:t>
      </w:r>
      <w:proofErr w:type="spellEnd"/>
      <w:r>
        <w:t>), the summary email escalates that host to a 'Repeat Failure' section at the top of the report.</w:t>
      </w:r>
    </w:p>
    <w:p w14:paraId="4D5BC09A" w14:textId="77777777" w:rsidR="008F1EEF" w:rsidRDefault="008F1EEF" w:rsidP="008F1EEF">
      <w:pPr>
        <w:pStyle w:val="ListParagraph"/>
        <w:numPr>
          <w:ilvl w:val="0"/>
          <w:numId w:val="3"/>
        </w:numPr>
        <w:spacing w:after="60"/>
      </w:pPr>
      <w:r>
        <w:t xml:space="preserve">Threshold: 2 consecutive runs (configurable via </w:t>
      </w:r>
      <w:proofErr w:type="spellStart"/>
      <w:r>
        <w:t>RemediationDefaults.repeatFailureThreshold</w:t>
      </w:r>
      <w:proofErr w:type="spellEnd"/>
      <w:r>
        <w:t>; default 2).</w:t>
      </w:r>
    </w:p>
    <w:p w14:paraId="53F8A132" w14:textId="77777777" w:rsidR="008F1EEF" w:rsidRDefault="008F1EEF" w:rsidP="008F1EEF">
      <w:pPr>
        <w:pStyle w:val="ListParagraph"/>
        <w:numPr>
          <w:ilvl w:val="0"/>
          <w:numId w:val="3"/>
        </w:numPr>
        <w:spacing w:after="60"/>
      </w:pPr>
      <w:r>
        <w:t xml:space="preserve">Detection scope: per </w:t>
      </w:r>
      <w:proofErr w:type="spellStart"/>
      <w:r>
        <w:t>hostMoRef</w:t>
      </w:r>
      <w:proofErr w:type="spellEnd"/>
      <w:r>
        <w:t>, regardless of cluster.</w:t>
      </w:r>
    </w:p>
    <w:p w14:paraId="044CDF6C" w14:textId="77777777" w:rsidR="008F1EEF" w:rsidRDefault="008F1EEF" w:rsidP="008F1EEF">
      <w:pPr>
        <w:pStyle w:val="ListParagraph"/>
        <w:numPr>
          <w:ilvl w:val="0"/>
          <w:numId w:val="3"/>
        </w:numPr>
        <w:spacing w:after="60"/>
      </w:pPr>
      <w:r>
        <w:t xml:space="preserve">Output: distinct section in summary email; entry includes </w:t>
      </w:r>
      <w:proofErr w:type="spellStart"/>
      <w:r>
        <w:t>runIds</w:t>
      </w:r>
      <w:proofErr w:type="spellEnd"/>
      <w:r>
        <w:t xml:space="preserve"> and timestamps of the prior failures.</w:t>
      </w:r>
    </w:p>
    <w:p w14:paraId="1ACB0E52" w14:textId="77777777" w:rsidR="008F1EEF" w:rsidRDefault="008F1EEF" w:rsidP="008F1EEF">
      <w:pPr>
        <w:spacing w:after="60"/>
      </w:pPr>
    </w:p>
    <w:p w14:paraId="4D587C99" w14:textId="77777777" w:rsidR="008F1EEF" w:rsidRPr="008F1EEF" w:rsidRDefault="008F1EEF">
      <w:pPr>
        <w:spacing w:after="120"/>
      </w:pPr>
    </w:p>
    <w:p w14:paraId="2E86E3C2" w14:textId="77777777" w:rsidR="00036DE3" w:rsidRDefault="00000000">
      <w:pPr>
        <w:pStyle w:val="Heading1"/>
        <w:pageBreakBefore/>
      </w:pPr>
      <w:bookmarkStart w:id="31" w:name="_Toc229066853"/>
      <w:r>
        <w:lastRenderedPageBreak/>
        <w:t>4. Service Catalog Form Schema and Action Binding Map</w:t>
      </w:r>
      <w:bookmarkEnd w:id="31"/>
    </w:p>
    <w:p w14:paraId="07DC5BC1" w14:textId="77777777" w:rsidR="00036DE3" w:rsidRDefault="00000000">
      <w:pPr>
        <w:spacing w:after="120"/>
      </w:pPr>
      <w:r>
        <w:t>Form is delivered via VCF Automation Service Broker, sourced from vRO. All field population, dependent dropdowns, and prechecks use vRO action bindings. No ABX.</w:t>
      </w:r>
    </w:p>
    <w:p w14:paraId="2BB8A78C" w14:textId="77777777" w:rsidR="00036DE3" w:rsidRDefault="00000000">
      <w:pPr>
        <w:pStyle w:val="Heading2"/>
      </w:pPr>
      <w:bookmarkStart w:id="32" w:name="_Toc229066854"/>
      <w:r>
        <w:t>4.1 Form Fields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2275"/>
        <w:gridCol w:w="1890"/>
        <w:gridCol w:w="1435"/>
        <w:gridCol w:w="1107"/>
        <w:gridCol w:w="1868"/>
      </w:tblGrid>
      <w:tr w:rsidR="00036DE3" w14:paraId="58B59A05"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60074AF" w14:textId="77777777" w:rsidR="00036DE3" w:rsidRDefault="00000000">
            <w:r>
              <w:rPr>
                <w:b/>
                <w:bCs/>
                <w:color w:val="FFFFFF"/>
              </w:rPr>
              <w:t>Order</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A893AB6" w14:textId="77777777" w:rsidR="00036DE3" w:rsidRDefault="00000000">
            <w:r>
              <w:rPr>
                <w:b/>
                <w:bCs/>
                <w:color w:val="FFFFFF"/>
              </w:rPr>
              <w:t>Field ID</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D9E297D" w14:textId="77777777" w:rsidR="00036DE3" w:rsidRDefault="00000000">
            <w:r>
              <w:rPr>
                <w:b/>
                <w:bCs/>
                <w:color w:val="FFFFFF"/>
              </w:rPr>
              <w:t>Label</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7AA8449" w14:textId="77777777" w:rsidR="00036DE3" w:rsidRDefault="00000000">
            <w:r>
              <w:rPr>
                <w:b/>
                <w:bCs/>
                <w:color w:val="FFFFFF"/>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3A1E997" w14:textId="77777777" w:rsidR="00036DE3" w:rsidRDefault="00000000">
            <w:r>
              <w:rPr>
                <w:b/>
                <w:bCs/>
                <w:color w:val="FFFFFF"/>
              </w:rPr>
              <w:t>Required</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58B3679" w14:textId="77777777" w:rsidR="00036DE3" w:rsidRDefault="00000000">
            <w:r>
              <w:rPr>
                <w:b/>
                <w:bCs/>
                <w:color w:val="FFFFFF"/>
              </w:rPr>
              <w:t>Description</w:t>
            </w:r>
          </w:p>
        </w:tc>
      </w:tr>
      <w:tr w:rsidR="00036DE3" w14:paraId="1E7DA5C8"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29865" w14:textId="77777777" w:rsidR="00036DE3" w:rsidRDefault="00000000">
            <w: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D27B8" w14:textId="77777777" w:rsidR="00036DE3" w:rsidRDefault="00000000">
            <w:r>
              <w:t>vcenter</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98D31" w14:textId="77777777" w:rsidR="00036DE3" w:rsidRDefault="00000000">
            <w:r>
              <w:t>vCenter</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A7859" w14:textId="77777777" w:rsidR="00036DE3" w:rsidRDefault="00000000">
            <w:r>
              <w:t>Dropdown (single)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7EF96" w14:textId="77777777" w:rsidR="00036DE3" w:rsidRDefault="00000000">
            <w:r>
              <w:t>Yes</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F0DB5" w14:textId="77777777" w:rsidR="00036DE3" w:rsidRDefault="00000000">
            <w:r>
              <w:t>Source vCenter for clusters and content library</w:t>
            </w:r>
          </w:p>
        </w:tc>
      </w:tr>
      <w:tr w:rsidR="00036DE3" w14:paraId="24E43A07"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4DB901" w14:textId="77777777" w:rsidR="00036DE3" w:rsidRDefault="00000000">
            <w: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BF42EB" w14:textId="77777777" w:rsidR="00036DE3" w:rsidRDefault="00000000">
            <w:r>
              <w:t>clusters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76E5E5" w14:textId="77777777" w:rsidR="00036DE3" w:rsidRDefault="00000000">
            <w:r>
              <w:t>Target Clusters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5E68B2" w14:textId="77777777" w:rsidR="00036DE3" w:rsidRDefault="00000000">
            <w:r>
              <w:t>Multi-select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E33ABA" w14:textId="77777777" w:rsidR="00036DE3" w:rsidRDefault="00000000">
            <w:r>
              <w:t>Yes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509EAD" w14:textId="77777777" w:rsidR="00036DE3" w:rsidRDefault="00000000">
            <w:r>
              <w:t>One or more clusters from selected vCenter</w:t>
            </w:r>
          </w:p>
        </w:tc>
      </w:tr>
      <w:tr w:rsidR="00036DE3" w14:paraId="7E6D244F"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2D6AA" w14:textId="77777777" w:rsidR="00036DE3" w:rsidRDefault="00000000">
            <w:r>
              <w:t>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21379" w14:textId="77777777" w:rsidR="00036DE3" w:rsidRDefault="00000000">
            <w:proofErr w:type="spellStart"/>
            <w:r>
              <w:t>libraryItem</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1C906" w14:textId="77777777" w:rsidR="00036DE3" w:rsidRDefault="00000000">
            <w:r>
              <w:t>Patch Bundle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9AA46" w14:textId="77777777" w:rsidR="00036DE3" w:rsidRDefault="00000000">
            <w:r>
              <w:t>Dropdown (single)</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5F0A9" w14:textId="77777777" w:rsidR="00036DE3" w:rsidRDefault="00000000">
            <w:r>
              <w:t>Yes</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E43D4" w14:textId="77777777" w:rsidR="00036DE3" w:rsidRDefault="00000000">
            <w:r>
              <w:t>Offline bundle item from Content Library on selected vCenter</w:t>
            </w:r>
          </w:p>
        </w:tc>
      </w:tr>
      <w:tr w:rsidR="00036DE3" w14:paraId="057E6C19"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16EB0D" w14:textId="77777777" w:rsidR="00036DE3" w:rsidRDefault="00000000">
            <w:r>
              <w:t>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443168" w14:textId="77777777" w:rsidR="00036DE3" w:rsidRDefault="00000000">
            <w:r>
              <w:t>override3Node</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283AE6" w14:textId="77777777" w:rsidR="00036DE3" w:rsidRDefault="00000000">
            <w:r>
              <w:t>Override 3-Node vSAN Block</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685468" w14:textId="77777777" w:rsidR="00036DE3" w:rsidRDefault="00000000">
            <w:r>
              <w:t>Checkbox</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7B053A" w14:textId="77777777" w:rsidR="00036DE3" w:rsidRDefault="00000000">
            <w:r>
              <w:t>No</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846E0B" w14:textId="77777777" w:rsidR="00036DE3" w:rsidRDefault="00000000">
            <w:r>
              <w:t>Required to remediate 3-node vSAN clusters</w:t>
            </w:r>
          </w:p>
        </w:tc>
      </w:tr>
      <w:tr w:rsidR="00036DE3" w14:paraId="66B71208"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5B53A" w14:textId="77777777" w:rsidR="00036DE3" w:rsidRDefault="00000000">
            <w:r>
              <w:t>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64A1D" w14:textId="77777777" w:rsidR="00036DE3" w:rsidRDefault="00000000">
            <w:proofErr w:type="spellStart"/>
            <w:r>
              <w:t>additionalRecipients</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5FE6C" w14:textId="77777777" w:rsidR="00036DE3" w:rsidRDefault="00000000">
            <w:r>
              <w:t>Additional Email Recipients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E3E70" w14:textId="77777777" w:rsidR="00036DE3" w:rsidRDefault="00000000">
            <w:r>
              <w:t>Text (CSV)</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E3A48" w14:textId="77777777" w:rsidR="00036DE3" w:rsidRDefault="00000000">
            <w:r>
              <w:t>No</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ED611" w14:textId="77777777" w:rsidR="00036DE3" w:rsidRDefault="00000000">
            <w:r>
              <w:t>Appended to default recipient list</w:t>
            </w:r>
          </w:p>
        </w:tc>
      </w:tr>
      <w:tr w:rsidR="00036DE3" w14:paraId="12614031"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3B9E2A" w14:textId="77777777" w:rsidR="00036DE3" w:rsidRDefault="00000000">
            <w:r>
              <w:t>6</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2F8241" w14:textId="77777777" w:rsidR="00036DE3" w:rsidRDefault="00000000">
            <w:proofErr w:type="spellStart"/>
            <w:r>
              <w:t>compatibilitySummary</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A4DF04" w14:textId="77777777" w:rsidR="00036DE3" w:rsidRDefault="00000000">
            <w:r>
              <w:t>Compatibility Summary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0C6967" w14:textId="77777777" w:rsidR="00036DE3" w:rsidRDefault="00000000">
            <w:r>
              <w:t>Read-only text area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34832A" w14:textId="77777777" w:rsidR="00036DE3" w:rsidRDefault="00000000">
            <w:r>
              <w:t>—</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98A792" w14:textId="77777777" w:rsidR="00036DE3" w:rsidRDefault="00000000">
            <w:r>
              <w:t>Server-rendered: per-cluster compatibility verdict</w:t>
            </w:r>
          </w:p>
        </w:tc>
      </w:tr>
      <w:tr w:rsidR="00036DE3" w14:paraId="6811338A"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85B76" w14:textId="77777777" w:rsidR="00036DE3" w:rsidRDefault="00000000">
            <w:r>
              <w:t>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99887" w14:textId="77777777" w:rsidR="00036DE3" w:rsidRDefault="00000000">
            <w:proofErr w:type="spellStart"/>
            <w:r>
              <w:t>lockSummary</w:t>
            </w:r>
            <w:proofErr w:type="spellEnd"/>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D6B01" w14:textId="77777777" w:rsidR="00036DE3" w:rsidRDefault="00000000">
            <w:r>
              <w:t>Active Lock Status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ED7CA" w14:textId="77777777" w:rsidR="00036DE3" w:rsidRDefault="00000000">
            <w:r>
              <w:t>Read-only text area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90C5F" w14:textId="77777777" w:rsidR="00036DE3" w:rsidRDefault="00000000">
            <w:r>
              <w:t>—</w:t>
            </w:r>
          </w:p>
        </w:tc>
        <w:tc>
          <w:tcPr>
            <w:tcW w:w="2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C3D86" w14:textId="77777777" w:rsidR="00036DE3" w:rsidRDefault="00000000">
            <w:r>
              <w:t>Server-rendered: any selected clusters currently locked</w:t>
            </w:r>
          </w:p>
        </w:tc>
      </w:tr>
      <w:tr w:rsidR="00036DE3" w14:paraId="5D1487B6"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F32AB1" w14:textId="77777777" w:rsidR="00036DE3" w:rsidRDefault="00000000">
            <w:r>
              <w:t>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B9C847" w14:textId="77777777" w:rsidR="00036DE3" w:rsidRDefault="00000000">
            <w:proofErr w:type="spellStart"/>
            <w:r>
              <w:t>supportabilitySummary</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452EED" w14:textId="77777777" w:rsidR="00036DE3" w:rsidRDefault="00000000">
            <w:r>
              <w:t>Supportability Summary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25F97C" w14:textId="77777777" w:rsidR="00036DE3" w:rsidRDefault="00000000">
            <w:r>
              <w:t>Read-only text area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E0FD83" w14:textId="77777777" w:rsidR="00036DE3" w:rsidRDefault="00000000">
            <w:r>
              <w:t>—</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6A60E9" w14:textId="77777777" w:rsidR="00036DE3" w:rsidRDefault="00000000">
            <w:r>
              <w:t>Server-rendered: FTT/HA/pinned-VM check results</w:t>
            </w:r>
          </w:p>
        </w:tc>
      </w:tr>
    </w:tbl>
    <w:p w14:paraId="77A72C60" w14:textId="77777777" w:rsidR="00036DE3" w:rsidRDefault="00036DE3"/>
    <w:p w14:paraId="635E6837" w14:textId="77777777" w:rsidR="00036DE3" w:rsidRDefault="00000000">
      <w:pPr>
        <w:pStyle w:val="Heading2"/>
      </w:pPr>
      <w:bookmarkStart w:id="33" w:name="_Toc229066855"/>
      <w:r>
        <w:t>4.2 Action Binding Map</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1119"/>
        <w:gridCol w:w="3420"/>
        <w:gridCol w:w="1552"/>
        <w:gridCol w:w="1720"/>
      </w:tblGrid>
      <w:tr w:rsidR="00036DE3" w14:paraId="52F866F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7D1043C" w14:textId="77777777" w:rsidR="00036DE3" w:rsidRDefault="00000000">
            <w:r>
              <w:rPr>
                <w:b/>
                <w:bCs/>
                <w:color w:val="FFFFFF"/>
              </w:rPr>
              <w:t>Field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89C4E1B" w14:textId="77777777" w:rsidR="00036DE3" w:rsidRDefault="00000000">
            <w:r>
              <w:rPr>
                <w:b/>
                <w:bCs/>
                <w:color w:val="FFFFFF"/>
              </w:rPr>
              <w:t>Binding Type</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F6D599E" w14:textId="77777777" w:rsidR="00036DE3" w:rsidRDefault="00000000">
            <w:r>
              <w:rPr>
                <w:b/>
                <w:bCs/>
                <w:color w:val="FFFFFF"/>
              </w:rPr>
              <w:t>Action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113ED3F" w14:textId="77777777" w:rsidR="00036DE3" w:rsidRDefault="00000000">
            <w:r>
              <w:rPr>
                <w:b/>
                <w:bCs/>
                <w:color w:val="FFFFFF"/>
              </w:rPr>
              <w:t>Inputs</w:t>
            </w:r>
          </w:p>
        </w:tc>
        <w:tc>
          <w:tcPr>
            <w:tcW w:w="1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4816479" w14:textId="77777777" w:rsidR="00036DE3" w:rsidRDefault="00000000">
            <w:r>
              <w:rPr>
                <w:b/>
                <w:bCs/>
                <w:color w:val="FFFFFF"/>
              </w:rPr>
              <w:t>Output</w:t>
            </w:r>
          </w:p>
        </w:tc>
      </w:tr>
      <w:tr w:rsidR="00036DE3" w14:paraId="0A36ECC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24ED2" w14:textId="77777777" w:rsidR="00036DE3" w:rsidRDefault="00000000">
            <w:r>
              <w:t>vcenter</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E6A042" w14:textId="77777777" w:rsidR="00036DE3" w:rsidRDefault="00000000">
            <w:r>
              <w:t>Value options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EF93D" w14:textId="77777777" w:rsidR="00036DE3" w:rsidRDefault="00000000">
            <w:proofErr w:type="spellStart"/>
            <w:proofErr w:type="gramStart"/>
            <w:r>
              <w:t>getVCenters</w:t>
            </w:r>
            <w:proofErr w:type="spellEnd"/>
            <w:r>
              <w:t>(</w:t>
            </w:r>
            <w:proofErr w:type="gramEnd"/>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C7D57" w14:textId="77777777" w:rsidR="00036DE3" w:rsidRDefault="00000000">
            <w:r>
              <w:t>—</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146D2" w14:textId="77777777" w:rsidR="00036DE3" w:rsidRDefault="00000000">
            <w:r>
              <w:t>Array of {</w:t>
            </w:r>
            <w:proofErr w:type="spellStart"/>
            <w:proofErr w:type="gramStart"/>
            <w:r>
              <w:t>id,label</w:t>
            </w:r>
            <w:proofErr w:type="spellEnd"/>
            <w:proofErr w:type="gramEnd"/>
            <w:r>
              <w:t>}</w:t>
            </w:r>
          </w:p>
        </w:tc>
      </w:tr>
      <w:tr w:rsidR="00036DE3" w14:paraId="21E1C202"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26B6A7" w14:textId="77777777" w:rsidR="00036DE3" w:rsidRDefault="00000000">
            <w:r>
              <w:lastRenderedPageBreak/>
              <w:t>clusters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3A2A7E" w14:textId="77777777" w:rsidR="00036DE3" w:rsidRDefault="00000000">
            <w:r>
              <w:t>Value options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7CE722" w14:textId="77777777" w:rsidR="00036DE3" w:rsidRDefault="00000000">
            <w:proofErr w:type="spellStart"/>
            <w:r>
              <w:t>getClustersForVcenter</w:t>
            </w:r>
            <w:proofErr w:type="spellEnd"/>
            <w:r>
              <w:t>(vcenter)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BBE882" w14:textId="77777777" w:rsidR="00036DE3" w:rsidRDefault="00000000">
            <w:r>
              <w:t>vcenter</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D38D54" w14:textId="77777777" w:rsidR="00036DE3" w:rsidRDefault="00000000">
            <w:r>
              <w:t>Array of {</w:t>
            </w:r>
            <w:proofErr w:type="spellStart"/>
            <w:proofErr w:type="gramStart"/>
            <w:r>
              <w:t>id,label</w:t>
            </w:r>
            <w:proofErr w:type="spellEnd"/>
            <w:proofErr w:type="gramEnd"/>
            <w:r>
              <w:t>}</w:t>
            </w:r>
          </w:p>
        </w:tc>
      </w:tr>
      <w:tr w:rsidR="00036DE3" w14:paraId="0901156F"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C8F2E" w14:textId="77777777" w:rsidR="00036DE3" w:rsidRDefault="00000000">
            <w:proofErr w:type="spellStart"/>
            <w:r>
              <w:t>libraryItem</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DCA59" w14:textId="77777777" w:rsidR="00036DE3" w:rsidRDefault="00000000">
            <w:r>
              <w:t>Value options</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8B53C" w14:textId="77777777" w:rsidR="00036DE3" w:rsidRDefault="00000000">
            <w:proofErr w:type="spellStart"/>
            <w:r>
              <w:t>getContentLibraryBundles</w:t>
            </w:r>
            <w:proofErr w:type="spellEnd"/>
            <w:r>
              <w:t>(vcenter)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DB721" w14:textId="77777777" w:rsidR="00036DE3" w:rsidRDefault="00000000">
            <w:r>
              <w:t>vcenter</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76241" w14:textId="77777777" w:rsidR="00036DE3" w:rsidRDefault="00000000">
            <w:r>
              <w:t>Array of {</w:t>
            </w:r>
            <w:proofErr w:type="gramStart"/>
            <w:r>
              <w:t>id,label</w:t>
            </w:r>
            <w:proofErr w:type="gramEnd"/>
            <w:r>
              <w:t>,sha256}</w:t>
            </w:r>
          </w:p>
        </w:tc>
      </w:tr>
      <w:tr w:rsidR="00036DE3" w14:paraId="561262CE"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9FF12F" w14:textId="77777777" w:rsidR="00036DE3" w:rsidRDefault="00000000">
            <w:proofErr w:type="spellStart"/>
            <w:r>
              <w:t>compatibilitySummary</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F451D8" w14:textId="77777777" w:rsidR="00036DE3" w:rsidRDefault="00000000">
            <w:r>
              <w:t>Default value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F4A708" w14:textId="77777777" w:rsidR="00036DE3" w:rsidRDefault="00000000">
            <w:proofErr w:type="spellStart"/>
            <w:proofErr w:type="gramStart"/>
            <w:r>
              <w:t>checkCompatibility</w:t>
            </w:r>
            <w:proofErr w:type="spellEnd"/>
            <w:r>
              <w:t>(</w:t>
            </w:r>
            <w:proofErr w:type="spellStart"/>
            <w:proofErr w:type="gramEnd"/>
            <w:r>
              <w:t>libraryItem</w:t>
            </w:r>
            <w:proofErr w:type="spellEnd"/>
            <w:r>
              <w:t>, clusters)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B8B666" w14:textId="77777777" w:rsidR="00036DE3" w:rsidRDefault="00000000">
            <w:proofErr w:type="spellStart"/>
            <w:r>
              <w:t>libraryItem</w:t>
            </w:r>
            <w:proofErr w:type="spellEnd"/>
            <w:r>
              <w:t>, clusters</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3A2E63" w14:textId="77777777" w:rsidR="00036DE3" w:rsidRDefault="00000000">
            <w:r>
              <w:t>Formatted multi-line string</w:t>
            </w:r>
          </w:p>
        </w:tc>
      </w:tr>
      <w:tr w:rsidR="00036DE3" w14:paraId="5721330E"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566AF" w14:textId="77777777" w:rsidR="00036DE3" w:rsidRDefault="00000000">
            <w:proofErr w:type="spellStart"/>
            <w:r>
              <w:t>lockSummary</w:t>
            </w:r>
            <w:proofErr w:type="spellEnd"/>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105FD" w14:textId="77777777" w:rsidR="00036DE3" w:rsidRDefault="00000000">
            <w:r>
              <w:t>Default value</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FA083" w14:textId="77777777" w:rsidR="00036DE3" w:rsidRDefault="00000000">
            <w:proofErr w:type="spellStart"/>
            <w:r>
              <w:t>checkClusterLocks</w:t>
            </w:r>
            <w:proofErr w:type="spellEnd"/>
            <w:r>
              <w:t>(clusters)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DA71E" w14:textId="77777777" w:rsidR="00036DE3" w:rsidRDefault="00000000">
            <w:r>
              <w:t>clusters</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10889" w14:textId="77777777" w:rsidR="00036DE3" w:rsidRDefault="00000000">
            <w:r>
              <w:t>Formatted multi-line string</w:t>
            </w:r>
          </w:p>
        </w:tc>
      </w:tr>
      <w:tr w:rsidR="00036DE3" w14:paraId="10880A1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B07E46" w14:textId="77777777" w:rsidR="00036DE3" w:rsidRDefault="00000000">
            <w:proofErr w:type="spellStart"/>
            <w:r>
              <w:t>supportabilitySummary</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E90345" w14:textId="77777777" w:rsidR="00036DE3" w:rsidRDefault="00000000">
            <w:r>
              <w:t>Default value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2F3E9E" w14:textId="77777777" w:rsidR="00036DE3" w:rsidRDefault="00000000">
            <w:proofErr w:type="spellStart"/>
            <w:proofErr w:type="gramStart"/>
            <w:r>
              <w:t>checkClusterSupportability</w:t>
            </w:r>
            <w:proofErr w:type="spellEnd"/>
            <w:r>
              <w:t>(</w:t>
            </w:r>
            <w:proofErr w:type="gramEnd"/>
            <w:r>
              <w:t>clusters, override3Node)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81F0FC" w14:textId="77777777" w:rsidR="00036DE3" w:rsidRDefault="00000000">
            <w:r>
              <w:t>clusters, override3Node</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06FF96" w14:textId="77777777" w:rsidR="00036DE3" w:rsidRDefault="00000000">
            <w:r>
              <w:t>Formatted multi-line string</w:t>
            </w:r>
          </w:p>
        </w:tc>
      </w:tr>
      <w:tr w:rsidR="00036DE3" w14:paraId="77E2291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6E94B" w14:textId="77777777" w:rsidR="00036DE3" w:rsidRDefault="00000000">
            <w:r>
              <w:t>(form gate)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0C827" w14:textId="77777777" w:rsidR="00036DE3" w:rsidRDefault="00000000">
            <w:r>
              <w:t>Validation</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B34D7" w14:textId="77777777" w:rsidR="00036DE3" w:rsidRDefault="00000000">
            <w:proofErr w:type="spellStart"/>
            <w:r>
              <w:t>validateSubmission</w:t>
            </w:r>
            <w:proofErr w:type="spellEnd"/>
            <w:r>
              <w: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7108B" w14:textId="77777777" w:rsidR="00036DE3" w:rsidRDefault="00000000">
            <w:r>
              <w:t>all fields</w:t>
            </w:r>
          </w:p>
        </w:tc>
        <w:tc>
          <w:tcPr>
            <w:tcW w:w="1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288AC" w14:textId="77777777" w:rsidR="00036DE3" w:rsidRDefault="00000000">
            <w:proofErr w:type="spellStart"/>
            <w:r>
              <w:t>boolean</w:t>
            </w:r>
            <w:proofErr w:type="spellEnd"/>
            <w:r>
              <w:t xml:space="preserve"> + error string</w:t>
            </w:r>
          </w:p>
        </w:tc>
      </w:tr>
    </w:tbl>
    <w:p w14:paraId="3A4E514F" w14:textId="77777777" w:rsidR="00036DE3" w:rsidRDefault="00036DE3"/>
    <w:p w14:paraId="69921F56" w14:textId="77777777" w:rsidR="00036DE3" w:rsidRDefault="00000000">
      <w:pPr>
        <w:spacing w:after="120"/>
        <w:rPr>
          <w:i/>
          <w:iCs/>
        </w:rPr>
      </w:pPr>
      <w:r>
        <w:rPr>
          <w:i/>
          <w:iCs/>
        </w:rPr>
        <w:t xml:space="preserve">Form submit is gated by a server-side re-evaluation of </w:t>
      </w:r>
      <w:proofErr w:type="spellStart"/>
      <w:proofErr w:type="gramStart"/>
      <w:r>
        <w:rPr>
          <w:i/>
          <w:iCs/>
        </w:rPr>
        <w:t>validateSubmission</w:t>
      </w:r>
      <w:proofErr w:type="spellEnd"/>
      <w:r>
        <w:rPr>
          <w:i/>
          <w:iCs/>
        </w:rPr>
        <w:t>(</w:t>
      </w:r>
      <w:proofErr w:type="gramEnd"/>
      <w:r>
        <w:rPr>
          <w:i/>
          <w:iCs/>
        </w:rPr>
        <w:t>); the parent workflow re-runs equivalent checks in S1 to defend against TOCTOU drift between form submit and workflow start.</w:t>
      </w:r>
    </w:p>
    <w:p w14:paraId="25C905B4" w14:textId="77777777" w:rsidR="00036DE3" w:rsidRDefault="00000000">
      <w:pPr>
        <w:pStyle w:val="Heading2"/>
      </w:pPr>
      <w:bookmarkStart w:id="34" w:name="_Toc229066856"/>
      <w:r>
        <w:t>4.3 Catalog Entitlement</w:t>
      </w:r>
      <w:bookmarkEnd w:id="34"/>
    </w:p>
    <w:p w14:paraId="2BEC8D9A" w14:textId="77777777" w:rsidR="00036DE3" w:rsidRDefault="00000000">
      <w:pPr>
        <w:pStyle w:val="ListParagraph"/>
        <w:numPr>
          <w:ilvl w:val="0"/>
          <w:numId w:val="2"/>
        </w:numPr>
        <w:spacing w:after="60"/>
      </w:pPr>
      <w:r>
        <w:t>Catalog item published in a Service Broker project entitled to platform-operations group only.</w:t>
      </w:r>
    </w:p>
    <w:p w14:paraId="2D01242A" w14:textId="77777777" w:rsidR="00036DE3" w:rsidRDefault="00000000">
      <w:pPr>
        <w:pStyle w:val="ListParagraph"/>
        <w:numPr>
          <w:ilvl w:val="0"/>
          <w:numId w:val="2"/>
        </w:numPr>
        <w:spacing w:after="60"/>
      </w:pPr>
      <w:r>
        <w:t>Approval policy: optional change-management approver hook (out of scope for this design; configure in VCF Automation policy framework if required).</w:t>
      </w:r>
    </w:p>
    <w:p w14:paraId="1FD52338" w14:textId="77777777" w:rsidR="00036DE3" w:rsidRDefault="00000000">
      <w:pPr>
        <w:pStyle w:val="ListParagraph"/>
        <w:numPr>
          <w:ilvl w:val="0"/>
          <w:numId w:val="2"/>
        </w:numPr>
        <w:spacing w:after="60"/>
      </w:pPr>
      <w:r>
        <w:t>Orphan account sweeper: published as a separate, admin-restricted catalog item AND scheduled in vRO (daily 02:00).</w:t>
      </w:r>
    </w:p>
    <w:p w14:paraId="4EB4EB84" w14:textId="4C694B8F" w:rsidR="00036DE3" w:rsidRDefault="00000000">
      <w:pPr>
        <w:pStyle w:val="Heading1"/>
        <w:pageBreakBefore/>
      </w:pPr>
      <w:bookmarkStart w:id="35" w:name="_Toc229066857"/>
      <w:r>
        <w:lastRenderedPageBreak/>
        <w:t>5. vCenter Permission Set</w:t>
      </w:r>
      <w:bookmarkEnd w:id="35"/>
    </w:p>
    <w:p w14:paraId="1B40C81C" w14:textId="77777777" w:rsidR="00C17D05" w:rsidRPr="00C17D05" w:rsidRDefault="00C17D05" w:rsidP="00C17D05">
      <w:pPr>
        <w:spacing w:after="120"/>
      </w:pPr>
      <w:r w:rsidRPr="00C17D05">
        <w:t>The remediation workflow uses the shared vRO vCenter endpoint provisioned at the platform level for use across multiple automation initiatives. This endpoint is registered in vRO with administrative privileges at the vCenter root with propagation enabled.</w:t>
      </w:r>
    </w:p>
    <w:p w14:paraId="1F49A45A" w14:textId="77777777" w:rsidR="00C17D05" w:rsidRPr="00C17D05" w:rsidRDefault="00C17D05" w:rsidP="00C17D05">
      <w:pPr>
        <w:spacing w:after="120"/>
      </w:pPr>
      <w:r w:rsidRPr="00C17D05">
        <w:rPr>
          <w:b/>
          <w:bCs/>
        </w:rPr>
        <w:t xml:space="preserve">Design assumption: </w:t>
      </w:r>
      <w:r w:rsidRPr="00C17D05">
        <w:t>The shared endpoint provides sufficient privilege scope for all operations performed by this workflow, including:</w:t>
      </w:r>
    </w:p>
    <w:p w14:paraId="6732E3CA" w14:textId="77777777" w:rsidR="00C17D05" w:rsidRPr="00C17D05" w:rsidRDefault="00C17D05" w:rsidP="00C17D05">
      <w:pPr>
        <w:numPr>
          <w:ilvl w:val="0"/>
          <w:numId w:val="4"/>
        </w:numPr>
        <w:spacing w:after="120"/>
      </w:pPr>
      <w:r w:rsidRPr="00C17D05">
        <w:t>Host maintenance mode entry and exit (</w:t>
      </w:r>
      <w:proofErr w:type="spellStart"/>
      <w:r w:rsidRPr="00C17D05">
        <w:t>HostSystem.enterMaintenanceMode</w:t>
      </w:r>
      <w:proofErr w:type="spellEnd"/>
      <w:r w:rsidRPr="00C17D05">
        <w:t xml:space="preserve">, </w:t>
      </w:r>
      <w:proofErr w:type="spellStart"/>
      <w:r w:rsidRPr="00C17D05">
        <w:t>HostSystem.</w:t>
      </w:r>
      <w:proofErr w:type="gramStart"/>
      <w:r w:rsidRPr="00C17D05">
        <w:t>exitMaintenanceMode</w:t>
      </w:r>
      <w:proofErr w:type="spellEnd"/>
      <w:r w:rsidRPr="00C17D05">
        <w:t>) —</w:t>
      </w:r>
      <w:proofErr w:type="gramEnd"/>
      <w:r w:rsidRPr="00C17D05">
        <w:t xml:space="preserve"> H4, H11, R2</w:t>
      </w:r>
    </w:p>
    <w:p w14:paraId="2659A715" w14:textId="77777777" w:rsidR="00C17D05" w:rsidRPr="00C17D05" w:rsidRDefault="00C17D05" w:rsidP="00C17D05">
      <w:pPr>
        <w:numPr>
          <w:ilvl w:val="0"/>
          <w:numId w:val="4"/>
        </w:numPr>
        <w:spacing w:after="120"/>
      </w:pPr>
      <w:r w:rsidRPr="00C17D05">
        <w:t xml:space="preserve">Host service lifecycle management (TSM-SSH and TSM enable/disable via </w:t>
      </w:r>
      <w:proofErr w:type="spellStart"/>
      <w:proofErr w:type="gramStart"/>
      <w:r w:rsidRPr="00C17D05">
        <w:t>HostServiceSystem</w:t>
      </w:r>
      <w:proofErr w:type="spellEnd"/>
      <w:r w:rsidRPr="00C17D05">
        <w:t>) —</w:t>
      </w:r>
      <w:proofErr w:type="gramEnd"/>
      <w:r w:rsidRPr="00C17D05">
        <w:t xml:space="preserve"> H1, H13, R5</w:t>
      </w:r>
    </w:p>
    <w:p w14:paraId="586B9D48" w14:textId="77777777" w:rsidR="00C17D05" w:rsidRPr="00C17D05" w:rsidRDefault="00C17D05" w:rsidP="00C17D05">
      <w:pPr>
        <w:numPr>
          <w:ilvl w:val="0"/>
          <w:numId w:val="4"/>
        </w:numPr>
        <w:spacing w:after="120"/>
      </w:pPr>
      <w:r w:rsidRPr="00C17D05">
        <w:t>Local host account lifecycle (</w:t>
      </w:r>
      <w:proofErr w:type="spellStart"/>
      <w:r w:rsidRPr="00C17D05">
        <w:t>HostLocalAccountManager.createUser</w:t>
      </w:r>
      <w:proofErr w:type="spellEnd"/>
      <w:r w:rsidRPr="00C17D05">
        <w:t xml:space="preserve">, </w:t>
      </w:r>
      <w:proofErr w:type="spellStart"/>
      <w:r w:rsidRPr="00C17D05">
        <w:t>removeUser</w:t>
      </w:r>
      <w:proofErr w:type="spellEnd"/>
      <w:r w:rsidRPr="00C17D05">
        <w:t>) — H2, H13, R4, sweeper</w:t>
      </w:r>
    </w:p>
    <w:p w14:paraId="337DA607" w14:textId="77777777" w:rsidR="00C17D05" w:rsidRPr="00C17D05" w:rsidRDefault="00C17D05" w:rsidP="00C17D05">
      <w:pPr>
        <w:numPr>
          <w:ilvl w:val="0"/>
          <w:numId w:val="4"/>
        </w:numPr>
        <w:spacing w:after="120"/>
      </w:pPr>
      <w:r w:rsidRPr="00C17D05">
        <w:t>Host-scoped permission assignment (</w:t>
      </w:r>
      <w:proofErr w:type="spellStart"/>
      <w:r w:rsidRPr="00C17D05">
        <w:t>AuthorizationManager.</w:t>
      </w:r>
      <w:proofErr w:type="gramStart"/>
      <w:r w:rsidRPr="00C17D05">
        <w:t>setEntityPermissions</w:t>
      </w:r>
      <w:proofErr w:type="spellEnd"/>
      <w:r w:rsidRPr="00C17D05">
        <w:t>) —</w:t>
      </w:r>
      <w:proofErr w:type="gramEnd"/>
      <w:r w:rsidRPr="00C17D05">
        <w:t xml:space="preserve"> H3, H13, R3</w:t>
      </w:r>
    </w:p>
    <w:p w14:paraId="76573055" w14:textId="77777777" w:rsidR="00C17D05" w:rsidRPr="00C17D05" w:rsidRDefault="00C17D05" w:rsidP="00C17D05">
      <w:pPr>
        <w:numPr>
          <w:ilvl w:val="0"/>
          <w:numId w:val="4"/>
        </w:numPr>
        <w:spacing w:after="120"/>
      </w:pPr>
      <w:r w:rsidRPr="00C17D05">
        <w:t>Host reconnection (</w:t>
      </w:r>
      <w:proofErr w:type="spellStart"/>
      <w:r w:rsidRPr="00C17D05">
        <w:t>HostSystem.reconnectHost_</w:t>
      </w:r>
      <w:proofErr w:type="gramStart"/>
      <w:r w:rsidRPr="00C17D05">
        <w:t>Task</w:t>
      </w:r>
      <w:proofErr w:type="spellEnd"/>
      <w:r w:rsidRPr="00C17D05">
        <w:t>) —</w:t>
      </w:r>
      <w:proofErr w:type="gramEnd"/>
      <w:r w:rsidRPr="00C17D05">
        <w:t xml:space="preserve"> H9, R1</w:t>
      </w:r>
    </w:p>
    <w:p w14:paraId="09E62C43" w14:textId="77777777" w:rsidR="00C17D05" w:rsidRPr="00C17D05" w:rsidRDefault="00C17D05" w:rsidP="00C17D05">
      <w:pPr>
        <w:numPr>
          <w:ilvl w:val="0"/>
          <w:numId w:val="4"/>
        </w:numPr>
        <w:spacing w:after="120"/>
      </w:pPr>
      <w:r w:rsidRPr="00C17D05">
        <w:t>Cluster read and modify (</w:t>
      </w:r>
      <w:proofErr w:type="spellStart"/>
      <w:r w:rsidRPr="00C17D05">
        <w:t>ClusterComputeResource</w:t>
      </w:r>
      <w:proofErr w:type="spellEnd"/>
      <w:r w:rsidRPr="00C17D05">
        <w:t xml:space="preserve"> reconfiguration for HA/DRS state </w:t>
      </w:r>
      <w:proofErr w:type="gramStart"/>
      <w:r w:rsidRPr="00C17D05">
        <w:t>inspection) —</w:t>
      </w:r>
      <w:proofErr w:type="gramEnd"/>
      <w:r w:rsidRPr="00C17D05">
        <w:t xml:space="preserve"> C2, C5</w:t>
      </w:r>
    </w:p>
    <w:p w14:paraId="5E3CB1B9" w14:textId="77777777" w:rsidR="00C17D05" w:rsidRPr="00C17D05" w:rsidRDefault="00C17D05" w:rsidP="00C17D05">
      <w:pPr>
        <w:numPr>
          <w:ilvl w:val="0"/>
          <w:numId w:val="4"/>
        </w:numPr>
        <w:spacing w:after="120"/>
      </w:pPr>
      <w:r w:rsidRPr="00C17D05">
        <w:t xml:space="preserve">Content Library read access (item metadata and backing </w:t>
      </w:r>
      <w:proofErr w:type="gramStart"/>
      <w:r w:rsidRPr="00C17D05">
        <w:t>storage) —</w:t>
      </w:r>
      <w:proofErr w:type="gramEnd"/>
      <w:r w:rsidRPr="00C17D05">
        <w:t xml:space="preserve"> H5, form binding</w:t>
      </w:r>
    </w:p>
    <w:p w14:paraId="597AE690" w14:textId="77777777" w:rsidR="00C17D05" w:rsidRPr="00C17D05" w:rsidRDefault="00C17D05" w:rsidP="00C17D05">
      <w:pPr>
        <w:numPr>
          <w:ilvl w:val="0"/>
          <w:numId w:val="4"/>
        </w:numPr>
        <w:spacing w:after="120"/>
      </w:pPr>
      <w:r w:rsidRPr="00C17D05">
        <w:t>Datastore browse for Content Library item path resolution — H5</w:t>
      </w:r>
    </w:p>
    <w:p w14:paraId="5AEC12C7" w14:textId="77777777" w:rsidR="00C17D05" w:rsidRPr="00C17D05" w:rsidRDefault="00C17D05" w:rsidP="00C17D05">
      <w:pPr>
        <w:spacing w:after="120"/>
      </w:pPr>
      <w:r w:rsidRPr="00C17D05">
        <w:rPr>
          <w:b/>
          <w:bCs/>
        </w:rPr>
        <w:t>No project-specific role or permission provisioning is required.</w:t>
      </w:r>
    </w:p>
    <w:p w14:paraId="2D994EC9" w14:textId="77777777" w:rsidR="00C17D05" w:rsidRPr="00C17D05" w:rsidRDefault="00C17D05" w:rsidP="00C17D05">
      <w:pPr>
        <w:spacing w:after="120"/>
      </w:pPr>
      <w:r w:rsidRPr="00C17D05">
        <w:rPr>
          <w:b/>
          <w:bCs/>
        </w:rPr>
        <w:t xml:space="preserve">Compensating controls: </w:t>
      </w:r>
      <w:r w:rsidRPr="00C17D05">
        <w:t>Because the workflow operates with broad scope, the following controls bound risk:</w:t>
      </w:r>
    </w:p>
    <w:p w14:paraId="6D703D79" w14:textId="77777777" w:rsidR="00C17D05" w:rsidRPr="00C17D05" w:rsidRDefault="00C17D05" w:rsidP="00C17D05">
      <w:pPr>
        <w:numPr>
          <w:ilvl w:val="0"/>
          <w:numId w:val="5"/>
        </w:numPr>
        <w:spacing w:after="120"/>
      </w:pPr>
      <w:r w:rsidRPr="00C17D05">
        <w:t>Form-level input validation restricts execution to explicitly selected vCenter, cluster(s), and patch bundle.</w:t>
      </w:r>
    </w:p>
    <w:p w14:paraId="05F33D9A" w14:textId="77777777" w:rsidR="00C17D05" w:rsidRPr="00C17D05" w:rsidRDefault="00C17D05" w:rsidP="00C17D05">
      <w:pPr>
        <w:numPr>
          <w:ilvl w:val="0"/>
          <w:numId w:val="5"/>
        </w:numPr>
        <w:spacing w:after="120"/>
      </w:pPr>
      <w:proofErr w:type="spellStart"/>
      <w:r w:rsidRPr="00C17D05">
        <w:t>LockingSystem.lockAndWaitFor</w:t>
      </w:r>
      <w:proofErr w:type="spellEnd"/>
      <w:r w:rsidRPr="00C17D05">
        <w:t xml:space="preserve"> prevents concurrent execution against the same cluster.</w:t>
      </w:r>
    </w:p>
    <w:p w14:paraId="5F8EED1F" w14:textId="77777777" w:rsidR="00C17D05" w:rsidRPr="00C17D05" w:rsidRDefault="00C17D05" w:rsidP="00C17D05">
      <w:pPr>
        <w:numPr>
          <w:ilvl w:val="0"/>
          <w:numId w:val="5"/>
        </w:numPr>
        <w:spacing w:after="120"/>
      </w:pPr>
      <w:r w:rsidRPr="00C17D05">
        <w:t>Per-host action ledger (</w:t>
      </w:r>
      <w:proofErr w:type="spellStart"/>
      <w:proofErr w:type="gramStart"/>
      <w:r w:rsidRPr="00C17D05">
        <w:t>actionLedger</w:t>
      </w:r>
      <w:proofErr w:type="spellEnd"/>
      <w:r w:rsidRPr="00C17D05">
        <w:t>[</w:t>
      </w:r>
      <w:proofErr w:type="gramEnd"/>
      <w:r w:rsidRPr="00C17D05">
        <w:t>]) records every state-changing operation with timestamps, principal context, and outcome.</w:t>
      </w:r>
    </w:p>
    <w:p w14:paraId="092BB69A" w14:textId="77777777" w:rsidR="00C17D05" w:rsidRPr="00C17D05" w:rsidRDefault="00C17D05" w:rsidP="00C17D05">
      <w:pPr>
        <w:numPr>
          <w:ilvl w:val="0"/>
          <w:numId w:val="5"/>
        </w:numPr>
        <w:spacing w:after="120"/>
      </w:pPr>
      <w:r w:rsidRPr="00C17D05">
        <w:t>Workflow marker (Remediate-ESXi-Clusters-</w:t>
      </w:r>
      <w:proofErr w:type="spellStart"/>
      <w:r w:rsidRPr="00C17D05">
        <w:t>WorkflowRunId</w:t>
      </w:r>
      <w:proofErr w:type="spellEnd"/>
      <w:r w:rsidRPr="00C17D05">
        <w:t>:&lt;id&gt;) emitted at parent S0 enables Log Insight correlation across all child actions.</w:t>
      </w:r>
    </w:p>
    <w:p w14:paraId="6D08DA7B" w14:textId="77777777" w:rsidR="00C17D05" w:rsidRPr="00C17D05" w:rsidRDefault="00C17D05" w:rsidP="00C17D05">
      <w:pPr>
        <w:numPr>
          <w:ilvl w:val="0"/>
          <w:numId w:val="5"/>
        </w:numPr>
        <w:spacing w:after="120"/>
      </w:pPr>
      <w:proofErr w:type="spellStart"/>
      <w:r w:rsidRPr="00C17D05">
        <w:t>parentRunId</w:t>
      </w:r>
      <w:proofErr w:type="spellEnd"/>
      <w:r w:rsidRPr="00C17D05">
        <w:t xml:space="preserve"> and </w:t>
      </w:r>
      <w:proofErr w:type="spellStart"/>
      <w:r w:rsidRPr="00C17D05">
        <w:t>workflowExecutionId</w:t>
      </w:r>
      <w:proofErr w:type="spellEnd"/>
      <w:r w:rsidRPr="00C17D05">
        <w:t xml:space="preserve"> propagated to every persisted </w:t>
      </w:r>
      <w:proofErr w:type="spellStart"/>
      <w:r w:rsidRPr="00C17D05">
        <w:t>HostResult</w:t>
      </w:r>
      <w:proofErr w:type="spellEnd"/>
      <w:r w:rsidRPr="00C17D05">
        <w:t xml:space="preserve"> for forensic attribution.</w:t>
      </w:r>
    </w:p>
    <w:p w14:paraId="07B284CB" w14:textId="77777777" w:rsidR="00C17D05" w:rsidRPr="00C17D05" w:rsidRDefault="00C17D05" w:rsidP="00C17D05">
      <w:pPr>
        <w:spacing w:after="120"/>
      </w:pPr>
      <w:r w:rsidRPr="00C17D05">
        <w:rPr>
          <w:b/>
          <w:bCs/>
        </w:rPr>
        <w:t xml:space="preserve">Endpoint registration: </w:t>
      </w:r>
      <w:r w:rsidRPr="00C17D05">
        <w:t>Performed once via vRO Library workflow “Add a vCenter Server instance” with shared session enabled. Out of scope for this workflow’s deliverables — assumed pre-existing.</w:t>
      </w:r>
    </w:p>
    <w:p w14:paraId="49CCA8F6" w14:textId="77777777" w:rsidR="00C17D05" w:rsidRDefault="00C17D05">
      <w:pPr>
        <w:spacing w:after="120"/>
      </w:pPr>
    </w:p>
    <w:p w14:paraId="511A787D" w14:textId="77777777" w:rsidR="00036DE3" w:rsidRDefault="00000000">
      <w:pPr>
        <w:pStyle w:val="Heading2"/>
      </w:pPr>
      <w:bookmarkStart w:id="36" w:name="_Toc229066860"/>
      <w:r>
        <w:t>5.3 Validation Steps</w:t>
      </w:r>
      <w:bookmarkEnd w:id="36"/>
    </w:p>
    <w:p w14:paraId="57914CC3" w14:textId="77777777" w:rsidR="00C17D05" w:rsidRDefault="00C17D05" w:rsidP="00C17D05">
      <w:pPr>
        <w:pStyle w:val="ListParagraph"/>
        <w:numPr>
          <w:ilvl w:val="0"/>
          <w:numId w:val="2"/>
        </w:numPr>
        <w:spacing w:after="80"/>
      </w:pPr>
      <w:r>
        <w:t>Confirm the shared vRO vCenter endpoint is registered and connected; inventory enumerates clusters and hosts in the vRO inventory tree.</w:t>
      </w:r>
    </w:p>
    <w:p w14:paraId="7C3AB57E" w14:textId="77777777" w:rsidR="00C17D05" w:rsidRDefault="00C17D05" w:rsidP="00C17D05">
      <w:pPr>
        <w:pStyle w:val="ListParagraph"/>
        <w:numPr>
          <w:ilvl w:val="0"/>
          <w:numId w:val="2"/>
        </w:numPr>
        <w:spacing w:after="80"/>
      </w:pPr>
      <w:r>
        <w:t>Execute a representative end-</w:t>
      </w:r>
      <w:proofErr w:type="gramStart"/>
      <w:r>
        <w:t>to</w:t>
      </w:r>
      <w:proofErr w:type="gramEnd"/>
      <w:r>
        <w:t>-end run against one lab cluster (single host) and confirm zero permission-related faults in the vCenter event log under the shared service account principal.</w:t>
      </w:r>
    </w:p>
    <w:p w14:paraId="7351AF1C" w14:textId="77777777" w:rsidR="00C17D05" w:rsidRDefault="00C17D05" w:rsidP="00C17D05">
      <w:pPr>
        <w:pStyle w:val="ListParagraph"/>
        <w:numPr>
          <w:ilvl w:val="0"/>
          <w:numId w:val="2"/>
        </w:numPr>
        <w:spacing w:after="80"/>
      </w:pPr>
      <w:r>
        <w:t xml:space="preserve">Confirm that all cleanup operations (revoke permission, remove user, stop services) complete without fault; any residue triggers </w:t>
      </w:r>
      <w:proofErr w:type="spellStart"/>
      <w:r>
        <w:rPr>
          <w:rFonts w:ascii="Consolas" w:eastAsia="Consolas" w:hAnsi="Consolas" w:cs="Consolas"/>
        </w:rPr>
        <w:t>SuccessWithWarnings</w:t>
      </w:r>
      <w:proofErr w:type="spellEnd"/>
      <w:r>
        <w:t xml:space="preserve"> and </w:t>
      </w:r>
      <w:proofErr w:type="gramStart"/>
      <w:r>
        <w:t>is</w:t>
      </w:r>
      <w:proofErr w:type="gramEnd"/>
      <w:r>
        <w:t xml:space="preserve"> captured for sweeper handling.</w:t>
      </w:r>
    </w:p>
    <w:p w14:paraId="52E2A7B6" w14:textId="77777777" w:rsidR="00C17D05" w:rsidRDefault="00C17D05" w:rsidP="00C17D05">
      <w:pPr>
        <w:spacing w:after="80"/>
      </w:pPr>
    </w:p>
    <w:p w14:paraId="63080498" w14:textId="0F6411ED" w:rsidR="00C17D05" w:rsidRPr="00C17D05" w:rsidRDefault="00C17D05" w:rsidP="00C17D05">
      <w:pPr>
        <w:pStyle w:val="Heading3"/>
        <w:rPr>
          <w:color w:val="074F6A" w:themeColor="accent4" w:themeShade="80"/>
        </w:rPr>
      </w:pPr>
      <w:r w:rsidRPr="00C17D05">
        <w:rPr>
          <w:color w:val="074F6A" w:themeColor="accent4" w:themeShade="80"/>
        </w:rPr>
        <w:lastRenderedPageBreak/>
        <w:t xml:space="preserve">5.3.1 </w:t>
      </w:r>
      <w:r w:rsidRPr="00C17D05">
        <w:rPr>
          <w:color w:val="074F6A" w:themeColor="accent4" w:themeShade="80"/>
        </w:rPr>
        <w:t>Out-of-Band Path Validation (SSH)</w:t>
      </w:r>
    </w:p>
    <w:p w14:paraId="26A707C4" w14:textId="77777777" w:rsidR="00C17D05" w:rsidRPr="00C17D05" w:rsidRDefault="00C17D05" w:rsidP="00C17D05">
      <w:r w:rsidRPr="00C17D05">
        <w:t>The workflow opens direct SSH sessions from the vRO appliance to ESXi management interfaces using a temp host-local account created via the vCenter API. This path does not traverse vCenter and is not validated by the endpoint registration check above.</w:t>
      </w:r>
    </w:p>
    <w:p w14:paraId="70E1A1DF" w14:textId="77777777" w:rsidR="00C17D05" w:rsidRPr="00C17D05" w:rsidRDefault="00C17D05" w:rsidP="00C17D05">
      <w:r w:rsidRPr="00C17D05">
        <w:rPr>
          <w:b/>
          <w:bCs/>
        </w:rPr>
        <w:t>Validate during P0 against a representative lab host:</w:t>
      </w:r>
    </w:p>
    <w:p w14:paraId="1B0BE6A5" w14:textId="77777777" w:rsidR="00C17D05" w:rsidRPr="00C17D05" w:rsidRDefault="00C17D05" w:rsidP="00C17D05">
      <w:pPr>
        <w:numPr>
          <w:ilvl w:val="0"/>
          <w:numId w:val="4"/>
        </w:numPr>
      </w:pPr>
      <w:r w:rsidRPr="00C17D05">
        <w:t>vRO appliance has TCP/22 reachability to all in-scope ESXi management IPs.</w:t>
      </w:r>
    </w:p>
    <w:p w14:paraId="329BFA85" w14:textId="77777777" w:rsidR="00C17D05" w:rsidRPr="00C17D05" w:rsidRDefault="00C17D05" w:rsidP="00C17D05">
      <w:pPr>
        <w:numPr>
          <w:ilvl w:val="0"/>
          <w:numId w:val="4"/>
        </w:numPr>
      </w:pPr>
      <w:r w:rsidRPr="00C17D05">
        <w:t>ESXi-side SSH acceptance: lockdown mode posture (normal or strict) does not block the connection.</w:t>
      </w:r>
    </w:p>
    <w:p w14:paraId="24E68B19" w14:textId="77777777" w:rsidR="00C17D05" w:rsidRPr="00C17D05" w:rsidRDefault="00C17D05" w:rsidP="00C17D05">
      <w:pPr>
        <w:numPr>
          <w:ilvl w:val="0"/>
          <w:numId w:val="4"/>
        </w:numPr>
      </w:pPr>
      <w:r w:rsidRPr="00C17D05">
        <w:t xml:space="preserve">ESXi host firewall ruleset </w:t>
      </w:r>
      <w:proofErr w:type="spellStart"/>
      <w:r w:rsidRPr="00C17D05">
        <w:t>sshServer</w:t>
      </w:r>
      <w:proofErr w:type="spellEnd"/>
      <w:r w:rsidRPr="00C17D05">
        <w:t xml:space="preserve"> is enabled and does not restrict the vRO source IP.</w:t>
      </w:r>
    </w:p>
    <w:p w14:paraId="3B72FC33" w14:textId="77777777" w:rsidR="00C17D05" w:rsidRPr="00C17D05" w:rsidRDefault="00C17D05" w:rsidP="00C17D05">
      <w:pPr>
        <w:numPr>
          <w:ilvl w:val="0"/>
          <w:numId w:val="4"/>
        </w:numPr>
      </w:pPr>
      <w:r w:rsidRPr="00C17D05">
        <w:t xml:space="preserve">vRO SSH plugin can open a session, execute a trivial command (e.g., </w:t>
      </w:r>
      <w:proofErr w:type="spellStart"/>
      <w:r w:rsidRPr="00C17D05">
        <w:t>esxcli</w:t>
      </w:r>
      <w:proofErr w:type="spellEnd"/>
      <w:r w:rsidRPr="00C17D05">
        <w:t xml:space="preserve"> system version get), and close cleanly.</w:t>
      </w:r>
    </w:p>
    <w:p w14:paraId="4DB71D1F" w14:textId="37BBD04C" w:rsidR="00C17D05" w:rsidRDefault="00C17D05" w:rsidP="00C17D05"/>
    <w:p w14:paraId="77DFBABF" w14:textId="77777777" w:rsidR="008F1EEF" w:rsidRDefault="008F1EEF" w:rsidP="008F1EEF">
      <w:pPr>
        <w:pStyle w:val="Heading1"/>
      </w:pPr>
      <w:bookmarkStart w:id="37" w:name="_Toc229066861"/>
      <w:r>
        <w:t>6. Error State Taxonomy</w:t>
      </w:r>
      <w:bookmarkEnd w:id="37"/>
    </w:p>
    <w:p w14:paraId="5D0C2C31" w14:textId="77777777" w:rsidR="008F1EEF" w:rsidRDefault="008F1EEF" w:rsidP="008F1EEF">
      <w:pPr>
        <w:spacing w:after="120"/>
      </w:pPr>
      <w:r>
        <w:t xml:space="preserve">Every failure mode is classified into one of four categories. Classification drives behavior: Recoverable failures roll back and continue (the cluster still halts per requirement, but the host is left clean); Unrecoverable failures emit an immediate alert and leave the host flagged; </w:t>
      </w:r>
      <w:proofErr w:type="gramStart"/>
      <w:r>
        <w:t>Pre-flight</w:t>
      </w:r>
      <w:proofErr w:type="gramEnd"/>
      <w:r>
        <w:t xml:space="preserve"> failures stop the workflow before changes are made; Operational failures are platform errors outside host state. Cleanup-stage failures that occur after a successful patch produce a distinct terminal status — </w:t>
      </w:r>
      <w:proofErr w:type="spellStart"/>
      <w:r>
        <w:t>SuccessWithWarnings</w:t>
      </w:r>
      <w:proofErr w:type="spellEnd"/>
      <w:r>
        <w:t xml:space="preserve"> — rather than collapsing into Success.</w:t>
      </w:r>
    </w:p>
    <w:p w14:paraId="370848EA" w14:textId="77777777" w:rsidR="008F1EEF" w:rsidRDefault="008F1EEF" w:rsidP="008F1EEF">
      <w:pPr>
        <w:pStyle w:val="Heading2"/>
      </w:pPr>
      <w:bookmarkStart w:id="38" w:name="_Toc229066862"/>
      <w:r>
        <w:t>6.1 Categories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022"/>
        <w:gridCol w:w="1196"/>
        <w:gridCol w:w="1281"/>
        <w:gridCol w:w="2241"/>
      </w:tblGrid>
      <w:tr w:rsidR="008F1EEF" w14:paraId="1869F57C" w14:textId="77777777" w:rsidTr="006971B4">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3E20F2D" w14:textId="77777777" w:rsidR="008F1EEF" w:rsidRDefault="008F1EEF" w:rsidP="006971B4">
            <w:r>
              <w:rPr>
                <w:b/>
                <w:bCs/>
                <w:color w:val="FFFFFF"/>
              </w:rPr>
              <w:t>Category</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26D06D8" w14:textId="77777777" w:rsidR="008F1EEF" w:rsidRDefault="008F1EEF" w:rsidP="006971B4">
            <w:r>
              <w:rPr>
                <w:b/>
                <w:bCs/>
                <w:color w:val="FFFFFF"/>
              </w:rPr>
              <w:t>Definition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BAC499C" w14:textId="77777777" w:rsidR="008F1EEF" w:rsidRDefault="008F1EEF" w:rsidP="006971B4">
            <w:r>
              <w:rPr>
                <w:b/>
                <w:bCs/>
                <w:color w:val="FFFFFF"/>
              </w:rPr>
              <w:t>Rollback?</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B90C7E8" w14:textId="77777777" w:rsidR="008F1EEF" w:rsidRDefault="008F1EEF" w:rsidP="006971B4">
            <w:r>
              <w:rPr>
                <w:b/>
                <w:bCs/>
                <w:color w:val="FFFFFF"/>
              </w:rPr>
              <w:t>Immediate Email?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C51C7C6" w14:textId="77777777" w:rsidR="008F1EEF" w:rsidRDefault="008F1EEF" w:rsidP="006971B4">
            <w:r>
              <w:rPr>
                <w:b/>
                <w:bCs/>
                <w:color w:val="FFFFFF"/>
              </w:rPr>
              <w:t>Final Report?</w:t>
            </w:r>
          </w:p>
        </w:tc>
      </w:tr>
      <w:tr w:rsidR="008F1EEF" w14:paraId="583F8A13"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B67F2" w14:textId="77777777" w:rsidR="008F1EEF" w:rsidRDefault="008F1EEF" w:rsidP="006971B4">
            <w:r>
              <w:t>Pre-flight</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F76D8" w14:textId="77777777" w:rsidR="008F1EEF" w:rsidRDefault="008F1EEF" w:rsidP="006971B4">
            <w:r>
              <w:t>Detected before any host change is made (form, S1, C2)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F24B3" w14:textId="77777777" w:rsidR="008F1EEF" w:rsidRDefault="008F1EEF" w:rsidP="006971B4">
            <w:proofErr w:type="gramStart"/>
            <w:r>
              <w:t>Not</w:t>
            </w:r>
            <w:proofErr w:type="gramEnd"/>
            <w:r>
              <w:t xml:space="preserve"> needed</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F8D8A" w14:textId="77777777" w:rsidR="008F1EEF" w:rsidRDefault="008F1EEF" w:rsidP="006971B4">
            <w:r>
              <w:t>No</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5CEE9" w14:textId="77777777" w:rsidR="008F1EEF" w:rsidRDefault="008F1EEF" w:rsidP="006971B4">
            <w:r>
              <w:t>Yes (workflow aborted)</w:t>
            </w:r>
          </w:p>
        </w:tc>
      </w:tr>
      <w:tr w:rsidR="008F1EEF" w14:paraId="2D7FE66C"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A0D50B" w14:textId="77777777" w:rsidR="008F1EEF" w:rsidRDefault="008F1EEF" w:rsidP="006971B4">
            <w:r>
              <w:t>Recoverable</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19CE2D" w14:textId="77777777" w:rsidR="008F1EEF" w:rsidRDefault="008F1EEF" w:rsidP="006971B4">
            <w:r>
              <w:t>Host change made; rollback completed cleanly; host returned to pre-state minus patch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07839F" w14:textId="77777777" w:rsidR="008F1EEF" w:rsidRDefault="008F1EEF" w:rsidP="006971B4">
            <w:r>
              <w:t>Yes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511432" w14:textId="77777777" w:rsidR="008F1EEF" w:rsidRDefault="008F1EEF" w:rsidP="006971B4">
            <w:r>
              <w:t>No</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80AD29" w14:textId="77777777" w:rsidR="008F1EEF" w:rsidRDefault="008F1EEF" w:rsidP="006971B4">
            <w:r>
              <w:t>Yes</w:t>
            </w:r>
          </w:p>
        </w:tc>
      </w:tr>
      <w:tr w:rsidR="008F1EEF" w14:paraId="1EDEC418"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77FA0" w14:textId="77777777" w:rsidR="008F1EEF" w:rsidRDefault="008F1EEF" w:rsidP="006971B4">
            <w:r>
              <w:t>Unrecoverable</w:t>
            </w:r>
          </w:p>
        </w:tc>
        <w:tc>
          <w:tcPr>
            <w:tcW w:w="4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7CE0F" w14:textId="77777777" w:rsidR="008F1EEF" w:rsidRDefault="008F1EEF" w:rsidP="006971B4">
            <w:r>
              <w:t>Host left in a state that workflow cannot reverse (disconnected, HA failed, MM stuck)</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8BA04" w14:textId="77777777" w:rsidR="008F1EEF" w:rsidRDefault="008F1EEF" w:rsidP="006971B4">
            <w:proofErr w:type="gramStart"/>
            <w:r>
              <w:t>Best-effort</w:t>
            </w:r>
            <w:proofErr w:type="gram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24F782" w14:textId="77777777" w:rsidR="008F1EEF" w:rsidRDefault="008F1EEF" w:rsidP="006971B4">
            <w:r>
              <w:t>Yes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8032E" w14:textId="77777777" w:rsidR="008F1EEF" w:rsidRDefault="008F1EEF" w:rsidP="006971B4">
            <w:r>
              <w:t>Yes</w:t>
            </w:r>
          </w:p>
        </w:tc>
      </w:tr>
      <w:tr w:rsidR="008F1EEF" w14:paraId="05768F08"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159207" w14:textId="77777777" w:rsidR="008F1EEF" w:rsidRDefault="008F1EEF" w:rsidP="006971B4">
            <w:r>
              <w:t>Operational</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8FF10E" w14:textId="77777777" w:rsidR="008F1EEF" w:rsidRDefault="008F1EEF" w:rsidP="006971B4">
            <w:r>
              <w:t>vRO/vCenter/SMTP platform fault unrelated to host state, OR cleanup-stage residue after a successful patch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1F901D" w14:textId="77777777" w:rsidR="008F1EEF" w:rsidRDefault="008F1EEF" w:rsidP="006971B4">
            <w:r>
              <w:t>If host touched, yes; cleanup residue is logged, not rolled back</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E85CD6" w14:textId="77777777" w:rsidR="008F1EEF" w:rsidRDefault="008F1EEF" w:rsidP="006971B4">
            <w:r>
              <w:t>Conditional (yes if cleanup residue is non-</w:t>
            </w:r>
            <w:proofErr w:type="spellStart"/>
            <w:r>
              <w:t>sweepable</w:t>
            </w:r>
            <w:proofErr w:type="spellEnd"/>
            <w:r>
              <w: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3E4F57" w14:textId="77777777" w:rsidR="008F1EEF" w:rsidRDefault="008F1EEF" w:rsidP="006971B4">
            <w:r>
              <w:t xml:space="preserve">Yes — distinct </w:t>
            </w:r>
            <w:proofErr w:type="spellStart"/>
            <w:r>
              <w:t>SuccessWithWarnings</w:t>
            </w:r>
            <w:proofErr w:type="spellEnd"/>
            <w:r>
              <w:t xml:space="preserve"> status</w:t>
            </w:r>
          </w:p>
        </w:tc>
      </w:tr>
    </w:tbl>
    <w:p w14:paraId="3059D1E4" w14:textId="77777777" w:rsidR="008F1EEF" w:rsidRDefault="008F1EEF" w:rsidP="008F1EEF"/>
    <w:p w14:paraId="6504B547" w14:textId="77777777" w:rsidR="00C17D05" w:rsidRDefault="00C17D05" w:rsidP="008F1EEF">
      <w:pPr>
        <w:pStyle w:val="Heading2"/>
      </w:pPr>
      <w:bookmarkStart w:id="39" w:name="_Toc229066863"/>
    </w:p>
    <w:p w14:paraId="475A5E52" w14:textId="77777777" w:rsidR="00C17D05" w:rsidRDefault="00C17D05" w:rsidP="008F1EEF">
      <w:pPr>
        <w:pStyle w:val="Heading2"/>
      </w:pPr>
    </w:p>
    <w:p w14:paraId="00D5E336" w14:textId="00AB514B" w:rsidR="008F1EEF" w:rsidRDefault="008F1EEF" w:rsidP="008F1EEF">
      <w:pPr>
        <w:pStyle w:val="Heading2"/>
      </w:pPr>
      <w:r>
        <w:lastRenderedPageBreak/>
        <w:t>6.2 Failure Mode Catalog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8"/>
        <w:gridCol w:w="2528"/>
        <w:gridCol w:w="1541"/>
        <w:gridCol w:w="4003"/>
      </w:tblGrid>
      <w:tr w:rsidR="008F1EEF" w14:paraId="7844A164" w14:textId="77777777" w:rsidTr="006971B4">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87A37C1" w14:textId="77777777" w:rsidR="008F1EEF" w:rsidRDefault="008F1EEF" w:rsidP="006971B4">
            <w:r>
              <w:rPr>
                <w:b/>
                <w:bCs/>
                <w:color w:val="FFFFFF"/>
              </w:rPr>
              <w:t>State / Stage</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3B9B63C" w14:textId="77777777" w:rsidR="008F1EEF" w:rsidRDefault="008F1EEF" w:rsidP="006971B4">
            <w:r>
              <w:rPr>
                <w:b/>
                <w:bCs/>
                <w:color w:val="FFFFFF"/>
              </w:rPr>
              <w:t>Failure Mode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691204F" w14:textId="77777777" w:rsidR="008F1EEF" w:rsidRDefault="008F1EEF" w:rsidP="006971B4">
            <w:r>
              <w:rPr>
                <w:b/>
                <w:bCs/>
                <w:color w:val="FFFFFF"/>
              </w:rPr>
              <w:t>Category</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8914658" w14:textId="77777777" w:rsidR="008F1EEF" w:rsidRDefault="008F1EEF" w:rsidP="006971B4">
            <w:r>
              <w:rPr>
                <w:b/>
                <w:bCs/>
                <w:color w:val="FFFFFF"/>
              </w:rPr>
              <w:t>Behavior</w:t>
            </w:r>
          </w:p>
        </w:tc>
      </w:tr>
      <w:tr w:rsidR="008F1EEF" w14:paraId="6EF4598B"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06A3E" w14:textId="77777777" w:rsidR="008F1EEF" w:rsidRDefault="008F1EEF" w:rsidP="006971B4">
            <w:r>
              <w:t>Form binding</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8C289" w14:textId="77777777" w:rsidR="008F1EEF" w:rsidRDefault="008F1EEF" w:rsidP="006971B4">
            <w:r>
              <w:t>vCenter unreachable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BDEE8"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33BA6" w14:textId="77777777" w:rsidR="008F1EEF" w:rsidRDefault="008F1EEF" w:rsidP="006971B4">
            <w:proofErr w:type="gramStart"/>
            <w:r>
              <w:t>Form</w:t>
            </w:r>
            <w:proofErr w:type="gramEnd"/>
            <w:r>
              <w:t xml:space="preserve"> binding error surfaced to user; submit blocked</w:t>
            </w:r>
          </w:p>
        </w:tc>
      </w:tr>
      <w:tr w:rsidR="008F1EEF" w14:paraId="7BBD3563"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1C2EA5" w14:textId="77777777" w:rsidR="008F1EEF" w:rsidRDefault="008F1EEF" w:rsidP="006971B4">
            <w:r>
              <w:t>Form binding</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36413D" w14:textId="77777777" w:rsidR="008F1EEF" w:rsidRDefault="008F1EEF" w:rsidP="006971B4">
            <w:r>
              <w:t>No bundles found in CL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719E13"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C9FB5E" w14:textId="77777777" w:rsidR="008F1EEF" w:rsidRDefault="008F1EEF" w:rsidP="006971B4">
            <w:r>
              <w:t>Surface empty list; user cannot proceed</w:t>
            </w:r>
          </w:p>
        </w:tc>
      </w:tr>
      <w:tr w:rsidR="008F1EEF" w14:paraId="2DE5E675"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61AEA" w14:textId="77777777" w:rsidR="008F1EEF" w:rsidRDefault="008F1EEF" w:rsidP="006971B4">
            <w:r>
              <w:t>Form gate</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357E6" w14:textId="77777777" w:rsidR="008F1EEF" w:rsidRDefault="008F1EEF" w:rsidP="006971B4">
            <w:r>
              <w:t>Bundle incompatible with one or more clusters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00B0A"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45B77" w14:textId="77777777" w:rsidR="008F1EEF" w:rsidRDefault="008F1EEF" w:rsidP="006971B4">
            <w:r>
              <w:t>Block submission; show summary</w:t>
            </w:r>
          </w:p>
        </w:tc>
      </w:tr>
      <w:tr w:rsidR="008F1EEF" w14:paraId="516EB0FA"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C6E4A7" w14:textId="77777777" w:rsidR="008F1EEF" w:rsidRDefault="008F1EEF" w:rsidP="006971B4">
            <w:r>
              <w:t>Form gate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3EC5D1" w14:textId="77777777" w:rsidR="008F1EEF" w:rsidRDefault="008F1EEF" w:rsidP="006971B4">
            <w:r>
              <w:t>Selected cluster currently locked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37B307"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DBCDAF" w14:textId="77777777" w:rsidR="008F1EEF" w:rsidRDefault="008F1EEF" w:rsidP="006971B4">
            <w:r>
              <w:t xml:space="preserve">Block submission; show holder </w:t>
            </w:r>
            <w:proofErr w:type="spellStart"/>
            <w:r>
              <w:t>runId</w:t>
            </w:r>
            <w:proofErr w:type="spellEnd"/>
          </w:p>
        </w:tc>
      </w:tr>
      <w:tr w:rsidR="008F1EEF" w14:paraId="53710CB8"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85125" w14:textId="77777777" w:rsidR="008F1EEF" w:rsidRDefault="008F1EEF" w:rsidP="006971B4">
            <w:r>
              <w:t>Form gate</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DC89D" w14:textId="77777777" w:rsidR="008F1EEF" w:rsidRDefault="008F1EEF" w:rsidP="006971B4">
            <w:r>
              <w:t>3-node vSAN without override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61683"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A7395" w14:textId="77777777" w:rsidR="008F1EEF" w:rsidRDefault="008F1EEF" w:rsidP="006971B4">
            <w:r>
              <w:t>Block submission</w:t>
            </w:r>
          </w:p>
        </w:tc>
      </w:tr>
      <w:tr w:rsidR="008F1EEF" w14:paraId="3005B7F1"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01D6C5" w14:textId="77777777" w:rsidR="008F1EEF" w:rsidRDefault="008F1EEF" w:rsidP="006971B4">
            <w:r>
              <w:t>Form gate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991AEE" w14:textId="77777777" w:rsidR="008F1EEF" w:rsidRDefault="008F1EEF" w:rsidP="006971B4">
            <w:r>
              <w:t>Pinned VMs detected on cluster hosts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AB14B8"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46C523" w14:textId="77777777" w:rsidR="008F1EEF" w:rsidRDefault="008F1EEF" w:rsidP="006971B4">
            <w:r>
              <w:t>Block submission; list affected hosts</w:t>
            </w:r>
          </w:p>
        </w:tc>
      </w:tr>
      <w:tr w:rsidR="008F1EEF" w14:paraId="14546381"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E656D" w14:textId="77777777" w:rsidR="008F1EEF" w:rsidRDefault="008F1EEF" w:rsidP="006971B4">
            <w:r>
              <w:t>S1</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5EE60" w14:textId="77777777" w:rsidR="008F1EEF" w:rsidRDefault="008F1EEF" w:rsidP="006971B4">
            <w:r>
              <w:t>Drift since form submit (lock taken, bundle removed)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6A24F"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D6479" w14:textId="77777777" w:rsidR="008F1EEF" w:rsidRDefault="008F1EEF" w:rsidP="006971B4">
            <w:r>
              <w:t>Abort cleanly; release any partial state; report</w:t>
            </w:r>
          </w:p>
        </w:tc>
      </w:tr>
      <w:tr w:rsidR="008F1EEF" w14:paraId="03BA6143"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7A14C6" w14:textId="77777777" w:rsidR="008F1EEF" w:rsidRDefault="008F1EEF" w:rsidP="006971B4">
            <w:r>
              <w:t>S2</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7B994A" w14:textId="77777777" w:rsidR="008F1EEF" w:rsidRDefault="008F1EEF" w:rsidP="006971B4">
            <w:r>
              <w:t>Lock acquisition failed (race lost)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B48FE9"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01CA4A" w14:textId="77777777" w:rsidR="008F1EEF" w:rsidRDefault="008F1EEF" w:rsidP="006971B4">
            <w:r>
              <w:t>Abort; report; no rollback needed</w:t>
            </w:r>
          </w:p>
        </w:tc>
      </w:tr>
      <w:tr w:rsidR="008F1EEF" w14:paraId="3C77F17E"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1FBDE" w14:textId="77777777" w:rsidR="008F1EEF" w:rsidRDefault="008F1EEF" w:rsidP="006971B4">
            <w:r>
              <w:t>C2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833CA" w14:textId="77777777" w:rsidR="008F1EEF" w:rsidRDefault="008F1EEF" w:rsidP="006971B4">
            <w:r>
              <w:t>FTT or HA headroom drifted below threshold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79271"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9CC86" w14:textId="77777777" w:rsidR="008F1EEF" w:rsidRDefault="008F1EEF" w:rsidP="006971B4">
            <w:r>
              <w:t>Halt cluster; record reason; do not start host workflow</w:t>
            </w:r>
          </w:p>
        </w:tc>
      </w:tr>
      <w:tr w:rsidR="008F1EEF" w14:paraId="76322A62"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784D2E" w14:textId="77777777" w:rsidR="008F1EEF" w:rsidRDefault="008F1EEF" w:rsidP="006971B4">
            <w:r>
              <w:t>C2</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35D8D2" w14:textId="77777777" w:rsidR="008F1EEF" w:rsidRDefault="008F1EEF" w:rsidP="006971B4">
            <w:r>
              <w:t>Host already in MM at iteration time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CBB479" w14:textId="77777777" w:rsidR="008F1EEF" w:rsidRDefault="008F1EEF" w:rsidP="006971B4">
            <w:r>
              <w:t>Pre-flight (skip)</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D76B0A" w14:textId="77777777" w:rsidR="008F1EEF" w:rsidRDefault="008F1EEF" w:rsidP="006971B4">
            <w:r>
              <w:t xml:space="preserve">Skip host; status = Skipped; persist </w:t>
            </w:r>
            <w:proofErr w:type="spellStart"/>
            <w:r>
              <w:t>HostResult</w:t>
            </w:r>
            <w:proofErr w:type="spellEnd"/>
            <w:r>
              <w:t>; continue</w:t>
            </w:r>
          </w:p>
        </w:tc>
      </w:tr>
      <w:tr w:rsidR="008F1EEF" w14:paraId="105700EA"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0E3F0" w14:textId="77777777" w:rsidR="008F1EEF" w:rsidRDefault="008F1EEF" w:rsidP="006971B4">
            <w:r>
              <w:t>C2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57595" w14:textId="77777777" w:rsidR="008F1EEF" w:rsidRDefault="008F1EEF" w:rsidP="006971B4">
            <w:r>
              <w:t>Pinned VM appeared on host since form check</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CB7A9" w14:textId="77777777" w:rsidR="008F1EEF" w:rsidRDefault="008F1EEF" w:rsidP="006971B4">
            <w:r>
              <w:t>Pre-flight</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EA2C3" w14:textId="77777777" w:rsidR="008F1EEF" w:rsidRDefault="008F1EEF" w:rsidP="006971B4">
            <w:r>
              <w:t>Auto-fail host; halt cluster</w:t>
            </w:r>
          </w:p>
        </w:tc>
      </w:tr>
      <w:tr w:rsidR="008F1EEF" w14:paraId="42644233"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CABE09" w14:textId="77777777" w:rsidR="008F1EEF" w:rsidRDefault="008F1EEF" w:rsidP="006971B4">
            <w:r>
              <w:t>H1</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E965D8" w14:textId="77777777" w:rsidR="008F1EEF" w:rsidRDefault="008F1EEF" w:rsidP="006971B4">
            <w:r>
              <w:t>Service start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F4CBA3" w14:textId="77777777" w:rsidR="008F1EEF" w:rsidRDefault="008F1EEF" w:rsidP="006971B4">
            <w:r>
              <w:t>Recoverable</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350096" w14:textId="77777777" w:rsidR="008F1EEF" w:rsidRDefault="008F1EEF" w:rsidP="006971B4">
            <w:r>
              <w:t>No prior changes; just report; halt cluster</w:t>
            </w:r>
          </w:p>
        </w:tc>
      </w:tr>
      <w:tr w:rsidR="008F1EEF" w14:paraId="78473456"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C71DA" w14:textId="77777777" w:rsidR="008F1EEF" w:rsidRDefault="008F1EEF" w:rsidP="006971B4">
            <w:r>
              <w:t>H2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86B12" w14:textId="77777777" w:rsidR="008F1EEF" w:rsidRDefault="008F1EEF" w:rsidP="006971B4">
            <w:r>
              <w:t>User creation failed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07830" w14:textId="77777777" w:rsidR="008F1EEF" w:rsidRDefault="008F1EEF" w:rsidP="006971B4">
            <w:r>
              <w:t>Recoverable</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FC3CC" w14:textId="77777777" w:rsidR="008F1EEF" w:rsidRDefault="008F1EEF" w:rsidP="006971B4">
            <w:r>
              <w:t>Rollback R5 (stop services); report</w:t>
            </w:r>
          </w:p>
        </w:tc>
      </w:tr>
      <w:tr w:rsidR="008F1EEF" w14:paraId="1E10BD7E"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AFAF2B" w14:textId="77777777" w:rsidR="008F1EEF" w:rsidRDefault="008F1EEF" w:rsidP="006971B4">
            <w:r>
              <w:t>H3</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DFDC11" w14:textId="77777777" w:rsidR="008F1EEF" w:rsidRDefault="008F1EEF" w:rsidP="006971B4">
            <w:r>
              <w:t>Permission grant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0A2AAD" w14:textId="77777777" w:rsidR="008F1EEF" w:rsidRDefault="008F1EEF" w:rsidP="006971B4">
            <w:r>
              <w:t>Recoverable</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141906" w14:textId="77777777" w:rsidR="008F1EEF" w:rsidRDefault="008F1EEF" w:rsidP="006971B4">
            <w:r>
              <w:t>Rollback R4→R5; report</w:t>
            </w:r>
          </w:p>
        </w:tc>
      </w:tr>
      <w:tr w:rsidR="008F1EEF" w14:paraId="2C0C4337"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425B1A" w14:textId="77777777" w:rsidR="008F1EEF" w:rsidRDefault="008F1EEF" w:rsidP="006971B4">
            <w:r>
              <w:t>H4</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DAAC5" w14:textId="77777777" w:rsidR="008F1EEF" w:rsidRDefault="008F1EEF" w:rsidP="006971B4">
            <w:r>
              <w:t>MM enter timed out / blocked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D157E" w14:textId="77777777" w:rsidR="008F1EEF" w:rsidRDefault="008F1EEF" w:rsidP="006971B4">
            <w:r>
              <w:t>Recoverable</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AE7005" w14:textId="77777777" w:rsidR="008F1EEF" w:rsidRDefault="008F1EEF" w:rsidP="006971B4">
            <w:r>
              <w:t>Rollback R3→R4→R5; report</w:t>
            </w:r>
          </w:p>
        </w:tc>
      </w:tr>
      <w:tr w:rsidR="008F1EEF" w14:paraId="7EEF7578"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7B4ED3" w14:textId="77777777" w:rsidR="008F1EEF" w:rsidRDefault="008F1EEF" w:rsidP="006971B4">
            <w:r>
              <w:t>H5</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8BD72F" w14:textId="77777777" w:rsidR="008F1EEF" w:rsidRDefault="008F1EEF" w:rsidP="006971B4">
            <w:r>
              <w:t>Bundle path resolution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CAFA85" w14:textId="77777777" w:rsidR="008F1EEF" w:rsidRDefault="008F1EEF" w:rsidP="006971B4">
            <w:r>
              <w:t>Recoverable</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F98EFE" w14:textId="77777777" w:rsidR="008F1EEF" w:rsidRDefault="008F1EEF" w:rsidP="006971B4">
            <w:r>
              <w:t>Rollback R2→R3→R4→R5</w:t>
            </w:r>
          </w:p>
        </w:tc>
      </w:tr>
      <w:tr w:rsidR="008F1EEF" w14:paraId="0B27BF24"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A7C92" w14:textId="77777777" w:rsidR="008F1EEF" w:rsidRDefault="008F1EEF" w:rsidP="006971B4">
            <w:r>
              <w:t>H6</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9D02B" w14:textId="77777777" w:rsidR="008F1EEF" w:rsidRDefault="008F1EEF" w:rsidP="006971B4">
            <w:r>
              <w:t>Bundle profile-list failed (corrupt or wrong type)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3E761" w14:textId="77777777" w:rsidR="008F1EEF" w:rsidRDefault="008F1EEF" w:rsidP="006971B4">
            <w:r>
              <w:t>Recoverable</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01AFA" w14:textId="77777777" w:rsidR="008F1EEF" w:rsidRDefault="008F1EEF" w:rsidP="006971B4">
            <w:r>
              <w:t>Rollback R2→R3→R4→R5</w:t>
            </w:r>
          </w:p>
        </w:tc>
      </w:tr>
      <w:tr w:rsidR="008F1EEF" w14:paraId="5136FEDC"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DC8526" w14:textId="77777777" w:rsidR="008F1EEF" w:rsidRDefault="008F1EEF" w:rsidP="006971B4">
            <w:r>
              <w:t>H7</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ECB7B4" w14:textId="77777777" w:rsidR="008F1EEF" w:rsidRDefault="008F1EEF" w:rsidP="006971B4">
            <w:proofErr w:type="spellStart"/>
            <w:r>
              <w:t>esxcli</w:t>
            </w:r>
            <w:proofErr w:type="spellEnd"/>
            <w:r>
              <w:t xml:space="preserve"> install failed (non-zero exit)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50575F" w14:textId="77777777" w:rsidR="008F1EEF" w:rsidRDefault="008F1EEF" w:rsidP="006971B4">
            <w:r>
              <w:t>Recoverable</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34AF55" w14:textId="77777777" w:rsidR="008F1EEF" w:rsidRDefault="008F1EEF" w:rsidP="006971B4">
            <w:r>
              <w:t>Rollback R2→R3→R4→R5; capture stderr in ledger</w:t>
            </w:r>
          </w:p>
        </w:tc>
      </w:tr>
      <w:tr w:rsidR="008F1EEF" w14:paraId="5EA335DD"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C137D" w14:textId="77777777" w:rsidR="008F1EEF" w:rsidRDefault="008F1EEF" w:rsidP="006971B4">
            <w:r>
              <w:t>H8</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48CE3" w14:textId="77777777" w:rsidR="008F1EEF" w:rsidRDefault="008F1EEF" w:rsidP="006971B4">
            <w:r>
              <w:t xml:space="preserve">Reboot </w:t>
            </w:r>
            <w:proofErr w:type="gramStart"/>
            <w:r>
              <w:t>task</w:t>
            </w:r>
            <w:proofErr w:type="gramEnd"/>
            <w:r>
              <w:t xml:space="preserve"> could not be issued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D9837" w14:textId="77777777" w:rsidR="008F1EEF" w:rsidRDefault="008F1EEF" w:rsidP="006971B4">
            <w:r>
              <w:t>Recoverable</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52EDA" w14:textId="77777777" w:rsidR="008F1EEF" w:rsidRDefault="008F1EEF" w:rsidP="006971B4">
            <w:r>
              <w:t>Rollback R2→R3→R4→R5</w:t>
            </w:r>
          </w:p>
        </w:tc>
      </w:tr>
      <w:tr w:rsidR="008F1EEF" w14:paraId="3F622FCB"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5642DE" w14:textId="77777777" w:rsidR="008F1EEF" w:rsidRDefault="008F1EEF" w:rsidP="006971B4">
            <w:r>
              <w:lastRenderedPageBreak/>
              <w:t>H9</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50017D" w14:textId="77777777" w:rsidR="008F1EEF" w:rsidRDefault="008F1EEF" w:rsidP="006971B4">
            <w:r>
              <w:t>Host did not reconnect within timeout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55CCC8" w14:textId="77777777" w:rsidR="008F1EEF" w:rsidRDefault="008F1EEF" w:rsidP="006971B4">
            <w:r>
              <w:t>Unrecoverable</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9E1397" w14:textId="77777777" w:rsidR="008F1EEF" w:rsidRDefault="008F1EEF" w:rsidP="006971B4">
            <w:r>
              <w:t>R1: flag, immediate alert; do not attempt MM exit</w:t>
            </w:r>
          </w:p>
        </w:tc>
      </w:tr>
      <w:tr w:rsidR="008F1EEF" w14:paraId="0A210F1C"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05178" w14:textId="77777777" w:rsidR="008F1EEF" w:rsidRDefault="008F1EEF" w:rsidP="006971B4">
            <w:r>
              <w:t>H10</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23073" w14:textId="77777777" w:rsidR="008F1EEF" w:rsidRDefault="008F1EEF" w:rsidP="006971B4">
            <w:r>
              <w:t>Build did not change after reboot</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98D09" w14:textId="77777777" w:rsidR="008F1EEF" w:rsidRDefault="008F1EEF" w:rsidP="006971B4">
            <w:r>
              <w:t>Unrecoverable</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46344" w14:textId="77777777" w:rsidR="008F1EEF" w:rsidRDefault="008F1EEF" w:rsidP="006971B4">
            <w:r>
              <w:t>R1: flag, immediate alert; bundle may have failed silently</w:t>
            </w:r>
          </w:p>
        </w:tc>
      </w:tr>
      <w:tr w:rsidR="008F1EEF" w14:paraId="02D6A4B4"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4D4BC3" w14:textId="77777777" w:rsidR="008F1EEF" w:rsidRDefault="008F1EEF" w:rsidP="006971B4">
            <w:r>
              <w:t>H11</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604038" w14:textId="77777777" w:rsidR="008F1EEF" w:rsidRDefault="008F1EEF" w:rsidP="006971B4">
            <w:r>
              <w:t>Exit MM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8C9003" w14:textId="77777777" w:rsidR="008F1EEF" w:rsidRDefault="008F1EEF" w:rsidP="006971B4">
            <w:r>
              <w:t>Unrecoverable</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7DC40A" w14:textId="77777777" w:rsidR="008F1EEF" w:rsidRDefault="008F1EEF" w:rsidP="006971B4">
            <w:r>
              <w:t>R1: flag, immediate alert</w:t>
            </w:r>
          </w:p>
        </w:tc>
      </w:tr>
      <w:tr w:rsidR="008F1EEF" w14:paraId="5965CB74"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94489" w14:textId="77777777" w:rsidR="008F1EEF" w:rsidRDefault="008F1EEF" w:rsidP="006971B4">
            <w:r>
              <w:t>H12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72FFC" w14:textId="77777777" w:rsidR="008F1EEF" w:rsidRDefault="008F1EEF" w:rsidP="006971B4">
            <w:r>
              <w:t xml:space="preserve">HA agent failed to return to </w:t>
            </w:r>
            <w:proofErr w:type="spellStart"/>
            <w:r>
              <w:t>connectedToMaster</w:t>
            </w:r>
            <w:proofErr w:type="spellEnd"/>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8BCD3" w14:textId="77777777" w:rsidR="008F1EEF" w:rsidRDefault="008F1EEF" w:rsidP="006971B4">
            <w:r>
              <w:t>Unrecoverable</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0C22C" w14:textId="77777777" w:rsidR="008F1EEF" w:rsidRDefault="008F1EEF" w:rsidP="006971B4">
            <w:r>
              <w:t>R1: flag, immediate alert per discovery requirement</w:t>
            </w:r>
          </w:p>
        </w:tc>
      </w:tr>
      <w:tr w:rsidR="008F1EEF" w14:paraId="29BF53C4"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3B0732" w14:textId="77777777" w:rsidR="008F1EEF" w:rsidRDefault="008F1EEF" w:rsidP="006971B4">
            <w:r>
              <w:t>H13.a</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8FCBC7" w14:textId="77777777" w:rsidR="008F1EEF" w:rsidRDefault="008F1EEF" w:rsidP="006971B4">
            <w:r>
              <w:t>Cleanup: remove permission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895720" w14:textId="77777777" w:rsidR="008F1EEF" w:rsidRDefault="008F1EEF" w:rsidP="006971B4">
            <w:r>
              <w:t>Operational</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E04B8E" w14:textId="77777777" w:rsidR="008F1EEF" w:rsidRDefault="008F1EEF" w:rsidP="006971B4">
            <w:r>
              <w:t xml:space="preserve">Status = </w:t>
            </w:r>
            <w:proofErr w:type="spellStart"/>
            <w:r>
              <w:t>SuccessWithWarnings</w:t>
            </w:r>
            <w:proofErr w:type="spellEnd"/>
            <w:r>
              <w:t xml:space="preserve">; </w:t>
            </w:r>
            <w:proofErr w:type="spellStart"/>
            <w:proofErr w:type="gramStart"/>
            <w:r>
              <w:t>CleanupWarning</w:t>
            </w:r>
            <w:proofErr w:type="spellEnd"/>
            <w:r>
              <w:t>(</w:t>
            </w:r>
            <w:proofErr w:type="gramEnd"/>
            <w:r>
              <w:t>step=</w:t>
            </w:r>
            <w:proofErr w:type="spellStart"/>
            <w:r>
              <w:t>removePermission</w:t>
            </w:r>
            <w:proofErr w:type="spellEnd"/>
            <w:r>
              <w:t xml:space="preserve">, </w:t>
            </w:r>
            <w:proofErr w:type="spellStart"/>
            <w:r>
              <w:t>sweepable</w:t>
            </w:r>
            <w:proofErr w:type="spellEnd"/>
            <w:r>
              <w:t>=true if user-removable, false if orphaned principal)</w:t>
            </w:r>
          </w:p>
        </w:tc>
      </w:tr>
      <w:tr w:rsidR="008F1EEF" w14:paraId="79EC1AB9"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D3D21" w14:textId="77777777" w:rsidR="008F1EEF" w:rsidRDefault="008F1EEF" w:rsidP="006971B4">
            <w:r>
              <w:t>H13.b</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ED3EF" w14:textId="77777777" w:rsidR="008F1EEF" w:rsidRDefault="008F1EEF" w:rsidP="006971B4">
            <w:r>
              <w:t>Cleanup: remove user failed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55377" w14:textId="77777777" w:rsidR="008F1EEF" w:rsidRDefault="008F1EEF" w:rsidP="006971B4">
            <w:r>
              <w:t>Operational</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FB553" w14:textId="77777777" w:rsidR="008F1EEF" w:rsidRDefault="008F1EEF" w:rsidP="006971B4">
            <w:r>
              <w:t xml:space="preserve">Status = </w:t>
            </w:r>
            <w:proofErr w:type="spellStart"/>
            <w:r>
              <w:t>SuccessWithWarnings</w:t>
            </w:r>
            <w:proofErr w:type="spellEnd"/>
            <w:r>
              <w:t xml:space="preserve">; </w:t>
            </w:r>
            <w:proofErr w:type="spellStart"/>
            <w:proofErr w:type="gramStart"/>
            <w:r>
              <w:t>CleanupWarning</w:t>
            </w:r>
            <w:proofErr w:type="spellEnd"/>
            <w:r>
              <w:t>(</w:t>
            </w:r>
            <w:proofErr w:type="gramEnd"/>
            <w:r>
              <w:t>step=</w:t>
            </w:r>
            <w:proofErr w:type="spellStart"/>
            <w:r>
              <w:t>removeUser</w:t>
            </w:r>
            <w:proofErr w:type="spellEnd"/>
            <w:r>
              <w:t xml:space="preserve">, </w:t>
            </w:r>
            <w:proofErr w:type="spellStart"/>
            <w:r>
              <w:t>sweepable</w:t>
            </w:r>
            <w:proofErr w:type="spellEnd"/>
            <w:r>
              <w:t>=true); orphan sweeper picks up at next run</w:t>
            </w:r>
          </w:p>
        </w:tc>
      </w:tr>
      <w:tr w:rsidR="008F1EEF" w14:paraId="5DC4D644"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CA28C9" w14:textId="77777777" w:rsidR="008F1EEF" w:rsidRDefault="008F1EEF" w:rsidP="006971B4">
            <w:r>
              <w:t>H13.c</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8B9157" w14:textId="77777777" w:rsidR="008F1EEF" w:rsidRDefault="008F1EEF" w:rsidP="006971B4">
            <w:r>
              <w:t>Cleanup: stop SSH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53AD37" w14:textId="77777777" w:rsidR="008F1EEF" w:rsidRDefault="008F1EEF" w:rsidP="006971B4">
            <w:r>
              <w:t>Operational</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290580" w14:textId="77777777" w:rsidR="008F1EEF" w:rsidRDefault="008F1EEF" w:rsidP="006971B4">
            <w:r>
              <w:t xml:space="preserve">Status = </w:t>
            </w:r>
            <w:proofErr w:type="spellStart"/>
            <w:r>
              <w:t>SuccessWithWarnings</w:t>
            </w:r>
            <w:proofErr w:type="spellEnd"/>
            <w:r>
              <w:t xml:space="preserve">; </w:t>
            </w:r>
            <w:proofErr w:type="spellStart"/>
            <w:proofErr w:type="gramStart"/>
            <w:r>
              <w:t>CleanupWarning</w:t>
            </w:r>
            <w:proofErr w:type="spellEnd"/>
            <w:r>
              <w:t>(</w:t>
            </w:r>
            <w:proofErr w:type="gramEnd"/>
            <w:r>
              <w:t>step=</w:t>
            </w:r>
            <w:proofErr w:type="spellStart"/>
            <w:r>
              <w:t>stopSSH</w:t>
            </w:r>
            <w:proofErr w:type="spellEnd"/>
            <w:r>
              <w:t xml:space="preserve">, </w:t>
            </w:r>
            <w:proofErr w:type="spellStart"/>
            <w:r>
              <w:t>sweepable</w:t>
            </w:r>
            <w:proofErr w:type="spellEnd"/>
            <w:r>
              <w:t>=true via expanded sweeper scope)</w:t>
            </w:r>
          </w:p>
        </w:tc>
      </w:tr>
      <w:tr w:rsidR="008F1EEF" w14:paraId="73F93740"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CD594" w14:textId="77777777" w:rsidR="008F1EEF" w:rsidRDefault="008F1EEF" w:rsidP="006971B4">
            <w:r>
              <w:t>H13.d</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A77A9" w14:textId="77777777" w:rsidR="008F1EEF" w:rsidRDefault="008F1EEF" w:rsidP="006971B4">
            <w:r>
              <w:t>Cleanup: stop Shell failed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D99FD" w14:textId="77777777" w:rsidR="008F1EEF" w:rsidRDefault="008F1EEF" w:rsidP="006971B4">
            <w:r>
              <w:t>Operational</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941AC" w14:textId="77777777" w:rsidR="008F1EEF" w:rsidRDefault="008F1EEF" w:rsidP="006971B4">
            <w:r>
              <w:t xml:space="preserve">Status = </w:t>
            </w:r>
            <w:proofErr w:type="spellStart"/>
            <w:r>
              <w:t>SuccessWithWarnings</w:t>
            </w:r>
            <w:proofErr w:type="spellEnd"/>
            <w:r>
              <w:t xml:space="preserve">; </w:t>
            </w:r>
            <w:proofErr w:type="spellStart"/>
            <w:proofErr w:type="gramStart"/>
            <w:r>
              <w:t>CleanupWarning</w:t>
            </w:r>
            <w:proofErr w:type="spellEnd"/>
            <w:r>
              <w:t>(</w:t>
            </w:r>
            <w:proofErr w:type="gramEnd"/>
            <w:r>
              <w:t>step=</w:t>
            </w:r>
            <w:proofErr w:type="spellStart"/>
            <w:r>
              <w:t>stopShell</w:t>
            </w:r>
            <w:proofErr w:type="spellEnd"/>
            <w:r>
              <w:t xml:space="preserve">, </w:t>
            </w:r>
            <w:proofErr w:type="spellStart"/>
            <w:r>
              <w:t>sweepable</w:t>
            </w:r>
            <w:proofErr w:type="spellEnd"/>
            <w:r>
              <w:t>=true via expanded sweeper scope)</w:t>
            </w:r>
          </w:p>
        </w:tc>
      </w:tr>
      <w:tr w:rsidR="008F1EEF" w14:paraId="207DD3A1" w14:textId="77777777" w:rsidTr="006971B4">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C9954D" w14:textId="77777777" w:rsidR="008F1EEF" w:rsidRDefault="008F1EEF" w:rsidP="006971B4">
            <w:r>
              <w:t>S6</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7178F9" w14:textId="77777777" w:rsidR="008F1EEF" w:rsidRDefault="008F1EEF" w:rsidP="006971B4">
            <w:r>
              <w:t>Lock release failed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3AC5AB" w14:textId="77777777" w:rsidR="008F1EEF" w:rsidRDefault="008F1EEF" w:rsidP="006971B4">
            <w:r>
              <w:t>Operational</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BE0977" w14:textId="77777777" w:rsidR="008F1EEF" w:rsidRDefault="008F1EEF" w:rsidP="006971B4">
            <w:r>
              <w:t>Log; alert; sweeper-equivalent admin action documented in runbook</w:t>
            </w:r>
          </w:p>
        </w:tc>
      </w:tr>
      <w:tr w:rsidR="008F1EEF" w14:paraId="7278F72D" w14:textId="77777777" w:rsidTr="006971B4">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C8036" w14:textId="77777777" w:rsidR="008F1EEF" w:rsidRDefault="008F1EEF" w:rsidP="006971B4">
            <w:r>
              <w:t>S7</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F5E59" w14:textId="77777777" w:rsidR="008F1EEF" w:rsidRDefault="008F1EEF" w:rsidP="006971B4">
            <w:r>
              <w:t xml:space="preserve">Email </w:t>
            </w:r>
            <w:proofErr w:type="gramStart"/>
            <w:r>
              <w:t>send</w:t>
            </w:r>
            <w:proofErr w:type="gramEnd"/>
            <w:r>
              <w:t xml:space="preserve"> failed</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36827" w14:textId="77777777" w:rsidR="008F1EEF" w:rsidRDefault="008F1EEF" w:rsidP="006971B4">
            <w:r>
              <w:t>Operational</w:t>
            </w:r>
          </w:p>
        </w:tc>
        <w:tc>
          <w:tcPr>
            <w:tcW w:w="3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F889E" w14:textId="77777777" w:rsidR="008F1EEF" w:rsidRDefault="008F1EEF" w:rsidP="006971B4">
            <w:r>
              <w:t xml:space="preserve">Log via </w:t>
            </w:r>
            <w:proofErr w:type="gramStart"/>
            <w:r>
              <w:t>System.log(</w:t>
            </w:r>
            <w:proofErr w:type="gramEnd"/>
            <w:r>
              <w:t>) (Log Insight captures); workflow status retained</w:t>
            </w:r>
          </w:p>
        </w:tc>
      </w:tr>
    </w:tbl>
    <w:p w14:paraId="25AF7B20" w14:textId="77777777" w:rsidR="008F1EEF" w:rsidRDefault="008F1EEF" w:rsidP="008F1EEF"/>
    <w:p w14:paraId="5813452D" w14:textId="77777777" w:rsidR="008F1EEF" w:rsidRDefault="008F1EEF" w:rsidP="008F1EEF">
      <w:pPr>
        <w:pStyle w:val="Heading2"/>
      </w:pPr>
      <w:bookmarkStart w:id="40" w:name="_Toc229066864"/>
      <w:r>
        <w:t>6.3 Alert and Reporting Rules</w:t>
      </w:r>
      <w:bookmarkEnd w:id="40"/>
    </w:p>
    <w:p w14:paraId="7651C548" w14:textId="77777777" w:rsidR="008F1EEF" w:rsidRDefault="008F1EEF" w:rsidP="008F1EEF">
      <w:pPr>
        <w:pStyle w:val="ListParagraph"/>
        <w:numPr>
          <w:ilvl w:val="0"/>
          <w:numId w:val="3"/>
        </w:numPr>
        <w:spacing w:after="60"/>
      </w:pPr>
      <w:r>
        <w:t xml:space="preserve">Immediate email is sent on Unrecoverable category transitions (R1) AND on any </w:t>
      </w:r>
      <w:proofErr w:type="spellStart"/>
      <w:r>
        <w:t>CleanupWarning</w:t>
      </w:r>
      <w:proofErr w:type="spellEnd"/>
      <w:r>
        <w:t xml:space="preserve"> where </w:t>
      </w:r>
      <w:proofErr w:type="spellStart"/>
      <w:r>
        <w:t>sweepable</w:t>
      </w:r>
      <w:proofErr w:type="spellEnd"/>
      <w:r>
        <w:t xml:space="preserve"> = false.</w:t>
      </w:r>
    </w:p>
    <w:p w14:paraId="3A0A579D" w14:textId="77777777" w:rsidR="008F1EEF" w:rsidRDefault="008F1EEF" w:rsidP="008F1EEF">
      <w:pPr>
        <w:pStyle w:val="ListParagraph"/>
        <w:numPr>
          <w:ilvl w:val="0"/>
          <w:numId w:val="3"/>
        </w:numPr>
        <w:spacing w:after="60"/>
      </w:pPr>
      <w:r>
        <w:t xml:space="preserve">Summary email is sent </w:t>
      </w:r>
      <w:proofErr w:type="gramStart"/>
      <w:r>
        <w:t>at</w:t>
      </w:r>
      <w:proofErr w:type="gramEnd"/>
      <w:r>
        <w:t xml:space="preserve"> parent S7 unconditionally; contains every host's </w:t>
      </w:r>
      <w:proofErr w:type="spellStart"/>
      <w:r>
        <w:t>HostResult</w:t>
      </w:r>
      <w:proofErr w:type="spellEnd"/>
      <w:r>
        <w:t>, action ledger summary, build before/after, cleanup warnings, and per-cluster verdict.</w:t>
      </w:r>
    </w:p>
    <w:p w14:paraId="39CFF0A3" w14:textId="77777777" w:rsidR="008F1EEF" w:rsidRDefault="008F1EEF" w:rsidP="008F1EEF">
      <w:pPr>
        <w:pStyle w:val="ListParagraph"/>
        <w:numPr>
          <w:ilvl w:val="0"/>
          <w:numId w:val="3"/>
        </w:numPr>
        <w:spacing w:after="60"/>
      </w:pPr>
      <w:proofErr w:type="spellStart"/>
      <w:r>
        <w:t>SuccessWithWarnings</w:t>
      </w:r>
      <w:proofErr w:type="spellEnd"/>
      <w:r>
        <w:t xml:space="preserve"> status is rendered as a distinct row count in the summary email — separate from Success — and triggers a dedicated section listing each warning, its </w:t>
      </w:r>
      <w:proofErr w:type="spellStart"/>
      <w:r>
        <w:t>sweepable</w:t>
      </w:r>
      <w:proofErr w:type="spellEnd"/>
      <w:r>
        <w:t xml:space="preserve"> flag, and the operator remediation hint.</w:t>
      </w:r>
    </w:p>
    <w:p w14:paraId="794F6571" w14:textId="77777777" w:rsidR="008F1EEF" w:rsidRDefault="008F1EEF" w:rsidP="008F1EEF">
      <w:pPr>
        <w:pStyle w:val="ListParagraph"/>
        <w:numPr>
          <w:ilvl w:val="0"/>
          <w:numId w:val="3"/>
        </w:numPr>
        <w:spacing w:after="60"/>
      </w:pPr>
      <w:r>
        <w:t xml:space="preserve">Repeat-Failure section appears at the top of the summary email when any host shows status in {Failed, Unrecoverable, </w:t>
      </w:r>
      <w:proofErr w:type="spellStart"/>
      <w:r>
        <w:t>SuccessWithWarnings</w:t>
      </w:r>
      <w:proofErr w:type="spellEnd"/>
      <w:r>
        <w:t xml:space="preserve">} for ≥ </w:t>
      </w:r>
      <w:proofErr w:type="spellStart"/>
      <w:r>
        <w:t>repeatFailureThreshold</w:t>
      </w:r>
      <w:proofErr w:type="spellEnd"/>
      <w:r>
        <w:t xml:space="preserve"> consecutive runs (default 2). Section lists prior </w:t>
      </w:r>
      <w:proofErr w:type="spellStart"/>
      <w:r>
        <w:t>runIds</w:t>
      </w:r>
      <w:proofErr w:type="spellEnd"/>
      <w:r>
        <w:t>, timestamps, and a recommendation to investigate the host out-of-band.</w:t>
      </w:r>
    </w:p>
    <w:p w14:paraId="75F3A425" w14:textId="77777777" w:rsidR="008F1EEF" w:rsidRDefault="008F1EEF" w:rsidP="008F1EEF">
      <w:pPr>
        <w:pStyle w:val="ListParagraph"/>
        <w:numPr>
          <w:ilvl w:val="0"/>
          <w:numId w:val="3"/>
        </w:numPr>
        <w:spacing w:after="60"/>
      </w:pPr>
      <w:proofErr w:type="gramStart"/>
      <w:r>
        <w:t>System.log(</w:t>
      </w:r>
      <w:proofErr w:type="gramEnd"/>
      <w:r>
        <w:t>) entries at ERROR severity for any Recoverable / Unrecoverable / non-</w:t>
      </w:r>
      <w:proofErr w:type="spellStart"/>
      <w:r>
        <w:t>sweepable</w:t>
      </w:r>
      <w:proofErr w:type="spellEnd"/>
      <w:r>
        <w:t xml:space="preserve"> Operational event; WARN for </w:t>
      </w:r>
      <w:proofErr w:type="spellStart"/>
      <w:r>
        <w:t>sweepable</w:t>
      </w:r>
      <w:proofErr w:type="spellEnd"/>
      <w:r>
        <w:t xml:space="preserve"> cleanup residue; INFO for Skipped and Success.</w:t>
      </w:r>
    </w:p>
    <w:p w14:paraId="1EED28A3" w14:textId="77777777" w:rsidR="008F1EEF" w:rsidRDefault="008F1EEF" w:rsidP="008F1EEF">
      <w:pPr>
        <w:pStyle w:val="ListParagraph"/>
        <w:numPr>
          <w:ilvl w:val="0"/>
          <w:numId w:val="3"/>
        </w:numPr>
        <w:spacing w:after="60"/>
      </w:pPr>
      <w:r>
        <w:lastRenderedPageBreak/>
        <w:t xml:space="preserve">Workflow marker present in every </w:t>
      </w:r>
      <w:proofErr w:type="gramStart"/>
      <w:r>
        <w:t>System.log(</w:t>
      </w:r>
      <w:proofErr w:type="gramEnd"/>
      <w:r>
        <w:t>) line (parent emits once; children inherit via execution lineage in Log Insight).</w:t>
      </w:r>
    </w:p>
    <w:p w14:paraId="0B3CBF2C" w14:textId="77777777" w:rsidR="008F1EEF" w:rsidRDefault="008F1EEF" w:rsidP="008F1EEF">
      <w:pPr>
        <w:pStyle w:val="ListParagraph"/>
        <w:numPr>
          <w:ilvl w:val="0"/>
          <w:numId w:val="3"/>
        </w:numPr>
        <w:spacing w:after="60"/>
      </w:pPr>
      <w:r>
        <w:t xml:space="preserve">Every </w:t>
      </w:r>
      <w:proofErr w:type="spellStart"/>
      <w:r>
        <w:t>HostResult</w:t>
      </w:r>
      <w:proofErr w:type="spellEnd"/>
      <w:r>
        <w:t xml:space="preserve"> — regardless of status — </w:t>
      </w:r>
      <w:proofErr w:type="gramStart"/>
      <w:r>
        <w:t>is persisted</w:t>
      </w:r>
      <w:proofErr w:type="gramEnd"/>
      <w:r>
        <w:t xml:space="preserve"> to </w:t>
      </w:r>
      <w:proofErr w:type="spellStart"/>
      <w:r>
        <w:t>RemediationHistory</w:t>
      </w:r>
      <w:proofErr w:type="spellEnd"/>
      <w:r>
        <w:t xml:space="preserve"> at host workflow terminal state, before parent aggregation.</w:t>
      </w:r>
    </w:p>
    <w:p w14:paraId="33836089" w14:textId="0A3D9350" w:rsidR="00C17D05" w:rsidRDefault="00C17D05" w:rsidP="00C17D05">
      <w:pPr>
        <w:pStyle w:val="Heading1"/>
      </w:pPr>
      <w:bookmarkStart w:id="41" w:name="_Toc229066865"/>
      <w:r>
        <w:t>7. Implementation Sequencing Plan</w:t>
      </w:r>
      <w:bookmarkEnd w:id="41"/>
    </w:p>
    <w:p w14:paraId="521B2C2E" w14:textId="77777777" w:rsidR="00C17D05" w:rsidRDefault="00C17D05" w:rsidP="00C17D05">
      <w:pPr>
        <w:spacing w:after="120"/>
      </w:pPr>
      <w:r>
        <w:t>Build order optimized for parallelizable tracks, dependency-respecting milestones, and incremental testability. Each phase has explicit exit criteria; no phase begins until predecessor exit criteria are met and signed off.</w:t>
      </w:r>
    </w:p>
    <w:p w14:paraId="777AB454" w14:textId="77777777" w:rsidR="00C17D05" w:rsidRDefault="00C17D05" w:rsidP="00C17D05">
      <w:pPr>
        <w:pStyle w:val="Heading2"/>
      </w:pPr>
      <w:bookmarkStart w:id="42" w:name="_Toc229066866"/>
      <w:r>
        <w:t>7.1 Phases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4339"/>
        <w:gridCol w:w="3435"/>
      </w:tblGrid>
      <w:tr w:rsidR="00C17D05" w14:paraId="24D5ED3A" w14:textId="77777777" w:rsidTr="00833AFF">
        <w:trPr>
          <w:tblHeader/>
        </w:trPr>
        <w:tc>
          <w:tcPr>
            <w:tcW w:w="1586"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964EFA1" w14:textId="77777777" w:rsidR="00C17D05" w:rsidRDefault="00C17D05" w:rsidP="00833AFF">
            <w:r>
              <w:rPr>
                <w:b/>
                <w:bCs/>
                <w:color w:val="FFFFFF"/>
              </w:rPr>
              <w:t>Phase</w:t>
            </w:r>
          </w:p>
        </w:tc>
        <w:tc>
          <w:tcPr>
            <w:tcW w:w="433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049C9BA" w14:textId="77777777" w:rsidR="00C17D05" w:rsidRDefault="00C17D05" w:rsidP="00833AFF">
            <w:r>
              <w:rPr>
                <w:b/>
                <w:bCs/>
                <w:color w:val="FFFFFF"/>
              </w:rPr>
              <w:t>Scope</w:t>
            </w:r>
          </w:p>
        </w:tc>
        <w:tc>
          <w:tcPr>
            <w:tcW w:w="3435"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9CCE765" w14:textId="77777777" w:rsidR="00C17D05" w:rsidRDefault="00C17D05" w:rsidP="00833AFF">
            <w:r>
              <w:rPr>
                <w:b/>
                <w:bCs/>
                <w:color w:val="FFFFFF"/>
              </w:rPr>
              <w:t>Exit Criteria</w:t>
            </w:r>
          </w:p>
        </w:tc>
      </w:tr>
      <w:tr w:rsidR="00C17D05" w14:paraId="2FDDFCC6" w14:textId="77777777" w:rsidTr="00833AFF">
        <w:tc>
          <w:tcPr>
            <w:tcW w:w="158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A9440" w14:textId="77777777" w:rsidR="00C17D05" w:rsidRDefault="00C17D05" w:rsidP="00833AFF">
            <w:r>
              <w:t>P0 — Foundations</w:t>
            </w:r>
          </w:p>
        </w:tc>
        <w:tc>
          <w:tcPr>
            <w:tcW w:w="43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62E58" w14:textId="5DCF34B3" w:rsidR="00C17D05" w:rsidRDefault="00C17D05" w:rsidP="00833AFF">
            <w:r w:rsidRPr="00C17D05">
              <w:t xml:space="preserve">vRO Mail Plugin verification; SSH plugin smoke test; vRO-to-ESXi TCP/22 reachability validation; CE skeletons created (empty) for </w:t>
            </w:r>
            <w:proofErr w:type="spellStart"/>
            <w:r w:rsidRPr="00C17D05">
              <w:t>ClusterLocks</w:t>
            </w:r>
            <w:proofErr w:type="spellEnd"/>
            <w:r w:rsidRPr="00C17D05">
              <w:t xml:space="preserve">, </w:t>
            </w:r>
            <w:proofErr w:type="spellStart"/>
            <w:r w:rsidRPr="00C17D05">
              <w:t>PatchCompatibilityMatrix</w:t>
            </w:r>
            <w:proofErr w:type="spellEnd"/>
            <w:r w:rsidRPr="00C17D05">
              <w:t xml:space="preserve">, </w:t>
            </w:r>
            <w:proofErr w:type="spellStart"/>
            <w:r w:rsidRPr="00C17D05">
              <w:t>RemediationDefaults</w:t>
            </w:r>
            <w:proofErr w:type="spellEnd"/>
            <w:r w:rsidRPr="00C17D05">
              <w:t xml:space="preserve">, </w:t>
            </w:r>
            <w:proofErr w:type="spellStart"/>
            <w:r w:rsidRPr="00C17D05">
              <w:t>RemediationHistory</w:t>
            </w:r>
            <w:proofErr w:type="spellEnd"/>
            <w:r w:rsidRPr="00C17D05">
              <w:t xml:space="preserve">; package structure under </w:t>
            </w:r>
            <w:proofErr w:type="spellStart"/>
            <w:proofErr w:type="gramStart"/>
            <w:r w:rsidRPr="00C17D05">
              <w:t>com.company</w:t>
            </w:r>
            <w:proofErr w:type="gramEnd"/>
            <w:r w:rsidRPr="00C17D05">
              <w:t>.remediation</w:t>
            </w:r>
            <w:proofErr w:type="spellEnd"/>
          </w:p>
        </w:tc>
        <w:tc>
          <w:tcPr>
            <w:tcW w:w="3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CD0AA" w14:textId="60D7F578" w:rsidR="00C17D05" w:rsidRDefault="00C17D05" w:rsidP="00833AFF">
            <w:r w:rsidRPr="00C17D05">
              <w:t xml:space="preserve">Mail plugin sends a verified test email; SSH session opens to a lab host using a temp host-local account; network reachability validated to all in-scope ESXi management IPs; all four CEs exist with documented schemas; </w:t>
            </w:r>
            <w:proofErr w:type="spellStart"/>
            <w:r w:rsidRPr="00C17D05">
              <w:t>RemediationDefaults</w:t>
            </w:r>
            <w:proofErr w:type="spellEnd"/>
            <w:r w:rsidRPr="00C17D05">
              <w:t xml:space="preserve"> populated with default values</w:t>
            </w:r>
          </w:p>
        </w:tc>
      </w:tr>
      <w:tr w:rsidR="00C17D05" w14:paraId="45CB3976" w14:textId="77777777" w:rsidTr="00833AFF">
        <w:tc>
          <w:tcPr>
            <w:tcW w:w="158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370ACC" w14:textId="77777777" w:rsidR="00C17D05" w:rsidRDefault="00C17D05" w:rsidP="00833AFF">
            <w:r>
              <w:t>P1 — Read-Only Actions</w:t>
            </w:r>
          </w:p>
        </w:tc>
        <w:tc>
          <w:tcPr>
            <w:tcW w:w="433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A63044" w14:textId="77777777" w:rsidR="00C17D05" w:rsidRDefault="00C17D05" w:rsidP="00833AFF">
            <w:r>
              <w:t xml:space="preserve">All form-binding actions: </w:t>
            </w:r>
            <w:proofErr w:type="spellStart"/>
            <w:r>
              <w:t>getVCenters</w:t>
            </w:r>
            <w:proofErr w:type="spellEnd"/>
            <w:r>
              <w:t xml:space="preserve">, </w:t>
            </w:r>
            <w:proofErr w:type="spellStart"/>
            <w:r>
              <w:t>getClustersForVcenter</w:t>
            </w:r>
            <w:proofErr w:type="spellEnd"/>
            <w:r>
              <w:t xml:space="preserve">, </w:t>
            </w:r>
            <w:proofErr w:type="spellStart"/>
            <w:r>
              <w:t>getContentLibraryBundles</w:t>
            </w:r>
            <w:proofErr w:type="spellEnd"/>
            <w:r>
              <w:t xml:space="preserve">, </w:t>
            </w:r>
            <w:proofErr w:type="spellStart"/>
            <w:r>
              <w:t>parseBundleMetadata</w:t>
            </w:r>
            <w:proofErr w:type="spellEnd"/>
            <w:r>
              <w:t xml:space="preserve">, </w:t>
            </w:r>
            <w:proofErr w:type="spellStart"/>
            <w:r>
              <w:t>checkCompatibility</w:t>
            </w:r>
            <w:proofErr w:type="spellEnd"/>
            <w:r>
              <w:t xml:space="preserve">, </w:t>
            </w:r>
            <w:proofErr w:type="spellStart"/>
            <w:r>
              <w:t>checkClusterLocks</w:t>
            </w:r>
            <w:proofErr w:type="spellEnd"/>
            <w:r>
              <w:t xml:space="preserve">, </w:t>
            </w:r>
            <w:proofErr w:type="spellStart"/>
            <w:r>
              <w:t>checkClusterSupportability</w:t>
            </w:r>
            <w:proofErr w:type="spellEnd"/>
            <w:r>
              <w:t xml:space="preserve">, </w:t>
            </w:r>
            <w:proofErr w:type="spellStart"/>
            <w:r>
              <w:t>getPinnedVmsOnHost</w:t>
            </w:r>
            <w:proofErr w:type="spellEnd"/>
            <w:r>
              <w:t xml:space="preserve">, </w:t>
            </w:r>
            <w:proofErr w:type="spellStart"/>
            <w:r>
              <w:t>validateVsanHeadroom</w:t>
            </w:r>
            <w:proofErr w:type="spellEnd"/>
            <w:r>
              <w:t xml:space="preserve">, </w:t>
            </w:r>
            <w:proofErr w:type="spellStart"/>
            <w:r>
              <w:t>getHAAdmissionHeadroom</w:t>
            </w:r>
            <w:proofErr w:type="spellEnd"/>
            <w:r>
              <w:t xml:space="preserve">, </w:t>
            </w:r>
            <w:proofErr w:type="spellStart"/>
            <w:r>
              <w:t>getHostBuildNumber</w:t>
            </w:r>
            <w:proofErr w:type="spellEnd"/>
          </w:p>
        </w:tc>
        <w:tc>
          <w:tcPr>
            <w:tcW w:w="3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9679CB" w14:textId="77777777" w:rsidR="00C17D05" w:rsidRDefault="00C17D05" w:rsidP="00833AFF">
            <w:r>
              <w:t>Each action unit-testable from vRO Client; produces correct results against lab inventory</w:t>
            </w:r>
          </w:p>
        </w:tc>
      </w:tr>
      <w:tr w:rsidR="00C17D05" w14:paraId="2A24DEA0" w14:textId="77777777" w:rsidTr="00833AFF">
        <w:tc>
          <w:tcPr>
            <w:tcW w:w="158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8401B" w14:textId="77777777" w:rsidR="00C17D05" w:rsidRDefault="00C17D05" w:rsidP="00833AFF">
            <w:r>
              <w:t>P2 — Locking and CE Mutation</w:t>
            </w:r>
          </w:p>
        </w:tc>
        <w:tc>
          <w:tcPr>
            <w:tcW w:w="43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01649" w14:textId="77777777" w:rsidR="00C17D05" w:rsidRDefault="00C17D05" w:rsidP="00833AFF">
            <w:proofErr w:type="spellStart"/>
            <w:r>
              <w:t>acquireLocks</w:t>
            </w:r>
            <w:proofErr w:type="spellEnd"/>
            <w:r>
              <w:t xml:space="preserve">, </w:t>
            </w:r>
            <w:proofErr w:type="spellStart"/>
            <w:r>
              <w:t>releaseLocks</w:t>
            </w:r>
            <w:proofErr w:type="spellEnd"/>
            <w:r>
              <w:t xml:space="preserve">, </w:t>
            </w:r>
            <w:proofErr w:type="spellStart"/>
            <w:r>
              <w:t>PatchCompatibilityMatrix</w:t>
            </w:r>
            <w:proofErr w:type="spellEnd"/>
            <w:r>
              <w:t xml:space="preserve"> read/write, </w:t>
            </w:r>
            <w:proofErr w:type="spellStart"/>
            <w:r>
              <w:t>LockingSystem.lockAndWaitFor</w:t>
            </w:r>
            <w:proofErr w:type="spellEnd"/>
            <w:r>
              <w:t xml:space="preserve"> wrappers, lock TTL/staleness check helper</w:t>
            </w:r>
          </w:p>
        </w:tc>
        <w:tc>
          <w:tcPr>
            <w:tcW w:w="3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3DD7E" w14:textId="77777777" w:rsidR="00C17D05" w:rsidRDefault="00C17D05" w:rsidP="00833AFF">
            <w:r>
              <w:t xml:space="preserve">Concurrent execution test (two simultaneous runs against same </w:t>
            </w:r>
            <w:proofErr w:type="gramStart"/>
            <w:r>
              <w:t>cluster) —</w:t>
            </w:r>
            <w:proofErr w:type="gramEnd"/>
            <w:r>
              <w:t xml:space="preserve"> second blocks/fails cleanly</w:t>
            </w:r>
          </w:p>
        </w:tc>
      </w:tr>
      <w:tr w:rsidR="00C17D05" w14:paraId="66FDB5CA" w14:textId="77777777" w:rsidTr="00833AFF">
        <w:tc>
          <w:tcPr>
            <w:tcW w:w="158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7D6E46" w14:textId="77777777" w:rsidR="00C17D05" w:rsidRDefault="00C17D05" w:rsidP="00833AFF">
            <w:r>
              <w:t>P3 — Host Operation Actions</w:t>
            </w:r>
          </w:p>
        </w:tc>
        <w:tc>
          <w:tcPr>
            <w:tcW w:w="433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FC5E93" w14:textId="77777777" w:rsidR="00C17D05" w:rsidRDefault="00C17D05" w:rsidP="00833AFF">
            <w:proofErr w:type="spellStart"/>
            <w:r>
              <w:t>enableHostSSH</w:t>
            </w:r>
            <w:proofErr w:type="spellEnd"/>
            <w:r>
              <w:t xml:space="preserve">, </w:t>
            </w:r>
            <w:proofErr w:type="spellStart"/>
            <w:r>
              <w:t>disableHostSSH</w:t>
            </w:r>
            <w:proofErr w:type="spellEnd"/>
            <w:r>
              <w:t xml:space="preserve">, </w:t>
            </w:r>
            <w:proofErr w:type="spellStart"/>
            <w:r>
              <w:t>createTempHostUser</w:t>
            </w:r>
            <w:proofErr w:type="spellEnd"/>
            <w:r>
              <w:t xml:space="preserve">, </w:t>
            </w:r>
            <w:proofErr w:type="spellStart"/>
            <w:r>
              <w:t>removeTempHostUser</w:t>
            </w:r>
            <w:proofErr w:type="spellEnd"/>
            <w:r>
              <w:t xml:space="preserve">, </w:t>
            </w:r>
            <w:proofErr w:type="spellStart"/>
            <w:r>
              <w:t>assignAdminRoleOnHost</w:t>
            </w:r>
            <w:proofErr w:type="spellEnd"/>
            <w:r>
              <w:t xml:space="preserve">, </w:t>
            </w:r>
            <w:proofErr w:type="spellStart"/>
            <w:r>
              <w:t>removeRoleOnHost</w:t>
            </w:r>
            <w:proofErr w:type="spellEnd"/>
            <w:r>
              <w:t xml:space="preserve">, </w:t>
            </w:r>
            <w:proofErr w:type="spellStart"/>
            <w:r>
              <w:t>resolveBundleDatastorePath</w:t>
            </w:r>
            <w:proofErr w:type="spellEnd"/>
            <w:r>
              <w:t xml:space="preserve">, </w:t>
            </w:r>
            <w:proofErr w:type="spellStart"/>
            <w:r>
              <w:t>installPatchViaSSH</w:t>
            </w:r>
            <w:proofErr w:type="spellEnd"/>
            <w:r>
              <w:t xml:space="preserve">, </w:t>
            </w:r>
            <w:proofErr w:type="spellStart"/>
            <w:r>
              <w:t>rebootHostAndWait</w:t>
            </w:r>
            <w:proofErr w:type="spellEnd"/>
            <w:r>
              <w:t xml:space="preserve">, </w:t>
            </w:r>
            <w:proofErr w:type="spellStart"/>
            <w:r>
              <w:t>enterMaintenanceMode</w:t>
            </w:r>
            <w:proofErr w:type="spellEnd"/>
            <w:r>
              <w:t xml:space="preserve">, </w:t>
            </w:r>
            <w:proofErr w:type="spellStart"/>
            <w:r>
              <w:t>exitMaintenanceMode</w:t>
            </w:r>
            <w:proofErr w:type="spellEnd"/>
            <w:r>
              <w:t xml:space="preserve">, </w:t>
            </w:r>
            <w:proofErr w:type="spellStart"/>
            <w:r>
              <w:t>validateHAAgentHealthy</w:t>
            </w:r>
            <w:proofErr w:type="spellEnd"/>
          </w:p>
        </w:tc>
        <w:tc>
          <w:tcPr>
            <w:tcW w:w="3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C523DD" w14:textId="77777777" w:rsidR="00C17D05" w:rsidRDefault="00C17D05" w:rsidP="00833AFF">
            <w:r>
              <w:t>Each action runs end-to-end against a lab host with deterministic success and clean rollback paths</w:t>
            </w:r>
          </w:p>
        </w:tc>
      </w:tr>
      <w:tr w:rsidR="00C17D05" w14:paraId="08D107AB" w14:textId="77777777" w:rsidTr="00833AFF">
        <w:tc>
          <w:tcPr>
            <w:tcW w:w="158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404CA" w14:textId="77777777" w:rsidR="00C17D05" w:rsidRDefault="00C17D05" w:rsidP="00833AFF">
            <w:r>
              <w:t>P4 — Per-Host Workflow</w:t>
            </w:r>
          </w:p>
        </w:tc>
        <w:tc>
          <w:tcPr>
            <w:tcW w:w="43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87D45" w14:textId="77777777" w:rsidR="00C17D05" w:rsidRDefault="00C17D05" w:rsidP="00833AFF">
            <w:r>
              <w:t>Remediate-ESXi-Host with full state machine, action ledger for rollback, all H- and R-states</w:t>
            </w:r>
          </w:p>
        </w:tc>
        <w:tc>
          <w:tcPr>
            <w:tcW w:w="3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A8946" w14:textId="77777777" w:rsidR="00C17D05" w:rsidRDefault="00C17D05" w:rsidP="00833AFF">
            <w:r>
              <w:t xml:space="preserve">Lab </w:t>
            </w:r>
            <w:proofErr w:type="gramStart"/>
            <w:r>
              <w:t>run:</w:t>
            </w:r>
            <w:proofErr w:type="gramEnd"/>
            <w:r>
              <w:t xml:space="preserve"> full happy path + injected failure at each H-state recovers to clean pre-state</w:t>
            </w:r>
          </w:p>
        </w:tc>
      </w:tr>
      <w:tr w:rsidR="00C17D05" w14:paraId="79C4CB8E" w14:textId="77777777" w:rsidTr="00833AFF">
        <w:tc>
          <w:tcPr>
            <w:tcW w:w="158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1FD84D" w14:textId="77777777" w:rsidR="00C17D05" w:rsidRDefault="00C17D05" w:rsidP="00833AFF">
            <w:r>
              <w:lastRenderedPageBreak/>
              <w:t>P5 — Per-Cluster Workflow</w:t>
            </w:r>
          </w:p>
        </w:tc>
        <w:tc>
          <w:tcPr>
            <w:tcW w:w="433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B9F01F" w14:textId="77777777" w:rsidR="00C17D05" w:rsidRDefault="00C17D05" w:rsidP="00833AFF">
            <w:r>
              <w:t>Remediate-ESXi-Cluster with serial host iteration, mid-flight re-validation, halt-on-failure semantics</w:t>
            </w:r>
          </w:p>
        </w:tc>
        <w:tc>
          <w:tcPr>
            <w:tcW w:w="3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3D892F" w14:textId="77777777" w:rsidR="00C17D05" w:rsidRDefault="00C17D05" w:rsidP="00833AFF">
            <w:r>
              <w:t>Lab run: 3-node lab cluster (with override) successfully patched serially; injected mid-cluster failure halts correctly</w:t>
            </w:r>
          </w:p>
        </w:tc>
      </w:tr>
      <w:tr w:rsidR="00C17D05" w14:paraId="5AE0534E" w14:textId="77777777" w:rsidTr="00833AFF">
        <w:tc>
          <w:tcPr>
            <w:tcW w:w="158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1ED9E" w14:textId="77777777" w:rsidR="00C17D05" w:rsidRDefault="00C17D05" w:rsidP="00833AFF">
            <w:r>
              <w:t>P6 — Parent Workflow + Reporting</w:t>
            </w:r>
          </w:p>
        </w:tc>
        <w:tc>
          <w:tcPr>
            <w:tcW w:w="43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57095" w14:textId="77777777" w:rsidR="00C17D05" w:rsidRDefault="00C17D05" w:rsidP="00833AFF">
            <w:r>
              <w:t xml:space="preserve">Remediate-ESXi-Clusters with </w:t>
            </w:r>
            <w:proofErr w:type="spellStart"/>
            <w:r>
              <w:t>System.startWorkflow</w:t>
            </w:r>
            <w:proofErr w:type="spellEnd"/>
            <w:r>
              <w:t xml:space="preserve"> fork, token polling, aggregation, summary report HTML, immediate alert email, workflow marker emission</w:t>
            </w:r>
          </w:p>
        </w:tc>
        <w:tc>
          <w:tcPr>
            <w:tcW w:w="3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CE816" w14:textId="77777777" w:rsidR="00C17D05" w:rsidRDefault="00C17D05" w:rsidP="00833AFF">
            <w:r>
              <w:t>Lab run: 2 clusters in parallel, with one cluster injected to fail; aggregated report and alert delivered</w:t>
            </w:r>
          </w:p>
        </w:tc>
      </w:tr>
      <w:tr w:rsidR="00C17D05" w14:paraId="1077BBEB" w14:textId="77777777" w:rsidTr="00833AFF">
        <w:tc>
          <w:tcPr>
            <w:tcW w:w="158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E8C3D4" w14:textId="77777777" w:rsidR="00C17D05" w:rsidRDefault="00C17D05" w:rsidP="00833AFF">
            <w:r>
              <w:t>P7 — Service Broker Integration</w:t>
            </w:r>
          </w:p>
        </w:tc>
        <w:tc>
          <w:tcPr>
            <w:tcW w:w="433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AD9CD0" w14:textId="77777777" w:rsidR="00C17D05" w:rsidRDefault="00C17D05" w:rsidP="00833AFF">
            <w:r>
              <w:t>Catalog item, form schema, action bindings, entitlement, end-to-end submission test</w:t>
            </w:r>
          </w:p>
        </w:tc>
        <w:tc>
          <w:tcPr>
            <w:tcW w:w="3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65E10E" w14:textId="77777777" w:rsidR="00C17D05" w:rsidRDefault="00C17D05" w:rsidP="00833AFF">
            <w:r>
              <w:t>Catalog request from Service Broker triggers parent workflow; result visible in catalog deployment view</w:t>
            </w:r>
          </w:p>
        </w:tc>
      </w:tr>
      <w:tr w:rsidR="00C17D05" w14:paraId="0A79E53B" w14:textId="77777777" w:rsidTr="00833AFF">
        <w:tc>
          <w:tcPr>
            <w:tcW w:w="158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0D413" w14:textId="77777777" w:rsidR="00C17D05" w:rsidRDefault="00C17D05" w:rsidP="00833AFF">
            <w:r>
              <w:t>P8 — Orphan Sweeper</w:t>
            </w:r>
          </w:p>
        </w:tc>
        <w:tc>
          <w:tcPr>
            <w:tcW w:w="433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4D576" w14:textId="77777777" w:rsidR="00C17D05" w:rsidRDefault="00C17D05" w:rsidP="00833AFF">
            <w:r>
              <w:t xml:space="preserve">Sweeper workflow (scheduled daily 02:00 + on-demand admin catalog item) covering: (a) orphaned local accounts matching </w:t>
            </w:r>
            <w:proofErr w:type="spellStart"/>
            <w:r>
              <w:t>tempUserPrefix</w:t>
            </w:r>
            <w:proofErr w:type="spellEnd"/>
            <w:r>
              <w:t xml:space="preserve"> where no active </w:t>
            </w:r>
            <w:proofErr w:type="spellStart"/>
            <w:r>
              <w:t>ClusterLocks</w:t>
            </w:r>
            <w:proofErr w:type="spellEnd"/>
            <w:r>
              <w:t xml:space="preserve"> </w:t>
            </w:r>
            <w:proofErr w:type="spellStart"/>
            <w:r>
              <w:t>runId</w:t>
            </w:r>
            <w:proofErr w:type="spellEnd"/>
            <w:r>
              <w:t xml:space="preserve"> references the account AND account age &gt; </w:t>
            </w:r>
            <w:proofErr w:type="spellStart"/>
            <w:r>
              <w:t>sweeperOrphanAgeHours</w:t>
            </w:r>
            <w:proofErr w:type="spellEnd"/>
            <w:r>
              <w:t xml:space="preserve">; (b) orphaned permissions on hosts where the principal name matches </w:t>
            </w:r>
            <w:proofErr w:type="spellStart"/>
            <w:r>
              <w:t>tempUserPrefix</w:t>
            </w:r>
            <w:proofErr w:type="spellEnd"/>
            <w:r>
              <w:t xml:space="preserve"> but no corresponding local account exists; (c) TSM-SSH and TSM services left running on hosts with no active </w:t>
            </w:r>
            <w:proofErr w:type="spellStart"/>
            <w:r>
              <w:t>ClusterLocks</w:t>
            </w:r>
            <w:proofErr w:type="spellEnd"/>
            <w:r>
              <w:t xml:space="preserve"> entry covering that cluster AND no operator-set service exemption; (d) </w:t>
            </w:r>
            <w:proofErr w:type="spellStart"/>
            <w:r>
              <w:t>RemediationHistory</w:t>
            </w:r>
            <w:proofErr w:type="spellEnd"/>
            <w:r>
              <w:t xml:space="preserve"> entry purge per </w:t>
            </w:r>
            <w:proofErr w:type="spellStart"/>
            <w:r>
              <w:t>retentionDays</w:t>
            </w:r>
            <w:proofErr w:type="spellEnd"/>
            <w:r>
              <w:t xml:space="preserve"> and </w:t>
            </w:r>
            <w:proofErr w:type="spellStart"/>
            <w:r>
              <w:t>maxEntries</w:t>
            </w:r>
            <w:proofErr w:type="spellEnd"/>
            <w:r>
              <w:t xml:space="preserve"> policy. Admin-restricted entitlement on the on-demand catalog item.</w:t>
            </w:r>
          </w:p>
        </w:tc>
        <w:tc>
          <w:tcPr>
            <w:tcW w:w="3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DF3AC" w14:textId="77777777" w:rsidR="00C17D05" w:rsidRDefault="00C17D05" w:rsidP="00833AFF">
            <w:r>
              <w:t xml:space="preserve">Scheduled trigger fires at 02:00; on-demand run cleanly removes a </w:t>
            </w:r>
            <w:proofErr w:type="gramStart"/>
            <w:r>
              <w:t>deliberately-orphaned</w:t>
            </w:r>
            <w:proofErr w:type="gramEnd"/>
            <w:r>
              <w:t xml:space="preserve"> test account, revokes a </w:t>
            </w:r>
            <w:proofErr w:type="gramStart"/>
            <w:r>
              <w:t>deliberately-orphaned</w:t>
            </w:r>
            <w:proofErr w:type="gramEnd"/>
            <w:r>
              <w:t xml:space="preserve"> test permission, stops a deliberately-left-running TSM-SSH service, and prunes a synthetic aged-out </w:t>
            </w:r>
            <w:proofErr w:type="spellStart"/>
            <w:r>
              <w:t>RemediationHistory</w:t>
            </w:r>
            <w:proofErr w:type="spellEnd"/>
            <w:r>
              <w:t xml:space="preserve"> entry; no false positives observed against an active concurrent remediation run during 24h soak</w:t>
            </w:r>
          </w:p>
        </w:tc>
      </w:tr>
      <w:tr w:rsidR="00C17D05" w14:paraId="5C350B97" w14:textId="77777777" w:rsidTr="00833AFF">
        <w:tc>
          <w:tcPr>
            <w:tcW w:w="158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5BB073" w14:textId="77777777" w:rsidR="00C17D05" w:rsidRDefault="00C17D05" w:rsidP="00833AFF">
            <w:r>
              <w:t>P9 — Hardening and Documentation</w:t>
            </w:r>
          </w:p>
        </w:tc>
        <w:tc>
          <w:tcPr>
            <w:tcW w:w="433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8CDF1B" w14:textId="77777777" w:rsidR="00C17D05" w:rsidRDefault="00C17D05" w:rsidP="00833AFF">
            <w:r>
              <w:t xml:space="preserve">Soak testing, runbook (operator and </w:t>
            </w:r>
            <w:proofErr w:type="gramStart"/>
            <w:r>
              <w:t>on-call</w:t>
            </w:r>
            <w:proofErr w:type="gramEnd"/>
            <w:r>
              <w:t>), implementation guide, user guide, automation handoff doc</w:t>
            </w:r>
          </w:p>
        </w:tc>
        <w:tc>
          <w:tcPr>
            <w:tcW w:w="3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57D28B" w14:textId="77777777" w:rsidR="00C17D05" w:rsidRDefault="00C17D05" w:rsidP="00833AFF">
            <w:r>
              <w:t>Sign-off documents complete; ops team trained; runbook validated against simulated failure scenarios</w:t>
            </w:r>
          </w:p>
        </w:tc>
      </w:tr>
    </w:tbl>
    <w:p w14:paraId="7A0A8BAD" w14:textId="77777777" w:rsidR="00C17D05" w:rsidRDefault="00C17D05" w:rsidP="00C17D05"/>
    <w:p w14:paraId="019D544D" w14:textId="77777777" w:rsidR="00C17D05" w:rsidRDefault="00C17D05" w:rsidP="00C17D05">
      <w:pPr>
        <w:pStyle w:val="Heading2"/>
      </w:pPr>
      <w:bookmarkStart w:id="43" w:name="_Toc229066867"/>
      <w:r>
        <w:t>7.2 Parallelization Opportunities</w:t>
      </w:r>
      <w:bookmarkEnd w:id="43"/>
    </w:p>
    <w:p w14:paraId="0BB7C98B" w14:textId="77777777" w:rsidR="00C17D05" w:rsidRDefault="00C17D05" w:rsidP="00C17D05">
      <w:pPr>
        <w:pStyle w:val="ListParagraph"/>
        <w:numPr>
          <w:ilvl w:val="0"/>
          <w:numId w:val="2"/>
        </w:numPr>
        <w:spacing w:after="60"/>
      </w:pPr>
      <w:r>
        <w:t>P1 (read-only actions) and P2 (locking/CE) can run in parallel after P0.</w:t>
      </w:r>
    </w:p>
    <w:p w14:paraId="24BB9C7C" w14:textId="77777777" w:rsidR="00C17D05" w:rsidRDefault="00C17D05" w:rsidP="00C17D05">
      <w:pPr>
        <w:pStyle w:val="ListParagraph"/>
        <w:numPr>
          <w:ilvl w:val="0"/>
          <w:numId w:val="2"/>
        </w:numPr>
        <w:spacing w:after="60"/>
      </w:pPr>
      <w:r>
        <w:t>P3 host-operation actions can be split across two engineers: one on lifecycle (services/users/permissions), one on remediation (bundle/SSH/MM/reboot).</w:t>
      </w:r>
    </w:p>
    <w:p w14:paraId="4C6F0EDC" w14:textId="77777777" w:rsidR="00C17D05" w:rsidRDefault="00C17D05" w:rsidP="00C17D05">
      <w:pPr>
        <w:pStyle w:val="ListParagraph"/>
        <w:numPr>
          <w:ilvl w:val="0"/>
          <w:numId w:val="2"/>
        </w:numPr>
        <w:spacing w:after="60"/>
      </w:pPr>
      <w:r>
        <w:t>P9 documentation can begin during P5/P6 with placeholders updated as workflows stabilize.</w:t>
      </w:r>
    </w:p>
    <w:p w14:paraId="5B99ECE4" w14:textId="77777777" w:rsidR="00C17D05" w:rsidRDefault="00C17D05" w:rsidP="00C17D05">
      <w:pPr>
        <w:pStyle w:val="Heading2"/>
      </w:pPr>
      <w:bookmarkStart w:id="44" w:name="_Toc229066868"/>
      <w:r>
        <w:t>7.3 Risk Hotspots in Sequencing</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C17D05" w14:paraId="7B7D7292" w14:textId="77777777" w:rsidTr="00833AFF">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B21DC9E" w14:textId="77777777" w:rsidR="00C17D05" w:rsidRDefault="00C17D05" w:rsidP="00833AFF">
            <w:r>
              <w:rPr>
                <w:b/>
                <w:bCs/>
                <w:color w:val="FFFFFF"/>
              </w:rPr>
              <w:t>Risk</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D19618F" w14:textId="77777777" w:rsidR="00C17D05" w:rsidRDefault="00C17D05" w:rsidP="00833AFF">
            <w:r>
              <w:rPr>
                <w:b/>
                <w:bCs/>
                <w:color w:val="FFFFFF"/>
              </w:rPr>
              <w:t>Phase</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1C05B5A" w14:textId="77777777" w:rsidR="00C17D05" w:rsidRDefault="00C17D05" w:rsidP="00833AFF">
            <w:r>
              <w:rPr>
                <w:b/>
                <w:bCs/>
                <w:color w:val="FFFFFF"/>
              </w:rPr>
              <w:t>Mitigation</w:t>
            </w:r>
          </w:p>
        </w:tc>
      </w:tr>
      <w:tr w:rsidR="00C17D05" w14:paraId="26136ED9" w14:textId="77777777" w:rsidTr="00833AFF">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13404" w14:textId="77777777" w:rsidR="00C17D05" w:rsidRDefault="00C17D05" w:rsidP="00833AFF">
            <w:r>
              <w:t>Lab vSAN cluster behavior diverges from production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5435D" w14:textId="77777777" w:rsidR="00C17D05" w:rsidRDefault="00C17D05" w:rsidP="00833AFF">
            <w:r>
              <w:t>P3, P4</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60C51" w14:textId="77777777" w:rsidR="00C17D05" w:rsidRDefault="00C17D05" w:rsidP="00833AFF">
            <w:r>
              <w:t>Validate against both vSAN (</w:t>
            </w:r>
            <w:proofErr w:type="spellStart"/>
            <w:r>
              <w:t>VxRail</w:t>
            </w:r>
            <w:proofErr w:type="spellEnd"/>
            <w:r>
              <w:t>) and VMFS (</w:t>
            </w:r>
            <w:proofErr w:type="spellStart"/>
            <w:r>
              <w:t>PowerFlex</w:t>
            </w:r>
            <w:proofErr w:type="spellEnd"/>
            <w:r>
              <w:t>) lab clusters in P3 and P4 before P5</w:t>
            </w:r>
          </w:p>
        </w:tc>
      </w:tr>
      <w:tr w:rsidR="00C17D05" w14:paraId="21C925B1" w14:textId="77777777" w:rsidTr="00833AF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903234" w14:textId="77777777" w:rsidR="00C17D05" w:rsidRDefault="00C17D05" w:rsidP="00833AFF">
            <w:r>
              <w:lastRenderedPageBreak/>
              <w:t>Embedded vRO API drift between VCF Automation versions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E2D7A6" w14:textId="77777777" w:rsidR="00C17D05" w:rsidRDefault="00C17D05" w:rsidP="00833AFF">
            <w:r>
              <w:t>P0, P6</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77BE38" w14:textId="77777777" w:rsidR="00C17D05" w:rsidRDefault="00C17D05" w:rsidP="00833AFF">
            <w:r>
              <w:t>Pin VCF Automation 9 patch level for development; document API surface used</w:t>
            </w:r>
          </w:p>
        </w:tc>
      </w:tr>
      <w:tr w:rsidR="00C17D05" w14:paraId="65FE223A" w14:textId="77777777" w:rsidTr="00833AFF">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7B0E2" w14:textId="77777777" w:rsidR="00C17D05" w:rsidRDefault="00C17D05" w:rsidP="00833AFF">
            <w:r>
              <w:t>SSH plugin throughput limits with parallel cluster execution</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9AB6C" w14:textId="77777777" w:rsidR="00C17D05" w:rsidRDefault="00C17D05" w:rsidP="00833AFF">
            <w:r>
              <w:t>P6</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2442D" w14:textId="77777777" w:rsidR="00C17D05" w:rsidRDefault="00C17D05" w:rsidP="00833AFF">
            <w:r>
              <w:t>Soak test with N concurrent host workflows in P9; tune executor concurrency in vRO if needed</w:t>
            </w:r>
          </w:p>
        </w:tc>
      </w:tr>
      <w:tr w:rsidR="00C17D05" w14:paraId="53C0B33F" w14:textId="77777777" w:rsidTr="00833AF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73E788" w14:textId="77777777" w:rsidR="00C17D05" w:rsidRDefault="00C17D05" w:rsidP="00833AFF">
            <w:r>
              <w:t>Catalog form binding latency on large inventory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862BCA" w14:textId="77777777" w:rsidR="00C17D05" w:rsidRDefault="00C17D05" w:rsidP="00833AFF">
            <w:r>
              <w:t>P7</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4AC6FD" w14:textId="77777777" w:rsidR="00C17D05" w:rsidRDefault="00C17D05" w:rsidP="00833AFF">
            <w:r>
              <w:t>Cache vCenter inventory reads in CE if action latency exceeds 5s consistently</w:t>
            </w:r>
          </w:p>
        </w:tc>
      </w:tr>
      <w:tr w:rsidR="00C17D05" w14:paraId="08C002C6" w14:textId="77777777" w:rsidTr="00833AF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23B0F9" w14:textId="721C4BC6" w:rsidR="00C17D05" w:rsidRDefault="00C17D05" w:rsidP="00833AFF">
            <w:r w:rsidRPr="00C17D05">
              <w:t>Blast radius — shared admin-scoped endpoint means workflow defects can affect any vCenter object, not only in-scope hosts/clusters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4944A1" w14:textId="66611EF3" w:rsidR="00C17D05" w:rsidRDefault="00C17D05" w:rsidP="00833AFF">
            <w:r w:rsidRPr="00C17D05">
              <w:t>P1, P3, P5</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DABE36" w14:textId="5669BE8D" w:rsidR="00C17D05" w:rsidRDefault="00C17D05" w:rsidP="00833AFF">
            <w:r w:rsidRPr="00C17D05">
              <w:t xml:space="preserve">Strong input validation in form actions (P1); cluster/host scope explicit and bounded at form submission; </w:t>
            </w:r>
            <w:proofErr w:type="spellStart"/>
            <w:r w:rsidRPr="00C17D05">
              <w:t>LockingSystem.lockAndWaitFor</w:t>
            </w:r>
            <w:proofErr w:type="spellEnd"/>
            <w:r w:rsidRPr="00C17D05">
              <w:t xml:space="preserve"> prevents concurrent runs against same target (P2); per-host pre-flight validation at C2 re-confirms scope before each host operation (P5); failure injection during P4/P5 explicitly tests scope-leak scenarios</w:t>
            </w:r>
          </w:p>
        </w:tc>
      </w:tr>
      <w:tr w:rsidR="00C17D05" w14:paraId="0CCB9465" w14:textId="77777777" w:rsidTr="00833AF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9C70F0" w14:textId="65FCFC38" w:rsidR="00C17D05" w:rsidRDefault="00C17D05" w:rsidP="00833AFF">
            <w:r w:rsidRPr="00C17D05">
              <w:t xml:space="preserve">Audit attribution — all actions logged under shared service account </w:t>
            </w:r>
            <w:proofErr w:type="gramStart"/>
            <w:r w:rsidRPr="00C17D05">
              <w:t>principal</w:t>
            </w:r>
            <w:proofErr w:type="gramEnd"/>
            <w:r w:rsidRPr="00C17D05">
              <w:t>, complicating forensic attribution to a specific run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A56F32" w14:textId="58E07D13" w:rsidR="00C17D05" w:rsidRDefault="00C17D05" w:rsidP="00833AFF">
            <w:r w:rsidRPr="00C17D05">
              <w:t>P4, P6</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A799FE" w14:textId="697E75D3" w:rsidR="00C17D05" w:rsidRDefault="00C17D05" w:rsidP="00833AFF">
            <w:proofErr w:type="spellStart"/>
            <w:r w:rsidRPr="00C17D05">
              <w:t>parentRunId</w:t>
            </w:r>
            <w:proofErr w:type="spellEnd"/>
            <w:r w:rsidRPr="00C17D05">
              <w:t xml:space="preserve"> and </w:t>
            </w:r>
            <w:proofErr w:type="spellStart"/>
            <w:r w:rsidRPr="00C17D05">
              <w:t>workflowExecutionId</w:t>
            </w:r>
            <w:proofErr w:type="spellEnd"/>
            <w:r w:rsidRPr="00C17D05">
              <w:t xml:space="preserve"> recorded in every </w:t>
            </w:r>
            <w:proofErr w:type="spellStart"/>
            <w:proofErr w:type="gramStart"/>
            <w:r w:rsidRPr="00C17D05">
              <w:t>actionLedger</w:t>
            </w:r>
            <w:proofErr w:type="spellEnd"/>
            <w:r w:rsidRPr="00C17D05">
              <w:t>[</w:t>
            </w:r>
            <w:proofErr w:type="gramEnd"/>
            <w:r w:rsidRPr="00C17D05">
              <w:t xml:space="preserve">] entry (P4 schema); workflow marker emitted at parent S0 via </w:t>
            </w:r>
            <w:proofErr w:type="gramStart"/>
            <w:r w:rsidRPr="00C17D05">
              <w:t>System.log(</w:t>
            </w:r>
            <w:proofErr w:type="gramEnd"/>
            <w:r w:rsidRPr="00C17D05">
              <w:t xml:space="preserve">) (P6); Log Insight correlation by </w:t>
            </w:r>
            <w:proofErr w:type="spellStart"/>
            <w:r w:rsidRPr="00C17D05">
              <w:t>runId</w:t>
            </w:r>
            <w:proofErr w:type="spellEnd"/>
            <w:r w:rsidRPr="00C17D05">
              <w:t xml:space="preserve">; persisted </w:t>
            </w:r>
            <w:proofErr w:type="spellStart"/>
            <w:r w:rsidRPr="00C17D05">
              <w:t>HostResult</w:t>
            </w:r>
            <w:proofErr w:type="spellEnd"/>
            <w:r w:rsidRPr="00C17D05">
              <w:t xml:space="preserve"> retained 90 days in </w:t>
            </w:r>
            <w:proofErr w:type="spellStart"/>
            <w:r w:rsidRPr="00C17D05">
              <w:t>RemediationHistory</w:t>
            </w:r>
            <w:proofErr w:type="spellEnd"/>
            <w:r w:rsidRPr="00C17D05">
              <w:t xml:space="preserve"> CE (P2/P4)</w:t>
            </w:r>
          </w:p>
        </w:tc>
      </w:tr>
    </w:tbl>
    <w:p w14:paraId="22A961D6" w14:textId="77777777" w:rsidR="00C17D05" w:rsidRDefault="00C17D05" w:rsidP="00C17D05"/>
    <w:p w14:paraId="571B2270" w14:textId="77777777" w:rsidR="00C17D05" w:rsidRDefault="00C17D05" w:rsidP="00C17D05">
      <w:pPr>
        <w:pStyle w:val="Heading2"/>
      </w:pPr>
      <w:bookmarkStart w:id="45" w:name="_Toc229066869"/>
      <w:r>
        <w:t>7.4 Testing Strategy Summary</w:t>
      </w:r>
      <w:bookmarkEnd w:id="45"/>
    </w:p>
    <w:p w14:paraId="4704F868" w14:textId="77777777" w:rsidR="00C17D05" w:rsidRDefault="00C17D05" w:rsidP="00C17D05">
      <w:pPr>
        <w:pStyle w:val="ListParagraph"/>
        <w:numPr>
          <w:ilvl w:val="0"/>
          <w:numId w:val="2"/>
        </w:numPr>
        <w:spacing w:after="60"/>
      </w:pPr>
      <w:r>
        <w:t>Unit: each vRO action invocable from vRO Client with synthetic inputs.</w:t>
      </w:r>
    </w:p>
    <w:p w14:paraId="24BA7FD4" w14:textId="77777777" w:rsidR="00C17D05" w:rsidRDefault="00C17D05" w:rsidP="00C17D05">
      <w:pPr>
        <w:pStyle w:val="ListParagraph"/>
        <w:numPr>
          <w:ilvl w:val="0"/>
          <w:numId w:val="2"/>
        </w:numPr>
        <w:spacing w:after="60"/>
      </w:pPr>
      <w:r>
        <w:t>Integration: per-host and per-cluster workflows against live lab clusters.</w:t>
      </w:r>
    </w:p>
    <w:p w14:paraId="21C6BDE3" w14:textId="77777777" w:rsidR="00C17D05" w:rsidRDefault="00C17D05" w:rsidP="00C17D05">
      <w:pPr>
        <w:pStyle w:val="ListParagraph"/>
        <w:numPr>
          <w:ilvl w:val="0"/>
          <w:numId w:val="2"/>
        </w:numPr>
        <w:spacing w:after="60"/>
      </w:pPr>
      <w:r>
        <w:t>Failure injection: deliberate fault insertion at each H-state to validate rollback.</w:t>
      </w:r>
    </w:p>
    <w:p w14:paraId="606F6715" w14:textId="77777777" w:rsidR="00C17D05" w:rsidRDefault="00C17D05" w:rsidP="00C17D05">
      <w:pPr>
        <w:pStyle w:val="ListParagraph"/>
        <w:numPr>
          <w:ilvl w:val="0"/>
          <w:numId w:val="2"/>
        </w:numPr>
        <w:spacing w:after="60"/>
      </w:pPr>
      <w:r>
        <w:t>Concurrency: simultaneous catalog submissions to verify locking and parallel cluster execution.</w:t>
      </w:r>
    </w:p>
    <w:p w14:paraId="2CD2849F" w14:textId="77777777" w:rsidR="00C17D05" w:rsidRDefault="00C17D05" w:rsidP="00C17D05">
      <w:pPr>
        <w:pStyle w:val="ListParagraph"/>
        <w:numPr>
          <w:ilvl w:val="0"/>
          <w:numId w:val="2"/>
        </w:numPr>
        <w:spacing w:after="60"/>
      </w:pPr>
      <w:r>
        <w:t>Soak: 24h continuous orphan-sweeper behavior validation; verify no false positives against active runs.</w:t>
      </w:r>
    </w:p>
    <w:p w14:paraId="23368222" w14:textId="77777777" w:rsidR="00C17D05" w:rsidRDefault="00C17D05" w:rsidP="00C17D05">
      <w:pPr>
        <w:pStyle w:val="Heading1"/>
        <w:pageBreakBefore/>
      </w:pPr>
      <w:bookmarkStart w:id="46" w:name="_Toc229066870"/>
      <w:r>
        <w:lastRenderedPageBreak/>
        <w:t>8. Open Items — Resolution Record</w:t>
      </w:r>
      <w:bookmarkEnd w:id="46"/>
    </w:p>
    <w:p w14:paraId="7D2B18EE" w14:textId="77777777" w:rsidR="00C17D05" w:rsidRDefault="00C17D05" w:rsidP="00C17D05">
      <w:pPr>
        <w:spacing w:after="120"/>
      </w:pPr>
      <w:r>
        <w:t>Reference back to discovery Section 13. All items closed prior to architecture-phase deliverable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5260"/>
      </w:tblGrid>
      <w:tr w:rsidR="00C17D05" w14:paraId="2CCC2DA2" w14:textId="77777777" w:rsidTr="00833AFF">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96866B5" w14:textId="77777777" w:rsidR="00C17D05" w:rsidRDefault="00C17D05" w:rsidP="00833AFF">
            <w:r>
              <w:rPr>
                <w:b/>
                <w:bCs/>
                <w:color w:val="FFFFFF"/>
              </w:rPr>
              <w:t>#</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5391E86" w14:textId="77777777" w:rsidR="00C17D05" w:rsidRDefault="00C17D05" w:rsidP="00833AFF">
            <w:r>
              <w:rPr>
                <w:b/>
                <w:bCs/>
                <w:color w:val="FFFFFF"/>
              </w:rPr>
              <w:t>Open Item</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B54BC64" w14:textId="77777777" w:rsidR="00C17D05" w:rsidRDefault="00C17D05" w:rsidP="00833AFF">
            <w:r>
              <w:rPr>
                <w:b/>
                <w:bCs/>
                <w:color w:val="FFFFFF"/>
              </w:rPr>
              <w:t>Resolution</w:t>
            </w:r>
          </w:p>
        </w:tc>
      </w:tr>
      <w:tr w:rsidR="00C17D05" w14:paraId="2DBC3856"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F6982" w14:textId="77777777" w:rsidR="00C17D05" w:rsidRDefault="00C17D05" w:rsidP="00833AFF">
            <w:r>
              <w:t>1</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F68E7" w14:textId="77777777" w:rsidR="00C17D05" w:rsidRDefault="00C17D05" w:rsidP="00833AFF">
            <w:r>
              <w:t>Nested workflow vs. scheduled action for cluster remediation</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86D76" w14:textId="77777777" w:rsidR="00C17D05" w:rsidRDefault="00C17D05" w:rsidP="00833AFF">
            <w:r>
              <w:t>Nested workflow (Remediate-ESXi-Cluster)</w:t>
            </w:r>
          </w:p>
        </w:tc>
      </w:tr>
      <w:tr w:rsidR="00C17D05" w14:paraId="0359B7E8" w14:textId="77777777" w:rsidTr="00833AFF">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CA075F" w14:textId="77777777" w:rsidR="00C17D05" w:rsidRDefault="00C17D05" w:rsidP="00833AFF">
            <w:r>
              <w:t>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898FF7" w14:textId="77777777" w:rsidR="00C17D05" w:rsidRDefault="00C17D05" w:rsidP="00833AFF">
            <w:r>
              <w:t>Parallel cluster fork mechanism</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64E95F" w14:textId="77777777" w:rsidR="00C17D05" w:rsidRDefault="00C17D05" w:rsidP="00833AFF">
            <w:proofErr w:type="spellStart"/>
            <w:r>
              <w:t>System.startWorkflow</w:t>
            </w:r>
            <w:proofErr w:type="spellEnd"/>
            <w:r>
              <w:t xml:space="preserve">() with </w:t>
            </w:r>
            <w:proofErr w:type="spellStart"/>
            <w:r>
              <w:t>WorkflowToken</w:t>
            </w:r>
            <w:proofErr w:type="spellEnd"/>
            <w:r>
              <w:t xml:space="preserve"> polling</w:t>
            </w:r>
          </w:p>
        </w:tc>
      </w:tr>
      <w:tr w:rsidR="00C17D05" w14:paraId="4E50C65A"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10351" w14:textId="77777777" w:rsidR="00C17D05" w:rsidRDefault="00C17D05" w:rsidP="00833AFF">
            <w:r>
              <w:t>3</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91191" w14:textId="77777777" w:rsidR="00C17D05" w:rsidRDefault="00C17D05" w:rsidP="00833AFF">
            <w:r>
              <w:t>Service Broker form: vRO action bindings vs. ABX</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3CB09" w14:textId="77777777" w:rsidR="00C17D05" w:rsidRDefault="00C17D05" w:rsidP="00833AFF">
            <w:r>
              <w:t>vRO action bindings only</w:t>
            </w:r>
          </w:p>
        </w:tc>
      </w:tr>
      <w:tr w:rsidR="00C17D05" w14:paraId="7467EC10" w14:textId="77777777" w:rsidTr="00833AFF">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D63960" w14:textId="77777777" w:rsidR="00C17D05" w:rsidRDefault="00C17D05" w:rsidP="00833AFF">
            <w:r>
              <w:t>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63C0B6" w14:textId="77777777" w:rsidR="00C17D05" w:rsidRDefault="00C17D05" w:rsidP="00833AFF">
            <w:r>
              <w:t>Orphan account sweeper</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E4DFBB" w14:textId="77777777" w:rsidR="00C17D05" w:rsidRDefault="00C17D05" w:rsidP="00833AFF">
            <w:r>
              <w:t xml:space="preserve">Combination: daily 02:00 scheduled + on-demand admin catalog item; orphan age threshold 4 hours; cross-reference </w:t>
            </w:r>
            <w:proofErr w:type="spellStart"/>
            <w:r>
              <w:t>ClusterLocks</w:t>
            </w:r>
            <w:proofErr w:type="spellEnd"/>
            <w:r>
              <w:t xml:space="preserve"> </w:t>
            </w:r>
            <w:proofErr w:type="spellStart"/>
            <w:r>
              <w:t>runIds</w:t>
            </w:r>
            <w:proofErr w:type="spellEnd"/>
          </w:p>
        </w:tc>
      </w:tr>
      <w:tr w:rsidR="00C17D05" w14:paraId="689D2831"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807A4" w14:textId="77777777" w:rsidR="00C17D05" w:rsidRDefault="00C17D05" w:rsidP="00833AFF">
            <w:r>
              <w:t>5</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9F2B8" w14:textId="77777777" w:rsidR="00C17D05" w:rsidRDefault="00C17D05" w:rsidP="00833AFF">
            <w:r>
              <w:t>Report delivery</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17C5E" w14:textId="77777777" w:rsidR="00C17D05" w:rsidRDefault="00C17D05" w:rsidP="00833AFF">
            <w:r>
              <w:t xml:space="preserve">Email + structured workflow log entries via </w:t>
            </w:r>
            <w:proofErr w:type="gramStart"/>
            <w:r>
              <w:t>System.log(</w:t>
            </w:r>
            <w:proofErr w:type="gramEnd"/>
            <w:r>
              <w:t>) forwarded to Log Insight; workflow marker emitted at parent start (children inherit)</w:t>
            </w:r>
          </w:p>
        </w:tc>
      </w:tr>
      <w:tr w:rsidR="00C17D05" w14:paraId="31FD7F3C" w14:textId="77777777" w:rsidTr="00833AFF">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1BDE5A" w14:textId="77777777" w:rsidR="00C17D05" w:rsidRDefault="00C17D05" w:rsidP="00833AFF">
            <w:r>
              <w:t>6</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2E1AE1" w14:textId="77777777" w:rsidR="00C17D05" w:rsidRDefault="00C17D05" w:rsidP="00833AFF">
            <w:r>
              <w:t>vRO SSH plugin API surface</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CA1111" w14:textId="77777777" w:rsidR="00C17D05" w:rsidRDefault="00C17D05" w:rsidP="00833AFF">
            <w:r>
              <w:t xml:space="preserve">Confirmed installed and in-scope; </w:t>
            </w:r>
            <w:proofErr w:type="spellStart"/>
            <w:r>
              <w:t>SSHSession</w:t>
            </w:r>
            <w:proofErr w:type="spellEnd"/>
            <w:r>
              <w:t xml:space="preserve"> class to be used</w:t>
            </w:r>
          </w:p>
        </w:tc>
      </w:tr>
      <w:tr w:rsidR="00C17D05" w14:paraId="6321D78C"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6F444" w14:textId="77777777" w:rsidR="00C17D05" w:rsidRDefault="00C17D05" w:rsidP="00833AFF">
            <w:r>
              <w:t>7</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5BBE1" w14:textId="77777777" w:rsidR="00C17D05" w:rsidRDefault="00C17D05" w:rsidP="00833AFF">
            <w:r>
              <w:t>Content Library datastore reachability</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58525" w14:textId="77777777" w:rsidR="00C17D05" w:rsidRDefault="00C17D05" w:rsidP="00833AFF">
            <w:r>
              <w:t>Environmental given: CL is mounted on all hosts in vCenter; not modeled as a precheck</w:t>
            </w:r>
          </w:p>
        </w:tc>
      </w:tr>
      <w:tr w:rsidR="00C17D05" w14:paraId="4B269F50" w14:textId="77777777" w:rsidTr="00833AFF">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570069" w14:textId="77777777" w:rsidR="00C17D05" w:rsidRDefault="00C17D05" w:rsidP="00833AFF">
            <w:r>
              <w:t>8</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B77ADC" w14:textId="77777777" w:rsidR="00C17D05" w:rsidRDefault="00C17D05" w:rsidP="00833AFF">
            <w:proofErr w:type="spellStart"/>
            <w:proofErr w:type="gramStart"/>
            <w:r>
              <w:t>HostSystem.config.product</w:t>
            </w:r>
            <w:proofErr w:type="gramEnd"/>
            <w:r>
              <w:t>.build</w:t>
            </w:r>
            <w:proofErr w:type="spellEnd"/>
            <w:r>
              <w:t xml:space="preserve"> availability</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F12508" w14:textId="77777777" w:rsidR="00C17D05" w:rsidRDefault="00C17D05" w:rsidP="00833AFF">
            <w:r>
              <w:t>Confirmed available via vRO vCenter plugin; SSH fallback retained as design contingency only</w:t>
            </w:r>
          </w:p>
        </w:tc>
      </w:tr>
      <w:tr w:rsidR="00C17D05" w14:paraId="137E0626"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AA033" w14:textId="77777777" w:rsidR="00C17D05" w:rsidRDefault="00C17D05" w:rsidP="00833AFF">
            <w:r>
              <w:t>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079BA" w14:textId="77777777" w:rsidR="00C17D05" w:rsidRDefault="00C17D05" w:rsidP="00833AFF">
            <w:r>
              <w:t>Workflow marker scope</w:t>
            </w:r>
          </w:p>
        </w:tc>
        <w:tc>
          <w:tcPr>
            <w:tcW w:w="5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AAD10" w14:textId="77777777" w:rsidR="00C17D05" w:rsidRDefault="00C17D05" w:rsidP="00833AFF">
            <w:r>
              <w:t xml:space="preserve">Logged once at parent S0 via </w:t>
            </w:r>
            <w:proofErr w:type="gramStart"/>
            <w:r>
              <w:t>System.log(</w:t>
            </w:r>
            <w:proofErr w:type="gramEnd"/>
            <w:r>
              <w:t>); children inherit via execution lineage; no per-child re-emission required</w:t>
            </w:r>
          </w:p>
        </w:tc>
      </w:tr>
      <w:tr w:rsidR="00C17D05" w14:paraId="7161D3F8" w14:textId="77777777" w:rsidTr="00833AFF">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BE9048" w14:textId="77777777" w:rsidR="00C17D05" w:rsidRDefault="00C17D05" w:rsidP="00833AFF">
            <w:r>
              <w:t>B</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B207FF" w14:textId="77777777" w:rsidR="00C17D05" w:rsidRDefault="00C17D05" w:rsidP="00833AFF">
            <w:r>
              <w:t>Sweeper schedule and threshold</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E9CCC8" w14:textId="77777777" w:rsidR="00C17D05" w:rsidRDefault="00C17D05" w:rsidP="00833AFF">
            <w:r>
              <w:t xml:space="preserve">Daily 02:00 local; orphan if account age &gt; 4h AND no </w:t>
            </w:r>
            <w:proofErr w:type="spellStart"/>
            <w:r>
              <w:t>ClusterLocks</w:t>
            </w:r>
            <w:proofErr w:type="spellEnd"/>
            <w:r>
              <w:t xml:space="preserve"> entry references the </w:t>
            </w:r>
            <w:proofErr w:type="spellStart"/>
            <w:r>
              <w:t>runId</w:t>
            </w:r>
            <w:proofErr w:type="spellEnd"/>
            <w:r>
              <w:t xml:space="preserve"> encoded in the account name</w:t>
            </w:r>
          </w:p>
        </w:tc>
      </w:tr>
    </w:tbl>
    <w:p w14:paraId="510DBD97" w14:textId="77777777" w:rsidR="00C17D05" w:rsidRDefault="00C17D05" w:rsidP="00C17D05"/>
    <w:p w14:paraId="172F244C" w14:textId="77777777" w:rsidR="00C17D05" w:rsidRDefault="00C17D05" w:rsidP="00C17D05"/>
    <w:p w14:paraId="0690344E" w14:textId="77777777" w:rsidR="00C17D05" w:rsidRDefault="00C17D05" w:rsidP="00C17D05">
      <w:pPr>
        <w:pStyle w:val="Heading1"/>
      </w:pPr>
      <w:bookmarkStart w:id="47" w:name="_Toc229066871"/>
      <w:r>
        <w:t>9. Updates from Review</w:t>
      </w:r>
      <w:bookmarkEnd w:id="47"/>
    </w:p>
    <w:p w14:paraId="65334CC1" w14:textId="77777777" w:rsidR="00C17D05" w:rsidRDefault="00C17D05" w:rsidP="00C17D05">
      <w:pPr>
        <w:spacing w:after="120"/>
      </w:pPr>
      <w:r>
        <w:t>Updates applied after architecture review feedback regarding per-host result tracking and cleanup failure handling. All decisions approved.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6060"/>
      </w:tblGrid>
      <w:tr w:rsidR="00C17D05" w14:paraId="789105BB" w14:textId="77777777" w:rsidTr="00833AFF">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C147FB2" w14:textId="77777777" w:rsidR="00C17D05" w:rsidRDefault="00C17D05" w:rsidP="00833AFF">
            <w:r>
              <w:rPr>
                <w:b/>
                <w:bCs/>
                <w:color w:val="FFFFFF"/>
              </w:rPr>
              <w:t>#</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973CBF9" w14:textId="77777777" w:rsidR="00C17D05" w:rsidRDefault="00C17D05" w:rsidP="00833AFF">
            <w:r>
              <w:rPr>
                <w:b/>
                <w:bCs/>
                <w:color w:val="FFFFFF"/>
              </w:rPr>
              <w:t>Topic</w:t>
            </w:r>
          </w:p>
        </w:tc>
        <w:tc>
          <w:tcPr>
            <w:tcW w:w="6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A64D01F" w14:textId="77777777" w:rsidR="00C17D05" w:rsidRDefault="00C17D05" w:rsidP="00833AFF">
            <w:r>
              <w:rPr>
                <w:b/>
                <w:bCs/>
                <w:color w:val="FFFFFF"/>
              </w:rPr>
              <w:t>Resolution</w:t>
            </w:r>
          </w:p>
        </w:tc>
      </w:tr>
      <w:tr w:rsidR="00C17D05" w14:paraId="7DD5398F"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5DA48" w14:textId="77777777" w:rsidR="00C17D05" w:rsidRDefault="00C17D05" w:rsidP="00833AFF">
            <w:r>
              <w:t>9.1</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3E609" w14:textId="77777777" w:rsidR="00C17D05" w:rsidRDefault="00C17D05" w:rsidP="00833AFF">
            <w:r>
              <w:t>Per-host result persistence</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C8DB6" w14:textId="77777777" w:rsidR="00C17D05" w:rsidRDefault="00C17D05" w:rsidP="00833AFF">
            <w:r>
              <w:t xml:space="preserve">New Configuration Element </w:t>
            </w:r>
            <w:proofErr w:type="spellStart"/>
            <w:r>
              <w:t>RemediationHistory</w:t>
            </w:r>
            <w:proofErr w:type="spellEnd"/>
            <w:r>
              <w:t xml:space="preserve"> (Section 3.4); </w:t>
            </w:r>
            <w:proofErr w:type="spellStart"/>
            <w:r>
              <w:t>HostResult</w:t>
            </w:r>
            <w:proofErr w:type="spellEnd"/>
            <w:r>
              <w:t xml:space="preserve"> written at every terminal state of the host workflow</w:t>
            </w:r>
          </w:p>
        </w:tc>
      </w:tr>
      <w:tr w:rsidR="00C17D05" w14:paraId="58754BDE" w14:textId="77777777" w:rsidTr="00833AFF">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0E16DC" w14:textId="77777777" w:rsidR="00C17D05" w:rsidRDefault="00C17D05" w:rsidP="00833AFF">
            <w:r>
              <w:t>9.2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8FF620" w14:textId="77777777" w:rsidR="00C17D05" w:rsidRDefault="00C17D05" w:rsidP="00833AFF">
            <w:r>
              <w:t>Per-host result schema</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E1FB5F" w14:textId="77777777" w:rsidR="00C17D05" w:rsidRDefault="00C17D05" w:rsidP="00833AFF">
            <w:r>
              <w:t xml:space="preserve">Formal schemas for </w:t>
            </w:r>
            <w:proofErr w:type="spellStart"/>
            <w:r>
              <w:t>HostResult</w:t>
            </w:r>
            <w:proofErr w:type="spellEnd"/>
            <w:r>
              <w:t xml:space="preserve">, </w:t>
            </w:r>
            <w:proofErr w:type="spellStart"/>
            <w:r>
              <w:t>ActionLedgerEntry</w:t>
            </w:r>
            <w:proofErr w:type="spellEnd"/>
            <w:r>
              <w:t xml:space="preserve">, </w:t>
            </w:r>
            <w:proofErr w:type="spellStart"/>
            <w:r>
              <w:t>CleanupWarning</w:t>
            </w:r>
            <w:proofErr w:type="spellEnd"/>
            <w:r>
              <w:t xml:space="preserve">, and </w:t>
            </w:r>
            <w:proofErr w:type="spellStart"/>
            <w:r>
              <w:t>ErrorDetail</w:t>
            </w:r>
            <w:proofErr w:type="spellEnd"/>
            <w:r>
              <w:t xml:space="preserve"> (Section 3.5)</w:t>
            </w:r>
          </w:p>
        </w:tc>
      </w:tr>
      <w:tr w:rsidR="00C17D05" w14:paraId="0FE25448"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C741E" w14:textId="77777777" w:rsidR="00C17D05" w:rsidRDefault="00C17D05" w:rsidP="00833AFF">
            <w:r>
              <w:lastRenderedPageBreak/>
              <w:t>9.3</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F6F06" w14:textId="77777777" w:rsidR="00C17D05" w:rsidRDefault="00C17D05" w:rsidP="00833AFF">
            <w:r>
              <w:t>Status taxonomy</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32800" w14:textId="77777777" w:rsidR="00C17D05" w:rsidRDefault="00C17D05" w:rsidP="00833AFF">
            <w:proofErr w:type="spellStart"/>
            <w:r>
              <w:t>SuccessWithWarnings</w:t>
            </w:r>
            <w:proofErr w:type="spellEnd"/>
            <w:r>
              <w:t xml:space="preserve"> introduced as a distinct terminal status; rendered separately in summary reporting</w:t>
            </w:r>
          </w:p>
        </w:tc>
      </w:tr>
      <w:tr w:rsidR="00C17D05" w14:paraId="4C2B6A70" w14:textId="77777777" w:rsidTr="00833AFF">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C7FE2F" w14:textId="77777777" w:rsidR="00C17D05" w:rsidRDefault="00C17D05" w:rsidP="00833AFF">
            <w:r>
              <w:t>9.4</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6F3B79" w14:textId="77777777" w:rsidR="00C17D05" w:rsidRDefault="00C17D05" w:rsidP="00833AFF">
            <w:r>
              <w:t>Sweeper scope</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496819" w14:textId="77777777" w:rsidR="00C17D05" w:rsidRDefault="00C17D05" w:rsidP="00833AFF">
            <w:r>
              <w:t xml:space="preserve">Expanded to cover orphaned permissions, residual SSH/Shell services, and </w:t>
            </w:r>
            <w:proofErr w:type="spellStart"/>
            <w:r>
              <w:t>RemediationHistory</w:t>
            </w:r>
            <w:proofErr w:type="spellEnd"/>
            <w:r>
              <w:t xml:space="preserve"> retention (Section 7.1 P8)</w:t>
            </w:r>
          </w:p>
        </w:tc>
      </w:tr>
      <w:tr w:rsidR="00C17D05" w14:paraId="41083B3B"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F1EFC" w14:textId="77777777" w:rsidR="00C17D05" w:rsidRDefault="00C17D05" w:rsidP="00833AFF">
            <w:r>
              <w:t>9.5</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46A49" w14:textId="77777777" w:rsidR="00C17D05" w:rsidRDefault="00C17D05" w:rsidP="00833AFF">
            <w:r>
              <w:t>Repeat-failure detection</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E49F6" w14:textId="77777777" w:rsidR="00C17D05" w:rsidRDefault="00C17D05" w:rsidP="00833AFF">
            <w:r>
              <w:t>Threshold = 2 consecutive runs (configurable); per-host scope; dedicated section in summary email</w:t>
            </w:r>
          </w:p>
        </w:tc>
      </w:tr>
      <w:tr w:rsidR="00C17D05" w14:paraId="4B3BD92C" w14:textId="77777777" w:rsidTr="00833AFF">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D5309B" w14:textId="77777777" w:rsidR="00C17D05" w:rsidRDefault="00C17D05" w:rsidP="00833AFF">
            <w:r>
              <w:t>9.6</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B692E8" w14:textId="77777777" w:rsidR="00C17D05" w:rsidRDefault="00C17D05" w:rsidP="00833AFF">
            <w:r>
              <w:t>Cleanup failure escalation</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2EBDFF" w14:textId="77777777" w:rsidR="00C17D05" w:rsidRDefault="00C17D05" w:rsidP="00833AFF">
            <w:proofErr w:type="spellStart"/>
            <w:r>
              <w:t>Sweepable</w:t>
            </w:r>
            <w:proofErr w:type="spellEnd"/>
            <w:r>
              <w:t xml:space="preserve"> cleanup residue → WARN log + summary email entry only. Non-</w:t>
            </w:r>
            <w:proofErr w:type="spellStart"/>
            <w:r>
              <w:t>sweepable</w:t>
            </w:r>
            <w:proofErr w:type="spellEnd"/>
            <w:r>
              <w:t xml:space="preserve"> cleanup residue → immediate email</w:t>
            </w:r>
          </w:p>
        </w:tc>
      </w:tr>
      <w:tr w:rsidR="00C17D05" w14:paraId="6A534EDD" w14:textId="77777777" w:rsidTr="00833AFF">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73870" w14:textId="77777777" w:rsidR="00C17D05" w:rsidRDefault="00C17D05" w:rsidP="00833AFF">
            <w:r>
              <w:t>9.7</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CF727" w14:textId="77777777" w:rsidR="00C17D05" w:rsidRDefault="00C17D05" w:rsidP="00833AFF">
            <w:r>
              <w:t>Operator service exemption</w:t>
            </w:r>
          </w:p>
        </w:tc>
        <w:tc>
          <w:tcPr>
            <w:tcW w:w="6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28488" w14:textId="77777777" w:rsidR="00C17D05" w:rsidRDefault="00C17D05" w:rsidP="00833AFF">
            <w:proofErr w:type="spellStart"/>
            <w:r>
              <w:t>RemediationDefaults.serviceExemptions</w:t>
            </w:r>
            <w:proofErr w:type="spellEnd"/>
            <w:r>
              <w:t xml:space="preserve"> list to prevent </w:t>
            </w:r>
            <w:proofErr w:type="gramStart"/>
            <w:r>
              <w:t>sweeper</w:t>
            </w:r>
            <w:proofErr w:type="gramEnd"/>
            <w:r>
              <w:t xml:space="preserve"> from stopping intentionally-left-running services on specified hosts</w:t>
            </w:r>
          </w:p>
        </w:tc>
      </w:tr>
    </w:tbl>
    <w:p w14:paraId="19055EFC" w14:textId="77777777" w:rsidR="00C17D05" w:rsidRDefault="00C17D05" w:rsidP="00C17D05"/>
    <w:p w14:paraId="0428FD20" w14:textId="77777777" w:rsidR="00C17D05" w:rsidRDefault="00C17D05" w:rsidP="00C17D05">
      <w:pPr>
        <w:spacing w:after="60"/>
      </w:pPr>
    </w:p>
    <w:sectPr w:rsidR="00C17D0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5F18" w14:textId="77777777" w:rsidR="005A5822" w:rsidRDefault="005A5822">
      <w:r>
        <w:separator/>
      </w:r>
    </w:p>
  </w:endnote>
  <w:endnote w:type="continuationSeparator" w:id="0">
    <w:p w14:paraId="79D3EBB9" w14:textId="77777777" w:rsidR="005A5822" w:rsidRDefault="005A5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2A70" w14:textId="77777777" w:rsidR="00036DE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D4D35">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7D4D35">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F186" w14:textId="77777777" w:rsidR="005A5822" w:rsidRDefault="005A5822">
      <w:r>
        <w:separator/>
      </w:r>
    </w:p>
  </w:footnote>
  <w:footnote w:type="continuationSeparator" w:id="0">
    <w:p w14:paraId="3A9CA4F5" w14:textId="77777777" w:rsidR="005A5822" w:rsidRDefault="005A5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12CE" w14:textId="77777777" w:rsidR="00036DE3" w:rsidRDefault="00000000">
    <w:pPr>
      <w:jc w:val="right"/>
    </w:pPr>
    <w:r>
      <w:rPr>
        <w:color w:val="808080"/>
        <w:sz w:val="16"/>
        <w:szCs w:val="16"/>
      </w:rPr>
      <w:t>ESXi Remediation — Architecture Deliverables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8C3"/>
    <w:multiLevelType w:val="hybridMultilevel"/>
    <w:tmpl w:val="5C98CA86"/>
    <w:lvl w:ilvl="0" w:tplc="01E4F6A8">
      <w:start w:val="1"/>
      <w:numFmt w:val="bullet"/>
      <w:lvlText w:val="•"/>
      <w:lvlJc w:val="left"/>
      <w:pPr>
        <w:ind w:left="720" w:hanging="360"/>
      </w:pPr>
    </w:lvl>
    <w:lvl w:ilvl="1" w:tplc="28384642">
      <w:numFmt w:val="decimal"/>
      <w:lvlText w:val=""/>
      <w:lvlJc w:val="left"/>
      <w:pPr>
        <w:ind w:left="0" w:firstLine="0"/>
      </w:pPr>
    </w:lvl>
    <w:lvl w:ilvl="2" w:tplc="DC068F70">
      <w:numFmt w:val="decimal"/>
      <w:lvlText w:val=""/>
      <w:lvlJc w:val="left"/>
      <w:pPr>
        <w:ind w:left="0" w:firstLine="0"/>
      </w:pPr>
    </w:lvl>
    <w:lvl w:ilvl="3" w:tplc="5B7AEE96">
      <w:numFmt w:val="decimal"/>
      <w:lvlText w:val=""/>
      <w:lvlJc w:val="left"/>
      <w:pPr>
        <w:ind w:left="0" w:firstLine="0"/>
      </w:pPr>
    </w:lvl>
    <w:lvl w:ilvl="4" w:tplc="92F2C4F6">
      <w:numFmt w:val="decimal"/>
      <w:lvlText w:val=""/>
      <w:lvlJc w:val="left"/>
      <w:pPr>
        <w:ind w:left="0" w:firstLine="0"/>
      </w:pPr>
    </w:lvl>
    <w:lvl w:ilvl="5" w:tplc="ACF60C90">
      <w:numFmt w:val="decimal"/>
      <w:lvlText w:val=""/>
      <w:lvlJc w:val="left"/>
      <w:pPr>
        <w:ind w:left="0" w:firstLine="0"/>
      </w:pPr>
    </w:lvl>
    <w:lvl w:ilvl="6" w:tplc="4E34705C">
      <w:numFmt w:val="decimal"/>
      <w:lvlText w:val=""/>
      <w:lvlJc w:val="left"/>
      <w:pPr>
        <w:ind w:left="0" w:firstLine="0"/>
      </w:pPr>
    </w:lvl>
    <w:lvl w:ilvl="7" w:tplc="1CB00346">
      <w:numFmt w:val="decimal"/>
      <w:lvlText w:val=""/>
      <w:lvlJc w:val="left"/>
      <w:pPr>
        <w:ind w:left="0" w:firstLine="0"/>
      </w:pPr>
    </w:lvl>
    <w:lvl w:ilvl="8" w:tplc="EC1C9AEA">
      <w:numFmt w:val="decimal"/>
      <w:lvlText w:val=""/>
      <w:lvlJc w:val="left"/>
      <w:pPr>
        <w:ind w:left="0" w:firstLine="0"/>
      </w:pPr>
    </w:lvl>
  </w:abstractNum>
  <w:abstractNum w:abstractNumId="1" w15:restartNumberingAfterBreak="0">
    <w:nsid w:val="35ED13C3"/>
    <w:multiLevelType w:val="hybridMultilevel"/>
    <w:tmpl w:val="BE4AC866"/>
    <w:lvl w:ilvl="0" w:tplc="87BCD38C">
      <w:start w:val="1"/>
      <w:numFmt w:val="decimal"/>
      <w:lvlText w:val="%1."/>
      <w:lvlJc w:val="left"/>
      <w:pPr>
        <w:ind w:left="720" w:hanging="360"/>
      </w:pPr>
    </w:lvl>
    <w:lvl w:ilvl="1" w:tplc="4FB2EE68">
      <w:numFmt w:val="decimal"/>
      <w:lvlText w:val=""/>
      <w:lvlJc w:val="left"/>
      <w:pPr>
        <w:ind w:left="0" w:firstLine="0"/>
      </w:pPr>
    </w:lvl>
    <w:lvl w:ilvl="2" w:tplc="C9400FB6">
      <w:numFmt w:val="decimal"/>
      <w:lvlText w:val=""/>
      <w:lvlJc w:val="left"/>
      <w:pPr>
        <w:ind w:left="0" w:firstLine="0"/>
      </w:pPr>
    </w:lvl>
    <w:lvl w:ilvl="3" w:tplc="0ED20C18">
      <w:numFmt w:val="decimal"/>
      <w:lvlText w:val=""/>
      <w:lvlJc w:val="left"/>
      <w:pPr>
        <w:ind w:left="0" w:firstLine="0"/>
      </w:pPr>
    </w:lvl>
    <w:lvl w:ilvl="4" w:tplc="7586F1EE">
      <w:numFmt w:val="decimal"/>
      <w:lvlText w:val=""/>
      <w:lvlJc w:val="left"/>
      <w:pPr>
        <w:ind w:left="0" w:firstLine="0"/>
      </w:pPr>
    </w:lvl>
    <w:lvl w:ilvl="5" w:tplc="C6BCA29C">
      <w:numFmt w:val="decimal"/>
      <w:lvlText w:val=""/>
      <w:lvlJc w:val="left"/>
      <w:pPr>
        <w:ind w:left="0" w:firstLine="0"/>
      </w:pPr>
    </w:lvl>
    <w:lvl w:ilvl="6" w:tplc="DA84A9AC">
      <w:numFmt w:val="decimal"/>
      <w:lvlText w:val=""/>
      <w:lvlJc w:val="left"/>
      <w:pPr>
        <w:ind w:left="0" w:firstLine="0"/>
      </w:pPr>
    </w:lvl>
    <w:lvl w:ilvl="7" w:tplc="BA3869D4">
      <w:numFmt w:val="decimal"/>
      <w:lvlText w:val=""/>
      <w:lvlJc w:val="left"/>
      <w:pPr>
        <w:ind w:left="0" w:firstLine="0"/>
      </w:pPr>
    </w:lvl>
    <w:lvl w:ilvl="8" w:tplc="71D42ED2">
      <w:numFmt w:val="decimal"/>
      <w:lvlText w:val=""/>
      <w:lvlJc w:val="left"/>
      <w:pPr>
        <w:ind w:left="0" w:firstLine="0"/>
      </w:pPr>
    </w:lvl>
  </w:abstractNum>
  <w:abstractNum w:abstractNumId="2" w15:restartNumberingAfterBreak="0">
    <w:nsid w:val="417E3D5C"/>
    <w:multiLevelType w:val="hybridMultilevel"/>
    <w:tmpl w:val="74AAF78A"/>
    <w:lvl w:ilvl="0" w:tplc="072ED7F8">
      <w:start w:val="1"/>
      <w:numFmt w:val="bullet"/>
      <w:lvlText w:val="•"/>
      <w:lvlJc w:val="left"/>
      <w:pPr>
        <w:ind w:left="720" w:hanging="360"/>
      </w:pPr>
    </w:lvl>
    <w:lvl w:ilvl="1" w:tplc="00DE8B50">
      <w:numFmt w:val="decimal"/>
      <w:lvlText w:val=""/>
      <w:lvlJc w:val="left"/>
    </w:lvl>
    <w:lvl w:ilvl="2" w:tplc="DF1CDDB4">
      <w:numFmt w:val="decimal"/>
      <w:lvlText w:val=""/>
      <w:lvlJc w:val="left"/>
    </w:lvl>
    <w:lvl w:ilvl="3" w:tplc="C99AD616">
      <w:numFmt w:val="decimal"/>
      <w:lvlText w:val=""/>
      <w:lvlJc w:val="left"/>
    </w:lvl>
    <w:lvl w:ilvl="4" w:tplc="C98E0474">
      <w:numFmt w:val="decimal"/>
      <w:lvlText w:val=""/>
      <w:lvlJc w:val="left"/>
    </w:lvl>
    <w:lvl w:ilvl="5" w:tplc="2D5C8572">
      <w:numFmt w:val="decimal"/>
      <w:lvlText w:val=""/>
      <w:lvlJc w:val="left"/>
    </w:lvl>
    <w:lvl w:ilvl="6" w:tplc="FB1CFEF6">
      <w:numFmt w:val="decimal"/>
      <w:lvlText w:val=""/>
      <w:lvlJc w:val="left"/>
    </w:lvl>
    <w:lvl w:ilvl="7" w:tplc="C7185BFC">
      <w:numFmt w:val="decimal"/>
      <w:lvlText w:val=""/>
      <w:lvlJc w:val="left"/>
    </w:lvl>
    <w:lvl w:ilvl="8" w:tplc="522CE524">
      <w:numFmt w:val="decimal"/>
      <w:lvlText w:val=""/>
      <w:lvlJc w:val="left"/>
    </w:lvl>
  </w:abstractNum>
  <w:abstractNum w:abstractNumId="3" w15:restartNumberingAfterBreak="0">
    <w:nsid w:val="4A097499"/>
    <w:multiLevelType w:val="hybridMultilevel"/>
    <w:tmpl w:val="B8D8B176"/>
    <w:lvl w:ilvl="0" w:tplc="7DA8326E">
      <w:start w:val="1"/>
      <w:numFmt w:val="bullet"/>
      <w:lvlText w:val="•"/>
      <w:lvlJc w:val="left"/>
      <w:pPr>
        <w:ind w:left="720" w:hanging="360"/>
      </w:pPr>
    </w:lvl>
    <w:lvl w:ilvl="1" w:tplc="15244764">
      <w:start w:val="1"/>
      <w:numFmt w:val="bullet"/>
      <w:lvlText w:val="◦"/>
      <w:lvlJc w:val="left"/>
      <w:pPr>
        <w:ind w:left="1440" w:hanging="360"/>
      </w:pPr>
    </w:lvl>
    <w:lvl w:ilvl="2" w:tplc="3FB217C4">
      <w:numFmt w:val="decimal"/>
      <w:lvlText w:val=""/>
      <w:lvlJc w:val="left"/>
    </w:lvl>
    <w:lvl w:ilvl="3" w:tplc="038EC53E">
      <w:numFmt w:val="decimal"/>
      <w:lvlText w:val=""/>
      <w:lvlJc w:val="left"/>
    </w:lvl>
    <w:lvl w:ilvl="4" w:tplc="4E78A8EE">
      <w:numFmt w:val="decimal"/>
      <w:lvlText w:val=""/>
      <w:lvlJc w:val="left"/>
    </w:lvl>
    <w:lvl w:ilvl="5" w:tplc="244A881E">
      <w:numFmt w:val="decimal"/>
      <w:lvlText w:val=""/>
      <w:lvlJc w:val="left"/>
    </w:lvl>
    <w:lvl w:ilvl="6" w:tplc="7CC2BA14">
      <w:numFmt w:val="decimal"/>
      <w:lvlText w:val=""/>
      <w:lvlJc w:val="left"/>
    </w:lvl>
    <w:lvl w:ilvl="7" w:tplc="2B7A38A2">
      <w:numFmt w:val="decimal"/>
      <w:lvlText w:val=""/>
      <w:lvlJc w:val="left"/>
    </w:lvl>
    <w:lvl w:ilvl="8" w:tplc="EF8C63B0">
      <w:numFmt w:val="decimal"/>
      <w:lvlText w:val=""/>
      <w:lvlJc w:val="left"/>
    </w:lvl>
  </w:abstractNum>
  <w:abstractNum w:abstractNumId="4" w15:restartNumberingAfterBreak="0">
    <w:nsid w:val="61E9785C"/>
    <w:multiLevelType w:val="hybridMultilevel"/>
    <w:tmpl w:val="DE224796"/>
    <w:lvl w:ilvl="0" w:tplc="D59AF974">
      <w:start w:val="1"/>
      <w:numFmt w:val="bullet"/>
      <w:lvlText w:val="●"/>
      <w:lvlJc w:val="left"/>
      <w:pPr>
        <w:ind w:left="720" w:hanging="360"/>
      </w:pPr>
    </w:lvl>
    <w:lvl w:ilvl="1" w:tplc="9F88AF80">
      <w:start w:val="1"/>
      <w:numFmt w:val="bullet"/>
      <w:lvlText w:val="○"/>
      <w:lvlJc w:val="left"/>
      <w:pPr>
        <w:ind w:left="1440" w:hanging="360"/>
      </w:pPr>
    </w:lvl>
    <w:lvl w:ilvl="2" w:tplc="65FCD30C">
      <w:start w:val="1"/>
      <w:numFmt w:val="bullet"/>
      <w:lvlText w:val="■"/>
      <w:lvlJc w:val="left"/>
      <w:pPr>
        <w:ind w:left="2160" w:hanging="360"/>
      </w:pPr>
    </w:lvl>
    <w:lvl w:ilvl="3" w:tplc="08AE5F44">
      <w:start w:val="1"/>
      <w:numFmt w:val="bullet"/>
      <w:lvlText w:val="●"/>
      <w:lvlJc w:val="left"/>
      <w:pPr>
        <w:ind w:left="2880" w:hanging="360"/>
      </w:pPr>
    </w:lvl>
    <w:lvl w:ilvl="4" w:tplc="384C1B58">
      <w:start w:val="1"/>
      <w:numFmt w:val="bullet"/>
      <w:lvlText w:val="○"/>
      <w:lvlJc w:val="left"/>
      <w:pPr>
        <w:ind w:left="3600" w:hanging="360"/>
      </w:pPr>
    </w:lvl>
    <w:lvl w:ilvl="5" w:tplc="466E77C4">
      <w:start w:val="1"/>
      <w:numFmt w:val="bullet"/>
      <w:lvlText w:val="■"/>
      <w:lvlJc w:val="left"/>
      <w:pPr>
        <w:ind w:left="4320" w:hanging="360"/>
      </w:pPr>
    </w:lvl>
    <w:lvl w:ilvl="6" w:tplc="11C4F19E">
      <w:start w:val="1"/>
      <w:numFmt w:val="bullet"/>
      <w:lvlText w:val="●"/>
      <w:lvlJc w:val="left"/>
      <w:pPr>
        <w:ind w:left="5040" w:hanging="360"/>
      </w:pPr>
    </w:lvl>
    <w:lvl w:ilvl="7" w:tplc="E812A730">
      <w:start w:val="1"/>
      <w:numFmt w:val="bullet"/>
      <w:lvlText w:val="●"/>
      <w:lvlJc w:val="left"/>
      <w:pPr>
        <w:ind w:left="5760" w:hanging="360"/>
      </w:pPr>
    </w:lvl>
    <w:lvl w:ilvl="8" w:tplc="82C075FA">
      <w:start w:val="1"/>
      <w:numFmt w:val="bullet"/>
      <w:lvlText w:val="●"/>
      <w:lvlJc w:val="left"/>
      <w:pPr>
        <w:ind w:left="6480" w:hanging="360"/>
      </w:pPr>
    </w:lvl>
  </w:abstractNum>
  <w:num w:numId="1" w16cid:durableId="314342546">
    <w:abstractNumId w:val="4"/>
    <w:lvlOverride w:ilvl="0">
      <w:startOverride w:val="1"/>
    </w:lvlOverride>
  </w:num>
  <w:num w:numId="2" w16cid:durableId="2124300355">
    <w:abstractNumId w:val="3"/>
    <w:lvlOverride w:ilvl="0">
      <w:startOverride w:val="1"/>
    </w:lvlOverride>
  </w:num>
  <w:num w:numId="3" w16cid:durableId="1120732207">
    <w:abstractNumId w:val="2"/>
    <w:lvlOverride w:ilvl="0">
      <w:startOverride w:val="1"/>
    </w:lvlOverride>
  </w:num>
  <w:num w:numId="4" w16cid:durableId="308023840">
    <w:abstractNumId w:val="0"/>
    <w:lvlOverride w:ilvl="0"/>
    <w:lvlOverride w:ilvl="1"/>
    <w:lvlOverride w:ilvl="2"/>
    <w:lvlOverride w:ilvl="3"/>
    <w:lvlOverride w:ilvl="4"/>
    <w:lvlOverride w:ilvl="5"/>
    <w:lvlOverride w:ilvl="6"/>
    <w:lvlOverride w:ilvl="7"/>
    <w:lvlOverride w:ilvl="8"/>
  </w:num>
  <w:num w:numId="5" w16cid:durableId="709188238">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DE3"/>
    <w:rsid w:val="00036DE3"/>
    <w:rsid w:val="002400C7"/>
    <w:rsid w:val="003D4E33"/>
    <w:rsid w:val="005A5822"/>
    <w:rsid w:val="005D734F"/>
    <w:rsid w:val="007D4D35"/>
    <w:rsid w:val="00835EBE"/>
    <w:rsid w:val="008F1EEF"/>
    <w:rsid w:val="00C17D05"/>
    <w:rsid w:val="00E07E6D"/>
    <w:rsid w:val="00FD5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432C"/>
  <w15:docId w15:val="{739EBD32-DBDC-4367-8377-DAE09659E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1F4E79"/>
      <w:sz w:val="36"/>
      <w:szCs w:val="36"/>
    </w:rPr>
  </w:style>
  <w:style w:type="paragraph" w:styleId="Heading2">
    <w:name w:val="heading 2"/>
    <w:link w:val="Heading2Char"/>
    <w:uiPriority w:val="9"/>
    <w:unhideWhenUsed/>
    <w:qFormat/>
    <w:pPr>
      <w:spacing w:before="240" w:after="120"/>
      <w:outlineLvl w:val="1"/>
    </w:pPr>
    <w:rPr>
      <w:b/>
      <w:bCs/>
      <w:color w:val="1F4E79"/>
      <w:sz w:val="28"/>
      <w:szCs w:val="28"/>
    </w:rPr>
  </w:style>
  <w:style w:type="paragraph" w:styleId="Heading3">
    <w:name w:val="heading 3"/>
    <w:link w:val="Heading3Char"/>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8F1EEF"/>
    <w:rPr>
      <w:b/>
      <w:bCs/>
      <w:color w:val="1F4E79"/>
      <w:sz w:val="28"/>
      <w:szCs w:val="28"/>
    </w:rPr>
  </w:style>
  <w:style w:type="character" w:customStyle="1" w:styleId="Heading3Char">
    <w:name w:val="Heading 3 Char"/>
    <w:basedOn w:val="DefaultParagraphFont"/>
    <w:link w:val="Heading3"/>
    <w:uiPriority w:val="9"/>
    <w:rsid w:val="008F1EEF"/>
    <w:rPr>
      <w:b/>
      <w:bCs/>
      <w:color w:val="404040"/>
      <w:sz w:val="24"/>
      <w:szCs w:val="24"/>
    </w:rPr>
  </w:style>
  <w:style w:type="character" w:customStyle="1" w:styleId="Heading1Char">
    <w:name w:val="Heading 1 Char"/>
    <w:basedOn w:val="DefaultParagraphFont"/>
    <w:link w:val="Heading1"/>
    <w:uiPriority w:val="9"/>
    <w:rsid w:val="008F1EEF"/>
    <w:rPr>
      <w:b/>
      <w:bCs/>
      <w:color w:val="1F4E79"/>
      <w:sz w:val="36"/>
      <w:szCs w:val="36"/>
    </w:rPr>
  </w:style>
  <w:style w:type="paragraph" w:styleId="TOCHeading">
    <w:name w:val="TOC Heading"/>
    <w:basedOn w:val="Heading1"/>
    <w:next w:val="Normal"/>
    <w:uiPriority w:val="39"/>
    <w:unhideWhenUsed/>
    <w:qFormat/>
    <w:rsid w:val="005D734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5D734F"/>
    <w:pPr>
      <w:spacing w:after="100"/>
    </w:pPr>
  </w:style>
  <w:style w:type="paragraph" w:styleId="TOC2">
    <w:name w:val="toc 2"/>
    <w:basedOn w:val="Normal"/>
    <w:next w:val="Normal"/>
    <w:autoRedefine/>
    <w:uiPriority w:val="39"/>
    <w:unhideWhenUsed/>
    <w:rsid w:val="005D734F"/>
    <w:pPr>
      <w:spacing w:after="100"/>
      <w:ind w:left="200"/>
    </w:pPr>
  </w:style>
  <w:style w:type="paragraph" w:styleId="TOC3">
    <w:name w:val="toc 3"/>
    <w:basedOn w:val="Normal"/>
    <w:next w:val="Normal"/>
    <w:autoRedefine/>
    <w:uiPriority w:val="39"/>
    <w:unhideWhenUsed/>
    <w:rsid w:val="005D734F"/>
    <w:pPr>
      <w:spacing w:after="100"/>
      <w:ind w:left="400"/>
    </w:pPr>
  </w:style>
  <w:style w:type="paragraph" w:styleId="NoSpacing">
    <w:name w:val="No Spacing"/>
    <w:uiPriority w:val="1"/>
    <w:qFormat/>
    <w:rsid w:val="00C17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79792-18D8-4CE1-818E-D3622A2B4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5813</Words>
  <Characters>40053</Characters>
  <Application>Microsoft Office Word</Application>
  <DocSecurity>0</DocSecurity>
  <Lines>1907</Lines>
  <Paragraphs>1479</Paragraphs>
  <ScaleCrop>false</ScaleCrop>
  <Company/>
  <LinksUpToDate>false</LinksUpToDate>
  <CharactersWithSpaces>44387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ESXi Remediation Workflow — Architecture Phase Deliverables</dc:title>
  <dc:creator>VMware Cloud Foundation Solution Architect</dc:creator>
  <cp:lastModifiedBy>Jeremy Forguson</cp:lastModifiedBy>
  <cp:revision>6</cp:revision>
  <dcterms:created xsi:type="dcterms:W3CDTF">2026-05-07T20:47:00Z</dcterms:created>
  <dcterms:modified xsi:type="dcterms:W3CDTF">2026-05-08T18:26:00Z</dcterms:modified>
</cp:coreProperties>
</file>