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1767F" w14:textId="77777777" w:rsidR="001673BE" w:rsidRDefault="00000000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  <w:r>
        <w:rPr>
          <w:noProof/>
        </w:rPr>
        <w:pict w14:anchorId="0CD20B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2.95pt;margin-top:-56.8pt;width:564.65pt;height:798pt;z-index:-1">
            <v:imagedata r:id="rId7" o:title=""/>
          </v:shape>
        </w:pict>
      </w:r>
    </w:p>
    <w:p w14:paraId="783BCC18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29119E98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23FDFA06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616D729F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3ED331AD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4725939D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079CB8BE" w14:textId="77777777" w:rsidR="001673BE" w:rsidRDefault="00ED3A42" w:rsidP="001673BE">
      <w:pPr>
        <w:pStyle w:val="Style1"/>
        <w:widowControl/>
        <w:ind w:left="-86" w:firstLine="806"/>
        <w:jc w:val="center"/>
        <w:rPr>
          <w:b/>
          <w:bCs/>
          <w:sz w:val="30"/>
          <w:szCs w:val="30"/>
          <w:u w:val="single"/>
        </w:rPr>
      </w:pPr>
      <w:r w:rsidRPr="008F7BA2">
        <w:rPr>
          <w:b/>
          <w:bCs/>
          <w:sz w:val="30"/>
          <w:szCs w:val="30"/>
          <w:u w:val="single"/>
        </w:rPr>
        <w:t>TO WHOM IT MAY CONCERN</w:t>
      </w:r>
    </w:p>
    <w:p w14:paraId="2268082C" w14:textId="77777777" w:rsidR="001673BE" w:rsidRPr="008F7BA2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0C0E4DD7" w14:textId="77777777" w:rsidR="001673BE" w:rsidRPr="008F7BA2" w:rsidRDefault="001673BE" w:rsidP="001673BE">
      <w:pPr>
        <w:pStyle w:val="Style3"/>
        <w:widowControl/>
        <w:spacing w:line="240" w:lineRule="auto"/>
        <w:ind w:left="-86"/>
      </w:pPr>
    </w:p>
    <w:p w14:paraId="1BCCDA05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It is to certify that Mr. &lt;Name&gt; S/o &lt;</w:t>
      </w:r>
      <w:proofErr w:type="spellStart"/>
      <w:r w:rsidRPr="00683C83">
        <w:rPr>
          <w:sz w:val="34"/>
          <w:szCs w:val="34"/>
        </w:rPr>
        <w:t>fname</w:t>
      </w:r>
      <w:proofErr w:type="spellEnd"/>
      <w:r w:rsidRPr="00683C83">
        <w:rPr>
          <w:sz w:val="34"/>
          <w:szCs w:val="34"/>
        </w:rPr>
        <w:t>&gt; has served in the organization since &lt;From&gt; To &lt;To&gt;. As &lt;Designation&gt; in the management cadre. He is professionally sound, hard-working and a devoted staff member. He has the motivation to take initiative.</w:t>
      </w:r>
    </w:p>
    <w:p w14:paraId="1CD4AC0A" w14:textId="77777777" w:rsidR="001673BE" w:rsidRPr="00683C83" w:rsidRDefault="001673BE" w:rsidP="00683C83">
      <w:pPr>
        <w:pStyle w:val="Style3"/>
        <w:widowControl/>
        <w:spacing w:line="240" w:lineRule="auto"/>
        <w:ind w:left="-86"/>
        <w:rPr>
          <w:sz w:val="34"/>
          <w:szCs w:val="34"/>
        </w:rPr>
      </w:pPr>
    </w:p>
    <w:p w14:paraId="25D8B448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Moreover, I would like to reflect over his conduct during his stay with us. During his service he has remained sincere, reliable, trustworthy, sociable, pleasant and open to challenges. He has a pleasant personality and can efficiently work in a team.</w:t>
      </w:r>
    </w:p>
    <w:p w14:paraId="0588EDED" w14:textId="77777777" w:rsidR="001673BE" w:rsidRPr="00683C83" w:rsidRDefault="001673BE" w:rsidP="00683C83">
      <w:pPr>
        <w:pStyle w:val="Style4"/>
        <w:widowControl/>
        <w:ind w:left="-86"/>
        <w:rPr>
          <w:sz w:val="34"/>
          <w:szCs w:val="34"/>
        </w:rPr>
      </w:pPr>
    </w:p>
    <w:p w14:paraId="711C4050" w14:textId="77777777" w:rsidR="001673BE" w:rsidRPr="00683C83" w:rsidRDefault="001673BE" w:rsidP="00683C83">
      <w:pPr>
        <w:pStyle w:val="Style4"/>
        <w:widowControl/>
        <w:ind w:left="-86"/>
        <w:rPr>
          <w:sz w:val="34"/>
          <w:szCs w:val="34"/>
        </w:rPr>
      </w:pPr>
    </w:p>
    <w:p w14:paraId="63DC2523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He is leaving her job on his own decision, in order to further his opportunities. We wish him all the best in his future endeavors.</w:t>
      </w:r>
    </w:p>
    <w:p w14:paraId="0F899519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2C298A58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50AD1687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Sincerely, </w:t>
      </w:r>
    </w:p>
    <w:p w14:paraId="1B461A9A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6B774C73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5ABCD50E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19466EE7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>Hafiz Maqsood Ahmed</w:t>
      </w:r>
    </w:p>
    <w:p w14:paraId="3E194E36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(CEO) </w:t>
      </w:r>
    </w:p>
    <w:p w14:paraId="6BDA5398" w14:textId="77777777" w:rsidR="001673BE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M.M. Plastic Ind. </w:t>
      </w:r>
    </w:p>
    <w:p w14:paraId="31C5D03A" w14:textId="77777777" w:rsidR="001673BE" w:rsidRDefault="001673BE" w:rsidP="001673BE">
      <w:pPr>
        <w:pStyle w:val="Style3"/>
        <w:widowControl/>
        <w:spacing w:line="240" w:lineRule="auto"/>
        <w:jc w:val="left"/>
        <w:rPr>
          <w:b/>
          <w:bCs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3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B6B25C7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8213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3E8D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8082B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BE82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2C8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5273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E6783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EDE7D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D9481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18FC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D656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28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A8F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6080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58F33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430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37008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269041">
    <w:abstractNumId w:val="1"/>
  </w:num>
  <w:num w:numId="2" w16cid:durableId="1464155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3C83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0CEF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D3A42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D208B90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2025-10-10T15:21:00Z</dcterms:created>
  <dcterms:modified xsi:type="dcterms:W3CDTF">2025-10-10T16:50:00Z</dcterms:modified>
</cp:coreProperties>
</file>