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919C4" w14:textId="3FBA7C23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297896">
        <w:rPr>
          <w:rFonts w:asciiTheme="minorEastAsia" w:hAnsiTheme="minorEastAsia"/>
          <w:sz w:val="18"/>
          <w:szCs w:val="18"/>
        </w:rPr>
        <w:t>以容易理解的格式列出/home 目录中所有以”d”开头的文件目录的大小</w:t>
      </w:r>
    </w:p>
    <w:p w14:paraId="315E4FEB" w14:textId="2DFDBC65" w:rsidR="00297896" w:rsidRPr="00297896" w:rsidRDefault="008076AD" w:rsidP="00297896">
      <w:pPr>
        <w:rPr>
          <w:rFonts w:asciiTheme="minorEastAsia" w:hAnsiTheme="minorEastAsia"/>
          <w:sz w:val="18"/>
          <w:szCs w:val="18"/>
        </w:rPr>
      </w:pPr>
      <w:r w:rsidRPr="008076AD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A31398B" wp14:editId="7AA3CFB5">
            <wp:extent cx="5270500" cy="17970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AA70" w14:textId="70390F46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297896">
        <w:rPr>
          <w:rFonts w:asciiTheme="minorEastAsia" w:hAnsiTheme="minorEastAsia"/>
          <w:sz w:val="18"/>
          <w:szCs w:val="18"/>
        </w:rPr>
        <w:t>列出/home 目录中所有以”s”开头的目录。</w:t>
      </w:r>
    </w:p>
    <w:p w14:paraId="6E9349C6" w14:textId="7D337D0F" w:rsidR="00297896" w:rsidRPr="00297896" w:rsidRDefault="005F4E83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2B955E5" wp14:editId="70C2D35D">
            <wp:extent cx="5266690" cy="763905"/>
            <wp:effectExtent l="0" t="0" r="0" b="0"/>
            <wp:docPr id="4" name="图片 4" descr="屏幕快照%202019-03-22%20下午6.5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9-03-22%20下午6.55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2EE3" w14:textId="580BD1FC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297896">
        <w:rPr>
          <w:rFonts w:asciiTheme="minorEastAsia" w:hAnsiTheme="minorEastAsia"/>
          <w:sz w:val="18"/>
          <w:szCs w:val="18"/>
        </w:rPr>
        <w:t>删除后缀名为.log 的所有，删除前逐一询问</w:t>
      </w:r>
    </w:p>
    <w:p w14:paraId="544D7AFA" w14:textId="5E8EEED3" w:rsidR="00297896" w:rsidRPr="00297896" w:rsidRDefault="00AC52F6" w:rsidP="00297896">
      <w:pPr>
        <w:rPr>
          <w:rFonts w:asciiTheme="minorEastAsia" w:hAnsiTheme="minorEastAsia"/>
          <w:sz w:val="18"/>
          <w:szCs w:val="18"/>
        </w:rPr>
      </w:pPr>
      <w:r w:rsidRPr="00AC52F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6D0891" wp14:editId="1A9F59EC">
            <wp:extent cx="5270500" cy="17526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B1B8" w14:textId="58839D91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proofErr w:type="spellStart"/>
      <w:r w:rsidRPr="00297896">
        <w:rPr>
          <w:rFonts w:asciiTheme="minorEastAsia" w:hAnsiTheme="minorEastAsia"/>
          <w:sz w:val="18"/>
          <w:szCs w:val="18"/>
        </w:rPr>
        <w:t>cp</w:t>
      </w:r>
      <w:proofErr w:type="spellEnd"/>
      <w:r w:rsidRPr="00297896">
        <w:rPr>
          <w:rFonts w:asciiTheme="minorEastAsia" w:hAnsiTheme="minorEastAsia"/>
          <w:sz w:val="18"/>
          <w:szCs w:val="18"/>
        </w:rPr>
        <w:t xml:space="preserve"> 命令 —n 和 -u的区别</w:t>
      </w:r>
    </w:p>
    <w:p w14:paraId="6075C512" w14:textId="77777777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</w:p>
    <w:p w14:paraId="21162C97" w14:textId="4C40A887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297896">
        <w:rPr>
          <w:rFonts w:asciiTheme="minorEastAsia" w:hAnsiTheme="minorEastAsia"/>
          <w:sz w:val="18"/>
          <w:szCs w:val="18"/>
        </w:rPr>
        <w:t>找你的用户目录下面的所有</w:t>
      </w:r>
      <w:proofErr w:type="spellStart"/>
      <w:r w:rsidRPr="00297896">
        <w:rPr>
          <w:rFonts w:asciiTheme="minorEastAsia" w:hAnsiTheme="minorEastAsia"/>
          <w:sz w:val="18"/>
          <w:szCs w:val="18"/>
        </w:rPr>
        <w:t>py</w:t>
      </w:r>
      <w:proofErr w:type="spellEnd"/>
      <w:r w:rsidRPr="00297896">
        <w:rPr>
          <w:rFonts w:asciiTheme="minorEastAsia" w:hAnsiTheme="minorEastAsia"/>
          <w:sz w:val="18"/>
          <w:szCs w:val="18"/>
        </w:rPr>
        <w:t>文件,ls -l 查看他们的属性,然后把这些结果输入到一个文件之中</w:t>
      </w:r>
    </w:p>
    <w:p w14:paraId="6AB969A8" w14:textId="19723DA1" w:rsidR="00297896" w:rsidRPr="00297896" w:rsidRDefault="002D1DD5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2A4BFAC" wp14:editId="22FB3022">
            <wp:extent cx="5272405" cy="804545"/>
            <wp:effectExtent l="0" t="0" r="10795" b="8255"/>
            <wp:docPr id="9" name="图片 9" descr="/Users/admin/Desktop/屏幕快照 2019-03-22 下午7.0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dmin/Desktop/屏幕快照 2019-03-22 下午7.0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32D6" w14:textId="678E2F9D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297896">
        <w:rPr>
          <w:rFonts w:asciiTheme="minorEastAsia" w:hAnsiTheme="minorEastAsia"/>
          <w:sz w:val="18"/>
          <w:szCs w:val="18"/>
        </w:rPr>
        <w:t>使用ls查看根目录 并且每行显示3个信息</w:t>
      </w:r>
    </w:p>
    <w:p w14:paraId="23062FA9" w14:textId="6B411939" w:rsidR="00297896" w:rsidRPr="00297896" w:rsidRDefault="00B460E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3BC071EF" wp14:editId="66D66EEB">
            <wp:extent cx="5266690" cy="1565452"/>
            <wp:effectExtent l="0" t="0" r="0" b="9525"/>
            <wp:docPr id="6" name="图片 6" descr="屏幕快照%202019-03-22%20下午6.5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9-03-22%20下午6.57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81" cy="15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19CC" w14:textId="54C57B71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297896">
        <w:rPr>
          <w:rFonts w:asciiTheme="minorEastAsia" w:hAnsiTheme="minorEastAsia"/>
          <w:sz w:val="18"/>
          <w:szCs w:val="18"/>
        </w:rPr>
        <w:t>查看所有进程信息,只查看前3行</w:t>
      </w:r>
    </w:p>
    <w:p w14:paraId="3E6D71D0" w14:textId="6FA100AD" w:rsidR="00297896" w:rsidRPr="00297896" w:rsidRDefault="00B460E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C4DB63B" wp14:editId="39398B47">
            <wp:extent cx="5266690" cy="1191895"/>
            <wp:effectExtent l="0" t="0" r="0" b="1905"/>
            <wp:docPr id="7" name="图片 7" descr="屏幕快照%202019-03-22%20下午6.5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9-03-22%20下午6.58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1614" w14:textId="371D7CFC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297896">
        <w:rPr>
          <w:rFonts w:asciiTheme="minorEastAsia" w:hAnsiTheme="minorEastAsia"/>
          <w:sz w:val="18"/>
          <w:szCs w:val="18"/>
        </w:rPr>
        <w:t>分析以下问题,并给出解决方案</w:t>
      </w:r>
    </w:p>
    <w:p w14:paraId="22BFA4C1" w14:textId="77777777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</w:p>
    <w:p w14:paraId="2D204F64" w14:textId="77777777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 w:rsidRPr="00297896">
        <w:rPr>
          <w:rFonts w:asciiTheme="minorEastAsia" w:hAnsiTheme="minorEastAsia"/>
          <w:sz w:val="18"/>
          <w:szCs w:val="18"/>
        </w:rPr>
        <w:t>Mount is denied because the NTFS volume is already exclusively opened.</w:t>
      </w:r>
    </w:p>
    <w:p w14:paraId="412970C7" w14:textId="0F4B2375" w:rsidR="00297896" w:rsidRDefault="00297896" w:rsidP="00297896">
      <w:pPr>
        <w:rPr>
          <w:rFonts w:asciiTheme="minorEastAsia" w:hAnsiTheme="minorEastAsia"/>
          <w:sz w:val="18"/>
          <w:szCs w:val="18"/>
        </w:rPr>
      </w:pPr>
      <w:r w:rsidRPr="00297896">
        <w:rPr>
          <w:rFonts w:asciiTheme="minorEastAsia" w:hAnsiTheme="minorEastAsia"/>
          <w:sz w:val="18"/>
          <w:szCs w:val="18"/>
        </w:rPr>
        <w:t>The volume may be already mounted, or another software may use it which could be identified for example by the help of the 'fuser' command.</w:t>
      </w:r>
    </w:p>
    <w:p w14:paraId="674A205F" w14:textId="41B5D086" w:rsidR="00CB33DC" w:rsidRPr="00297896" w:rsidRDefault="00CB33DC" w:rsidP="00297896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有应用程序或者进程正在使用，可以</w:t>
      </w:r>
      <w:proofErr w:type="spellStart"/>
      <w:r>
        <w:rPr>
          <w:rFonts w:asciiTheme="minorEastAsia" w:hAnsiTheme="minorEastAsia" w:hint="eastAsia"/>
          <w:sz w:val="18"/>
          <w:szCs w:val="18"/>
        </w:rPr>
        <w:t>ps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–</w:t>
      </w:r>
      <w:proofErr w:type="spellStart"/>
      <w:r>
        <w:rPr>
          <w:rFonts w:asciiTheme="minorEastAsia" w:hAnsiTheme="minorEastAsia" w:hint="eastAsia"/>
          <w:sz w:val="18"/>
          <w:szCs w:val="18"/>
        </w:rPr>
        <w:t>ef</w:t>
      </w:r>
      <w:proofErr w:type="spellEnd"/>
      <w:r>
        <w:rPr>
          <w:rFonts w:asciiTheme="minorEastAsia" w:hAnsiTheme="minorEastAsia" w:hint="eastAsia"/>
          <w:sz w:val="18"/>
          <w:szCs w:val="18"/>
        </w:rPr>
        <w:t>查到进程号，用kill杀掉</w:t>
      </w:r>
      <w:bookmarkStart w:id="0" w:name="_GoBack"/>
      <w:bookmarkEnd w:id="0"/>
    </w:p>
    <w:p w14:paraId="6DD84BDF" w14:textId="509C00D8" w:rsidR="00297896" w:rsidRPr="00297896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proofErr w:type="spellStart"/>
      <w:r w:rsidRPr="00297896">
        <w:rPr>
          <w:rFonts w:asciiTheme="minorEastAsia" w:hAnsiTheme="minorEastAsia"/>
          <w:sz w:val="18"/>
          <w:szCs w:val="18"/>
        </w:rPr>
        <w:t>ssh</w:t>
      </w:r>
      <w:proofErr w:type="spellEnd"/>
      <w:r w:rsidRPr="00297896">
        <w:rPr>
          <w:rFonts w:asciiTheme="minorEastAsia" w:hAnsiTheme="minorEastAsia"/>
          <w:sz w:val="18"/>
          <w:szCs w:val="18"/>
        </w:rPr>
        <w:t xml:space="preserve"> 服务端口是多少,</w:t>
      </w:r>
      <w:proofErr w:type="spellStart"/>
      <w:r w:rsidRPr="00297896">
        <w:rPr>
          <w:rFonts w:asciiTheme="minorEastAsia" w:hAnsiTheme="minorEastAsia"/>
          <w:sz w:val="18"/>
          <w:szCs w:val="18"/>
        </w:rPr>
        <w:t>ssh</w:t>
      </w:r>
      <w:proofErr w:type="spellEnd"/>
      <w:r w:rsidRPr="00297896">
        <w:rPr>
          <w:rFonts w:asciiTheme="minorEastAsia" w:hAnsiTheme="minorEastAsia"/>
          <w:sz w:val="18"/>
          <w:szCs w:val="18"/>
        </w:rPr>
        <w:t>免密登录方式的原理是什么</w:t>
      </w:r>
    </w:p>
    <w:p w14:paraId="1DE39217" w14:textId="43DD56C4" w:rsidR="00297896" w:rsidRDefault="00E64C64" w:rsidP="00297896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ssh</w:t>
      </w:r>
      <w:proofErr w:type="spellEnd"/>
      <w:r>
        <w:rPr>
          <w:rFonts w:asciiTheme="minorEastAsia" w:hAnsiTheme="minorEastAsia" w:hint="eastAsia"/>
          <w:sz w:val="18"/>
          <w:szCs w:val="18"/>
        </w:rPr>
        <w:t>服务端口是22，</w:t>
      </w:r>
    </w:p>
    <w:p w14:paraId="29127348" w14:textId="6862B656" w:rsidR="00E64C64" w:rsidRDefault="00E64C64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-p 22 默认是有的</w:t>
      </w:r>
    </w:p>
    <w:p w14:paraId="2DFA0172" w14:textId="42F4AC9D" w:rsidR="00E64C64" w:rsidRPr="00297896" w:rsidRDefault="00E64C64" w:rsidP="00297896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ssh</w:t>
      </w:r>
      <w:proofErr w:type="spellEnd"/>
      <w:r>
        <w:rPr>
          <w:rFonts w:asciiTheme="minorEastAsia" w:hAnsiTheme="minorEastAsia" w:hint="eastAsia"/>
          <w:sz w:val="18"/>
          <w:szCs w:val="18"/>
        </w:rPr>
        <w:t>免密登录：</w:t>
      </w:r>
      <w:proofErr w:type="spellStart"/>
      <w:r>
        <w:rPr>
          <w:rFonts w:asciiTheme="minorEastAsia" w:hAnsiTheme="minorEastAsia" w:hint="eastAsia"/>
          <w:sz w:val="18"/>
          <w:szCs w:val="18"/>
        </w:rPr>
        <w:t>ssh-keygen</w:t>
      </w:r>
      <w:proofErr w:type="spellEnd"/>
      <w:r>
        <w:rPr>
          <w:rFonts w:asciiTheme="minorEastAsia" w:hAnsiTheme="minorEastAsia" w:hint="eastAsia"/>
          <w:sz w:val="18"/>
          <w:szCs w:val="18"/>
        </w:rPr>
        <w:t>生成公匙和私匙，然后本地端和远程端交换公匙和私匙，相当于互相信任，</w:t>
      </w:r>
      <w:proofErr w:type="spellStart"/>
      <w:r>
        <w:rPr>
          <w:rFonts w:asciiTheme="minorEastAsia" w:hAnsiTheme="minorEastAsia" w:hint="eastAsia"/>
          <w:sz w:val="18"/>
          <w:szCs w:val="18"/>
        </w:rPr>
        <w:t>ssh</w:t>
      </w:r>
      <w:proofErr w:type="spellEnd"/>
      <w:r>
        <w:rPr>
          <w:rFonts w:asciiTheme="minorEastAsia" w:hAnsiTheme="minorEastAsia" w:hint="eastAsia"/>
          <w:sz w:val="18"/>
          <w:szCs w:val="18"/>
        </w:rPr>
        <w:t>-copy-id</w:t>
      </w:r>
    </w:p>
    <w:p w14:paraId="1E024049" w14:textId="0BD92C6F" w:rsidR="00F93A2F" w:rsidRDefault="00297896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</w:t>
      </w:r>
      <w:r w:rsidRPr="00297896">
        <w:rPr>
          <w:rFonts w:asciiTheme="minorEastAsia" w:hAnsiTheme="minorEastAsia"/>
          <w:sz w:val="18"/>
          <w:szCs w:val="18"/>
        </w:rPr>
        <w:t>权限755代表什么权限,如果我想把所有的w权限去除应该使用什么命令</w:t>
      </w:r>
    </w:p>
    <w:p w14:paraId="3F8ECA5E" w14:textId="0E8529E5" w:rsidR="00E64C64" w:rsidRDefault="00E64C64" w:rsidP="0029789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权限755：</w:t>
      </w:r>
      <w:proofErr w:type="spellStart"/>
      <w:r>
        <w:rPr>
          <w:rFonts w:asciiTheme="minorEastAsia" w:hAnsiTheme="minorEastAsia" w:hint="eastAsia"/>
          <w:sz w:val="18"/>
          <w:szCs w:val="18"/>
        </w:rPr>
        <w:t>rwxr</w:t>
      </w:r>
      <w:proofErr w:type="spellEnd"/>
      <w:r>
        <w:rPr>
          <w:rFonts w:asciiTheme="minorEastAsia" w:hAnsiTheme="minorEastAsia" w:hint="eastAsia"/>
          <w:sz w:val="18"/>
          <w:szCs w:val="18"/>
        </w:rPr>
        <w:t>-</w:t>
      </w:r>
      <w:proofErr w:type="spellStart"/>
      <w:r>
        <w:rPr>
          <w:rFonts w:asciiTheme="minorEastAsia" w:hAnsiTheme="minorEastAsia" w:hint="eastAsia"/>
          <w:sz w:val="18"/>
          <w:szCs w:val="18"/>
        </w:rPr>
        <w:t>xr</w:t>
      </w:r>
      <w:proofErr w:type="spellEnd"/>
      <w:r>
        <w:rPr>
          <w:rFonts w:asciiTheme="minorEastAsia" w:hAnsiTheme="minorEastAsia" w:hint="eastAsia"/>
          <w:sz w:val="18"/>
          <w:szCs w:val="18"/>
        </w:rPr>
        <w:t>-x</w:t>
      </w:r>
    </w:p>
    <w:p w14:paraId="25A4F582" w14:textId="4F9370FE" w:rsidR="00E64C64" w:rsidRDefault="00E64C64" w:rsidP="00297896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chmod</w:t>
      </w:r>
      <w:proofErr w:type="spellEnd"/>
      <w:r w:rsidR="00DB3901">
        <w:rPr>
          <w:rFonts w:asciiTheme="minorEastAsia" w:hAnsiTheme="minorEastAsia" w:hint="eastAsia"/>
          <w:sz w:val="18"/>
          <w:szCs w:val="18"/>
        </w:rPr>
        <w:t xml:space="preserve"> 555 file</w:t>
      </w:r>
    </w:p>
    <w:p w14:paraId="61DD9DDC" w14:textId="77777777" w:rsidR="00E64C64" w:rsidRPr="00297896" w:rsidRDefault="00E64C64" w:rsidP="00297896">
      <w:pPr>
        <w:rPr>
          <w:rFonts w:asciiTheme="minorEastAsia" w:hAnsiTheme="minorEastAsia"/>
          <w:sz w:val="18"/>
          <w:szCs w:val="18"/>
        </w:rPr>
      </w:pPr>
    </w:p>
    <w:sectPr w:rsidR="00E64C64" w:rsidRPr="00297896" w:rsidSect="007936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58BB"/>
    <w:multiLevelType w:val="multilevel"/>
    <w:tmpl w:val="B3B8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C326D"/>
    <w:multiLevelType w:val="multilevel"/>
    <w:tmpl w:val="8F342F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8"/>
    <w:rsid w:val="0009403D"/>
    <w:rsid w:val="000B0E38"/>
    <w:rsid w:val="00297896"/>
    <w:rsid w:val="002D1DD5"/>
    <w:rsid w:val="005F4E83"/>
    <w:rsid w:val="0071747F"/>
    <w:rsid w:val="00793614"/>
    <w:rsid w:val="008076AD"/>
    <w:rsid w:val="009B1132"/>
    <w:rsid w:val="00AC52F6"/>
    <w:rsid w:val="00B460E6"/>
    <w:rsid w:val="00BF3AB2"/>
    <w:rsid w:val="00CB33DC"/>
    <w:rsid w:val="00DB3901"/>
    <w:rsid w:val="00E64C64"/>
    <w:rsid w:val="00EF643B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2C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89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2978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97896"/>
    <w:rPr>
      <w:rFonts w:ascii="Courier New" w:hAnsi="Courier New" w:cs="Courier New"/>
      <w:kern w:val="0"/>
      <w:sz w:val="20"/>
      <w:szCs w:val="20"/>
    </w:rPr>
  </w:style>
  <w:style w:type="character" w:customStyle="1" w:styleId="line">
    <w:name w:val="line"/>
    <w:basedOn w:val="a0"/>
    <w:rsid w:val="0029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2019-03-22T11:09:00Z</dcterms:created>
  <dcterms:modified xsi:type="dcterms:W3CDTF">2019-03-25T09:24:00Z</dcterms:modified>
</cp:coreProperties>
</file>