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A4B" w:rsidRDefault="00487A4B" w:rsidP="00487A4B">
      <w:hyperlink r:id="rId4" w:anchor="!/vizhome/TableauProjectstoryfinal/TableauProjectStory?publish=yes" w:history="1">
        <w:r>
          <w:rPr>
            <w:rStyle w:val="Hyperlink"/>
          </w:rPr>
          <w:t>https://public.tableau.com/profile/shweta8310#!/vizho</w:t>
        </w:r>
        <w:bookmarkStart w:id="0" w:name="_GoBack"/>
        <w:bookmarkEnd w:id="0"/>
        <w:r>
          <w:rPr>
            <w:rStyle w:val="Hyperlink"/>
          </w:rPr>
          <w:t>m</w:t>
        </w:r>
        <w:r>
          <w:rPr>
            <w:rStyle w:val="Hyperlink"/>
          </w:rPr>
          <w:t>e/TableauP</w:t>
        </w:r>
        <w:r>
          <w:rPr>
            <w:rStyle w:val="Hyperlink"/>
          </w:rPr>
          <w:t>r</w:t>
        </w:r>
        <w:r>
          <w:rPr>
            <w:rStyle w:val="Hyperlink"/>
          </w:rPr>
          <w:t>ojectstoryfinal/TableauProjectStory?publish=yes</w:t>
        </w:r>
      </w:hyperlink>
    </w:p>
    <w:p w:rsidR="00436AB8" w:rsidRDefault="00487A4B"/>
    <w:sectPr w:rsidR="00436AB8" w:rsidSect="00F932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CF"/>
    <w:rsid w:val="00030ECF"/>
    <w:rsid w:val="00487A4B"/>
    <w:rsid w:val="00746023"/>
    <w:rsid w:val="007D3197"/>
    <w:rsid w:val="00961D9D"/>
    <w:rsid w:val="00D514FF"/>
    <w:rsid w:val="00DA4756"/>
    <w:rsid w:val="00F93267"/>
    <w:rsid w:val="00FD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9061FD4-C00A-4143-A209-026DCC0A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7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shweta8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gupta</dc:creator>
  <cp:keywords/>
  <dc:description/>
  <cp:lastModifiedBy>Shweta gupta</cp:lastModifiedBy>
  <cp:revision>3</cp:revision>
  <cp:lastPrinted>2020-08-23T17:39:00Z</cp:lastPrinted>
  <dcterms:created xsi:type="dcterms:W3CDTF">2020-08-23T17:38:00Z</dcterms:created>
  <dcterms:modified xsi:type="dcterms:W3CDTF">2020-08-23T22:08:00Z</dcterms:modified>
</cp:coreProperties>
</file>