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Camille Lea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Djuana Lea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