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ack Lawrenc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ctoria Lawrenc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