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99982" w14:textId="055E13A9" w:rsidR="0034666B" w:rsidRDefault="0034666B" w:rsidP="0034666B">
      <w:pPr>
        <w:jc w:val="right"/>
      </w:pPr>
      <w:r>
        <w:t xml:space="preserve">Fortunato </w:t>
      </w:r>
      <w:proofErr w:type="spellStart"/>
      <w:r>
        <w:t>Martinez</w:t>
      </w:r>
      <w:proofErr w:type="spellEnd"/>
      <w:r>
        <w:t xml:space="preserve"> A01720963</w:t>
      </w:r>
    </w:p>
    <w:p w14:paraId="38B211E7" w14:textId="73847782" w:rsidR="0034666B" w:rsidRDefault="0034666B" w:rsidP="0034666B">
      <w:pPr>
        <w:jc w:val="center"/>
      </w:pPr>
      <w:r>
        <w:t xml:space="preserve">Reflexión Con </w:t>
      </w:r>
      <w:proofErr w:type="spellStart"/>
      <w:r>
        <w:t>Aimbridge</w:t>
      </w:r>
      <w:proofErr w:type="spellEnd"/>
      <w:r>
        <w:t xml:space="preserve"> LATAM</w:t>
      </w:r>
    </w:p>
    <w:p w14:paraId="35F358BB" w14:textId="2BD22A6B" w:rsidR="00147BCF" w:rsidRPr="00147BCF" w:rsidRDefault="00147BCF">
      <w:r w:rsidRPr="00147BCF">
        <w:t>La reunión que el socio f</w:t>
      </w:r>
      <w:r>
        <w:t xml:space="preserve">ormador fue de mucha ayuda para ayudarnos a orientarnos hacia el propósito del proyecto. Al ya contar con </w:t>
      </w:r>
      <w:r w:rsidR="0034666B">
        <w:t>la variable</w:t>
      </w:r>
      <w:r>
        <w:t xml:space="preserve"> y las bases de datos del cliente pudimos empezar a trabajar con la información con el propósito de conocer la información que se nos proporciona y que posible enfoque podríamos tener. Por lo mismo la sesión nos ayudo a que en base a nuestra recolección y trabajo de información pudiéramos confirmar con el socio como consultores que el enfoque que </w:t>
      </w:r>
      <w:r w:rsidR="0034666B">
        <w:t>está</w:t>
      </w:r>
      <w:r>
        <w:t xml:space="preserve"> teniendo Fractal Solutions es el adecuado. De acuerdo con la recolección de los datos y el </w:t>
      </w:r>
      <w:r w:rsidR="0034666B">
        <w:t>trabajo</w:t>
      </w:r>
      <w:r>
        <w:t xml:space="preserve"> de datos se nos dijo que hicimos un buen trabajo el único comentario que nos llego fue que la variable por la que optamos en lugar de la que se nos proporciono no era la adecuada y que les gustaría que </w:t>
      </w:r>
      <w:r w:rsidR="0034666B">
        <w:t>trabajásemos</w:t>
      </w:r>
      <w:r>
        <w:t xml:space="preserve"> con la que se nos dio. La verdad es que estamos muy limitados a poder </w:t>
      </w:r>
      <w:r w:rsidR="0034666B">
        <w:t>trabajar</w:t>
      </w:r>
      <w:r>
        <w:t xml:space="preserve"> con esta variable ya que es de eventos comerciales y estos no son eventos que son fácilmente adaptados a el modelo que desean mejorar. Por lo mismo nuestra propuesta era optar por tener otro </w:t>
      </w:r>
      <w:r w:rsidR="0034666B">
        <w:t>enfoque,</w:t>
      </w:r>
      <w:r>
        <w:t xml:space="preserve"> aunque ellos prefieren que este no sea el caso, por lo mismo intentaremos enfocar y sementar eventos comerciales específicos para que así podamos determinar si la implementación de esta variable es factible o no que al fin del día es lo que quiere el socio. </w:t>
      </w:r>
      <w:r w:rsidR="0034666B">
        <w:t>Nosotros</w:t>
      </w:r>
      <w:r>
        <w:t xml:space="preserve"> como </w:t>
      </w:r>
      <w:r w:rsidR="0034666B">
        <w:t>consultora</w:t>
      </w:r>
      <w:r>
        <w:t xml:space="preserve"> esperábamos poder brindarles valor al ayudarlos a que el modelo fuese </w:t>
      </w:r>
      <w:r w:rsidR="0034666B">
        <w:t>más</w:t>
      </w:r>
      <w:r>
        <w:t xml:space="preserve"> preciso </w:t>
      </w:r>
      <w:r w:rsidR="0034666B">
        <w:t>saliendo</w:t>
      </w:r>
      <w:r>
        <w:t xml:space="preserve"> de la lo que se nos </w:t>
      </w:r>
      <w:r w:rsidR="0034666B">
        <w:t>pide,</w:t>
      </w:r>
      <w:r>
        <w:t xml:space="preserve"> pero al fin del día lo que </w:t>
      </w:r>
      <w:r w:rsidR="0034666B">
        <w:t>ellos</w:t>
      </w:r>
      <w:r>
        <w:t xml:space="preserve"> digan es lo que se debe de hacer y en este caso ellos quieren que trabajemos con esa variable entonces recolectaremos la mayor cantidad de información posible </w:t>
      </w:r>
      <w:r w:rsidR="0034666B">
        <w:t>para</w:t>
      </w:r>
      <w:r>
        <w:t xml:space="preserve"> </w:t>
      </w:r>
      <w:r w:rsidR="0034666B">
        <w:t>ver</w:t>
      </w:r>
      <w:r>
        <w:t xml:space="preserve"> si esta </w:t>
      </w:r>
      <w:r w:rsidR="0034666B">
        <w:t>implementación</w:t>
      </w:r>
      <w:r>
        <w:t xml:space="preserve"> puede ser </w:t>
      </w:r>
      <w:r w:rsidR="0034666B">
        <w:t>factible</w:t>
      </w:r>
      <w:r>
        <w:t xml:space="preserve">. Por otro </w:t>
      </w:r>
      <w:r w:rsidR="0034666B">
        <w:t>lado,</w:t>
      </w:r>
      <w:r>
        <w:t xml:space="preserve"> no me gusto el trato que tuvieron con nosotros como si fuéramos estudiantes y ellos maestros en un tono de </w:t>
      </w:r>
      <w:r w:rsidR="0034666B">
        <w:t>superioridad</w:t>
      </w:r>
      <w:r>
        <w:t xml:space="preserve"> ya que ellos mismos no saben muy bien de lo que hablan y </w:t>
      </w:r>
      <w:r w:rsidR="0034666B">
        <w:t xml:space="preserve">no ha habido un acercamiento muy bueno me gustaría que pusieran mas de su parte para que lo que nos demandan hacer pueda agregar valor y si esta alineado con sus planes. </w:t>
      </w:r>
    </w:p>
    <w:sectPr w:rsidR="00147BCF" w:rsidRPr="00147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BCF"/>
    <w:rsid w:val="00147BCF"/>
    <w:rsid w:val="003466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3F75"/>
  <w15:chartTrackingRefBased/>
  <w15:docId w15:val="{726B0373-4749-49A5-B0D1-173E80904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331</Words>
  <Characters>1824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Fortunato Fortunato</dc:creator>
  <cp:keywords/>
  <dc:description/>
  <cp:lastModifiedBy>Fortunato Fortunato</cp:lastModifiedBy>
  <cp:revision>1</cp:revision>
  <dcterms:created xsi:type="dcterms:W3CDTF">2022-10-12T04:23:00Z</dcterms:created>
  <dcterms:modified xsi:type="dcterms:W3CDTF">2022-10-12T04:40:00Z</dcterms:modified>
</cp:coreProperties>
</file>