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/><w:p/><w:p/><w:p/><w:p/><w:p/><w:p><w:pPr><w:jc w:val="center"/></w:pPr><w:r><w:rPr><w:color w:val="6B1D2A"/><w:sz w:val="72"/><w:szCs w:val="72"/><w:b w:val="1"/><w:bCs w:val="1"/></w:rPr><w:t xml:space="preserve">MANUEL TECHNIQUE</w:t></w:r></w:p><w:p><w:pPr><w:jc w:val="center"/></w:pPr><w:r><w:rPr><w:color w:val="374151"/><w:sz w:val="48"/><w:szCs w:val="48"/><w:b w:val="1"/><w:bCs w:val="1"/></w:rPr><w:t xml:space="preserve">Marquage-Textile.fr</w:t></w:r></w:p><w:p/><w:p/><w:p><w:pPr><w:jc w:val="center"/></w:pPr><w:r><w:rPr><w:color w:val="6B7280"/><w:sz w:val="28"/><w:szCs w:val="28"/></w:rPr><w:t xml:space="preserve">Guide complet de reconstruction et maintenance</w:t></w:r></w:p><w:p/><w:p/><w:p/><w:p/><w:p><w:pPr><w:jc w:val="center"/></w:pPr><w:r><w:rPr><w:color w:val="6B7280"/><w:i w:val="1"/><w:iCs w:val="1"/></w:rPr><w:t xml:space="preserve">Version : 08/04/2026</w:t></w:r></w:p><w:p><w:pPr><w:jc w:val="center"/></w:pPr><w:r><w:rPr><w:color w:val="6B7280"/><w:i w:val="1"/><w:iCs w:val="1"/></w:rPr><w:t xml:space="preserve">Ce document permet de reconstruire intégralement le site à partir de zéro.</w:t></w:r></w:p><w:p><w:pPr><w:sectPr><w:pgSz w:orient="portrait" w:w="11905.511811023622" w:h="16837.79527559055"/><w:pgMar w:top="1440" w:right="1440" w:bottom="1440" w:left="1440" w:header="720" w:footer="720" w:gutter="0"/><w:cols w:num="1" w:space="720"/></w:sectPr></w:pPr></w:p><w:p><w:pPr><w:pStyle w:val="Heading1"/></w:pPr><w:bookmarkStart w:id="0" w:name="_Toc0"/><w:r><w:t>1. Présentation générale</w:t></w:r><w:bookmarkEnd w:id="0"/></w:p><w:p><w:pPr><w:pStyle w:val="Heading2"/></w:pPr><w:bookmarkStart w:id="1" w:name="_Toc1"/><w:r><w:t>Stack technique</w:t></w:r><w:bookmarkEnd w:id="1"/></w:p><w:p><w:pPr><w:numPr><w:ilvl w:val="0"/><w:numId w:val="4"/></w:numPr></w:pPr><w:r><w:rPr><w:b w:val="1"/><w:bCs w:val="1"/></w:rPr><w:t xml:space="preserve">Framework : Laravel 12 (PHP 8.3)</w:t></w:r></w:p><w:p><w:pPr><w:numPr><w:ilvl w:val="0"/><w:numId w:val="4"/></w:numPr></w:pPr><w:r><w:rPr><w:b w:val="1"/><w:bCs w:val="1"/></w:rPr><w:t xml:space="preserve">Admin : Filament 3</w:t></w:r></w:p><w:p><w:pPr><w:numPr><w:ilvl w:val="0"/><w:numId w:val="4"/></w:numPr></w:pPr><w:r><w:rPr><w:b w:val="1"/><w:bCs w:val="1"/></w:rPr><w:t xml:space="preserve">Frontend réactif : Livewire 3</w:t></w:r></w:p><w:p><w:pPr><w:numPr><w:ilvl w:val="0"/><w:numId w:val="4"/></w:numPr></w:pPr><w:r><w:rPr><w:b w:val="1"/><w:bCs w:val="1"/></w:rPr><w:t xml:space="preserve">CSS : Tailwind CSS 3 + Vite</w:t></w:r></w:p><w:p><w:pPr><w:numPr><w:ilvl w:val="0"/><w:numId w:val="4"/></w:numPr></w:pPr><w:r><w:rPr><w:b w:val="1"/><w:bCs w:val="1"/></w:rPr><w:t xml:space="preserve">Base de données : MySQL 8</w:t></w:r></w:p><w:p><w:pPr><w:numPr><w:ilvl w:val="0"/><w:numId w:val="4"/></w:numPr></w:pPr><w:r><w:rPr><w:b w:val="1"/><w:bCs w:val="1"/></w:rPr><w:t xml:space="preserve">PDF : DomPDF + Factur-X (horstoeko/zugferd)</w:t></w:r></w:p><w:p><w:pPr><w:numPr><w:ilvl w:val="0"/><w:numId w:val="4"/></w:numPr></w:pPr><w:r><w:rPr><w:b w:val="1"/><w:bCs w:val="1"/></w:rPr><w:t xml:space="preserve">Paiement : Systempay (Banque Populaire)</w:t></w:r></w:p><w:p><w:pPr><w:numPr><w:ilvl w:val="0"/><w:numId w:val="4"/></w:numPr></w:pPr><w:r><w:rPr><w:b w:val="1"/><w:bCs w:val="1"/></w:rPr><w:t xml:space="preserve">Excel : Maatwebsite/Excel</w:t></w:r></w:p><w:p><w:pPr><w:numPr><w:ilvl w:val="0"/><w:numId w:val="4"/></w:numPr></w:pPr><w:r><w:rPr><w:b w:val="1"/><w:bCs w:val="1"/></w:rPr><w:t xml:space="preserve">Hébergement : OVH</w:t></w:r></w:p><w:p><w:pPr><w:pStyle w:val="Heading2"/></w:pPr><w:bookmarkStart w:id="2" w:name="_Toc2"/><w:r><w:t>Domaines</w:t></w:r><w:bookmarkEnd w:id="2"/></w:p><w:p><w:pPr><w:numPr><w:ilvl w:val="0"/><w:numId w:val="4"/></w:numPr></w:pPr><w:r><w:rPr/><w:t xml:space="preserve">Production : marquage-textile.fr</w:t></w:r></w:p><w:p><w:pPr><w:numPr><w:ilvl w:val="0"/><w:numId w:val="4"/></w:numPr></w:pPr><w:r><w:rPr/><w:t xml:space="preserve">Local : marquage-textile.test (WAMP)</w:t></w:r></w:p><w:p><w:pPr><w:numPr><w:ilvl w:val="0"/><w:numId w:val="4"/></w:numPr></w:pPr><w:r><w:rPr/><w:t xml:space="preserve">Admin : /admin (Filament)</w:t></w:r></w:p><w:p><w:pPr><w:pStyle w:val="Heading2"/></w:pPr><w:bookmarkStart w:id="3" w:name="_Toc3"/><w:r><w:t>Structure du projet</w:t></w:r><w:bookmarkEnd w:id="3"/></w:p><w:p><w:pPr/><w:r><w:rPr><w:color w:val="6B7280"/><w:i w:val="1"/><w:iCs w:val="1"/></w:rPr><w:t xml:space="preserve">Le projet suit la structure standard Laravel :</w:t></w:r></w:p><w:p><w:pPr><w:numPr><w:ilvl w:val="0"/><w:numId w:val="4"/></w:numPr></w:pPr><w:r><w:rPr/><w:t xml:space="preserve">app/Models/ — 32 modèles Eloquent</w:t></w:r></w:p><w:p><w:pPr><w:numPr><w:ilvl w:val="0"/><w:numId w:val="4"/></w:numPr></w:pPr><w:r><w:rPr/><w:t xml:space="preserve">app/Livewire/ — 13 composants réactifs</w:t></w:r></w:p><w:p><w:pPr><w:numPr><w:ilvl w:val="0"/><w:numId w:val="4"/></w:numPr></w:pPr><w:r><w:rPr/><w:t xml:space="preserve">app/Filament/ — 13 resources + 8 pages + 3 widgets</w:t></w:r></w:p><w:p><w:pPr><w:numPr><w:ilvl w:val="0"/><w:numId w:val="4"/></w:numPr></w:pPr><w:r><w:rPr/><w:t xml:space="preserve">app/Services/ — 16 services métier</w:t></w:r></w:p><w:p><w:pPr><w:numPr><w:ilvl w:val="0"/><w:numId w:val="4"/></w:numPr></w:pPr><w:r><w:rPr/><w:t xml:space="preserve">app/Console/Commands/ — 25 commandes artisan</w:t></w:r></w:p><w:p><w:pPr><w:numPr><w:ilvl w:val="0"/><w:numId w:val="4"/></w:numPr></w:pPr><w:r><w:rPr/><w:t xml:space="preserve">app/Mail/ — 13 classes d'email</w:t></w:r></w:p><w:p><w:pPr><w:numPr><w:ilvl w:val="0"/><w:numId w:val="4"/></w:numPr></w:pPr><w:r><w:rPr/><w:t xml:space="preserve">database/migrations/ — 60+ migrations</w:t></w:r></w:p><w:p><w:pPr><w:pStyle w:val="Heading1"/></w:pPr><w:bookmarkStart w:id="4" w:name="_Toc4"/><w:r><w:t>2. Installation depuis zéro</w:t></w:r><w:bookmarkEnd w:id="4"/></w:p><w:p><w:pPr><w:pStyle w:val="Heading2"/></w:pPr><w:bookmarkStart w:id="5" w:name="_Toc5"/><w:r><w:t>Prérequis serveur</w:t></w:r><w:bookmarkEnd w:id="5"/></w:p><w:p><w:pPr><w:numPr><w:ilvl w:val="0"/><w:numId w:val="4"/></w:numPr></w:pPr><w:r><w:rPr/><w:t xml:space="preserve">PHP 8.3+ avec extensions : gd, mbstring, mysql, xml, zip, curl, intl</w:t></w:r></w:p><w:p><w:pPr><w:numPr><w:ilvl w:val="0"/><w:numId w:val="4"/></w:numPr></w:pPr><w:r><w:rPr/><w:t xml:space="preserve">MySQL 8+</w:t></w:r></w:p><w:p><w:pPr><w:numPr><w:ilvl w:val="0"/><w:numId w:val="4"/></w:numPr></w:pPr><w:r><w:rPr/><w:t xml:space="preserve">Composer 2+</w:t></w:r></w:p><w:p><w:pPr><w:numPr><w:ilvl w:val="0"/><w:numId w:val="4"/></w:numPr></w:pPr><w:r><w:rPr/><w:t xml:space="preserve">Node.js 18+ + npm</w:t></w:r></w:p><w:p><w:pPr><w:pStyle w:val="Heading2"/></w:pPr><w:bookmarkStart w:id="6" w:name="_Toc6"/><w:r><w:t>Étapes d'installation</w:t></w:r><w:bookmarkEnd w:id="6"/></w:p><w:p><w:pPr/><w:r><w:rPr><w:b w:val="1"/><w:bCs w:val="1"/></w:rPr><w:t xml:space="preserve">1. Cloner le dépôt Git :</w:t></w:r></w:p><w:p><w:pPr/><w:r><w:rPr><w:rFonts w:ascii="Consolas" w:hAnsi="Consolas" w:eastAsia="Consolas" w:cs="Consolas"/><w:color w:val="1F2937"/><w:sz w:val="18"/><w:szCs w:val="18"/><w:shd w:val="clear" w:fill="F3F4F6"/></w:rPr><w:t xml:space="preserve">git clone [URL_DEPOT] marquage-textile</w:t></w:r></w:p><w:p><w:pPr/><w:r><w:rPr><w:rFonts w:ascii="Consolas" w:hAnsi="Consolas" w:eastAsia="Consolas" w:cs="Consolas"/><w:color w:val="1F2937"/><w:sz w:val="18"/><w:szCs w:val="18"/><w:shd w:val="clear" w:fill="F3F4F6"/></w:rPr><w:t xml:space="preserve">cd marquage-textile</w:t></w:r></w:p><w:p/><w:p><w:pPr/><w:r><w:rPr><w:b w:val="1"/><w:bCs w:val="1"/></w:rPr><w:t xml:space="preserve">2. Installer les dépendances PHP :</w:t></w:r></w:p><w:p><w:pPr/><w:r><w:rPr><w:rFonts w:ascii="Consolas" w:hAnsi="Consolas" w:eastAsia="Consolas" w:cs="Consolas"/><w:color w:val="1F2937"/><w:sz w:val="18"/><w:szCs w:val="18"/><w:shd w:val="clear" w:fill="F3F4F6"/></w:rPr><w:t xml:space="preserve">composer install</w:t></w:r></w:p><w:p/><w:p><w:pPr/><w:r><w:rPr><w:b w:val="1"/><w:bCs w:val="1"/></w:rPr><w:t xml:space="preserve">3. Installer les dépendances JS et compiler :</w:t></w:r></w:p><w:p><w:pPr/><w:r><w:rPr><w:rFonts w:ascii="Consolas" w:hAnsi="Consolas" w:eastAsia="Consolas" w:cs="Consolas"/><w:color w:val="1F2937"/><w:sz w:val="18"/><w:szCs w:val="18"/><w:shd w:val="clear" w:fill="F3F4F6"/></w:rPr><w:t xml:space="preserve">npm install</w:t></w:r></w:p><w:p><w:pPr/><w:r><w:rPr><w:rFonts w:ascii="Consolas" w:hAnsi="Consolas" w:eastAsia="Consolas" w:cs="Consolas"/><w:color w:val="1F2937"/><w:sz w:val="18"/><w:szCs w:val="18"/><w:shd w:val="clear" w:fill="F3F4F6"/></w:rPr><w:t xml:space="preserve">npm run build</w:t></w:r></w:p><w:p/><w:p><w:pPr/><w:r><w:rPr><w:b w:val="1"/><w:bCs w:val="1"/></w:rPr><w:t xml:space="preserve">4. Copier et configurer l'environnement :</w:t></w:r></w:p><w:p><w:pPr/><w:r><w:rPr><w:rFonts w:ascii="Consolas" w:hAnsi="Consolas" w:eastAsia="Consolas" w:cs="Consolas"/><w:color w:val="1F2937"/><w:sz w:val="18"/><w:szCs w:val="18"/><w:shd w:val="clear" w:fill="F3F4F6"/></w:rPr><w:t xml:space="preserve">cp .env.example .env</w:t></w:r></w:p><w:p><w:pPr/><w:r><w:rPr><w:rFonts w:ascii="Consolas" w:hAnsi="Consolas" w:eastAsia="Consolas" w:cs="Consolas"/><w:color w:val="1F2937"/><w:sz w:val="18"/><w:szCs w:val="18"/><w:shd w:val="clear" w:fill="F3F4F6"/></w:rPr><w:t xml:space="preserve">php artisan key:generate</w:t></w:r></w:p><w:p/><w:p><w:pPr/><w:r><w:rPr><w:b w:val="1"/><w:bCs w:val="1"/></w:rPr><w:t xml:space="preserve">5. Créer la base de données et migrer :</w:t></w:r></w:p><w:p><w:pPr/><w:r><w:rPr><w:rFonts w:ascii="Consolas" w:hAnsi="Consolas" w:eastAsia="Consolas" w:cs="Consolas"/><w:color w:val="1F2937"/><w:sz w:val="18"/><w:szCs w:val="18"/><w:shd w:val="clear" w:fill="F3F4F6"/></w:rPr><w:t xml:space="preserve">mysql -u root -e "CREATE DATABASE marquage_textile"</w:t></w:r></w:p><w:p><w:pPr/><w:r><w:rPr><w:rFonts w:ascii="Consolas" w:hAnsi="Consolas" w:eastAsia="Consolas" w:cs="Consolas"/><w:color w:val="1F2937"/><w:sz w:val="18"/><w:szCs w:val="18"/><w:shd w:val="clear" w:fill="F3F4F6"/></w:rPr><w:t xml:space="preserve">php artisan migrate</w:t></w:r></w:p><w:p/><w:p><w:pPr/><w:r><w:rPr><w:b w:val="1"/><w:bCs w:val="1"/></w:rPr><w:t xml:space="preserve">6. Créer le lien symbolique storage :</w:t></w:r></w:p><w:p><w:pPr/><w:r><w:rPr><w:rFonts w:ascii="Consolas" w:hAnsi="Consolas" w:eastAsia="Consolas" w:cs="Consolas"/><w:color w:val="1F2937"/><w:sz w:val="18"/><w:szCs w:val="18"/><w:shd w:val="clear" w:fill="F3F4F6"/></w:rPr><w:t xml:space="preserve">php artisan storage:link</w:t></w:r></w:p><w:p><w:pPr><w:sectPr><w:pgSz w:orient="portrait" w:w="11905.511811023622" w:h="16837.79527559055"/><w:pgMar w:top="1440" w:right="1440" w:bottom="1440" w:left="1440" w:header="720" w:footer="720" w:gutter="0"/><w:cols w:num="1" w:space="720"/></w:sectPr></w:pPr></w:p><w:p><w:pPr><w:pStyle w:val="Heading1"/></w:pPr><w:bookmarkStart w:id="7" w:name="_Toc7"/><w:r><w:t>3. Configuration .env</w:t></w:r><w:bookmarkEnd w:id="7"/></w:p><w:p><w:pPr><w:pStyle w:val="Heading2"/></w:pPr><w:bookmarkStart w:id="8" w:name="_Toc8"/><w:r><w:t>Variables essentielles</w:t></w:r><w:bookmarkEnd w:id="8"/></w:p><w:tbl><w:tblGrid><w:gridCol w:w="1500" w:type="dxa"/><w:gridCol w:w="3000" w:type="dxa"/><w:gridCol w:w="5500" w:type="dxa"/></w:tblGrid><w:tblPr><w:tblW w:w="0" w:type="auto"/><w:tblLayout w:type="autofit"/><w:tblBorders><w:top w:val="single" w:sz="1" w:color="D1D5DB"/><w:left w:val="single" w:sz="1" w:color="D1D5DB"/><w:right w:val="single" w:sz="1" w:color="D1D5DB"/><w:bottom w:val="single" w:sz="1" w:color="D1D5DB"/><w:insideH w:val="single" w:sz="1" w:color="D1D5DB"/><w:insideV w:val="single" w:sz="1" w:color="D1D5DB"/></w:tblBorders></w:tblPr><w:tr><w:trPr/><w:tc><w:tcPr><w:tcW w:w="1500" w:type="dxa"/><w:shd w:val="clear" w:fill="6B1D2A"/><w:noWrap/></w:tcPr><w:p><w:pPr/><w:r><w:rPr><w:color w:val="FFFFFF"/><w:b w:val="1"/><w:bCs w:val="1"/><w:shd w:val="clear" w:fill="6B1D2A"/></w:rPr><w:t xml:space="preserve">Section</w:t></w:r></w:p></w:tc><w:tc><w:tcPr><w:tcW w:w="3000" w:type="dxa"/><w:shd w:val="clear" w:fill="6B1D2A"/><w:noWrap/></w:tcPr><w:p><w:pPr/><w:r><w:rPr><w:color w:val="FFFFFF"/><w:b w:val="1"/><w:bCs w:val="1"/><w:shd w:val="clear" w:fill="6B1D2A"/></w:rPr><w:t xml:space="preserve">Variable</w:t></w:r></w:p></w:tc><w:tc><w:tcPr><w:tcW w:w="5500" w:type="dxa"/><w:shd w:val="clear" w:fill="6B1D2A"/><w:noWrap/></w:tcPr><w:p><w:pPr/><w:r><w:rPr><w:color w:val="FFFFFF"/><w:b w:val="1"/><w:bCs w:val="1"/><w:shd w:val="clear" w:fill="6B1D2A"/></w:rPr><w:t xml:space="preserve">Description</w:t></w:r></w:p></w:tc></w:tr><w:tr><w:trPr/><w:tc><w:tcPr><w:tcW w:w="1500" w:type="dxa"/><w:shd w:val="clear" w:fill="FFFFFF"/><w:noWrap/></w:tcPr><w:p><w:pPr/><w:r><w:rPr><w:sz w:val="18"/><w:szCs w:val="18"/><w:b w:val="1"/><w:bCs w:val="1"/></w:rPr><w:t xml:space="preserve">App</w:t></w:r></w:p></w:tc><w:tc><w:tcPr><w:tcW w:w="3000" w:type="dxa"/><w:shd w:val="clear" w:fill="FFFFFF"/><w:noWrap/></w:tcPr><w:p><w:pPr/><w:r><w:rPr><w:rFonts w:ascii="Consolas" w:hAnsi="Consolas" w:eastAsia="Consolas" w:cs="Consolas"/><w:color w:val="1F2937"/><w:sz w:val="18"/><w:szCs w:val="18"/><w:shd w:val="clear" w:fill="F3F4F6"/></w:rPr><w:t xml:space="preserve">APP_URL</w:t></w:r></w:p></w:tc><w:tc><w:tcPr><w:tcW w:w="5500" w:type="dxa"/><w:shd w:val="clear" w:fill="FFFFFF"/><w:noWrap/></w:tcPr><w:p><w:pPr/><w:r><w:rPr><w:sz w:val="18"/><w:szCs w:val="18"/></w:rPr><w:t xml:space="preserve">URL du site (marquage-textile.fr en prod)</w:t></w:r></w:p></w:tc></w:tr><w:tr><w:trPr/><w:tc><w:tcPr><w:tcW w:w="1500" w:type="dxa"/><w:shd w:val="clear" w:fill="F9FAFB"/><w:noWrap/></w:tcPr><w:p><w:pPr/><w:r><w:rPr><w:sz w:val="18"/><w:szCs w:val="18"/><w:b w:val="1"/><w:bCs w:val="1"/></w:rPr><w:t xml:space="preserve">App</w:t></w:r></w:p></w:tc><w:tc><w:tcPr><w:tcW w:w="3000" w:type="dxa"/><w:shd w:val="clear" w:fill="F9FAFB"/><w:noWrap/></w:tcPr><w:p><w:pPr/><w:r><w:rPr><w:rFonts w:ascii="Consolas" w:hAnsi="Consolas" w:eastAsia="Consolas" w:cs="Consolas"/><w:color w:val="1F2937"/><w:sz w:val="18"/><w:szCs w:val="18"/><w:shd w:val="clear" w:fill="F3F4F6"/></w:rPr><w:t xml:space="preserve">APP_ENV</w:t></w:r></w:p></w:tc><w:tc><w:tcPr><w:tcW w:w="5500" w:type="dxa"/><w:shd w:val="clear" w:fill="F9FAFB"/><w:noWrap/></w:tcPr><w:p><w:pPr/><w:r><w:rPr><w:sz w:val="18"/><w:szCs w:val="18"/></w:rPr><w:t xml:space="preserve">production en prod, local en dev</w:t></w:r></w:p></w:tc></w:tr><w:tr><w:trPr/><w:tc><w:tcPr><w:tcW w:w="1500" w:type="dxa"/><w:shd w:val="clear" w:fill="FFFFFF"/><w:noWrap/></w:tcPr><w:p><w:pPr/><w:r><w:rPr><w:sz w:val="18"/><w:szCs w:val="18"/><w:b w:val="1"/><w:bCs w:val="1"/></w:rPr><w:t xml:space="preserve">App</w:t></w:r></w:p></w:tc><w:tc><w:tcPr><w:tcW w:w="3000" w:type="dxa"/><w:shd w:val="clear" w:fill="FFFFFF"/><w:noWrap/></w:tcPr><w:p><w:pPr/><w:r><w:rPr><w:rFonts w:ascii="Consolas" w:hAnsi="Consolas" w:eastAsia="Consolas" w:cs="Consolas"/><w:color w:val="1F2937"/><w:sz w:val="18"/><w:szCs w:val="18"/><w:shd w:val="clear" w:fill="F3F4F6"/></w:rPr><w:t xml:space="preserve">APP_DEBUG</w:t></w:r></w:p></w:tc><w:tc><w:tcPr><w:tcW w:w="5500" w:type="dxa"/><w:shd w:val="clear" w:fill="FFFFFF"/><w:noWrap/></w:tcPr><w:p><w:pPr/><w:r><w:rPr><w:sz w:val="18"/><w:szCs w:val="18"/></w:rPr><w:t xml:space="preserve">false en prod, true en dev</w:t></w:r></w:p></w:tc></w:tr><w:tr><w:trPr/><w:tc><w:tcPr><w:tcW w:w="1500" w:type="dxa"/><w:shd w:val="clear" w:fill="F9FAFB"/><w:noWrap/></w:tcPr><w:p><w:pPr/><w:r><w:rPr><w:sz w:val="18"/><w:szCs w:val="18"/><w:b w:val="1"/><w:bCs w:val="1"/></w:rPr><w:t xml:space="preserve">DB</w:t></w:r></w:p></w:tc><w:tc><w:tcPr><w:tcW w:w="3000" w:type="dxa"/><w:shd w:val="clear" w:fill="F9FAFB"/><w:noWrap/></w:tcPr><w:p><w:pPr/><w:r><w:rPr><w:rFonts w:ascii="Consolas" w:hAnsi="Consolas" w:eastAsia="Consolas" w:cs="Consolas"/><w:color w:val="1F2937"/><w:sz w:val="18"/><w:szCs w:val="18"/><w:shd w:val="clear" w:fill="F3F4F6"/></w:rPr><w:t xml:space="preserve">DB_DATABASE</w:t></w:r></w:p></w:tc><w:tc><w:tcPr><w:tcW w:w="5500" w:type="dxa"/><w:shd w:val="clear" w:fill="F9FAFB"/><w:noWrap/></w:tcPr><w:p><w:pPr/><w:r><w:rPr><w:sz w:val="18"/><w:szCs w:val="18"/></w:rPr><w:t xml:space="preserve">marquage_textile</w:t></w:r></w:p></w:tc></w:tr><w:tr><w:trPr/><w:tc><w:tcPr><w:tcW w:w="1500" w:type="dxa"/><w:shd w:val="clear" w:fill="FFFFFF"/><w:noWrap/></w:tcPr><w:p><w:pPr/><w:r><w:rPr><w:sz w:val="18"/><w:szCs w:val="18"/><w:b w:val="1"/><w:bCs w:val="1"/></w:rPr><w:t xml:space="preserve">DB</w:t></w:r></w:p></w:tc><w:tc><w:tcPr><w:tcW w:w="3000" w:type="dxa"/><w:shd w:val="clear" w:fill="FFFFFF"/><w:noWrap/></w:tcPr><w:p><w:pPr/><w:r><w:rPr><w:rFonts w:ascii="Consolas" w:hAnsi="Consolas" w:eastAsia="Consolas" w:cs="Consolas"/><w:color w:val="1F2937"/><w:sz w:val="18"/><w:szCs w:val="18"/><w:shd w:val="clear" w:fill="F3F4F6"/></w:rPr><w:t xml:space="preserve">DB_USERNAME</w:t></w:r></w:p></w:tc><w:tc><w:tcPr><w:tcW w:w="5500" w:type="dxa"/><w:shd w:val="clear" w:fill="FFFFFF"/><w:noWrap/></w:tcPr><w:p><w:pPr/><w:r><w:rPr><w:sz w:val="18"/><w:szCs w:val="18"/></w:rPr><w:t xml:space="preserve">Utilisateur MySQL</w:t></w:r></w:p></w:tc></w:tr><w:tr><w:trPr/><w:tc><w:tcPr><w:tcW w:w="1500" w:type="dxa"/><w:shd w:val="clear" w:fill="F9FAFB"/><w:noWrap/></w:tcPr><w:p><w:pPr/><w:r><w:rPr><w:sz w:val="18"/><w:szCs w:val="18"/><w:b w:val="1"/><w:bCs w:val="1"/></w:rPr><w:t xml:space="preserve">DB</w:t></w:r></w:p></w:tc><w:tc><w:tcPr><w:tcW w:w="3000" w:type="dxa"/><w:shd w:val="clear" w:fill="F9FAFB"/><w:noWrap/></w:tcPr><w:p><w:pPr/><w:r><w:rPr><w:rFonts w:ascii="Consolas" w:hAnsi="Consolas" w:eastAsia="Consolas" w:cs="Consolas"/><w:color w:val="1F2937"/><w:sz w:val="18"/><w:szCs w:val="18"/><w:shd w:val="clear" w:fill="F3F4F6"/></w:rPr><w:t xml:space="preserve">DB_PASSWORD</w:t></w:r></w:p></w:tc><w:tc><w:tcPr><w:tcW w:w="5500" w:type="dxa"/><w:shd w:val="clear" w:fill="F9FAFB"/><w:noWrap/></w:tcPr><w:p><w:pPr/><w:r><w:rPr><w:sz w:val="18"/><w:szCs w:val="18"/></w:rPr><w:t xml:space="preserve">Mot de passe MySQL</w:t></w:r></w:p></w:tc></w:tr><w:tr><w:trPr/><w:tc><w:tcPr><w:tcW w:w="1500" w:type="dxa"/><w:shd w:val="clear" w:fill="FFFFFF"/><w:noWrap/></w:tcPr><w:p><w:pPr/><w:r><w:rPr><w:sz w:val="18"/><w:szCs w:val="18"/><w:b w:val="1"/><w:bCs w:val="1"/></w:rPr><w:t xml:space="preserve">Session</w:t></w:r></w:p></w:tc><w:tc><w:tcPr><w:tcW w:w="3000" w:type="dxa"/><w:shd w:val="clear" w:fill="FFFFFF"/><w:noWrap/></w:tcPr><w:p><w:pPr/><w:r><w:rPr><w:rFonts w:ascii="Consolas" w:hAnsi="Consolas" w:eastAsia="Consolas" w:cs="Consolas"/><w:color w:val="1F2937"/><w:sz w:val="18"/><w:szCs w:val="18"/><w:shd w:val="clear" w:fill="F3F4F6"/></w:rPr><w:t xml:space="preserve">SESSION_DRIVER</w:t></w:r></w:p></w:tc><w:tc><w:tcPr><w:tcW w:w="5500" w:type="dxa"/><w:shd w:val="clear" w:fill="FFFFFF"/><w:noWrap/></w:tcPr><w:p><w:pPr/><w:r><w:rPr><w:sz w:val="18"/><w:szCs w:val="18"/></w:rPr><w:t xml:space="preserve">database</w:t></w:r></w:p></w:tc></w:tr><w:tr><w:trPr/><w:tc><w:tcPr><w:tcW w:w="1500" w:type="dxa"/><w:shd w:val="clear" w:fill="F9FAFB"/><w:noWrap/></w:tcPr><w:p><w:pPr/><w:r><w:rPr><w:sz w:val="18"/><w:szCs w:val="18"/><w:b w:val="1"/><w:bCs w:val="1"/></w:rPr><w:t xml:space="preserve">Cache</w:t></w:r></w:p></w:tc><w:tc><w:tcPr><w:tcW w:w="3000" w:type="dxa"/><w:shd w:val="clear" w:fill="F9FAFB"/><w:noWrap/></w:tcPr><w:p><w:pPr/><w:r><w:rPr><w:rFonts w:ascii="Consolas" w:hAnsi="Consolas" w:eastAsia="Consolas" w:cs="Consolas"/><w:color w:val="1F2937"/><w:sz w:val="18"/><w:szCs w:val="18"/><w:shd w:val="clear" w:fill="F3F4F6"/></w:rPr><w:t xml:space="preserve">CACHE_STORE</w:t></w:r></w:p></w:tc><w:tc><w:tcPr><w:tcW w:w="5500" w:type="dxa"/><w:shd w:val="clear" w:fill="F9FAFB"/><w:noWrap/></w:tcPr><w:p><w:pPr/><w:r><w:rPr><w:sz w:val="18"/><w:szCs w:val="18"/></w:rPr><w:t xml:space="preserve">database</w:t></w:r></w:p></w:tc></w:tr><w:tr><w:trPr/><w:tc><w:tcPr><w:tcW w:w="1500" w:type="dxa"/><w:shd w:val="clear" w:fill="FFFFFF"/><w:noWrap/></w:tcPr><w:p><w:pPr/><w:r><w:rPr><w:sz w:val="18"/><w:szCs w:val="18"/><w:b w:val="1"/><w:bCs w:val="1"/></w:rPr><w:t xml:space="preserve">Log</w:t></w:r></w:p></w:tc><w:tc><w:tcPr><w:tcW w:w="3000" w:type="dxa"/><w:shd w:val="clear" w:fill="FFFFFF"/><w:noWrap/></w:tcPr><w:p><w:pPr/><w:r><w:rPr><w:rFonts w:ascii="Consolas" w:hAnsi="Consolas" w:eastAsia="Consolas" w:cs="Consolas"/><w:color w:val="1F2937"/><w:sz w:val="18"/><w:szCs w:val="18"/><w:shd w:val="clear" w:fill="F3F4F6"/></w:rPr><w:t xml:space="preserve">LOG_LEVEL</w:t></w:r></w:p></w:tc><w:tc><w:tcPr><w:tcW w:w="5500" w:type="dxa"/><w:shd w:val="clear" w:fill="FFFFFF"/><w:noWrap/></w:tcPr><w:p><w:pPr/><w:r><w:rPr><w:sz w:val="18"/><w:szCs w:val="18"/></w:rPr><w:t xml:space="preserve">warning en prod (IMPORTANT sinon le disque se remplit)</w:t></w:r></w:p></w:tc></w:tr><w:tr><w:trPr/><w:tc><w:tcPr><w:tcW w:w="1500" w:type="dxa"/><w:shd w:val="clear" w:fill="F9FAFB"/><w:noWrap/></w:tcPr><w:p><w:pPr/><w:r><w:rPr><w:sz w:val="18"/><w:szCs w:val="18"/><w:b w:val="1"/><w:bCs w:val="1"/></w:rPr><w:t xml:space="preserve">Mail</w:t></w:r></w:p></w:tc><w:tc><w:tcPr><w:tcW w:w="3000" w:type="dxa"/><w:shd w:val="clear" w:fill="F9FAFB"/><w:noWrap/></w:tcPr><w:p><w:pPr/><w:r><w:rPr><w:rFonts w:ascii="Consolas" w:hAnsi="Consolas" w:eastAsia="Consolas" w:cs="Consolas"/><w:color w:val="1F2937"/><w:sz w:val="18"/><w:szCs w:val="18"/><w:shd w:val="clear" w:fill="F3F4F6"/></w:rPr><w:t xml:space="preserve">MAIL_HOST</w:t></w:r></w:p></w:tc><w:tc><w:tcPr><w:tcW w:w="5500" w:type="dxa"/><w:shd w:val="clear" w:fill="F9FAFB"/><w:noWrap/></w:tcPr><w:p><w:pPr/><w:r><w:rPr><w:sz w:val="18"/><w:szCs w:val="18"/></w:rPr><w:t xml:space="preserve">ssl0.ovh.net</w:t></w:r></w:p></w:tc></w:tr><w:tr><w:trPr/><w:tc><w:tcPr><w:tcW w:w="1500" w:type="dxa"/><w:shd w:val="clear" w:fill="FFFFFF"/><w:noWrap/></w:tcPr><w:p><w:pPr/><w:r><w:rPr><w:sz w:val="18"/><w:szCs w:val="18"/><w:b w:val="1"/><w:bCs w:val="1"/></w:rPr><w:t xml:space="preserve">Mail</w:t></w:r></w:p></w:tc><w:tc><w:tcPr><w:tcW w:w="3000" w:type="dxa"/><w:shd w:val="clear" w:fill="FFFFFF"/><w:noWrap/></w:tcPr><w:p><w:pPr/><w:r><w:rPr><w:rFonts w:ascii="Consolas" w:hAnsi="Consolas" w:eastAsia="Consolas" w:cs="Consolas"/><w:color w:val="1F2937"/><w:sz w:val="18"/><w:szCs w:val="18"/><w:shd w:val="clear" w:fill="F3F4F6"/></w:rPr><w:t xml:space="preserve">MAIL_PORT</w:t></w:r></w:p></w:tc><w:tc><w:tcPr><w:tcW w:w="5500" w:type="dxa"/><w:shd w:val="clear" w:fill="FFFFFF"/><w:noWrap/></w:tcPr><w:p><w:pPr/><w:r><w:rPr><w:sz w:val="18"/><w:szCs w:val="18"/></w:rPr><w:t xml:space="preserve">465</w:t></w:r></w:p></w:tc></w:tr><w:tr><w:trPr/><w:tc><w:tcPr><w:tcW w:w="1500" w:type="dxa"/><w:shd w:val="clear" w:fill="F9FAFB"/><w:noWrap/></w:tcPr><w:p><w:pPr/><w:r><w:rPr><w:sz w:val="18"/><w:szCs w:val="18"/><w:b w:val="1"/><w:bCs w:val="1"/></w:rPr><w:t xml:space="preserve">Mail</w:t></w:r></w:p></w:tc><w:tc><w:tcPr><w:tcW w:w="3000" w:type="dxa"/><w:shd w:val="clear" w:fill="F9FAFB"/><w:noWrap/></w:tcPr><w:p><w:pPr/><w:r><w:rPr><w:rFonts w:ascii="Consolas" w:hAnsi="Consolas" w:eastAsia="Consolas" w:cs="Consolas"/><w:color w:val="1F2937"/><w:sz w:val="18"/><w:szCs w:val="18"/><w:shd w:val="clear" w:fill="F3F4F6"/></w:rPr><w:t xml:space="preserve">MAIL_USERNAME</w:t></w:r></w:p></w:tc><w:tc><w:tcPr><w:tcW w:w="5500" w:type="dxa"/><w:shd w:val="clear" w:fill="F9FAFB"/><w:noWrap/></w:tcPr><w:p><w:pPr/><w:r><w:rPr><w:sz w:val="18"/><w:szCs w:val="18"/></w:rPr><w:t xml:space="preserve">contact@marquage-textile.fr</w:t></w:r></w:p></w:tc></w:tr><w:tr><w:trPr/><w:tc><w:tcPr><w:tcW w:w="1500" w:type="dxa"/><w:shd w:val="clear" w:fill="FFFFFF"/><w:noWrap/></w:tcPr><w:p><w:pPr/><w:r><w:rPr><w:sz w:val="18"/><w:szCs w:val="18"/><w:b w:val="1"/><w:bCs w:val="1"/></w:rPr><w:t xml:space="preserve">Mail</w:t></w:r></w:p></w:tc><w:tc><w:tcPr><w:tcW w:w="3000" w:type="dxa"/><w:shd w:val="clear" w:fill="FFFFFF"/><w:noWrap/></w:tcPr><w:p><w:pPr/><w:r><w:rPr><w:rFonts w:ascii="Consolas" w:hAnsi="Consolas" w:eastAsia="Consolas" w:cs="Consolas"/><w:color w:val="1F2937"/><w:sz w:val="18"/><w:szCs w:val="18"/><w:shd w:val="clear" w:fill="F3F4F6"/></w:rPr><w:t xml:space="preserve">MAIL_ENCRYPTION</w:t></w:r></w:p></w:tc><w:tc><w:tcPr><w:tcW w:w="5500" w:type="dxa"/><w:shd w:val="clear" w:fill="FFFFFF"/><w:noWrap/></w:tcPr><w:p><w:pPr/><w:r><w:rPr><w:sz w:val="18"/><w:szCs w:val="18"/></w:rPr><w:t xml:space="preserve">ssl</w:t></w:r></w:p></w:tc></w:tr><w:tr><w:trPr/><w:tc><w:tcPr><w:tcW w:w="1500" w:type="dxa"/><w:shd w:val="clear" w:fill="F9FAFB"/><w:noWrap/></w:tcPr><w:p><w:pPr/><w:r><w:rPr><w:sz w:val="18"/><w:szCs w:val="18"/><w:b w:val="1"/><w:bCs w:val="1"/></w:rPr><w:t xml:space="preserve">Mail</w:t></w:r></w:p></w:tc><w:tc><w:tcPr><w:tcW w:w="3000" w:type="dxa"/><w:shd w:val="clear" w:fill="F9FAFB"/><w:noWrap/></w:tcPr><w:p><w:pPr/><w:r><w:rPr><w:rFonts w:ascii="Consolas" w:hAnsi="Consolas" w:eastAsia="Consolas" w:cs="Consolas"/><w:color w:val="1F2937"/><w:sz w:val="18"/><w:szCs w:val="18"/><w:shd w:val="clear" w:fill="F3F4F6"/></w:rPr><w:t xml:space="preserve">MAIL_FACTURES_FROM</w:t></w:r></w:p></w:tc><w:tc><w:tcPr><w:tcW w:w="5500" w:type="dxa"/><w:shd w:val="clear" w:fill="F9FAFB"/><w:noWrap/></w:tcPr><w:p><w:pPr/><w:r><w:rPr><w:sz w:val="18"/><w:szCs w:val="18"/></w:rPr><w:t xml:space="preserve">factures@marquage-textile.fr</w:t></w:r></w:p></w:tc></w:tr><w:tr><w:trPr/><w:tc><w:tcPr><w:tcW w:w="1500" w:type="dxa"/><w:shd w:val="clear" w:fill="FFFFFF"/><w:noWrap/></w:tcPr><w:p><w:pPr/><w:r><w:rPr><w:sz w:val="18"/><w:szCs w:val="18"/><w:b w:val="1"/><w:bCs w:val="1"/></w:rPr><w:t xml:space="preserve">Mail</w:t></w:r></w:p></w:tc><w:tc><w:tcPr><w:tcW w:w="3000" w:type="dxa"/><w:shd w:val="clear" w:fill="FFFFFF"/><w:noWrap/></w:tcPr><w:p><w:pPr/><w:r><w:rPr><w:rFonts w:ascii="Consolas" w:hAnsi="Consolas" w:eastAsia="Consolas" w:cs="Consolas"/><w:color w:val="1F2937"/><w:sz w:val="18"/><w:szCs w:val="18"/><w:shd w:val="clear" w:fill="F3F4F6"/></w:rPr><w:t xml:space="preserve">MAIL_COMMANDES_FROM</w:t></w:r></w:p></w:tc><w:tc><w:tcPr><w:tcW w:w="5500" w:type="dxa"/><w:shd w:val="clear" w:fill="FFFFFF"/><w:noWrap/></w:tcPr><w:p><w:pPr/><w:r><w:rPr><w:sz w:val="18"/><w:szCs w:val="18"/></w:rPr><w:t xml:space="preserve">commandes@marquage-textile.fr</w:t></w:r></w:p></w:tc></w:tr><w:tr><w:trPr/><w:tc><w:tcPr><w:tcW w:w="1500" w:type="dxa"/><w:shd w:val="clear" w:fill="F9FAFB"/><w:noWrap/></w:tcPr><w:p><w:pPr/><w:r><w:rPr><w:sz w:val="18"/><w:szCs w:val="18"/><w:b w:val="1"/><w:bCs w:val="1"/></w:rPr><w:t xml:space="preserve">Mail</w:t></w:r></w:p></w:tc><w:tc><w:tcPr><w:tcW w:w="3000" w:type="dxa"/><w:shd w:val="clear" w:fill="F9FAFB"/><w:noWrap/></w:tcPr><w:p><w:pPr/><w:r><w:rPr><w:rFonts w:ascii="Consolas" w:hAnsi="Consolas" w:eastAsia="Consolas" w:cs="Consolas"/><w:color w:val="1F2937"/><w:sz w:val="18"/><w:szCs w:val="18"/><w:shd w:val="clear" w:fill="F3F4F6"/></w:rPr><w:t xml:space="preserve">MAIL_PAO_FROM</w:t></w:r></w:p></w:tc><w:tc><w:tcPr><w:tcW w:w="5500" w:type="dxa"/><w:shd w:val="clear" w:fill="F9FAFB"/><w:noWrap/></w:tcPr><w:p><w:pPr/><w:r><w:rPr><w:sz w:val="18"/><w:szCs w:val="18"/></w:rPr><w:t xml:space="preserve">pao@marquage-textile.fr</w:t></w:r></w:p></w:tc></w:tr><w:tr><w:trPr/><w:tc><w:tcPr><w:tcW w:w="1500" w:type="dxa"/><w:shd w:val="clear" w:fill="FFFFFF"/><w:noWrap/></w:tcPr><w:p><w:pPr/><w:r><w:rPr><w:sz w:val="18"/><w:szCs w:val="18"/><w:b w:val="1"/><w:bCs w:val="1"/></w:rPr><w:t xml:space="preserve">Paiement</w:t></w:r></w:p></w:tc><w:tc><w:tcPr><w:tcW w:w="3000" w:type="dxa"/><w:shd w:val="clear" w:fill="FFFFFF"/><w:noWrap/></w:tcPr><w:p><w:pPr/><w:r><w:rPr><w:rFonts w:ascii="Consolas" w:hAnsi="Consolas" w:eastAsia="Consolas" w:cs="Consolas"/><w:color w:val="1F2937"/><w:sz w:val="18"/><w:szCs w:val="18"/><w:shd w:val="clear" w:fill="F3F4F6"/></w:rPr><w:t xml:space="preserve">SYSTEMPAY_SHOP_ID</w:t></w:r></w:p></w:tc><w:tc><w:tcPr><w:tcW w:w="5500" w:type="dxa"/><w:shd w:val="clear" w:fill="FFFFFF"/><w:noWrap/></w:tcPr><w:p><w:pPr/><w:r><w:rPr><w:sz w:val="18"/><w:szCs w:val="18"/></w:rPr><w:t xml:space="preserve">39994382</w:t></w:r></w:p></w:tc></w:tr><w:tr><w:trPr/><w:tc><w:tcPr><w:tcW w:w="1500" w:type="dxa"/><w:shd w:val="clear" w:fill="F9FAFB"/><w:noWrap/></w:tcPr><w:p><w:pPr/><w:r><w:rPr><w:sz w:val="18"/><w:szCs w:val="18"/><w:b w:val="1"/><w:bCs w:val="1"/></w:rPr><w:t xml:space="preserve">Paiement</w:t></w:r></w:p></w:tc><w:tc><w:tcPr><w:tcW w:w="3000" w:type="dxa"/><w:shd w:val="clear" w:fill="F9FAFB"/><w:noWrap/></w:tcPr><w:p><w:pPr/><w:r><w:rPr><w:rFonts w:ascii="Consolas" w:hAnsi="Consolas" w:eastAsia="Consolas" w:cs="Consolas"/><w:color w:val="1F2937"/><w:sz w:val="18"/><w:szCs w:val="18"/><w:shd w:val="clear" w:fill="F3F4F6"/></w:rPr><w:t xml:space="preserve">SYSTEMPAY_MODE</w:t></w:r></w:p></w:tc><w:tc><w:tcPr><w:tcW w:w="5500" w:type="dxa"/><w:shd w:val="clear" w:fill="F9FAFB"/><w:noWrap/></w:tcPr><w:p><w:pPr/><w:r><w:rPr><w:sz w:val="18"/><w:szCs w:val="18"/></w:rPr><w:t xml:space="preserve">PRODUCTION en prod, TEST en dev</w:t></w:r></w:p></w:tc></w:tr><w:tr><w:trPr/><w:tc><w:tcPr><w:tcW w:w="1500" w:type="dxa"/><w:shd w:val="clear" w:fill="FFFFFF"/><w:noWrap/></w:tcPr><w:p><w:pPr/><w:r><w:rPr><w:sz w:val="18"/><w:szCs w:val="18"/><w:b w:val="1"/><w:bCs w:val="1"/></w:rPr><w:t xml:space="preserve">Toptex</w:t></w:r></w:p></w:tc><w:tc><w:tcPr><w:tcW w:w="3000" w:type="dxa"/><w:shd w:val="clear" w:fill="FFFFFF"/><w:noWrap/></w:tcPr><w:p><w:pPr/><w:r><w:rPr><w:rFonts w:ascii="Consolas" w:hAnsi="Consolas" w:eastAsia="Consolas" w:cs="Consolas"/><w:color w:val="1F2937"/><w:sz w:val="18"/><w:szCs w:val="18"/><w:shd w:val="clear" w:fill="F3F4F6"/></w:rPr><w:t xml:space="preserve">TOPTEX_URL</w:t></w:r></w:p></w:tc><w:tc><w:tcPr><w:tcW w:w="5500" w:type="dxa"/><w:shd w:val="clear" w:fill="FFFFFF"/><w:noWrap/></w:tcPr><w:p><w:pPr/><w:r><w:rPr><w:sz w:val="18"/><w:szCs w:val="18"/></w:rPr><w:t xml:space="preserve">https://api.toptex.io</w:t></w:r></w:p></w:tc></w:tr><w:tr><w:trPr/><w:tc><w:tcPr><w:tcW w:w="1500" w:type="dxa"/><w:shd w:val="clear" w:fill="F9FAFB"/><w:noWrap/></w:tcPr><w:p><w:pPr/><w:r><w:rPr><w:sz w:val="18"/><w:szCs w:val="18"/><w:b w:val="1"/><w:bCs w:val="1"/></w:rPr><w:t xml:space="preserve">Toptex</w:t></w:r></w:p></w:tc><w:tc><w:tcPr><w:tcW w:w="3000" w:type="dxa"/><w:shd w:val="clear" w:fill="F9FAFB"/><w:noWrap/></w:tcPr><w:p><w:pPr/><w:r><w:rPr><w:rFonts w:ascii="Consolas" w:hAnsi="Consolas" w:eastAsia="Consolas" w:cs="Consolas"/><w:color w:val="1F2937"/><w:sz w:val="18"/><w:szCs w:val="18"/><w:shd w:val="clear" w:fill="F3F4F6"/></w:rPr><w:t xml:space="preserve">TOPTEX_API_KEY</w:t></w:r></w:p></w:tc><w:tc><w:tcPr><w:tcW w:w="5500" w:type="dxa"/><w:shd w:val="clear" w:fill="F9FAFB"/><w:noWrap/></w:tcPr><w:p><w:pPr/><w:r><w:rPr><w:sz w:val="18"/><w:szCs w:val="18"/></w:rPr><w:t xml:space="preserve">Clé API Toptex</w:t></w:r></w:p></w:tc></w:tr><w:tr><w:trPr/><w:tc><w:tcPr><w:tcW w:w="1500" w:type="dxa"/><w:shd w:val="clear" w:fill="FFFFFF"/><w:noWrap/></w:tcPr><w:p><w:pPr/><w:r><w:rPr><w:sz w:val="18"/><w:szCs w:val="18"/><w:b w:val="1"/><w:bCs w:val="1"/></w:rPr><w:t xml:space="preserve">Valento</w:t></w:r></w:p></w:tc><w:tc><w:tcPr><w:tcW w:w="3000" w:type="dxa"/><w:shd w:val="clear" w:fill="FFFFFF"/><w:noWrap/></w:tcPr><w:p><w:pPr/><w:r><w:rPr><w:rFonts w:ascii="Consolas" w:hAnsi="Consolas" w:eastAsia="Consolas" w:cs="Consolas"/><w:color w:val="1F2937"/><w:sz w:val="18"/><w:szCs w:val="18"/><w:shd w:val="clear" w:fill="F3F4F6"/></w:rPr><w:t xml:space="preserve">VALENTO_URL</w:t></w:r></w:p></w:tc><w:tc><w:tcPr><w:tcW w:w="5500" w:type="dxa"/><w:shd w:val="clear" w:fill="FFFFFF"/><w:noWrap/></w:tcPr><w:p><w:pPr/><w:r><w:rPr><w:sz w:val="18"/><w:szCs w:val="18"/></w:rPr><w:t xml:space="preserve">https://www.valento.es/rest</w:t></w:r></w:p></w:tc></w:tr><w:tr><w:trPr/><w:tc><w:tcPr><w:tcW w:w="1500" w:type="dxa"/><w:shd w:val="clear" w:fill="F9FAFB"/><w:noWrap/></w:tcPr><w:p><w:pPr/><w:r><w:rPr><w:sz w:val="18"/><w:szCs w:val="18"/><w:b w:val="1"/><w:bCs w:val="1"/></w:rPr><w:t xml:space="preserve">Solo</w:t></w:r></w:p></w:tc><w:tc><w:tcPr><w:tcW w:w="3000" w:type="dxa"/><w:shd w:val="clear" w:fill="F9FAFB"/><w:noWrap/></w:tcPr><w:p><w:pPr/><w:r><w:rPr><w:rFonts w:ascii="Consolas" w:hAnsi="Consolas" w:eastAsia="Consolas" w:cs="Consolas"/><w:color w:val="1F2937"/><w:sz w:val="18"/><w:szCs w:val="18"/><w:shd w:val="clear" w:fill="F3F4F6"/></w:rPr><w:t xml:space="preserve">SOLO_BASE_URL</w:t></w:r></w:p></w:tc><w:tc><w:tcPr><w:tcW w:w="5500" w:type="dxa"/><w:shd w:val="clear" w:fill="F9FAFB"/><w:noWrap/></w:tcPr><w:p><w:pPr/><w:r><w:rPr><w:sz w:val="18"/><w:szCs w:val="18"/></w:rPr><w:t xml:space="preserve">https://api.sologroup-paris.com/BEE/V1</w:t></w:r></w:p></w:tc></w:tr><w:tr><w:trPr/><w:tc><w:tcPr><w:tcW w:w="1500" w:type="dxa"/><w:shd w:val="clear" w:fill="FFFFFF"/><w:noWrap/></w:tcPr><w:p><w:pPr/><w:r><w:rPr><w:sz w:val="18"/><w:szCs w:val="18"/><w:b w:val="1"/><w:bCs w:val="1"/></w:rPr><w:t xml:space="preserve">Roly</w:t></w:r></w:p></w:tc><w:tc><w:tcPr><w:tcW w:w="3000" w:type="dxa"/><w:shd w:val="clear" w:fill="FFFFFF"/><w:noWrap/></w:tcPr><w:p><w:pPr/><w:r><w:rPr><w:rFonts w:ascii="Consolas" w:hAnsi="Consolas" w:eastAsia="Consolas" w:cs="Consolas"/><w:color w:val="1F2937"/><w:sz w:val="18"/><w:szCs w:val="18"/><w:shd w:val="clear" w:fill="F3F4F6"/></w:rPr><w:t xml:space="preserve">ROLY_EMAIL</w:t></w:r></w:p></w:tc><w:tc><w:tcPr><w:tcW w:w="5500" w:type="dxa"/><w:shd w:val="clear" w:fill="FFFFFF"/><w:noWrap/></w:tcPr><w:p><w:pPr/><w:r><w:rPr><w:sz w:val="18"/><w:szCs w:val="18"/></w:rPr><w:t xml:space="preserve">Email compte GorFactory</w:t></w:r></w:p></w:tc></w:tr></w:tbl><w:p><w:pPr><w:sectPr><w:pgSz w:orient="portrait" w:w="11905.511811023622" w:h="16837.79527559055"/><w:pgMar w:top="1440" w:right="1440" w:bottom="1440" w:left="1440" w:header="720" w:footer="720" w:gutter="0"/><w:cols w:num="1" w:space="720"/></w:sectPr></w:pPr></w:p><w:p><w:pPr><w:pStyle w:val="Heading1"/></w:pPr><w:bookmarkStart w:id="9" w:name="_Toc9"/><w:r><w:t>4. Intégrations fournisseurs</w:t></w:r><w:bookmarkEnd w:id="9"/></w:p><w:tbl><w:tblGrid><w:gridCol w:w="2000" w:type="dxa"/><w:gridCol w:w="2000" w:type="dxa"/><w:gridCol w:w="2000" w:type="dxa"/><w:gridCol w:w="2000" w:type="dxa"/><w:gridCol w:w="2000" w:type="dxa"/></w:tblGrid><w:tblPr><w:tblW w:w="0" w:type="auto"/><w:tblLayout w:type="autofit"/><w:tblBorders><w:top w:val="single" w:sz="1" w:color="D1D5DB"/><w:left w:val="single" w:sz="1" w:color="D1D5DB"/><w:right w:val="single" w:sz="1" w:color="D1D5DB"/><w:bottom w:val="single" w:sz="1" w:color="D1D5DB"/><w:insideH w:val="single" w:sz="1" w:color="D1D5DB"/><w:insideV w:val="single" w:sz="1" w:color="D1D5DB"/></w:tblBorders></w:tblPr><w:tr><w:trPr/><w:tc><w:tcPr><w:tcW w:w="2000" w:type="dxa"/><w:shd w:val="clear" w:fill="6B1D2A"/><w:noWrap/></w:tcPr><w:p><w:pPr/><w:r><w:rPr><w:color w:val="FFFFFF"/><w:sz w:val="18"/><w:szCs w:val="18"/><w:b w:val="1"/><w:bCs w:val="1"/></w:rPr><w:t xml:space="preserve">Fournisseur</w:t></w:r></w:p></w:tc><w:tc><w:tcPr><w:tcW w:w="2000" w:type="dxa"/><w:shd w:val="clear" w:fill="6B1D2A"/><w:noWrap/></w:tcPr><w:p><w:pPr/><w:r><w:rPr><w:color w:val="FFFFFF"/><w:sz w:val="18"/><w:szCs w:val="18"/><w:b w:val="1"/><w:bCs w:val="1"/></w:rPr><w:t xml:space="preserve">Type API</w:t></w:r></w:p></w:tc><w:tc><w:tcPr><w:tcW w:w="2000" w:type="dxa"/><w:shd w:val="clear" w:fill="6B1D2A"/><w:noWrap/></w:tcPr><w:p><w:pPr/><w:r><w:rPr><w:color w:val="FFFFFF"/><w:sz w:val="18"/><w:szCs w:val="18"/><w:b w:val="1"/><w:bCs w:val="1"/></w:rPr><w:t xml:space="preserve">Fréquence</w:t></w:r></w:p></w:tc><w:tc><w:tcPr><w:tcW w:w="2000" w:type="dxa"/><w:shd w:val="clear" w:fill="6B1D2A"/><w:noWrap/></w:tcPr><w:p><w:pPr/><w:r><w:rPr><w:color w:val="FFFFFF"/><w:sz w:val="18"/><w:szCs w:val="18"/><w:b w:val="1"/><w:bCs w:val="1"/></w:rPr><w:t xml:space="preserve">Commande</w:t></w:r></w:p></w:tc><w:tc><w:tcPr><w:tcW w:w="2000" w:type="dxa"/><w:shd w:val="clear" w:fill="6B1D2A"/><w:noWrap/></w:tcPr><w:p><w:pPr/><w:r><w:rPr><w:color w:val="FFFFFF"/><w:sz w:val="18"/><w:szCs w:val="18"/><w:b w:val="1"/><w:bCs w:val="1"/></w:rPr><w:t xml:space="preserve">Notes</w:t></w:r></w:p></w:tc></w:tr><w:tr><w:trPr/><w:tc><w:tcPr><w:tcW w:w="2000" w:type="dxa"/><w:shd w:val="clear" w:fill="F9FAFB"/><w:noWrap/></w:tcPr><w:p><w:pPr/><w:r><w:rPr><w:sz w:val="18"/><w:szCs w:val="18"/></w:rPr><w:t xml:space="preserve">Toptex</w:t></w:r></w:p></w:tc><w:tc><w:tcPr><w:tcW w:w="2000" w:type="dxa"/><w:shd w:val="clear" w:fill="F9FAFB"/><w:noWrap/></w:tcPr><w:p><w:pPr/><w:r><w:rPr><w:sz w:val="18"/><w:szCs w:val="18"/></w:rPr><w:t xml:space="preserve">REST API</w:t></w:r></w:p></w:tc><w:tc><w:tcPr><w:tcW w:w="2000" w:type="dxa"/><w:shd w:val="clear" w:fill="F9FAFB"/><w:noWrap/></w:tcPr><w:p><w:pPr/><w:r><w:rPr><w:sz w:val="18"/><w:szCs w:val="18"/></w:rPr><w:t xml:space="preserve">Horaire</w:t></w:r></w:p></w:tc><w:tc><w:tcPr><w:tcW w:w="2000" w:type="dxa"/><w:shd w:val="clear" w:fill="F9FAFB"/><w:noWrap/></w:tcPr><w:p><w:pPr/><w:r><w:rPr><w:sz w:val="18"/><w:szCs w:val="18"/></w:rPr><w:t xml:space="preserve">import:toptex</w:t></w:r></w:p></w:tc><w:tc><w:tcPr><w:tcW w:w="2000" w:type="dxa"/><w:shd w:val="clear" w:fill="F9FAFB"/><w:noWrap/></w:tcPr><w:p><w:pPr/><w:r><w:rPr><w:sz w:val="18"/><w:szCs w:val="18"/></w:rPr><w:t xml:space="preserve">Stock horaire, catalogue complet</w:t></w:r></w:p></w:tc></w:tr><w:tr><w:trPr/><w:tc><w:tcPr><w:tcW w:w="2000" w:type="dxa"/><w:shd w:val="clear" w:fill="FFFFFF"/><w:noWrap/></w:tcPr><w:p><w:pPr/><w:r><w:rPr><w:sz w:val="18"/><w:szCs w:val="18"/></w:rPr><w:t xml:space="preserve">Valento</w:t></w:r></w:p></w:tc><w:tc><w:tcPr><w:tcW w:w="2000" w:type="dxa"/><w:shd w:val="clear" w:fill="FFFFFF"/><w:noWrap/></w:tcPr><w:p><w:pPr/><w:r><w:rPr><w:sz w:val="18"/><w:szCs w:val="18"/></w:rPr><w:t xml:space="preserve">REST API</w:t></w:r></w:p></w:tc><w:tc><w:tcPr><w:tcW w:w="2000" w:type="dxa"/><w:shd w:val="clear" w:fill="FFFFFF"/><w:noWrap/></w:tcPr><w:p><w:pPr/><w:r><w:rPr><w:sz w:val="18"/><w:szCs w:val="18"/></w:rPr><w:t xml:space="preserve">3h-6h uniquement</w:t></w:r></w:p></w:tc><w:tc><w:tcPr><w:tcW w:w="2000" w:type="dxa"/><w:shd w:val="clear" w:fill="FFFFFF"/><w:noWrap/></w:tcPr><w:p><w:pPr/><w:r><w:rPr><w:sz w:val="18"/><w:szCs w:val="18"/></w:rPr><w:t xml:space="preserve">import:valento</w:t></w:r></w:p></w:tc><w:tc><w:tcPr><w:tcW w:w="2000" w:type="dxa"/><w:shd w:val="clear" w:fill="FFFFFF"/><w:noWrap/></w:tcPr><w:p><w:pPr/><w:r><w:rPr><w:sz w:val="18"/><w:szCs w:val="18"/></w:rPr><w:t xml:space="preserve">Stock + prix, créneau limité</w:t></w:r></w:p></w:tc></w:tr><w:tr><w:trPr/><w:tc><w:tcPr><w:tcW w:w="2000" w:type="dxa"/><w:shd w:val="clear" w:fill="F9FAFB"/><w:noWrap/></w:tcPr><w:p><w:pPr/><w:r><w:rPr><w:sz w:val="18"/><w:szCs w:val="18"/></w:rPr><w:t xml:space="preserve">Solo (SOL'S)</w:t></w:r></w:p></w:tc><w:tc><w:tcPr><w:tcW w:w="2000" w:type="dxa"/><w:shd w:val="clear" w:fill="F9FAFB"/><w:noWrap/></w:tcPr><w:p><w:pPr/><w:r><w:rPr><w:sz w:val="18"/><w:szCs w:val="18"/></w:rPr><w:t xml:space="preserve">OAuth2 API</w:t></w:r></w:p></w:tc><w:tc><w:tcPr><w:tcW w:w="2000" w:type="dxa"/><w:shd w:val="clear" w:fill="F9FAFB"/><w:noWrap/></w:tcPr><w:p><w:pPr/><w:r><w:rPr><w:sz w:val="18"/><w:szCs w:val="18"/></w:rPr><w:t xml:space="preserve">Horaire</w:t></w:r></w:p></w:tc><w:tc><w:tcPr><w:tcW w:w="2000" w:type="dxa"/><w:shd w:val="clear" w:fill="F9FAFB"/><w:noWrap/></w:tcPr><w:p><w:pPr/><w:r><w:rPr><w:sz w:val="18"/><w:szCs w:val="18"/></w:rPr><w:t xml:space="preserve">import:solo</w:t></w:r></w:p></w:tc><w:tc><w:tcPr><w:tcW w:w="2000" w:type="dxa"/><w:shd w:val="clear" w:fill="F9FAFB"/><w:noWrap/></w:tcPr><w:p><w:pPr/><w:r><w:rPr><w:sz w:val="18"/><w:szCs w:val="18"/></w:rPr><w:t xml:space="preserve">Stock horaire</w:t></w:r></w:p></w:tc></w:tr><w:tr><w:trPr/><w:tc><w:tcPr><w:tcW w:w="2000" w:type="dxa"/><w:shd w:val="clear" w:fill="FFFFFF"/><w:noWrap/></w:tcPr><w:p><w:pPr/><w:r><w:rPr><w:sz w:val="18"/><w:szCs w:val="18"/></w:rPr><w:t xml:space="preserve">Roly</w:t></w:r></w:p></w:tc><w:tc><w:tcPr><w:tcW w:w="2000" w:type="dxa"/><w:shd w:val="clear" w:fill="FFFFFF"/><w:noWrap/></w:tcPr><w:p><w:pPr/><w:r><w:rPr><w:sz w:val="18"/><w:szCs w:val="18"/></w:rPr><w:t xml:space="preserve">REST API (GorFactory)</w:t></w:r></w:p></w:tc><w:tc><w:tcPr><w:tcW w:w="2000" w:type="dxa"/><w:shd w:val="clear" w:fill="FFFFFF"/><w:noWrap/></w:tcPr><w:p><w:pPr/><w:r><w:rPr><w:sz w:val="18"/><w:szCs w:val="18"/></w:rPr><w:t xml:space="preserve">En attente</w:t></w:r></w:p></w:tc><w:tc><w:tcPr><w:tcW w:w="2000" w:type="dxa"/><w:shd w:val="clear" w:fill="FFFFFF"/><w:noWrap/></w:tcPr><w:p><w:pPr/><w:r><w:rPr><w:sz w:val="18"/><w:szCs w:val="18"/></w:rPr><w:t xml:space="preserve">import:roly</w:t></w:r></w:p></w:tc><w:tc><w:tcPr><w:tcW w:w="2000" w:type="dxa"/><w:shd w:val="clear" w:fill="FFFFFF"/><w:noWrap/></w:tcPr><w:p><w:pPr/><w:r><w:rPr><w:sz w:val="18"/><w:szCs w:val="18"/></w:rPr><w:t xml:space="preserve">Credentials à renouveler</w:t></w:r></w:p></w:tc></w:tr><w:tr><w:trPr/><w:tc><w:tcPr><w:tcW w:w="2000" w:type="dxa"/><w:shd w:val="clear" w:fill="F9FAFB"/><w:noWrap/></w:tcPr><w:p><w:pPr/><w:r><w:rPr><w:sz w:val="18"/><w:szCs w:val="18"/></w:rPr><w:t xml:space="preserve">Imbretex</w:t></w:r></w:p></w:tc><w:tc><w:tcPr><w:tcW w:w="2000" w:type="dxa"/><w:shd w:val="clear" w:fill="F9FAFB"/><w:noWrap/></w:tcPr><w:p><w:pPr/><w:r><w:rPr><w:sz w:val="18"/><w:szCs w:val="18"/></w:rPr><w:t xml:space="preserve">REST API</w:t></w:r></w:p></w:tc><w:tc><w:tcPr><w:tcW w:w="2000" w:type="dxa"/><w:shd w:val="clear" w:fill="F9FAFB"/><w:noWrap/></w:tcPr><w:p><w:pPr/><w:r><w:rPr><w:sz w:val="18"/><w:szCs w:val="18"/></w:rPr><w:t xml:space="preserve">Manuel</w:t></w:r></w:p></w:tc><w:tc><w:tcPr><w:tcW w:w="2000" w:type="dxa"/><w:shd w:val="clear" w:fill="F9FAFB"/><w:noWrap/></w:tcPr><w:p><w:pPr/><w:r><w:rPr><w:sz w:val="18"/><w:szCs w:val="18"/></w:rPr><w:t xml:space="preserve">import:imbretex</w:t></w:r></w:p></w:tc><w:tc><w:tcPr><w:tcW w:w="2000" w:type="dxa"/><w:shd w:val="clear" w:fill="F9FAFB"/><w:noWrap/></w:tcPr><w:p><w:pPr/><w:r><w:rPr><w:sz w:val="18"/><w:szCs w:val="18"/></w:rPr><w:t xml:space="preserve">Via page Filament</w:t></w:r></w:p></w:tc></w:tr></w:tbl><w:p><w:pPr><w:pStyle w:val="Heading1"/></w:pPr><w:bookmarkStart w:id="10" w:name="_Toc10"/><w:r><w:t>5. Système d'emails (12 mails)</w:t></w:r><w:bookmarkEnd w:id="10"/></w:p><w:tbl><w:tblGrid><w:gridCol/><w:gridCol/><w:gridCol/><w:gridCol/><w:gridCol/></w:tblGrid><w:tblPr><w:tblW w:w="0" w:type="auto"/><w:tblLayout w:type="autofit"/><w:tblBorders><w:top w:val="single" w:sz="1" w:color="D1D5DB"/><w:left w:val="single" w:sz="1" w:color="D1D5DB"/><w:right w:val="single" w:sz="1" w:color="D1D5DB"/><w:bottom w:val="single" w:sz="1" w:color="D1D5DB"/><w:insideH w:val="single" w:sz="1" w:color="D1D5DB"/><w:insideV w:val="single" w:sz="1" w:color="D1D5DB"/></w:tblBorders></w:tblPr><w:tr><w:trPr/><w:tc><w:tcPr><w:shd w:val="clear" w:fill="6B1D2A"/><w:noWrap/></w:tcPr><w:p><w:pPr/><w:r><w:rPr><w:color w:val="FFFFFF"/><w:sz w:val="18"/><w:szCs w:val="18"/><w:b w:val="1"/><w:bCs w:val="1"/></w:rPr><w:t xml:space="preserve">N°</w:t></w:r></w:p></w:tc><w:tc><w:tcPr><w:shd w:val="clear" w:fill="6B1D2A"/><w:noWrap/></w:tcPr><w:p><w:pPr/><w:r><w:rPr><w:color w:val="FFFFFF"/><w:sz w:val="18"/><w:szCs w:val="18"/><w:b w:val="1"/><w:bCs w:val="1"/></w:rPr><w:t xml:space="preserve">Objet</w:t></w:r></w:p></w:tc><w:tc><w:tcPr><w:shd w:val="clear" w:fill="6B1D2A"/><w:noWrap/></w:tcPr><w:p><w:pPr/><w:r><w:rPr><w:color w:val="FFFFFF"/><w:sz w:val="18"/><w:szCs w:val="18"/><w:b w:val="1"/><w:bCs w:val="1"/></w:rPr><w:t xml:space="preserve">Expéditeur</w:t></w:r></w:p></w:tc><w:tc><w:tcPr><w:shd w:val="clear" w:fill="6B1D2A"/><w:noWrap/></w:tcPr><w:p><w:pPr/><w:r><w:rPr><w:color w:val="FFFFFF"/><w:sz w:val="18"/><w:szCs w:val="18"/><w:b w:val="1"/><w:bCs w:val="1"/></w:rPr><w:t xml:space="preserve">Dest.</w:t></w:r></w:p></w:tc><w:tc><w:tcPr><w:shd w:val="clear" w:fill="6B1D2A"/><w:noWrap/></w:tcPr><w:p><w:pPr/><w:r><w:rPr><w:color w:val="FFFFFF"/><w:sz w:val="18"/><w:szCs w:val="18"/><w:b w:val="1"/><w:bCs w:val="1"/></w:rPr><w:t xml:space="preserve">Déclencheur</w:t></w:r></w:p></w:tc></w:tr><w:tr><w:trPr/><w:tc><w:tcPr><w:shd w:val="clear" w:fill="F9FAFB"/><w:noWrap/></w:tcPr><w:p><w:pPr/><w:r><w:rPr><w:sz w:val="18"/><w:szCs w:val="18"/></w:rPr><w:t xml:space="preserve">1</w:t></w:r></w:p></w:tc><w:tc><w:tcPr><w:shd w:val="clear" w:fill="F9FAFB"/><w:noWrap/></w:tcPr><w:p><w:pPr/><w:r><w:rPr><w:sz w:val="18"/><w:szCs w:val="18"/></w:rPr><w:t xml:space="preserve">Confirmation commande</w:t></w:r></w:p></w:tc><w:tc><w:tcPr><w:shd w:val="clear" w:fill="F9FAFB"/><w:noWrap/></w:tcPr><w:p><w:pPr/><w:r><w:rPr><w:sz w:val="18"/><w:szCs w:val="18"/></w:rPr><w:t xml:space="preserve">commandes@</w:t></w:r></w:p></w:tc><w:tc><w:tcPr><w:shd w:val="clear" w:fill="F9FAFB"/><w:noWrap/></w:tcPr><w:p><w:pPr/><w:r><w:rPr><w:sz w:val="18"/><w:szCs w:val="18"/></w:rPr><w:t xml:space="preserve">Client</w:t></w:r></w:p></w:tc><w:tc><w:tcPr><w:shd w:val="clear" w:fill="F9FAFB"/><w:noWrap/></w:tcPr><w:p><w:pPr/><w:r><w:rPr><w:sz w:val="18"/><w:szCs w:val="18"/></w:rPr><w:t xml:space="preserve">Paiement CB reçu ou virement confirmé</w:t></w:r></w:p></w:tc></w:tr><w:tr><w:trPr/><w:tc><w:tcPr><w:shd w:val="clear" w:fill="FFFFFF"/><w:noWrap/></w:tcPr><w:p><w:pPr/><w:r><w:rPr><w:sz w:val="18"/><w:szCs w:val="18"/></w:rPr><w:t xml:space="preserve">2</w:t></w:r></w:p></w:tc><w:tc><w:tcPr><w:shd w:val="clear" w:fill="FFFFFF"/><w:noWrap/></w:tcPr><w:p><w:pPr/><w:r><w:rPr><w:sz w:val="18"/><w:szCs w:val="18"/></w:rPr><w:t xml:space="preserve">Facture complète</w:t></w:r></w:p></w:tc><w:tc><w:tcPr><w:shd w:val="clear" w:fill="FFFFFF"/><w:noWrap/></w:tcPr><w:p><w:pPr/><w:r><w:rPr><w:sz w:val="18"/><w:szCs w:val="18"/></w:rPr><w:t xml:space="preserve">factures@</w:t></w:r></w:p></w:tc><w:tc><w:tcPr><w:shd w:val="clear" w:fill="FFFFFF"/><w:noWrap/></w:tcPr><w:p><w:pPr/><w:r><w:rPr><w:sz w:val="18"/><w:szCs w:val="18"/></w:rPr><w:t xml:space="preserve">Client</w:t></w:r></w:p></w:tc><w:tc><w:tcPr><w:shd w:val="clear" w:fill="FFFFFF"/><w:noWrap/></w:tcPr><w:p><w:pPr/><w:r><w:rPr><w:sz w:val="18"/><w:szCs w:val="18"/></w:rPr><w:t xml:space="preserve">Paiement intégral reçu</w:t></w:r></w:p></w:tc></w:tr><w:tr><w:trPr/><w:tc><w:tcPr><w:shd w:val="clear" w:fill="F9FAFB"/><w:noWrap/></w:tcPr><w:p><w:pPr/><w:r><w:rPr><w:sz w:val="18"/><w:szCs w:val="18"/></w:rPr><w:t xml:space="preserve">3</w:t></w:r></w:p></w:tc><w:tc><w:tcPr><w:shd w:val="clear" w:fill="F9FAFB"/><w:noWrap/></w:tcPr><w:p><w:pPr/><w:r><w:rPr><w:sz w:val="18"/><w:szCs w:val="18"/></w:rPr><w:t xml:space="preserve">Attente virement</w:t></w:r></w:p></w:tc><w:tc><w:tcPr><w:shd w:val="clear" w:fill="F9FAFB"/><w:noWrap/></w:tcPr><w:p><w:pPr/><w:r><w:rPr><w:sz w:val="18"/><w:szCs w:val="18"/></w:rPr><w:t xml:space="preserve">commandes@</w:t></w:r></w:p></w:tc><w:tc><w:tcPr><w:shd w:val="clear" w:fill="F9FAFB"/><w:noWrap/></w:tcPr><w:p><w:pPr/><w:r><w:rPr><w:sz w:val="18"/><w:szCs w:val="18"/></w:rPr><w:t xml:space="preserve">Client</w:t></w:r></w:p></w:tc><w:tc><w:tcPr><w:shd w:val="clear" w:fill="F9FAFB"/><w:noWrap/></w:tcPr><w:p><w:pPr/><w:r><w:rPr><w:sz w:val="18"/><w:szCs w:val="18"/></w:rPr><w:t xml:space="preserve">Client choisit virement</w:t></w:r></w:p></w:tc></w:tr><w:tr><w:trPr/><w:tc><w:tcPr><w:shd w:val="clear" w:fill="FFFFFF"/><w:noWrap/></w:tcPr><w:p><w:pPr/><w:r><w:rPr><w:sz w:val="18"/><w:szCs w:val="18"/></w:rPr><w:t xml:space="preserve">4</w:t></w:r></w:p></w:tc><w:tc><w:tcPr><w:shd w:val="clear" w:fill="FFFFFF"/><w:noWrap/></w:tcPr><w:p><w:pPr/><w:r><w:rPr><w:sz w:val="18"/><w:szCs w:val="18"/></w:rPr><w:t xml:space="preserve">Expiration devis</w:t></w:r></w:p></w:tc><w:tc><w:tcPr><w:shd w:val="clear" w:fill="FFFFFF"/><w:noWrap/></w:tcPr><w:p><w:pPr/><w:r><w:rPr><w:sz w:val="18"/><w:szCs w:val="18"/></w:rPr><w:t xml:space="preserve">commandes@</w:t></w:r></w:p></w:tc><w:tc><w:tcPr><w:shd w:val="clear" w:fill="FFFFFF"/><w:noWrap/></w:tcPr><w:p><w:pPr/><w:r><w:rPr><w:sz w:val="18"/><w:szCs w:val="18"/></w:rPr><w:t xml:space="preserve">Client</w:t></w:r></w:p></w:tc><w:tc><w:tcPr><w:shd w:val="clear" w:fill="FFFFFF"/><w:noWrap/></w:tcPr><w:p><w:pPr/><w:r><w:rPr><w:sz w:val="18"/><w:szCs w:val="18"/></w:rPr><w:t xml:space="preserve">Scheduler: J-7, J-2, J-1</w:t></w:r></w:p></w:tc></w:tr><w:tr><w:trPr/><w:tc><w:tcPr><w:shd w:val="clear" w:fill="F9FAFB"/><w:noWrap/></w:tcPr><w:p><w:pPr/><w:r><w:rPr><w:sz w:val="18"/><w:szCs w:val="18"/></w:rPr><w:t xml:space="preserve">5</w:t></w:r></w:p></w:tc><w:tc><w:tcPr><w:shd w:val="clear" w:fill="F9FAFB"/><w:noWrap/></w:tcPr><w:p><w:pPr/><w:r><w:rPr><w:sz w:val="18"/><w:szCs w:val="18"/></w:rPr><w:t xml:space="preserve">BAT prêt</w:t></w:r></w:p></w:tc><w:tc><w:tcPr><w:shd w:val="clear" w:fill="F9FAFB"/><w:noWrap/></w:tcPr><w:p><w:pPr/><w:r><w:rPr><w:sz w:val="18"/><w:szCs w:val="18"/></w:rPr><w:t xml:space="preserve">pao@</w:t></w:r></w:p></w:tc><w:tc><w:tcPr><w:shd w:val="clear" w:fill="F9FAFB"/><w:noWrap/></w:tcPr><w:p><w:pPr/><w:r><w:rPr><w:sz w:val="18"/><w:szCs w:val="18"/></w:rPr><w:t xml:space="preserve">Client</w:t></w:r></w:p></w:tc><w:tc><w:tcPr><w:shd w:val="clear" w:fill="F9FAFB"/><w:noWrap/></w:tcPr><w:p><w:pPr/><w:r><w:rPr><w:sz w:val="18"/><w:szCs w:val="18"/></w:rPr><w:t xml:space="preserve">Admin uploade le BAT</w:t></w:r></w:p></w:tc></w:tr><w:tr><w:trPr/><w:tc><w:tcPr><w:shd w:val="clear" w:fill="FFFFFF"/><w:noWrap/></w:tcPr><w:p><w:pPr/><w:r><w:rPr><w:sz w:val="18"/><w:szCs w:val="18"/></w:rPr><w:t xml:space="preserve">6</w:t></w:r></w:p></w:tc><w:tc><w:tcPr><w:shd w:val="clear" w:fill="FFFFFF"/><w:noWrap/></w:tcPr><w:p><w:pPr/><w:r><w:rPr><w:sz w:val="18"/><w:szCs w:val="18"/></w:rPr><w:t xml:space="preserve">BAT modif/validation</w:t></w:r></w:p></w:tc><w:tc><w:tcPr><w:shd w:val="clear" w:fill="FFFFFF"/><w:noWrap/></w:tcPr><w:p><w:pPr/><w:r><w:rPr><w:sz w:val="18"/><w:szCs w:val="18"/></w:rPr><w:t xml:space="preserve">pao@</w:t></w:r></w:p></w:tc><w:tc><w:tcPr><w:shd w:val="clear" w:fill="FFFFFF"/><w:noWrap/></w:tcPr><w:p><w:pPr/><w:r><w:rPr><w:sz w:val="18"/><w:szCs w:val="18"/></w:rPr><w:t xml:space="preserve">Client</w:t></w:r></w:p></w:tc><w:tc><w:tcPr><w:shd w:val="clear" w:fill="FFFFFF"/><w:noWrap/></w:tcPr><w:p><w:pPr/><w:r><w:rPr><w:sz w:val="18"/><w:szCs w:val="18"/></w:rPr><w:t xml:space="preserve">Client modifie ou valide</w:t></w:r></w:p></w:tc></w:tr><w:tr><w:trPr/><w:tc><w:tcPr><w:shd w:val="clear" w:fill="F9FAFB"/><w:noWrap/></w:tcPr><w:p><w:pPr/><w:r><w:rPr><w:sz w:val="18"/><w:szCs w:val="18"/></w:rPr><w:t xml:space="preserve">7</w:t></w:r></w:p></w:tc><w:tc><w:tcPr><w:shd w:val="clear" w:fill="F9FAFB"/><w:noWrap/></w:tcPr><w:p><w:pPr/><w:r><w:rPr><w:sz w:val="18"/><w:szCs w:val="18"/></w:rPr><w:t xml:space="preserve">Paiement reçu</w:t></w:r></w:p></w:tc><w:tc><w:tcPr><w:shd w:val="clear" w:fill="F9FAFB"/><w:noWrap/></w:tcPr><w:p><w:pPr/><w:r><w:rPr><w:sz w:val="18"/><w:szCs w:val="18"/></w:rPr><w:t xml:space="preserve">commandes@</w:t></w:r></w:p></w:tc><w:tc><w:tcPr><w:shd w:val="clear" w:fill="F9FAFB"/><w:noWrap/></w:tcPr><w:p><w:pPr/><w:r><w:rPr><w:sz w:val="18"/><w:szCs w:val="18"/></w:rPr><w:t xml:space="preserve">Client</w:t></w:r></w:p></w:tc><w:tc><w:tcPr><w:shd w:val="clear" w:fill="F9FAFB"/><w:noWrap/></w:tcPr><w:p><w:pPr/><w:r><w:rPr><w:sz w:val="18"/><w:szCs w:val="18"/></w:rPr><w:t xml:space="preserve">Admin valide paiement (Filament)</w:t></w:r></w:p></w:tc></w:tr><w:tr><w:trPr/><w:tc><w:tcPr><w:shd w:val="clear" w:fill="FFFFFF"/><w:noWrap/></w:tcPr><w:p><w:pPr/><w:r><w:rPr><w:sz w:val="18"/><w:szCs w:val="18"/></w:rPr><w:t xml:space="preserve">8</w:t></w:r></w:p></w:tc><w:tc><w:tcPr><w:shd w:val="clear" w:fill="FFFFFF"/><w:noWrap/></w:tcPr><w:p><w:pPr/><w:r><w:rPr><w:sz w:val="18"/><w:szCs w:val="18"/></w:rPr><w:t xml:space="preserve">Notif admin commande</w:t></w:r></w:p></w:tc><w:tc><w:tcPr><w:shd w:val="clear" w:fill="FFFFFF"/><w:noWrap/></w:tcPr><w:p><w:pPr/><w:r><w:rPr><w:sz w:val="18"/><w:szCs w:val="18"/></w:rPr><w:t xml:space="preserve">admin@+gmail</w:t></w:r></w:p></w:tc><w:tc><w:tcPr><w:shd w:val="clear" w:fill="FFFFFF"/><w:noWrap/></w:tcPr><w:p><w:pPr/><w:r><w:rPr><w:sz w:val="18"/><w:szCs w:val="18"/></w:rPr><w:t xml:space="preserve">Admin</w:t></w:r></w:p></w:tc><w:tc><w:tcPr><w:shd w:val="clear" w:fill="FFFFFF"/><w:noWrap/></w:tcPr><w:p><w:pPr/><w:r><w:rPr><w:sz w:val="18"/><w:szCs w:val="18"/></w:rPr><w:t xml:space="preserve">Nouvelle commande virement</w:t></w:r></w:p></w:tc></w:tr><w:tr><w:trPr/><w:tc><w:tcPr><w:shd w:val="clear" w:fill="F9FAFB"/><w:noWrap/></w:tcPr><w:p><w:pPr/><w:r><w:rPr><w:sz w:val="18"/><w:szCs w:val="18"/></w:rPr><w:t xml:space="preserve">9</w:t></w:r></w:p></w:tc><w:tc><w:tcPr><w:shd w:val="clear" w:fill="F9FAFB"/><w:noWrap/></w:tcPr><w:p><w:pPr/><w:r><w:rPr><w:sz w:val="18"/><w:szCs w:val="18"/></w:rPr><w:t xml:space="preserve">BAT validé</w:t></w:r></w:p></w:tc><w:tc><w:tcPr><w:shd w:val="clear" w:fill="F9FAFB"/><w:noWrap/></w:tcPr><w:p><w:pPr/><w:r><w:rPr><w:sz w:val="18"/><w:szCs w:val="18"/></w:rPr><w:t xml:space="preserve">pao@+admin@</w:t></w:r></w:p></w:tc><w:tc><w:tcPr><w:shd w:val="clear" w:fill="F9FAFB"/><w:noWrap/></w:tcPr><w:p><w:pPr/><w:r><w:rPr><w:sz w:val="18"/><w:szCs w:val="18"/></w:rPr><w:t xml:space="preserve">Admin</w:t></w:r></w:p></w:tc><w:tc><w:tcPr><w:shd w:val="clear" w:fill="F9FAFB"/><w:noWrap/></w:tcPr><w:p><w:pPr/><w:r><w:rPr><w:sz w:val="18"/><w:szCs w:val="18"/></w:rPr><w:t xml:space="preserve">Client valide le BAT</w:t></w:r></w:p></w:tc></w:tr><w:tr><w:trPr/><w:tc><w:tcPr><w:shd w:val="clear" w:fill="FFFFFF"/><w:noWrap/></w:tcPr><w:p><w:pPr/><w:r><w:rPr><w:sz w:val="18"/><w:szCs w:val="18"/></w:rPr><w:t xml:space="preserve">10</w:t></w:r></w:p></w:tc><w:tc><w:tcPr><w:shd w:val="clear" w:fill="FFFFFF"/><w:noWrap/></w:tcPr><w:p><w:pPr/><w:r><w:rPr><w:sz w:val="18"/><w:szCs w:val="18"/></w:rPr><w:t xml:space="preserve">Prêt à expédier</w:t></w:r></w:p></w:tc><w:tc><w:tcPr><w:shd w:val="clear" w:fill="FFFFFF"/><w:noWrap/></w:tcPr><w:p><w:pPr/><w:r><w:rPr><w:sz w:val="18"/><w:szCs w:val="18"/></w:rPr><w:t xml:space="preserve">commandes@</w:t></w:r></w:p></w:tc><w:tc><w:tcPr><w:shd w:val="clear" w:fill="FFFFFF"/><w:noWrap/></w:tcPr><w:p><w:pPr/><w:r><w:rPr><w:sz w:val="18"/><w:szCs w:val="18"/></w:rPr><w:t xml:space="preserve">Client</w:t></w:r></w:p></w:tc><w:tc><w:tcPr><w:shd w:val="clear" w:fill="FFFFFF"/><w:noWrap/></w:tcPr><w:p><w:pPr/><w:r><w:rPr><w:sz w:val="18"/><w:szCs w:val="18"/></w:rPr><w:t xml:space="preserve">Commande prête</w:t></w:r></w:p></w:tc></w:tr><w:tr><w:trPr/><w:tc><w:tcPr><w:shd w:val="clear" w:fill="F9FAFB"/><w:noWrap/></w:tcPr><w:p><w:pPr/><w:r><w:rPr><w:sz w:val="18"/><w:szCs w:val="18"/></w:rPr><w:t xml:space="preserve">11</w:t></w:r></w:p></w:tc><w:tc><w:tcPr><w:shd w:val="clear" w:fill="F9FAFB"/><w:noWrap/></w:tcPr><w:p><w:pPr/><w:r><w:rPr><w:sz w:val="18"/><w:szCs w:val="18"/></w:rPr><w:t xml:space="preserve">Facture acompte</w:t></w:r></w:p></w:tc><w:tc><w:tcPr><w:shd w:val="clear" w:fill="F9FAFB"/><w:noWrap/></w:tcPr><w:p><w:pPr/><w:r><w:rPr><w:sz w:val="18"/><w:szCs w:val="18"/></w:rPr><w:t xml:space="preserve">factures@</w:t></w:r></w:p></w:tc><w:tc><w:tcPr><w:shd w:val="clear" w:fill="F9FAFB"/><w:noWrap/></w:tcPr><w:p><w:pPr/><w:r><w:rPr><w:sz w:val="18"/><w:szCs w:val="18"/></w:rPr><w:t xml:space="preserve">Client</w:t></w:r></w:p></w:tc><w:tc><w:tcPr><w:shd w:val="clear" w:fill="F9FAFB"/><w:noWrap/></w:tcPr><w:p><w:pPr/><w:r><w:rPr><w:sz w:val="18"/><w:szCs w:val="18"/></w:rPr><w:t xml:space="preserve">Paiement 50% reçu</w:t></w:r></w:p></w:tc></w:tr><w:tr><w:trPr/><w:tc><w:tcPr><w:shd w:val="clear" w:fill="FFFFFF"/><w:noWrap/></w:tcPr><w:p><w:pPr/><w:r><w:rPr><w:sz w:val="18"/><w:szCs w:val="18"/></w:rPr><w:t xml:space="preserve">12</w:t></w:r></w:p></w:tc><w:tc><w:tcPr><w:shd w:val="clear" w:fill="FFFFFF"/><w:noWrap/></w:tcPr><w:p><w:pPr/><w:r><w:rPr><w:sz w:val="18"/><w:szCs w:val="18"/></w:rPr><w:t xml:space="preserve">Facture soldée</w:t></w:r></w:p></w:tc><w:tc><w:tcPr><w:shd w:val="clear" w:fill="FFFFFF"/><w:noWrap/></w:tcPr><w:p><w:pPr/><w:r><w:rPr><w:sz w:val="18"/><w:szCs w:val="18"/></w:rPr><w:t xml:space="preserve">factures@</w:t></w:r></w:p></w:tc><w:tc><w:tcPr><w:shd w:val="clear" w:fill="FFFFFF"/><w:noWrap/></w:tcPr><w:p><w:pPr/><w:r><w:rPr><w:sz w:val="18"/><w:szCs w:val="18"/></w:rPr><w:t xml:space="preserve">Client</w:t></w:r></w:p></w:tc><w:tc><w:tcPr><w:shd w:val="clear" w:fill="FFFFFF"/><w:noWrap/></w:tcPr><w:p><w:pPr/><w:r><w:rPr><w:sz w:val="18"/><w:szCs w:val="18"/></w:rPr><w:t xml:space="preserve">Solde payé, facture régénérée</w:t></w:r></w:p></w:tc></w:tr></w:tbl><w:p><w:pPr><w:sectPr><w:pgSz w:orient="portrait" w:w="11905.511811023622" w:h="16837.79527559055"/><w:pgMar w:top="1440" w:right="1440" w:bottom="1440" w:left="1440" w:header="720" w:footer="720" w:gutter="0"/><w:cols w:num="1" w:space="720"/></w:sectPr></w:pPr></w:p><w:p><w:pPr><w:pStyle w:val="Heading1"/></w:pPr><w:bookmarkStart w:id="11" w:name="_Toc11"/><w:r><w:t>6. Système de facturation</w:t></w:r><w:bookmarkEnd w:id="11"/></w:p><w:p><w:pPr/><w:r><w:rPr><w:b w:val="1"/><w:bCs w:val="1"/></w:rPr><w:t xml:space="preserve">Les factures sont au format Factur-X (normes françaises 2027) :</w:t></w:r></w:p><w:p><w:pPr><w:numPr><w:ilvl w:val="0"/><w:numId w:val="4"/></w:numPr></w:pPr><w:r><w:rPr/><w:t xml:space="preserve">PDF/A-3 avec XML embarqué (norme EN 16931)</w:t></w:r></w:p><w:p><w:pPr><w:numPr><w:ilvl w:val="0"/><w:numId w:val="4"/></w:numPr></w:pPr><w:r><w:rPr/><w:t xml:space="preserve">Numérotation séquentielle : FA-YYYYMM-XXXX</w:t></w:r></w:p><w:p><w:pPr><w:numPr><w:ilvl w:val="0"/><w:numId w:val="4"/></w:numPr></w:pPr><w:r><w:rPr/><w:t xml:space="preserve">Statuts : deposit (acompte), paid (payée), settled (soldée)</w:t></w:r></w:p><w:p><w:pPr><w:numPr><w:ilvl w:val="0"/><w:numId w:val="4"/></w:numPr></w:pPr><w:r><w:rPr/><w:t xml:space="preserve">Stockées dans storage/app/private/invoices/</w:t></w:r></w:p><w:p><w:pPr><w:numPr><w:ilvl w:val="0"/><w:numId w:val="4"/></w:numPr></w:pPr><w:r><w:rPr/><w:t xml:space="preserve">Disponibles 18 mois côté client, indéfiniment en back-office</w:t></w:r></w:p><w:p><w:pPr><w:pStyle w:val="Heading3"/></w:pPr><w:bookmarkStart w:id="12" w:name="_Toc12"/><w:r><w:t>Flux paiement CB</w:t></w:r><w:bookmarkEnd w:id="12"/></w:p><w:p><w:pPr/><w:r><w:rPr/><w:t xml:space="preserve">Systempay IPN → markAsPaid() → facture auto + mail 1 + mail 2/11</w:t></w:r></w:p><w:p><w:pPr><w:pStyle w:val="Heading3"/></w:pPr><w:bookmarkStart w:id="13" w:name="_Toc13"/><w:r><w:t>Flux virement</w:t></w:r><w:bookmarkEnd w:id="13"/></w:p><w:p><w:pPr/><w:r><w:rPr/><w:t xml:space="preserve">Client confirme → mail 1 + mail 3 + mail 8</w:t></w:r></w:p><w:p><w:pPr/><w:r><w:rPr/><w:t xml:space="preserve">Admin "Valider paiement" (Filament) → markAsPaid() → facture + mails</w:t></w:r></w:p><w:p><w:pPr/><w:r><w:rPr/><w:t xml:space="preserve">Admin "Solder" → settleInvoice() → facture soldée + mail 12</w:t></w:r></w:p><w:p><w:pPr><w:pStyle w:val="Heading1"/></w:pPr><w:bookmarkStart w:id="14" w:name="_Toc14"/><w:r><w:t>7. Tâches planifiées (cron)</w:t></w:r><w:bookmarkEnd w:id="14"/></w:p><w:p><w:pPr/><w:r><w:rPr><w:b w:val="1"/><w:bCs w:val="1"/></w:rPr><w:t xml:space="preserve">Ajouter au crontab du serveur :</w:t></w:r></w:p><w:p><w:pPr/><w:r><w:rPr><w:rFonts w:ascii="Consolas" w:hAnsi="Consolas" w:eastAsia="Consolas" w:cs="Consolas"/><w:color w:val="1F2937"/><w:sz w:val="18"/><w:szCs w:val="18"/><w:shd w:val="clear" w:fill="F3F4F6"/></w:rPr><w:t xml:space="preserve">* * * * * cd /path/to/marquage-textile && php artisan schedule:run >> /dev/null 2>&1</w:t></w:r></w:p><w:p/><w:tbl><w:tblGrid><w:gridCol/><w:gridCol/><w:gridCol/></w:tblGrid><w:tblPr><w:tblW w:w="0" w:type="auto"/><w:tblLayout w:type="autofit"/><w:tblBorders><w:top w:val="single" w:sz="1" w:color="D1D5DB"/><w:left w:val="single" w:sz="1" w:color="D1D5DB"/><w:right w:val="single" w:sz="1" w:color="D1D5DB"/><w:bottom w:val="single" w:sz="1" w:color="D1D5DB"/><w:insideH w:val="single" w:sz="1" w:color="D1D5DB"/><w:insideV w:val="single" w:sz="1" w:color="D1D5DB"/></w:tblBorders></w:tblPr><w:tr><w:trPr/><w:tc><w:tcPr><w:shd w:val="clear" w:fill="6B1D2A"/><w:noWrap/></w:tcPr><w:p><w:pPr/><w:r><w:rPr><w:color w:val="FFFFFF"/><w:sz w:val="18"/><w:szCs w:val="18"/><w:b w:val="1"/><w:bCs w:val="1"/></w:rPr><w:t xml:space="preserve">Fréquence</w:t></w:r></w:p></w:tc><w:tc><w:tcPr><w:shd w:val="clear" w:fill="6B1D2A"/><w:noWrap/></w:tcPr><w:p><w:pPr/><w:r><w:rPr><w:color w:val="FFFFFF"/><w:sz w:val="18"/><w:szCs w:val="18"/><w:b w:val="1"/><w:bCs w:val="1"/></w:rPr><w:t xml:space="preserve">Commande</w:t></w:r></w:p></w:tc><w:tc><w:tcPr><w:shd w:val="clear" w:fill="6B1D2A"/><w:noWrap/></w:tcPr><w:p><w:pPr/><w:r><w:rPr><w:color w:val="FFFFFF"/><w:sz w:val="18"/><w:szCs w:val="18"/><w:b w:val="1"/><w:bCs w:val="1"/></w:rPr><w:t xml:space="preserve">Description</w:t></w:r></w:p></w:tc></w:tr><w:tr><w:trPr/><w:tc><w:tcPr><w:shd w:val="clear" w:fill="F9FAFB"/><w:noWrap/></w:tcPr><w:p><w:pPr/><w:r><w:rPr><w:sz w:val="18"/><w:szCs w:val="18"/></w:rPr><w:t xml:space="preserve">Horaire</w:t></w:r></w:p></w:tc><w:tc><w:tcPr><w:shd w:val="clear" w:fill="F9FAFB"/><w:noWrap/></w:tcPr><w:p><w:pPr/><w:r><w:rPr><w:sz w:val="18"/><w:szCs w:val="18"/></w:rPr><w:t xml:space="preserve">import:toptex --stock-only</w:t></w:r></w:p></w:tc><w:tc><w:tcPr><w:shd w:val="clear" w:fill="F9FAFB"/><w:noWrap/></w:tcPr><w:p><w:pPr/><w:r><w:rPr><w:sz w:val="18"/><w:szCs w:val="18"/></w:rPr><w:t xml:space="preserve">Sync stock Toptex</w:t></w:r></w:p></w:tc></w:tr><w:tr><w:trPr/><w:tc><w:tcPr><w:shd w:val="clear" w:fill="FFFFFF"/><w:noWrap/></w:tcPr><w:p><w:pPr/><w:r><w:rPr><w:sz w:val="18"/><w:szCs w:val="18"/></w:rPr><w:t xml:space="preserve">Horaire</w:t></w:r></w:p></w:tc><w:tc><w:tcPr><w:shd w:val="clear" w:fill="FFFFFF"/><w:noWrap/></w:tcPr><w:p><w:pPr/><w:r><w:rPr><w:sz w:val="18"/><w:szCs w:val="18"/></w:rPr><w:t xml:space="preserve">import:solo --stock-only</w:t></w:r></w:p></w:tc><w:tc><w:tcPr><w:shd w:val="clear" w:fill="FFFFFF"/><w:noWrap/></w:tcPr><w:p><w:pPr/><w:r><w:rPr><w:sz w:val="18"/><w:szCs w:val="18"/></w:rPr><w:t xml:space="preserve">Sync stock Solo</w:t></w:r></w:p></w:tc></w:tr><w:tr><w:trPr/><w:tc><w:tcPr><w:shd w:val="clear" w:fill="F9FAFB"/><w:noWrap/></w:tcPr><w:p><w:pPr/><w:r><w:rPr><w:sz w:val="18"/><w:szCs w:val="18"/></w:rPr><w:t xml:space="preserve">03:15</w:t></w:r></w:p></w:tc><w:tc><w:tcPr><w:shd w:val="clear" w:fill="F9FAFB"/><w:noWrap/></w:tcPr><w:p><w:pPr/><w:r><w:rPr><w:sz w:val="18"/><w:szCs w:val="18"/></w:rPr><w:t xml:space="preserve">import:valento --stock-only</w:t></w:r></w:p></w:tc><w:tc><w:tcPr><w:shd w:val="clear" w:fill="F9FAFB"/><w:noWrap/></w:tcPr><w:p><w:pPr/><w:r><w:rPr><w:sz w:val="18"/><w:szCs w:val="18"/></w:rPr><w:t xml:space="preserve">Sync stock Valento (créneau 3h-6h)</w:t></w:r></w:p></w:tc></w:tr><w:tr><w:trPr/><w:tc><w:tcPr><w:shd w:val="clear" w:fill="FFFFFF"/><w:noWrap/></w:tcPr><w:p><w:pPr/><w:r><w:rPr><w:sz w:val="18"/><w:szCs w:val="18"/></w:rPr><w:t xml:space="preserve">03:30</w:t></w:r></w:p></w:tc><w:tc><w:tcPr><w:shd w:val="clear" w:fill="FFFFFF"/><w:noWrap/></w:tcPr><w:p><w:pPr/><w:r><w:rPr><w:sz w:val="18"/><w:szCs w:val="18"/></w:rPr><w:t xml:space="preserve">import:valento --prices-only</w:t></w:r></w:p></w:tc><w:tc><w:tcPr><w:shd w:val="clear" w:fill="FFFFFF"/><w:noWrap/></w:tcPr><w:p><w:pPr/><w:r><w:rPr><w:sz w:val="18"/><w:szCs w:val="18"/></w:rPr><w:t xml:space="preserve">Sync prix Valento</w:t></w:r></w:p></w:tc></w:tr><w:tr><w:trPr/><w:tc><w:tcPr><w:shd w:val="clear" w:fill="F9FAFB"/><w:noWrap/></w:tcPr><w:p><w:pPr/><w:r><w:rPr><w:sz w:val="18"/><w:szCs w:val="18"/></w:rPr><w:t xml:space="preserve">04:00</w:t></w:r></w:p></w:tc><w:tc><w:tcPr><w:shd w:val="clear" w:fill="F9FAFB"/><w:noWrap/></w:tcPr><w:p><w:pPr/><w:r><w:rPr><w:sz w:val="18"/><w:szCs w:val="18"/></w:rPr><w:t xml:space="preserve">maintenance:cleanup</w:t></w:r></w:p></w:tc><w:tc><w:tcPr><w:shd w:val="clear" w:fill="F9FAFB"/><w:noWrap/></w:tcPr><w:p><w:pPr/><w:r><w:rPr><w:sz w:val="18"/><w:szCs w:val="18"/></w:rPr><w:t xml:space="preserve">Nettoyage sessions/cache/logs/fichiers</w:t></w:r></w:p></w:tc></w:tr><w:tr><w:trPr/><w:tc><w:tcPr><w:shd w:val="clear" w:fill="FFFFFF"/><w:noWrap/></w:tcPr><w:p><w:pPr/><w:r><w:rPr><w:sz w:val="18"/><w:szCs w:val="18"/></w:rPr><w:t xml:space="preserve">05:00</w:t></w:r></w:p></w:tc><w:tc><w:tcPr><w:shd w:val="clear" w:fill="FFFFFF"/><w:noWrap/></w:tcPr><w:p><w:pPr/><w:r><w:rPr><w:sz w:val="18"/><w:szCs w:val="18"/></w:rPr><w:t xml:space="preserve">import:valento --stock-only</w:t></w:r></w:p></w:tc><w:tc><w:tcPr><w:shd w:val="clear" w:fill="FFFFFF"/><w:noWrap/></w:tcPr><w:p><w:pPr/><w:r><w:rPr><w:sz w:val="18"/><w:szCs w:val="18"/></w:rPr><w:t xml:space="preserve">Sync stock Valento (2e passe)</w:t></w:r></w:p></w:tc></w:tr><w:tr><w:trPr/><w:tc><w:tcPr><w:shd w:val="clear" w:fill="F9FAFB"/><w:noWrap/></w:tcPr><w:p><w:pPr/><w:r><w:rPr><w:sz w:val="18"/><w:szCs w:val="18"/></w:rPr><w:t xml:space="preserve">06:00</w:t></w:r></w:p></w:tc><w:tc><w:tcPr><w:shd w:val="clear" w:fill="F9FAFB"/><w:noWrap/></w:tcPr><w:p><w:pPr/><w:r><w:rPr><w:sz w:val="18"/><w:szCs w:val="18"/></w:rPr><w:t xml:space="preserve">quotes:expire</w:t></w:r></w:p></w:tc><w:tc><w:tcPr><w:shd w:val="clear" w:fill="F9FAFB"/><w:noWrap/></w:tcPr><w:p><w:pPr/><w:r><w:rPr><w:sz w:val="18"/><w:szCs w:val="18"/></w:rPr><w:t xml:space="preserve">Expiration des devis</w:t></w:r></w:p></w:tc></w:tr><w:tr><w:trPr/><w:tc><w:tcPr><w:shd w:val="clear" w:fill="FFFFFF"/><w:noWrap/></w:tcPr><w:p><w:pPr/><w:r><w:rPr><w:sz w:val="18"/><w:szCs w:val="18"/></w:rPr><w:t xml:space="preserve">09:00</w:t></w:r></w:p></w:tc><w:tc><w:tcPr><w:shd w:val="clear" w:fill="FFFFFF"/><w:noWrap/></w:tcPr><w:p><w:pPr/><w:r><w:rPr><w:sz w:val="18"/><w:szCs w:val="18"/></w:rPr><w:t xml:space="preserve">quotes:remind</w:t></w:r></w:p></w:tc><w:tc><w:tcPr><w:shd w:val="clear" w:fill="FFFFFF"/><w:noWrap/></w:tcPr><w:p><w:pPr/><w:r><w:rPr><w:sz w:val="18"/><w:szCs w:val="18"/></w:rPr><w:t xml:space="preserve">Relance devis expirants</w:t></w:r></w:p></w:tc></w:tr></w:tbl><w:p><w:pPr><w:sectPr><w:pgSz w:orient="portrait" w:w="11905.511811023622" w:h="16837.79527559055"/><w:pgMar w:top="1440" w:right="1440" w:bottom="1440" w:left="1440" w:header="720" w:footer="720" w:gutter="0"/><w:cols w:num="1" w:space="720"/></w:sectPr></w:pPr></w:p><w:p><w:pPr><w:pStyle w:val="Heading1"/></w:pPr><w:bookmarkStart w:id="15" w:name="_Toc15"/><w:r><w:t>8. Grilles tarifaires marquage</w:t></w:r><w:bookmarkEnd w:id="15"/></w:p><w:tbl><w:tblGrid><w:gridCol/><w:gridCol/><w:gridCol/><w:gridCol/></w:tblGrid><w:tblPr><w:tblW w:w="0" w:type="auto"/><w:tblLayout w:type="autofit"/><w:tblBorders><w:top w:val="single" w:sz="1" w:color="D1D5DB"/><w:left w:val="single" w:sz="1" w:color="D1D5DB"/><w:right w:val="single" w:sz="1" w:color="D1D5DB"/><w:bottom w:val="single" w:sz="1" w:color="D1D5DB"/><w:insideH w:val="single" w:sz="1" w:color="D1D5DB"/><w:insideV w:val="single" w:sz="1" w:color="D1D5DB"/></w:tblBorders></w:tblPr><w:tr><w:trPr/><w:tc><w:tcPr><w:shd w:val="clear" w:fill="6B1D2A"/><w:noWrap/></w:tcPr><w:p><w:pPr/><w:r><w:rPr><w:color w:val="FFFFFF"/><w:sz w:val="18"/><w:szCs w:val="18"/><w:b w:val="1"/><w:bCs w:val="1"/></w:rPr><w:t xml:space="preserve">Technique</w:t></w:r></w:p></w:tc><w:tc><w:tcPr><w:shd w:val="clear" w:fill="6B1D2A"/><w:noWrap/></w:tcPr><w:p><w:pPr/><w:r><w:rPr><w:color w:val="FFFFFF"/><w:sz w:val="18"/><w:szCs w:val="18"/><w:b w:val="1"/><w:bCs w:val="1"/></w:rPr><w:t xml:space="preserve">Table</w:t></w:r></w:p></w:tc><w:tc><w:tcPr><w:shd w:val="clear" w:fill="6B1D2A"/><w:noWrap/></w:tcPr><w:p><w:pPr/><w:r><w:rPr><w:color w:val="FFFFFF"/><w:sz w:val="18"/><w:szCs w:val="18"/><w:b w:val="1"/><w:bCs w:val="1"/></w:rPr><w:t xml:space="preserve">Lignes</w:t></w:r></w:p></w:tc><w:tc><w:tcPr><w:shd w:val="clear" w:fill="6B1D2A"/><w:noWrap/></w:tcPr><w:p><w:pPr/><w:r><w:rPr><w:color w:val="FFFFFF"/><w:sz w:val="18"/><w:szCs w:val="18"/><w:b w:val="1"/><w:bCs w:val="1"/></w:rPr><w:t xml:space="preserve">Paramètres</w:t></w:r></w:p></w:tc></w:tr><w:tr><w:trPr/><w:tc><w:tcPr><w:shd w:val="clear" w:fill="F9FAFB"/><w:noWrap/></w:tcPr><w:p><w:pPr/><w:r><w:rPr><w:sz w:val="18"/><w:szCs w:val="18"/></w:rPr><w:t xml:space="preserve">Sérigraphie</w:t></w:r></w:p></w:tc><w:tc><w:tcPr><w:shd w:val="clear" w:fill="F9FAFB"/><w:noWrap/></w:tcPr><w:p><w:pPr/><w:r><w:rPr><w:sz w:val="18"/><w:szCs w:val="18"/></w:rPr><w:t xml:space="preserve">serigraphie_pricings</w:t></w:r></w:p></w:tc><w:tc><w:tcPr><w:shd w:val="clear" w:fill="F9FAFB"/><w:noWrap/></w:tcPr><w:p><w:pPr/><w:r><w:rPr><w:sz w:val="18"/><w:szCs w:val="18"/></w:rPr><w:t xml:space="preserve">42 lignes</w:t></w:r></w:p></w:tc><w:tc><w:tcPr><w:shd w:val="clear" w:fill="F9FAFB"/><w:noWrap/></w:tcPr><w:p><w:pPr/><w:r><w:rPr><w:sz w:val="18"/><w:szCs w:val="18"/></w:rPr><w:t xml:space="preserve">Clair/foncé, 1-6 couleurs, quantités</w:t></w:r></w:p></w:tc></w:tr><w:tr><w:trPr/><w:tc><w:tcPr><w:shd w:val="clear" w:fill="FFFFFF"/><w:noWrap/></w:tcPr><w:p><w:pPr/><w:r><w:rPr><w:sz w:val="18"/><w:szCs w:val="18"/></w:rPr><w:t xml:space="preserve">DTF</w:t></w:r></w:p></w:tc><w:tc><w:tcPr><w:shd w:val="clear" w:fill="FFFFFF"/><w:noWrap/></w:tcPr><w:p><w:pPr/><w:r><w:rPr><w:sz w:val="18"/><w:szCs w:val="18"/></w:rPr><w:t xml:space="preserve">transfer_pricings (technique=dtf)</w:t></w:r></w:p></w:tc><w:tc><w:tcPr><w:shd w:val="clear" w:fill="FFFFFF"/><w:noWrap/></w:tcPr><w:p><w:pPr/><w:r><w:rPr><w:sz w:val="18"/><w:szCs w:val="18"/></w:rPr><w:t xml:space="preserve">40 lignes</w:t></w:r></w:p></w:tc><w:tc><w:tcPr><w:shd w:val="clear" w:fill="FFFFFF"/><w:noWrap/></w:tcPr><w:p><w:pPr/><w:r><w:rPr><w:sz w:val="18"/><w:szCs w:val="18"/></w:rPr><w:t xml:space="preserve">Formats A7→A3, quantités</w:t></w:r></w:p></w:tc></w:tr><w:tr><w:trPr/><w:tc><w:tcPr><w:shd w:val="clear" w:fill="F9FAFB"/><w:noWrap/></w:tcPr><w:p><w:pPr/><w:r><w:rPr><w:sz w:val="18"/><w:szCs w:val="18"/></w:rPr><w:t xml:space="preserve">Transfert Offset</w:t></w:r></w:p></w:tc><w:tc><w:tcPr><w:shd w:val="clear" w:fill="F9FAFB"/><w:noWrap/></w:tcPr><w:p><w:pPr/><w:r><w:rPr><w:sz w:val="18"/><w:szCs w:val="18"/></w:rPr><w:t xml:space="preserve">transfer_pricings (technique=transfert-offset)</w:t></w:r></w:p></w:tc><w:tc><w:tcPr><w:shd w:val="clear" w:fill="F9FAFB"/><w:noWrap/></w:tcPr><w:p><w:pPr/><w:r><w:rPr><w:sz w:val="18"/><w:szCs w:val="18"/></w:rPr><w:t xml:space="preserve">30 lignes</w:t></w:r></w:p></w:tc><w:tc><w:tcPr><w:shd w:val="clear" w:fill="F9FAFB"/><w:noWrap/></w:tcPr><w:p><w:pPr/><w:r><w:rPr><w:sz w:val="18"/><w:szCs w:val="18"/></w:rPr><w:t xml:space="preserve">Formats A7→A3</w:t></w:r></w:p></w:tc></w:tr><w:tr><w:trPr/><w:tc><w:tcPr><w:shd w:val="clear" w:fill="FFFFFF"/><w:noWrap/></w:tcPr><w:p><w:pPr/><w:r><w:rPr><w:sz w:val="18"/><w:szCs w:val="18"/></w:rPr><w:t xml:space="preserve">Broderie</w:t></w:r></w:p></w:tc><w:tc><w:tcPr><w:shd w:val="clear" w:fill="FFFFFF"/><w:noWrap/></w:tcPr><w:p><w:pPr/><w:r><w:rPr><w:sz w:val="18"/><w:szCs w:val="18"/></w:rPr><w:t xml:space="preserve">transfer_pricings (technique=broderie)</w:t></w:r></w:p></w:tc><w:tc><w:tcPr><w:shd w:val="clear" w:fill="FFFFFF"/><w:noWrap/></w:tcPr><w:p><w:pPr/><w:r><w:rPr><w:sz w:val="18"/><w:szCs w:val="18"/></w:rPr><w:t xml:space="preserve">28 lignes</w:t></w:r></w:p></w:tc><w:tc><w:tcPr><w:shd w:val="clear" w:fill="FFFFFF"/><w:noWrap/></w:tcPr><w:p><w:pPr/><w:r><w:rPr><w:sz w:val="18"/><w:szCs w:val="18"/></w:rPr><w:t xml:space="preserve">Formats A7→A4</w:t></w:r></w:p></w:tc></w:tr><w:tr><w:trPr/><w:tc><w:tcPr><w:shd w:val="clear" w:fill="F9FAFB"/><w:noWrap/></w:tcPr><w:p><w:pPr/><w:r><w:rPr><w:sz w:val="18"/><w:szCs w:val="18"/></w:rPr><w:t xml:space="preserve">Transfert Sérigraphique</w:t></w:r></w:p></w:tc><w:tc><w:tcPr><w:shd w:val="clear" w:fill="F9FAFB"/><w:noWrap/></w:tcPr><w:p><w:pPr/><w:r><w:rPr><w:sz w:val="18"/><w:szCs w:val="18"/></w:rPr><w:t xml:space="preserve">transfer_pricings (technique=transfert-serigraphique)</w:t></w:r></w:p></w:tc><w:tc><w:tcPr><w:shd w:val="clear" w:fill="F9FAFB"/><w:noWrap/></w:tcPr><w:p><w:pPr/><w:r><w:rPr><w:sz w:val="18"/><w:szCs w:val="18"/></w:rPr><w:t xml:space="preserve">30 lignes</w:t></w:r></w:p></w:tc><w:tc><w:tcPr><w:shd w:val="clear" w:fill="F9FAFB"/><w:noWrap/></w:tcPr><w:p><w:pPr/><w:r><w:rPr><w:sz w:val="18"/><w:szCs w:val="18"/></w:rPr><w:t xml:space="preserve">Formats A7→A3, 1 couleur</w:t></w:r></w:p></w:tc></w:tr><w:tr><w:trPr/><w:tc><w:tcPr><w:shd w:val="clear" w:fill="FFFFFF"/><w:noWrap/></w:tcPr><w:p><w:pPr/><w:r><w:rPr><w:sz w:val="18"/><w:szCs w:val="18"/></w:rPr><w:t xml:space="preserve">DTG</w:t></w:r></w:p></w:tc><w:tc><w:tcPr><w:shd w:val="clear" w:fill="FFFFFF"/><w:noWrap/></w:tcPr><w:p><w:pPr/><w:r><w:rPr><w:sz w:val="18"/><w:szCs w:val="18"/></w:rPr><w:t xml:space="preserve">transfer_pricings (technique=dtg)</w:t></w:r></w:p></w:tc><w:tc><w:tcPr><w:shd w:val="clear" w:fill="FFFFFF"/><w:noWrap/></w:tcPr><w:p><w:pPr/><w:r><w:rPr><w:sz w:val="18"/><w:szCs w:val="18"/></w:rPr><w:t xml:space="preserve">Variable</w:t></w:r></w:p></w:tc><w:tc><w:tcPr><w:shd w:val="clear" w:fill="FFFFFF"/><w:noWrap/></w:tcPr><w:p><w:pPr/><w:r><w:rPr><w:sz w:val="18"/><w:szCs w:val="18"/></w:rPr><w:t xml:space="preserve">Formats, quantités</w:t></w:r></w:p></w:tc></w:tr><w:tr><w:trPr/><w:tc><w:tcPr><w:shd w:val="clear" w:fill="F9FAFB"/><w:noWrap/></w:tcPr><w:p><w:pPr/><w:r><w:rPr><w:sz w:val="18"/><w:szCs w:val="18"/></w:rPr><w:t xml:space="preserve">Autres</w:t></w:r></w:p></w:tc><w:tc><w:tcPr><w:shd w:val="clear" w:fill="F9FAFB"/><w:noWrap/></w:tcPr><w:p><w:pPr/><w:r><w:rPr><w:sz w:val="18"/><w:szCs w:val="18"/></w:rPr><w:t xml:space="preserve">technique_pricings</w:t></w:r></w:p></w:tc><w:tc><w:tcPr><w:shd w:val="clear" w:fill="F9FAFB"/><w:noWrap/></w:tcPr><w:p><w:pPr/><w:r><w:rPr><w:sz w:val="18"/><w:szCs w:val="18"/></w:rPr><w:t xml:space="preserve">Variable</w:t></w:r></w:p></w:tc><w:tc><w:tcPr><w:shd w:val="clear" w:fill="F9FAFB"/><w:noWrap/></w:tcPr><w:p><w:pPr/><w:r><w:rPr><w:sz w:val="18"/><w:szCs w:val="18"/></w:rPr><w:t xml:space="preserve">Anciennes données scrapées</w:t></w:r></w:p></w:tc></w:tr></w:tbl><w:p><w:pPr><w:pStyle w:val="Heading1"/></w:pPr><w:bookmarkStart w:id="16" w:name="_Toc16"/><w:r><w:t>9. Déploiement en production (OVH)</w:t></w:r><w:bookmarkEnd w:id="16"/></w:p><w:p><w:pPr><w:pStyle w:val="Heading2"/></w:pPr><w:bookmarkStart w:id="17" w:name="_Toc17"/><w:r><w:t>Points critiques</w:t></w:r><w:bookmarkEnd w:id="17"/></w:p><w:p><w:pPr><w:numPr><w:ilvl w:val="0"/><w:numId w:val="4"/></w:numPr></w:pPr><w:r><w:rPr><w:b w:val="1"/><w:bCs w:val="1"/></w:rPr><w:t xml:space="preserve">LOG_LEVEL=warning dans .env (PAS debug, sinon le disque OVH se remplit)</w:t></w:r></w:p><w:p><w:pPr><w:numPr><w:ilvl w:val="0"/><w:numId w:val="4"/></w:numPr></w:pPr><w:r><w:rPr><w:b w:val="1"/><w:bCs w:val="1"/></w:rPr><w:t xml:space="preserve">SYSTEMPAY_MODE=PRODUCTION</w:t></w:r></w:p><w:p><w:pPr><w:numPr><w:ilvl w:val="0"/><w:numId w:val="4"/></w:numPr></w:pPr><w:r><w:rPr><w:b w:val="1"/><w:bCs w:val="1"/></w:rPr><w:t xml:space="preserve">APP_DEBUG=false</w:t></w:r></w:p><w:p><w:pPr><w:numPr><w:ilvl w:val="0"/><w:numId w:val="4"/></w:numPr></w:pPr><w:r><w:rPr><w:b w:val="1"/><w:bCs w:val="1"/></w:rPr><w:t xml:space="preserve">APP_ENV=production</w:t></w:r></w:p><w:p><w:pPr><w:pStyle w:val="Heading2"/></w:pPr><w:bookmarkStart w:id="18" w:name="_Toc18"/><w:r><w:t>Commandes de déploiement</w:t></w:r><w:bookmarkEnd w:id="18"/></w:p><w:p><w:pPr/><w:r><w:rPr><w:rFonts w:ascii="Consolas" w:hAnsi="Consolas" w:eastAsia="Consolas" w:cs="Consolas"/><w:color w:val="1F2937"/><w:sz w:val="18"/><w:szCs w:val="18"/><w:shd w:val="clear" w:fill="F3F4F6"/></w:rPr><w:t xml:space="preserve">composer install --no-dev --optimize-autoloader</w:t></w:r></w:p><w:p><w:pPr/><w:r><w:rPr><w:rFonts w:ascii="Consolas" w:hAnsi="Consolas" w:eastAsia="Consolas" w:cs="Consolas"/><w:color w:val="1F2937"/><w:sz w:val="18"/><w:szCs w:val="18"/><w:shd w:val="clear" w:fill="F3F4F6"/></w:rPr><w:t xml:space="preserve">npm install && npm run build</w:t></w:r></w:p><w:p><w:pPr/><w:r><w:rPr><w:rFonts w:ascii="Consolas" w:hAnsi="Consolas" w:eastAsia="Consolas" w:cs="Consolas"/><w:color w:val="1F2937"/><w:sz w:val="18"/><w:szCs w:val="18"/><w:shd w:val="clear" w:fill="F3F4F6"/></w:rPr><w:t xml:space="preserve">php artisan migrate --force</w:t></w:r></w:p><w:p><w:pPr/><w:r><w:rPr><w:rFonts w:ascii="Consolas" w:hAnsi="Consolas" w:eastAsia="Consolas" w:cs="Consolas"/><w:color w:val="1F2937"/><w:sz w:val="18"/><w:szCs w:val="18"/><w:shd w:val="clear" w:fill="F3F4F6"/></w:rPr><w:t xml:space="preserve">php artisan config:cache</w:t></w:r></w:p><w:p><w:pPr/><w:r><w:rPr><w:rFonts w:ascii="Consolas" w:hAnsi="Consolas" w:eastAsia="Consolas" w:cs="Consolas"/><w:color w:val="1F2937"/><w:sz w:val="18"/><w:szCs w:val="18"/><w:shd w:val="clear" w:fill="F3F4F6"/></w:rPr><w:t xml:space="preserve">php artisan route:cache</w:t></w:r></w:p><w:p><w:pPr/><w:r><w:rPr><w:rFonts w:ascii="Consolas" w:hAnsi="Consolas" w:eastAsia="Consolas" w:cs="Consolas"/><w:color w:val="1F2937"/><w:sz w:val="18"/><w:szCs w:val="18"/><w:shd w:val="clear" w:fill="F3F4F6"/></w:rPr><w:t xml:space="preserve">php artisan view:cache</w:t></w:r></w:p><w:p><w:pPr/><w:r><w:rPr><w:rFonts w:ascii="Consolas" w:hAnsi="Consolas" w:eastAsia="Consolas" w:cs="Consolas"/><w:color w:val="1F2937"/><w:sz w:val="18"/><w:szCs w:val="18"/><w:shd w:val="clear" w:fill="F3F4F6"/></w:rPr><w:t xml:space="preserve">php artisan storage:link</w:t></w:r></w:p><w:p><w:pPr><w:pStyle w:val="Heading2"/></w:pPr><w:bookmarkStart w:id="19" w:name="_Toc19"/><w:r><w:t>Cron à configurer</w:t></w:r><w:bookmarkEnd w:id="19"/></w:p><w:p><w:pPr/><w:r><w:rPr><w:rFonts w:ascii="Consolas" w:hAnsi="Consolas" w:eastAsia="Consolas" w:cs="Consolas"/><w:color w:val="1F2937"/><w:sz w:val="18"/><w:szCs w:val="18"/><w:shd w:val="clear" w:fill="F3F4F6"/></w:rPr><w:t xml:space="preserve">* * * * * cd /home/marquage-textile && php artisan schedule:run >> /dev/null 2>&1</w:t></w:r></w:p><w:p><w:pPr><w:pStyle w:val="Heading2"/></w:pPr><w:bookmarkStart w:id="20" w:name="_Toc20"/><w:r><w:t>Problème connu : ancien site PrestaShop</w:t></w:r><w:bookmarkEnd w:id="20"/></w:p><w:p><w:pPr/><w:r><w:rPr><w:color w:val="6B7280"/><w:i w:val="1"/><w:iCs w:val="1"/></w:rPr><w:t xml:space="preserve">L'ancien site crashait car le flux de visiteurs gonflait la mémoire/disque OVH. Le nettoyage automatique (maintenance:cleanup) tourne chaque nuit à 4h pour éviter ce problème. Il purge : sessions > 7j, cache expiré, logs > 10 Mo, fichiers commandes archivées > 60j, visites > 6 mois.</w:t></w:r></w:p><w:p><w:pPr><w:sectPr><w:pgSz w:orient="portrait" w:w="11905.511811023622" w:h="16837.79527559055"/><w:pgMar w:top="1440" w:right="1440" w:bottom="1440" w:left="1440" w:header="720" w:footer="720" w:gutter="0"/><w:cols w:num="1" w:space="720"/></w:sectPr></w:pPr></w:p><w:p><w:pPr><w:pStyle w:val="Heading1"/></w:pPr><w:bookmarkStart w:id="21" w:name="_Toc21"/><w:r><w:t>10. Structure des URLs SEO</w:t></w:r><w:bookmarkEnd w:id="21"/></w:p><w:tbl><w:tblGrid><w:gridCol/><w:gridCol/><w:gridCol/></w:tblGrid><w:tblPr><w:tblW w:w="0" w:type="auto"/><w:tblLayout w:type="autofit"/><w:tblBorders><w:top w:val="single" w:sz="1" w:color="D1D5DB"/><w:left w:val="single" w:sz="1" w:color="D1D5DB"/><w:right w:val="single" w:sz="1" w:color="D1D5DB"/><w:bottom w:val="single" w:sz="1" w:color="D1D5DB"/><w:insideH w:val="single" w:sz="1" w:color="D1D5DB"/><w:insideV w:val="single" w:sz="1" w:color="D1D5DB"/></w:tblBorders></w:tblPr><w:tr><w:trPr/><w:tc><w:tcPr><w:shd w:val="clear" w:fill="6B1D2A"/><w:noWrap/></w:tcPr><w:p><w:pPr/><w:r><w:rPr><w:color w:val="FFFFFF"/><w:sz w:val="18"/><w:szCs w:val="18"/><w:b w:val="1"/><w:bCs w:val="1"/></w:rPr><w:t xml:space="preserve">Page</w:t></w:r></w:p></w:tc><w:tc><w:tcPr><w:shd w:val="clear" w:fill="6B1D2A"/><w:noWrap/></w:tcPr><w:p><w:pPr/><w:r><w:rPr><w:color w:val="FFFFFF"/><w:sz w:val="18"/><w:szCs w:val="18"/><w:b w:val="1"/><w:bCs w:val="1"/></w:rPr><w:t xml:space="preserve">URL</w:t></w:r></w:p></w:tc><w:tc><w:tcPr><w:shd w:val="clear" w:fill="6B1D2A"/><w:noWrap/></w:tcPr><w:p><w:pPr/><w:r><w:rPr><w:color w:val="FFFFFF"/><w:sz w:val="18"/><w:szCs w:val="18"/><w:b w:val="1"/><w:bCs w:val="1"/></w:rPr><w:t xml:space="preserve">Controller</w:t></w:r></w:p></w:tc></w:tr><w:tr><w:trPr/><w:tc><w:tcPr><w:shd w:val="clear" w:fill="F9FAFB"/><w:noWrap/></w:tcPr><w:p><w:pPr/><w:r><w:rPr><w:sz w:val="18"/><w:szCs w:val="18"/></w:rPr><w:t xml:space="preserve">Accueil</w:t></w:r></w:p></w:tc><w:tc><w:tcPr><w:shd w:val="clear" w:fill="F9FAFB"/><w:noWrap/></w:tcPr><w:p><w:pPr/><w:r><w:rPr><w:sz w:val="18"/><w:szCs w:val="18"/></w:rPr><w:t xml:space="preserve">/</w:t></w:r></w:p></w:tc><w:tc><w:tcPr><w:shd w:val="clear" w:fill="F9FAFB"/><w:noWrap/></w:tcPr><w:p><w:pPr/><w:r><w:rPr><w:sz w:val="18"/><w:szCs w:val="18"/></w:rPr><w:t xml:space="preserve">HomeController</w:t></w:r></w:p></w:tc></w:tr><w:tr><w:trPr/><w:tc><w:tcPr><w:shd w:val="clear" w:fill="FFFFFF"/><w:noWrap/></w:tcPr><w:p><w:pPr/><w:r><w:rPr><w:sz w:val="18"/><w:szCs w:val="18"/></w:rPr><w:t xml:space="preserve">Catalogue</w:t></w:r></w:p></w:tc><w:tc><w:tcPr><w:shd w:val="clear" w:fill="FFFFFF"/><w:noWrap/></w:tcPr><w:p><w:pPr/><w:r><w:rPr><w:sz w:val="18"/><w:szCs w:val="18"/></w:rPr><w:t xml:space="preserve">/catalogue</w:t></w:r></w:p></w:tc><w:tc><w:tcPr><w:shd w:val="clear" w:fill="FFFFFF"/><w:noWrap/></w:tcPr><w:p><w:pPr/><w:r><w:rPr><w:sz w:val="18"/><w:szCs w:val="18"/></w:rPr><w:t xml:space="preserve">CatalogueController@index</w:t></w:r></w:p></w:tc></w:tr><w:tr><w:trPr/><w:tc><w:tcPr><w:shd w:val="clear" w:fill="F9FAFB"/><w:noWrap/></w:tcPr><w:p><w:pPr/><w:r><w:rPr><w:sz w:val="18"/><w:szCs w:val="18"/></w:rPr><w:t xml:space="preserve">Catégorie</w:t></w:r></w:p></w:tc><w:tc><w:tcPr><w:shd w:val="clear" w:fill="F9FAFB"/><w:noWrap/></w:tcPr><w:p><w:pPr/><w:r><w:rPr><w:sz w:val="18"/><w:szCs w:val="18"/></w:rPr><w:t xml:space="preserve">/{slug}</w:t></w:r></w:p></w:tc><w:tc><w:tcPr><w:shd w:val="clear" w:fill="F9FAFB"/><w:noWrap/></w:tcPr><w:p><w:pPr/><w:r><w:rPr><w:sz w:val="18"/><w:szCs w:val="18"/></w:rPr><w:t xml:space="preserve">Catch-all → CatalogueController@category</w:t></w:r></w:p></w:tc></w:tr><w:tr><w:trPr/><w:tc><w:tcPr><w:shd w:val="clear" w:fill="FFFFFF"/><w:noWrap/></w:tcPr><w:p><w:pPr/><w:r><w:rPr><w:sz w:val="18"/><w:szCs w:val="18"/></w:rPr><w:t xml:space="preserve">Produit</w:t></w:r></w:p></w:tc><w:tc><w:tcPr><w:shd w:val="clear" w:fill="FFFFFF"/><w:noWrap/></w:tcPr><w:p><w:pPr/><w:r><w:rPr><w:sz w:val="18"/><w:szCs w:val="18"/></w:rPr><w:t xml:space="preserve">/{categorie}/{produit}</w:t></w:r></w:p></w:tc><w:tc><w:tcPr><w:shd w:val="clear" w:fill="FFFFFF"/><w:noWrap/></w:tcPr><w:p><w:pPr/><w:r><w:rPr><w:sz w:val="18"/><w:szCs w:val="18"/></w:rPr><w:t xml:space="preserve">CatalogueController@product</w:t></w:r></w:p></w:tc></w:tr><w:tr><w:trPr/><w:tc><w:tcPr><w:shd w:val="clear" w:fill="F9FAFB"/><w:noWrap/></w:tcPr><w:p><w:pPr/><w:r><w:rPr><w:sz w:val="18"/><w:szCs w:val="18"/></w:rPr><w:t xml:space="preserve">Technique</w:t></w:r></w:p></w:tc><w:tc><w:tcPr><w:shd w:val="clear" w:fill="F9FAFB"/><w:noWrap/></w:tcPr><w:p><w:pPr/><w:r><w:rPr><w:sz w:val="18"/><w:szCs w:val="18"/></w:rPr><w:t xml:space="preserve">/{seo_url}</w:t></w:r></w:p></w:tc><w:tc><w:tcPr><w:shd w:val="clear" w:fill="F9FAFB"/><w:noWrap/></w:tcPr><w:p><w:pPr/><w:r><w:rPr><w:sz w:val="18"/><w:szCs w:val="18"/></w:rPr><w:t xml:space="preserve">Catch-all → TechniqueController@show</w:t></w:r></w:p></w:tc></w:tr><w:tr><w:trPr/><w:tc><w:tcPr><w:shd w:val="clear" w:fill="FFFFFF"/><w:noWrap/></w:tcPr><w:p><w:pPr/><w:r><w:rPr><w:sz w:val="18"/><w:szCs w:val="18"/></w:rPr><w:t xml:space="preserve">Devis/Contact</w:t></w:r></w:p></w:tc><w:tc><w:tcPr><w:shd w:val="clear" w:fill="FFFFFF"/><w:noWrap/></w:tcPr><w:p><w:pPr/><w:r><w:rPr><w:sz w:val="18"/><w:szCs w:val="18"/></w:rPr><w:t xml:space="preserve">/devis?sujet=...</w:t></w:r></w:p></w:tc><w:tc><w:tcPr><w:shd w:val="clear" w:fill="FFFFFF"/><w:noWrap/></w:tcPr><w:p><w:pPr/><w:r><w:rPr><w:sz w:val="18"/><w:szCs w:val="18"/></w:rPr><w:t xml:space="preserve">DemandeDevisController</w:t></w:r></w:p></w:tc></w:tr><w:tr><w:trPr/><w:tc><w:tcPr><w:shd w:val="clear" w:fill="F9FAFB"/><w:noWrap/></w:tcPr><w:p><w:pPr/><w:r><w:rPr><w:sz w:val="18"/><w:szCs w:val="18"/></w:rPr><w:t xml:space="preserve">Compte client</w:t></w:r></w:p></w:tc><w:tc><w:tcPr><w:shd w:val="clear" w:fill="F9FAFB"/><w:noWrap/></w:tcPr><w:p><w:pPr/><w:r><w:rPr><w:sz w:val="18"/><w:szCs w:val="18"/></w:rPr><w:t xml:space="preserve">/mon-compte/...</w:t></w:r></w:p></w:tc><w:tc><w:tcPr><w:shd w:val="clear" w:fill="F9FAFB"/><w:noWrap/></w:tcPr><w:p><w:pPr/><w:r><w:rPr><w:sz w:val="18"/><w:szCs w:val="18"/></w:rPr><w:t xml:space="preserve">AccountController</w:t></w:r></w:p></w:tc></w:tr><w:tr><w:trPr/><w:tc><w:tcPr><w:shd w:val="clear" w:fill="FFFFFF"/><w:noWrap/></w:tcPr><w:p><w:pPr/><w:r><w:rPr><w:sz w:val="18"/><w:szCs w:val="18"/></w:rPr><w:t xml:space="preserve">Checkout</w:t></w:r></w:p></w:tc><w:tc><w:tcPr><w:shd w:val="clear" w:fill="FFFFFF"/><w:noWrap/></w:tcPr><w:p><w:pPr/><w:r><w:rPr><w:sz w:val="18"/><w:szCs w:val="18"/></w:rPr><w:t xml:space="preserve">/commande/checkout</w:t></w:r></w:p></w:tc><w:tc><w:tcPr><w:shd w:val="clear" w:fill="FFFFFF"/><w:noWrap/></w:tcPr><w:p><w:pPr/><w:r><w:rPr><w:sz w:val="18"/><w:szCs w:val="18"/></w:rPr><w:t xml:space="preserve">Livewire Checkout</w:t></w:r></w:p></w:tc></w:tr><w:tr><w:trPr/><w:tc><w:tcPr><w:shd w:val="clear" w:fill="F9FAFB"/><w:noWrap/></w:tcPr><w:p><w:pPr/><w:r><w:rPr><w:sz w:val="18"/><w:szCs w:val="18"/></w:rPr><w:t xml:space="preserve">Admin</w:t></w:r></w:p></w:tc><w:tc><w:tcPr><w:shd w:val="clear" w:fill="F9FAFB"/><w:noWrap/></w:tcPr><w:p><w:pPr/><w:r><w:rPr><w:sz w:val="18"/><w:szCs w:val="18"/></w:rPr><w:t xml:space="preserve">/admin</w:t></w:r></w:p></w:tc><w:tc><w:tcPr><w:shd w:val="clear" w:fill="F9FAFB"/><w:noWrap/></w:tcPr><w:p><w:pPr/><w:r><w:rPr><w:sz w:val="18"/><w:szCs w:val="18"/></w:rPr><w:t xml:space="preserve">Filament</w:t></w:r></w:p></w:tc></w:tr></w:tbl><w:p><w:pPr/><w:r><w:rPr><w:color w:val="6B7280"/><w:i w:val="1"/><w:iCs w:val="1"/></w:rPr><w:t xml:space="preserve">Redirections 301 automatiques depuis les anciennes URLs (/catalogue/{slug} et /produit/{slug}).</w:t></w:r></w:p><w:p><w:pPr><w:pStyle w:val="Heading1"/></w:pPr><w:bookmarkStart w:id="22" w:name="_Toc22"/><w:r><w:t>11. Fonctionnalités principales</w:t></w:r><w:bookmarkEnd w:id="22"/></w:p><w:p><w:pPr><w:numPr><w:ilvl w:val="0"/><w:numId w:val="4"/></w:numPr></w:pPr><w:r><w:rPr/><w:t xml:space="preserve">Catalogue : Plus de 5000 produits de 5 fournisseurs, synchronisation automatique des stocks et prix.</w:t></w:r></w:p><w:p><w:pPr><w:numPr><w:ilvl w:val="0"/><w:numId w:val="4"/></w:numPr></w:pPr><w:r><w:rPr/><w:t xml:space="preserve">Devis en ligne : Bloc devis amovible (FloatingQuote), recommandation automatique de technique (moins cher + premium), multi-logos, groupes figés.</w:t></w:r></w:p><w:p><w:pPr><w:numPr><w:ilvl w:val="0"/><w:numId w:val="4"/></w:numPr></w:pPr><w:r><w:rPr/><w:t xml:space="preserve">Commandes : Checkout avec paiement CB (Systempay) ou virement, acompte 50%, flux BAT pour marquage.</w:t></w:r></w:p><w:p><w:pPr><w:numPr><w:ilvl w:val="0"/><w:numId w:val="4"/></w:numPr></w:pPr><w:r><w:rPr/><w:t xml:space="preserve">Facturation : Factures Factur-X (normes 2027), PDF/A-3 avec XML, numérotation séquentielle, export Excel.</w:t></w:r></w:p><w:p><w:pPr><w:numPr><w:ilvl w:val="0"/><w:numId w:val="4"/></w:numPr></w:pPr><w:r><w:rPr/><w:t xml:space="preserve">Back-office : Filament 3 avec dashboard interactif, statistiques, chat live, gestion commandes/factures/produits.</w:t></w:r></w:p><w:p><w:pPr><w:numPr><w:ilvl w:val="0"/><w:numId w:val="4"/></w:numPr></w:pPr><w:r><w:rPr/><w:t xml:space="preserve">Chat : Widget chatbot côté client (FAQ + suivi commande + chat live), interface admin avec polling.</w:t></w:r></w:p><w:p><w:pPr><w:numPr><w:ilvl w:val="0"/><w:numId w:val="4"/></w:numPr></w:pPr><w:r><w:rPr/><w:t xml:space="preserve">SEO : URLs optimisées, JSON-LD, méta-descriptions, contenu technique, sitemap, redirections 301.</w:t></w:r></w:p><w:p><w:pPr><w:numPr><w:ilvl w:val="0"/><w:numId w:val="4"/></w:numPr></w:pPr><w:r><w:rPr/><w:t xml:space="preserve">Sécurité : Honeypot anti-bot sur tous les formulaires, rate limiting sur le chat, sanitization XSS.</w:t></w:r></w:p><w:p><w:pPr><w:numPr><w:ilvl w:val="0"/><w:numId w:val="4"/></w:numPr></w:pPr><w:r><w:rPr/><w:t xml:space="preserve">Maintenance : Nettoyage automatique nocturne (sessions, cache, logs, fichiers, visites).</w:t></w:r></w:p><w:p><w:pPr><w:numPr><w:ilvl w:val="0"/><w:numId w:val="4"/></w:numPr></w:pPr><w:r><w:rPr/><w:t xml:space="preserve">Images : Toutes les images en local (pas de hotlink fournisseur), compressées < 150 Ko, nommage SEO.</w:t></w:r></w:p><w:p><w:pPr><w:pStyle w:val="Heading1"/></w:pPr><w:bookmarkStart w:id="23" w:name="_Toc23"/><w:r><w:t>12. Roadmap / À faire</w:t></w:r><w:bookmarkEnd w:id="23"/></w:p><w:p><w:pPr><w:numPr><w:ilvl w:val="0"/><w:numId w:val="4"/></w:numPr></w:pPr><w:r><w:rPr/><w:t xml:space="preserve">Module BAT prévisualisation : preview visuelle du marquage sur le textile, greffé sur la page devis (post-prod)</w:t></w:r></w:p><w:p><w:pPr><w:numPr><w:ilvl w:val="0"/><w:numId w:val="4"/></w:numPr></w:pPr><w:r><w:rPr/><w:t xml:space="preserve">API Roly : renouveler les identifiants GorFactory</w:t></w:r></w:p><w:p><w:pPr><w:numPr><w:ilvl w:val="0"/><w:numId w:val="4"/></w:numPr></w:pPr><w:r><w:rPr/><w:t xml:space="preserve">Notifications push : pour le chat live sur mobile (Service Worker)</w:t></w:r></w:p><w:p><w:pPr><w:numPr><w:ilvl w:val="0"/><w:numId w:val="4"/></w:numPr></w:pPr><w:r><w:rPr/><w:t xml:space="preserve">Coûts marquage : intégrer les coûts par technique pour le calcul de marge dans les statistiques</w:t></w:r></w:p><w:p><w:pPr><w:sectPr><w:pgSz w:orient="portrait" w:w="11905.511811023622" w:h="16837.79527559055"/><w:pgMar w:top="1440" w:right="1440" w:bottom="1440" w:left="1440" w:header="720" w:footer="720" w:gutter="0"/><w:cols w:num="1" w:space="720"/></w:sectPr></w:pPr></w:p><w:p><w:pPr><w:pStyle w:val="Heading1"/></w:pPr><w:bookmarkStart w:id="24" w:name="_Toc24"/><w:r><w:t>13. Contacts et accès</w:t></w:r><w:bookmarkEnd w:id="24"/></w:p><w:p><w:pPr><w:numPr><w:ilvl w:val="0"/><w:numId w:val="4"/></w:numPr></w:pPr><w:r><w:rPr/><w:t xml:space="preserve">Hébergeur : OVH</w:t></w:r></w:p><w:p><w:pPr><w:numPr><w:ilvl w:val="0"/><w:numId w:val="4"/></w:numPr></w:pPr><w:r><w:rPr/><w:t xml:space="preserve">Domaine : marquage-textile.fr</w:t></w:r></w:p><w:p><w:pPr><w:numPr><w:ilvl w:val="0"/><w:numId w:val="4"/></w:numPr></w:pPr><w:r><w:rPr/><w:t xml:space="preserve">SIRET : 794 260 954 00033</w:t></w:r></w:p><w:p><w:pPr><w:numPr><w:ilvl w:val="0"/><w:numId w:val="4"/></w:numPr></w:pPr><w:r><w:rPr/><w:t xml:space="preserve">TVA intra : FR54 790260954</w:t></w:r></w:p><w:p><w:pPr><w:numPr><w:ilvl w:val="0"/><w:numId w:val="4"/></w:numPr></w:pPr><w:r><w:rPr/><w:t xml:space="preserve">Adresse : 19 rue de la Résistance, 59155 Faches-Thumesnil</w:t></w:r></w:p><w:p><w:pPr><w:numPr><w:ilvl w:val="0"/><w:numId w:val="4"/></w:numPr></w:pPr><w:r><w:rPr/><w:t xml:space="preserve">Téléphone : 03 20 40 06 90</w:t></w:r></w:p><w:p><w:pPr><w:numPr><w:ilvl w:val="0"/><w:numId w:val="4"/></w:numPr></w:pPr><w:r><w:rPr/><w:t xml:space="preserve">Email principal : contact@marquage-textile.fr</w:t></w:r></w:p><w:p><w:pPr><w:numPr><w:ilvl w:val="0"/><w:numId w:val="4"/></w:numPr></w:pPr><w:r><w:rPr/><w:t xml:space="preserve">Systempay Shop ID : 39994382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932487C6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400" w:after="200"/>
    </w:pPr>
    <w:rPr>
      <w:color w:val="6B1D2A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300" w:after="100"/>
    </w:pPr>
    <w:rPr>
      <w:color w:val="1F2937"/>
      <w:sz w:val="32"/>
      <w:szCs w:val="32"/>
      <w:b w:val="1"/>
      <w:bCs w:val="1"/>
    </w:rPr>
  </w:style>
  <w:style w:type="paragraph" w:styleId="Heading3">
    <w:link w:val="Heading3Char"/>
    <w:name w:val="heading 3"/>
    <w:basedOn w:val="Normal"/>
    <w:pPr>
      <w:spacing w:before="200" w:after="80"/>
    </w:pPr>
    <w:rPr>
      <w:color w:val="374151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2026-04-08T23:28:23+00:00</dcterms:created>
  <dcterms:modified xsi:type="dcterms:W3CDTF">2026-04-08T23:28:23+00:00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