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Hyperlink"/>
        </w:rPr>
        <w:t>https://developers.facebook.com/apps/1478004393549137/settings/basic/</w:t>
      </w:r>
    </w:p>
    <w:p>
      <w:pPr>
        <w:pStyle w:val="Normal"/>
        <w:bidi w:val="0"/>
        <w:jc w:val="start"/>
        <w:rPr/>
      </w:pPr>
      <w:r>
        <w:rPr/>
        <w:t xml:space="preserve">Pour Token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  <w:t xml:space="preserve">fgeuhusldlabiqtq  mdp </w:t>
      </w:r>
      <w:r>
        <w:rPr/>
        <w:t>GitHub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a161a698e5c774af67e6b41ddb5405da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LibreOffice/24.2.3.2$Windows_X86_64 LibreOffice_project/433d9c2ded56988e8a90e6b2e771ee4e6a5ab2ba</Application>
  <AppVersion>15.0000</AppVersion>
  <Pages>1</Pages>
  <Words>7</Words>
  <Characters>135</Characters>
  <CharactersWithSpaces>140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2026-06-13T13:13:47Z</dcterms:created>
  <dc:creator/>
  <dc:description/>
  <dc:language>fr-FR</dc:language>
  <cp:lastModifiedBy/>
  <dcterms:modified xsi:type="dcterms:W3CDTF">2026-06-14T10:18:40Z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