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F80A1" w14:textId="778DF267" w:rsidR="00F41FE6" w:rsidRDefault="00CF048F" w:rsidP="008D2185">
      <w:pPr>
        <w:jc w:val="center"/>
        <w:rPr>
          <w:rFonts w:ascii="Times New Roman" w:hAnsi="Times New Roman" w:cs="Times New Roman"/>
          <w:sz w:val="36"/>
          <w:szCs w:val="36"/>
        </w:rPr>
      </w:pPr>
      <w:r w:rsidRPr="00CF048F">
        <w:rPr>
          <w:rFonts w:ascii="Times New Roman" w:hAnsi="Times New Roman" w:cs="Times New Roman"/>
          <w:sz w:val="36"/>
          <w:szCs w:val="36"/>
        </w:rPr>
        <w:t>Import and Execution</w:t>
      </w:r>
    </w:p>
    <w:p w14:paraId="4240CDFE" w14:textId="29A3DF1C" w:rsidR="00CF048F" w:rsidRDefault="00C76344" w:rsidP="00C7634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EB2F5C3" wp14:editId="0030F7ED">
            <wp:extent cx="5943600" cy="8382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441A4" w14:textId="76FD157A" w:rsidR="00C76344" w:rsidRDefault="00C76344" w:rsidP="008D218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44FA983" wp14:editId="4924E537">
            <wp:extent cx="1647336" cy="13525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2" cy="1360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2C61D" w14:textId="77777777" w:rsidR="00C76344" w:rsidRDefault="00C76344" w:rsidP="00C7634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88185AB" w14:textId="679B40DD" w:rsidR="00CF048F" w:rsidRDefault="00CF048F" w:rsidP="008D218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Simple Index and Explain Function</w:t>
      </w:r>
    </w:p>
    <w:p w14:paraId="3E306690" w14:textId="14BE893D" w:rsidR="00C76344" w:rsidRDefault="008D2185" w:rsidP="008D218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E0ED80A" wp14:editId="75F77A89">
            <wp:extent cx="3581400" cy="361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6344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BF19783" wp14:editId="1EE7344F">
            <wp:extent cx="4430430" cy="4075430"/>
            <wp:effectExtent l="0" t="0" r="825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655" cy="4076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AF8BE" w14:textId="791274FD" w:rsidR="00CF048F" w:rsidRDefault="00CF048F">
      <w:pPr>
        <w:rPr>
          <w:rFonts w:ascii="Times New Roman" w:hAnsi="Times New Roman" w:cs="Times New Roman"/>
          <w:sz w:val="36"/>
          <w:szCs w:val="36"/>
        </w:rPr>
      </w:pPr>
    </w:p>
    <w:p w14:paraId="1187727E" w14:textId="589F146E" w:rsidR="00CF048F" w:rsidRDefault="00CF048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Compound Index and Explain Function</w:t>
      </w:r>
    </w:p>
    <w:p w14:paraId="095EB439" w14:textId="52C407C2" w:rsidR="00A17C4D" w:rsidRDefault="008D218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56A8BD9" wp14:editId="6507D1EE">
            <wp:extent cx="5943600" cy="342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0A62F" w14:textId="54711855" w:rsidR="00A17C4D" w:rsidRDefault="00262623" w:rsidP="00C7634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1BF5A43" wp14:editId="6AD72034">
            <wp:extent cx="5943600" cy="5895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0EC5" w14:textId="607DA5C2" w:rsidR="007E46FE" w:rsidRDefault="00A17C4D" w:rsidP="00C7634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Continued</w:t>
      </w:r>
      <w:r w:rsidR="00A31420">
        <w:rPr>
          <w:rFonts w:ascii="Times New Roman" w:hAnsi="Times New Roman" w:cs="Times New Roman"/>
          <w:sz w:val="36"/>
          <w:szCs w:val="36"/>
        </w:rPr>
        <w:t>…</w:t>
      </w:r>
    </w:p>
    <w:p w14:paraId="4F4CDE10" w14:textId="62AF0F23" w:rsidR="00262623" w:rsidRDefault="00262623" w:rsidP="00C7634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B694066" wp14:editId="55799376">
            <wp:extent cx="5943600" cy="56508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9B49" w14:textId="093211F3" w:rsidR="00262623" w:rsidRDefault="00262623" w:rsidP="00C7634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Continued…</w:t>
      </w:r>
    </w:p>
    <w:p w14:paraId="51FCC01B" w14:textId="373BA29E" w:rsidR="00262623" w:rsidRDefault="00262623" w:rsidP="00C7634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5DA5494" wp14:editId="23EB68B1">
            <wp:extent cx="5838825" cy="2466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6113F" w14:textId="341AE6B7" w:rsidR="00C76344" w:rsidRDefault="00C76344" w:rsidP="00C7634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81ACE43" w14:textId="77777777" w:rsidR="00CF048F" w:rsidRDefault="00CF048F">
      <w:pPr>
        <w:rPr>
          <w:rFonts w:ascii="Times New Roman" w:hAnsi="Times New Roman" w:cs="Times New Roman"/>
          <w:sz w:val="36"/>
          <w:szCs w:val="36"/>
        </w:rPr>
      </w:pPr>
    </w:p>
    <w:p w14:paraId="45215C5B" w14:textId="5E12CDE2" w:rsidR="00CF048F" w:rsidRDefault="00CF048F" w:rsidP="007E46F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Ensure User Authentication</w:t>
      </w:r>
    </w:p>
    <w:p w14:paraId="3ED39CB6" w14:textId="3911443F" w:rsidR="007E46FE" w:rsidRDefault="007E46FE" w:rsidP="007E46F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6674082A" wp14:editId="0EF69BE0">
            <wp:extent cx="5943600" cy="5124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01ED" w14:textId="76E17FDC" w:rsidR="007E46FE" w:rsidRPr="00CF048F" w:rsidRDefault="007E46FE" w:rsidP="007E46F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3F3040C" wp14:editId="2D436AD2">
            <wp:extent cx="6124833" cy="3562350"/>
            <wp:effectExtent l="0" t="0" r="952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37459" cy="356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6FE" w:rsidRPr="00CF048F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4F138" w14:textId="77777777" w:rsidR="00581CF6" w:rsidRDefault="00581CF6" w:rsidP="00CF048F">
      <w:pPr>
        <w:spacing w:after="0" w:line="240" w:lineRule="auto"/>
      </w:pPr>
      <w:r>
        <w:separator/>
      </w:r>
    </w:p>
  </w:endnote>
  <w:endnote w:type="continuationSeparator" w:id="0">
    <w:p w14:paraId="0475EEBF" w14:textId="77777777" w:rsidR="00581CF6" w:rsidRDefault="00581CF6" w:rsidP="00CF0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8247A" w14:textId="77777777" w:rsidR="00581CF6" w:rsidRDefault="00581CF6" w:rsidP="00CF048F">
      <w:pPr>
        <w:spacing w:after="0" w:line="240" w:lineRule="auto"/>
      </w:pPr>
      <w:r>
        <w:separator/>
      </w:r>
    </w:p>
  </w:footnote>
  <w:footnote w:type="continuationSeparator" w:id="0">
    <w:p w14:paraId="04AB80EA" w14:textId="77777777" w:rsidR="00581CF6" w:rsidRDefault="00581CF6" w:rsidP="00CF0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992B6" w14:textId="0A6CDF1F" w:rsidR="00CF048F" w:rsidRDefault="00CF048F">
    <w:pPr>
      <w:pStyle w:val="Header"/>
    </w:pPr>
    <w:r>
      <w:t>CS340 Module 3 Milestone</w:t>
    </w:r>
    <w:r>
      <w:tab/>
    </w:r>
    <w:r>
      <w:tab/>
      <w:t xml:space="preserve">Derek Bamford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48F"/>
    <w:rsid w:val="00262623"/>
    <w:rsid w:val="00456A82"/>
    <w:rsid w:val="00581CF6"/>
    <w:rsid w:val="007E46FE"/>
    <w:rsid w:val="008D2185"/>
    <w:rsid w:val="00950EDC"/>
    <w:rsid w:val="00992A02"/>
    <w:rsid w:val="00A17C4D"/>
    <w:rsid w:val="00A31420"/>
    <w:rsid w:val="00C76344"/>
    <w:rsid w:val="00CF048F"/>
    <w:rsid w:val="00D2226B"/>
    <w:rsid w:val="00F4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A0C380"/>
  <w15:chartTrackingRefBased/>
  <w15:docId w15:val="{47F22166-97CD-4770-AD70-B54BF5EE4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0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48F"/>
  </w:style>
  <w:style w:type="paragraph" w:styleId="Footer">
    <w:name w:val="footer"/>
    <w:basedOn w:val="Normal"/>
    <w:link w:val="FooterChar"/>
    <w:uiPriority w:val="99"/>
    <w:unhideWhenUsed/>
    <w:rsid w:val="00CF0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Bamford, Derek</dc:creator>
  <cp:keywords/>
  <dc:description/>
  <cp:lastModifiedBy>Bamford, Derek</cp:lastModifiedBy>
  <cp:revision>6</cp:revision>
  <dcterms:created xsi:type="dcterms:W3CDTF">2023-05-01T23:04:00Z</dcterms:created>
  <dcterms:modified xsi:type="dcterms:W3CDTF">2023-05-08T14:01:00Z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9bec58-8084-492e-8360-0e1cfe36408c_Enabled">
    <vt:lpwstr>true</vt:lpwstr>
  </property>
  <property fmtid="{D5CDD505-2E9C-101B-9397-08002B2CF9AE}" pid="3" name="MSIP_Label_3c9bec58-8084-492e-8360-0e1cfe36408c_SetDate">
    <vt:lpwstr>2023-05-08T13:59:47Z</vt:lpwstr>
  </property>
  <property fmtid="{D5CDD505-2E9C-101B-9397-08002B2CF9AE}" pid="4" name="MSIP_Label_3c9bec58-8084-492e-8360-0e1cfe36408c_Method">
    <vt:lpwstr>Standard</vt:lpwstr>
  </property>
  <property fmtid="{D5CDD505-2E9C-101B-9397-08002B2CF9AE}" pid="5" name="MSIP_Label_3c9bec58-8084-492e-8360-0e1cfe36408c_Name">
    <vt:lpwstr>Not Protected -Pilot</vt:lpwstr>
  </property>
  <property fmtid="{D5CDD505-2E9C-101B-9397-08002B2CF9AE}" pid="6" name="MSIP_Label_3c9bec58-8084-492e-8360-0e1cfe36408c_SiteId">
    <vt:lpwstr>f35a6974-607f-47d4-82d7-ff31d7dc53a5</vt:lpwstr>
  </property>
  <property fmtid="{D5CDD505-2E9C-101B-9397-08002B2CF9AE}" pid="7" name="MSIP_Label_3c9bec58-8084-492e-8360-0e1cfe36408c_ActionId">
    <vt:lpwstr>76ae0eca-dc36-4bca-905b-128d828524e5</vt:lpwstr>
  </property>
  <property fmtid="{D5CDD505-2E9C-101B-9397-08002B2CF9AE}" pid="8" name="MSIP_Label_3c9bec58-8084-492e-8360-0e1cfe36408c_ContentBits">
    <vt:lpwstr>0</vt:lpwstr>
  </property>
</Properties>
</file>