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79F3E0" w14:textId="431D5A32" w:rsidR="00A07326" w:rsidRDefault="00433681" w:rsidP="00EA09C8">
      <w:r>
        <w:t>Install</w:t>
      </w:r>
    </w:p>
    <w:p w14:paraId="04F635C1" w14:textId="77777777" w:rsidR="00433681" w:rsidRPr="00433681" w:rsidRDefault="00433681" w:rsidP="004336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0"/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ja-JP"/>
        </w:rPr>
      </w:pPr>
      <w:r w:rsidRPr="00433681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ja-JP"/>
        </w:rPr>
        <w:t>$ npm install csurf</w:t>
      </w:r>
    </w:p>
    <w:p w14:paraId="581A0608" w14:textId="5D443A40" w:rsidR="00433681" w:rsidRDefault="00C96F2F" w:rsidP="00EA09C8">
      <w:r>
        <w:t xml:space="preserve">Khi sử dụng csurf thì </w:t>
      </w:r>
      <w:r w:rsidR="00CC3F94">
        <w:t xml:space="preserve">có 2 options như thế này : </w:t>
      </w:r>
    </w:p>
    <w:p w14:paraId="1D7B8AA9" w14:textId="5E9B8FBF" w:rsidR="00CC3F94" w:rsidRDefault="00CC3F94" w:rsidP="00EA09C8">
      <w:r>
        <w:t>Sử dụng session hoặc cookie</w:t>
      </w:r>
    </w:p>
    <w:p w14:paraId="10E6834F" w14:textId="783C8CF4" w:rsidR="00CC3F94" w:rsidRDefault="00CC3F94" w:rsidP="002B59E2">
      <w:pPr>
        <w:pStyle w:val="ListParagraph"/>
        <w:numPr>
          <w:ilvl w:val="0"/>
          <w:numId w:val="26"/>
        </w:numPr>
      </w:pPr>
      <w:r>
        <w:t xml:space="preserve">Session : cài đặt middleware </w:t>
      </w:r>
      <w:r>
        <w:t>express-session</w:t>
      </w:r>
    </w:p>
    <w:p w14:paraId="45F86174" w14:textId="1D56258D" w:rsidR="00CC3F94" w:rsidRDefault="00CC3F94" w:rsidP="002B59E2">
      <w:pPr>
        <w:pStyle w:val="ListParagraph"/>
        <w:numPr>
          <w:ilvl w:val="0"/>
          <w:numId w:val="26"/>
        </w:numPr>
      </w:pPr>
      <w:r>
        <w:t xml:space="preserve">Cookie : </w:t>
      </w:r>
    </w:p>
    <w:p w14:paraId="0CEB51FD" w14:textId="6463A562" w:rsidR="00CC3F94" w:rsidRDefault="00141EAB" w:rsidP="002B59E2">
      <w:pPr>
        <w:pStyle w:val="ListParagraph"/>
        <w:numPr>
          <w:ilvl w:val="1"/>
          <w:numId w:val="27"/>
        </w:numPr>
      </w:pPr>
      <w:r>
        <w:t>Sử dụng cookie-session</w:t>
      </w:r>
    </w:p>
    <w:p w14:paraId="21D46E10" w14:textId="35140E60" w:rsidR="00CC3F94" w:rsidRDefault="00CC3F94" w:rsidP="002B59E2">
      <w:pPr>
        <w:pStyle w:val="ListParagraph"/>
        <w:numPr>
          <w:ilvl w:val="1"/>
          <w:numId w:val="27"/>
        </w:numPr>
      </w:pPr>
      <w:r>
        <w:t>Hoặc cài đặt middleware cookie-parser</w:t>
      </w:r>
    </w:p>
    <w:p w14:paraId="5D783677" w14:textId="67CE58E8" w:rsidR="00CC3F94" w:rsidRDefault="00CC3F94" w:rsidP="00CC3F94"/>
    <w:p w14:paraId="7235A8C6" w14:textId="6C3E6376" w:rsidR="00CC3F94" w:rsidRDefault="004A0992" w:rsidP="00CC3F94">
      <w:r>
        <w:t>Cách 1 : Session</w:t>
      </w:r>
    </w:p>
    <w:p w14:paraId="3D3C0D35" w14:textId="77777777" w:rsidR="00E84E1D" w:rsidRPr="00E84E1D" w:rsidRDefault="00E84E1D" w:rsidP="00E84E1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84E1D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app</w:t>
      </w:r>
      <w:r w:rsidRPr="00E84E1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84E1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use</w:t>
      </w:r>
      <w:r w:rsidRPr="00E84E1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84E1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session</w:t>
      </w:r>
      <w:r w:rsidRPr="00E84E1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({ </w:t>
      </w:r>
    </w:p>
    <w:p w14:paraId="43D3837E" w14:textId="77777777" w:rsidR="00E84E1D" w:rsidRPr="00E84E1D" w:rsidRDefault="00E84E1D" w:rsidP="00E84E1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84E1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84E1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secret:</w:t>
      </w:r>
      <w:r w:rsidRPr="00E84E1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84E1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"xHjnM5sTJungtin"</w:t>
      </w:r>
      <w:r w:rsidRPr="00E84E1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</w:p>
    <w:p w14:paraId="24685F6D" w14:textId="77777777" w:rsidR="00E84E1D" w:rsidRPr="00E84E1D" w:rsidRDefault="00E84E1D" w:rsidP="00E84E1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84E1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84E1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resave:</w:t>
      </w:r>
      <w:r w:rsidRPr="00E84E1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84E1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true</w:t>
      </w:r>
      <w:r w:rsidRPr="00E84E1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</w:p>
    <w:p w14:paraId="5321AC97" w14:textId="77777777" w:rsidR="00E84E1D" w:rsidRPr="00E84E1D" w:rsidRDefault="00E84E1D" w:rsidP="00E84E1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84E1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E84E1D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saveUninitialized:</w:t>
      </w:r>
      <w:r w:rsidRPr="00E84E1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84E1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false</w:t>
      </w:r>
    </w:p>
    <w:p w14:paraId="4DE70E72" w14:textId="77777777" w:rsidR="00E84E1D" w:rsidRPr="00E84E1D" w:rsidRDefault="00E84E1D" w:rsidP="00E84E1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84E1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}));</w:t>
      </w:r>
    </w:p>
    <w:p w14:paraId="34221357" w14:textId="77777777" w:rsidR="00E84E1D" w:rsidRPr="00E84E1D" w:rsidRDefault="00E84E1D" w:rsidP="00E84E1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84E1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E84E1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84E1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csrf</w:t>
      </w:r>
      <w:r w:rsidRPr="00E84E1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E84E1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E84E1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84E1D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"csurf"</w:t>
      </w:r>
      <w:r w:rsidRPr="00E84E1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1A4CC7F9" w14:textId="77777777" w:rsidR="00E84E1D" w:rsidRPr="00E84E1D" w:rsidRDefault="00E84E1D" w:rsidP="00E84E1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84E1D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E84E1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E84E1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csrfProtection</w:t>
      </w:r>
      <w:r w:rsidRPr="00E84E1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E84E1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csrf</w:t>
      </w:r>
      <w:r w:rsidRPr="00E84E1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();</w:t>
      </w:r>
    </w:p>
    <w:p w14:paraId="0EA06D5B" w14:textId="77777777" w:rsidR="00E84E1D" w:rsidRPr="00E84E1D" w:rsidRDefault="00E84E1D" w:rsidP="00E84E1D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E84E1D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app</w:t>
      </w:r>
      <w:r w:rsidRPr="00E84E1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E84E1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use</w:t>
      </w:r>
      <w:r w:rsidRPr="00E84E1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E84E1D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csrfProtection</w:t>
      </w:r>
      <w:r w:rsidRPr="00E84E1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E84E1D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phải đặt sau session</w:t>
      </w:r>
    </w:p>
    <w:p w14:paraId="307A8973" w14:textId="3C293FA0" w:rsidR="00E84E1D" w:rsidRDefault="00E84E1D" w:rsidP="00CC3F94">
      <w:r>
        <w:t>Cách 2 : Cookie</w:t>
      </w:r>
    </w:p>
    <w:p w14:paraId="64633139" w14:textId="77777777" w:rsidR="005A7D29" w:rsidRPr="005A7D29" w:rsidRDefault="005A7D29" w:rsidP="005A7D2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A7D2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5A7D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A7D2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csrf</w:t>
      </w:r>
      <w:r w:rsidRPr="005A7D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5A7D2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5A7D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A7D2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"csurf"</w:t>
      </w:r>
      <w:r w:rsidRPr="005A7D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4C643BE3" w14:textId="77777777" w:rsidR="005A7D29" w:rsidRPr="005A7D29" w:rsidRDefault="005A7D29" w:rsidP="005A7D2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A7D2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5A7D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A7D2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csrfProtection</w:t>
      </w:r>
      <w:r w:rsidRPr="005A7D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5A7D2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csrf</w:t>
      </w:r>
      <w:r w:rsidRPr="005A7D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({ </w:t>
      </w:r>
      <w:r w:rsidRPr="005A7D29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cookie:</w:t>
      </w:r>
      <w:r w:rsidRPr="005A7D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A7D2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true</w:t>
      </w:r>
      <w:r w:rsidRPr="005A7D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});</w:t>
      </w:r>
    </w:p>
    <w:p w14:paraId="3C5A47AF" w14:textId="77777777" w:rsidR="005A7D29" w:rsidRPr="005A7D29" w:rsidRDefault="005A7D29" w:rsidP="005A7D2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A7D29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5A7D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5A7D2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cookieParser</w:t>
      </w:r>
      <w:r w:rsidRPr="005A7D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5A7D2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5A7D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A7D2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"cookie-parser"</w:t>
      </w:r>
      <w:r w:rsidRPr="005A7D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6E7CE4B4" w14:textId="77777777" w:rsidR="005A7D29" w:rsidRPr="005A7D29" w:rsidRDefault="005A7D29" w:rsidP="005A7D2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A7D2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app</w:t>
      </w:r>
      <w:r w:rsidRPr="005A7D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A7D2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use</w:t>
      </w:r>
      <w:r w:rsidRPr="005A7D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A7D2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cookieParser</w:t>
      </w:r>
      <w:r w:rsidRPr="005A7D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());</w:t>
      </w:r>
    </w:p>
    <w:p w14:paraId="485ECF51" w14:textId="77777777" w:rsidR="005A7D29" w:rsidRPr="005A7D29" w:rsidRDefault="005A7D29" w:rsidP="005A7D2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5A7D29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app</w:t>
      </w:r>
      <w:r w:rsidRPr="005A7D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5A7D2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use</w:t>
      </w:r>
      <w:r w:rsidRPr="005A7D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5A7D2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csrfProtection</w:t>
      </w:r>
      <w:r w:rsidRPr="005A7D2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 </w:t>
      </w:r>
      <w:r w:rsidRPr="005A7D29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phải đặt sau cookie-parser</w:t>
      </w:r>
    </w:p>
    <w:p w14:paraId="3495762E" w14:textId="6ACE7471" w:rsidR="002359FB" w:rsidRDefault="002359FB" w:rsidP="005A7D29">
      <w:pPr>
        <w:ind w:left="0"/>
      </w:pPr>
    </w:p>
    <w:p w14:paraId="56EA3614" w14:textId="46C008FE" w:rsidR="00621CA6" w:rsidRDefault="00621CA6" w:rsidP="00EA09C8">
      <w:r>
        <w:t>Set CSRF Token cho View</w:t>
      </w:r>
    </w:p>
    <w:p w14:paraId="5F93B741" w14:textId="15B63F27" w:rsidR="00621CA6" w:rsidRDefault="00621CA6" w:rsidP="00621CA6">
      <w:r>
        <w:t>Cách 1 : Mỗi khi render</w:t>
      </w:r>
    </w:p>
    <w:p w14:paraId="5FB29840" w14:textId="02D1CEB1" w:rsidR="00BD7097" w:rsidRPr="00BD7097" w:rsidRDefault="00BD7097" w:rsidP="00BD70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D7097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router</w:t>
      </w:r>
      <w:r w:rsidRPr="00BD70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BD709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get</w:t>
      </w:r>
      <w:r w:rsidRPr="00BD70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BD70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"/create"</w:t>
      </w:r>
      <w:r w:rsidRPr="00BD70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(</w:t>
      </w:r>
      <w:r w:rsidRPr="00BD70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BD70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BD70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BD70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BD709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BD70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6187BC45" w14:textId="77777777" w:rsidR="00BD7097" w:rsidRPr="00BD7097" w:rsidRDefault="00BD7097" w:rsidP="00BD70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D70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BD70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BD70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BD709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render</w:t>
      </w:r>
      <w:r w:rsidRPr="00BD70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BD70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"dashboard/course/course-form"</w:t>
      </w:r>
      <w:r w:rsidRPr="00BD70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{</w:t>
      </w:r>
    </w:p>
    <w:p w14:paraId="7832B4F4" w14:textId="6BFE3E7C" w:rsidR="00BD7097" w:rsidRPr="00BD7097" w:rsidRDefault="00BD7097" w:rsidP="00BD70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D70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BD70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layout:</w:t>
      </w:r>
      <w:r w:rsidRPr="00BD70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BD70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"dashboard"</w:t>
      </w:r>
      <w:r w:rsidRPr="00BD70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</w:t>
      </w:r>
    </w:p>
    <w:p w14:paraId="4C54F9F0" w14:textId="77777777" w:rsidR="00BD7097" w:rsidRPr="00BD7097" w:rsidRDefault="00BD7097" w:rsidP="00BD70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D70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    </w:t>
      </w:r>
      <w:r w:rsidRPr="00BD70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csrfToken:</w:t>
      </w:r>
      <w:r w:rsidRPr="00BD70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BD70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BD70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BD709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csrfToken</w:t>
      </w:r>
      <w:r w:rsidRPr="00BD70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</w:t>
      </w:r>
    </w:p>
    <w:p w14:paraId="73054B6B" w14:textId="77777777" w:rsidR="00BD7097" w:rsidRPr="00BD7097" w:rsidRDefault="00BD7097" w:rsidP="00BD70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D70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});</w:t>
      </w:r>
    </w:p>
    <w:p w14:paraId="2D2B42E8" w14:textId="77777777" w:rsidR="00BD7097" w:rsidRPr="00BD7097" w:rsidRDefault="00BD7097" w:rsidP="00BD70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D70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</w:t>
      </w:r>
    </w:p>
    <w:p w14:paraId="0BA175D7" w14:textId="4C327533" w:rsidR="00BD7097" w:rsidRDefault="00BD7097" w:rsidP="00621CA6"/>
    <w:p w14:paraId="46C6F2EE" w14:textId="0AFFF8B0" w:rsidR="00BD7097" w:rsidRDefault="00BD7097" w:rsidP="00621CA6">
      <w:r>
        <w:t>Cách 2 : Dùng middleware</w:t>
      </w:r>
    </w:p>
    <w:p w14:paraId="3D90524D" w14:textId="77777777" w:rsidR="00FD55A1" w:rsidRPr="00FD55A1" w:rsidRDefault="00FD55A1" w:rsidP="00FD55A1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D55A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FD55A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csrf</w:t>
      </w: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FD55A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require</w:t>
      </w: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FD55A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"csurf"</w:t>
      </w: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64B21E60" w14:textId="77777777" w:rsidR="00FD55A1" w:rsidRPr="00FD55A1" w:rsidRDefault="00FD55A1" w:rsidP="00FD55A1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D55A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const</w:t>
      </w: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FD55A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csrfProtection</w:t>
      </w: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FD55A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csrf</w:t>
      </w: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();</w:t>
      </w:r>
    </w:p>
    <w:p w14:paraId="7313DFB5" w14:textId="1F20C516" w:rsidR="00FD55A1" w:rsidRPr="00FD55A1" w:rsidRDefault="00FD55A1" w:rsidP="00F175B6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D55A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app</w:t>
      </w: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FD55A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use</w:t>
      </w: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FD55A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csrfProtection</w:t>
      </w: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 </w:t>
      </w:r>
      <w:r w:rsidRPr="00FD55A1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phải đặt sau session</w:t>
      </w:r>
    </w:p>
    <w:p w14:paraId="5C7A16E4" w14:textId="77777777" w:rsidR="00FD55A1" w:rsidRPr="00FD55A1" w:rsidRDefault="00FD55A1" w:rsidP="00FD55A1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D55A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app</w:t>
      </w: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FD55A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use</w:t>
      </w: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((</w:t>
      </w:r>
      <w:r w:rsidRPr="00FD55A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FD55A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FD55A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next</w:t>
      </w: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 </w:t>
      </w:r>
      <w:r w:rsidRPr="00FD55A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=&gt;</w:t>
      </w: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{</w:t>
      </w:r>
    </w:p>
    <w:p w14:paraId="52CD17A5" w14:textId="77777777" w:rsidR="00FD55A1" w:rsidRPr="00FD55A1" w:rsidRDefault="00FD55A1" w:rsidP="00FD55A1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  </w:t>
      </w:r>
      <w:r w:rsidRPr="00FD55A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res</w:t>
      </w: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FD55A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locals</w:t>
      </w: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FD55A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csrfToken</w:t>
      </w: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FD55A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req</w:t>
      </w: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FD55A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csrfToken</w:t>
      </w: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();</w:t>
      </w:r>
    </w:p>
    <w:p w14:paraId="21110795" w14:textId="77777777" w:rsidR="00FD55A1" w:rsidRPr="00FD55A1" w:rsidRDefault="00FD55A1" w:rsidP="00FD55A1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lastRenderedPageBreak/>
        <w:t>    </w:t>
      </w:r>
      <w:r w:rsidRPr="00FD55A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next</w:t>
      </w: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();</w:t>
      </w:r>
    </w:p>
    <w:p w14:paraId="255CB586" w14:textId="77777777" w:rsidR="00FD55A1" w:rsidRPr="00FD55A1" w:rsidRDefault="00FD55A1" w:rsidP="00FD55A1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}); </w:t>
      </w:r>
      <w:r w:rsidRPr="00FD55A1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// middleware của csrfToken phải đặt trước tất cả routes</w:t>
      </w:r>
    </w:p>
    <w:p w14:paraId="70AC99B6" w14:textId="77777777" w:rsidR="00FD55A1" w:rsidRPr="00FD55A1" w:rsidRDefault="00FD55A1" w:rsidP="00FD55A1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</w:p>
    <w:p w14:paraId="2891D8A0" w14:textId="77777777" w:rsidR="00FD55A1" w:rsidRPr="00FD55A1" w:rsidRDefault="00FD55A1" w:rsidP="00FD55A1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D55A1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eastAsia="ja-JP"/>
        </w:rPr>
        <w:t>/* Route */</w:t>
      </w:r>
    </w:p>
    <w:p w14:paraId="7E302F30" w14:textId="77777777" w:rsidR="00FD55A1" w:rsidRPr="00FD55A1" w:rsidRDefault="00FD55A1" w:rsidP="00FD55A1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D55A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app</w:t>
      </w: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FD55A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locals</w:t>
      </w: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FD55A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URL</w:t>
      </w: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= </w:t>
      </w:r>
      <w:r w:rsidRPr="00FD55A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URL</w:t>
      </w: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;</w:t>
      </w:r>
    </w:p>
    <w:p w14:paraId="198F4611" w14:textId="77777777" w:rsidR="00FD55A1" w:rsidRPr="00FD55A1" w:rsidRDefault="00FD55A1" w:rsidP="00FD55A1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D55A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app</w:t>
      </w: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FD55A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use</w:t>
      </w: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FD55A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homeRoute</w:t>
      </w: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287FB6F2" w14:textId="77777777" w:rsidR="00FD55A1" w:rsidRPr="00FD55A1" w:rsidRDefault="00FD55A1" w:rsidP="00FD55A1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FD55A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app</w:t>
      </w: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.</w:t>
      </w:r>
      <w:r w:rsidRPr="00FD55A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use</w:t>
      </w: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(</w:t>
      </w:r>
      <w:r w:rsidRPr="00FD55A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"/dashboard/courses"</w:t>
      </w: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, </w:t>
      </w:r>
      <w:r w:rsidRPr="00FD55A1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ja-JP"/>
        </w:rPr>
        <w:t>courseRoute</w:t>
      </w:r>
      <w:r w:rsidRPr="00FD55A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);</w:t>
      </w:r>
    </w:p>
    <w:p w14:paraId="18F43768" w14:textId="4735A0A7" w:rsidR="00BD7097" w:rsidRDefault="00BD7097" w:rsidP="00621CA6"/>
    <w:p w14:paraId="6F610154" w14:textId="31BD7AA6" w:rsidR="00F175B6" w:rsidRDefault="00F175B6" w:rsidP="00621CA6">
      <w:r>
        <w:t>Phải đặt middleware này trước tất cả các routes</w:t>
      </w:r>
    </w:p>
    <w:p w14:paraId="4D16F836" w14:textId="742E8BDC" w:rsidR="00F175B6" w:rsidRDefault="00F175B6" w:rsidP="00135468">
      <w:pPr>
        <w:pStyle w:val="highlight"/>
      </w:pPr>
      <w:r>
        <w:t>*res.locals : là thuộc tính của middleware chỉ dành cho ~ response nào render view</w:t>
      </w:r>
    </w:p>
    <w:p w14:paraId="5D03FE19" w14:textId="7D37E091" w:rsidR="00BD7097" w:rsidRDefault="00BD7097" w:rsidP="00621CA6"/>
    <w:p w14:paraId="63AF128F" w14:textId="218E4C7C" w:rsidR="00BD7097" w:rsidRDefault="00EB6185" w:rsidP="00621CA6">
      <w:r>
        <w:t>Ở View</w:t>
      </w:r>
    </w:p>
    <w:p w14:paraId="42C9EBC6" w14:textId="77777777" w:rsidR="00BD7097" w:rsidRPr="00BD7097" w:rsidRDefault="00BD7097" w:rsidP="00BD70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D709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BD709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form</w:t>
      </w:r>
      <w:r w:rsidRPr="00BD70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BD70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action=</w:t>
      </w:r>
      <w:r w:rsidRPr="00BD70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"/process"</w:t>
      </w:r>
      <w:r w:rsidRPr="00BD70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BD70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method=</w:t>
      </w:r>
      <w:r w:rsidRPr="00BD70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"POST"</w:t>
      </w:r>
      <w:r w:rsidRPr="00BD709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5766D183" w14:textId="77777777" w:rsidR="00BD7097" w:rsidRPr="00BD7097" w:rsidRDefault="00BD7097" w:rsidP="00BD70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D70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BD709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BD709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input</w:t>
      </w:r>
      <w:r w:rsidRPr="00BD70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BD70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type=</w:t>
      </w:r>
      <w:r w:rsidRPr="00BD70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"hidden"</w:t>
      </w:r>
      <w:r w:rsidRPr="00BD70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BD70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name=</w:t>
      </w:r>
      <w:r w:rsidRPr="00BD70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"_csrf"</w:t>
      </w:r>
      <w:r w:rsidRPr="00BD70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BD70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value=</w:t>
      </w:r>
      <w:r w:rsidRPr="00BD70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</w:t>
      </w:r>
      <w:r w:rsidRPr="00BD709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{{</w:t>
      </w:r>
      <w:r w:rsidRPr="00BD70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csrfToken</w:t>
      </w:r>
      <w:r w:rsidRPr="00BD7097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ja-JP"/>
        </w:rPr>
        <w:t>}}</w:t>
      </w:r>
      <w:r w:rsidRPr="00BD70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</w:t>
      </w:r>
      <w:r w:rsidRPr="00BD709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1E806C7A" w14:textId="77777777" w:rsidR="00BD7097" w:rsidRPr="00BD7097" w:rsidRDefault="00BD7097" w:rsidP="00BD70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D70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</w:p>
    <w:p w14:paraId="3FCE4EA6" w14:textId="77777777" w:rsidR="00BD7097" w:rsidRPr="00BD7097" w:rsidRDefault="00BD7097" w:rsidP="00BD70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D70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Favorite color: </w:t>
      </w:r>
      <w:r w:rsidRPr="00BD709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BD709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input</w:t>
      </w:r>
      <w:r w:rsidRPr="00BD70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BD70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type=</w:t>
      </w:r>
      <w:r w:rsidRPr="00BD70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"text"</w:t>
      </w:r>
      <w:r w:rsidRPr="00BD70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BD70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name=</w:t>
      </w:r>
      <w:r w:rsidRPr="00BD70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"favoriteColor"</w:t>
      </w:r>
      <w:r w:rsidRPr="00BD709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68AC1756" w14:textId="77777777" w:rsidR="00BD7097" w:rsidRPr="00BD7097" w:rsidRDefault="00BD7097" w:rsidP="00BD70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D70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 </w:t>
      </w:r>
      <w:r w:rsidRPr="00BD709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</w:t>
      </w:r>
      <w:r w:rsidRPr="00BD709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button</w:t>
      </w:r>
      <w:r w:rsidRPr="00BD70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 </w:t>
      </w:r>
      <w:r w:rsidRPr="00BD7097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ja-JP"/>
        </w:rPr>
        <w:t>type=</w:t>
      </w:r>
      <w:r w:rsidRPr="00BD7097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ja-JP"/>
        </w:rPr>
        <w:t>"submit"</w:t>
      </w:r>
      <w:r w:rsidRPr="00BD709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  <w:r w:rsidRPr="00BD709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  <w:t>Submit</w:t>
      </w:r>
      <w:r w:rsidRPr="00BD709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BD709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button</w:t>
      </w:r>
      <w:r w:rsidRPr="00BD709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2D0820B3" w14:textId="77777777" w:rsidR="00BD7097" w:rsidRPr="00BD7097" w:rsidRDefault="00BD7097" w:rsidP="00BD7097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ja-JP"/>
        </w:rPr>
      </w:pPr>
      <w:r w:rsidRPr="00BD709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&lt;/</w:t>
      </w:r>
      <w:r w:rsidRPr="00BD7097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ja-JP"/>
        </w:rPr>
        <w:t>form</w:t>
      </w:r>
      <w:r w:rsidRPr="00BD7097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eastAsia="ja-JP"/>
        </w:rPr>
        <w:t>&gt;</w:t>
      </w:r>
    </w:p>
    <w:p w14:paraId="037FDAAD" w14:textId="5AF4C37C" w:rsidR="00BD7097" w:rsidRDefault="00BD7097" w:rsidP="00621CA6"/>
    <w:p w14:paraId="2EDFAD66" w14:textId="6ECF7C9A" w:rsidR="006C48A0" w:rsidRDefault="006C48A0" w:rsidP="00621CA6">
      <w:r>
        <w:t>CSRF nhận từ những nguồn nào ?</w:t>
      </w:r>
    </w:p>
    <w:p w14:paraId="6D5A8663" w14:textId="77777777" w:rsidR="006C48A0" w:rsidRDefault="006C48A0" w:rsidP="006C48A0">
      <w:pPr>
        <w:pStyle w:val="NoSpacing"/>
      </w:pPr>
      <w:r>
        <w:t>req.body._csrf - typically generated by the body-parser module.</w:t>
      </w:r>
    </w:p>
    <w:p w14:paraId="44E26BF7" w14:textId="77777777" w:rsidR="006C48A0" w:rsidRDefault="006C48A0" w:rsidP="006C48A0">
      <w:pPr>
        <w:pStyle w:val="NoSpacing"/>
      </w:pPr>
      <w:r>
        <w:t>req.query._csrf - a built-in from Express.js to read from the URL query string.</w:t>
      </w:r>
    </w:p>
    <w:p w14:paraId="3D54C111" w14:textId="77777777" w:rsidR="006C48A0" w:rsidRDefault="006C48A0" w:rsidP="006C48A0">
      <w:pPr>
        <w:pStyle w:val="NoSpacing"/>
      </w:pPr>
      <w:r>
        <w:t>req.headers['csrf-token'] - the CSRF-Token HTTP request header.</w:t>
      </w:r>
    </w:p>
    <w:p w14:paraId="777F76F3" w14:textId="77777777" w:rsidR="006C48A0" w:rsidRDefault="006C48A0" w:rsidP="006C48A0">
      <w:pPr>
        <w:pStyle w:val="NoSpacing"/>
      </w:pPr>
      <w:r>
        <w:t>req.headers['xsrf-token'] - the XSRF-Token HTTP request header.</w:t>
      </w:r>
    </w:p>
    <w:p w14:paraId="700336F2" w14:textId="77777777" w:rsidR="006C48A0" w:rsidRDefault="006C48A0" w:rsidP="006C48A0">
      <w:pPr>
        <w:pStyle w:val="NoSpacing"/>
      </w:pPr>
      <w:r>
        <w:t>req.headers['x-csrf-token'] - the X-CSRF-Token HTTP request header.</w:t>
      </w:r>
    </w:p>
    <w:p w14:paraId="28EC1210" w14:textId="465FC6B1" w:rsidR="006C48A0" w:rsidRDefault="006C48A0" w:rsidP="006C48A0">
      <w:pPr>
        <w:pStyle w:val="NoSpacing"/>
      </w:pPr>
      <w:r>
        <w:t>req.headers['x-xsrf-token'] - the X-XSRF-Token HTTP request header.</w:t>
      </w:r>
    </w:p>
    <w:p w14:paraId="12A92727" w14:textId="7E4FB644" w:rsidR="00BD7097" w:rsidRDefault="00BD7097" w:rsidP="00621CA6"/>
    <w:p w14:paraId="069A8A6B" w14:textId="77777777" w:rsidR="001E3911" w:rsidRDefault="001E3911">
      <w:pPr>
        <w:spacing w:line="259" w:lineRule="auto"/>
        <w:ind w:left="0"/>
      </w:pPr>
      <w:r>
        <w:br w:type="page"/>
      </w:r>
    </w:p>
    <w:p w14:paraId="53104A42" w14:textId="6E9288E4" w:rsidR="00BD7097" w:rsidRDefault="006C48A0" w:rsidP="001E3911">
      <w:pPr>
        <w:pStyle w:val="Heading2"/>
      </w:pPr>
      <w:r>
        <w:lastRenderedPageBreak/>
        <w:t>Sử dụng Ajax</w:t>
      </w:r>
    </w:p>
    <w:p w14:paraId="3AA93F44" w14:textId="16C2D176" w:rsidR="006C48A0" w:rsidRDefault="00723DA5" w:rsidP="00621CA6">
      <w:r>
        <w:t>Bước 1 : store csrf-token ở meta tag</w:t>
      </w:r>
    </w:p>
    <w:p w14:paraId="52FDDDA1" w14:textId="77777777" w:rsidR="00723DA5" w:rsidRPr="00723DA5" w:rsidRDefault="00723DA5" w:rsidP="001E3911">
      <w:pPr>
        <w:pStyle w:val="JustIndent-Code2"/>
      </w:pPr>
      <w:r w:rsidRPr="00723DA5">
        <w:t>&lt;</w:t>
      </w:r>
      <w:r w:rsidRPr="00723DA5">
        <w:rPr>
          <w:color w:val="008080"/>
        </w:rPr>
        <w:t>meta</w:t>
      </w:r>
      <w:r w:rsidRPr="00723DA5">
        <w:t> </w:t>
      </w:r>
      <w:r w:rsidRPr="00723DA5">
        <w:rPr>
          <w:b/>
          <w:bCs/>
          <w:color w:val="445588"/>
        </w:rPr>
        <w:t>name</w:t>
      </w:r>
      <w:r w:rsidRPr="00723DA5">
        <w:t>="csrf-token" </w:t>
      </w:r>
      <w:r w:rsidRPr="00723DA5">
        <w:rPr>
          <w:b/>
          <w:bCs/>
          <w:color w:val="445588"/>
        </w:rPr>
        <w:t>content</w:t>
      </w:r>
      <w:r w:rsidRPr="00723DA5">
        <w:t>="{{csrfToken}}"&gt;</w:t>
      </w:r>
    </w:p>
    <w:p w14:paraId="4AEA64C6" w14:textId="3C8EC42D" w:rsidR="00723DA5" w:rsidRDefault="00723DA5" w:rsidP="00621CA6">
      <w:r>
        <w:t>Bước 2 : gán token vào post request</w:t>
      </w:r>
    </w:p>
    <w:p w14:paraId="23E871CD" w14:textId="7698DA84" w:rsidR="00723DA5" w:rsidRDefault="00723DA5" w:rsidP="00723DA5">
      <w:pPr>
        <w:pStyle w:val="JustIndent-Code2"/>
      </w:pPr>
      <w:r w:rsidRPr="00723DA5">
        <w:rPr>
          <w:color w:val="222222"/>
        </w:rPr>
        <w:t>var</w:t>
      </w:r>
      <w:r w:rsidRPr="00723DA5">
        <w:t> token </w:t>
      </w:r>
      <w:r w:rsidRPr="00723DA5">
        <w:rPr>
          <w:b/>
          <w:bCs/>
          <w:color w:val="222222"/>
        </w:rPr>
        <w:t>=</w:t>
      </w:r>
      <w:r w:rsidRPr="00723DA5">
        <w:t> </w:t>
      </w:r>
      <w:r w:rsidRPr="00723DA5">
        <w:rPr>
          <w:color w:val="008080"/>
        </w:rPr>
        <w:t>document</w:t>
      </w:r>
      <w:r w:rsidRPr="00723DA5">
        <w:t>.</w:t>
      </w:r>
      <w:r w:rsidRPr="00723DA5">
        <w:rPr>
          <w:color w:val="445588"/>
        </w:rPr>
        <w:t>querySelector</w:t>
      </w:r>
      <w:r w:rsidRPr="00723DA5">
        <w:t>('meta[name="csrf-token"]').</w:t>
      </w:r>
      <w:r w:rsidRPr="00723DA5">
        <w:rPr>
          <w:color w:val="445588"/>
        </w:rPr>
        <w:t>getAttribute</w:t>
      </w:r>
      <w:r w:rsidRPr="00723DA5">
        <w:t>('content')</w:t>
      </w:r>
    </w:p>
    <w:p w14:paraId="6103EBD8" w14:textId="77777777" w:rsidR="001E3911" w:rsidRPr="00723DA5" w:rsidRDefault="001E3911" w:rsidP="00723DA5">
      <w:pPr>
        <w:pStyle w:val="JustIndent-Code2"/>
      </w:pPr>
    </w:p>
    <w:p w14:paraId="6CA7CE28" w14:textId="77777777" w:rsidR="00723DA5" w:rsidRPr="00723DA5" w:rsidRDefault="00723DA5" w:rsidP="00723DA5">
      <w:pPr>
        <w:pStyle w:val="JustIndent-Code2"/>
      </w:pPr>
      <w:r w:rsidRPr="00723DA5">
        <w:rPr>
          <w:color w:val="990000"/>
        </w:rPr>
        <w:t>fetch</w:t>
      </w:r>
      <w:r w:rsidRPr="00723DA5">
        <w:t>('/process', {</w:t>
      </w:r>
    </w:p>
    <w:p w14:paraId="7C9CD0D5" w14:textId="77777777" w:rsidR="00723DA5" w:rsidRPr="00723DA5" w:rsidRDefault="00723DA5" w:rsidP="00723DA5">
      <w:pPr>
        <w:pStyle w:val="JustIndent-Code2"/>
      </w:pPr>
      <w:r w:rsidRPr="00723DA5">
        <w:t>  credentials</w:t>
      </w:r>
      <w:r w:rsidRPr="00723DA5">
        <w:rPr>
          <w:b/>
          <w:bCs/>
          <w:color w:val="222222"/>
        </w:rPr>
        <w:t>:</w:t>
      </w:r>
      <w:r w:rsidRPr="00723DA5">
        <w:t> 'same-origin', </w:t>
      </w:r>
      <w:r w:rsidRPr="00723DA5">
        <w:rPr>
          <w:i/>
          <w:iCs/>
          <w:color w:val="999988"/>
        </w:rPr>
        <w:t>// &lt;-- includes cookies in the request</w:t>
      </w:r>
    </w:p>
    <w:p w14:paraId="270488C5" w14:textId="77777777" w:rsidR="00723DA5" w:rsidRPr="00723DA5" w:rsidRDefault="00723DA5" w:rsidP="00723DA5">
      <w:pPr>
        <w:pStyle w:val="JustIndent-Code2"/>
      </w:pPr>
      <w:r w:rsidRPr="00723DA5">
        <w:t>  headers</w:t>
      </w:r>
      <w:r w:rsidRPr="00723DA5">
        <w:rPr>
          <w:b/>
          <w:bCs/>
          <w:color w:val="222222"/>
        </w:rPr>
        <w:t>:</w:t>
      </w:r>
      <w:r w:rsidRPr="00723DA5">
        <w:t> {</w:t>
      </w:r>
    </w:p>
    <w:p w14:paraId="73FFBE1D" w14:textId="77777777" w:rsidR="00723DA5" w:rsidRPr="00723DA5" w:rsidRDefault="00723DA5" w:rsidP="00723DA5">
      <w:pPr>
        <w:pStyle w:val="JustIndent-Code2"/>
      </w:pPr>
      <w:r w:rsidRPr="00723DA5">
        <w:t>    'CSRF-Token'</w:t>
      </w:r>
      <w:r w:rsidRPr="00723DA5">
        <w:rPr>
          <w:b/>
          <w:bCs/>
          <w:color w:val="222222"/>
        </w:rPr>
        <w:t>:</w:t>
      </w:r>
      <w:r w:rsidRPr="00723DA5">
        <w:t> token </w:t>
      </w:r>
      <w:r w:rsidRPr="00723DA5">
        <w:rPr>
          <w:i/>
          <w:iCs/>
          <w:color w:val="999988"/>
        </w:rPr>
        <w:t>// &lt;-- is the csrf token as a header</w:t>
      </w:r>
    </w:p>
    <w:p w14:paraId="352D427E" w14:textId="77777777" w:rsidR="00723DA5" w:rsidRPr="00723DA5" w:rsidRDefault="00723DA5" w:rsidP="00723DA5">
      <w:pPr>
        <w:pStyle w:val="JustIndent-Code2"/>
      </w:pPr>
      <w:r w:rsidRPr="00723DA5">
        <w:t>  },</w:t>
      </w:r>
    </w:p>
    <w:p w14:paraId="245C9B3D" w14:textId="77777777" w:rsidR="00723DA5" w:rsidRPr="00723DA5" w:rsidRDefault="00723DA5" w:rsidP="00723DA5">
      <w:pPr>
        <w:pStyle w:val="JustIndent-Code2"/>
      </w:pPr>
      <w:r w:rsidRPr="00723DA5">
        <w:t>  method</w:t>
      </w:r>
      <w:r w:rsidRPr="00723DA5">
        <w:rPr>
          <w:b/>
          <w:bCs/>
          <w:color w:val="222222"/>
        </w:rPr>
        <w:t>:</w:t>
      </w:r>
      <w:r w:rsidRPr="00723DA5">
        <w:t> 'POST',</w:t>
      </w:r>
    </w:p>
    <w:p w14:paraId="0FBC473C" w14:textId="77777777" w:rsidR="00723DA5" w:rsidRPr="00723DA5" w:rsidRDefault="00723DA5" w:rsidP="00723DA5">
      <w:pPr>
        <w:pStyle w:val="JustIndent-Code2"/>
      </w:pPr>
      <w:r w:rsidRPr="00723DA5">
        <w:t>  body</w:t>
      </w:r>
      <w:r w:rsidRPr="00723DA5">
        <w:rPr>
          <w:b/>
          <w:bCs/>
          <w:color w:val="222222"/>
        </w:rPr>
        <w:t>:</w:t>
      </w:r>
      <w:r w:rsidRPr="00723DA5">
        <w:t> {</w:t>
      </w:r>
    </w:p>
    <w:p w14:paraId="450574A1" w14:textId="77777777" w:rsidR="00723DA5" w:rsidRPr="00723DA5" w:rsidRDefault="00723DA5" w:rsidP="00723DA5">
      <w:pPr>
        <w:pStyle w:val="JustIndent-Code2"/>
      </w:pPr>
      <w:r w:rsidRPr="00723DA5">
        <w:t>    favoriteColor</w:t>
      </w:r>
      <w:r w:rsidRPr="00723DA5">
        <w:rPr>
          <w:b/>
          <w:bCs/>
          <w:color w:val="222222"/>
        </w:rPr>
        <w:t>:</w:t>
      </w:r>
      <w:r w:rsidRPr="00723DA5">
        <w:t> 'blue'</w:t>
      </w:r>
    </w:p>
    <w:p w14:paraId="7D58284A" w14:textId="77777777" w:rsidR="00723DA5" w:rsidRPr="00723DA5" w:rsidRDefault="00723DA5" w:rsidP="00723DA5">
      <w:pPr>
        <w:pStyle w:val="JustIndent-Code2"/>
      </w:pPr>
      <w:r w:rsidRPr="00723DA5">
        <w:t>  }</w:t>
      </w:r>
    </w:p>
    <w:p w14:paraId="3A0E9CFD" w14:textId="77777777" w:rsidR="00723DA5" w:rsidRPr="00723DA5" w:rsidRDefault="00723DA5" w:rsidP="00723DA5">
      <w:pPr>
        <w:pStyle w:val="JustIndent-Code2"/>
      </w:pPr>
      <w:r w:rsidRPr="00723DA5">
        <w:t>})</w:t>
      </w:r>
    </w:p>
    <w:p w14:paraId="4C08CB83" w14:textId="77777777" w:rsidR="00723DA5" w:rsidRDefault="00723DA5" w:rsidP="00621CA6"/>
    <w:p w14:paraId="5C812B84" w14:textId="626F4BE1" w:rsidR="006C48A0" w:rsidRDefault="006C48A0" w:rsidP="00621CA6"/>
    <w:p w14:paraId="62BEEA47" w14:textId="28D7A88A" w:rsidR="006C48A0" w:rsidRDefault="005F6072" w:rsidP="005F6072">
      <w:pPr>
        <w:pStyle w:val="Heading2"/>
      </w:pPr>
      <w:r>
        <w:t>Ignore Routes</w:t>
      </w:r>
    </w:p>
    <w:p w14:paraId="00677594" w14:textId="53FC4266" w:rsidR="006C48A0" w:rsidRDefault="005F6072" w:rsidP="00621CA6">
      <w:r>
        <w:t>Cái này là khi ta phát triển API song song với app</w:t>
      </w:r>
    </w:p>
    <w:p w14:paraId="28858ABB" w14:textId="4A1A4487" w:rsidR="005F6072" w:rsidRDefault="005F6072" w:rsidP="005F6072">
      <w:r>
        <w:t xml:space="preserve">Mà API từ đâu cần CSRF </w:t>
      </w:r>
      <w:r>
        <w:sym w:font="Wingdings" w:char="F0E0"/>
      </w:r>
      <w:r>
        <w:t xml:space="preserve"> mình bỏ qua bằng cách khai báo middleware sau những routes đó</w:t>
      </w:r>
    </w:p>
    <w:p w14:paraId="2E87188F" w14:textId="77777777" w:rsidR="005F6072" w:rsidRPr="005F6072" w:rsidRDefault="005F6072" w:rsidP="005F6072">
      <w:pPr>
        <w:pStyle w:val="JustIndent-Code2"/>
      </w:pPr>
      <w:r w:rsidRPr="005F6072">
        <w:t>// mount api before csrf is appended to the app stack</w:t>
      </w:r>
    </w:p>
    <w:p w14:paraId="0FC5E99D" w14:textId="77777777" w:rsidR="005F6072" w:rsidRPr="005F6072" w:rsidRDefault="005F6072" w:rsidP="005F6072">
      <w:pPr>
        <w:pStyle w:val="JustIndent-Code2"/>
      </w:pPr>
      <w:r w:rsidRPr="005F6072">
        <w:rPr>
          <w:color w:val="008080"/>
        </w:rPr>
        <w:t>app</w:t>
      </w:r>
      <w:r w:rsidRPr="005F6072">
        <w:t>.</w:t>
      </w:r>
      <w:r w:rsidRPr="005F6072">
        <w:rPr>
          <w:color w:val="990000"/>
        </w:rPr>
        <w:t>use</w:t>
      </w:r>
      <w:r w:rsidRPr="005F6072">
        <w:t>(</w:t>
      </w:r>
      <w:r w:rsidRPr="005F6072">
        <w:rPr>
          <w:color w:val="DD1144"/>
        </w:rPr>
        <w:t>'/api'</w:t>
      </w:r>
      <w:r w:rsidRPr="005F6072">
        <w:t>, api)</w:t>
      </w:r>
    </w:p>
    <w:p w14:paraId="369FE056" w14:textId="77777777" w:rsidR="005F6072" w:rsidRPr="005F6072" w:rsidRDefault="005F6072" w:rsidP="005F6072">
      <w:pPr>
        <w:pStyle w:val="JustIndent-Code2"/>
      </w:pPr>
      <w:r w:rsidRPr="005F6072">
        <w:t> </w:t>
      </w:r>
    </w:p>
    <w:p w14:paraId="2E6E14D7" w14:textId="77777777" w:rsidR="005F6072" w:rsidRPr="005F6072" w:rsidRDefault="005F6072" w:rsidP="005F6072">
      <w:pPr>
        <w:pStyle w:val="JustIndent-Code2"/>
      </w:pPr>
      <w:r w:rsidRPr="005F6072">
        <w:t>// now add csrf and other middlewares, after the "/api" was mounted</w:t>
      </w:r>
    </w:p>
    <w:p w14:paraId="50224E87" w14:textId="77777777" w:rsidR="005F6072" w:rsidRPr="005F6072" w:rsidRDefault="005F6072" w:rsidP="005F6072">
      <w:pPr>
        <w:pStyle w:val="JustIndent-Code2"/>
      </w:pPr>
      <w:r w:rsidRPr="005F6072">
        <w:rPr>
          <w:color w:val="008080"/>
        </w:rPr>
        <w:t>app</w:t>
      </w:r>
      <w:r w:rsidRPr="005F6072">
        <w:t>.</w:t>
      </w:r>
      <w:r w:rsidRPr="005F6072">
        <w:rPr>
          <w:color w:val="990000"/>
        </w:rPr>
        <w:t>use</w:t>
      </w:r>
      <w:r w:rsidRPr="005F6072">
        <w:t>(</w:t>
      </w:r>
      <w:r w:rsidRPr="005F6072">
        <w:rPr>
          <w:color w:val="008080"/>
        </w:rPr>
        <w:t>bodyParser</w:t>
      </w:r>
      <w:r w:rsidRPr="005F6072">
        <w:t>.</w:t>
      </w:r>
      <w:r w:rsidRPr="005F6072">
        <w:rPr>
          <w:color w:val="990000"/>
        </w:rPr>
        <w:t>urlencoded</w:t>
      </w:r>
      <w:r w:rsidRPr="005F6072">
        <w:t>({ extended</w:t>
      </w:r>
      <w:r w:rsidRPr="005F6072">
        <w:rPr>
          <w:b/>
          <w:bCs/>
          <w:color w:val="222222"/>
        </w:rPr>
        <w:t>:</w:t>
      </w:r>
      <w:r w:rsidRPr="005F6072">
        <w:t> </w:t>
      </w:r>
      <w:r w:rsidRPr="005F6072">
        <w:rPr>
          <w:color w:val="606AA1"/>
        </w:rPr>
        <w:t>false</w:t>
      </w:r>
      <w:r w:rsidRPr="005F6072">
        <w:t> }))</w:t>
      </w:r>
    </w:p>
    <w:p w14:paraId="4F2B6363" w14:textId="77777777" w:rsidR="005F6072" w:rsidRPr="005F6072" w:rsidRDefault="005F6072" w:rsidP="005F6072">
      <w:pPr>
        <w:pStyle w:val="JustIndent-Code2"/>
      </w:pPr>
      <w:r w:rsidRPr="005F6072">
        <w:rPr>
          <w:color w:val="008080"/>
        </w:rPr>
        <w:t>app</w:t>
      </w:r>
      <w:r w:rsidRPr="005F6072">
        <w:t>.</w:t>
      </w:r>
      <w:r w:rsidRPr="005F6072">
        <w:rPr>
          <w:color w:val="990000"/>
        </w:rPr>
        <w:t>use</w:t>
      </w:r>
      <w:r w:rsidRPr="005F6072">
        <w:t>(</w:t>
      </w:r>
      <w:r w:rsidRPr="005F6072">
        <w:rPr>
          <w:color w:val="990000"/>
        </w:rPr>
        <w:t>cookieParser</w:t>
      </w:r>
      <w:r w:rsidRPr="005F6072">
        <w:t>())</w:t>
      </w:r>
    </w:p>
    <w:p w14:paraId="4E90BEB5" w14:textId="77777777" w:rsidR="005F6072" w:rsidRPr="005F6072" w:rsidRDefault="005F6072" w:rsidP="005F6072">
      <w:pPr>
        <w:pStyle w:val="JustIndent-Code2"/>
      </w:pPr>
      <w:r w:rsidRPr="005F6072">
        <w:rPr>
          <w:color w:val="008080"/>
        </w:rPr>
        <w:t>app</w:t>
      </w:r>
      <w:r w:rsidRPr="005F6072">
        <w:t>.</w:t>
      </w:r>
      <w:r w:rsidRPr="005F6072">
        <w:rPr>
          <w:color w:val="990000"/>
        </w:rPr>
        <w:t>use</w:t>
      </w:r>
      <w:r w:rsidRPr="005F6072">
        <w:t>(</w:t>
      </w:r>
      <w:r w:rsidRPr="005F6072">
        <w:rPr>
          <w:color w:val="990000"/>
        </w:rPr>
        <w:t>csrf</w:t>
      </w:r>
      <w:r w:rsidRPr="005F6072">
        <w:t>({ cookie</w:t>
      </w:r>
      <w:r w:rsidRPr="005F6072">
        <w:rPr>
          <w:b/>
          <w:bCs/>
          <w:color w:val="222222"/>
        </w:rPr>
        <w:t>:</w:t>
      </w:r>
      <w:r w:rsidRPr="005F6072">
        <w:t> </w:t>
      </w:r>
      <w:r w:rsidRPr="005F6072">
        <w:rPr>
          <w:color w:val="606AA1"/>
        </w:rPr>
        <w:t>true</w:t>
      </w:r>
      <w:r w:rsidRPr="005F6072">
        <w:t> }))</w:t>
      </w:r>
    </w:p>
    <w:p w14:paraId="6CC3DBFC" w14:textId="77777777" w:rsidR="005F6072" w:rsidRDefault="005F6072" w:rsidP="005F6072"/>
    <w:p w14:paraId="5A766142" w14:textId="77777777" w:rsidR="00CF2F21" w:rsidRDefault="00CF2F21">
      <w:pPr>
        <w:spacing w:line="259" w:lineRule="auto"/>
        <w:ind w:left="0"/>
      </w:pPr>
      <w:r>
        <w:br w:type="page"/>
      </w:r>
    </w:p>
    <w:p w14:paraId="2208B318" w14:textId="0C6A060A" w:rsidR="006C48A0" w:rsidRDefault="00CF2F21" w:rsidP="00621CA6">
      <w:bookmarkStart w:id="0" w:name="_GoBack"/>
      <w:bookmarkEnd w:id="0"/>
      <w:r>
        <w:lastRenderedPageBreak/>
        <w:t>Custom Error Handling</w:t>
      </w:r>
    </w:p>
    <w:p w14:paraId="7522C314" w14:textId="77777777" w:rsidR="00CF2F21" w:rsidRPr="00CF2F21" w:rsidRDefault="00CF2F21" w:rsidP="00CF2F21">
      <w:pPr>
        <w:pStyle w:val="JustIndent-Code2"/>
      </w:pPr>
      <w:r w:rsidRPr="00CF2F21">
        <w:rPr>
          <w:color w:val="222222"/>
        </w:rPr>
        <w:t>var</w:t>
      </w:r>
      <w:r w:rsidRPr="00CF2F21">
        <w:t> bodyParser </w:t>
      </w:r>
      <w:r w:rsidRPr="00CF2F21">
        <w:rPr>
          <w:b/>
          <w:bCs/>
          <w:color w:val="222222"/>
        </w:rPr>
        <w:t>=</w:t>
      </w:r>
      <w:r w:rsidRPr="00CF2F21">
        <w:t> </w:t>
      </w:r>
      <w:r w:rsidRPr="00CF2F21">
        <w:rPr>
          <w:color w:val="445588"/>
        </w:rPr>
        <w:t>require</w:t>
      </w:r>
      <w:r w:rsidRPr="00CF2F21">
        <w:t>(</w:t>
      </w:r>
      <w:r w:rsidRPr="00CF2F21">
        <w:rPr>
          <w:color w:val="DD1144"/>
        </w:rPr>
        <w:t>'body-parser'</w:t>
      </w:r>
      <w:r w:rsidRPr="00CF2F21">
        <w:t>)</w:t>
      </w:r>
    </w:p>
    <w:p w14:paraId="51A2CEF9" w14:textId="77777777" w:rsidR="00CF2F21" w:rsidRPr="00CF2F21" w:rsidRDefault="00CF2F21" w:rsidP="00CF2F21">
      <w:pPr>
        <w:pStyle w:val="JustIndent-Code2"/>
      </w:pPr>
      <w:r w:rsidRPr="00CF2F21">
        <w:rPr>
          <w:color w:val="222222"/>
        </w:rPr>
        <w:t>var</w:t>
      </w:r>
      <w:r w:rsidRPr="00CF2F21">
        <w:t> cookieParser </w:t>
      </w:r>
      <w:r w:rsidRPr="00CF2F21">
        <w:rPr>
          <w:b/>
          <w:bCs/>
          <w:color w:val="222222"/>
        </w:rPr>
        <w:t>=</w:t>
      </w:r>
      <w:r w:rsidRPr="00CF2F21">
        <w:t> </w:t>
      </w:r>
      <w:r w:rsidRPr="00CF2F21">
        <w:rPr>
          <w:color w:val="445588"/>
        </w:rPr>
        <w:t>require</w:t>
      </w:r>
      <w:r w:rsidRPr="00CF2F21">
        <w:t>(</w:t>
      </w:r>
      <w:r w:rsidRPr="00CF2F21">
        <w:rPr>
          <w:color w:val="DD1144"/>
        </w:rPr>
        <w:t>'cookie-parser'</w:t>
      </w:r>
      <w:r w:rsidRPr="00CF2F21">
        <w:t>)</w:t>
      </w:r>
    </w:p>
    <w:p w14:paraId="6DEB1845" w14:textId="77777777" w:rsidR="00CF2F21" w:rsidRPr="00CF2F21" w:rsidRDefault="00CF2F21" w:rsidP="00CF2F21">
      <w:pPr>
        <w:pStyle w:val="JustIndent-Code2"/>
      </w:pPr>
      <w:r w:rsidRPr="00CF2F21">
        <w:rPr>
          <w:color w:val="222222"/>
        </w:rPr>
        <w:t>var</w:t>
      </w:r>
      <w:r w:rsidRPr="00CF2F21">
        <w:t> csrf </w:t>
      </w:r>
      <w:r w:rsidRPr="00CF2F21">
        <w:rPr>
          <w:b/>
          <w:bCs/>
          <w:color w:val="222222"/>
        </w:rPr>
        <w:t>=</w:t>
      </w:r>
      <w:r w:rsidRPr="00CF2F21">
        <w:t> </w:t>
      </w:r>
      <w:r w:rsidRPr="00CF2F21">
        <w:rPr>
          <w:color w:val="445588"/>
        </w:rPr>
        <w:t>require</w:t>
      </w:r>
      <w:r w:rsidRPr="00CF2F21">
        <w:t>(</w:t>
      </w:r>
      <w:r w:rsidRPr="00CF2F21">
        <w:rPr>
          <w:color w:val="DD1144"/>
        </w:rPr>
        <w:t>'csurf'</w:t>
      </w:r>
      <w:r w:rsidRPr="00CF2F21">
        <w:t>)</w:t>
      </w:r>
    </w:p>
    <w:p w14:paraId="6F0F0BE5" w14:textId="77777777" w:rsidR="00CF2F21" w:rsidRPr="00CF2F21" w:rsidRDefault="00CF2F21" w:rsidP="00CF2F21">
      <w:pPr>
        <w:pStyle w:val="JustIndent-Code2"/>
      </w:pPr>
      <w:r w:rsidRPr="00CF2F21">
        <w:rPr>
          <w:color w:val="222222"/>
        </w:rPr>
        <w:t>var</w:t>
      </w:r>
      <w:r w:rsidRPr="00CF2F21">
        <w:t> express </w:t>
      </w:r>
      <w:r w:rsidRPr="00CF2F21">
        <w:rPr>
          <w:b/>
          <w:bCs/>
          <w:color w:val="222222"/>
        </w:rPr>
        <w:t>=</w:t>
      </w:r>
      <w:r w:rsidRPr="00CF2F21">
        <w:t> </w:t>
      </w:r>
      <w:r w:rsidRPr="00CF2F21">
        <w:rPr>
          <w:color w:val="445588"/>
        </w:rPr>
        <w:t>require</w:t>
      </w:r>
      <w:r w:rsidRPr="00CF2F21">
        <w:t>(</w:t>
      </w:r>
      <w:r w:rsidRPr="00CF2F21">
        <w:rPr>
          <w:color w:val="DD1144"/>
        </w:rPr>
        <w:t>'express'</w:t>
      </w:r>
      <w:r w:rsidRPr="00CF2F21">
        <w:t>)</w:t>
      </w:r>
    </w:p>
    <w:p w14:paraId="2F4841B6" w14:textId="77777777" w:rsidR="00CF2F21" w:rsidRPr="00CF2F21" w:rsidRDefault="00CF2F21" w:rsidP="00CF2F21">
      <w:pPr>
        <w:pStyle w:val="JustIndent-Code2"/>
      </w:pPr>
      <w:r w:rsidRPr="00CF2F21">
        <w:t> </w:t>
      </w:r>
    </w:p>
    <w:p w14:paraId="020D9DCA" w14:textId="77777777" w:rsidR="00CF2F21" w:rsidRPr="00CF2F21" w:rsidRDefault="00CF2F21" w:rsidP="00CF2F21">
      <w:pPr>
        <w:pStyle w:val="JustIndent-Code2"/>
      </w:pPr>
      <w:r w:rsidRPr="00CF2F21">
        <w:rPr>
          <w:color w:val="222222"/>
        </w:rPr>
        <w:t>var</w:t>
      </w:r>
      <w:r w:rsidRPr="00CF2F21">
        <w:t> app </w:t>
      </w:r>
      <w:r w:rsidRPr="00CF2F21">
        <w:rPr>
          <w:b/>
          <w:bCs/>
          <w:color w:val="222222"/>
        </w:rPr>
        <w:t>=</w:t>
      </w:r>
      <w:r w:rsidRPr="00CF2F21">
        <w:t> </w:t>
      </w:r>
      <w:r w:rsidRPr="00CF2F21">
        <w:rPr>
          <w:color w:val="990000"/>
        </w:rPr>
        <w:t>express</w:t>
      </w:r>
      <w:r w:rsidRPr="00CF2F21">
        <w:t>()</w:t>
      </w:r>
    </w:p>
    <w:p w14:paraId="5F6B0A79" w14:textId="77777777" w:rsidR="00CF2F21" w:rsidRPr="00CF2F21" w:rsidRDefault="00CF2F21" w:rsidP="00CF2F21">
      <w:pPr>
        <w:pStyle w:val="JustIndent-Code2"/>
      </w:pPr>
      <w:r w:rsidRPr="00CF2F21">
        <w:rPr>
          <w:color w:val="008080"/>
        </w:rPr>
        <w:t>app</w:t>
      </w:r>
      <w:r w:rsidRPr="00CF2F21">
        <w:t>.</w:t>
      </w:r>
      <w:r w:rsidRPr="00CF2F21">
        <w:rPr>
          <w:color w:val="990000"/>
        </w:rPr>
        <w:t>use</w:t>
      </w:r>
      <w:r w:rsidRPr="00CF2F21">
        <w:t>(</w:t>
      </w:r>
      <w:r w:rsidRPr="00CF2F21">
        <w:rPr>
          <w:color w:val="008080"/>
        </w:rPr>
        <w:t>bodyParser</w:t>
      </w:r>
      <w:r w:rsidRPr="00CF2F21">
        <w:t>.</w:t>
      </w:r>
      <w:r w:rsidRPr="00CF2F21">
        <w:rPr>
          <w:color w:val="990000"/>
        </w:rPr>
        <w:t>urlencoded</w:t>
      </w:r>
      <w:r w:rsidRPr="00CF2F21">
        <w:t>({ extended</w:t>
      </w:r>
      <w:r w:rsidRPr="00CF2F21">
        <w:rPr>
          <w:b/>
          <w:bCs/>
          <w:color w:val="222222"/>
        </w:rPr>
        <w:t>:</w:t>
      </w:r>
      <w:r w:rsidRPr="00CF2F21">
        <w:t> </w:t>
      </w:r>
      <w:r w:rsidRPr="00CF2F21">
        <w:rPr>
          <w:color w:val="606AA1"/>
        </w:rPr>
        <w:t>false</w:t>
      </w:r>
      <w:r w:rsidRPr="00CF2F21">
        <w:t> }))</w:t>
      </w:r>
    </w:p>
    <w:p w14:paraId="287DB7BA" w14:textId="77777777" w:rsidR="00CF2F21" w:rsidRPr="00CF2F21" w:rsidRDefault="00CF2F21" w:rsidP="00CF2F21">
      <w:pPr>
        <w:pStyle w:val="JustIndent-Code2"/>
      </w:pPr>
      <w:r w:rsidRPr="00CF2F21">
        <w:rPr>
          <w:color w:val="008080"/>
        </w:rPr>
        <w:t>app</w:t>
      </w:r>
      <w:r w:rsidRPr="00CF2F21">
        <w:t>.</w:t>
      </w:r>
      <w:r w:rsidRPr="00CF2F21">
        <w:rPr>
          <w:color w:val="990000"/>
        </w:rPr>
        <w:t>use</w:t>
      </w:r>
      <w:r w:rsidRPr="00CF2F21">
        <w:t>(</w:t>
      </w:r>
      <w:r w:rsidRPr="00CF2F21">
        <w:rPr>
          <w:color w:val="990000"/>
        </w:rPr>
        <w:t>cookieParser</w:t>
      </w:r>
      <w:r w:rsidRPr="00CF2F21">
        <w:t>())</w:t>
      </w:r>
    </w:p>
    <w:p w14:paraId="79FE1709" w14:textId="77777777" w:rsidR="00CF2F21" w:rsidRPr="00CF2F21" w:rsidRDefault="00CF2F21" w:rsidP="00CF2F21">
      <w:pPr>
        <w:pStyle w:val="JustIndent-Code2"/>
      </w:pPr>
      <w:r w:rsidRPr="00CF2F21">
        <w:rPr>
          <w:color w:val="008080"/>
        </w:rPr>
        <w:t>app</w:t>
      </w:r>
      <w:r w:rsidRPr="00CF2F21">
        <w:t>.</w:t>
      </w:r>
      <w:r w:rsidRPr="00CF2F21">
        <w:rPr>
          <w:color w:val="990000"/>
        </w:rPr>
        <w:t>use</w:t>
      </w:r>
      <w:r w:rsidRPr="00CF2F21">
        <w:t>(</w:t>
      </w:r>
      <w:r w:rsidRPr="00CF2F21">
        <w:rPr>
          <w:color w:val="990000"/>
        </w:rPr>
        <w:t>csrf</w:t>
      </w:r>
      <w:r w:rsidRPr="00CF2F21">
        <w:t>({ cookie</w:t>
      </w:r>
      <w:r w:rsidRPr="00CF2F21">
        <w:rPr>
          <w:b/>
          <w:bCs/>
          <w:color w:val="222222"/>
        </w:rPr>
        <w:t>:</w:t>
      </w:r>
      <w:r w:rsidRPr="00CF2F21">
        <w:t> </w:t>
      </w:r>
      <w:r w:rsidRPr="00CF2F21">
        <w:rPr>
          <w:color w:val="606AA1"/>
        </w:rPr>
        <w:t>true</w:t>
      </w:r>
      <w:r w:rsidRPr="00CF2F21">
        <w:t> }))</w:t>
      </w:r>
    </w:p>
    <w:p w14:paraId="23C6A484" w14:textId="77777777" w:rsidR="00CF2F21" w:rsidRPr="00CF2F21" w:rsidRDefault="00CF2F21" w:rsidP="00CF2F21">
      <w:pPr>
        <w:pStyle w:val="JustIndent-Code2"/>
      </w:pPr>
      <w:r w:rsidRPr="00CF2F21">
        <w:t> </w:t>
      </w:r>
    </w:p>
    <w:p w14:paraId="16A21354" w14:textId="77777777" w:rsidR="00CF2F21" w:rsidRPr="00CF2F21" w:rsidRDefault="00CF2F21" w:rsidP="00CF2F21">
      <w:pPr>
        <w:pStyle w:val="JustIndent-Code2"/>
      </w:pPr>
      <w:r w:rsidRPr="00CF2F21">
        <w:rPr>
          <w:i/>
          <w:iCs/>
          <w:color w:val="999988"/>
        </w:rPr>
        <w:t>// error handler</w:t>
      </w:r>
    </w:p>
    <w:p w14:paraId="62CC39E8" w14:textId="77777777" w:rsidR="00CF2F21" w:rsidRPr="00CF2F21" w:rsidRDefault="00CF2F21" w:rsidP="00CF2F21">
      <w:pPr>
        <w:pStyle w:val="JustIndent-Code2"/>
      </w:pPr>
      <w:r w:rsidRPr="00CF2F21">
        <w:rPr>
          <w:color w:val="008080"/>
        </w:rPr>
        <w:t>app</w:t>
      </w:r>
      <w:r w:rsidRPr="00CF2F21">
        <w:t>.</w:t>
      </w:r>
      <w:r w:rsidRPr="00CF2F21">
        <w:rPr>
          <w:color w:val="990000"/>
        </w:rPr>
        <w:t>use</w:t>
      </w:r>
      <w:r w:rsidRPr="00CF2F21">
        <w:t>(</w:t>
      </w:r>
      <w:r w:rsidRPr="00CF2F21">
        <w:rPr>
          <w:color w:val="222222"/>
        </w:rPr>
        <w:t>function</w:t>
      </w:r>
      <w:r w:rsidRPr="00CF2F21">
        <w:t> (</w:t>
      </w:r>
      <w:r w:rsidRPr="00CF2F21">
        <w:rPr>
          <w:color w:val="008080"/>
        </w:rPr>
        <w:t>err</w:t>
      </w:r>
      <w:r w:rsidRPr="00CF2F21">
        <w:t>, </w:t>
      </w:r>
      <w:r w:rsidRPr="00CF2F21">
        <w:rPr>
          <w:color w:val="008080"/>
        </w:rPr>
        <w:t>req</w:t>
      </w:r>
      <w:r w:rsidRPr="00CF2F21">
        <w:t>, </w:t>
      </w:r>
      <w:r w:rsidRPr="00CF2F21">
        <w:rPr>
          <w:color w:val="008080"/>
        </w:rPr>
        <w:t>res</w:t>
      </w:r>
      <w:r w:rsidRPr="00CF2F21">
        <w:t>, </w:t>
      </w:r>
      <w:r w:rsidRPr="00CF2F21">
        <w:rPr>
          <w:color w:val="008080"/>
        </w:rPr>
        <w:t>next</w:t>
      </w:r>
      <w:r w:rsidRPr="00CF2F21">
        <w:t>) {</w:t>
      </w:r>
    </w:p>
    <w:p w14:paraId="4FD6628E" w14:textId="77777777" w:rsidR="00CF2F21" w:rsidRPr="00CF2F21" w:rsidRDefault="00CF2F21" w:rsidP="00CF2F21">
      <w:pPr>
        <w:pStyle w:val="JustIndent-Code2"/>
      </w:pPr>
      <w:r w:rsidRPr="00CF2F21">
        <w:t>  </w:t>
      </w:r>
      <w:r w:rsidRPr="00CF2F21">
        <w:rPr>
          <w:b/>
          <w:bCs/>
          <w:color w:val="222222"/>
        </w:rPr>
        <w:t>if</w:t>
      </w:r>
      <w:r w:rsidRPr="00CF2F21">
        <w:t> (</w:t>
      </w:r>
      <w:r w:rsidRPr="00CF2F21">
        <w:rPr>
          <w:color w:val="008080"/>
        </w:rPr>
        <w:t>err</w:t>
      </w:r>
      <w:r w:rsidRPr="00CF2F21">
        <w:t>.</w:t>
      </w:r>
      <w:r w:rsidRPr="00CF2F21">
        <w:rPr>
          <w:color w:val="008080"/>
        </w:rPr>
        <w:t>code</w:t>
      </w:r>
      <w:r w:rsidRPr="00CF2F21">
        <w:t> </w:t>
      </w:r>
      <w:r w:rsidRPr="00CF2F21">
        <w:rPr>
          <w:b/>
          <w:bCs/>
          <w:color w:val="222222"/>
        </w:rPr>
        <w:t>!==</w:t>
      </w:r>
      <w:r w:rsidRPr="00CF2F21">
        <w:t> </w:t>
      </w:r>
      <w:r w:rsidRPr="00CF2F21">
        <w:rPr>
          <w:color w:val="DD1144"/>
        </w:rPr>
        <w:t>'EBADCSRFTOKEN'</w:t>
      </w:r>
      <w:r w:rsidRPr="00CF2F21">
        <w:t>) </w:t>
      </w:r>
      <w:r w:rsidRPr="00CF2F21">
        <w:rPr>
          <w:b/>
          <w:bCs/>
          <w:color w:val="222222"/>
        </w:rPr>
        <w:t>return</w:t>
      </w:r>
      <w:r w:rsidRPr="00CF2F21">
        <w:t> </w:t>
      </w:r>
      <w:r w:rsidRPr="00CF2F21">
        <w:rPr>
          <w:color w:val="990000"/>
        </w:rPr>
        <w:t>next</w:t>
      </w:r>
      <w:r w:rsidRPr="00CF2F21">
        <w:t>(err)</w:t>
      </w:r>
    </w:p>
    <w:p w14:paraId="6E8FC34A" w14:textId="77777777" w:rsidR="00CF2F21" w:rsidRPr="00CF2F21" w:rsidRDefault="00CF2F21" w:rsidP="00CF2F21">
      <w:pPr>
        <w:pStyle w:val="JustIndent-Code2"/>
      </w:pPr>
      <w:r w:rsidRPr="00CF2F21">
        <w:t> </w:t>
      </w:r>
    </w:p>
    <w:p w14:paraId="1C43E8B1" w14:textId="77777777" w:rsidR="00CF2F21" w:rsidRPr="00CF2F21" w:rsidRDefault="00CF2F21" w:rsidP="00CF2F21">
      <w:pPr>
        <w:pStyle w:val="JustIndent-Code2"/>
      </w:pPr>
      <w:r w:rsidRPr="00CF2F21">
        <w:t>  </w:t>
      </w:r>
      <w:r w:rsidRPr="00CF2F21">
        <w:rPr>
          <w:i/>
          <w:iCs/>
          <w:color w:val="999988"/>
        </w:rPr>
        <w:t>// handle CSRF token errors here</w:t>
      </w:r>
    </w:p>
    <w:p w14:paraId="74429D0C" w14:textId="77777777" w:rsidR="00CF2F21" w:rsidRPr="00CF2F21" w:rsidRDefault="00CF2F21" w:rsidP="00CF2F21">
      <w:pPr>
        <w:pStyle w:val="JustIndent-Code2"/>
      </w:pPr>
      <w:r w:rsidRPr="00CF2F21">
        <w:t>  </w:t>
      </w:r>
      <w:r w:rsidRPr="00CF2F21">
        <w:rPr>
          <w:color w:val="008080"/>
        </w:rPr>
        <w:t>res</w:t>
      </w:r>
      <w:r w:rsidRPr="00CF2F21">
        <w:t>.</w:t>
      </w:r>
      <w:r w:rsidRPr="00CF2F21">
        <w:rPr>
          <w:color w:val="008080"/>
        </w:rPr>
        <w:t>status</w:t>
      </w:r>
      <w:r w:rsidRPr="00CF2F21">
        <w:t>(</w:t>
      </w:r>
      <w:r w:rsidRPr="00CF2F21">
        <w:rPr>
          <w:color w:val="DD1144"/>
        </w:rPr>
        <w:t>403</w:t>
      </w:r>
      <w:r w:rsidRPr="00CF2F21">
        <w:t>)</w:t>
      </w:r>
    </w:p>
    <w:p w14:paraId="3A8FD1E4" w14:textId="77777777" w:rsidR="00CF2F21" w:rsidRPr="00CF2F21" w:rsidRDefault="00CF2F21" w:rsidP="00CF2F21">
      <w:pPr>
        <w:pStyle w:val="JustIndent-Code2"/>
      </w:pPr>
      <w:r w:rsidRPr="00CF2F21">
        <w:t>  </w:t>
      </w:r>
      <w:r w:rsidRPr="00CF2F21">
        <w:rPr>
          <w:color w:val="008080"/>
        </w:rPr>
        <w:t>res</w:t>
      </w:r>
      <w:r w:rsidRPr="00CF2F21">
        <w:t>.</w:t>
      </w:r>
      <w:r w:rsidRPr="00CF2F21">
        <w:rPr>
          <w:color w:val="445588"/>
        </w:rPr>
        <w:t>send</w:t>
      </w:r>
      <w:r w:rsidRPr="00CF2F21">
        <w:t>(</w:t>
      </w:r>
      <w:r w:rsidRPr="00CF2F21">
        <w:rPr>
          <w:color w:val="DD1144"/>
        </w:rPr>
        <w:t>'form tampered with'</w:t>
      </w:r>
      <w:r w:rsidRPr="00CF2F21">
        <w:t>)</w:t>
      </w:r>
    </w:p>
    <w:p w14:paraId="3A73ED79" w14:textId="77777777" w:rsidR="00CF2F21" w:rsidRPr="00CF2F21" w:rsidRDefault="00CF2F21" w:rsidP="00CF2F21">
      <w:pPr>
        <w:pStyle w:val="JustIndent-Code2"/>
      </w:pPr>
      <w:r w:rsidRPr="00CF2F21">
        <w:t>})</w:t>
      </w:r>
    </w:p>
    <w:p w14:paraId="0118FA58" w14:textId="77777777" w:rsidR="00CF2F21" w:rsidRDefault="00CF2F21" w:rsidP="00621CA6"/>
    <w:p w14:paraId="11C702DA" w14:textId="1AC5112E" w:rsidR="006C48A0" w:rsidRDefault="006C48A0" w:rsidP="00621CA6"/>
    <w:p w14:paraId="1530DD17" w14:textId="0E9E8ADC" w:rsidR="006C48A0" w:rsidRDefault="006C48A0" w:rsidP="00621CA6"/>
    <w:p w14:paraId="7341C2AE" w14:textId="77777777" w:rsidR="006C48A0" w:rsidRPr="002801D0" w:rsidRDefault="006C48A0" w:rsidP="00621CA6"/>
    <w:sectPr w:rsidR="006C48A0" w:rsidRPr="002801D0" w:rsidSect="0018750E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A5E"/>
    <w:multiLevelType w:val="hybridMultilevel"/>
    <w:tmpl w:val="E46EF3E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3BC70E1"/>
    <w:multiLevelType w:val="multilevel"/>
    <w:tmpl w:val="4E3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E52AB"/>
    <w:multiLevelType w:val="hybridMultilevel"/>
    <w:tmpl w:val="4C48ED60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 w15:restartNumberingAfterBreak="0">
    <w:nsid w:val="0B155F9C"/>
    <w:multiLevelType w:val="hybridMultilevel"/>
    <w:tmpl w:val="3E48C8E2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0B4E6AD6"/>
    <w:multiLevelType w:val="hybridMultilevel"/>
    <w:tmpl w:val="A62C69B6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5" w15:restartNumberingAfterBreak="0">
    <w:nsid w:val="0B5913F4"/>
    <w:multiLevelType w:val="hybridMultilevel"/>
    <w:tmpl w:val="791EDEF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 w15:restartNumberingAfterBreak="0">
    <w:nsid w:val="0E3A7E4D"/>
    <w:multiLevelType w:val="hybridMultilevel"/>
    <w:tmpl w:val="5C965CA8"/>
    <w:lvl w:ilvl="0" w:tplc="3A7AA528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7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710775"/>
    <w:multiLevelType w:val="hybridMultilevel"/>
    <w:tmpl w:val="78480126"/>
    <w:lvl w:ilvl="0" w:tplc="6264FE68"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1" w15:restartNumberingAfterBreak="0">
    <w:nsid w:val="251F3E54"/>
    <w:multiLevelType w:val="hybridMultilevel"/>
    <w:tmpl w:val="94B0A536"/>
    <w:lvl w:ilvl="0" w:tplc="70D076D6">
      <w:start w:val="2"/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2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3" w15:restartNumberingAfterBreak="0">
    <w:nsid w:val="302B1B91"/>
    <w:multiLevelType w:val="hybridMultilevel"/>
    <w:tmpl w:val="8296452A"/>
    <w:lvl w:ilvl="0" w:tplc="70D076D6">
      <w:start w:val="2"/>
      <w:numFmt w:val="bullet"/>
      <w:lvlText w:val="-"/>
      <w:lvlJc w:val="left"/>
      <w:pPr>
        <w:ind w:left="-14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4" w15:restartNumberingAfterBreak="0">
    <w:nsid w:val="35732F84"/>
    <w:multiLevelType w:val="hybridMultilevel"/>
    <w:tmpl w:val="18B2CE5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5" w15:restartNumberingAfterBreak="0">
    <w:nsid w:val="36714AEC"/>
    <w:multiLevelType w:val="multilevel"/>
    <w:tmpl w:val="015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7" w15:restartNumberingAfterBreak="0">
    <w:nsid w:val="404F5D4D"/>
    <w:multiLevelType w:val="hybridMultilevel"/>
    <w:tmpl w:val="25FC8004"/>
    <w:lvl w:ilvl="0" w:tplc="0E566578">
      <w:numFmt w:val="bullet"/>
      <w:lvlText w:val=""/>
      <w:lvlJc w:val="left"/>
      <w:pPr>
        <w:ind w:left="-540" w:hanging="360"/>
      </w:pPr>
      <w:rPr>
        <w:rFonts w:ascii="Wingdings" w:eastAsiaTheme="minorEastAsia" w:hAnsi="Wingding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8" w15:restartNumberingAfterBreak="0">
    <w:nsid w:val="4821624F"/>
    <w:multiLevelType w:val="hybridMultilevel"/>
    <w:tmpl w:val="05668470"/>
    <w:lvl w:ilvl="0" w:tplc="E5D6ECF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9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" w15:restartNumberingAfterBreak="0">
    <w:nsid w:val="53B879E0"/>
    <w:multiLevelType w:val="hybridMultilevel"/>
    <w:tmpl w:val="9280D42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1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 w15:restartNumberingAfterBreak="0">
    <w:nsid w:val="766C5D32"/>
    <w:multiLevelType w:val="hybridMultilevel"/>
    <w:tmpl w:val="30EAE28A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16"/>
  </w:num>
  <w:num w:numId="4">
    <w:abstractNumId w:val="12"/>
  </w:num>
  <w:num w:numId="5">
    <w:abstractNumId w:val="12"/>
  </w:num>
  <w:num w:numId="6">
    <w:abstractNumId w:val="9"/>
  </w:num>
  <w:num w:numId="7">
    <w:abstractNumId w:val="12"/>
  </w:num>
  <w:num w:numId="8">
    <w:abstractNumId w:val="8"/>
  </w:num>
  <w:num w:numId="9">
    <w:abstractNumId w:val="16"/>
  </w:num>
  <w:num w:numId="10">
    <w:abstractNumId w:val="21"/>
  </w:num>
  <w:num w:numId="11">
    <w:abstractNumId w:val="19"/>
  </w:num>
  <w:num w:numId="12">
    <w:abstractNumId w:val="1"/>
  </w:num>
  <w:num w:numId="13">
    <w:abstractNumId w:val="15"/>
  </w:num>
  <w:num w:numId="14">
    <w:abstractNumId w:val="20"/>
  </w:num>
  <w:num w:numId="15">
    <w:abstractNumId w:val="17"/>
  </w:num>
  <w:num w:numId="16">
    <w:abstractNumId w:val="0"/>
  </w:num>
  <w:num w:numId="17">
    <w:abstractNumId w:val="5"/>
  </w:num>
  <w:num w:numId="18">
    <w:abstractNumId w:val="11"/>
  </w:num>
  <w:num w:numId="19">
    <w:abstractNumId w:val="13"/>
  </w:num>
  <w:num w:numId="20">
    <w:abstractNumId w:val="22"/>
  </w:num>
  <w:num w:numId="21">
    <w:abstractNumId w:val="14"/>
  </w:num>
  <w:num w:numId="22">
    <w:abstractNumId w:val="10"/>
  </w:num>
  <w:num w:numId="23">
    <w:abstractNumId w:val="18"/>
  </w:num>
  <w:num w:numId="24">
    <w:abstractNumId w:val="6"/>
  </w:num>
  <w:num w:numId="25">
    <w:abstractNumId w:val="3"/>
  </w:num>
  <w:num w:numId="26">
    <w:abstractNumId w:val="4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0760C"/>
    <w:rsid w:val="0001449C"/>
    <w:rsid w:val="000348C7"/>
    <w:rsid w:val="00036C54"/>
    <w:rsid w:val="00040F47"/>
    <w:rsid w:val="00066C84"/>
    <w:rsid w:val="000676DF"/>
    <w:rsid w:val="00084470"/>
    <w:rsid w:val="000B3920"/>
    <w:rsid w:val="000C7937"/>
    <w:rsid w:val="000E4A25"/>
    <w:rsid w:val="001035C6"/>
    <w:rsid w:val="00107673"/>
    <w:rsid w:val="00125E04"/>
    <w:rsid w:val="00135468"/>
    <w:rsid w:val="00141EAB"/>
    <w:rsid w:val="001429F4"/>
    <w:rsid w:val="00157D9E"/>
    <w:rsid w:val="00174D2E"/>
    <w:rsid w:val="00186EBA"/>
    <w:rsid w:val="0018750E"/>
    <w:rsid w:val="00187838"/>
    <w:rsid w:val="00193143"/>
    <w:rsid w:val="00193A2F"/>
    <w:rsid w:val="001B5562"/>
    <w:rsid w:val="001C16DC"/>
    <w:rsid w:val="001C1DEC"/>
    <w:rsid w:val="001C47DB"/>
    <w:rsid w:val="001C663D"/>
    <w:rsid w:val="001D4DCA"/>
    <w:rsid w:val="001D5422"/>
    <w:rsid w:val="001E3911"/>
    <w:rsid w:val="002111B2"/>
    <w:rsid w:val="0021377C"/>
    <w:rsid w:val="00213F56"/>
    <w:rsid w:val="00216FB6"/>
    <w:rsid w:val="00220132"/>
    <w:rsid w:val="00223D12"/>
    <w:rsid w:val="00231F46"/>
    <w:rsid w:val="002359FB"/>
    <w:rsid w:val="00243600"/>
    <w:rsid w:val="00246F86"/>
    <w:rsid w:val="00252D04"/>
    <w:rsid w:val="00257E1C"/>
    <w:rsid w:val="002661BE"/>
    <w:rsid w:val="0027676B"/>
    <w:rsid w:val="002801D0"/>
    <w:rsid w:val="002821B0"/>
    <w:rsid w:val="002837C3"/>
    <w:rsid w:val="00291C22"/>
    <w:rsid w:val="002A0C89"/>
    <w:rsid w:val="002A40DD"/>
    <w:rsid w:val="002B59E2"/>
    <w:rsid w:val="002C5E85"/>
    <w:rsid w:val="002C76E4"/>
    <w:rsid w:val="002D3F17"/>
    <w:rsid w:val="002F6D58"/>
    <w:rsid w:val="00301DFE"/>
    <w:rsid w:val="0030471C"/>
    <w:rsid w:val="00306C06"/>
    <w:rsid w:val="00317428"/>
    <w:rsid w:val="00340282"/>
    <w:rsid w:val="00344AB5"/>
    <w:rsid w:val="00346BBC"/>
    <w:rsid w:val="0035156E"/>
    <w:rsid w:val="00383C6F"/>
    <w:rsid w:val="0038726F"/>
    <w:rsid w:val="003901B8"/>
    <w:rsid w:val="003A294E"/>
    <w:rsid w:val="003A4A2D"/>
    <w:rsid w:val="003A6E05"/>
    <w:rsid w:val="003B2593"/>
    <w:rsid w:val="003B4BA6"/>
    <w:rsid w:val="003B5C21"/>
    <w:rsid w:val="003D355C"/>
    <w:rsid w:val="003E6896"/>
    <w:rsid w:val="003E6C9E"/>
    <w:rsid w:val="004066F2"/>
    <w:rsid w:val="0041272E"/>
    <w:rsid w:val="00415812"/>
    <w:rsid w:val="00433681"/>
    <w:rsid w:val="0044613B"/>
    <w:rsid w:val="00451D6E"/>
    <w:rsid w:val="004629D0"/>
    <w:rsid w:val="00465330"/>
    <w:rsid w:val="004820EC"/>
    <w:rsid w:val="00483791"/>
    <w:rsid w:val="004872E4"/>
    <w:rsid w:val="00487504"/>
    <w:rsid w:val="004949FA"/>
    <w:rsid w:val="0049522C"/>
    <w:rsid w:val="004A0992"/>
    <w:rsid w:val="004A1665"/>
    <w:rsid w:val="004A1842"/>
    <w:rsid w:val="004A3A5C"/>
    <w:rsid w:val="004B0793"/>
    <w:rsid w:val="004B0AF4"/>
    <w:rsid w:val="004B58BB"/>
    <w:rsid w:val="004B7E97"/>
    <w:rsid w:val="004C0112"/>
    <w:rsid w:val="004C45DA"/>
    <w:rsid w:val="004C792C"/>
    <w:rsid w:val="004E14B5"/>
    <w:rsid w:val="004E205D"/>
    <w:rsid w:val="004E351B"/>
    <w:rsid w:val="004E44E6"/>
    <w:rsid w:val="004E4739"/>
    <w:rsid w:val="004F0B14"/>
    <w:rsid w:val="00502694"/>
    <w:rsid w:val="00526E2E"/>
    <w:rsid w:val="00531852"/>
    <w:rsid w:val="00562EA8"/>
    <w:rsid w:val="005648E6"/>
    <w:rsid w:val="005661EF"/>
    <w:rsid w:val="0058345D"/>
    <w:rsid w:val="005875A5"/>
    <w:rsid w:val="00597B10"/>
    <w:rsid w:val="005A0D2A"/>
    <w:rsid w:val="005A63FA"/>
    <w:rsid w:val="005A7D29"/>
    <w:rsid w:val="005C390D"/>
    <w:rsid w:val="005C3D43"/>
    <w:rsid w:val="005D11A7"/>
    <w:rsid w:val="005D4A61"/>
    <w:rsid w:val="005E3261"/>
    <w:rsid w:val="005F3E20"/>
    <w:rsid w:val="005F6072"/>
    <w:rsid w:val="006100F0"/>
    <w:rsid w:val="006113DC"/>
    <w:rsid w:val="00621CA6"/>
    <w:rsid w:val="00622C5D"/>
    <w:rsid w:val="00624C6D"/>
    <w:rsid w:val="0062546C"/>
    <w:rsid w:val="006260A9"/>
    <w:rsid w:val="006271FC"/>
    <w:rsid w:val="00631B79"/>
    <w:rsid w:val="00645481"/>
    <w:rsid w:val="006530DD"/>
    <w:rsid w:val="00666810"/>
    <w:rsid w:val="00666CE6"/>
    <w:rsid w:val="00670B16"/>
    <w:rsid w:val="00693DFD"/>
    <w:rsid w:val="00696F69"/>
    <w:rsid w:val="006A0397"/>
    <w:rsid w:val="006B7672"/>
    <w:rsid w:val="006C15A2"/>
    <w:rsid w:val="006C48A0"/>
    <w:rsid w:val="006C74D9"/>
    <w:rsid w:val="006E02F9"/>
    <w:rsid w:val="006E5166"/>
    <w:rsid w:val="007100FF"/>
    <w:rsid w:val="007117CE"/>
    <w:rsid w:val="00717353"/>
    <w:rsid w:val="00723DA5"/>
    <w:rsid w:val="0075588D"/>
    <w:rsid w:val="0076279C"/>
    <w:rsid w:val="00773AC4"/>
    <w:rsid w:val="00774D11"/>
    <w:rsid w:val="00787CC9"/>
    <w:rsid w:val="00791902"/>
    <w:rsid w:val="00793C5F"/>
    <w:rsid w:val="00795ABC"/>
    <w:rsid w:val="007A418F"/>
    <w:rsid w:val="007B4469"/>
    <w:rsid w:val="007D0C1E"/>
    <w:rsid w:val="007D101C"/>
    <w:rsid w:val="007E5B04"/>
    <w:rsid w:val="007F3CB2"/>
    <w:rsid w:val="0081515C"/>
    <w:rsid w:val="00821C2D"/>
    <w:rsid w:val="008249E6"/>
    <w:rsid w:val="0082609B"/>
    <w:rsid w:val="008270C1"/>
    <w:rsid w:val="00855D96"/>
    <w:rsid w:val="0089348E"/>
    <w:rsid w:val="008978E2"/>
    <w:rsid w:val="008D592E"/>
    <w:rsid w:val="008D7FB8"/>
    <w:rsid w:val="008F0E3B"/>
    <w:rsid w:val="008F4EC6"/>
    <w:rsid w:val="008F5886"/>
    <w:rsid w:val="00900284"/>
    <w:rsid w:val="009064C2"/>
    <w:rsid w:val="00906578"/>
    <w:rsid w:val="00912D67"/>
    <w:rsid w:val="009157BD"/>
    <w:rsid w:val="00925E23"/>
    <w:rsid w:val="00936160"/>
    <w:rsid w:val="009535AF"/>
    <w:rsid w:val="00955813"/>
    <w:rsid w:val="009731D2"/>
    <w:rsid w:val="00990D2B"/>
    <w:rsid w:val="009979FF"/>
    <w:rsid w:val="009A1ABD"/>
    <w:rsid w:val="009B0B98"/>
    <w:rsid w:val="009B12A5"/>
    <w:rsid w:val="009B72DA"/>
    <w:rsid w:val="009C320F"/>
    <w:rsid w:val="009C4741"/>
    <w:rsid w:val="009D5ED5"/>
    <w:rsid w:val="00A07326"/>
    <w:rsid w:val="00A10565"/>
    <w:rsid w:val="00A274D0"/>
    <w:rsid w:val="00A37B14"/>
    <w:rsid w:val="00A40DAD"/>
    <w:rsid w:val="00A449FE"/>
    <w:rsid w:val="00A50C27"/>
    <w:rsid w:val="00A569F6"/>
    <w:rsid w:val="00A6651A"/>
    <w:rsid w:val="00AA5736"/>
    <w:rsid w:val="00AA6A9B"/>
    <w:rsid w:val="00AC2F3E"/>
    <w:rsid w:val="00AC6C4C"/>
    <w:rsid w:val="00AE0ECF"/>
    <w:rsid w:val="00AF6283"/>
    <w:rsid w:val="00B0089F"/>
    <w:rsid w:val="00B12DAF"/>
    <w:rsid w:val="00B23CFE"/>
    <w:rsid w:val="00B34DAD"/>
    <w:rsid w:val="00B432C9"/>
    <w:rsid w:val="00B52595"/>
    <w:rsid w:val="00B528A4"/>
    <w:rsid w:val="00B917D5"/>
    <w:rsid w:val="00BA4297"/>
    <w:rsid w:val="00BA5354"/>
    <w:rsid w:val="00BB23CC"/>
    <w:rsid w:val="00BB5324"/>
    <w:rsid w:val="00BC496A"/>
    <w:rsid w:val="00BD151E"/>
    <w:rsid w:val="00BD2EEC"/>
    <w:rsid w:val="00BD4623"/>
    <w:rsid w:val="00BD7097"/>
    <w:rsid w:val="00BF3708"/>
    <w:rsid w:val="00C04E7E"/>
    <w:rsid w:val="00C35B89"/>
    <w:rsid w:val="00C57700"/>
    <w:rsid w:val="00C7225C"/>
    <w:rsid w:val="00C94038"/>
    <w:rsid w:val="00C96F2F"/>
    <w:rsid w:val="00CB517C"/>
    <w:rsid w:val="00CB6E9C"/>
    <w:rsid w:val="00CC3B7A"/>
    <w:rsid w:val="00CC3F94"/>
    <w:rsid w:val="00CD1162"/>
    <w:rsid w:val="00CE2B97"/>
    <w:rsid w:val="00CE34A0"/>
    <w:rsid w:val="00CF2F21"/>
    <w:rsid w:val="00D072FA"/>
    <w:rsid w:val="00D20ED6"/>
    <w:rsid w:val="00D23814"/>
    <w:rsid w:val="00D25E66"/>
    <w:rsid w:val="00D275BF"/>
    <w:rsid w:val="00D3567B"/>
    <w:rsid w:val="00D4367D"/>
    <w:rsid w:val="00D44F13"/>
    <w:rsid w:val="00D70F16"/>
    <w:rsid w:val="00D81066"/>
    <w:rsid w:val="00D8599B"/>
    <w:rsid w:val="00D90AD7"/>
    <w:rsid w:val="00D95EB7"/>
    <w:rsid w:val="00DA363D"/>
    <w:rsid w:val="00DB765B"/>
    <w:rsid w:val="00DB7EC5"/>
    <w:rsid w:val="00DC4EE0"/>
    <w:rsid w:val="00DF197A"/>
    <w:rsid w:val="00E016F8"/>
    <w:rsid w:val="00E16627"/>
    <w:rsid w:val="00E167F8"/>
    <w:rsid w:val="00E45928"/>
    <w:rsid w:val="00E46315"/>
    <w:rsid w:val="00E506C9"/>
    <w:rsid w:val="00E70F48"/>
    <w:rsid w:val="00E80337"/>
    <w:rsid w:val="00E84E1D"/>
    <w:rsid w:val="00E850D4"/>
    <w:rsid w:val="00E86D8B"/>
    <w:rsid w:val="00E916EB"/>
    <w:rsid w:val="00E96FA3"/>
    <w:rsid w:val="00EA09C8"/>
    <w:rsid w:val="00EA5132"/>
    <w:rsid w:val="00EB6185"/>
    <w:rsid w:val="00ED2646"/>
    <w:rsid w:val="00ED579C"/>
    <w:rsid w:val="00EE1BAA"/>
    <w:rsid w:val="00EE3D32"/>
    <w:rsid w:val="00EE4C95"/>
    <w:rsid w:val="00EF2EFA"/>
    <w:rsid w:val="00EF4527"/>
    <w:rsid w:val="00F01779"/>
    <w:rsid w:val="00F175B6"/>
    <w:rsid w:val="00F2404B"/>
    <w:rsid w:val="00F27838"/>
    <w:rsid w:val="00F33E8E"/>
    <w:rsid w:val="00F47257"/>
    <w:rsid w:val="00F633A5"/>
    <w:rsid w:val="00F715D8"/>
    <w:rsid w:val="00F7384D"/>
    <w:rsid w:val="00F84F3D"/>
    <w:rsid w:val="00F9384C"/>
    <w:rsid w:val="00FA4F20"/>
    <w:rsid w:val="00FB5E97"/>
    <w:rsid w:val="00FC046F"/>
    <w:rsid w:val="00FD42C7"/>
    <w:rsid w:val="00FD55A1"/>
    <w:rsid w:val="00FE186E"/>
    <w:rsid w:val="00FF02B2"/>
    <w:rsid w:val="00FF1967"/>
    <w:rsid w:val="00FF19E7"/>
    <w:rsid w:val="00FF69DE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470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  <w:style w:type="character" w:customStyle="1" w:styleId="pl-s1">
    <w:name w:val="pl-s1"/>
    <w:basedOn w:val="DefaultParagraphFont"/>
    <w:rsid w:val="00BA4297"/>
  </w:style>
  <w:style w:type="character" w:customStyle="1" w:styleId="pl-kos">
    <w:name w:val="pl-kos"/>
    <w:basedOn w:val="DefaultParagraphFont"/>
    <w:rsid w:val="00BA4297"/>
  </w:style>
  <w:style w:type="character" w:customStyle="1" w:styleId="pl-c1">
    <w:name w:val="pl-c1"/>
    <w:basedOn w:val="DefaultParagraphFont"/>
    <w:rsid w:val="00BA4297"/>
  </w:style>
  <w:style w:type="character" w:customStyle="1" w:styleId="pl-en">
    <w:name w:val="pl-en"/>
    <w:basedOn w:val="DefaultParagraphFont"/>
    <w:rsid w:val="00BA4297"/>
  </w:style>
  <w:style w:type="character" w:customStyle="1" w:styleId="pl-k">
    <w:name w:val="pl-k"/>
    <w:basedOn w:val="DefaultParagraphFont"/>
    <w:rsid w:val="00BA4297"/>
  </w:style>
  <w:style w:type="character" w:customStyle="1" w:styleId="pl-c">
    <w:name w:val="pl-c"/>
    <w:basedOn w:val="DefaultParagraphFont"/>
    <w:rsid w:val="00BA4297"/>
  </w:style>
  <w:style w:type="character" w:customStyle="1" w:styleId="pl-token">
    <w:name w:val="pl-token"/>
    <w:basedOn w:val="DefaultParagraphFont"/>
    <w:rsid w:val="00BA4297"/>
  </w:style>
  <w:style w:type="character" w:customStyle="1" w:styleId="pl-v">
    <w:name w:val="pl-v"/>
    <w:basedOn w:val="DefaultParagraphFont"/>
    <w:rsid w:val="00B12DAF"/>
  </w:style>
  <w:style w:type="character" w:customStyle="1" w:styleId="source">
    <w:name w:val="source"/>
    <w:basedOn w:val="DefaultParagraphFont"/>
    <w:rsid w:val="00912D67"/>
  </w:style>
  <w:style w:type="character" w:customStyle="1" w:styleId="storage">
    <w:name w:val="storage"/>
    <w:basedOn w:val="DefaultParagraphFont"/>
    <w:rsid w:val="00912D67"/>
  </w:style>
  <w:style w:type="character" w:customStyle="1" w:styleId="constant">
    <w:name w:val="constant"/>
    <w:basedOn w:val="DefaultParagraphFont"/>
    <w:rsid w:val="00912D67"/>
  </w:style>
  <w:style w:type="character" w:customStyle="1" w:styleId="keyword">
    <w:name w:val="keyword"/>
    <w:basedOn w:val="DefaultParagraphFont"/>
    <w:rsid w:val="00912D67"/>
  </w:style>
  <w:style w:type="character" w:customStyle="1" w:styleId="meta">
    <w:name w:val="meta"/>
    <w:basedOn w:val="DefaultParagraphFont"/>
    <w:rsid w:val="00912D67"/>
  </w:style>
  <w:style w:type="character" w:customStyle="1" w:styleId="support">
    <w:name w:val="support"/>
    <w:basedOn w:val="DefaultParagraphFont"/>
    <w:rsid w:val="00912D67"/>
  </w:style>
  <w:style w:type="character" w:customStyle="1" w:styleId="punctuation">
    <w:name w:val="punctuation"/>
    <w:basedOn w:val="DefaultParagraphFont"/>
    <w:rsid w:val="00912D67"/>
  </w:style>
  <w:style w:type="character" w:customStyle="1" w:styleId="string">
    <w:name w:val="string"/>
    <w:basedOn w:val="DefaultParagraphFont"/>
    <w:rsid w:val="00912D67"/>
  </w:style>
  <w:style w:type="character" w:customStyle="1" w:styleId="variable">
    <w:name w:val="variable"/>
    <w:basedOn w:val="DefaultParagraphFont"/>
    <w:rsid w:val="00912D67"/>
  </w:style>
  <w:style w:type="character" w:customStyle="1" w:styleId="entity">
    <w:name w:val="entity"/>
    <w:basedOn w:val="DefaultParagraphFont"/>
    <w:rsid w:val="00912D67"/>
  </w:style>
  <w:style w:type="character" w:customStyle="1" w:styleId="markup">
    <w:name w:val="markup"/>
    <w:basedOn w:val="DefaultParagraphFont"/>
    <w:rsid w:val="00912D67"/>
  </w:style>
  <w:style w:type="character" w:customStyle="1" w:styleId="comment">
    <w:name w:val="comment"/>
    <w:basedOn w:val="DefaultParagraphFont"/>
    <w:rsid w:val="00D25E66"/>
  </w:style>
  <w:style w:type="character" w:customStyle="1" w:styleId="pl-s">
    <w:name w:val="pl-s"/>
    <w:basedOn w:val="DefaultParagraphFont"/>
    <w:rsid w:val="002A0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2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0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7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3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71D8F-F909-417B-9E15-450BBF85F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84</cp:revision>
  <dcterms:created xsi:type="dcterms:W3CDTF">2020-12-09T04:01:00Z</dcterms:created>
  <dcterms:modified xsi:type="dcterms:W3CDTF">2020-12-23T16:58:00Z</dcterms:modified>
</cp:coreProperties>
</file>