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2AC7" w14:textId="77777777" w:rsidR="004E6262" w:rsidRDefault="004D0688" w:rsidP="00CC02DE">
      <w:pPr>
        <w:spacing w:after="7"/>
        <w:ind w:left="0" w:right="4551" w:firstLine="0"/>
      </w:pPr>
      <w:r>
        <w:t xml:space="preserve">   CSC240 - Homework #1</w:t>
      </w:r>
    </w:p>
    <w:p w14:paraId="4F62BABB" w14:textId="77777777" w:rsidR="004E6262" w:rsidRDefault="004D0688">
      <w:pPr>
        <w:ind w:right="4551"/>
      </w:pPr>
      <w:r>
        <w:t>Due Wednesday, August 26</w:t>
      </w:r>
    </w:p>
    <w:p w14:paraId="19A278BE" w14:textId="77777777" w:rsidR="004E6262" w:rsidRDefault="004D0688">
      <w:pPr>
        <w:ind w:left="-435" w:right="4551"/>
      </w:pPr>
      <w:r>
        <w:t xml:space="preserve">[This homework is mostly for attendance purposes... but it is also to get a sense of what tools you are using, and to encourage you to make that decision if you </w:t>
      </w:r>
      <w:proofErr w:type="gramStart"/>
      <w:r>
        <w:t>haven't</w:t>
      </w:r>
      <w:proofErr w:type="gramEnd"/>
      <w:r>
        <w:t xml:space="preserve"> done it yet.  </w:t>
      </w:r>
      <w:proofErr w:type="gramStart"/>
      <w:r>
        <w:t>Don't</w:t>
      </w:r>
      <w:proofErr w:type="gramEnd"/>
      <w:r>
        <w:t xml:space="preserve"> get the wrong impression.  </w:t>
      </w:r>
      <w:proofErr w:type="gramStart"/>
      <w:r>
        <w:t>Future  homework</w:t>
      </w:r>
      <w:proofErr w:type="gramEnd"/>
      <w:r>
        <w:t xml:space="preserve"> assignments will require more work.]</w:t>
      </w:r>
    </w:p>
    <w:p w14:paraId="16971EE5" w14:textId="77777777" w:rsidR="000B1654" w:rsidRDefault="004D0688" w:rsidP="000B1654">
      <w:pPr>
        <w:numPr>
          <w:ilvl w:val="0"/>
          <w:numId w:val="1"/>
        </w:numPr>
        <w:ind w:right="4596" w:hanging="338"/>
      </w:pPr>
      <w:r>
        <w:t>What C++ programming environment will you</w:t>
      </w:r>
      <w:r w:rsidR="000B1654">
        <w:t xml:space="preserve"> </w:t>
      </w:r>
      <w:r>
        <w:t>use for your programming assignments?</w:t>
      </w:r>
    </w:p>
    <w:p w14:paraId="72144567" w14:textId="122CFCC1" w:rsidR="000B1654" w:rsidRDefault="000B1654" w:rsidP="000B1654">
      <w:pPr>
        <w:ind w:left="338" w:right="4596" w:firstLine="0"/>
      </w:pPr>
      <w:r>
        <w:t xml:space="preserve"> I will use dev C++.</w:t>
      </w:r>
    </w:p>
    <w:p w14:paraId="2696A8AC" w14:textId="77777777" w:rsidR="000B1654" w:rsidRDefault="000B1654" w:rsidP="000B1654">
      <w:pPr>
        <w:ind w:left="338" w:right="4596" w:firstLine="0"/>
      </w:pPr>
    </w:p>
    <w:p w14:paraId="34AD872B" w14:textId="7CD19EBB" w:rsidR="004E6262" w:rsidRDefault="004D0688">
      <w:pPr>
        <w:numPr>
          <w:ilvl w:val="0"/>
          <w:numId w:val="1"/>
        </w:numPr>
        <w:ind w:right="4596" w:hanging="338"/>
      </w:pPr>
      <w:r>
        <w:t>Have you downloaded Racket yet?</w:t>
      </w:r>
    </w:p>
    <w:p w14:paraId="10C35A62" w14:textId="39E5B8F6" w:rsidR="000B1654" w:rsidRDefault="000B1654" w:rsidP="000B1654">
      <w:pPr>
        <w:ind w:left="338" w:right="4596" w:firstLine="0"/>
      </w:pPr>
      <w:r>
        <w:t>Yes, I have downloaded Racket.</w:t>
      </w:r>
    </w:p>
    <w:sectPr w:rsidR="000B16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A6DB4"/>
    <w:multiLevelType w:val="hybridMultilevel"/>
    <w:tmpl w:val="B418699E"/>
    <w:lvl w:ilvl="0" w:tplc="37A65810">
      <w:start w:val="1"/>
      <w:numFmt w:val="decimal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81C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2BC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0BF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E6D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E27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D8DA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C1B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00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62"/>
    <w:rsid w:val="000B1654"/>
    <w:rsid w:val="004D0688"/>
    <w:rsid w:val="004E6262"/>
    <w:rsid w:val="00CC02DE"/>
    <w:rsid w:val="00E2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18A9"/>
  <w15:docId w15:val="{9466C336-A6B8-4283-A3CC-17E198EB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 w:line="252" w:lineRule="auto"/>
      <w:ind w:left="30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</dc:title>
  <dc:subject/>
  <dc:creator>Bob Simms</dc:creator>
  <cp:keywords/>
  <cp:lastModifiedBy>felicia acuna</cp:lastModifiedBy>
  <cp:revision>4</cp:revision>
  <dcterms:created xsi:type="dcterms:W3CDTF">2020-08-26T15:40:00Z</dcterms:created>
  <dcterms:modified xsi:type="dcterms:W3CDTF">2020-08-26T15:41:00Z</dcterms:modified>
</cp:coreProperties>
</file>