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2AC4A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EN EL CASO EN EL QUE EL SERVIDOR NO SE ENCUENTRE EN EL ORDENADOR QUE ESTAMOS TRABAJANDO LA ORDEN DE USO SERÁ:</w:t>
      </w:r>
    </w:p>
    <w:p w14:paraId="6C7855A4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t>Mysql –h nombre_host –u usuario –p clave</w:t>
      </w:r>
    </w:p>
    <w:p w14:paraId="5F7A6EB6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br/>
      </w:r>
    </w:p>
    <w:p w14:paraId="76F618F3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MOSTRAR LAS BASES DE DATOS:</w:t>
      </w:r>
    </w:p>
    <w:p w14:paraId="5A282480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t>show databases;</w:t>
      </w:r>
    </w:p>
    <w:p w14:paraId="510D3703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br/>
      </w:r>
    </w:p>
    <w:p w14:paraId="0304593E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MOSTRAR LAS BASES DE DATOS SELECCIONADAS:</w:t>
      </w:r>
    </w:p>
    <w:p w14:paraId="58E04942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t>select databases ();</w:t>
      </w:r>
    </w:p>
    <w:p w14:paraId="2F67497D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br/>
      </w:r>
    </w:p>
    <w:p w14:paraId="287B0918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MOSTRAR LAS TABLAS QUE CONTIENE UNA BASE DE DATOS:</w:t>
      </w:r>
    </w:p>
    <w:p w14:paraId="1318988A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t>show tables;</w:t>
      </w:r>
    </w:p>
    <w:p w14:paraId="31A0B02A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br/>
      </w:r>
    </w:p>
    <w:p w14:paraId="7C93006A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SELECCIONAR UNA BASE DE DATOS:</w:t>
      </w:r>
    </w:p>
    <w:p w14:paraId="2E83D573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t>use nombre_base;</w:t>
      </w:r>
    </w:p>
    <w:p w14:paraId="12A068D5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br/>
      </w:r>
    </w:p>
    <w:p w14:paraId="2EE274DE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DESCRIBIR LA ESTRUCTURA DE CAMPOS DE UNA TABLA:</w:t>
      </w:r>
    </w:p>
    <w:p w14:paraId="40AA390C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t>describe nombre_tabla;</w:t>
      </w:r>
    </w:p>
    <w:p w14:paraId="5D5B5760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br/>
      </w:r>
    </w:p>
    <w:p w14:paraId="1433EBCC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CREAR UNA BASE DE DATOS:</w:t>
      </w:r>
    </w:p>
    <w:p w14:paraId="26E9B67F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t>create database nombre_base;</w:t>
      </w:r>
    </w:p>
    <w:p w14:paraId="6F0AE141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br/>
      </w:r>
    </w:p>
    <w:p w14:paraId="0F706085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CREACIÓN DE UNA TABLA:</w:t>
      </w:r>
    </w:p>
    <w:p w14:paraId="653382FD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t>Create table (nombre) (nombre del campo –tipo de dato--(número de caracteres permitidos));</w:t>
      </w:r>
    </w:p>
    <w:p w14:paraId="0435185A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br/>
      </w:r>
    </w:p>
    <w:p w14:paraId="03F3F284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USO DE UNA BASE DE DATOS</w:t>
      </w:r>
    </w:p>
    <w:p w14:paraId="40AB5FCF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t> Use database;</w:t>
      </w:r>
    </w:p>
    <w:p w14:paraId="09876856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br/>
      </w:r>
    </w:p>
    <w:p w14:paraId="2ABA6071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BORRADO DE TABLAS: ELIMINA UNA O VARIAS TABLAS:</w:t>
      </w:r>
    </w:p>
    <w:p w14:paraId="4B12A78A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t>DROP TABLE [if exists] (lista_tablas_separadas_po_comas)</w:t>
      </w:r>
    </w:p>
    <w:p w14:paraId="25B246D4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br/>
      </w:r>
    </w:p>
    <w:p w14:paraId="435409DC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BORRADO DE UNA BASE DE DATOS. ELIMINA LA BASE DE DATOS Y TODAS LAS TABLAS QUE CONTIENE.</w:t>
      </w:r>
    </w:p>
    <w:p w14:paraId="0A0B0468" w14:textId="77777777" w:rsidR="00D9316A" w:rsidRPr="00D9316A" w:rsidRDefault="00D9316A" w:rsidP="00D9316A">
      <w:pPr>
        <w:rPr>
          <w:rFonts w:ascii="Times New Roman" w:eastAsia="Times New Roman" w:hAnsi="Times New Roman" w:cs="Times New Roman"/>
          <w:lang w:eastAsia="es-ES_tradnl"/>
        </w:rPr>
      </w:pPr>
    </w:p>
    <w:p w14:paraId="63B4C832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val="en-US"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val="en-US" w:eastAsia="es-ES_tradnl"/>
        </w:rPr>
        <w:t xml:space="preserve">DROP DATABASE [if exist] </w:t>
      </w:r>
      <w:proofErr w:type="spellStart"/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val="en-US" w:eastAsia="es-ES_tradnl"/>
        </w:rPr>
        <w:t>nombre_database</w:t>
      </w:r>
      <w:proofErr w:type="spellEnd"/>
    </w:p>
    <w:p w14:paraId="29710BC5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val="en-US"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val="en-US" w:eastAsia="es-ES_tradnl"/>
        </w:rPr>
        <w:br/>
      </w:r>
    </w:p>
    <w:p w14:paraId="70DD43BA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OPTIMIZACIÓN DE TABLAS: OPTIMIZA EL ESPACIO ASIGNADO A LA TABLA.</w:t>
      </w:r>
    </w:p>
    <w:p w14:paraId="737C3B7E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t>OPTIMIZE TABLE nombre_tabla</w:t>
      </w:r>
    </w:p>
    <w:p w14:paraId="0003339C" w14:textId="77777777" w:rsidR="00D9316A" w:rsidRPr="00D9316A" w:rsidRDefault="00D9316A" w:rsidP="00D9316A">
      <w:pPr>
        <w:jc w:val="center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br/>
      </w:r>
    </w:p>
    <w:p w14:paraId="15DF8B44" w14:textId="77777777" w:rsidR="00D9316A" w:rsidRPr="00D9316A" w:rsidRDefault="00D9316A" w:rsidP="00D9316A">
      <w:pPr>
        <w:jc w:val="center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t>COMANDOS:</w:t>
      </w:r>
    </w:p>
    <w:p w14:paraId="3BEE6DE5" w14:textId="77777777" w:rsidR="00D9316A" w:rsidRPr="00D9316A" w:rsidRDefault="00D9316A" w:rsidP="00D9316A">
      <w:pPr>
        <w:jc w:val="center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i/>
          <w:iCs/>
          <w:color w:val="000000"/>
          <w:sz w:val="20"/>
          <w:szCs w:val="20"/>
          <w:u w:val="single"/>
          <w:bdr w:val="none" w:sz="0" w:space="0" w:color="auto" w:frame="1"/>
          <w:lang w:eastAsia="es-ES_tradnl"/>
        </w:rPr>
        <w:br/>
      </w:r>
    </w:p>
    <w:p w14:paraId="44FAC8B7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create db_name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crea una base de datos con el nombre dado</w:t>
      </w: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.</w:t>
      </w:r>
    </w:p>
    <w:p w14:paraId="63F2E075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drop db_name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-&gt; borra la base de datos con el nombre dado y cualquier tabla que exista en ella.</w:t>
      </w:r>
    </w:p>
    <w:p w14:paraId="7799C962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flush_host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vacía el fichero log del servidor.</w:t>
      </w:r>
    </w:p>
    <w:p w14:paraId="61CFAF7B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lastRenderedPageBreak/>
        <w:t>flush_status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limpia las variables de estado.</w:t>
      </w:r>
    </w:p>
    <w:p w14:paraId="778BFDB0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flush_tables -&gt;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vacía la cache de tablas.</w:t>
      </w:r>
    </w:p>
    <w:p w14:paraId="50903A61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kill id, id ..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mata los procesos del servidor.</w:t>
      </w:r>
    </w:p>
    <w:p w14:paraId="481C7560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password new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cambia la contraseña de usuario.</w:t>
      </w:r>
    </w:p>
    <w:p w14:paraId="06CFD16D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ping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comprueba si el servidor se está ejecutando.</w:t>
      </w:r>
    </w:p>
    <w:p w14:paraId="6DA1E523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process list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muestra una lista de datos.</w:t>
      </w:r>
    </w:p>
    <w:p w14:paraId="76E065CC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refresk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vacía la cache de las tablas.</w:t>
      </w:r>
    </w:p>
    <w:p w14:paraId="19AE4D81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 reload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recarga la tabla de permisos.</w:t>
      </w:r>
    </w:p>
    <w:p w14:paraId="4EE01438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shutdown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desconecta el servidor.</w:t>
      </w:r>
    </w:p>
    <w:p w14:paraId="057497B1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status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muestra el estado del servidor.</w:t>
      </w:r>
    </w:p>
    <w:p w14:paraId="64EC11A1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variables -&gt;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 muestra los valores y nombres de la variable.</w:t>
      </w:r>
    </w:p>
    <w:p w14:paraId="4F6D2D65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alter -&gt;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alterar tablas e índices.</w:t>
      </w:r>
    </w:p>
    <w:p w14:paraId="2A7368B7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create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crear bases de datos y tablas.</w:t>
      </w:r>
    </w:p>
    <w:p w14:paraId="2884F2F9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delete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borrar de las tablas registros.</w:t>
      </w:r>
    </w:p>
    <w:p w14:paraId="0F6A00AB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drop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eliminar bases de datos y tablas.</w:t>
      </w:r>
    </w:p>
    <w:p w14:paraId="70A85B29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index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crear o eliminar índices.</w:t>
      </w:r>
    </w:p>
    <w:p w14:paraId="05BE3932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insert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insertar nuevos registros en las tablas.</w:t>
      </w:r>
    </w:p>
    <w:p w14:paraId="6DA4EC08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references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no se utiliza.</w:t>
      </w:r>
    </w:p>
    <w:p w14:paraId="6AFFE9F0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select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recuperar registros de tablas.</w:t>
      </w:r>
    </w:p>
    <w:p w14:paraId="76BE7FEA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update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modificar registros de las tablas.</w:t>
      </w:r>
    </w:p>
    <w:p w14:paraId="053E2B39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file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leer o escribir archivos del servidor.</w:t>
      </w:r>
    </w:p>
    <w:p w14:paraId="3D0CDCE2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process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ver información sobre los hilos en ejecución dentro del servidor y poder matarlos.</w:t>
      </w:r>
    </w:p>
    <w:p w14:paraId="3182A644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reload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recargar tablas de concesión.</w:t>
      </w:r>
    </w:p>
    <w:p w14:paraId="7C314236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shutdouwn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cerrar el servidor.</w:t>
      </w:r>
    </w:p>
    <w:p w14:paraId="08C604B6" w14:textId="77777777" w:rsidR="00D9316A" w:rsidRPr="00D9316A" w:rsidRDefault="00D9316A" w:rsidP="00D9316A">
      <w:pPr>
        <w:jc w:val="both"/>
        <w:textAlignment w:val="baseline"/>
        <w:rPr>
          <w:rFonts w:ascii="Droid Sans" w:eastAsia="Times New Roman" w:hAnsi="Droid Sans" w:cs="Times New Roman"/>
          <w:color w:val="000000"/>
          <w:sz w:val="20"/>
          <w:szCs w:val="20"/>
          <w:lang w:eastAsia="es-ES_tradnl"/>
        </w:rPr>
      </w:pPr>
      <w:r w:rsidRPr="00D9316A">
        <w:rPr>
          <w:rFonts w:ascii="Trebuchet MS" w:eastAsia="Times New Roman" w:hAnsi="Trebuchet MS" w:cs="Times New Roman"/>
          <w:b/>
          <w:bCs/>
          <w:color w:val="000000"/>
          <w:sz w:val="20"/>
          <w:szCs w:val="20"/>
          <w:bdr w:val="none" w:sz="0" w:space="0" w:color="auto" w:frame="1"/>
          <w:lang w:eastAsia="es-ES_tradnl"/>
        </w:rPr>
        <w:t>usage -&gt; </w:t>
      </w:r>
      <w:r w:rsidRPr="00D9316A">
        <w:rPr>
          <w:rFonts w:ascii="Trebuchet MS" w:eastAsia="Times New Roman" w:hAnsi="Trebuchet MS" w:cs="Times New Roman"/>
          <w:color w:val="000000"/>
          <w:sz w:val="20"/>
          <w:szCs w:val="20"/>
          <w:bdr w:val="none" w:sz="0" w:space="0" w:color="auto" w:frame="1"/>
          <w:lang w:eastAsia="es-ES_tradnl"/>
        </w:rPr>
        <w:t>un privilegio especial “sin privilegios”.</w:t>
      </w:r>
    </w:p>
    <w:p w14:paraId="51E108C9" w14:textId="77777777" w:rsidR="00A06E8A" w:rsidRDefault="00A06E8A"/>
    <w:sectPr w:rsidR="00A06E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 Sans">
    <w:altName w:val="Segoe UI"/>
    <w:panose1 w:val="020B0604020202020204"/>
    <w:charset w:val="00"/>
    <w:family w:val="roman"/>
    <w:notTrueType/>
    <w:pitch w:val="default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6A"/>
    <w:rsid w:val="00A06E8A"/>
    <w:rsid w:val="00D93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227338"/>
  <w15:chartTrackingRefBased/>
  <w15:docId w15:val="{85F6F9BD-9AFC-8B45-AACD-326C5A1E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627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361</Words>
  <Characters>1988</Characters>
  <Application>Microsoft Office Word</Application>
  <DocSecurity>0</DocSecurity>
  <Lines>16</Lines>
  <Paragraphs>4</Paragraphs>
  <ScaleCrop>false</ScaleCrop>
  <Company/>
  <LinksUpToDate>false</LinksUpToDate>
  <CharactersWithSpaces>2345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Fraga Santiago</dc:creator>
  <cp:keywords/>
  <dc:description/>
  <cp:lastModifiedBy>Fraga Santiago</cp:lastModifiedBy>
  <cp:revision>1</cp:revision>
  <dcterms:created xsi:type="dcterms:W3CDTF">2021-07-06T01:15:00Z</dcterms:created>
  <dcterms:modified xsi:type="dcterms:W3CDTF">2021-07-06T01:16:00Z</dcterms:modified>
</cp:coreProperties>
</file>