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E3" w:rsidRDefault="00ED36E3" w:rsidP="00ED36E3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- Alterando o HTML</w:t>
      </w:r>
    </w:p>
    <w:p w:rsidR="00ED36E3" w:rsidRDefault="00ED36E3" w:rsidP="00ED36E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D36E3" w:rsidRDefault="00ED36E3" w:rsidP="00ED36E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D36E3" w:rsidRDefault="00ED36E3" w:rsidP="00ED36E3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HTML DOM permite que o JavaScript altere o conteúdo de elementos HTML.</w:t>
      </w:r>
    </w:p>
    <w:p w:rsidR="00ED36E3" w:rsidRDefault="00ED36E3" w:rsidP="00ED36E3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ED36E3" w:rsidRDefault="00ED36E3" w:rsidP="00ED36E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Alterando o fluxo de saída HTML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pode criar conteúdo HTML dinâmico: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Encontro:</w:t>
      </w:r>
      <w:r>
        <w:rPr>
          <w:rFonts w:ascii="Verdana" w:hAnsi="Verdana"/>
          <w:color w:val="000000"/>
          <w:sz w:val="23"/>
          <w:szCs w:val="23"/>
        </w:rPr>
        <w:t> Fri Dec 01 2017 12:11:08 GMT-0200 (Horário brasileiro de verão)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document.write () pode ser usado para gravar diretamente no fluxo de saída HTML:</w:t>
      </w:r>
    </w:p>
    <w:p w:rsidR="00ED36E3" w:rsidRDefault="00ED36E3" w:rsidP="00ED36E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36E3" w:rsidRDefault="00ED36E3" w:rsidP="00ED36E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document.write(Date());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ED36E3" w:rsidRDefault="00ED36E3" w:rsidP="00ED36E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36E3" w:rsidRDefault="00ED36E3" w:rsidP="00ED36E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Nunca use document.write () após o carregamento do documento.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 irá substituir o documento.</w:t>
      </w:r>
    </w:p>
    <w:p w:rsidR="00ED36E3" w:rsidRDefault="00ED36E3" w:rsidP="00ED36E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D36E3" w:rsidRDefault="00ED36E3" w:rsidP="00ED36E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Alterando conteúdo HTML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maneira mais fácil de modificar o conteúdo de um elemento HTML é usando a propriedade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innerHTML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alterar o conteúdo de um elemento HTML, use esta sintaxe:</w:t>
      </w:r>
    </w:p>
    <w:p w:rsidR="00ED36E3" w:rsidRDefault="00ED36E3" w:rsidP="00ED36E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 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 ).innerHTML = </w:t>
      </w:r>
      <w:r>
        <w:rPr>
          <w:rFonts w:ascii="Consolas" w:hAnsi="Consolas"/>
          <w:i/>
          <w:iCs/>
          <w:color w:val="000000"/>
        </w:rPr>
        <w:t>new HTML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altera o conteúdo de um elemento &lt;p&gt;:</w:t>
      </w:r>
    </w:p>
    <w:p w:rsidR="00ED36E3" w:rsidRDefault="00ED36E3" w:rsidP="00ED36E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36E3" w:rsidRDefault="00ED36E3" w:rsidP="00ED36E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="p1"&gt;</w:t>
      </w:r>
      <w:r>
        <w:rPr>
          <w:rFonts w:ascii="Consolas" w:hAnsi="Consolas"/>
          <w:color w:val="000000"/>
        </w:rPr>
        <w:t>Hello World!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"p1"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"New text!"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ED36E3" w:rsidRDefault="00ED36E3" w:rsidP="00ED36E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explicado:</w:t>
      </w:r>
    </w:p>
    <w:p w:rsidR="00ED36E3" w:rsidRDefault="00ED36E3" w:rsidP="00ED3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documento HTML acima contém um elemento &lt;p&gt; com id = "p1"</w:t>
      </w:r>
    </w:p>
    <w:p w:rsidR="00ED36E3" w:rsidRDefault="00ED36E3" w:rsidP="00ED3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Usamos o DOM HTML para obter o elemento com id = "p1"</w:t>
      </w:r>
    </w:p>
    <w:p w:rsidR="00ED36E3" w:rsidRDefault="00ED36E3" w:rsidP="00ED36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JavaScript altera o conteúdo (innerHTML) desse elemento para "Novo texto!"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altera o conteúdo de um elemento &lt;h1&gt;:</w:t>
      </w:r>
    </w:p>
    <w:p w:rsidR="00ED36E3" w:rsidRDefault="00ED36E3" w:rsidP="00ED36E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36E3" w:rsidRDefault="00ED36E3" w:rsidP="00ED36E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="id01"&gt;</w:t>
      </w:r>
      <w:r>
        <w:rPr>
          <w:rFonts w:ascii="Consolas" w:hAnsi="Consolas"/>
          <w:color w:val="000000"/>
        </w:rPr>
        <w:t>Old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element = document.getElementById(</w:t>
      </w:r>
      <w:r>
        <w:rPr>
          <w:rFonts w:ascii="Consolas" w:hAnsi="Consolas"/>
          <w:color w:val="A52A2A"/>
        </w:rPr>
        <w:t>"id01"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element.innerHTML = </w:t>
      </w:r>
      <w:r>
        <w:rPr>
          <w:rFonts w:ascii="Consolas" w:hAnsi="Consolas"/>
          <w:color w:val="A52A2A"/>
        </w:rPr>
        <w:t>"New Heading"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ED36E3" w:rsidRDefault="00ED36E3" w:rsidP="00ED36E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explicado:</w:t>
      </w:r>
    </w:p>
    <w:p w:rsidR="00ED36E3" w:rsidRDefault="00ED36E3" w:rsidP="00ED3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documento HTML acima contém um elemento &lt;h1&gt; com id = "id01"</w:t>
      </w:r>
    </w:p>
    <w:p w:rsidR="00ED36E3" w:rsidRDefault="00ED36E3" w:rsidP="00ED3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Usamos o DOM HTML para obter o elemento com id = "id01"</w:t>
      </w:r>
    </w:p>
    <w:p w:rsidR="00ED36E3" w:rsidRDefault="00ED36E3" w:rsidP="00ED3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JavaScript altera o conteúdo (innerHTML) desse elemento para "New Heading"</w:t>
      </w:r>
    </w:p>
    <w:p w:rsidR="00ED36E3" w:rsidRDefault="00ED36E3" w:rsidP="00ED36E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D36E3" w:rsidRDefault="00ED36E3" w:rsidP="00ED36E3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ED36E3" w:rsidRDefault="00ED36E3" w:rsidP="00ED36E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Alterando o Valor de um Atributo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alterar o valor de um atributo HTML, use essa sintaxe:</w:t>
      </w:r>
    </w:p>
    <w:p w:rsidR="00ED36E3" w:rsidRDefault="00ED36E3" w:rsidP="00ED36E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 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 ). </w:t>
      </w:r>
      <w:r>
        <w:rPr>
          <w:rFonts w:ascii="Consolas" w:hAnsi="Consolas"/>
          <w:i/>
          <w:iCs/>
          <w:color w:val="000000"/>
        </w:rPr>
        <w:t>attribute = new value</w:t>
      </w:r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altera o valor do atributo src de um elemento &lt;img&gt;:</w:t>
      </w:r>
    </w:p>
    <w:p w:rsidR="00ED36E3" w:rsidRDefault="00ED36E3" w:rsidP="00ED36E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36E3" w:rsidRDefault="00ED36E3" w:rsidP="00ED36E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="myImage"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="smiley.gif"&gt;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"myImage"</w:t>
      </w:r>
      <w:r>
        <w:rPr>
          <w:rFonts w:ascii="Consolas" w:hAnsi="Consolas"/>
          <w:color w:val="000000"/>
        </w:rPr>
        <w:t>).src = </w:t>
      </w:r>
      <w:r>
        <w:rPr>
          <w:rFonts w:ascii="Consolas" w:hAnsi="Consolas"/>
          <w:color w:val="A52A2A"/>
        </w:rPr>
        <w:t>"landscape.jpg"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ED36E3" w:rsidRDefault="00ED36E3" w:rsidP="00ED36E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36E3" w:rsidRDefault="00ED36E3" w:rsidP="00ED36E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explicado:</w:t>
      </w:r>
    </w:p>
    <w:p w:rsidR="00ED36E3" w:rsidRDefault="00ED36E3" w:rsidP="00ED36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documento HTML acima contém um elemento &lt;img&gt; com id = "myImage"</w:t>
      </w:r>
    </w:p>
    <w:p w:rsidR="00ED36E3" w:rsidRDefault="00ED36E3" w:rsidP="00ED36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Usamos o DOM HTML para obter o elemento com id = "myImage"</w:t>
      </w:r>
    </w:p>
    <w:p w:rsidR="00ED36E3" w:rsidRDefault="00ED36E3" w:rsidP="00ED36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E6ECF9"/>
        </w:rPr>
        <w:t>Um JavaScript altera o atributo src desse elemento de "smiley.gif" para "landscape.jpg"</w:t>
      </w:r>
    </w:p>
    <w:p w:rsidR="00A179AA" w:rsidRPr="00ED36E3" w:rsidRDefault="00ED36E3" w:rsidP="00ED36E3">
      <w:bookmarkStart w:id="0" w:name="_GoBack"/>
      <w:bookmarkEnd w:id="0"/>
    </w:p>
    <w:sectPr w:rsidR="00A179AA" w:rsidRPr="00ED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2FED"/>
    <w:multiLevelType w:val="multilevel"/>
    <w:tmpl w:val="A8C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50CCE"/>
    <w:multiLevelType w:val="multilevel"/>
    <w:tmpl w:val="B42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D755AC"/>
    <w:multiLevelType w:val="multilevel"/>
    <w:tmpl w:val="C5A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css.asp&amp;usg=ALkJrhg6xTKM6Q1HBTQDBt12g6CnJxJnT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elements.asp&amp;usg=ALkJrhjVLZl2tJ_GaHdCbNS0ZxFIz40cG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image&amp;usg=ALkJrhjVbDxC2_2lPBHCF1cfyuhAxK2iX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innerhtml&amp;usg=ALkJrhhQTFRBBRbsJVQkiroLjaSDm0Ikb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hange_innerhtml&amp;usg=ALkJrhh6JlULQHeewK6rLAH13dPNBH6F3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&amp;usg=ALkJrhiX0B5NbR-cZieYXUiVSeo8qDC9g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D78C2-34D7-4E10-BF31-95F44D9A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2017-12-01T14:11:00Z</dcterms:created>
  <dcterms:modified xsi:type="dcterms:W3CDTF">2017-12-01T14:11:00Z</dcterms:modified>
</cp:coreProperties>
</file>